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C5" w:rsidRPr="000A4FC5" w:rsidRDefault="000A4FC5" w:rsidP="000A4FC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Эффективные практики сплочения педагогического коллектива</w:t>
      </w:r>
    </w:p>
    <w:p w:rsidR="000A4FC5" w:rsidRPr="000A4FC5" w:rsidRDefault="000A4FC5" w:rsidP="000A4FC5">
      <w:pPr>
        <w:spacing w:after="0"/>
        <w:jc w:val="center"/>
        <w:rPr>
          <w:b/>
        </w:rPr>
      </w:pPr>
      <w:r w:rsidRPr="000A4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учреждения</w:t>
      </w:r>
    </w:p>
    <w:p w:rsidR="00F411EF" w:rsidRPr="000A4FC5" w:rsidRDefault="00F411EF" w:rsidP="000A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0D10" w:rsidRPr="008E1030" w:rsidRDefault="00AA0D10" w:rsidP="000A4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образовательной организации</w:t>
      </w:r>
      <w:r w:rsidR="008E1030"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 творческий, активный, продуктивно мыслящий педагогический коллектив. Главная  отличительная  особенность  педагогического  коллектива состоит  в  специфике  его  профессиональной  деятельности,  а  именно  в обучении и воспитании подрастающего поколения. Педагогический коллектив –</w:t>
      </w:r>
      <w:r w:rsidR="002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коллектив людей, разных по возрасту и опыту  педагогической  работы,  характеру  и  темпераменту,  интересам  и ценностным  ориентациям.  Особенность  педагогического  коллектива заключается  в  том,  что  его  психологическая  атмосфера,  межличностные отношения и личностные особенности педагогов обязательно проецируются на детей, родителей.</w:t>
      </w:r>
    </w:p>
    <w:p w:rsidR="00AA0D10" w:rsidRPr="008E1030" w:rsidRDefault="00AA0D10" w:rsidP="008E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 профессиональной  деятельности педагогического коллектива  определяется  уровнем  педагогической  культуры  его  членов, характером  межличностных  отношений,  пониманием  коллективной  и индивидуальной   ответственности, степенью   организованности, сплоченности и сотрудничества. </w:t>
      </w:r>
    </w:p>
    <w:p w:rsidR="007D4490" w:rsidRDefault="00AA0D10" w:rsidP="008E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словами, сплоченная, дружная команда </w:t>
      </w:r>
      <w:proofErr w:type="gramStart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половина успеха коллективной  педагогической  деятельности.  Именно  поэтому  одной  из основных  управленческих  задач  является сплочение  коллектива  и создание  у  сотрудников уверенности  в  том,  что  они в  собственном учреждении окружены, если не друзьями, то близкими по духу людьми. </w:t>
      </w:r>
    </w:p>
    <w:p w:rsidR="00AA0D10" w:rsidRPr="008E1030" w:rsidRDefault="00AA0D10" w:rsidP="000A4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Сплоченность коллектива – это понятие, раскрывающее особенности межличностных отношений в коллективе, единство ценностных ориентаций, единство целей и мотивов деятельности в пределах совместной деятельности. </w:t>
      </w:r>
    </w:p>
    <w:p w:rsidR="00AA0D10" w:rsidRPr="008E1030" w:rsidRDefault="00AA0D10" w:rsidP="00261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Сплоченность   педагогического   коллектива,   как   фактор психологического  климата  в  дошкольной  образовательной  организации оказывает  влияние на субъективное благополучие личности педагога, его успехи, на взгляды и деятельность воспитанника.</w:t>
      </w:r>
      <w:r w:rsidR="002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подобно тому, как в одном климате растение может зачахнуть, а в другом пышно расцвести, так человек может испытывать внутреннюю удовлетворенность  и  быть  успешным  в  одной  группе  и  совершенно  не проявиться в другой. </w:t>
      </w:r>
    </w:p>
    <w:p w:rsidR="00AA0D10" w:rsidRPr="008E1030" w:rsidRDefault="00AA0D10" w:rsidP="00261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  обязанности  старшего воспитателя  входит развитие сплоченности коллектива путем создания условий для активной деятельности участников педагогического процесса. Ведь не зря народная мудрость гласит: «Скажите мне —</w:t>
      </w:r>
      <w:r w:rsidR="000A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забуду, покажите мне </w:t>
      </w:r>
      <w:proofErr w:type="gramStart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—и</w:t>
      </w:r>
      <w:proofErr w:type="gramEnd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может быть, запомню, сделайте вместе со мной —и я пойму». </w:t>
      </w:r>
    </w:p>
    <w:p w:rsidR="008E1030" w:rsidRPr="008E1030" w:rsidRDefault="0026113E" w:rsidP="008E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формирование сплоченного коллектива – процесс довольно долгий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требует работы в системе, что мы и стараемся делать, </w:t>
      </w:r>
      <w:r w:rsidR="00C6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A0D10"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своем дошкольном учреждении для сплоченности коллектива используем </w:t>
      </w:r>
      <w:proofErr w:type="spellStart"/>
      <w:r w:rsidR="00AA0D10"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Тимбилдинг</w:t>
      </w:r>
      <w:proofErr w:type="spellEnd"/>
      <w:r w:rsidR="00AA0D10"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D10" w:rsidRPr="008E1030" w:rsidRDefault="00C6131A" w:rsidP="000A4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A0D10"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имбилдинг</w:t>
      </w:r>
      <w:proofErr w:type="spellEnd"/>
      <w:r w:rsidR="00AA0D10"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Наверное, многие слышали это слово, быть может, </w:t>
      </w:r>
    </w:p>
    <w:p w:rsidR="008E1030" w:rsidRDefault="00AA0D10" w:rsidP="008E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 точно знают, что же оно означает. Определение этого термина в </w:t>
      </w:r>
      <w:proofErr w:type="spellStart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Википедии</w:t>
      </w:r>
      <w:proofErr w:type="spellEnd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6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Тимбилдинг</w:t>
      </w:r>
      <w:proofErr w:type="spellEnd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построение  команды, термин, обычно  используемый  </w:t>
      </w: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 контексте  бизнеса  и  применяемый  к  широкому диапазону  действий  для  создания  и  повышения  эффективности  работы</w:t>
      </w:r>
      <w:r w:rsidR="00C6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команды.</w:t>
      </w:r>
    </w:p>
    <w:p w:rsidR="00AA0D10" w:rsidRPr="008E1030" w:rsidRDefault="008E1030" w:rsidP="000A4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A0D10"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имбилдинг</w:t>
      </w:r>
      <w:proofErr w:type="spellEnd"/>
      <w:r w:rsidR="00AA0D10"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можно  назвать  </w:t>
      </w:r>
      <w:proofErr w:type="spellStart"/>
      <w:r w:rsidR="00AA0D10"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командообразованием</w:t>
      </w:r>
      <w:proofErr w:type="spellEnd"/>
      <w:r w:rsidR="00AA0D10"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0D10" w:rsidRPr="008E1030" w:rsidRDefault="00AA0D10" w:rsidP="008E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действительно:  основной целью  организации  </w:t>
      </w:r>
      <w:proofErr w:type="spellStart"/>
      <w:r w:rsid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имбилдинга</w:t>
      </w:r>
      <w:proofErr w:type="spellEnd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сплочение сотрудников, раскрепощение и неформальное дружеское общение, совместные  переживания,  новые  ощущения  и,  наконец,  возможность ненадолго отойти от привычного, традиционного общения,  надоевшего хода </w:t>
      </w:r>
    </w:p>
    <w:p w:rsidR="008E1030" w:rsidRPr="008E1030" w:rsidRDefault="00AA0D10" w:rsidP="008E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занятий. </w:t>
      </w:r>
      <w:r w:rsid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словами, </w:t>
      </w:r>
      <w:proofErr w:type="spellStart"/>
      <w:r w:rsid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имбилдинг</w:t>
      </w:r>
      <w:proofErr w:type="spellEnd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комплекс мероприятий, которые направлены на сплочение команды путем совместного активного отдыха, подвижных  спортивных  игр,  коллективных развлекательных  программ, тренингов и прочего.</w:t>
      </w:r>
    </w:p>
    <w:p w:rsidR="00AA0D10" w:rsidRPr="008E1030" w:rsidRDefault="00AA0D10" w:rsidP="008E10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</w:t>
      </w:r>
      <w:proofErr w:type="spellStart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8E1030"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просто набор упражнений, </w:t>
      </w:r>
    </w:p>
    <w:p w:rsidR="00AA0D10" w:rsidRPr="008E1030" w:rsidRDefault="00AA0D10" w:rsidP="008E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объединенных</w:t>
      </w:r>
      <w:proofErr w:type="gramEnd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общей  темой,  а  гораздо  больше:  и  элементы  уместной  в </w:t>
      </w:r>
    </w:p>
    <w:p w:rsidR="00AA0D10" w:rsidRPr="008E1030" w:rsidRDefault="00AA0D10" w:rsidP="008E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ситуации теории, и разбор случаев из жизни участников, и личный </w:t>
      </w:r>
    </w:p>
    <w:p w:rsidR="00AA0D10" w:rsidRPr="008E1030" w:rsidRDefault="00AA0D10" w:rsidP="008E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 самого  тренера  как  человека,  владеющего  теми  приемами  и </w:t>
      </w:r>
    </w:p>
    <w:p w:rsidR="008E1030" w:rsidRPr="008E1030" w:rsidRDefault="00AA0D10" w:rsidP="008E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методами, которые он преподает.</w:t>
      </w:r>
    </w:p>
    <w:p w:rsidR="008E1030" w:rsidRPr="000A4FC5" w:rsidRDefault="008E1030" w:rsidP="000A4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Тот, кто планирует проведение мероприятий </w:t>
      </w:r>
      <w:proofErr w:type="spellStart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Тимбилдинга</w:t>
      </w:r>
      <w:proofErr w:type="spellEnd"/>
      <w:r w:rsidRPr="008E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понимать, что они должны стать особенными. Не буду описывать каждый, при желании их можно найти.</w:t>
      </w:r>
    </w:p>
    <w:p w:rsidR="003C7A6E" w:rsidRPr="000A4FC5" w:rsidRDefault="00C6131A" w:rsidP="000A4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4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Техника «Оркестр»</w:t>
      </w:r>
      <w:r w:rsidR="003C7A6E" w:rsidRPr="000A4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8E1030" w:rsidRPr="003C7A6E" w:rsidRDefault="003C7A6E" w:rsidP="003C7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проанализировать, слаженно ли действует коллектив.</w:t>
      </w:r>
    </w:p>
    <w:p w:rsidR="00AA0D10" w:rsidRPr="000A4FC5" w:rsidRDefault="00AA0D10" w:rsidP="000A4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4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Техника «Стул»</w:t>
      </w:r>
    </w:p>
    <w:p w:rsidR="00AA0D10" w:rsidRPr="003C7A6E" w:rsidRDefault="00AA0D10" w:rsidP="003C7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3C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:р</w:t>
      </w:r>
      <w:proofErr w:type="gramEnd"/>
      <w:r w:rsidRPr="003C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</w:t>
      </w:r>
      <w:proofErr w:type="spellEnd"/>
      <w:r w:rsidRPr="003C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доверия группе, сплоченности группы. </w:t>
      </w:r>
    </w:p>
    <w:p w:rsidR="00AA0D10" w:rsidRPr="003C7A6E" w:rsidRDefault="00AA0D10" w:rsidP="003C7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</w:t>
      </w:r>
    </w:p>
    <w:p w:rsidR="00C6131A" w:rsidRPr="003C7A6E" w:rsidRDefault="00AA0D10" w:rsidP="003C7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просит образовать круг. Затем все по команде поворачиваются на право. И кладут свои руки на плечи через одного человека, тем </w:t>
      </w:r>
      <w:r w:rsidR="00C6131A" w:rsidRPr="003C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саамы </w:t>
      </w:r>
      <w:r w:rsidRPr="003C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 плотный круг. Затем по команде ведущего участники должны сесть друг другу на колени.</w:t>
      </w:r>
    </w:p>
    <w:p w:rsidR="00054FA2" w:rsidRPr="000A4FC5" w:rsidRDefault="00054FA2" w:rsidP="000A4FC5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0A4FC5">
        <w:rPr>
          <w:i/>
          <w:color w:val="000000"/>
          <w:sz w:val="28"/>
          <w:szCs w:val="28"/>
        </w:rPr>
        <w:t>Техника «</w:t>
      </w:r>
      <w:r w:rsidRPr="000A4FC5">
        <w:rPr>
          <w:bCs/>
          <w:i/>
          <w:sz w:val="28"/>
          <w:szCs w:val="28"/>
        </w:rPr>
        <w:t>Чай — кофе — кока-кола</w:t>
      </w:r>
      <w:r w:rsidRPr="000A4FC5">
        <w:rPr>
          <w:i/>
          <w:color w:val="000000"/>
          <w:sz w:val="28"/>
          <w:szCs w:val="28"/>
        </w:rPr>
        <w:t>»</w:t>
      </w:r>
    </w:p>
    <w:p w:rsidR="00054FA2" w:rsidRPr="003C7A6E" w:rsidRDefault="00054FA2" w:rsidP="003C7A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C7A6E">
        <w:rPr>
          <w:sz w:val="28"/>
          <w:szCs w:val="28"/>
        </w:rPr>
        <w:t>Участники встают в плотный круг паровозиком.</w:t>
      </w:r>
    </w:p>
    <w:p w:rsidR="00054FA2" w:rsidRPr="003C7A6E" w:rsidRDefault="00054FA2" w:rsidP="003C7A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C7A6E">
        <w:rPr>
          <w:sz w:val="28"/>
          <w:szCs w:val="28"/>
        </w:rPr>
        <w:t>Чай — наклон вперед.</w:t>
      </w:r>
    </w:p>
    <w:p w:rsidR="00054FA2" w:rsidRPr="003C7A6E" w:rsidRDefault="00054FA2" w:rsidP="003C7A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C7A6E">
        <w:rPr>
          <w:sz w:val="28"/>
          <w:szCs w:val="28"/>
        </w:rPr>
        <w:t>Кофе — наклон назад.</w:t>
      </w:r>
    </w:p>
    <w:p w:rsidR="00054FA2" w:rsidRPr="000A4FC5" w:rsidRDefault="00054FA2" w:rsidP="000A4FC5">
      <w:pPr>
        <w:pStyle w:val="a4"/>
        <w:spacing w:before="0" w:beforeAutospacing="0" w:after="0" w:afterAutospacing="0"/>
        <w:jc w:val="both"/>
        <w:rPr>
          <w:color w:val="646464"/>
          <w:sz w:val="28"/>
          <w:szCs w:val="28"/>
        </w:rPr>
      </w:pPr>
      <w:r w:rsidRPr="003C7A6E">
        <w:rPr>
          <w:sz w:val="28"/>
          <w:szCs w:val="28"/>
        </w:rPr>
        <w:t>Кока-кола — круговые движения тазом</w:t>
      </w:r>
      <w:r w:rsidRPr="003C7A6E">
        <w:rPr>
          <w:color w:val="646464"/>
          <w:sz w:val="28"/>
          <w:szCs w:val="28"/>
        </w:rPr>
        <w:t>.</w:t>
      </w:r>
    </w:p>
    <w:p w:rsidR="004868F9" w:rsidRPr="000A4FC5" w:rsidRDefault="00054FA2" w:rsidP="000A4FC5">
      <w:pPr>
        <w:pStyle w:val="a4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0A4FC5">
        <w:rPr>
          <w:i/>
          <w:color w:val="000000"/>
          <w:sz w:val="28"/>
          <w:szCs w:val="28"/>
        </w:rPr>
        <w:t>Техника «</w:t>
      </w:r>
      <w:r w:rsidRPr="000A4FC5">
        <w:rPr>
          <w:bCs/>
          <w:i/>
          <w:sz w:val="28"/>
          <w:szCs w:val="28"/>
        </w:rPr>
        <w:t>Рецепт пирога</w:t>
      </w:r>
      <w:r w:rsidRPr="000A4FC5">
        <w:rPr>
          <w:i/>
          <w:color w:val="000000"/>
          <w:sz w:val="28"/>
          <w:szCs w:val="28"/>
        </w:rPr>
        <w:t>»</w:t>
      </w:r>
    </w:p>
    <w:p w:rsidR="00054FA2" w:rsidRPr="003C7A6E" w:rsidRDefault="00054FA2" w:rsidP="003C7A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C7A6E">
        <w:rPr>
          <w:i/>
          <w:iCs/>
          <w:sz w:val="28"/>
          <w:szCs w:val="28"/>
        </w:rPr>
        <w:t>Оборудование</w:t>
      </w:r>
      <w:r w:rsidRPr="003C7A6E">
        <w:rPr>
          <w:sz w:val="28"/>
          <w:szCs w:val="28"/>
        </w:rPr>
        <w:t>: листы бумаги с названием ингредиентов.</w:t>
      </w:r>
    </w:p>
    <w:p w:rsidR="00054FA2" w:rsidRPr="003C7A6E" w:rsidRDefault="00054FA2" w:rsidP="003C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большое количество человек. Каждый участник получает небольшой листок бумаги, на котором написан один ингредиент пирога (например, яйцо). Начинается игра. На </w:t>
      </w:r>
      <w:proofErr w:type="spellStart"/>
      <w:r w:rsidRPr="003C7A6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флип-чарте</w:t>
      </w:r>
      <w:proofErr w:type="spellEnd"/>
      <w:r w:rsidRPr="003C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доске пишется список — рецепт пирога.</w:t>
      </w:r>
    </w:p>
    <w:p w:rsidR="00054FA2" w:rsidRPr="003C7A6E" w:rsidRDefault="00054FA2" w:rsidP="003C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Рецепт может быть таким</w:t>
      </w:r>
      <w:r w:rsidRPr="003C7A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68F9" w:rsidRPr="003C7A6E" w:rsidRDefault="004868F9" w:rsidP="003C7A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4FA2" w:rsidRPr="003C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яйца; стакан муки; стакан сахара;</w:t>
      </w:r>
      <w:r w:rsidRPr="003C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8F9" w:rsidRPr="003C7A6E" w:rsidRDefault="004868F9" w:rsidP="003C7A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6E">
        <w:rPr>
          <w:rFonts w:ascii="Times New Roman" w:eastAsia="Times New Roman" w:hAnsi="Times New Roman" w:cs="Times New Roman"/>
          <w:sz w:val="28"/>
          <w:szCs w:val="28"/>
          <w:lang w:eastAsia="ru-RU"/>
        </w:rPr>
        <w:t>1 яйцо; соль; сода; уксус; 1 яблоко</w:t>
      </w:r>
    </w:p>
    <w:p w:rsidR="00054FA2" w:rsidRPr="003C7A6E" w:rsidRDefault="00054FA2" w:rsidP="003C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 игроков</w:t>
      </w:r>
      <w:r w:rsidRPr="003C7A6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собраться в команды, в которых есть все эти ингредиенты (т.е. три яйца — три человека, пять яблок — пять человек, соль — один человек и т.д.).</w:t>
      </w:r>
      <w:proofErr w:type="gramEnd"/>
      <w:r w:rsidRPr="003C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Получается, что в зале будет несколько таких команд. Но та, которая соберется первой, выигрывает. Ей предлагается испечь пирог.</w:t>
      </w:r>
    </w:p>
    <w:p w:rsidR="00054FA2" w:rsidRPr="003C7A6E" w:rsidRDefault="00054FA2" w:rsidP="003C7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 говорит текст, а участники этой команды изображают действия. Например:</w:t>
      </w:r>
    </w:p>
    <w:p w:rsidR="00054FA2" w:rsidRPr="000A4FC5" w:rsidRDefault="00054FA2" w:rsidP="000A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A6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«Разбить три яйца (“яйца” должны разбиться — упасть на пол, распластаться); добавить стакан сахара (“стакан сахара” падает где-то рядом); все хорошо перемешать (“яйца” и “сахар” бегают, меняются местами — “перемешиваются”); соду погасить уксусом; порезать яблоки.</w:t>
      </w:r>
      <w:proofErr w:type="gramEnd"/>
      <w:r w:rsidRPr="003C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стакан муки; перемешать. Пирог готов».</w:t>
      </w:r>
    </w:p>
    <w:p w:rsidR="00AA0D10" w:rsidRPr="000A4FC5" w:rsidRDefault="00AA0D10" w:rsidP="000A4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сделать вывод, что технология </w:t>
      </w:r>
      <w:proofErr w:type="spellStart"/>
      <w:r w:rsidRPr="003C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тимбилдинга</w:t>
      </w:r>
      <w:proofErr w:type="spellEnd"/>
      <w:r w:rsidR="004868F9" w:rsidRPr="003C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868F9" w:rsidRPr="003C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 результативной  групповой  деятельности,  способствующая стабилизации  микроклимата,  активизации  поиска  рациональных  идей, развитию инициативы и творческого потенциала и повышению деятельности организации в целом. Это  хорошая  возможность  получить  знания  и  в  безопасных «лабораторных»  условиях  попробовать  себя  в  разных  командных ролях. Создать высокоэффективную команду нелегко. Эта работа требует времени и упорства</w:t>
      </w:r>
    </w:p>
    <w:p w:rsidR="004868F9" w:rsidRPr="000A4FC5" w:rsidRDefault="004868F9" w:rsidP="000A4FC5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0A4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«</w:t>
      </w:r>
      <w:r w:rsidRPr="000A4FC5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Покажи и расскажи»</w:t>
      </w:r>
    </w:p>
    <w:p w:rsidR="004868F9" w:rsidRPr="003C7A6E" w:rsidRDefault="004868F9" w:rsidP="003C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A6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Правила</w:t>
      </w:r>
      <w:r w:rsidRPr="003C7A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В общем </w:t>
      </w:r>
      <w:proofErr w:type="spellStart"/>
      <w:r w:rsidRPr="003C7A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видеочате</w:t>
      </w:r>
      <w:proofErr w:type="spellEnd"/>
      <w:r w:rsidRPr="003C7A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ведущий просит каждого участника за одну минуту найти в своей комнате предмет, который много значит для игрока. Затем у каждого из членов команды есть еще одна минута, чтобы рассказать о выбранном предмете, почему он важен для владельца и каким образом попал к нему в руки. </w:t>
      </w:r>
    </w:p>
    <w:p w:rsidR="0032562E" w:rsidRPr="003C7A6E" w:rsidRDefault="0032562E" w:rsidP="003C7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562E" w:rsidRPr="003C7A6E" w:rsidSect="000A4F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9F7"/>
    <w:multiLevelType w:val="multilevel"/>
    <w:tmpl w:val="43A6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D10"/>
    <w:rsid w:val="00054FA2"/>
    <w:rsid w:val="000A4FC5"/>
    <w:rsid w:val="00255535"/>
    <w:rsid w:val="0026113E"/>
    <w:rsid w:val="002A0BDA"/>
    <w:rsid w:val="0032562E"/>
    <w:rsid w:val="003C7A6E"/>
    <w:rsid w:val="004868F9"/>
    <w:rsid w:val="00516188"/>
    <w:rsid w:val="007D4490"/>
    <w:rsid w:val="00844E34"/>
    <w:rsid w:val="008E1030"/>
    <w:rsid w:val="00A15382"/>
    <w:rsid w:val="00AA0D10"/>
    <w:rsid w:val="00C6131A"/>
    <w:rsid w:val="00F411EF"/>
    <w:rsid w:val="00FE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68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7191-783C-4F94-BE00-AC45DFDB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2021-02-10T03:23:00Z</dcterms:created>
  <dcterms:modified xsi:type="dcterms:W3CDTF">2024-05-31T04:26:00Z</dcterms:modified>
</cp:coreProperties>
</file>