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25" w:rsidRPr="00077E25" w:rsidRDefault="00077E25" w:rsidP="00077E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77E25">
        <w:rPr>
          <w:rFonts w:ascii="Times New Roman" w:hAnsi="Times New Roman" w:cs="Times New Roman"/>
          <w:b/>
          <w:sz w:val="32"/>
          <w:szCs w:val="32"/>
        </w:rPr>
        <w:t>Логопед - врач или педагог?</w:t>
      </w:r>
    </w:p>
    <w:p w:rsidR="00077E25" w:rsidRDefault="00077E25" w:rsidP="00077E25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77E25">
        <w:rPr>
          <w:rFonts w:ascii="Times New Roman" w:hAnsi="Times New Roman" w:cs="Times New Roman"/>
          <w:i/>
          <w:sz w:val="24"/>
          <w:szCs w:val="24"/>
        </w:rPr>
        <w:t xml:space="preserve">Вы глубоко заблуждаетесь, если думаете, что единственная задача логопеда - научить </w:t>
      </w:r>
      <w:proofErr w:type="gramStart"/>
      <w:r w:rsidRPr="00077E25">
        <w:rPr>
          <w:rFonts w:ascii="Times New Roman" w:hAnsi="Times New Roman" w:cs="Times New Roman"/>
          <w:i/>
          <w:sz w:val="24"/>
          <w:szCs w:val="24"/>
        </w:rPr>
        <w:t>правильно</w:t>
      </w:r>
      <w:proofErr w:type="gramEnd"/>
      <w:r w:rsidRPr="00077E25">
        <w:rPr>
          <w:rFonts w:ascii="Times New Roman" w:hAnsi="Times New Roman" w:cs="Times New Roman"/>
          <w:i/>
          <w:sz w:val="24"/>
          <w:szCs w:val="24"/>
        </w:rPr>
        <w:t xml:space="preserve"> произносить звуки. Грамотная речь, богатый словарный запас, умение ясно выражать свои мысли - все это "предметная область" специалиста. И потребность в логопедах из года в год только возрастает.</w:t>
      </w:r>
    </w:p>
    <w:p w:rsidR="00077E25" w:rsidRPr="00077E25" w:rsidRDefault="00077E25" w:rsidP="00077E25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6CB327" wp14:editId="3E21A454">
            <wp:simplePos x="0" y="0"/>
            <wp:positionH relativeFrom="margin">
              <wp:posOffset>8255</wp:posOffset>
            </wp:positionH>
            <wp:positionV relativeFrom="margin">
              <wp:posOffset>1596390</wp:posOffset>
            </wp:positionV>
            <wp:extent cx="2952750" cy="2139315"/>
            <wp:effectExtent l="0" t="0" r="0" b="0"/>
            <wp:wrapSquare wrapText="bothSides"/>
            <wp:docPr id="2" name="Рисунок 2" descr="C:\Documents and Settings\Ксюша\Рабочий стол\СТЕНД КОНДРАТ\картинка 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сюша\Рабочий стол\СТЕНД КОНДРАТ\картинка к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E25" w:rsidRDefault="00077E25" w:rsidP="00077E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E25">
        <w:rPr>
          <w:rFonts w:ascii="Times New Roman" w:hAnsi="Times New Roman" w:cs="Times New Roman"/>
          <w:sz w:val="28"/>
          <w:szCs w:val="28"/>
        </w:rPr>
        <w:t>Логопед — это специалист по исправлению дефектов речи. С помощью специально подобранных упражнений он учит говорить красиво, четко проговаривая буквы. Логопед показывает правильное положение языка и губ при произношении звуков, задает читать на дом тексты и скороговорки, бдительно следит за успехами подопечного.</w:t>
      </w:r>
    </w:p>
    <w:p w:rsidR="00077E25" w:rsidRPr="00077E25" w:rsidRDefault="00077E25" w:rsidP="00077E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E25" w:rsidRDefault="00077E25" w:rsidP="00077E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E25">
        <w:rPr>
          <w:rFonts w:ascii="Times New Roman" w:hAnsi="Times New Roman" w:cs="Times New Roman"/>
          <w:sz w:val="28"/>
          <w:szCs w:val="28"/>
        </w:rPr>
        <w:t xml:space="preserve">Больше всего работы у специалистов, которые занимаются с детьми. Сегодня родители, заметив у своих малышей речевые нарушения, </w:t>
      </w:r>
      <w:proofErr w:type="gramStart"/>
      <w:r w:rsidRPr="00077E25">
        <w:rPr>
          <w:rFonts w:ascii="Times New Roman" w:hAnsi="Times New Roman" w:cs="Times New Roman"/>
          <w:sz w:val="28"/>
          <w:szCs w:val="28"/>
        </w:rPr>
        <w:t>стараются</w:t>
      </w:r>
      <w:proofErr w:type="gramEnd"/>
      <w:r w:rsidRPr="00077E25">
        <w:rPr>
          <w:rFonts w:ascii="Times New Roman" w:hAnsi="Times New Roman" w:cs="Times New Roman"/>
          <w:sz w:val="28"/>
          <w:szCs w:val="28"/>
        </w:rPr>
        <w:t xml:space="preserve"> как можно раньше устранить их. В обычных детских садах и в поликлиниках всегда есть логопед, но он в штате один и потому не может уделять достаточно внимания каждому. Постоянно и серьезно над речью ребенка работают в специализированных логопедических детских садах. Зарплата в государственных учреждениях, конечно, невысокая, но все равно сюда приходят работать всерьез и надолго, как часто бывает у педагогов. А логопед в детском саду имеет именно статус педагога, получая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твующие разряды, льготы и т. д. </w:t>
      </w:r>
      <w:r w:rsidRPr="00077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25" w:rsidRPr="00077E25" w:rsidRDefault="00077E25" w:rsidP="00077E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E25" w:rsidRPr="00077E25" w:rsidRDefault="00077E25" w:rsidP="00077E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E25">
        <w:rPr>
          <w:rFonts w:ascii="Times New Roman" w:hAnsi="Times New Roman" w:cs="Times New Roman"/>
          <w:sz w:val="28"/>
          <w:szCs w:val="28"/>
        </w:rPr>
        <w:t xml:space="preserve">Впрочем, есть и другие варианты для профессионалов: давать частные занятия или даже открыть собственный логопедический кабинет. Те, кто не уверен, что сумеют найти общий язык с детьми, работают </w:t>
      </w:r>
      <w:proofErr w:type="gramStart"/>
      <w:r w:rsidRPr="00077E2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7E25">
        <w:rPr>
          <w:rFonts w:ascii="Times New Roman" w:hAnsi="Times New Roman" w:cs="Times New Roman"/>
          <w:sz w:val="28"/>
          <w:szCs w:val="28"/>
        </w:rPr>
        <w:t xml:space="preserve"> взрослыми — иногда и они нуждаются в коррекции речи.</w:t>
      </w:r>
    </w:p>
    <w:p w:rsidR="00077E25" w:rsidRDefault="00077E25" w:rsidP="000706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25">
        <w:rPr>
          <w:rFonts w:ascii="Times New Roman" w:hAnsi="Times New Roman" w:cs="Times New Roman"/>
          <w:b/>
          <w:sz w:val="28"/>
          <w:szCs w:val="28"/>
        </w:rPr>
        <w:lastRenderedPageBreak/>
        <w:t>Особый подход</w:t>
      </w:r>
    </w:p>
    <w:p w:rsidR="002702C2" w:rsidRPr="00077E25" w:rsidRDefault="002702C2" w:rsidP="000706C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06C8" w:rsidRDefault="00077E25" w:rsidP="00077E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E25">
        <w:rPr>
          <w:rFonts w:ascii="Times New Roman" w:hAnsi="Times New Roman" w:cs="Times New Roman"/>
          <w:sz w:val="28"/>
          <w:szCs w:val="28"/>
        </w:rPr>
        <w:t xml:space="preserve">Хороший логопед, безусловно, владеет основами коррекции большинства нарушений речи, но лучше, если он специализируется на чем-то одном. Скажем, методика лечения заикания у детей отличается от способов устранения </w:t>
      </w:r>
      <w:proofErr w:type="spellStart"/>
      <w:r w:rsidRPr="00077E25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077E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7E2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077E25">
        <w:rPr>
          <w:rFonts w:ascii="Times New Roman" w:hAnsi="Times New Roman" w:cs="Times New Roman"/>
          <w:sz w:val="28"/>
          <w:szCs w:val="28"/>
        </w:rPr>
        <w:t xml:space="preserve"> (затруднения при чтении и письме). Речевые проблемы возникают и у взрослых. Например, к логопеду приходят абитуриент, поступающие в театральный вуз, где предъявляются высокие требования к речевым навыкам. Такие занятия включают работу над дыханием, голосом, словом, интонацией. </w:t>
      </w:r>
      <w:r w:rsidR="00D02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706C8" w:rsidRDefault="000706C8" w:rsidP="00077E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E25" w:rsidRPr="00077E25" w:rsidRDefault="00D0245D" w:rsidP="00077E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7720D9" wp14:editId="7E33F42D">
            <wp:simplePos x="0" y="0"/>
            <wp:positionH relativeFrom="margin">
              <wp:posOffset>3264535</wp:posOffset>
            </wp:positionH>
            <wp:positionV relativeFrom="margin">
              <wp:posOffset>3764915</wp:posOffset>
            </wp:positionV>
            <wp:extent cx="2743200" cy="4048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6C8">
        <w:rPr>
          <w:rFonts w:ascii="Times New Roman" w:hAnsi="Times New Roman" w:cs="Times New Roman"/>
          <w:sz w:val="28"/>
          <w:szCs w:val="28"/>
        </w:rPr>
        <w:t xml:space="preserve">   </w:t>
      </w:r>
      <w:r w:rsidR="00077E25" w:rsidRPr="00077E25">
        <w:rPr>
          <w:rFonts w:ascii="Times New Roman" w:hAnsi="Times New Roman" w:cs="Times New Roman"/>
          <w:sz w:val="28"/>
          <w:szCs w:val="28"/>
        </w:rPr>
        <w:t xml:space="preserve">Часто обращаются к логопеду и специалисты, чья работа связана с постоянным общением. Логопед может научить взрослого человека регулировать конфликтные ситуации речевыми методами, выгодно представлять себя при трудоустройстве, поможет стать интересным собеседником. Бывает, что руководство компании специально направляет сотрудника к логопеду – чтобы, например, устранить дефект произношения, мешающий занять какую-либо должность. Нужны логопеды и людям, потерявшим речь в результате поражения головного мозга, </w:t>
      </w:r>
      <w:proofErr w:type="gramStart"/>
      <w:r w:rsidR="00077E25" w:rsidRPr="00077E2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77E25" w:rsidRPr="00077E25">
        <w:rPr>
          <w:rFonts w:ascii="Times New Roman" w:hAnsi="Times New Roman" w:cs="Times New Roman"/>
          <w:sz w:val="28"/>
          <w:szCs w:val="28"/>
        </w:rPr>
        <w:t xml:space="preserve"> после инсульта, — в этом случае используются специальные методы.</w:t>
      </w:r>
      <w:r w:rsidRPr="00D0245D">
        <w:rPr>
          <w:noProof/>
          <w:lang w:eastAsia="ru-RU"/>
        </w:rPr>
        <w:t xml:space="preserve"> </w:t>
      </w:r>
    </w:p>
    <w:p w:rsidR="00077E25" w:rsidRPr="00077E25" w:rsidRDefault="00077E25" w:rsidP="00077E2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45D" w:rsidRDefault="00D0245D" w:rsidP="000706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45D" w:rsidRDefault="00077E25" w:rsidP="00D0245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стыке наук</w:t>
      </w:r>
    </w:p>
    <w:p w:rsidR="002702C2" w:rsidRPr="00077E25" w:rsidRDefault="002702C2" w:rsidP="00D0245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25" w:rsidRDefault="00077E25" w:rsidP="002702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E25">
        <w:rPr>
          <w:rFonts w:ascii="Times New Roman" w:hAnsi="Times New Roman" w:cs="Times New Roman"/>
          <w:sz w:val="28"/>
          <w:szCs w:val="28"/>
        </w:rPr>
        <w:t xml:space="preserve">В процессе работы логопеды занимаются обучением, так что им не обойтись без знания педагогики. В то же время специалист должен владеть и базовыми медицинскими знаниями, ведь он лечит определенные патологии. Логопеду надо быть хорошим психологом, чтобы установить контакт и с ребенком, и </w:t>
      </w:r>
      <w:proofErr w:type="gramStart"/>
      <w:r w:rsidRPr="00077E2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7E25">
        <w:rPr>
          <w:rFonts w:ascii="Times New Roman" w:hAnsi="Times New Roman" w:cs="Times New Roman"/>
          <w:sz w:val="28"/>
          <w:szCs w:val="28"/>
        </w:rPr>
        <w:t xml:space="preserve"> взрослым, поддерживать у маленького подопечного интерес к занятиям, вовремя похвалить или проявить строгость.</w:t>
      </w:r>
    </w:p>
    <w:p w:rsidR="000706C8" w:rsidRPr="00077E25" w:rsidRDefault="000706C8" w:rsidP="002702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E25" w:rsidRDefault="00077E25" w:rsidP="002702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7E25">
        <w:rPr>
          <w:rFonts w:ascii="Times New Roman" w:hAnsi="Times New Roman" w:cs="Times New Roman"/>
          <w:sz w:val="28"/>
          <w:szCs w:val="28"/>
        </w:rPr>
        <w:t>Помимо профессиональных навыков логопеду необходимы определенные личностные качества: любовь к детям, спокойствие и терпение, коммуникабельность и артистичность. И, конечно, у самого логопеда не должно быть речевых проблем, – это даже не обсуждается.</w:t>
      </w:r>
    </w:p>
    <w:p w:rsidR="00D0245D" w:rsidRDefault="00712623" w:rsidP="002702C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02932B" wp14:editId="3AD4BDDA">
            <wp:extent cx="4141694" cy="3099367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237" cy="309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2C2" w:rsidRPr="00077E25" w:rsidRDefault="002702C2" w:rsidP="002702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E25" w:rsidRDefault="00077E25" w:rsidP="002702C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E18">
        <w:rPr>
          <w:rFonts w:ascii="Times New Roman" w:hAnsi="Times New Roman" w:cs="Times New Roman"/>
          <w:b/>
          <w:sz w:val="28"/>
          <w:szCs w:val="28"/>
        </w:rPr>
        <w:t>Самое</w:t>
      </w:r>
      <w:proofErr w:type="gramEnd"/>
      <w:r w:rsidRPr="00556E18">
        <w:rPr>
          <w:rFonts w:ascii="Times New Roman" w:hAnsi="Times New Roman" w:cs="Times New Roman"/>
          <w:b/>
          <w:sz w:val="28"/>
          <w:szCs w:val="28"/>
        </w:rPr>
        <w:t xml:space="preserve"> важное в логопедии</w:t>
      </w:r>
    </w:p>
    <w:p w:rsidR="002702C2" w:rsidRPr="00556E18" w:rsidRDefault="002702C2" w:rsidP="002702C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2C2" w:rsidRDefault="00556E18" w:rsidP="002702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7E25" w:rsidRPr="00077E25">
        <w:rPr>
          <w:rFonts w:ascii="Times New Roman" w:hAnsi="Times New Roman" w:cs="Times New Roman"/>
          <w:sz w:val="28"/>
          <w:szCs w:val="28"/>
        </w:rPr>
        <w:t xml:space="preserve">Будущие логопеды изучают медицинские дисциплины: основы нейрофизиологии, невропатологии, психопатологии, физиологию органов слуха, речи и зрения, основы генетики. Вторая группа предметов – общепедагогическая: психология, педагогика, психолингвистика и т. д. </w:t>
      </w:r>
    </w:p>
    <w:p w:rsidR="00D0245D" w:rsidRDefault="00077E25" w:rsidP="002702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E25">
        <w:rPr>
          <w:rFonts w:ascii="Times New Roman" w:hAnsi="Times New Roman" w:cs="Times New Roman"/>
          <w:sz w:val="28"/>
          <w:szCs w:val="28"/>
        </w:rPr>
        <w:lastRenderedPageBreak/>
        <w:t xml:space="preserve">Но основное внимание в процессе обучения уделяется, конечно, специальным предметам, то есть непосредственно логопедии. </w:t>
      </w:r>
    </w:p>
    <w:p w:rsidR="00077E25" w:rsidRPr="00077E25" w:rsidRDefault="00077E25" w:rsidP="002702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E25">
        <w:rPr>
          <w:rFonts w:ascii="Times New Roman" w:hAnsi="Times New Roman" w:cs="Times New Roman"/>
          <w:sz w:val="28"/>
          <w:szCs w:val="28"/>
        </w:rPr>
        <w:t>Студентам рассказывают о развитии речи, методах диагностики речевых нарушений, особенностях воспитания детей с речевыми патологиями. Один из важнейших предметов – логопедические технологии, где учат формировать правильную речь. Обязательно знакомство с олигофренопедагогикой (работой с умственно отсталыми детьми) и сурдопедагогикой (со слабослышащими детьми). Кстати, русский язык и литература для логопедов относятся к профильным предметам, поэтому изучаются они совсем не формально.</w:t>
      </w:r>
    </w:p>
    <w:p w:rsidR="00077E25" w:rsidRPr="00077E25" w:rsidRDefault="00556E18" w:rsidP="002702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25" w:rsidRDefault="00077E25" w:rsidP="002702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E25">
        <w:rPr>
          <w:rFonts w:ascii="Times New Roman" w:hAnsi="Times New Roman" w:cs="Times New Roman"/>
          <w:sz w:val="28"/>
          <w:szCs w:val="28"/>
        </w:rPr>
        <w:t>Получив основы логопедических знаний, студенты отправляются на практику в специальные (коррекционные) образовательные учреждения.</w:t>
      </w:r>
    </w:p>
    <w:p w:rsidR="00D0245D" w:rsidRDefault="00D0245D" w:rsidP="002702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26B4" w:rsidRPr="00712623" w:rsidRDefault="00712623" w:rsidP="002702C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623">
        <w:rPr>
          <w:rFonts w:ascii="Times New Roman" w:hAnsi="Times New Roman" w:cs="Times New Roman"/>
          <w:b/>
          <w:sz w:val="28"/>
          <w:szCs w:val="28"/>
        </w:rPr>
        <w:t>Возможные м</w:t>
      </w:r>
      <w:r w:rsidR="00C126B4" w:rsidRPr="00712623">
        <w:rPr>
          <w:rFonts w:ascii="Times New Roman" w:hAnsi="Times New Roman" w:cs="Times New Roman"/>
          <w:b/>
          <w:sz w:val="28"/>
          <w:szCs w:val="28"/>
        </w:rPr>
        <w:t>еста работы</w:t>
      </w:r>
      <w:r w:rsidRPr="00712623">
        <w:rPr>
          <w:rFonts w:ascii="Times New Roman" w:hAnsi="Times New Roman" w:cs="Times New Roman"/>
          <w:b/>
          <w:sz w:val="28"/>
          <w:szCs w:val="28"/>
        </w:rPr>
        <w:t xml:space="preserve"> учителя-логопеда</w:t>
      </w:r>
      <w:r w:rsidR="00C126B4" w:rsidRPr="00712623">
        <w:rPr>
          <w:rFonts w:ascii="Times New Roman" w:hAnsi="Times New Roman" w:cs="Times New Roman"/>
          <w:b/>
          <w:sz w:val="28"/>
          <w:szCs w:val="28"/>
        </w:rPr>
        <w:t>:</w:t>
      </w:r>
    </w:p>
    <w:p w:rsidR="00C126B4" w:rsidRPr="00712623" w:rsidRDefault="00C126B4" w:rsidP="002702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23">
        <w:rPr>
          <w:rFonts w:ascii="Times New Roman" w:hAnsi="Times New Roman" w:cs="Times New Roman"/>
          <w:sz w:val="28"/>
          <w:szCs w:val="28"/>
        </w:rPr>
        <w:t xml:space="preserve">детские сады и другие дошкольные учреждения; </w:t>
      </w:r>
    </w:p>
    <w:p w:rsidR="00C126B4" w:rsidRPr="00712623" w:rsidRDefault="00C126B4" w:rsidP="002702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23">
        <w:rPr>
          <w:rFonts w:ascii="Times New Roman" w:hAnsi="Times New Roman" w:cs="Times New Roman"/>
          <w:sz w:val="28"/>
          <w:szCs w:val="28"/>
        </w:rPr>
        <w:t xml:space="preserve">школы; </w:t>
      </w:r>
    </w:p>
    <w:p w:rsidR="00C126B4" w:rsidRPr="00712623" w:rsidRDefault="00C126B4" w:rsidP="002702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23">
        <w:rPr>
          <w:rFonts w:ascii="Times New Roman" w:hAnsi="Times New Roman" w:cs="Times New Roman"/>
          <w:sz w:val="28"/>
          <w:szCs w:val="28"/>
        </w:rPr>
        <w:t xml:space="preserve">поликлиники, больницы; </w:t>
      </w:r>
    </w:p>
    <w:p w:rsidR="00C126B4" w:rsidRPr="00712623" w:rsidRDefault="00C126B4" w:rsidP="002702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623">
        <w:rPr>
          <w:rFonts w:ascii="Times New Roman" w:hAnsi="Times New Roman" w:cs="Times New Roman"/>
          <w:sz w:val="28"/>
          <w:szCs w:val="28"/>
        </w:rPr>
        <w:t xml:space="preserve">центры реабилитации; </w:t>
      </w:r>
    </w:p>
    <w:p w:rsidR="00C126B4" w:rsidRPr="002702C2" w:rsidRDefault="002702C2" w:rsidP="002702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частная практик</w:t>
      </w:r>
    </w:p>
    <w:p w:rsidR="00C126B4" w:rsidRDefault="00C126B4" w:rsidP="002702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26B4" w:rsidSect="001C6E8F">
      <w:pgSz w:w="11906" w:h="16838"/>
      <w:pgMar w:top="1134" w:right="850" w:bottom="1134" w:left="1701" w:header="708" w:footer="708" w:gutter="0"/>
      <w:pgBorders w:offsetFrom="page">
        <w:top w:val="triangles" w:sz="31" w:space="24" w:color="C00000"/>
        <w:left w:val="triangles" w:sz="31" w:space="24" w:color="C00000"/>
        <w:bottom w:val="triangles" w:sz="31" w:space="24" w:color="C00000"/>
        <w:right w:val="triangles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1555"/>
    <w:multiLevelType w:val="hybridMultilevel"/>
    <w:tmpl w:val="32C89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42125"/>
    <w:multiLevelType w:val="hybridMultilevel"/>
    <w:tmpl w:val="7C5C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25"/>
    <w:rsid w:val="000706C8"/>
    <w:rsid w:val="00077E25"/>
    <w:rsid w:val="001C6E8F"/>
    <w:rsid w:val="002702C2"/>
    <w:rsid w:val="00556E18"/>
    <w:rsid w:val="00712623"/>
    <w:rsid w:val="00C126B4"/>
    <w:rsid w:val="00CF54F9"/>
    <w:rsid w:val="00D0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Киса</cp:lastModifiedBy>
  <cp:revision>2</cp:revision>
  <dcterms:created xsi:type="dcterms:W3CDTF">2011-04-12T09:55:00Z</dcterms:created>
  <dcterms:modified xsi:type="dcterms:W3CDTF">2011-04-12T12:50:00Z</dcterms:modified>
</cp:coreProperties>
</file>