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4044" w:rsidRDefault="005D4044" w:rsidP="005D4044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Всероссийский конкурс «Будьте здоровы» (для студентов- медиков)</w:t>
      </w:r>
    </w:p>
    <w:p w:rsidR="005D4044" w:rsidRPr="005D4044" w:rsidRDefault="005D4044" w:rsidP="005D404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 xml:space="preserve">Статья. Тема материала: </w:t>
      </w:r>
      <w:r w:rsidRPr="00B3276A">
        <w:rPr>
          <w:rFonts w:ascii="Times New Roman" w:hAnsi="Times New Roman" w:cs="Times New Roman"/>
          <w:b/>
          <w:sz w:val="28"/>
          <w:szCs w:val="28"/>
        </w:rPr>
        <w:t>Здоровый образ жизни.</w:t>
      </w:r>
    </w:p>
    <w:p w:rsidR="005D4044" w:rsidRDefault="005D4044" w:rsidP="005D4044">
      <w:pPr>
        <w:rPr>
          <w:rFonts w:ascii="Times New Roman" w:hAnsi="Times New Roman" w:cs="Times New Roman"/>
          <w:sz w:val="28"/>
        </w:rPr>
      </w:pPr>
      <w:r w:rsidRPr="005D4044">
        <w:rPr>
          <w:rFonts w:ascii="Times New Roman" w:hAnsi="Times New Roman" w:cs="Times New Roman"/>
          <w:sz w:val="28"/>
        </w:rPr>
        <w:t>Павленко Ирина Алексеевна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– обучающаяся ЕТЖТ- филиал РГУПС</w:t>
      </w:r>
    </w:p>
    <w:p w:rsidR="005D4044" w:rsidRPr="005D4044" w:rsidRDefault="005D4044" w:rsidP="005D404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Куратор: </w:t>
      </w:r>
      <w:proofErr w:type="spellStart"/>
      <w:r>
        <w:rPr>
          <w:rFonts w:ascii="Times New Roman" w:hAnsi="Times New Roman" w:cs="Times New Roman"/>
          <w:sz w:val="28"/>
        </w:rPr>
        <w:t>Бокарева</w:t>
      </w:r>
      <w:proofErr w:type="spellEnd"/>
      <w:r>
        <w:rPr>
          <w:rFonts w:ascii="Times New Roman" w:hAnsi="Times New Roman" w:cs="Times New Roman"/>
          <w:sz w:val="28"/>
        </w:rPr>
        <w:t xml:space="preserve"> Зоя Николаевна– преподаватель высшей категории ЕТЖТ - филиал РГУПС, город Елец, Липецкой области  </w:t>
      </w:r>
      <w:bookmarkStart w:id="0" w:name="_GoBack"/>
      <w:bookmarkEnd w:id="0"/>
    </w:p>
    <w:p w:rsidR="00B3276A" w:rsidRDefault="00B3276A" w:rsidP="00B327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3276A">
        <w:rPr>
          <w:rFonts w:ascii="Times New Roman" w:hAnsi="Times New Roman" w:cs="Times New Roman"/>
          <w:b/>
          <w:sz w:val="28"/>
          <w:szCs w:val="28"/>
        </w:rPr>
        <w:t>Здоровый образ жизни</w:t>
      </w:r>
      <w:r w:rsidRPr="00B3276A">
        <w:rPr>
          <w:rFonts w:ascii="Times New Roman" w:hAnsi="Times New Roman" w:cs="Times New Roman"/>
          <w:sz w:val="28"/>
          <w:szCs w:val="28"/>
        </w:rPr>
        <w:t xml:space="preserve"> — это комплексный подход к поддержанию физического и психического благополучия, который охватывает различные аспекты нашей повседневной жизни. Он включает в себя не только правильное питание и физическую активность, но и полноценный сон, управление стрессом и регулярные медицинские обследования. Каждый из этих элементов играет важную роль в формировании нашего здоровья и качества жизни.</w:t>
      </w:r>
    </w:p>
    <w:p w:rsidR="001C4692" w:rsidRDefault="001C4692" w:rsidP="00B327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C4692">
        <w:rPr>
          <w:rFonts w:ascii="Times New Roman" w:hAnsi="Times New Roman" w:cs="Times New Roman"/>
          <w:sz w:val="28"/>
          <w:szCs w:val="28"/>
        </w:rPr>
        <w:t>Режим здорового образа жизни – это не просто набор рекомендаций, а целая философия, направленная на улучшение качества жизни и продление её продолжительности. Основой такого режима является правильное питание, физическая активность и соблюдение режима дня. Важно понимать, что баланс этих компонентов обеспечивает функциональность организма, помогает избежать многих заболеваний и улучшает общее самочувствие.</w:t>
      </w:r>
    </w:p>
    <w:p w:rsidR="006C5D31" w:rsidRDefault="006C5D31" w:rsidP="006C5D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C5D31">
        <w:rPr>
          <w:rFonts w:ascii="Times New Roman" w:hAnsi="Times New Roman" w:cs="Times New Roman"/>
          <w:sz w:val="28"/>
          <w:szCs w:val="28"/>
        </w:rPr>
        <w:t>Питание играет ключевую роль в поддержании здоровья человека, определяя не только физическое состояние, но и общее самочувствие. Правильный рацион способен предотвратить множество хронических заболеваний, таких как диабет, сердечно-сосудистые заболевания и ожирение. Исследования показали, что сбалансированное питание, богатое витаминами, минералами, клетчаткой и антиоксидантами, способствует укреплению иммунной сист</w:t>
      </w:r>
      <w:r>
        <w:rPr>
          <w:rFonts w:ascii="Times New Roman" w:hAnsi="Times New Roman" w:cs="Times New Roman"/>
          <w:sz w:val="28"/>
          <w:szCs w:val="28"/>
        </w:rPr>
        <w:t xml:space="preserve">емы и улучшению обмена веществ. </w:t>
      </w:r>
      <w:r w:rsidRPr="006C5D31">
        <w:rPr>
          <w:rFonts w:ascii="Times New Roman" w:hAnsi="Times New Roman" w:cs="Times New Roman"/>
          <w:sz w:val="28"/>
          <w:szCs w:val="28"/>
        </w:rPr>
        <w:t>Важно отметить, что не только качество, но и количество потребляемой пищи имеют значение. Избыточное или недостаточное потребление калорий может привести к различным нарушениям в организме. Умеренность и разнообразие в питании позволяют удовлетворить потребности организма и зарядить его энергией для выполнения повседневных задач. Также стоит учитывать, что пищевые привычки формируются с детства, что подчеркивает значимость образования в области питания.</w:t>
      </w:r>
    </w:p>
    <w:p w:rsidR="001C4692" w:rsidRPr="001C4692" w:rsidRDefault="001C4692" w:rsidP="001C46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C4692">
        <w:rPr>
          <w:rFonts w:ascii="Times New Roman" w:hAnsi="Times New Roman" w:cs="Times New Roman"/>
          <w:sz w:val="28"/>
          <w:szCs w:val="28"/>
        </w:rPr>
        <w:t>Витамины и минералы играют ключевую роль в поддержании здоровья и функционирования организма. Они участвуют в различных биохимических процессах, регулируя обмен веществ, укрепляя иммунную систему и способствуя нормальному росту и развитию. Например, витамин C является мощным антиоксидантом, необходимым для защиты клеток от свободных радикалов и восстановления тканей. Он также помогает в усвоении железа, что важно для предотвращения анемии.</w:t>
      </w:r>
    </w:p>
    <w:p w:rsidR="001C4692" w:rsidRPr="001C4692" w:rsidRDefault="001C4692" w:rsidP="001C46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Pr="001C4692">
        <w:rPr>
          <w:rFonts w:ascii="Times New Roman" w:hAnsi="Times New Roman" w:cs="Times New Roman"/>
          <w:sz w:val="28"/>
          <w:szCs w:val="28"/>
        </w:rPr>
        <w:t>Минералы, такие как кальций и магний, отвечают за здоровье костей и зубов. Кальций, в частности, необходим для формирования прочной костной структуры и играет важную роль в процессе свертывания крови. Магний участвует в более чем 300 биохимических реакциях, включая те, что связаны с производством энергии и синтезом белков.</w:t>
      </w:r>
    </w:p>
    <w:p w:rsidR="001C4692" w:rsidRDefault="001C4692" w:rsidP="001C46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C4692">
        <w:rPr>
          <w:rFonts w:ascii="Times New Roman" w:hAnsi="Times New Roman" w:cs="Times New Roman"/>
          <w:sz w:val="28"/>
          <w:szCs w:val="28"/>
        </w:rPr>
        <w:t>Необходимо также упомянуть о витаминах группы B, которые важны для энергетического обмена и функционирования нервной системы. Витамины B6, B12 и фолиевая кислота способствуют образованию красных кровяных клеток и поддерживают здоровье сердца. Включение разнообразных продуктов в рацион помогает обеспечить организм всеми необходимыми витаминами и минералами.</w:t>
      </w:r>
    </w:p>
    <w:p w:rsidR="006C5D31" w:rsidRDefault="006C5D31" w:rsidP="006C5D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C5D31">
        <w:rPr>
          <w:rFonts w:ascii="Times New Roman" w:hAnsi="Times New Roman" w:cs="Times New Roman"/>
          <w:sz w:val="28"/>
          <w:szCs w:val="28"/>
        </w:rPr>
        <w:t>Физическая активность способствует укреплению сердечно-сосудистой системы, улучшая циркуляцию крови и снижая риск заболеваний сердца. Занятия спортом помогают нормализовать уровень сахара и холестерина в крови, что крайне важно для профилактики диабета и д</w:t>
      </w:r>
      <w:r>
        <w:rPr>
          <w:rFonts w:ascii="Times New Roman" w:hAnsi="Times New Roman" w:cs="Times New Roman"/>
          <w:sz w:val="28"/>
          <w:szCs w:val="28"/>
        </w:rPr>
        <w:t xml:space="preserve">ругих метаболических нарушений. </w:t>
      </w:r>
      <w:r w:rsidRPr="006C5D31">
        <w:rPr>
          <w:rFonts w:ascii="Times New Roman" w:hAnsi="Times New Roman" w:cs="Times New Roman"/>
          <w:sz w:val="28"/>
          <w:szCs w:val="28"/>
        </w:rPr>
        <w:t>Кроме того, физическая активность оказывает положительное влияние на психическое здоровье. Во время тренировок выделяются эндорфины — гормоны счастья, которые снижают уровень стресса, тревожности и депрессии. Регулярные занятия спортом способствуют улучшению качества сна и повышению общего настроения. Это делает физическую активность не только полезной, но и необходимой д</w:t>
      </w:r>
      <w:r>
        <w:rPr>
          <w:rFonts w:ascii="Times New Roman" w:hAnsi="Times New Roman" w:cs="Times New Roman"/>
          <w:sz w:val="28"/>
          <w:szCs w:val="28"/>
        </w:rPr>
        <w:t xml:space="preserve">ля эмоционального благополучия. </w:t>
      </w:r>
      <w:r w:rsidRPr="006C5D31">
        <w:rPr>
          <w:rFonts w:ascii="Times New Roman" w:hAnsi="Times New Roman" w:cs="Times New Roman"/>
          <w:sz w:val="28"/>
          <w:szCs w:val="28"/>
        </w:rPr>
        <w:t>Не менее важно и влияние тренировок на поддержание нормального веса. Регулярная физическая активность помогает контролировать массу тела, увеличивая обмен веществ и сжигая калории. В сочетании с правильным питанием, тренировки обеспечивают здоровье не только в краткосрочной, но и в долгосрочной перспективе.</w:t>
      </w:r>
    </w:p>
    <w:p w:rsidR="001C4692" w:rsidRPr="001C4692" w:rsidRDefault="001C4692" w:rsidP="001C46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C4692">
        <w:rPr>
          <w:rFonts w:ascii="Times New Roman" w:hAnsi="Times New Roman" w:cs="Times New Roman"/>
          <w:sz w:val="28"/>
          <w:szCs w:val="28"/>
        </w:rPr>
        <w:t>Физическая активность является важным аспектом здоровья на протяжении всей жизни, и рекомендации по её уровню варьируются в зависимости от возраста. Для детей и подростков, рекомендуемая интенсивность физической активности составляет не менее 60 минут в день. Это может включать игры на свежем воздухе, спортивные секции или активные занятия, такие как танцы и плавание. В этом возрасте важно развивать общую двигательную активность, что способствует формированию здоровых привычек на будущее.</w:t>
      </w:r>
    </w:p>
    <w:p w:rsidR="001C4692" w:rsidRPr="001C4692" w:rsidRDefault="001C4692" w:rsidP="001C46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C4692">
        <w:rPr>
          <w:rFonts w:ascii="Times New Roman" w:hAnsi="Times New Roman" w:cs="Times New Roman"/>
          <w:sz w:val="28"/>
          <w:szCs w:val="28"/>
        </w:rPr>
        <w:t>В зрелом возрасте, с 18 до 64 лет, рекомендуется заниматься физической активностью минимум 150 минут в неделю умеренной интенсивности или 75 минут высокой интенсивности. Это может включать быструю ходьбу, бег, занятия в тренажерном зале или командные виды спорта. Также важно уделять внимание силовым упражнениям не менее двух раз в неделю для поддержания мышечной массы и суставной гибкости.</w:t>
      </w:r>
    </w:p>
    <w:p w:rsidR="001C4692" w:rsidRDefault="001C4692" w:rsidP="001C46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C4692">
        <w:rPr>
          <w:rFonts w:ascii="Times New Roman" w:hAnsi="Times New Roman" w:cs="Times New Roman"/>
          <w:sz w:val="28"/>
          <w:szCs w:val="28"/>
        </w:rPr>
        <w:t xml:space="preserve">Для пожилых людей, начиная с 65 лет, ключевыми аспектами являются поддержание равновесия и предотвращение падений. Рекомендуется </w:t>
      </w:r>
      <w:r w:rsidRPr="001C4692">
        <w:rPr>
          <w:rFonts w:ascii="Times New Roman" w:hAnsi="Times New Roman" w:cs="Times New Roman"/>
          <w:sz w:val="28"/>
          <w:szCs w:val="28"/>
        </w:rPr>
        <w:lastRenderedPageBreak/>
        <w:t xml:space="preserve">заниматься как минимум 150 минутами умеренной активности в неделю, включая упражнения на баланс и силовую тренировку. Простые занятия, такие как прогулки и </w:t>
      </w:r>
      <w:proofErr w:type="spellStart"/>
      <w:r w:rsidRPr="001C4692">
        <w:rPr>
          <w:rFonts w:ascii="Times New Roman" w:hAnsi="Times New Roman" w:cs="Times New Roman"/>
          <w:sz w:val="28"/>
          <w:szCs w:val="28"/>
        </w:rPr>
        <w:t>стрейчинг</w:t>
      </w:r>
      <w:proofErr w:type="spellEnd"/>
      <w:r w:rsidRPr="001C4692">
        <w:rPr>
          <w:rFonts w:ascii="Times New Roman" w:hAnsi="Times New Roman" w:cs="Times New Roman"/>
          <w:sz w:val="28"/>
          <w:szCs w:val="28"/>
        </w:rPr>
        <w:t>, могут значительно улучшить общее состояние здоровья и качество жизни.</w:t>
      </w:r>
    </w:p>
    <w:p w:rsidR="001C4692" w:rsidRDefault="006C5D31" w:rsidP="006C5D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C5D31">
        <w:rPr>
          <w:rFonts w:ascii="Times New Roman" w:hAnsi="Times New Roman" w:cs="Times New Roman"/>
          <w:sz w:val="28"/>
          <w:szCs w:val="28"/>
        </w:rPr>
        <w:t>Стресс является неотъемлемой частью нашей жизни, и его влияние на здоровье не следует недооценивать. Хронический стресс может проявляться в различных физических и психологических расстройствах. Физически организм реагирует на стресс, выделяя гормоны, такие как кортизол, что может привести к проблемам с сердечно-сосудистой системой, нарушениям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5D31">
        <w:rPr>
          <w:rFonts w:ascii="Times New Roman" w:hAnsi="Times New Roman" w:cs="Times New Roman"/>
          <w:sz w:val="28"/>
          <w:szCs w:val="28"/>
        </w:rPr>
        <w:t>обмена веществ и снижению иммунитета. Это делает людей более уязвимыми к инфекц</w:t>
      </w:r>
      <w:r>
        <w:rPr>
          <w:rFonts w:ascii="Times New Roman" w:hAnsi="Times New Roman" w:cs="Times New Roman"/>
          <w:sz w:val="28"/>
          <w:szCs w:val="28"/>
        </w:rPr>
        <w:t xml:space="preserve">иям и хроническим заболеваниям. </w:t>
      </w:r>
      <w:r w:rsidRPr="006C5D31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сихологический </w:t>
      </w:r>
      <w:r w:rsidRPr="006C5D31">
        <w:rPr>
          <w:rFonts w:ascii="Times New Roman" w:hAnsi="Times New Roman" w:cs="Times New Roman"/>
          <w:sz w:val="28"/>
          <w:szCs w:val="28"/>
        </w:rPr>
        <w:t>стресс может вызывать депрессию, тревожные расстройства и</w:t>
      </w:r>
      <w:r w:rsidR="001C4692">
        <w:rPr>
          <w:rFonts w:ascii="Times New Roman" w:hAnsi="Times New Roman" w:cs="Times New Roman"/>
          <w:sz w:val="28"/>
          <w:szCs w:val="28"/>
        </w:rPr>
        <w:t xml:space="preserve"> ухудшение когнитивных функций.</w:t>
      </w:r>
    </w:p>
    <w:p w:rsidR="006C5D31" w:rsidRDefault="001C4692" w:rsidP="006C5D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C5D31" w:rsidRPr="006C5D31">
        <w:rPr>
          <w:rFonts w:ascii="Times New Roman" w:hAnsi="Times New Roman" w:cs="Times New Roman"/>
          <w:sz w:val="28"/>
          <w:szCs w:val="28"/>
        </w:rPr>
        <w:t>Люди, испытывающие постоянное давление, могут столкнуться с трудностями в сосредоточении и принятии решений. Важно отметить, что стресс влияет не только на индивидуальное здоровье, но и на качество социальных взаимодействий. Лица, пребывающие в состоянии стресса, могут становиться раздражительными и замкнутыми, что порождает</w:t>
      </w:r>
      <w:r w:rsidR="006C5D31">
        <w:rPr>
          <w:rFonts w:ascii="Times New Roman" w:hAnsi="Times New Roman" w:cs="Times New Roman"/>
          <w:sz w:val="28"/>
          <w:szCs w:val="28"/>
        </w:rPr>
        <w:t xml:space="preserve"> конфликты в семье и на работе. </w:t>
      </w:r>
      <w:r w:rsidR="006C5D31" w:rsidRPr="006C5D31">
        <w:rPr>
          <w:rFonts w:ascii="Times New Roman" w:hAnsi="Times New Roman" w:cs="Times New Roman"/>
          <w:sz w:val="28"/>
          <w:szCs w:val="28"/>
        </w:rPr>
        <w:t>Для борьбы со стрессом необходимо применять разнообразные методы — от физической активности и медитации до профессиональной помощи. Осознание и управление стрессом не только улучшает физическое самочувствие, но и способствует общему психоэмоциональному благополучию.</w:t>
      </w:r>
    </w:p>
    <w:p w:rsidR="006C5D31" w:rsidRDefault="006C5D31" w:rsidP="006C5D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C5D31">
        <w:rPr>
          <w:rFonts w:ascii="Times New Roman" w:hAnsi="Times New Roman" w:cs="Times New Roman"/>
          <w:sz w:val="28"/>
          <w:szCs w:val="28"/>
        </w:rPr>
        <w:t>Методы психологической поддержки играют ключевую роль в поддержании здоровья. Они помогают людям справляться со стрессом, преодолевать трудности и находить внутренние ресурсы для восстановления. Одним из эффективных методов является когнитивно-поведенческая терапия (КПТ), которая помогает изменить негативные мысли и поведенческие шаблоны. Этот подход обучает навыкам самоконтроля и позволяет развивать бол</w:t>
      </w:r>
      <w:r>
        <w:rPr>
          <w:rFonts w:ascii="Times New Roman" w:hAnsi="Times New Roman" w:cs="Times New Roman"/>
          <w:sz w:val="28"/>
          <w:szCs w:val="28"/>
        </w:rPr>
        <w:t xml:space="preserve">ее позитивное восприятие жизни. </w:t>
      </w:r>
      <w:r w:rsidRPr="006C5D31">
        <w:rPr>
          <w:rFonts w:ascii="Times New Roman" w:hAnsi="Times New Roman" w:cs="Times New Roman"/>
          <w:sz w:val="28"/>
          <w:szCs w:val="28"/>
        </w:rPr>
        <w:t>Другим важным методом является групповая терапия, где люди могут делиться своими переживаниями и получать поддержку от других, сталкивающихся с похожими проблемами. Это создает атмосферу доверия и понимания, что значительно снижает чувство одиночества и способс</w:t>
      </w:r>
      <w:r>
        <w:rPr>
          <w:rFonts w:ascii="Times New Roman" w:hAnsi="Times New Roman" w:cs="Times New Roman"/>
          <w:sz w:val="28"/>
          <w:szCs w:val="28"/>
        </w:rPr>
        <w:t>твует эмоциональному исцелению. Кроме того, медитация становится все более популярным</w:t>
      </w:r>
      <w:r w:rsidRPr="006C5D31">
        <w:rPr>
          <w:rFonts w:ascii="Times New Roman" w:hAnsi="Times New Roman" w:cs="Times New Roman"/>
          <w:sz w:val="28"/>
          <w:szCs w:val="28"/>
        </w:rPr>
        <w:t xml:space="preserve"> сп</w:t>
      </w:r>
      <w:r>
        <w:rPr>
          <w:rFonts w:ascii="Times New Roman" w:hAnsi="Times New Roman" w:cs="Times New Roman"/>
          <w:sz w:val="28"/>
          <w:szCs w:val="28"/>
        </w:rPr>
        <w:t xml:space="preserve">особом </w:t>
      </w:r>
      <w:r w:rsidRPr="006C5D31">
        <w:rPr>
          <w:rFonts w:ascii="Times New Roman" w:hAnsi="Times New Roman" w:cs="Times New Roman"/>
          <w:sz w:val="28"/>
          <w:szCs w:val="28"/>
        </w:rPr>
        <w:t>поддержани</w:t>
      </w:r>
      <w:r>
        <w:rPr>
          <w:rFonts w:ascii="Times New Roman" w:hAnsi="Times New Roman" w:cs="Times New Roman"/>
          <w:sz w:val="28"/>
          <w:szCs w:val="28"/>
        </w:rPr>
        <w:t>я психологического здоровья. Эта практика помогае</w:t>
      </w:r>
      <w:r w:rsidRPr="006C5D31">
        <w:rPr>
          <w:rFonts w:ascii="Times New Roman" w:hAnsi="Times New Roman" w:cs="Times New Roman"/>
          <w:sz w:val="28"/>
          <w:szCs w:val="28"/>
        </w:rPr>
        <w:t>т снизить уровень тревожности и стресса, а также улучшают общее самочувствие. Сосредоточение на настоящем моменте позволяет лучше осознавать свои эмоции и управлять ими.</w:t>
      </w:r>
    </w:p>
    <w:p w:rsidR="006C5D31" w:rsidRDefault="006C5D31" w:rsidP="006C5D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C5D31">
        <w:rPr>
          <w:rFonts w:ascii="Times New Roman" w:hAnsi="Times New Roman" w:cs="Times New Roman"/>
          <w:sz w:val="28"/>
          <w:szCs w:val="28"/>
        </w:rPr>
        <w:t xml:space="preserve">Здоровый образ жизни играет ключевую роль в профилактике различных заболеваний, существенно влияя на общее состояние организма. Правильное питание, регулярная физическая активность и соблюдение режима сна </w:t>
      </w:r>
      <w:r w:rsidRPr="006C5D31">
        <w:rPr>
          <w:rFonts w:ascii="Times New Roman" w:hAnsi="Times New Roman" w:cs="Times New Roman"/>
          <w:sz w:val="28"/>
          <w:szCs w:val="28"/>
        </w:rPr>
        <w:lastRenderedPageBreak/>
        <w:t>способствуют укреплению иммунной системы, что снижает риск заражения инфекциями и хроническими заболеваниями. Например, сбалансированная диета, богатая витаминами и минералами, не только улучшает метаболизм, но и помогает поддерживать здоровый вес, что является важным фактором в предотвращении сердечно-сосудистых заболеваний и диабета.</w:t>
      </w:r>
      <w:r w:rsidRPr="006C5D31">
        <w:t xml:space="preserve"> </w:t>
      </w:r>
      <w:r w:rsidRPr="006C5D31">
        <w:rPr>
          <w:rFonts w:ascii="Times New Roman" w:hAnsi="Times New Roman" w:cs="Times New Roman"/>
          <w:sz w:val="28"/>
          <w:szCs w:val="28"/>
        </w:rPr>
        <w:t>Кроме того, отказ от вредных привычек, таких как курение и избыточное потребление алкоголя, способствует значительному снижению риска развития многих серьезных заболеваний. Курение является одной из основных причин рака легких и сердечно-сосудистых заболеваний. Поддержание здоровых привычек, таких как контроль за уровнем стресса и достаточный сон, также влияет на общее состояние здоровья, помогая предотвратить множество хронических заболеваний и улучшая качество жизни.</w:t>
      </w:r>
    </w:p>
    <w:p w:rsidR="006C5D31" w:rsidRPr="006C5D31" w:rsidRDefault="006C5D31" w:rsidP="006C5D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C5D31">
        <w:rPr>
          <w:rFonts w:ascii="Times New Roman" w:hAnsi="Times New Roman" w:cs="Times New Roman"/>
          <w:sz w:val="28"/>
          <w:szCs w:val="28"/>
        </w:rPr>
        <w:t>Эффективность профилактических мероприятий — один из ключевых аспектов, определяющих здоровье населения и качество жизни. Профилактика позволяет не только снизить заболеваемость, но и существенно сократить затраты на лечение, что особенно актуально в условиях ограниченных ресурсов системы здравоохранения. Применение комплексного подхода в профилактике, включающего медицинские, социальные и образовательные компоненты, обеспечивает достижение максимальных результатов.</w:t>
      </w:r>
    </w:p>
    <w:p w:rsidR="006C5D31" w:rsidRDefault="006C5D31" w:rsidP="006C5D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C5D31">
        <w:rPr>
          <w:rFonts w:ascii="Times New Roman" w:hAnsi="Times New Roman" w:cs="Times New Roman"/>
          <w:sz w:val="28"/>
          <w:szCs w:val="28"/>
        </w:rPr>
        <w:t>Первостепенное значение имеет ранняя диагностика и мониторинг состояния здоровья. Регулярные профилактические осмотры, вакцинация и информирование населения о вредных привычках могут существенно изменить статистику по распространённым заболеваниям. Например, программы по борьбе с курением и пропаганде здорового образа жизни уже показали свою эффективность, снижая уровень заболеваемости среди молодежи и взрослых.</w:t>
      </w:r>
    </w:p>
    <w:p w:rsidR="001C4692" w:rsidRPr="001C4692" w:rsidRDefault="001C4692" w:rsidP="001C46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C4692">
        <w:rPr>
          <w:rFonts w:ascii="Times New Roman" w:hAnsi="Times New Roman" w:cs="Times New Roman"/>
          <w:sz w:val="28"/>
          <w:szCs w:val="28"/>
        </w:rPr>
        <w:t>Заключение ЗОЖ (здорового образа жизни) подводит нас к пониманию важности гармоничного баланса между физическим, психологическим и социальным здоровьем. Здоровый образ жизни — это не только отказ от вредных привычек и соблюдение диеты, но и умение находить радость в активном образе жизни, общения с природой и близкими людьми. Это требует усердия, но результаты приятно удивляют.</w:t>
      </w:r>
    </w:p>
    <w:p w:rsidR="001C4692" w:rsidRPr="001C4692" w:rsidRDefault="001C4692" w:rsidP="001C46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C4692">
        <w:rPr>
          <w:rFonts w:ascii="Times New Roman" w:hAnsi="Times New Roman" w:cs="Times New Roman"/>
          <w:sz w:val="28"/>
          <w:szCs w:val="28"/>
        </w:rPr>
        <w:t xml:space="preserve">Физическая активность играет ключевую роль в поддержании здоровья. Регулярные упражнения помогают укрепить сердечно-сосудистую систему, улучшить обмен веществ и повысить общий уровень энергии. Важно выбрать такие виды деятельности, которые приносят удовольствие, будь то </w:t>
      </w:r>
      <w:proofErr w:type="spellStart"/>
      <w:r w:rsidRPr="001C4692">
        <w:rPr>
          <w:rFonts w:ascii="Times New Roman" w:hAnsi="Times New Roman" w:cs="Times New Roman"/>
          <w:sz w:val="28"/>
          <w:szCs w:val="28"/>
        </w:rPr>
        <w:t>jogging</w:t>
      </w:r>
      <w:proofErr w:type="spellEnd"/>
      <w:r w:rsidRPr="001C4692">
        <w:rPr>
          <w:rFonts w:ascii="Times New Roman" w:hAnsi="Times New Roman" w:cs="Times New Roman"/>
          <w:sz w:val="28"/>
          <w:szCs w:val="28"/>
        </w:rPr>
        <w:t xml:space="preserve">, плавание или занятия йогой. </w:t>
      </w:r>
    </w:p>
    <w:p w:rsidR="001C4692" w:rsidRPr="001C4692" w:rsidRDefault="001C4692" w:rsidP="001C46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C4692">
        <w:rPr>
          <w:rFonts w:ascii="Times New Roman" w:hAnsi="Times New Roman" w:cs="Times New Roman"/>
          <w:sz w:val="28"/>
          <w:szCs w:val="28"/>
        </w:rPr>
        <w:t xml:space="preserve">Не менее важным аспектом ЗОЖ является психологическое здоровье. Управление стрессом, правильный режим сна и позитивное мышление способствуют улучшению качества жизни. Здоровые социальные связи и </w:t>
      </w:r>
      <w:r w:rsidRPr="001C4692">
        <w:rPr>
          <w:rFonts w:ascii="Times New Roman" w:hAnsi="Times New Roman" w:cs="Times New Roman"/>
          <w:sz w:val="28"/>
          <w:szCs w:val="28"/>
        </w:rPr>
        <w:lastRenderedPageBreak/>
        <w:t>активное участие в общественной жизни также влияют на общее состояние человека.</w:t>
      </w:r>
    </w:p>
    <w:p w:rsidR="001C4692" w:rsidRDefault="001C4692" w:rsidP="001C46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C4692">
        <w:rPr>
          <w:rFonts w:ascii="Times New Roman" w:hAnsi="Times New Roman" w:cs="Times New Roman"/>
          <w:sz w:val="28"/>
          <w:szCs w:val="28"/>
        </w:rPr>
        <w:t>В заключение, ЗОЖ — это путь к улучшению качества жизни и долгожительству. Внедряя простые принципы в повседневную практику, каждый из нас может значительно улучшить свое здоровье и стать более счастливым.</w:t>
      </w:r>
    </w:p>
    <w:p w:rsidR="001C4692" w:rsidRPr="006C5D31" w:rsidRDefault="001C4692" w:rsidP="001C46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C5D31" w:rsidRPr="00B3276A" w:rsidRDefault="006C5D31" w:rsidP="006C5D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6C5D31" w:rsidRPr="00B327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3729"/>
    <w:rsid w:val="001C4692"/>
    <w:rsid w:val="005D4044"/>
    <w:rsid w:val="006C5D31"/>
    <w:rsid w:val="00751A3F"/>
    <w:rsid w:val="007D3729"/>
    <w:rsid w:val="00B32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D2709"/>
  <w15:docId w15:val="{437B0F64-BD77-4531-9479-0E95E3126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1604</Words>
  <Characters>9144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дарина мастер</cp:lastModifiedBy>
  <cp:revision>4</cp:revision>
  <dcterms:created xsi:type="dcterms:W3CDTF">2024-09-08T10:38:00Z</dcterms:created>
  <dcterms:modified xsi:type="dcterms:W3CDTF">2025-02-04T16:02:00Z</dcterms:modified>
</cp:coreProperties>
</file>