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A5" w:rsidRDefault="00BC29A5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Чинчаладзе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</w:t>
      </w: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ЦРТДЮ г. Новотроицка Оренбургской области</w:t>
      </w: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629" w:rsidRPr="006F2B57" w:rsidRDefault="00680629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9A5" w:rsidRPr="00680629" w:rsidRDefault="00BC29A5" w:rsidP="00BC29A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2B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680629">
        <w:rPr>
          <w:rFonts w:ascii="Times New Roman" w:eastAsia="Times New Roman" w:hAnsi="Times New Roman" w:cs="Times New Roman"/>
          <w:b/>
          <w:sz w:val="26"/>
          <w:szCs w:val="26"/>
        </w:rPr>
        <w:t>Информационная карта занятия</w:t>
      </w:r>
    </w:p>
    <w:p w:rsidR="00BC29A5" w:rsidRPr="00680629" w:rsidRDefault="00BC29A5" w:rsidP="00BC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3"/>
      </w:tblGrid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6403" w:type="dxa"/>
          </w:tcPr>
          <w:p w:rsidR="00BC29A5" w:rsidRPr="00680629" w:rsidRDefault="00BC29A5" w:rsidP="00BC29A5">
            <w:pPr>
              <w:pStyle w:val="a4"/>
              <w:outlineLvl w:val="1"/>
              <w:rPr>
                <w:b/>
                <w:bCs/>
                <w:kern w:val="36"/>
                <w:sz w:val="26"/>
                <w:szCs w:val="26"/>
              </w:rPr>
            </w:pPr>
            <w:r w:rsidRPr="00680629">
              <w:rPr>
                <w:b/>
                <w:sz w:val="26"/>
                <w:szCs w:val="26"/>
              </w:rPr>
              <w:t>Аппликация из бересты</w:t>
            </w:r>
            <w:bookmarkStart w:id="0" w:name="metkadoc5"/>
            <w:r w:rsidRPr="00680629">
              <w:rPr>
                <w:b/>
                <w:bCs/>
                <w:kern w:val="36"/>
                <w:sz w:val="26"/>
                <w:szCs w:val="26"/>
              </w:rPr>
              <w:t xml:space="preserve"> «Лесные дворцы» </w:t>
            </w:r>
            <w:bookmarkEnd w:id="0"/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6403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1 ч 40 мин.</w:t>
            </w:r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Год обучения</w:t>
            </w:r>
          </w:p>
        </w:tc>
        <w:tc>
          <w:tcPr>
            <w:tcW w:w="6403" w:type="dxa"/>
          </w:tcPr>
          <w:p w:rsidR="00BC29A5" w:rsidRPr="00680629" w:rsidRDefault="00A06C08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 занятия</w:t>
            </w:r>
          </w:p>
        </w:tc>
        <w:tc>
          <w:tcPr>
            <w:tcW w:w="6403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интегрированный</w:t>
            </w:r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Методы</w:t>
            </w:r>
          </w:p>
        </w:tc>
        <w:tc>
          <w:tcPr>
            <w:tcW w:w="6403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словесный, наглядно-иллюстративный, практический.</w:t>
            </w:r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Формы занятия</w:t>
            </w:r>
          </w:p>
        </w:tc>
        <w:tc>
          <w:tcPr>
            <w:tcW w:w="6403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фронтальная, групповая, индивидуальная.</w:t>
            </w:r>
          </w:p>
        </w:tc>
      </w:tr>
      <w:tr w:rsidR="00BC29A5" w:rsidRPr="00680629" w:rsidTr="006F2B57">
        <w:trPr>
          <w:trHeight w:val="984"/>
        </w:trPr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Цели</w:t>
            </w: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занятия</w:t>
            </w:r>
            <w:proofErr w:type="spellEnd"/>
          </w:p>
        </w:tc>
        <w:tc>
          <w:tcPr>
            <w:tcW w:w="6403" w:type="dxa"/>
          </w:tcPr>
          <w:p w:rsidR="00D818BE" w:rsidRPr="00680629" w:rsidRDefault="00D818BE" w:rsidP="00D818BE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680629">
              <w:rPr>
                <w:sz w:val="26"/>
                <w:szCs w:val="26"/>
                <w:shd w:val="clear" w:color="auto" w:fill="FFFFFF"/>
              </w:rPr>
              <w:t>формирование знаний и умений поэтапного выполнения предметной аппликации из бересты;</w:t>
            </w:r>
          </w:p>
          <w:p w:rsidR="00D818BE" w:rsidRPr="00680629" w:rsidRDefault="00D818BE" w:rsidP="00D818BE">
            <w:pPr>
              <w:pStyle w:val="a4"/>
              <w:numPr>
                <w:ilvl w:val="0"/>
                <w:numId w:val="6"/>
              </w:numPr>
              <w:rPr>
                <w:sz w:val="26"/>
                <w:szCs w:val="26"/>
              </w:rPr>
            </w:pPr>
            <w:r w:rsidRPr="00680629">
              <w:rPr>
                <w:sz w:val="26"/>
                <w:szCs w:val="26"/>
              </w:rPr>
              <w:t xml:space="preserve"> развитие творческой фантазии и мышления; </w:t>
            </w:r>
          </w:p>
          <w:p w:rsidR="00D818BE" w:rsidRPr="00680629" w:rsidRDefault="00D818BE" w:rsidP="00D818BE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sz w:val="26"/>
                <w:szCs w:val="26"/>
              </w:rPr>
            </w:pPr>
            <w:r w:rsidRPr="00680629">
              <w:rPr>
                <w:color w:val="000000"/>
                <w:sz w:val="26"/>
                <w:szCs w:val="26"/>
              </w:rPr>
              <w:t>развитие внимания, наблюдательности, аккуратности;</w:t>
            </w:r>
            <w:r w:rsidRPr="00680629">
              <w:rPr>
                <w:sz w:val="26"/>
                <w:szCs w:val="26"/>
              </w:rPr>
              <w:t xml:space="preserve"> </w:t>
            </w:r>
          </w:p>
          <w:p w:rsidR="00BC29A5" w:rsidRPr="00680629" w:rsidRDefault="00D818BE" w:rsidP="00D818BE">
            <w:pPr>
              <w:pStyle w:val="a4"/>
              <w:numPr>
                <w:ilvl w:val="0"/>
                <w:numId w:val="6"/>
              </w:numPr>
              <w:shd w:val="clear" w:color="auto" w:fill="FFFFFF"/>
              <w:rPr>
                <w:sz w:val="26"/>
                <w:szCs w:val="26"/>
              </w:rPr>
            </w:pPr>
            <w:r w:rsidRPr="00680629">
              <w:rPr>
                <w:sz w:val="26"/>
                <w:szCs w:val="26"/>
              </w:rPr>
              <w:t>привитие любви к Отчизне, родной природе, народным традициям, труду.</w:t>
            </w:r>
            <w:r w:rsidRPr="00680629">
              <w:rPr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  <w:tc>
          <w:tcPr>
            <w:tcW w:w="6403" w:type="dxa"/>
          </w:tcPr>
          <w:p w:rsidR="00E62A25" w:rsidRPr="00680629" w:rsidRDefault="00E62A25" w:rsidP="00E62A2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Познавательные: </w:t>
            </w:r>
          </w:p>
          <w:p w:rsidR="00E62A25" w:rsidRPr="00680629" w:rsidRDefault="00E62A25" w:rsidP="00A5580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>активизировать познавательную деятельность,</w:t>
            </w:r>
            <w:r w:rsidRPr="00680629">
              <w:rPr>
                <w:rFonts w:ascii="Times New Roman" w:hAnsi="Times New Roman" w:cs="Times New Roman"/>
                <w:sz w:val="26"/>
                <w:szCs w:val="26"/>
              </w:rPr>
              <w:br/>
              <w:t>расширить кругозор учащихся в процессе изучения данного вида прикладного творчества;</w:t>
            </w:r>
          </w:p>
          <w:p w:rsidR="00E62A25" w:rsidRPr="00680629" w:rsidRDefault="00E62A25" w:rsidP="00A5580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познакомить </w:t>
            </w:r>
            <w:proofErr w:type="gramStart"/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ху</w:t>
            </w:r>
            <w:r w:rsidR="00A55801"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дожественной обработкой бересты;</w:t>
            </w:r>
          </w:p>
          <w:p w:rsidR="00E62A25" w:rsidRPr="00680629" w:rsidRDefault="00E62A25" w:rsidP="00A55801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дать основные понятия работы с берестой.</w:t>
            </w:r>
          </w:p>
          <w:p w:rsidR="00E62A25" w:rsidRPr="00680629" w:rsidRDefault="00E62A25" w:rsidP="00E62A25">
            <w:pPr>
              <w:pStyle w:val="a3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62A25" w:rsidRPr="00680629" w:rsidRDefault="00E62A25" w:rsidP="00E62A25">
            <w:pPr>
              <w:pStyle w:val="a3"/>
              <w:tabs>
                <w:tab w:val="num" w:pos="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Развивающие: </w:t>
            </w:r>
          </w:p>
          <w:p w:rsidR="00E62A25" w:rsidRPr="00680629" w:rsidRDefault="00E62A25" w:rsidP="00E62A2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творческие способности, </w:t>
            </w:r>
            <w:proofErr w:type="gramStart"/>
            <w:r w:rsidRPr="00680629">
              <w:rPr>
                <w:rFonts w:ascii="Times New Roman" w:hAnsi="Times New Roman" w:cs="Times New Roman"/>
                <w:sz w:val="26"/>
                <w:szCs w:val="26"/>
              </w:rPr>
              <w:t>эстетический</w:t>
            </w:r>
            <w:proofErr w:type="gramEnd"/>
          </w:p>
          <w:p w:rsidR="00E62A25" w:rsidRPr="00680629" w:rsidRDefault="00E62A25" w:rsidP="00E62A25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>вкус, воображение;</w:t>
            </w:r>
          </w:p>
          <w:p w:rsidR="00E62A25" w:rsidRPr="00680629" w:rsidRDefault="00E62A25" w:rsidP="00E62A2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умение и навыки </w:t>
            </w:r>
            <w:r w:rsidR="00A55801" w:rsidRPr="00680629">
              <w:rPr>
                <w:rFonts w:ascii="Times New Roman" w:hAnsi="Times New Roman" w:cs="Times New Roman"/>
                <w:sz w:val="26"/>
                <w:szCs w:val="26"/>
              </w:rPr>
              <w:t>работы с   природным материалом;</w:t>
            </w:r>
          </w:p>
          <w:p w:rsidR="00E62A25" w:rsidRPr="00680629" w:rsidRDefault="00E62A25" w:rsidP="00E62A2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>развивать любознательность, мышление, творческое воображение, мелкую моторику.</w:t>
            </w:r>
          </w:p>
          <w:p w:rsidR="00E62A25" w:rsidRPr="00680629" w:rsidRDefault="00E62A25" w:rsidP="00E62A25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E62A25" w:rsidRPr="00680629" w:rsidRDefault="00E62A25" w:rsidP="00E62A25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Воспитательные: </w:t>
            </w:r>
          </w:p>
          <w:p w:rsidR="00E62A25" w:rsidRPr="00680629" w:rsidRDefault="00E62A25" w:rsidP="00E62A25">
            <w:pPr>
              <w:tabs>
                <w:tab w:val="num" w:pos="0"/>
              </w:tabs>
              <w:spacing w:after="0" w:line="240" w:lineRule="auto"/>
              <w:ind w:left="93" w:firstLine="26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</w:t>
            </w:r>
          </w:p>
          <w:p w:rsidR="00E62A25" w:rsidRPr="00680629" w:rsidRDefault="00E62A25" w:rsidP="00E62A2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>воспитывать художественный вкус и творческое отношение к работе;</w:t>
            </w:r>
          </w:p>
          <w:p w:rsidR="00E62A25" w:rsidRPr="00680629" w:rsidRDefault="00E62A25" w:rsidP="00E62A25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 xml:space="preserve">сознательное выполнение правил безопасности при работе с режущими, колющими предметами; </w:t>
            </w:r>
          </w:p>
          <w:p w:rsidR="00BC29A5" w:rsidRPr="00680629" w:rsidRDefault="00E62A25" w:rsidP="00E62A25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hAnsi="Times New Roman" w:cs="Times New Roman"/>
                <w:sz w:val="26"/>
                <w:szCs w:val="26"/>
              </w:rPr>
              <w:t>воспитывать аккуратность, бережливость, трудолюбие, желание добиваться результата; любовь к природе.</w:t>
            </w:r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Оборудование занятия и материалы</w:t>
            </w:r>
          </w:p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03" w:type="dxa"/>
          </w:tcPr>
          <w:p w:rsidR="00BC29A5" w:rsidRPr="00680629" w:rsidRDefault="00A06C08" w:rsidP="00BC29A5">
            <w:pPr>
              <w:pStyle w:val="a4"/>
              <w:rPr>
                <w:sz w:val="26"/>
                <w:szCs w:val="26"/>
              </w:rPr>
            </w:pPr>
            <w:r w:rsidRPr="00680629">
              <w:rPr>
                <w:sz w:val="26"/>
                <w:szCs w:val="26"/>
              </w:rPr>
              <w:t xml:space="preserve">Компьютер. Проектор. </w:t>
            </w:r>
            <w:r w:rsidR="00BC29A5" w:rsidRPr="00680629">
              <w:rPr>
                <w:sz w:val="26"/>
                <w:szCs w:val="26"/>
              </w:rPr>
              <w:t xml:space="preserve">Лист плотного картона размером 10 </w:t>
            </w:r>
            <w:proofErr w:type="spellStart"/>
            <w:r w:rsidR="00BC29A5" w:rsidRPr="00680629">
              <w:rPr>
                <w:sz w:val="26"/>
                <w:szCs w:val="26"/>
              </w:rPr>
              <w:t>х</w:t>
            </w:r>
            <w:proofErr w:type="spellEnd"/>
            <w:r w:rsidR="00BC29A5" w:rsidRPr="00680629">
              <w:rPr>
                <w:sz w:val="26"/>
                <w:szCs w:val="26"/>
              </w:rPr>
              <w:t xml:space="preserve"> 15 см, береста для фона 10 </w:t>
            </w:r>
            <w:proofErr w:type="spellStart"/>
            <w:r w:rsidR="00BC29A5" w:rsidRPr="00680629">
              <w:rPr>
                <w:sz w:val="26"/>
                <w:szCs w:val="26"/>
              </w:rPr>
              <w:t>х</w:t>
            </w:r>
            <w:proofErr w:type="spellEnd"/>
            <w:r w:rsidR="00BC29A5" w:rsidRPr="00680629">
              <w:rPr>
                <w:sz w:val="26"/>
                <w:szCs w:val="26"/>
              </w:rPr>
              <w:t xml:space="preserve"> 15 см, изнаночная сторона бересты золотистого цвета размером 4 </w:t>
            </w:r>
            <w:proofErr w:type="spellStart"/>
            <w:r w:rsidR="00BC29A5" w:rsidRPr="00680629">
              <w:rPr>
                <w:sz w:val="26"/>
                <w:szCs w:val="26"/>
              </w:rPr>
              <w:t>х</w:t>
            </w:r>
            <w:proofErr w:type="spellEnd"/>
            <w:r w:rsidR="00BC29A5" w:rsidRPr="00680629">
              <w:rPr>
                <w:sz w:val="26"/>
                <w:szCs w:val="26"/>
              </w:rPr>
              <w:t xml:space="preserve"> 8 см, береста коричневого цвета размером 10 </w:t>
            </w:r>
            <w:proofErr w:type="spellStart"/>
            <w:r w:rsidR="00BC29A5" w:rsidRPr="00680629">
              <w:rPr>
                <w:sz w:val="26"/>
                <w:szCs w:val="26"/>
              </w:rPr>
              <w:t>х</w:t>
            </w:r>
            <w:proofErr w:type="spellEnd"/>
            <w:r w:rsidR="00BC29A5" w:rsidRPr="00680629">
              <w:rPr>
                <w:sz w:val="26"/>
                <w:szCs w:val="26"/>
              </w:rPr>
              <w:t xml:space="preserve"> 12 см, мох, клей ПВА, ножницы, деревянная рамка.</w:t>
            </w:r>
          </w:p>
        </w:tc>
      </w:tr>
      <w:tr w:rsidR="00A06C08" w:rsidRPr="00680629" w:rsidTr="006F2B57">
        <w:tc>
          <w:tcPr>
            <w:tcW w:w="3168" w:type="dxa"/>
          </w:tcPr>
          <w:p w:rsidR="00A06C08" w:rsidRPr="00680629" w:rsidRDefault="00A06C08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680629">
              <w:rPr>
                <w:rStyle w:val="c24"/>
                <w:rFonts w:ascii="Times New Roman" w:hAnsi="Times New Roman" w:cs="Times New Roman"/>
                <w:b/>
                <w:sz w:val="26"/>
                <w:szCs w:val="26"/>
              </w:rPr>
              <w:t>Межпредметные</w:t>
            </w:r>
            <w:proofErr w:type="spellEnd"/>
            <w:r w:rsidRPr="00680629">
              <w:rPr>
                <w:rStyle w:val="c24"/>
                <w:rFonts w:ascii="Times New Roman" w:hAnsi="Times New Roman" w:cs="Times New Roman"/>
                <w:b/>
                <w:sz w:val="26"/>
                <w:szCs w:val="26"/>
              </w:rPr>
              <w:t xml:space="preserve"> связи</w:t>
            </w:r>
          </w:p>
        </w:tc>
        <w:tc>
          <w:tcPr>
            <w:tcW w:w="6403" w:type="dxa"/>
          </w:tcPr>
          <w:p w:rsidR="00A06C08" w:rsidRPr="00680629" w:rsidRDefault="00A06C08" w:rsidP="00BC29A5">
            <w:pPr>
              <w:pStyle w:val="a4"/>
              <w:rPr>
                <w:sz w:val="26"/>
                <w:szCs w:val="26"/>
              </w:rPr>
            </w:pPr>
            <w:r w:rsidRPr="00680629">
              <w:rPr>
                <w:rStyle w:val="c22"/>
                <w:sz w:val="26"/>
                <w:szCs w:val="26"/>
              </w:rPr>
              <w:t xml:space="preserve">История – сведения о культуре и традициях наших предков; </w:t>
            </w:r>
            <w:proofErr w:type="gramStart"/>
            <w:r w:rsidRPr="00680629">
              <w:rPr>
                <w:rStyle w:val="c22"/>
                <w:sz w:val="26"/>
                <w:szCs w:val="26"/>
              </w:rPr>
              <w:t>изо</w:t>
            </w:r>
            <w:proofErr w:type="gramEnd"/>
            <w:r w:rsidRPr="00680629">
              <w:rPr>
                <w:rStyle w:val="c22"/>
                <w:sz w:val="26"/>
                <w:szCs w:val="26"/>
              </w:rPr>
              <w:t xml:space="preserve"> – цветовое решение изделия.</w:t>
            </w:r>
          </w:p>
        </w:tc>
      </w:tr>
      <w:tr w:rsidR="00BC29A5" w:rsidRPr="00680629" w:rsidTr="006F2B57">
        <w:tc>
          <w:tcPr>
            <w:tcW w:w="3168" w:type="dxa"/>
          </w:tcPr>
          <w:p w:rsidR="00BC29A5" w:rsidRPr="00680629" w:rsidRDefault="00BC29A5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8062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Музыкальный ряд</w:t>
            </w:r>
          </w:p>
        </w:tc>
        <w:tc>
          <w:tcPr>
            <w:tcW w:w="6403" w:type="dxa"/>
          </w:tcPr>
          <w:p w:rsidR="00BC29A5" w:rsidRPr="00680629" w:rsidRDefault="00680629" w:rsidP="006F2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80629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 «Иван-Купала»</w:t>
            </w:r>
          </w:p>
        </w:tc>
      </w:tr>
    </w:tbl>
    <w:p w:rsidR="00A06C08" w:rsidRPr="00680629" w:rsidRDefault="00A06C08" w:rsidP="00BC29A5">
      <w:pPr>
        <w:rPr>
          <w:rFonts w:ascii="Times New Roman" w:hAnsi="Times New Roman" w:cs="Times New Roman"/>
          <w:sz w:val="26"/>
          <w:szCs w:val="26"/>
        </w:rPr>
      </w:pPr>
    </w:p>
    <w:p w:rsidR="00E62A25" w:rsidRPr="006F2B57" w:rsidRDefault="00E62A25" w:rsidP="00BC29A5">
      <w:pPr>
        <w:rPr>
          <w:rFonts w:ascii="Times New Roman" w:hAnsi="Times New Roman" w:cs="Times New Roman"/>
          <w:sz w:val="28"/>
          <w:szCs w:val="28"/>
        </w:rPr>
      </w:pPr>
    </w:p>
    <w:p w:rsidR="00BC29A5" w:rsidRPr="006F2B57" w:rsidRDefault="00BC29A5" w:rsidP="00BC2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B57">
        <w:rPr>
          <w:rFonts w:ascii="Times New Roman" w:hAnsi="Times New Roman" w:cs="Times New Roman"/>
          <w:b/>
          <w:sz w:val="28"/>
          <w:szCs w:val="28"/>
        </w:rPr>
        <w:t xml:space="preserve">План занятия.  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F2B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2B57">
        <w:rPr>
          <w:rFonts w:ascii="Times New Roman" w:hAnsi="Times New Roman" w:cs="Times New Roman"/>
          <w:sz w:val="28"/>
          <w:szCs w:val="28"/>
        </w:rPr>
        <w:t xml:space="preserve">.   </w:t>
      </w:r>
      <w:r w:rsidRPr="006F2B57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proofErr w:type="gramEnd"/>
      <w:r w:rsidRPr="006F2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B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F2B57">
        <w:rPr>
          <w:rFonts w:ascii="Times New Roman" w:hAnsi="Times New Roman" w:cs="Times New Roman"/>
          <w:sz w:val="28"/>
          <w:szCs w:val="28"/>
          <w:u w:val="single"/>
        </w:rPr>
        <w:t>.    Основная часть.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</w:rPr>
        <w:t>1. Теоретический материал (Показ Презентации, Мастер-класс педагога).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F2B5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F2B57">
        <w:rPr>
          <w:rFonts w:ascii="Times New Roman" w:hAnsi="Times New Roman" w:cs="Times New Roman"/>
          <w:sz w:val="28"/>
          <w:szCs w:val="28"/>
        </w:rPr>
        <w:t>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2B5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2B57">
        <w:rPr>
          <w:rFonts w:ascii="Times New Roman" w:hAnsi="Times New Roman" w:cs="Times New Roman"/>
          <w:sz w:val="28"/>
          <w:szCs w:val="28"/>
        </w:rPr>
        <w:t xml:space="preserve">. </w:t>
      </w:r>
      <w:r w:rsidRPr="006F2B57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</w:rPr>
        <w:t>1.Самостоятельная работа.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F2B57">
        <w:rPr>
          <w:rFonts w:ascii="Times New Roman" w:hAnsi="Times New Roman" w:cs="Times New Roman"/>
          <w:sz w:val="28"/>
          <w:szCs w:val="28"/>
        </w:rPr>
        <w:t xml:space="preserve">. </w:t>
      </w:r>
      <w:r w:rsidRPr="006F2B57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</w:rPr>
        <w:t>1. Беседа, анализ занятия. Рефлексия.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</w:rPr>
        <w:t>2. Уборка рабочего места.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A5" w:rsidRPr="00680629" w:rsidRDefault="00BC29A5" w:rsidP="00BC2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62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C29A5" w:rsidRPr="006F2B57" w:rsidRDefault="00BC29A5" w:rsidP="00BC29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2B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2B57">
        <w:rPr>
          <w:rFonts w:ascii="Times New Roman" w:hAnsi="Times New Roman" w:cs="Times New Roman"/>
          <w:b/>
          <w:sz w:val="28"/>
          <w:szCs w:val="28"/>
        </w:rPr>
        <w:t>.Организационный момент.</w:t>
      </w:r>
      <w:proofErr w:type="gramEnd"/>
      <w:r w:rsidR="00D54B5B" w:rsidRPr="006F2B57">
        <w:rPr>
          <w:rFonts w:ascii="Times New Roman" w:hAnsi="Times New Roman" w:cs="Times New Roman"/>
          <w:sz w:val="28"/>
          <w:szCs w:val="28"/>
        </w:rPr>
        <w:t xml:space="preserve"> </w:t>
      </w:r>
      <w:r w:rsidR="00D818BE" w:rsidRPr="006F2B57">
        <w:rPr>
          <w:rFonts w:ascii="Times New Roman" w:hAnsi="Times New Roman" w:cs="Times New Roman"/>
          <w:sz w:val="28"/>
          <w:szCs w:val="28"/>
        </w:rPr>
        <w:t>Проверка готовности к занятию. Материалы и инструменты.</w:t>
      </w:r>
    </w:p>
    <w:p w:rsidR="00BC29A5" w:rsidRPr="006F2B57" w:rsidRDefault="00BC29A5" w:rsidP="00BC2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b/>
          <w:sz w:val="28"/>
          <w:szCs w:val="28"/>
        </w:rPr>
        <w:t>II. Теоретический материал.</w:t>
      </w:r>
      <w:r w:rsidRPr="006F2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2B57">
        <w:rPr>
          <w:rFonts w:ascii="Times New Roman" w:hAnsi="Times New Roman" w:cs="Times New Roman"/>
          <w:b/>
          <w:i/>
          <w:sz w:val="28"/>
          <w:szCs w:val="28"/>
        </w:rPr>
        <w:t>Показ презен</w:t>
      </w:r>
      <w:r w:rsidR="00926793" w:rsidRPr="006F2B57">
        <w:rPr>
          <w:rFonts w:ascii="Times New Roman" w:hAnsi="Times New Roman" w:cs="Times New Roman"/>
          <w:b/>
          <w:i/>
          <w:sz w:val="28"/>
          <w:szCs w:val="28"/>
        </w:rPr>
        <w:t>тации на тему «Аппликация</w:t>
      </w:r>
      <w:r w:rsidR="00D54B5B" w:rsidRPr="006F2B57">
        <w:rPr>
          <w:rFonts w:ascii="Times New Roman" w:hAnsi="Times New Roman" w:cs="Times New Roman"/>
          <w:b/>
          <w:i/>
          <w:sz w:val="28"/>
          <w:szCs w:val="28"/>
        </w:rPr>
        <w:t xml:space="preserve"> из бересты</w:t>
      </w:r>
      <w:r w:rsidRPr="006F2B5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C29A5" w:rsidRPr="006F2B57" w:rsidRDefault="00BC29A5" w:rsidP="00BC29A5">
      <w:pPr>
        <w:rPr>
          <w:rFonts w:ascii="Times New Roman" w:hAnsi="Times New Roman" w:cs="Times New Roman"/>
          <w:sz w:val="28"/>
          <w:szCs w:val="28"/>
        </w:rPr>
      </w:pPr>
    </w:p>
    <w:p w:rsidR="00BC29A5" w:rsidRPr="006F2B57" w:rsidRDefault="00BC29A5" w:rsidP="00BC29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III. Практическая часть</w:t>
      </w:r>
      <w:r w:rsidRPr="006F2B57">
        <w:rPr>
          <w:rFonts w:ascii="Times New Roman" w:eastAsia="Times New Roman" w:hAnsi="Times New Roman" w:cs="Times New Roman"/>
          <w:sz w:val="28"/>
          <w:szCs w:val="28"/>
        </w:rPr>
        <w:t>. (Мастер-класс).</w:t>
      </w:r>
    </w:p>
    <w:p w:rsidR="00E62A25" w:rsidRPr="006F2B57" w:rsidRDefault="00BC29A5" w:rsidP="00E62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</w:rPr>
        <w:t xml:space="preserve"> </w:t>
      </w:r>
      <w:r w:rsidRPr="00680629">
        <w:rPr>
          <w:rFonts w:ascii="Times New Roman" w:hAnsi="Times New Roman" w:cs="Times New Roman"/>
          <w:i/>
          <w:sz w:val="28"/>
          <w:szCs w:val="28"/>
        </w:rPr>
        <w:t>Введение в тему</w:t>
      </w:r>
      <w:r w:rsidRPr="006F2B57">
        <w:rPr>
          <w:rFonts w:ascii="Times New Roman" w:hAnsi="Times New Roman" w:cs="Times New Roman"/>
          <w:sz w:val="28"/>
          <w:szCs w:val="28"/>
        </w:rPr>
        <w:t xml:space="preserve">. </w:t>
      </w:r>
      <w:r w:rsidR="00E62A25" w:rsidRPr="006F2B57">
        <w:rPr>
          <w:rFonts w:ascii="Times New Roman" w:eastAsia="Times New Roman" w:hAnsi="Times New Roman" w:cs="Times New Roman"/>
          <w:sz w:val="28"/>
          <w:szCs w:val="28"/>
        </w:rPr>
        <w:t>Народные умельцы возводили храмы в живописных уголках России. Сама природа, словно искусный художник, создавала сюжеты для своих картин. И вот уже ажурные кружева густой травы окружают возведенные здания.</w:t>
      </w:r>
    </w:p>
    <w:p w:rsidR="00E62A25" w:rsidRPr="006F2B57" w:rsidRDefault="00A55801" w:rsidP="00E62A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>На нашей  картин</w:t>
      </w:r>
      <w:r w:rsidR="00E62A25" w:rsidRPr="006F2B57">
        <w:rPr>
          <w:rFonts w:ascii="Times New Roman" w:eastAsia="Times New Roman" w:hAnsi="Times New Roman" w:cs="Times New Roman"/>
          <w:sz w:val="28"/>
          <w:szCs w:val="28"/>
        </w:rPr>
        <w:t>е такую траву заменит мох, а кусочки бересты превратятся в величественные храмы.</w:t>
      </w:r>
      <w:r w:rsidR="00E62A25" w:rsidRPr="006F2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C29A5" w:rsidRPr="006F2B57" w:rsidRDefault="00BC29A5" w:rsidP="00BC29A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C29A5" w:rsidRPr="006F2B57" w:rsidRDefault="00BC29A5" w:rsidP="00BC29A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i/>
          <w:sz w:val="28"/>
          <w:szCs w:val="28"/>
        </w:rPr>
        <w:t>Санитарно-гигиенические требования и правила охраны труда.</w:t>
      </w:r>
    </w:p>
    <w:p w:rsidR="00BC29A5" w:rsidRPr="006F2B57" w:rsidRDefault="00BC29A5" w:rsidP="00BC29A5">
      <w:pPr>
        <w:pStyle w:val="a4"/>
        <w:rPr>
          <w:sz w:val="28"/>
          <w:szCs w:val="28"/>
        </w:rPr>
      </w:pPr>
      <w:r w:rsidRPr="006F2B57">
        <w:rPr>
          <w:sz w:val="28"/>
          <w:szCs w:val="28"/>
        </w:rPr>
        <w:t>Подготовьте бересту. Обратите внимание, чтобы изнаночная сторона была ровная, без бугорков. Лицевую сторону протрите тряпочкой. С обратной стороны бересты нанесите клей и закрепите ее на картоне. Сверху положите лист бумаги и груз. Оставьте бересту пропитываться клеем на сутки. Фон готов, можно приступать к аппликации.</w:t>
      </w:r>
    </w:p>
    <w:p w:rsidR="00BC29A5" w:rsidRPr="006F2B57" w:rsidRDefault="00BC29A5" w:rsidP="00BC29A5">
      <w:pPr>
        <w:pStyle w:val="a4"/>
        <w:rPr>
          <w:sz w:val="28"/>
          <w:szCs w:val="28"/>
        </w:rPr>
      </w:pPr>
      <w:r w:rsidRPr="006F2B57">
        <w:rPr>
          <w:sz w:val="28"/>
          <w:szCs w:val="28"/>
        </w:rPr>
        <w:t>В нижней части композиции приклейте мох – это густая трава. Вырежьте из бересты тонкую полоску – это ствол дерева. Вам пригодится мелкий мох – это крона дерева. Аккуратно разложите детали на левой половине листа и закрепите клеем.</w:t>
      </w:r>
    </w:p>
    <w:p w:rsidR="00BC29A5" w:rsidRPr="006F2B57" w:rsidRDefault="00BC29A5" w:rsidP="00BC29A5">
      <w:pPr>
        <w:pStyle w:val="a4"/>
        <w:rPr>
          <w:sz w:val="28"/>
          <w:szCs w:val="28"/>
        </w:rPr>
      </w:pPr>
      <w:r w:rsidRPr="006F2B57">
        <w:rPr>
          <w:sz w:val="28"/>
          <w:szCs w:val="28"/>
        </w:rPr>
        <w:t xml:space="preserve">Из полоски бересты золотистого цвета вырежьте детали для храмов – прямоугольники размером 4 </w:t>
      </w:r>
      <w:proofErr w:type="spellStart"/>
      <w:r w:rsidRPr="006F2B57">
        <w:rPr>
          <w:sz w:val="28"/>
          <w:szCs w:val="28"/>
        </w:rPr>
        <w:t>х</w:t>
      </w:r>
      <w:proofErr w:type="spellEnd"/>
      <w:r w:rsidRPr="006F2B57">
        <w:rPr>
          <w:sz w:val="28"/>
          <w:szCs w:val="28"/>
        </w:rPr>
        <w:t xml:space="preserve"> 2 и 5 </w:t>
      </w:r>
      <w:proofErr w:type="spellStart"/>
      <w:r w:rsidRPr="006F2B57">
        <w:rPr>
          <w:sz w:val="28"/>
          <w:szCs w:val="28"/>
        </w:rPr>
        <w:t>х</w:t>
      </w:r>
      <w:proofErr w:type="spellEnd"/>
      <w:r w:rsidRPr="006F2B57">
        <w:rPr>
          <w:sz w:val="28"/>
          <w:szCs w:val="28"/>
        </w:rPr>
        <w:t xml:space="preserve"> 2 см.</w:t>
      </w:r>
    </w:p>
    <w:p w:rsidR="00BC29A5" w:rsidRPr="006F2B57" w:rsidRDefault="00BC29A5" w:rsidP="00BC29A5">
      <w:pPr>
        <w:pStyle w:val="a4"/>
        <w:rPr>
          <w:sz w:val="28"/>
          <w:szCs w:val="28"/>
        </w:rPr>
      </w:pPr>
      <w:r w:rsidRPr="006F2B57">
        <w:rPr>
          <w:sz w:val="28"/>
          <w:szCs w:val="28"/>
        </w:rPr>
        <w:lastRenderedPageBreak/>
        <w:t>Из полоски бересты коричневого цвета вырежьте детали для крыш, окон, куполов. Подготовленные детали закрепите на фоне. Подождите, пока клей высохнет. Готовую картину вставьте в деревянную рамочку.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 xml:space="preserve">А сейчас прежде чем приступить к работе, давайте наберемся сил. 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На горе стоит лесок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>круговые движения руками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Он не низок не высок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>сесть, встать, руки вверх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Удивительная птица подает нам голосок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>глаза и руки вверх, потянуться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По тропинке два туриста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 xml:space="preserve">Шли домой из </w:t>
      </w:r>
      <w:proofErr w:type="gramStart"/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далека</w:t>
      </w:r>
      <w:proofErr w:type="gramEnd"/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>ходьба на месте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Говорят</w:t>
      </w:r>
      <w:proofErr w:type="gramStart"/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:«</w:t>
      </w:r>
      <w:proofErr w:type="gramEnd"/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 xml:space="preserve">Такого свиста, 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Мы не слышали пока»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>плечи поднять, ладони козырьком к глазам,</w:t>
      </w:r>
    </w:p>
    <w:p w:rsidR="006F2B57" w:rsidRDefault="00BC29A5" w:rsidP="006F2B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eastAsia="Times New Roman" w:hAnsi="Times New Roman" w:cs="Times New Roman"/>
          <w:sz w:val="28"/>
          <w:szCs w:val="28"/>
        </w:rPr>
        <w:t>повороты в стороны.</w:t>
      </w:r>
    </w:p>
    <w:p w:rsidR="006F2B57" w:rsidRDefault="006F2B57" w:rsidP="006F2B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A5" w:rsidRPr="006F2B57" w:rsidRDefault="00BC29A5" w:rsidP="006F2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b/>
          <w:i/>
          <w:sz w:val="28"/>
          <w:szCs w:val="28"/>
        </w:rPr>
        <w:t xml:space="preserve"> Сам</w:t>
      </w:r>
      <w:r w:rsidR="00680629">
        <w:rPr>
          <w:rFonts w:ascii="Times New Roman" w:hAnsi="Times New Roman" w:cs="Times New Roman"/>
          <w:b/>
          <w:i/>
          <w:sz w:val="28"/>
          <w:szCs w:val="28"/>
        </w:rPr>
        <w:t xml:space="preserve">остоятельная работа </w:t>
      </w:r>
      <w:proofErr w:type="gramStart"/>
      <w:r w:rsidR="00680629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6F2B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C29A5" w:rsidRPr="006F2B57" w:rsidRDefault="00BC29A5" w:rsidP="006F2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B57">
        <w:rPr>
          <w:rFonts w:ascii="Times New Roman" w:hAnsi="Times New Roman" w:cs="Times New Roman"/>
          <w:sz w:val="28"/>
          <w:szCs w:val="28"/>
        </w:rPr>
        <w:t>Дети выполняют все действия, показанные педагогом самостоятельно.</w:t>
      </w:r>
    </w:p>
    <w:p w:rsidR="00BC29A5" w:rsidRPr="006F2B57" w:rsidRDefault="00BC29A5" w:rsidP="006F2B5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2B57">
        <w:rPr>
          <w:rFonts w:ascii="Times New Roman" w:hAnsi="Times New Roman" w:cs="Times New Roman"/>
          <w:bCs/>
          <w:color w:val="000000"/>
          <w:sz w:val="28"/>
          <w:szCs w:val="28"/>
        </w:rPr>
        <w:t>Текущий инструктаж. Индивидуальная работа.</w:t>
      </w:r>
    </w:p>
    <w:p w:rsidR="00BC29A5" w:rsidRPr="006F2B57" w:rsidRDefault="00BC29A5" w:rsidP="00BC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A5" w:rsidRPr="006F2B57" w:rsidRDefault="00BC29A5" w:rsidP="006F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IV. Заключительная часть.</w:t>
      </w:r>
    </w:p>
    <w:p w:rsidR="00BC29A5" w:rsidRPr="006F2B57" w:rsidRDefault="00BC29A5" w:rsidP="00BC29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9A5" w:rsidRDefault="006F2B57" w:rsidP="006F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29A5" w:rsidRPr="006F2B57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</w:t>
      </w:r>
      <w:r w:rsidRPr="006F2B57">
        <w:rPr>
          <w:rFonts w:ascii="Times New Roman" w:eastAsia="Times New Roman" w:hAnsi="Times New Roman" w:cs="Times New Roman"/>
          <w:b/>
          <w:sz w:val="28"/>
          <w:szCs w:val="28"/>
        </w:rPr>
        <w:t>Анализ занятия.</w:t>
      </w:r>
      <w:r w:rsidR="00BC29A5" w:rsidRPr="006F2B57"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Рефлексия.</w:t>
      </w:r>
    </w:p>
    <w:p w:rsidR="00680629" w:rsidRDefault="00680629" w:rsidP="006F2B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0629" w:rsidRDefault="00680629" w:rsidP="0068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7B6">
        <w:rPr>
          <w:rFonts w:ascii="Times New Roman" w:hAnsi="Times New Roman" w:cs="Times New Roman"/>
          <w:sz w:val="28"/>
          <w:szCs w:val="28"/>
        </w:rPr>
        <w:t>Справились мы сегодня с заданием или нет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br/>
      </w:r>
      <w:r w:rsidRPr="000A37B6">
        <w:rPr>
          <w:rFonts w:ascii="Times New Roman" w:hAnsi="Times New Roman" w:cs="Times New Roman"/>
          <w:sz w:val="28"/>
          <w:szCs w:val="28"/>
        </w:rPr>
        <w:t xml:space="preserve"> В чем были затруднения? </w:t>
      </w:r>
      <w:r w:rsidRPr="000A37B6">
        <w:rPr>
          <w:rFonts w:ascii="Times New Roman" w:hAnsi="Times New Roman" w:cs="Times New Roman"/>
          <w:sz w:val="28"/>
          <w:szCs w:val="28"/>
        </w:rPr>
        <w:br/>
        <w:t xml:space="preserve"> Какие материалы используются для работы</w:t>
      </w:r>
      <w:r>
        <w:rPr>
          <w:rFonts w:ascii="Times New Roman" w:hAnsi="Times New Roman" w:cs="Times New Roman"/>
          <w:sz w:val="28"/>
          <w:szCs w:val="28"/>
        </w:rPr>
        <w:t xml:space="preserve"> с берестой? </w:t>
      </w:r>
    </w:p>
    <w:p w:rsidR="00680629" w:rsidRDefault="00680629" w:rsidP="00680629">
      <w:pPr>
        <w:jc w:val="both"/>
        <w:rPr>
          <w:rFonts w:ascii="Times New Roman" w:hAnsi="Times New Roman" w:cs="Times New Roman"/>
          <w:sz w:val="28"/>
          <w:szCs w:val="28"/>
        </w:rPr>
      </w:pPr>
      <w:r w:rsidRPr="000A37B6">
        <w:rPr>
          <w:rFonts w:ascii="Times New Roman" w:hAnsi="Times New Roman" w:cs="Times New Roman"/>
          <w:sz w:val="28"/>
          <w:szCs w:val="28"/>
        </w:rPr>
        <w:t xml:space="preserve">В какой стране чаще всего применяется этот материал? </w:t>
      </w:r>
    </w:p>
    <w:p w:rsidR="00BC29A5" w:rsidRPr="00680629" w:rsidRDefault="00680629" w:rsidP="0068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t>Проводится просмотр с обсуждением каждой работы.</w:t>
      </w:r>
      <w:r w:rsidRPr="00806AC4">
        <w:rPr>
          <w:rFonts w:ascii="Times New Roman" w:hAnsi="Times New Roman" w:cs="Times New Roman"/>
          <w:sz w:val="28"/>
          <w:szCs w:val="28"/>
        </w:rPr>
        <w:br/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t xml:space="preserve">      Ребята, обратите внимание, пожалуйста, на доску, здесь вы видите несколько незаконченных предложений, продолжите одно любое из них по своему усмотрению!</w:t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t>Сегодня на занятии я узнал (</w:t>
      </w:r>
      <w:proofErr w:type="spellStart"/>
      <w:r w:rsidRPr="00806AC4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806AC4">
        <w:rPr>
          <w:rFonts w:ascii="Times New Roman" w:hAnsi="Times New Roman" w:cs="Times New Roman"/>
          <w:sz w:val="28"/>
          <w:szCs w:val="28"/>
        </w:rPr>
        <w:t>)…</w:t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t>Оказывается из бересты…</w:t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t>Я научился (</w:t>
      </w:r>
      <w:proofErr w:type="spellStart"/>
      <w:r w:rsidRPr="00806AC4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806AC4">
        <w:rPr>
          <w:rFonts w:ascii="Times New Roman" w:hAnsi="Times New Roman" w:cs="Times New Roman"/>
          <w:sz w:val="28"/>
          <w:szCs w:val="28"/>
        </w:rPr>
        <w:t>)…</w:t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lastRenderedPageBreak/>
        <w:t>Мне особенно понравилось…</w:t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F2B57" w:rsidRPr="00806AC4" w:rsidRDefault="006F2B57" w:rsidP="006F2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06AC4">
        <w:rPr>
          <w:rFonts w:ascii="Times New Roman" w:hAnsi="Times New Roman" w:cs="Times New Roman"/>
          <w:sz w:val="28"/>
          <w:szCs w:val="28"/>
        </w:rPr>
        <w:t>Дети убирают со стола рабочие материалы, инструменты.</w:t>
      </w:r>
    </w:p>
    <w:p w:rsidR="006F2B57" w:rsidRPr="00806AC4" w:rsidRDefault="006F2B57" w:rsidP="006F2B5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C29A5" w:rsidRPr="006F2B57" w:rsidRDefault="00BC29A5" w:rsidP="00BC29A5">
      <w:pPr>
        <w:rPr>
          <w:rFonts w:ascii="Times New Roman" w:hAnsi="Times New Roman" w:cs="Times New Roman"/>
          <w:sz w:val="28"/>
          <w:szCs w:val="28"/>
        </w:rPr>
      </w:pPr>
    </w:p>
    <w:p w:rsidR="00F344F7" w:rsidRPr="006F2B57" w:rsidRDefault="00F344F7">
      <w:pPr>
        <w:rPr>
          <w:rFonts w:ascii="Times New Roman" w:hAnsi="Times New Roman" w:cs="Times New Roman"/>
          <w:sz w:val="28"/>
          <w:szCs w:val="28"/>
        </w:rPr>
      </w:pPr>
    </w:p>
    <w:sectPr w:rsidR="00F344F7" w:rsidRPr="006F2B57" w:rsidSect="0068062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C0B"/>
    <w:multiLevelType w:val="hybridMultilevel"/>
    <w:tmpl w:val="9C3E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21C6A"/>
    <w:multiLevelType w:val="multilevel"/>
    <w:tmpl w:val="ABB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73F2D"/>
    <w:multiLevelType w:val="hybridMultilevel"/>
    <w:tmpl w:val="E8FE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010A"/>
    <w:multiLevelType w:val="hybridMultilevel"/>
    <w:tmpl w:val="1F9AC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47C6A"/>
    <w:multiLevelType w:val="hybridMultilevel"/>
    <w:tmpl w:val="453A3574"/>
    <w:lvl w:ilvl="0" w:tplc="F23694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8E717AB"/>
    <w:multiLevelType w:val="hybridMultilevel"/>
    <w:tmpl w:val="453A3574"/>
    <w:lvl w:ilvl="0" w:tplc="F23694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58A4843"/>
    <w:multiLevelType w:val="hybridMultilevel"/>
    <w:tmpl w:val="E07A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85F08"/>
    <w:multiLevelType w:val="hybridMultilevel"/>
    <w:tmpl w:val="0C32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D7B56"/>
    <w:multiLevelType w:val="hybridMultilevel"/>
    <w:tmpl w:val="D5B41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564F8F"/>
    <w:multiLevelType w:val="hybridMultilevel"/>
    <w:tmpl w:val="D37AA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C29A5"/>
    <w:rsid w:val="00124E61"/>
    <w:rsid w:val="00151CF6"/>
    <w:rsid w:val="002602F9"/>
    <w:rsid w:val="002E53D5"/>
    <w:rsid w:val="00343E60"/>
    <w:rsid w:val="003B7FA2"/>
    <w:rsid w:val="003E7E5D"/>
    <w:rsid w:val="00405395"/>
    <w:rsid w:val="004232CF"/>
    <w:rsid w:val="00446847"/>
    <w:rsid w:val="00496291"/>
    <w:rsid w:val="00565E6D"/>
    <w:rsid w:val="005B61E0"/>
    <w:rsid w:val="00680629"/>
    <w:rsid w:val="006B1F79"/>
    <w:rsid w:val="006F2B57"/>
    <w:rsid w:val="007C567B"/>
    <w:rsid w:val="00826EAC"/>
    <w:rsid w:val="008E4102"/>
    <w:rsid w:val="008F6DD6"/>
    <w:rsid w:val="00926793"/>
    <w:rsid w:val="009324FF"/>
    <w:rsid w:val="00945951"/>
    <w:rsid w:val="00A06C08"/>
    <w:rsid w:val="00A55801"/>
    <w:rsid w:val="00A819E7"/>
    <w:rsid w:val="00A84884"/>
    <w:rsid w:val="00AF46D1"/>
    <w:rsid w:val="00B768D7"/>
    <w:rsid w:val="00BC29A5"/>
    <w:rsid w:val="00BD6C0A"/>
    <w:rsid w:val="00C12643"/>
    <w:rsid w:val="00C920FB"/>
    <w:rsid w:val="00D54B5B"/>
    <w:rsid w:val="00D67E75"/>
    <w:rsid w:val="00D818BE"/>
    <w:rsid w:val="00E54AA7"/>
    <w:rsid w:val="00E62A25"/>
    <w:rsid w:val="00EA3B96"/>
    <w:rsid w:val="00F344F7"/>
    <w:rsid w:val="00FB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A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06C08"/>
  </w:style>
  <w:style w:type="character" w:customStyle="1" w:styleId="c22">
    <w:name w:val="c22"/>
    <w:basedOn w:val="a0"/>
    <w:rsid w:val="00A06C08"/>
  </w:style>
  <w:style w:type="character" w:customStyle="1" w:styleId="c8">
    <w:name w:val="c8"/>
    <w:basedOn w:val="a0"/>
    <w:rsid w:val="00E6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C1BE-ACA5-452A-8D54-761FAADE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2017-08-29T11:34:00Z</dcterms:created>
  <dcterms:modified xsi:type="dcterms:W3CDTF">2017-11-17T06:40:00Z</dcterms:modified>
</cp:coreProperties>
</file>