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DF9FF" w14:textId="23FEEEFA" w:rsidR="00170773" w:rsidRDefault="00170773" w:rsidP="00374D49">
      <w:r>
        <w:t>«</w:t>
      </w:r>
      <w:r w:rsidR="0042125C">
        <w:t>ТАНЦЕВАЛЬНО-ДВИГАТЕЛЬНАЯ  АКТИВНОСТЬ, КАК СРЕДСТВО   УКРЕПЛЕНИЯ  ЗДОРОВЬЯ ДОШКОЛЬНИКОВ»</w:t>
      </w:r>
    </w:p>
    <w:p w14:paraId="0FD17C39" w14:textId="443A214E" w:rsidR="00BB10BD" w:rsidRDefault="00BB10BD" w:rsidP="0086532F">
      <w:pPr>
        <w:jc w:val="right"/>
      </w:pPr>
      <w:r>
        <w:t>МБДОУ детский сад №9 «Березка»</w:t>
      </w:r>
    </w:p>
    <w:p w14:paraId="051C86CE" w14:textId="4E3E5063" w:rsidR="00BB10BD" w:rsidRDefault="00BB10BD" w:rsidP="0086532F">
      <w:pPr>
        <w:jc w:val="right"/>
      </w:pPr>
      <w:r>
        <w:t>Пгт Ноглики Сахалинской области</w:t>
      </w:r>
    </w:p>
    <w:p w14:paraId="105F0F2B" w14:textId="77777777" w:rsidR="0086532F" w:rsidRDefault="00BB10BD" w:rsidP="0086532F">
      <w:pPr>
        <w:jc w:val="right"/>
      </w:pPr>
      <w:r>
        <w:t xml:space="preserve">Музыкальный руководитель </w:t>
      </w:r>
    </w:p>
    <w:p w14:paraId="479EBE61" w14:textId="7C70D9C3" w:rsidR="00BB10BD" w:rsidRDefault="00BB10BD" w:rsidP="0086532F">
      <w:pPr>
        <w:jc w:val="right"/>
      </w:pPr>
      <w:r>
        <w:t>Чепурина Ольга Николаевна</w:t>
      </w:r>
    </w:p>
    <w:p w14:paraId="78689894" w14:textId="7F08FA63" w:rsidR="00BB10BD" w:rsidRDefault="00BB10BD" w:rsidP="0086532F">
      <w:pPr>
        <w:jc w:val="right"/>
      </w:pPr>
      <w:r>
        <w:t>(высшая квалификационная категория)</w:t>
      </w:r>
    </w:p>
    <w:p w14:paraId="4B1370B2" w14:textId="2CCB04A5" w:rsidR="00374D49" w:rsidRPr="00374D49" w:rsidRDefault="00374D49" w:rsidP="00374D49">
      <w:r w:rsidRPr="00374D49">
        <w:t xml:space="preserve">Современные танцы для детей и взрослых - это, прежде всего, огромный вклад в собственное здоровье. </w:t>
      </w:r>
    </w:p>
    <w:p w14:paraId="6C9E1E2E" w14:textId="77777777" w:rsidR="00CB51BE" w:rsidRDefault="00374D49" w:rsidP="00374D49">
      <w:r w:rsidRPr="00374D49">
        <w:t>Занятия танцами помогают жить с улыбкой, быть оптимистами и всё время пребывать в хорошем настроении.</w:t>
      </w:r>
      <w:r w:rsidR="00CB51BE" w:rsidRPr="00CB51BE">
        <w:t xml:space="preserve"> Танец сопровождал человека всегда. Танцевали короли и простолюдины, аристократы и обитатели рабочих районов. Танцы рождались в академиях, во дворцах, в трущобах.</w:t>
      </w:r>
      <w:r w:rsidR="00CB51BE">
        <w:t xml:space="preserve">             </w:t>
      </w:r>
      <w:r w:rsidR="00CB51BE" w:rsidRPr="00CB51BE">
        <w:t xml:space="preserve"> </w:t>
      </w:r>
    </w:p>
    <w:p w14:paraId="4AA74F1A" w14:textId="77777777" w:rsidR="00CB51BE" w:rsidRDefault="00CB51BE" w:rsidP="00374D49">
      <w:r w:rsidRPr="00CB51BE">
        <w:t xml:space="preserve">Мы танцуем в танцзалах, на дискотеках, на улицах, дома, танцуем в компании и поодиночке…Танцы прекрасно развивают подвижность, координацию движений и гибкость. </w:t>
      </w:r>
      <w:r>
        <w:t xml:space="preserve">                   </w:t>
      </w:r>
    </w:p>
    <w:p w14:paraId="676AF3FA" w14:textId="08F8C4EC" w:rsidR="00CB51BE" w:rsidRDefault="00CB51BE" w:rsidP="00374D49">
      <w:r w:rsidRPr="00CB51BE">
        <w:t>Танцы продлевают жизнь, способствуют поддержанию общего тонуса и позволяют сохранить человеку работоспособность и жизнерадостность до последних дней жизни. Довелось ли вам когда-нибудь повстречать депрессивного танцора на пенсии? Не найдете никогда!</w:t>
      </w:r>
      <w:r>
        <w:t xml:space="preserve"> </w:t>
      </w:r>
    </w:p>
    <w:p w14:paraId="0ECB0030" w14:textId="77777777" w:rsidR="004E5809" w:rsidRDefault="00CB51BE" w:rsidP="00374D49">
      <w:r w:rsidRPr="00CB51BE">
        <w:t xml:space="preserve"> Развитие танцевального искусства напрямую связано с развитием человеческой цивилизации. В каждой стране, у каждой, даже маленькой народности имеется свой национальный танец, способный передать характерные черты народности.</w:t>
      </w:r>
    </w:p>
    <w:p w14:paraId="5E9208F3" w14:textId="77777777" w:rsidR="004E5809" w:rsidRDefault="004E5809" w:rsidP="00374D49">
      <w:r w:rsidRPr="004E5809">
        <w:t xml:space="preserve"> Народные танцы породили полноценное направление в искусстве – хореографию, которая подразделяется на искусство балетное и искусство танцевальное </w:t>
      </w:r>
      <w:r>
        <w:t>.</w:t>
      </w:r>
    </w:p>
    <w:p w14:paraId="12CE1CED" w14:textId="5E1BEDCC" w:rsidR="004E5809" w:rsidRDefault="004E5809" w:rsidP="00374D49">
      <w:r w:rsidRPr="004E5809">
        <w:t xml:space="preserve">  Танцевальное искусство предоставляет широкие возможности для творческого самовыражения личности</w:t>
      </w:r>
      <w:r w:rsidR="0042125C">
        <w:t xml:space="preserve"> ребенка, а в</w:t>
      </w:r>
      <w:r w:rsidRPr="004E5809">
        <w:t xml:space="preserve">изуальное восприятие танца наполняет зрителя энергетикой танцора. </w:t>
      </w:r>
    </w:p>
    <w:p w14:paraId="7E948025" w14:textId="4201D76B" w:rsidR="004E5809" w:rsidRDefault="004E5809" w:rsidP="00374D49">
      <w:r w:rsidRPr="004E5809">
        <w:t xml:space="preserve">Регулярные занятия танцами укрепляют </w:t>
      </w:r>
      <w:r w:rsidR="0042125C">
        <w:t xml:space="preserve"> у детей </w:t>
      </w:r>
      <w:r w:rsidRPr="004E5809">
        <w:t xml:space="preserve">мышцы, формируют телосложение, развивают чувство ритма и пластичность движений, что в конечном итоге положительно влияет на состояние здоровья. </w:t>
      </w:r>
    </w:p>
    <w:p w14:paraId="0AC7CB9E" w14:textId="09928BEA" w:rsidR="004E5809" w:rsidRDefault="004E5809" w:rsidP="00374D49">
      <w:r w:rsidRPr="004E5809">
        <w:t xml:space="preserve">Танцы эффективно тренируют деятельность внутренних органов. Периодические, непиковые нагрузки </w:t>
      </w:r>
      <w:r w:rsidR="0042125C">
        <w:t xml:space="preserve"> в комплексе </w:t>
      </w:r>
      <w:r w:rsidRPr="004E5809">
        <w:t xml:space="preserve">прекрасно воздействуют на кровеносную систему, сердце, лёгкие и дыхательную систему </w:t>
      </w:r>
      <w:r w:rsidR="0042125C">
        <w:t xml:space="preserve"> детей</w:t>
      </w:r>
      <w:r w:rsidRPr="004E5809">
        <w:t xml:space="preserve">. В результате, грипп, бронхит или простудные заболевания в гостях </w:t>
      </w:r>
      <w:r w:rsidR="0042125C">
        <w:t xml:space="preserve">у дошкольника </w:t>
      </w:r>
      <w:r w:rsidRPr="004E5809">
        <w:t>бывают очень редко. Танцами можно бороться даже с астмой.</w:t>
      </w:r>
    </w:p>
    <w:p w14:paraId="632E09FF" w14:textId="04F6714B" w:rsidR="004E5809" w:rsidRDefault="004E5809" w:rsidP="00374D49">
      <w:r w:rsidRPr="004E5809">
        <w:t xml:space="preserve"> Мозг получает мощный заряд энергии. Внутренние механизмы работают слаженно, что позволяет снять напряжение. Пока </w:t>
      </w:r>
      <w:r w:rsidR="0042125C">
        <w:t xml:space="preserve"> ребенок </w:t>
      </w:r>
      <w:r w:rsidRPr="004E5809">
        <w:t>танцуе</w:t>
      </w:r>
      <w:r w:rsidR="0042125C">
        <w:t>т</w:t>
      </w:r>
      <w:r w:rsidRPr="004E5809">
        <w:t>, в голове происходит серьёзная работа</w:t>
      </w:r>
      <w:r w:rsidR="0042125C">
        <w:t>: р</w:t>
      </w:r>
      <w:r w:rsidRPr="004E5809">
        <w:t>анее бездействующие отделы мозга просыпаются</w:t>
      </w:r>
      <w:r w:rsidR="0042125C">
        <w:t>, п</w:t>
      </w:r>
      <w:r w:rsidRPr="004E5809">
        <w:t>равое и левое полушарии начинают действовать синхронно</w:t>
      </w:r>
      <w:r>
        <w:t xml:space="preserve">. </w:t>
      </w:r>
    </w:p>
    <w:p w14:paraId="1C86E8F1" w14:textId="77777777" w:rsidR="004E5809" w:rsidRDefault="004E5809" w:rsidP="00374D49">
      <w:r w:rsidRPr="004E5809">
        <w:t>Танцевальные движения дают нагрузку на все мышцы тела, делая их упругими и сильными  и разрабатывают подвижность суставов.</w:t>
      </w:r>
    </w:p>
    <w:p w14:paraId="40D8EA03" w14:textId="4AF83B8E" w:rsidR="004E5809" w:rsidRDefault="004E5809" w:rsidP="00374D49">
      <w:r w:rsidRPr="004E5809">
        <w:t xml:space="preserve"> Гибкость является неотъемлемым условием здоровья, а танцы требуют большой гибкости тела</w:t>
      </w:r>
      <w:r w:rsidR="0042125C">
        <w:t>, что</w:t>
      </w:r>
      <w:r w:rsidRPr="004E5809">
        <w:t> является неотъемлемым условием здоровья</w:t>
      </w:r>
      <w:r w:rsidR="0042125C">
        <w:t>.</w:t>
      </w:r>
    </w:p>
    <w:p w14:paraId="0AC2D99C" w14:textId="213E3AFD" w:rsidR="004E5809" w:rsidRDefault="004E5809" w:rsidP="00374D49">
      <w:r w:rsidRPr="004E5809">
        <w:lastRenderedPageBreak/>
        <w:t>Танцы не только укрепляют мышечный корсет</w:t>
      </w:r>
      <w:r w:rsidR="0042125C">
        <w:t>.</w:t>
      </w:r>
      <w:r w:rsidRPr="004E5809">
        <w:t xml:space="preserve"> Происходит профилактика  тренировки всех мышц, кистей и пальцев. Танцы развивают силу, заставляя мышцы сопротивляться против собственной массы тела танцора. Многие стили танца</w:t>
      </w:r>
      <w:r w:rsidR="0042125C">
        <w:t xml:space="preserve"> </w:t>
      </w:r>
      <w:r w:rsidRPr="004E5809">
        <w:t>предполагают выполнение прыжков. Прыжки же требуют больших усилий от мышц ног. Поэтому ничуть не удивительно, что танцы развивают силу человека, который занимается ними.</w:t>
      </w:r>
    </w:p>
    <w:p w14:paraId="2A6C48EC" w14:textId="77777777" w:rsidR="004E5809" w:rsidRDefault="004E5809" w:rsidP="00374D49">
      <w:r w:rsidRPr="004E5809">
        <w:t xml:space="preserve"> Органам пищеварительного тракта пользу приносят все танцы, но более всего танец живота и латина. Движения живота выполняют немаловажную роль: происходит массаж внутренних органов, улучшается кровоснабжение, нормализуется работа кишечника. </w:t>
      </w:r>
    </w:p>
    <w:p w14:paraId="5559838B" w14:textId="45B21863" w:rsidR="004E5809" w:rsidRDefault="004E5809" w:rsidP="00374D49">
      <w:r w:rsidRPr="004E5809">
        <w:t>Укрепляет</w:t>
      </w:r>
      <w:r w:rsidR="0042125C">
        <w:t>ся</w:t>
      </w:r>
      <w:r w:rsidRPr="004E5809">
        <w:t xml:space="preserve"> вестибулярный аппарат, что улучшает координацию движений. </w:t>
      </w:r>
    </w:p>
    <w:p w14:paraId="4BFE7A98" w14:textId="59C94822" w:rsidR="004E5809" w:rsidRDefault="004E5809" w:rsidP="00374D49">
      <w:r w:rsidRPr="004E5809">
        <w:t>Танцы укрепляют работу мышц сердца.</w:t>
      </w:r>
      <w:r w:rsidR="0042125C">
        <w:t xml:space="preserve"> У </w:t>
      </w:r>
      <w:r w:rsidRPr="004E5809">
        <w:t xml:space="preserve">тренированного человека мышечные стенки сердца толстые и сильные. Движения под музыку изменяют вязкость крови, разжижают ее, что является профилактикой для отложения холестериновых бляшек. </w:t>
      </w:r>
    </w:p>
    <w:p w14:paraId="7AC50FBF" w14:textId="77777777" w:rsidR="004E5809" w:rsidRDefault="004E5809" w:rsidP="00374D49">
      <w:r w:rsidRPr="004E5809">
        <w:t xml:space="preserve">Регулярные занятия танцами являются хорошим средством для похудения. Движения сжигают лишние калории, мышцы приходят в тонус и фигура приобретает красивый, подтянутый вид. </w:t>
      </w:r>
    </w:p>
    <w:p w14:paraId="5FB07934" w14:textId="0F40E936" w:rsidR="00170773" w:rsidRDefault="004E5809" w:rsidP="00374D49">
      <w:r w:rsidRPr="004E5809">
        <w:t>Физические упражнения повышают выносливость, которая является способностью мышц работать в течение более длительного периода времени без усталости</w:t>
      </w:r>
      <w:r w:rsidR="00170773">
        <w:t xml:space="preserve">. </w:t>
      </w:r>
    </w:p>
    <w:p w14:paraId="2101B485" w14:textId="285FBB6C" w:rsidR="00170773" w:rsidRDefault="00170773" w:rsidP="00170773">
      <w:r w:rsidRPr="00170773">
        <w:t xml:space="preserve">Танцы — это способ выразить себя, и это связано с эмоциональными центрами вашего мозга. Движения в  ритме, под музыку улучшают и душевное состояние </w:t>
      </w:r>
      <w:r w:rsidR="00A204AD">
        <w:t xml:space="preserve"> ребенка</w:t>
      </w:r>
      <w:r w:rsidRPr="00170773">
        <w:t>. Танцы являются отличной профилактикой и способом лечения депрессии и стрессов. Так же, как и выработка эндорфинов, танцы также подавляют кортизол, гормон, ответственный за стресс.</w:t>
      </w:r>
    </w:p>
    <w:p w14:paraId="49B2658D" w14:textId="48E84284" w:rsidR="00170773" w:rsidRDefault="00170773" w:rsidP="00170773">
      <w:r>
        <w:t>В заключении делаем вывод о пользе  танца и его влиянии на организм человека.</w:t>
      </w:r>
    </w:p>
    <w:p w14:paraId="2BA1C428" w14:textId="124CDA39" w:rsidR="00170773" w:rsidRPr="00170773" w:rsidRDefault="00170773" w:rsidP="00170773">
      <w:r>
        <w:t>-</w:t>
      </w:r>
      <w:r w:rsidRPr="00170773">
        <w:t xml:space="preserve"> Улучшение общего физического состояния </w:t>
      </w:r>
    </w:p>
    <w:p w14:paraId="77EEF31E" w14:textId="454BF209" w:rsidR="00170773" w:rsidRPr="00170773" w:rsidRDefault="00170773" w:rsidP="00170773">
      <w:r>
        <w:t>-</w:t>
      </w:r>
      <w:r w:rsidRPr="00170773">
        <w:t>Улучшение состояния сердца и легких</w:t>
      </w:r>
    </w:p>
    <w:p w14:paraId="24F1B5C5" w14:textId="0D911FF6" w:rsidR="00170773" w:rsidRPr="00170773" w:rsidRDefault="00170773" w:rsidP="00170773">
      <w:r>
        <w:t>-</w:t>
      </w:r>
      <w:r w:rsidRPr="00170773">
        <w:t>Увеличение массы и тонуса мышц</w:t>
      </w:r>
    </w:p>
    <w:p w14:paraId="67D70162" w14:textId="1383C7EF" w:rsidR="00170773" w:rsidRPr="00170773" w:rsidRDefault="00170773" w:rsidP="00170773">
      <w:r>
        <w:t>-</w:t>
      </w:r>
      <w:r w:rsidRPr="00170773">
        <w:t>Возможность управлять своим весом</w:t>
      </w:r>
    </w:p>
    <w:p w14:paraId="3E5CFCFF" w14:textId="6468036D" w:rsidR="00170773" w:rsidRPr="00170773" w:rsidRDefault="00170773" w:rsidP="00170773">
      <w:r>
        <w:t>-</w:t>
      </w:r>
      <w:r w:rsidRPr="00170773">
        <w:t xml:space="preserve">Укрепление костей </w:t>
      </w:r>
    </w:p>
    <w:p w14:paraId="106287CC" w14:textId="442894DA" w:rsidR="00170773" w:rsidRPr="00170773" w:rsidRDefault="00170773" w:rsidP="00170773">
      <w:r>
        <w:t>-</w:t>
      </w:r>
      <w:r w:rsidRPr="00170773">
        <w:t>Выработка четкой координации движений</w:t>
      </w:r>
    </w:p>
    <w:p w14:paraId="7341579D" w14:textId="77777777" w:rsidR="00170773" w:rsidRDefault="00170773" w:rsidP="00170773">
      <w:r>
        <w:t>-</w:t>
      </w:r>
      <w:r w:rsidRPr="00170773">
        <w:t>Придание телу гибкости, ловкости и внутренней силы</w:t>
      </w:r>
    </w:p>
    <w:p w14:paraId="7A099341" w14:textId="6611D68A" w:rsidR="00CB28FA" w:rsidRPr="00CB28FA" w:rsidRDefault="00CB28FA" w:rsidP="00CB28FA">
      <w:r w:rsidRPr="00CB28FA">
        <w:t xml:space="preserve">  На эмоциональное состояние </w:t>
      </w:r>
      <w:r w:rsidR="00A204AD">
        <w:t xml:space="preserve"> ребенка </w:t>
      </w:r>
      <w:r w:rsidRPr="00CB28FA">
        <w:t>танец влияет следующим образом:</w:t>
      </w:r>
    </w:p>
    <w:p w14:paraId="5C631B39" w14:textId="65D17416" w:rsidR="00CB28FA" w:rsidRPr="00CB28FA" w:rsidRDefault="00CB28FA" w:rsidP="00CB28FA">
      <w:r>
        <w:t>-</w:t>
      </w:r>
      <w:r w:rsidRPr="00CB28FA">
        <w:t>Улучшение эмоционального состояния в целом</w:t>
      </w:r>
    </w:p>
    <w:p w14:paraId="61184839" w14:textId="2F5F6A47" w:rsidR="00CB28FA" w:rsidRPr="00CB28FA" w:rsidRDefault="00CB28FA" w:rsidP="00CB28FA">
      <w:r>
        <w:t>-</w:t>
      </w:r>
      <w:r w:rsidRPr="00CB28FA">
        <w:t>Повышение самооценки</w:t>
      </w:r>
    </w:p>
    <w:p w14:paraId="7B97AFD5" w14:textId="7A7CEA0D" w:rsidR="00CB28FA" w:rsidRPr="00CB28FA" w:rsidRDefault="00CB28FA" w:rsidP="00CB28FA">
      <w:r>
        <w:t>-</w:t>
      </w:r>
      <w:r w:rsidRPr="00CB28FA">
        <w:t>Восприятие жизни с совершенно новых положительных сторон</w:t>
      </w:r>
    </w:p>
    <w:p w14:paraId="05418B9F" w14:textId="252BE0C5" w:rsidR="00CB28FA" w:rsidRPr="00CB28FA" w:rsidRDefault="00CB28FA" w:rsidP="00CB28FA">
      <w:r>
        <w:t>-</w:t>
      </w:r>
      <w:r w:rsidRPr="00CB28FA">
        <w:t>Повышение уверенности в себе и самоуважения</w:t>
      </w:r>
    </w:p>
    <w:p w14:paraId="12DF8CE8" w14:textId="005635D1" w:rsidR="002D55D0" w:rsidRDefault="00170773" w:rsidP="00170773">
      <w:r w:rsidRPr="00170773">
        <w:t>Занятие танцами имеет массу положительных сторон, а главное танцы – это новые ощущения и новые открытия</w:t>
      </w:r>
      <w:r w:rsidR="00A204AD" w:rsidRPr="00A204AD">
        <w:t xml:space="preserve"> </w:t>
      </w:r>
      <w:r w:rsidR="00A204AD">
        <w:t>.</w:t>
      </w:r>
      <w:r w:rsidR="00A204AD" w:rsidRPr="00A204AD">
        <w:t>Не зря говорят: «Движение — это жизнь».</w:t>
      </w:r>
    </w:p>
    <w:p w14:paraId="6CF70CD8" w14:textId="77777777" w:rsidR="004E5809" w:rsidRDefault="004E5809" w:rsidP="00374D49"/>
    <w:sectPr w:rsidR="004E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D0"/>
    <w:rsid w:val="00170773"/>
    <w:rsid w:val="002D55D0"/>
    <w:rsid w:val="00374D49"/>
    <w:rsid w:val="0042125C"/>
    <w:rsid w:val="004E5809"/>
    <w:rsid w:val="0086532F"/>
    <w:rsid w:val="00A204AD"/>
    <w:rsid w:val="00BB10BD"/>
    <w:rsid w:val="00CB28FA"/>
    <w:rsid w:val="00C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2B54"/>
  <w15:chartTrackingRefBased/>
  <w15:docId w15:val="{92CC85D6-B806-4650-9631-EC097035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Чепурина</dc:creator>
  <cp:keywords/>
  <dc:description/>
  <cp:lastModifiedBy>Ольга Чепурина</cp:lastModifiedBy>
  <cp:revision>8</cp:revision>
  <dcterms:created xsi:type="dcterms:W3CDTF">2020-03-13T00:52:00Z</dcterms:created>
  <dcterms:modified xsi:type="dcterms:W3CDTF">2020-04-13T03:05:00Z</dcterms:modified>
</cp:coreProperties>
</file>