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F1" w:rsidRDefault="006C43D8" w:rsidP="00970CF1">
      <w:pPr>
        <w:spacing w:after="133"/>
        <w:ind w:right="29"/>
        <w:jc w:val="center"/>
        <w:rPr>
          <w:b/>
          <w:color w:val="auto"/>
          <w:sz w:val="32"/>
          <w:szCs w:val="32"/>
        </w:rPr>
      </w:pPr>
      <w:r w:rsidRPr="00970CF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Мое педагогическое кредо</w:t>
      </w:r>
    </w:p>
    <w:p w:rsidR="00970CF1" w:rsidRPr="00970CF1" w:rsidRDefault="00970CF1" w:rsidP="00970CF1">
      <w:pPr>
        <w:spacing w:after="133"/>
        <w:ind w:right="29"/>
        <w:jc w:val="center"/>
        <w:rPr>
          <w:b/>
          <w:color w:val="auto"/>
          <w:sz w:val="32"/>
          <w:szCs w:val="32"/>
        </w:rPr>
      </w:pPr>
    </w:p>
    <w:p w:rsidR="004F45E4" w:rsidRPr="00AE7730" w:rsidRDefault="006C43D8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Я, Круглов Олег Владиславович, педаг</w:t>
      </w:r>
      <w:r w:rsidR="008F414A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ог дополнительного образования Д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ЮЦ «Планетарий».</w:t>
      </w:r>
    </w:p>
    <w:p w:rsidR="004F45E4" w:rsidRPr="00AE7730" w:rsidRDefault="00BF489E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Как представляли древние люди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мироустройство на трех китах, так и моя педагогическая деятельность имеет три точки опоры: это любовь к авиации, любовь к детям и развитие современной авиации через воплощенную детскую мечту. Любовь к авиации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зародилась ещё в 4 года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огда я с родителями впервые л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етел на Ил-18 в Алма-Ату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летним солнечным днем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 я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был просто зачарован проплывающими внизу облаками и пейзажами. Понятно, что после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этого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любимыми игрушками стали самолёты. А когда я перешагнул порог авиамодел</w:t>
      </w:r>
      <w:r w:rsidR="008F414A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ьного кружка </w:t>
      </w:r>
      <w:proofErr w:type="spellStart"/>
      <w:r w:rsidR="008F414A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блСЮТ</w:t>
      </w:r>
      <w:proofErr w:type="spellEnd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Омска,</w:t>
      </w:r>
      <w:r w:rsidR="006C43D8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куда меня привел школьный друг, понял, что это — моё!</w:t>
      </w:r>
    </w:p>
    <w:p w:rsidR="004F45E4" w:rsidRPr="00AE7730" w:rsidRDefault="006C43D8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кружк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 соревнования, победы и неудачи стали самыми интересным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и событиями в моей жизни. Всему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учил и п</w:t>
      </w:r>
      <w:r w:rsidR="008F414A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могал нам руководитель кружка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Зайцев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Б.И.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 один из старейших авиам</w:t>
      </w:r>
      <w:r w:rsidR="008F414A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оделистов г. Омска. С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вой богатейший опыт он передал не одному поколению.</w:t>
      </w:r>
    </w:p>
    <w:p w:rsidR="004F45E4" w:rsidRPr="00AE7730" w:rsidRDefault="006C43D8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Многие е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воспитанники стали лётчиками,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инженерами, авиатехниками. И я после окончания школы поступил на 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самолётостроительный факультет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Новосибирского электротехнического института (НЭТИ)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 Там увлекся дельтапланеризмом</w:t>
      </w:r>
      <w:r w:rsidRPr="00AE7730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2192" cy="12198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F45E4" w:rsidRPr="00AE7730" w:rsidRDefault="006C43D8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института и армии я работал инженером-конструктором в </w:t>
      </w:r>
      <w:proofErr w:type="spellStart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ГипроНИИАвиаПроме</w:t>
      </w:r>
      <w:proofErr w:type="spellEnd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Занимался разработкой и проектированием нестандартного оборудования для авиационной промышленности.</w:t>
      </w:r>
    </w:p>
    <w:p w:rsidR="004F45E4" w:rsidRPr="00AE7730" w:rsidRDefault="006C43D8" w:rsidP="00970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в детском доме я начал инструктором по труду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потом 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педагогом дополнительного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образования. С детского дома всё и началось!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Следующая точка опоры — любовь к детям.</w:t>
      </w:r>
    </w:p>
    <w:p w:rsidR="00BF489E" w:rsidRPr="00AE7730" w:rsidRDefault="00C13882" w:rsidP="00970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Изначально предполагалось реш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ить задачи по орга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низации детского досуга, а такж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 детям прививались качества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необходимые для дальнейшей самостоятельной жизни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акие, как трудолюбие, усидчивость,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любознательность, умение работать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коллективе, умение ставить перед собой цели и достигать их. В кружке занимались дети от 7 до 17 лет. Они участвовали в авиамодельных соревнованиях различных уровней, получа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ли разряды, а также демонстриров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али свои модели на различных ярмарках, выставках и праздниках.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Дети детского дома находятся в нек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отор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ой изоляции, откуда выбраться совсем н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просто. А смена о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становки еще не означает 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смену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окружения. И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когда они выходят из детского дома, 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 приспособленны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реальной 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жизни,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приученные </w:t>
      </w:r>
      <w:r w:rsidRPr="00AE7730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6D3A808" wp14:editId="70E20F33">
            <wp:extent cx="73152" cy="79293"/>
            <wp:effectExtent l="0" t="0" r="0" b="0"/>
            <wp:docPr id="1260" name="Picture 1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Picture 1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самостоятельности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многого не знающие и не понимающие, они прос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ломаются и оказываются в большинстве сл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учаев за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бортом полноценно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й человеческой ж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изни.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Бернард Шоу заметил: «Если просто учить чему-нибудь человека, он никог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 ничему не научится. Учение – это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активный процесс, и мы учимся на делах».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Не секрет, что сегодня интерес к техническим видам творчества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частности к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авиамоделизм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у, угасает,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 это есть ряд объективных причин. Одна из них совершенно очевидна и закономерна. Город застраивается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найти подходящую свободную площадку для запуска свободнолетающей </w:t>
      </w:r>
      <w:r w:rsidR="00C13882" w:rsidRPr="00AE7730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модели очень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трудно. Соревнования приходится проводить далеко за городской чертой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то снижает популярность авиамоделизма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AE7730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12816C1" wp14:editId="49FDB378">
            <wp:extent cx="12192" cy="6099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решения этой проблемы в кружке разрабатываются и делаются модели, способные безопасно летать в черте города на небольших пло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щ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адках (стадионах, площадях, скверах, во дворах). Это легкие пенопластовые план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 с 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раскладным крылом,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ма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хол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ты</w:t>
      </w:r>
      <w:proofErr w:type="spellEnd"/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кордовые </w:t>
      </w:r>
      <w:proofErr w:type="spellStart"/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электролёты</w:t>
      </w:r>
      <w:proofErr w:type="spellEnd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Кордовая модель </w:t>
      </w:r>
      <w:proofErr w:type="spellStart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электрол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та</w:t>
      </w:r>
      <w:proofErr w:type="spellEnd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имеет ряд преимуществ перед аналогом с двига</w:t>
      </w:r>
      <w:r w:rsidR="00C13882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те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лем внутреннего сгорания: низ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кий уровень шума, </w:t>
      </w:r>
      <w:proofErr w:type="spellStart"/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экологичность</w:t>
      </w:r>
      <w:proofErr w:type="spellEnd"/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простота и безопасность в эксплуатации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делает их привлекательными для начинающих авиамоделистов. Эти инновации были отмеч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ены на выставках и конкурсах д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иплом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ами и сертификатами. Вот здесь мы под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ходим к последней точке опоры развитие современной авиации через воплощенную детскую мечту.</w:t>
      </w:r>
    </w:p>
    <w:p w:rsidR="0025395C" w:rsidRPr="00AE7730" w:rsidRDefault="00BF489E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Стремительно меняется наш окружающий мир. А авиация довольно консервативна, так как лю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бое нов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шество связано с риском. Авиамоделирование дает возможность экспериментировать. Кто бы не мечтал, стоя в автомобильной пробке, подняться 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над дорогой и через несколько м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ин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ут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оказаться в нужном месте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?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Скажите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«А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бсурд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!»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?</w:t>
      </w:r>
    </w:p>
    <w:p w:rsidR="00BF489E" w:rsidRPr="00AE7730" w:rsidRDefault="0025395C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В начале прошлого века одну из американских школ посетил весьма почтенный епископ Объединенной церкви Братьев.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Преосвященный говорил директору школы:</w:t>
      </w:r>
    </w:p>
    <w:p w:rsidR="00BF489E" w:rsidRPr="00AE7730" w:rsidRDefault="0025395C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Насколько я понимаю, человечество не может открыть ни одного нового фундаментального закона природы; поэтому вам следует основной упор в преподавании делать не на науку, а на богословие...</w:t>
      </w:r>
    </w:p>
    <w:p w:rsidR="00BF489E" w:rsidRPr="00AE7730" w:rsidRDefault="0025395C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Но я думаю иначе, - возразил директор, - просто наука еще слишком мало знает. И я убежден, что когда-нибудь она даст человеку возможность летать подобно птице.</w:t>
      </w:r>
    </w:p>
    <w:p w:rsidR="00BF489E" w:rsidRPr="00AE7730" w:rsidRDefault="0025395C" w:rsidP="00970C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Епископ страш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но разгневался:</w:t>
      </w:r>
    </w:p>
    <w:p w:rsidR="00BF489E" w:rsidRPr="00AE7730" w:rsidRDefault="0025395C" w:rsidP="00970C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BF489E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За эти слова вы будете вечно гореть в аду!..</w:t>
      </w:r>
    </w:p>
    <w:p w:rsidR="00BF489E" w:rsidRPr="00AE7730" w:rsidRDefault="00BF489E" w:rsidP="00970C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Епископа звали Мильтон Райт. Он был отцом... братьев Райт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– первых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американцев, построивших самолет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полетевших на нем.</w:t>
      </w:r>
      <w:r w:rsidR="0025395C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BF489E" w:rsidRPr="00AE7730" w:rsidRDefault="00BF489E" w:rsidP="00970C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Современные материалы и технологии открывают огромные перспективы для создания новых видов воздушного транспорта. Это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летающие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автомобили, в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оздушные велосипеды (</w:t>
      </w:r>
      <w:proofErr w:type="spellStart"/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мускулолёт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proofErr w:type="spellEnd"/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махолёты</w:t>
      </w:r>
      <w:proofErr w:type="spellEnd"/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т.д. Хотя Леонардо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 В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инч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говорил: «Человек полетит, опираясь не на силу своих 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мускулов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 а на силу знаний!»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результаты произведённых расч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тов на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ЭВМ в 70-е годы показали невозможность полетов на мускульной силе человека, однако, </w:t>
      </w:r>
      <w:proofErr w:type="spellStart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мускулолёт</w:t>
      </w:r>
      <w:proofErr w:type="spellEnd"/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«Дедал» установил рекорд, пролетев 315 км за 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ас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. 54 мин.</w:t>
      </w:r>
    </w:p>
    <w:p w:rsidR="00BF489E" w:rsidRPr="00AE7730" w:rsidRDefault="00BF489E" w:rsidP="00970C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Реб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нок не так консервативен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как взрослый. Создание экспериментальной модели, на которой можно отработать новые технологии и принципы, достаточно безопасно и относительно малобюджетно. А главное полученный поло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жительный результат может развит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ься в революционное научно-техниче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ское решение. А почему бы нет?</w:t>
      </w:r>
    </w:p>
    <w:p w:rsidR="00BF489E" w:rsidRPr="00AE7730" w:rsidRDefault="00BF489E" w:rsidP="00970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Реализовать данную педагогическую модель удается сегодня, будучи педагогом ДЮЦ «Планетарий». Работа с детьми ве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ла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A84A84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ь 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970CF1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площадках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4A84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Сибирского</w:t>
      </w:r>
      <w:r w:rsidR="00A84A84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CA364B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НИИ</w:t>
      </w:r>
      <w:r w:rsidR="00A84A84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A84A84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авиации</w:t>
      </w:r>
      <w:r w:rsidR="00A84A84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A84A84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им</w:t>
      </w:r>
      <w:r w:rsidR="00CA364B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С.А. </w:t>
      </w:r>
      <w:proofErr w:type="gramStart"/>
      <w:r w:rsidR="00CA364B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Чаплыгина,  Областного</w:t>
      </w:r>
      <w:proofErr w:type="gramEnd"/>
      <w:r w:rsidR="00CA364B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центра Развития творчества детей и юношества, Большого  </w:t>
      </w:r>
      <w:r w:rsidR="00CA364B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новосибирского</w:t>
      </w:r>
      <w:r w:rsidR="00CA364B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CA364B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планетария и</w:t>
      </w:r>
      <w:r w:rsidR="00CA364B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CA364B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4A84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Аэрокосмического</w:t>
      </w:r>
      <w:r w:rsidR="00A84A84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A84A84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лицея</w:t>
      </w:r>
      <w:r w:rsidR="00A84A84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A84A84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имени</w:t>
      </w:r>
      <w:r w:rsidR="00A84A84" w:rsidRPr="00AE773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Ю.В. </w:t>
      </w:r>
      <w:r w:rsidR="00A84A84" w:rsidRPr="00AE773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Кондратюка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Само расположение мастерской в </w:t>
      </w:r>
      <w:r w:rsidR="00CA364B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СибНИА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огромным и</w:t>
      </w:r>
      <w:r w:rsidR="00CA364B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сторическим прошлым ко многому обязывало. Рядом располагались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уникальные цеха-лаборатории, в которых </w:t>
      </w:r>
      <w:r w:rsidR="00CA364B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испытывались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современные летательны</w:t>
      </w:r>
      <w:r w:rsidR="00CA364B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 аппараты. Здесь получили пут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евку в жизнь Ту-144, Буран (многоразовый спускаемый аппарат), Су</w:t>
      </w:r>
      <w:r w:rsidR="00CA364B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27 и другие всемирно известные летательные аппараты. Тут </w:t>
      </w:r>
      <w:r w:rsidR="00970CF1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был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момент профорие</w:t>
      </w:r>
      <w:r w:rsidR="00970CF1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тации, т.к. институт очень заин</w:t>
      </w:r>
      <w:r w:rsidR="00970CF1"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AE7730">
        <w:rPr>
          <w:rFonts w:ascii="Times New Roman" w:eastAsia="Times New Roman" w:hAnsi="Times New Roman" w:cs="Times New Roman"/>
          <w:color w:val="auto"/>
          <w:sz w:val="28"/>
          <w:szCs w:val="28"/>
        </w:rPr>
        <w:t>ересован в молодых кадрах.</w:t>
      </w:r>
    </w:p>
    <w:p w:rsidR="00BF489E" w:rsidRPr="00AE7730" w:rsidRDefault="00BF489E" w:rsidP="00970C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Чувствую поддержку от планетария и </w:t>
      </w:r>
      <w:r w:rsidR="00970CF1" w:rsidRPr="00AE7730">
        <w:rPr>
          <w:rFonts w:ascii="Times New Roman" w:hAnsi="Times New Roman" w:cs="Times New Roman"/>
          <w:color w:val="auto"/>
          <w:sz w:val="28"/>
          <w:szCs w:val="28"/>
        </w:rPr>
        <w:t>лицея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в своих начинаниях. На соревнованиях </w:t>
      </w:r>
      <w:r w:rsidR="00970CF1" w:rsidRPr="00AE7730">
        <w:rPr>
          <w:rFonts w:ascii="Times New Roman" w:hAnsi="Times New Roman" w:cs="Times New Roman"/>
          <w:color w:val="auto"/>
          <w:sz w:val="28"/>
          <w:szCs w:val="28"/>
        </w:rPr>
        <w:t>ребята выступают одной командой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>. И горесть от поражений</w:t>
      </w:r>
      <w:r w:rsidR="00970CF1" w:rsidRPr="00AE773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и радость побед пережива</w:t>
      </w:r>
      <w:r w:rsidR="00970CF1" w:rsidRPr="00AE7730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вместе. Мы создаём адаптированные к городу авиамодели: кордовые электролё1 ы, самолёты с мягким крылом, лёгкие пенопластовые модели, водяные </w:t>
      </w:r>
      <w:r w:rsidR="00970CF1" w:rsidRPr="00AE7730">
        <w:rPr>
          <w:rFonts w:ascii="Times New Roman" w:hAnsi="Times New Roman" w:cs="Times New Roman"/>
          <w:color w:val="auto"/>
          <w:sz w:val="28"/>
          <w:szCs w:val="28"/>
        </w:rPr>
        <w:t>ракеты и многое другое.</w:t>
      </w:r>
    </w:p>
    <w:p w:rsidR="00BF489E" w:rsidRPr="00AE7730" w:rsidRDefault="00970CF1" w:rsidP="00EF02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hAnsi="Times New Roman" w:cs="Times New Roman"/>
          <w:color w:val="auto"/>
          <w:sz w:val="28"/>
          <w:szCs w:val="28"/>
        </w:rPr>
        <w:t>К махолёт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большинство специалистов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относятся очень с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кептически, 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хотя в природе 90 </w:t>
      </w:r>
      <w:r w:rsidRPr="00AE773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%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видов жив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>ых организмов обладают способностью машущего полета. Большинство из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них 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>– насекомые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Был разработан </w:t>
      </w:r>
      <w:proofErr w:type="spellStart"/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>махолёт</w:t>
      </w:r>
      <w:proofErr w:type="spellEnd"/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новой конструкции, на котором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мой воспитанник Сыроквашин Саша занял 1 м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>есто на чемпионате России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>. Время полёта составило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1,5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мину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ты. Кстати, этот 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рекорд 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>до сих пор не побит.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Этот  </w:t>
      </w:r>
      <w:proofErr w:type="spellStart"/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>махолёт</w:t>
      </w:r>
      <w:proofErr w:type="spellEnd"/>
      <w:proofErr w:type="gramEnd"/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был представлен</w:t>
      </w:r>
      <w:bookmarkStart w:id="0" w:name="_GoBack"/>
      <w:bookmarkEnd w:id="0"/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EF02F1" w:rsidRPr="00AE7730">
        <w:rPr>
          <w:rFonts w:ascii="Times New Roman" w:hAnsi="Times New Roman"/>
          <w:bCs/>
          <w:color w:val="auto"/>
          <w:sz w:val="28"/>
          <w:szCs w:val="28"/>
        </w:rPr>
        <w:t xml:space="preserve">21-ом Московском международном Салоне изобретений и инновационных технологий «Архимед» в 2018 году, где мы получили Серебряную медаль, а позже 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было получено </w:t>
      </w:r>
      <w:r w:rsidR="008E5ADC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со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авторс</w:t>
      </w:r>
      <w:r w:rsidR="008E5ADC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тве с воспитанником </w:t>
      </w:r>
      <w:proofErr w:type="spellStart"/>
      <w:r w:rsidR="008E5ADC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Тюликовым</w:t>
      </w:r>
      <w:proofErr w:type="spellEnd"/>
      <w:r w:rsidR="008E5ADC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Иваном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свидетельство от РОСПАТЕНТА</w:t>
      </w:r>
      <w:r w:rsidR="008E5ADC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(Патент №183581)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BF489E" w:rsidRPr="00AE7730" w:rsidRDefault="00970CF1" w:rsidP="00970C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hAnsi="Times New Roman" w:cs="Times New Roman"/>
          <w:color w:val="auto"/>
          <w:sz w:val="28"/>
          <w:szCs w:val="28"/>
        </w:rPr>
        <w:t>Всё созданное вокруг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нас</w:t>
      </w:r>
      <w:r w:rsidR="008E5ADC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– чья-то 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>воплотившаяся мечта</w:t>
      </w:r>
      <w:r w:rsidR="008E5ADC" w:rsidRPr="00AE773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и моя задача</w:t>
      </w:r>
      <w:r w:rsidR="008E5ADC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– зародить </w:t>
      </w:r>
      <w:r w:rsidR="00BF489E" w:rsidRPr="00AE7730">
        <w:rPr>
          <w:rFonts w:ascii="Times New Roman" w:hAnsi="Times New Roman" w:cs="Times New Roman"/>
          <w:color w:val="auto"/>
          <w:sz w:val="28"/>
          <w:szCs w:val="28"/>
        </w:rPr>
        <w:t>мечту в детских умах.</w:t>
      </w:r>
    </w:p>
    <w:p w:rsidR="00BF489E" w:rsidRPr="00AE7730" w:rsidRDefault="00BF489E" w:rsidP="00EF02F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730">
        <w:rPr>
          <w:rFonts w:ascii="Times New Roman" w:hAnsi="Times New Roman" w:cs="Times New Roman"/>
          <w:color w:val="auto"/>
          <w:sz w:val="28"/>
          <w:szCs w:val="28"/>
        </w:rPr>
        <w:t>Восточный мудрец сказал: «Мечта — это как дорога.</w:t>
      </w:r>
      <w:r w:rsidR="00EF02F1" w:rsidRPr="00AE77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730">
        <w:rPr>
          <w:rFonts w:ascii="Times New Roman" w:hAnsi="Times New Roman" w:cs="Times New Roman"/>
          <w:color w:val="auto"/>
          <w:sz w:val="28"/>
          <w:szCs w:val="28"/>
        </w:rPr>
        <w:t>Не было и тропы, а пошли люди и стала дорога!»</w:t>
      </w:r>
    </w:p>
    <w:p w:rsidR="00BF489E" w:rsidRDefault="00BF489E">
      <w:pPr>
        <w:spacing w:after="481" w:line="350" w:lineRule="auto"/>
        <w:ind w:left="4" w:firstLine="1200"/>
      </w:pPr>
    </w:p>
    <w:sectPr w:rsidR="00BF489E">
      <w:pgSz w:w="11904" w:h="16829"/>
      <w:pgMar w:top="1440" w:right="595" w:bottom="1440" w:left="1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6pt;height:2.2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D7F04A7"/>
    <w:multiLevelType w:val="hybridMultilevel"/>
    <w:tmpl w:val="4682529A"/>
    <w:lvl w:ilvl="0" w:tplc="4E6602A4">
      <w:start w:val="1"/>
      <w:numFmt w:val="bullet"/>
      <w:lvlText w:val="•"/>
      <w:lvlPicBulletId w:val="0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A4D77E">
      <w:start w:val="1"/>
      <w:numFmt w:val="bullet"/>
      <w:lvlText w:val="o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9A69B2">
      <w:start w:val="1"/>
      <w:numFmt w:val="bullet"/>
      <w:lvlText w:val="▪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F63692">
      <w:start w:val="1"/>
      <w:numFmt w:val="bullet"/>
      <w:lvlText w:val="•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F2A7B0">
      <w:start w:val="1"/>
      <w:numFmt w:val="bullet"/>
      <w:lvlText w:val="o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C882E2">
      <w:start w:val="1"/>
      <w:numFmt w:val="bullet"/>
      <w:lvlText w:val="▪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2268C4">
      <w:start w:val="1"/>
      <w:numFmt w:val="bullet"/>
      <w:lvlText w:val="•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C2A744">
      <w:start w:val="1"/>
      <w:numFmt w:val="bullet"/>
      <w:lvlText w:val="o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E4CB74">
      <w:start w:val="1"/>
      <w:numFmt w:val="bullet"/>
      <w:lvlText w:val="▪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E4"/>
    <w:rsid w:val="0025395C"/>
    <w:rsid w:val="004F45E4"/>
    <w:rsid w:val="006C43D8"/>
    <w:rsid w:val="008E5ADC"/>
    <w:rsid w:val="008F414A"/>
    <w:rsid w:val="00970CF1"/>
    <w:rsid w:val="00A84A84"/>
    <w:rsid w:val="00AE7730"/>
    <w:rsid w:val="00BF489E"/>
    <w:rsid w:val="00C13882"/>
    <w:rsid w:val="00CA364B"/>
    <w:rsid w:val="00E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1853B-9203-4394-AE75-0F564176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dcterms:created xsi:type="dcterms:W3CDTF">2020-11-09T23:58:00Z</dcterms:created>
  <dcterms:modified xsi:type="dcterms:W3CDTF">2020-11-10T05:21:00Z</dcterms:modified>
</cp:coreProperties>
</file>