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F076" w14:textId="77777777" w:rsidR="000B483A" w:rsidRPr="00F12E67" w:rsidRDefault="000B483A" w:rsidP="000B4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12E67">
        <w:rPr>
          <w:rFonts w:ascii="Times New Roman" w:eastAsia="Courier New" w:hAnsi="Times New Roman" w:cs="Times New Roman"/>
          <w:iCs/>
          <w:color w:val="000000" w:themeColor="text1"/>
          <w:sz w:val="28"/>
          <w:szCs w:val="28"/>
          <w:lang w:eastAsia="ru-RU"/>
        </w:rPr>
        <w:t>Областное государственное казённое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</w:t>
      </w:r>
    </w:p>
    <w:p w14:paraId="5F92957D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57DC637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529D6D8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123CC0D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557CF4F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24B8F992" w14:textId="77777777" w:rsidR="000B483A" w:rsidRPr="00F12E67" w:rsidRDefault="000B483A" w:rsidP="000B483A">
      <w:pPr>
        <w:shd w:val="clear" w:color="auto" w:fill="FFFFFF"/>
        <w:tabs>
          <w:tab w:val="left" w:pos="1860"/>
          <w:tab w:val="center" w:pos="5587"/>
        </w:tabs>
        <w:spacing w:after="0" w:line="288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F12E6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Сценарий </w:t>
      </w:r>
    </w:p>
    <w:p w14:paraId="674B1C3F" w14:textId="77777777" w:rsidR="000B483A" w:rsidRPr="00F12E67" w:rsidRDefault="000B483A" w:rsidP="000B483A">
      <w:pPr>
        <w:shd w:val="clear" w:color="auto" w:fill="FFFFFF"/>
        <w:tabs>
          <w:tab w:val="left" w:pos="1860"/>
          <w:tab w:val="center" w:pos="5587"/>
        </w:tabs>
        <w:spacing w:after="0" w:line="288" w:lineRule="atLeast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F12E6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Нового года </w:t>
      </w:r>
      <w:r w:rsidR="00DD5F70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по мотивам сказки «Летучий корабль»</w:t>
      </w:r>
    </w:p>
    <w:p w14:paraId="47877E4B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14:paraId="3404E22E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A65DDDF" w14:textId="77777777" w:rsidR="000B483A" w:rsidRPr="00F12E67" w:rsidRDefault="000B483A" w:rsidP="000B483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2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Авторская разработка</w:t>
      </w:r>
    </w:p>
    <w:p w14:paraId="70FD81B6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8660AD1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DB9DCC1" w14:textId="77777777" w:rsidR="000B483A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E569003" w14:textId="77777777" w:rsidR="000B483A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9DF89E6" w14:textId="77777777" w:rsidR="000B483A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FBA08FC" w14:textId="77777777" w:rsidR="000B483A" w:rsidRPr="00F12E67" w:rsidRDefault="000B483A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EF76983" w14:textId="77777777" w:rsidR="000B483A" w:rsidRDefault="00354AA7" w:rsidP="000B483A">
      <w:pPr>
        <w:spacing w:after="0" w:line="240" w:lineRule="auto"/>
        <w:ind w:left="637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</w:t>
      </w:r>
      <w:r w:rsidR="000B483A" w:rsidRPr="00F12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14:paraId="3497A8BF" w14:textId="77777777" w:rsidR="000B483A" w:rsidRPr="00F12E67" w:rsidRDefault="000B483A" w:rsidP="000B483A">
      <w:pPr>
        <w:tabs>
          <w:tab w:val="left" w:pos="2445"/>
        </w:tabs>
        <w:spacing w:after="0" w:line="240" w:lineRule="auto"/>
        <w:ind w:left="637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9317F47" w14:textId="77777777" w:rsidR="000B483A" w:rsidRPr="00F12E67" w:rsidRDefault="000B483A" w:rsidP="000B483A">
      <w:pPr>
        <w:spacing w:after="0" w:line="240" w:lineRule="auto"/>
        <w:ind w:left="637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12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учитель-логопед</w:t>
      </w:r>
    </w:p>
    <w:p w14:paraId="3AECA31B" w14:textId="77777777" w:rsidR="000B483A" w:rsidRDefault="000B483A" w:rsidP="000B483A">
      <w:pPr>
        <w:tabs>
          <w:tab w:val="left" w:pos="2445"/>
        </w:tabs>
        <w:spacing w:after="0" w:line="240" w:lineRule="auto"/>
        <w:ind w:left="637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12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Седанова Е.В.</w:t>
      </w:r>
    </w:p>
    <w:p w14:paraId="233A1442" w14:textId="77777777" w:rsidR="000B483A" w:rsidRPr="00F12E67" w:rsidRDefault="000B483A" w:rsidP="000B483A">
      <w:pPr>
        <w:tabs>
          <w:tab w:val="left" w:pos="2445"/>
        </w:tabs>
        <w:spacing w:after="0" w:line="240" w:lineRule="auto"/>
        <w:ind w:left="637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12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14:paraId="0627EC77" w14:textId="77777777" w:rsidR="000B483A" w:rsidRDefault="000B483A" w:rsidP="000B483A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4A74575" w14:textId="77777777" w:rsidR="006B5CB2" w:rsidRPr="00F12E67" w:rsidRDefault="006B5CB2" w:rsidP="000B483A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0206421" w14:textId="77777777" w:rsidR="006B5CB2" w:rsidRDefault="006B5CB2" w:rsidP="000B483A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5AE42E5" w14:textId="77777777" w:rsidR="006B5CB2" w:rsidRDefault="006B5CB2" w:rsidP="000B483A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9491D2A" w14:textId="6A1DBD3B" w:rsidR="000B483A" w:rsidRPr="00F12E67" w:rsidRDefault="000B483A" w:rsidP="000B483A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Ульяновск</w:t>
      </w:r>
      <w:r w:rsidR="00DD5F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202</w:t>
      </w:r>
      <w:r w:rsidR="00721C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DD5F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г. </w:t>
      </w:r>
    </w:p>
    <w:p w14:paraId="24F0A329" w14:textId="77777777" w:rsidR="00DD5F70" w:rsidRDefault="000B483A" w:rsidP="00DD5F70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Сценарий </w:t>
      </w:r>
      <w:r w:rsidR="00DD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</w:t>
      </w: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D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мотивам сказки</w:t>
      </w: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5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«Летучий корабль»</w:t>
      </w:r>
    </w:p>
    <w:p w14:paraId="3EB019A3" w14:textId="77777777" w:rsidR="00DD5F70" w:rsidRDefault="00DD5F70" w:rsidP="00DD5F70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44F78" w14:textId="77777777" w:rsidR="00DD5F70" w:rsidRDefault="00DD5F70" w:rsidP="00DD5F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F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="000B483A" w:rsidRPr="00DD5F70">
        <w:rPr>
          <w:rFonts w:ascii="Times New Roman" w:hAnsi="Times New Roman" w:cs="Times New Roman"/>
          <w:b/>
          <w:sz w:val="28"/>
          <w:szCs w:val="28"/>
          <w:lang w:eastAsia="ru-RU"/>
        </w:rPr>
        <w:t>ель</w:t>
      </w:r>
      <w:r w:rsidR="000B483A" w:rsidRPr="00DD5F70">
        <w:rPr>
          <w:rFonts w:ascii="Times New Roman" w:hAnsi="Times New Roman" w:cs="Times New Roman"/>
          <w:sz w:val="28"/>
          <w:szCs w:val="28"/>
          <w:lang w:eastAsia="ru-RU"/>
        </w:rPr>
        <w:t xml:space="preserve">: создание праздничной атмосферы и условий для реализации творческих способностей воспитанников. </w:t>
      </w:r>
    </w:p>
    <w:p w14:paraId="5FF96C7C" w14:textId="77777777" w:rsidR="000B483A" w:rsidRPr="000B483A" w:rsidRDefault="000B483A" w:rsidP="000B483A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C3AC3B" w14:textId="77777777" w:rsidR="000B483A" w:rsidRPr="000B483A" w:rsidRDefault="000B483A" w:rsidP="000B483A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бучающие: </w:t>
      </w:r>
    </w:p>
    <w:p w14:paraId="33B355CF" w14:textId="77777777" w:rsidR="000B483A" w:rsidRPr="000B483A" w:rsidRDefault="000B483A" w:rsidP="000B483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обучить эмоционально преподносить поэтический текст, вокальные произведения; </w:t>
      </w:r>
    </w:p>
    <w:p w14:paraId="01EFC224" w14:textId="77777777" w:rsidR="000B483A" w:rsidRPr="000B483A" w:rsidRDefault="000B483A" w:rsidP="000B483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обучить двигаться в соответствии с темпом и характером музыки. </w:t>
      </w:r>
    </w:p>
    <w:p w14:paraId="65F78DAE" w14:textId="77777777" w:rsidR="000B483A" w:rsidRPr="000B483A" w:rsidRDefault="000B483A" w:rsidP="000B483A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Развивающие: </w:t>
      </w:r>
    </w:p>
    <w:p w14:paraId="65034BAA" w14:textId="77777777" w:rsidR="000B483A" w:rsidRPr="000B483A" w:rsidRDefault="000B483A" w:rsidP="000B48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развить творческие способности воспитанников; </w:t>
      </w:r>
    </w:p>
    <w:p w14:paraId="4A7AA87A" w14:textId="77777777" w:rsidR="000B483A" w:rsidRPr="000B483A" w:rsidRDefault="000B483A" w:rsidP="000B48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развить навыки совместной деятельности взрослых и воспитанников; </w:t>
      </w:r>
    </w:p>
    <w:p w14:paraId="5E9E237D" w14:textId="77777777" w:rsidR="000B483A" w:rsidRPr="000B483A" w:rsidRDefault="000B483A" w:rsidP="000B48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развить координацию движений. </w:t>
      </w:r>
    </w:p>
    <w:p w14:paraId="73C46413" w14:textId="77777777" w:rsidR="000B483A" w:rsidRPr="000B483A" w:rsidRDefault="000B483A" w:rsidP="000B483A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Воспитательные: </w:t>
      </w:r>
    </w:p>
    <w:p w14:paraId="50401BCC" w14:textId="77777777" w:rsidR="000B483A" w:rsidRPr="000B483A" w:rsidRDefault="000B483A" w:rsidP="000B483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культуру поведения в коллективе; </w:t>
      </w:r>
    </w:p>
    <w:p w14:paraId="4677345B" w14:textId="77777777" w:rsidR="000B483A" w:rsidRPr="000B483A" w:rsidRDefault="000B483A" w:rsidP="000B483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</w:t>
      </w:r>
      <w:proofErr w:type="spellStart"/>
      <w:r w:rsidRPr="000B483A">
        <w:rPr>
          <w:rFonts w:ascii="Times New Roman" w:hAnsi="Times New Roman" w:cs="Times New Roman"/>
          <w:color w:val="000000"/>
          <w:sz w:val="28"/>
          <w:szCs w:val="28"/>
        </w:rPr>
        <w:t>слушательскую</w:t>
      </w:r>
      <w:proofErr w:type="spellEnd"/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 культуру воспитанников и сотрудников.</w:t>
      </w:r>
    </w:p>
    <w:p w14:paraId="66205954" w14:textId="77777777" w:rsidR="000B483A" w:rsidRPr="000B483A" w:rsidRDefault="000B483A" w:rsidP="000B483A">
      <w:pPr>
        <w:spacing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B483A">
        <w:rPr>
          <w:rFonts w:ascii="Times New Roman" w:hAnsi="Times New Roman" w:cs="Times New Roman"/>
          <w:b/>
          <w:color w:val="000000"/>
          <w:sz w:val="28"/>
          <w:szCs w:val="28"/>
        </w:rPr>
        <w:t>Форма проведения</w:t>
      </w: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: театрализованное представление. </w:t>
      </w:r>
    </w:p>
    <w:p w14:paraId="020FD64B" w14:textId="77777777" w:rsidR="000B483A" w:rsidRPr="000B483A" w:rsidRDefault="000B483A" w:rsidP="006B5CB2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B48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483A"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: воспитанники, сотрудники. </w:t>
      </w:r>
    </w:p>
    <w:p w14:paraId="349CA881" w14:textId="77777777" w:rsidR="000B483A" w:rsidRPr="000B483A" w:rsidRDefault="000B483A" w:rsidP="000B483A">
      <w:pPr>
        <w:spacing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B483A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: музыкальный зал. </w:t>
      </w:r>
    </w:p>
    <w:p w14:paraId="78F92B9D" w14:textId="77777777" w:rsidR="000B483A" w:rsidRPr="000B483A" w:rsidRDefault="000B483A" w:rsidP="006B5CB2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</w:t>
      </w: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: 45 минут. </w:t>
      </w:r>
      <w:r w:rsidRPr="000B48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A0B1336" w14:textId="77777777" w:rsidR="000B483A" w:rsidRPr="000B483A" w:rsidRDefault="000B483A" w:rsidP="000B48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 для всех героев, летучий корабль, лестница, чемодан с инструментами, микрофоны, музыка, ноутбук. </w:t>
      </w:r>
    </w:p>
    <w:p w14:paraId="65ECA4C1" w14:textId="77777777" w:rsidR="00B34BDF" w:rsidRPr="000B483A" w:rsidRDefault="000B483A" w:rsidP="006B5CB2">
      <w:pPr>
        <w:shd w:val="clear" w:color="auto" w:fill="FFFFFF"/>
        <w:tabs>
          <w:tab w:val="left" w:pos="3402"/>
        </w:tabs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подготовка:</w:t>
      </w:r>
      <w:r w:rsidRPr="000B483A">
        <w:rPr>
          <w:rFonts w:ascii="Times New Roman" w:hAnsi="Times New Roman" w:cs="Times New Roman"/>
          <w:color w:val="000000"/>
          <w:sz w:val="28"/>
          <w:szCs w:val="28"/>
        </w:rPr>
        <w:t xml:space="preserve"> Репетиции вокальных, танцевальных номеров, сценки. Подбор музыкального материала (минусы вокальных номеров, танцевальная музыка). Разработка сценария. Оформление зала.</w:t>
      </w:r>
      <w:r w:rsidRPr="000B48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4BDF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14:paraId="42796B69" w14:textId="1379D890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1</w:t>
      </w:r>
    </w:p>
    <w:p w14:paraId="2D28AC76" w14:textId="77777777" w:rsidR="00721CEC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2</w:t>
      </w:r>
    </w:p>
    <w:p w14:paraId="5DA7B1FA" w14:textId="12FE9D8E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</w:t>
      </w:r>
    </w:p>
    <w:p w14:paraId="05639C9D" w14:textId="51CCDDD6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</w:p>
    <w:p w14:paraId="597BEFE0" w14:textId="16DE81E7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Забава</w:t>
      </w:r>
    </w:p>
    <w:p w14:paraId="1A266323" w14:textId="77777777" w:rsidR="00721CEC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</w:p>
    <w:p w14:paraId="7469F50F" w14:textId="26797D79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</w:t>
      </w:r>
    </w:p>
    <w:p w14:paraId="1FEB3D82" w14:textId="003771D4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</w:t>
      </w:r>
    </w:p>
    <w:p w14:paraId="1EA374C7" w14:textId="1AE4701B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</w:t>
      </w:r>
    </w:p>
    <w:p w14:paraId="7FC3B3E1" w14:textId="01032281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Бабки </w:t>
      </w:r>
      <w:proofErr w:type="spellStart"/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Ежки</w:t>
      </w:r>
      <w:proofErr w:type="spellEnd"/>
    </w:p>
    <w:p w14:paraId="11D8CAC8" w14:textId="4761DA6E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 </w:t>
      </w:r>
    </w:p>
    <w:p w14:paraId="44E820DD" w14:textId="27DBDF43" w:rsidR="00B34BDF" w:rsidRPr="00721CEC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 </w:t>
      </w:r>
    </w:p>
    <w:p w14:paraId="18419FB2" w14:textId="77777777" w:rsidR="006F2F37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</w:t>
      </w:r>
    </w:p>
    <w:p w14:paraId="2898283D" w14:textId="77777777" w:rsidR="006F2F37" w:rsidRPr="000B483A" w:rsidRDefault="006F2F3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народная музыка,  выходят </w:t>
      </w:r>
      <w:r w:rsidR="00B34BDF"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скоморохи</w:t>
      </w:r>
    </w:p>
    <w:p w14:paraId="704C64F4" w14:textId="77777777" w:rsidR="006F2F37" w:rsidRPr="000B483A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1 </w:t>
      </w:r>
    </w:p>
    <w:p w14:paraId="3DC9D8B4" w14:textId="77777777" w:rsidR="006F2F37" w:rsidRPr="000B483A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 новогодний.</w:t>
      </w:r>
    </w:p>
    <w:p w14:paraId="038B592C" w14:textId="77777777" w:rsidR="00B34BDF" w:rsidRPr="000B483A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елки и зимы.</w:t>
      </w:r>
    </w:p>
    <w:p w14:paraId="13E8900E" w14:textId="77777777" w:rsidR="00B34BDF" w:rsidRPr="000B483A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друзей своих сегодня</w:t>
      </w:r>
    </w:p>
    <w:p w14:paraId="5BEB1CDC" w14:textId="77777777" w:rsidR="00B34BDF" w:rsidRPr="000B483A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в гости мы!</w:t>
      </w:r>
    </w:p>
    <w:p w14:paraId="65BF1177" w14:textId="77777777" w:rsidR="006F2F37" w:rsidRPr="000B483A" w:rsidRDefault="00B34BDF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="006F2F3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</w:p>
    <w:p w14:paraId="6E0DF17F" w14:textId="77777777" w:rsidR="006F2F37" w:rsidRPr="000B483A" w:rsidRDefault="006F2F3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сказку</w:t>
      </w:r>
      <w:r w:rsidR="00B34BDF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расскажем,</w:t>
      </w:r>
    </w:p>
    <w:p w14:paraId="27F68B3A" w14:textId="77777777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Споем, спляшем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покажем!</w:t>
      </w:r>
    </w:p>
    <w:p w14:paraId="3847EDBD" w14:textId="77777777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1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летучем корабле,</w:t>
      </w:r>
    </w:p>
    <w:p w14:paraId="3A7831F2" w14:textId="77777777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2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бестолковом царе!</w:t>
      </w:r>
    </w:p>
    <w:p w14:paraId="3020D2ED" w14:textId="60B1DC1D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1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боярине хитром</w:t>
      </w:r>
      <w:r w:rsidR="00721CEC" w:rsidRP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Полкане,</w:t>
      </w:r>
    </w:p>
    <w:p w14:paraId="7648A8E8" w14:textId="77777777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2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 печнике Иване,</w:t>
      </w:r>
    </w:p>
    <w:p w14:paraId="5C84D22D" w14:textId="77777777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1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Царевну Забаву влюбился и чуть жизнью не поплатился!</w:t>
      </w:r>
    </w:p>
    <w:p w14:paraId="6E7FF8F6" w14:textId="77777777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2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Водяном, что в воде ныряет и с лягушками пруд охраняет!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7EF5CB" w14:textId="22562425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721CEC" w:rsidRPr="0072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об бабках </w:t>
      </w:r>
      <w:proofErr w:type="spellStart"/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Ёжках</w:t>
      </w:r>
      <w:proofErr w:type="spellEnd"/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частушки поют под гармошку!</w:t>
      </w:r>
    </w:p>
    <w:p w14:paraId="27A85379" w14:textId="77777777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</w:t>
      </w:r>
      <w:proofErr w:type="gramStart"/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друзья, мы начинаем! Всех в нашу сказку</w:t>
      </w:r>
    </w:p>
    <w:p w14:paraId="7F9723EB" w14:textId="493C827C" w:rsidR="006F2F37" w:rsidRPr="000B483A" w:rsidRDefault="0001747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72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скоморо</w:t>
      </w:r>
      <w:r w:rsidR="005D1AC2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</w:t>
      </w:r>
      <w:r w:rsidR="006F2F3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F2F3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приглашаем!</w:t>
      </w:r>
    </w:p>
    <w:p w14:paraId="6449DBD7" w14:textId="77777777" w:rsidR="006F2F37" w:rsidRPr="000B483A" w:rsidRDefault="006F2F3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народная музыка, </w:t>
      </w:r>
      <w:r w:rsidR="005D1AC2"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сцену выходят</w:t>
      </w:r>
    </w:p>
    <w:p w14:paraId="0083AF7C" w14:textId="77777777" w:rsidR="006F2F37" w:rsidRPr="000B483A" w:rsidRDefault="006F2F3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Царь и Царевна Забава!</w:t>
      </w:r>
    </w:p>
    <w:p w14:paraId="56EFDC7F" w14:textId="77777777" w:rsidR="006F2F37" w:rsidRPr="000B483A" w:rsidRDefault="005D1AC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6F2F3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AEAD3AC" w14:textId="77777777" w:rsidR="006F2F37" w:rsidRPr="000B483A" w:rsidRDefault="006F2F3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Царь – превеликий государь!</w:t>
      </w:r>
    </w:p>
    <w:p w14:paraId="2DC74321" w14:textId="77777777" w:rsidR="006F2F37" w:rsidRPr="000B483A" w:rsidRDefault="006F2F3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у царя дочка, красива, умна, озорна!</w:t>
      </w:r>
    </w:p>
    <w:p w14:paraId="50671411" w14:textId="77777777" w:rsidR="006F2F37" w:rsidRPr="000B483A" w:rsidRDefault="005D1AC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2</w:t>
      </w:r>
      <w:r w:rsidR="006F2F3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D79AA2B" w14:textId="77777777" w:rsidR="006F2F37" w:rsidRPr="000B483A" w:rsidRDefault="006F2F3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Замуж отдавать пора, так не хочет – вот беда!</w:t>
      </w:r>
    </w:p>
    <w:p w14:paraId="5F81ECDD" w14:textId="77777777" w:rsidR="006F2F37" w:rsidRPr="000B483A" w:rsidRDefault="005D1AC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</w:t>
      </w:r>
      <w:r w:rsidR="006F2F3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14:paraId="1668D1CC" w14:textId="77777777" w:rsidR="006F2F37" w:rsidRPr="000B483A" w:rsidRDefault="006F2F3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жених богатый, знатный…</w:t>
      </w:r>
    </w:p>
    <w:p w14:paraId="4E454E15" w14:textId="77777777" w:rsidR="006F2F37" w:rsidRPr="000B483A" w:rsidRDefault="005D1AC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 </w:t>
      </w:r>
      <w:r w:rsidR="006F2F3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</w:p>
    <w:p w14:paraId="53D166B3" w14:textId="3166B3AD" w:rsidR="006F2F37" w:rsidRPr="000B483A" w:rsidRDefault="006F2F3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Полкан?! Он злой и жадный! </w:t>
      </w:r>
      <w:r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5D1AC2"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уходят</w:t>
      </w:r>
      <w:r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235DD086" w14:textId="77777777" w:rsidR="004049D6" w:rsidRPr="000B483A" w:rsidRDefault="004049D6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Скоморохи уходят на край сцены. Выходят Царь и Забава. </w:t>
      </w:r>
      <w:proofErr w:type="spellStart"/>
      <w:r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Палкан</w:t>
      </w:r>
      <w:proofErr w:type="spellEnd"/>
      <w:r w:rsidRPr="000B48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идет следом и несет край накидки царя)</w:t>
      </w:r>
    </w:p>
    <w:p w14:paraId="611562F2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Доченька, родненькая, ну прошу тебя, </w:t>
      </w:r>
      <w:proofErr w:type="spell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хороший жених, с ним ты </w:t>
      </w:r>
      <w:r w:rsidR="00DD5F70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будешь,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5D1AC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в масле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кататься!.. Пожалуйста! Это же </w:t>
      </w:r>
      <w:proofErr w:type="gram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</w:t>
      </w:r>
      <w:proofErr w:type="gram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вариант… Не за </w:t>
      </w:r>
      <w:r w:rsidR="004049D6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Ваньку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</w:t>
      </w:r>
      <w:r w:rsidR="00017470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печника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выходить!..</w:t>
      </w:r>
    </w:p>
    <w:p w14:paraId="0C81B595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выйду! Не выйду! Не выйду!</w:t>
      </w:r>
      <w:r w:rsidR="005D1AC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 Ивана, или вообще не за кого!</w:t>
      </w:r>
      <w:r w:rsidR="004049D6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(топает ногой) </w:t>
      </w:r>
    </w:p>
    <w:p w14:paraId="671FDC89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Последний раз спрашиваю! Выйдешь за </w:t>
      </w:r>
      <w:proofErr w:type="spell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Палкана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C5C5194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Забав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1AC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нет, еще раз нет! Будет вам такой ответ.</w:t>
      </w:r>
    </w:p>
    <w:p w14:paraId="0CB2847E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никакого Новогоднего бала во дворце не будет</w:t>
      </w:r>
      <w:r w:rsidR="00DD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 меня отсюда никуда не выйдешь!!!</w:t>
      </w:r>
      <w:r w:rsidR="005D1AC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 не наступит!</w:t>
      </w:r>
    </w:p>
    <w:p w14:paraId="37919490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D3A64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Забава поворачивается и резко уходит</w:t>
      </w:r>
    </w:p>
    <w:p w14:paraId="1BB6059E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23878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А! Старость не радость! Что за ребенок? Несносная девчонка! </w:t>
      </w:r>
    </w:p>
    <w:p w14:paraId="3D3D24AB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переживайте, Ваше величество! У вас правильные методы воспитания…</w:t>
      </w:r>
      <w:r w:rsidR="005D1AC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увидит во мне красавца и захочет на мне жениться! У нее же нет выбора: Скоро она поймет, что ошибалась!</w:t>
      </w:r>
    </w:p>
    <w:p w14:paraId="6DB47C20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6B5CB2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</w:t>
      </w: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Палкаша</w:t>
      </w:r>
      <w:proofErr w:type="spellEnd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ты сможешь ее убедить? </w:t>
      </w:r>
      <w:r w:rsidR="004049D6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ну повлияй на нее как-нибудь! </w:t>
      </w:r>
      <w:r w:rsidR="004049D6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 ей что-нибудь, что ты ее любишь, например…</w:t>
      </w:r>
    </w:p>
    <w:p w14:paraId="400AC6D2" w14:textId="4C07CB83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Ваше величество! Это уже перебор! Вы думаете, я по любви женюсь? А хотя да, </w:t>
      </w:r>
      <w:proofErr w:type="spell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возможноо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любви…</w:t>
      </w:r>
      <w:r w:rsidR="005D1AC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деньгам. 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C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насчет романтики – это не ко мне… Пусть посидит несколько неделек, может, одумается!..</w:t>
      </w:r>
    </w:p>
    <w:p w14:paraId="787A2F0B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Палкаша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ведь только на тебя уповаю…</w:t>
      </w:r>
    </w:p>
    <w:p w14:paraId="026BA127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горюйте, </w:t>
      </w:r>
      <w:r w:rsidR="00434831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папаша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 будет тип-топ!</w:t>
      </w:r>
      <w:r w:rsidR="004049D6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49D6"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подходит к царю, хлопает по плечу и в обнимку уходят</w:t>
      </w:r>
      <w:r w:rsidR="004049D6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611F4DC" w14:textId="77777777" w:rsidR="00434831" w:rsidRPr="000B483A" w:rsidRDefault="00434831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95C2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</w:t>
      </w:r>
      <w:r w:rsidR="004049D6" w:rsidRPr="000B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Забавы</w:t>
      </w:r>
    </w:p>
    <w:p w14:paraId="4DDD0B5E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сцену медленно выходит Забава и начинает петь</w:t>
      </w:r>
    </w:p>
    <w:p w14:paraId="3409F176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C810D50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мы несчастливы царевны</w:t>
      </w:r>
    </w:p>
    <w:p w14:paraId="7DE8A0E8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законом запрещается любить</w:t>
      </w:r>
    </w:p>
    <w:p w14:paraId="6071E562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царских семьях- уж такой порядок древний</w:t>
      </w:r>
    </w:p>
    <w:p w14:paraId="0C79B93F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расчету нужно замуж выходить....</w:t>
      </w:r>
    </w:p>
    <w:p w14:paraId="34C454CB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14:paraId="6AF5BE58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не хочу</w:t>
      </w:r>
      <w:r w:rsidR="00DD5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по расчету</w:t>
      </w:r>
    </w:p>
    <w:p w14:paraId="7094248F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по любви, по любви хочу</w:t>
      </w:r>
    </w:p>
    <w:p w14:paraId="7E4B860B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Свободу, свободу, мне дайте свободу</w:t>
      </w:r>
    </w:p>
    <w:p w14:paraId="32625D31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птицею ввысь улечу!</w:t>
      </w:r>
    </w:p>
    <w:p w14:paraId="029DEAC2" w14:textId="77777777" w:rsidR="00C63347" w:rsidRPr="000B483A" w:rsidRDefault="00434831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2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Забава из сказки Летучий корабль!!! Здравствуй, Забава!</w:t>
      </w:r>
    </w:p>
    <w:p w14:paraId="7F43D2AA" w14:textId="77777777" w:rsidR="00C63347" w:rsidRPr="000B483A" w:rsidRDefault="00434831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  Здравствуйте!</w:t>
      </w:r>
    </w:p>
    <w:p w14:paraId="67F5BAD2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Забава</w:t>
      </w:r>
      <w:r w:rsidR="00434831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4831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Здравствуйте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кто? От куда?</w:t>
      </w:r>
    </w:p>
    <w:p w14:paraId="590CECD2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</w:t>
      </w:r>
      <w:r w:rsidR="00434831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веселые скоморохи и помощники Деда Мороза. </w:t>
      </w:r>
    </w:p>
    <w:p w14:paraId="5FE608A8" w14:textId="243CA5B0" w:rsidR="00C63347" w:rsidRPr="000B483A" w:rsidRDefault="00434831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2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proofErr w:type="gramEnd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Новый год наступил вовремя, а </w:t>
      </w:r>
      <w:proofErr w:type="spellStart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Царем не помешали этому.</w:t>
      </w:r>
    </w:p>
    <w:p w14:paraId="16E7031B" w14:textId="77777777" w:rsidR="000B483A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НОВОГОДНИЙ РЭП</w:t>
      </w:r>
    </w:p>
    <w:p w14:paraId="376ECFC4" w14:textId="77777777" w:rsidR="000B483A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h.gjdgxs"/>
      <w:bookmarkEnd w:id="0"/>
    </w:p>
    <w:p w14:paraId="31256B72" w14:textId="77777777" w:rsidR="004049D6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Иван</w:t>
      </w:r>
      <w:r w:rsidR="00026846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читает стихотворение</w:t>
      </w: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049D6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="00026846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музыку</w:t>
      </w:r>
    </w:p>
    <w:p w14:paraId="0397B4B5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я простой</w:t>
      </w:r>
    </w:p>
    <w:p w14:paraId="6DFC3162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не таясь,</w:t>
      </w:r>
    </w:p>
    <w:p w14:paraId="7EFF6E30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такой красоты</w:t>
      </w:r>
    </w:p>
    <w:p w14:paraId="283335BA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видал </w:t>
      </w:r>
      <w:proofErr w:type="gramStart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отродясь</w:t>
      </w:r>
      <w:proofErr w:type="gramEnd"/>
    </w:p>
    <w:p w14:paraId="4FA0F803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дня прожить</w:t>
      </w:r>
    </w:p>
    <w:p w14:paraId="6D5763F4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мне невмочь!</w:t>
      </w:r>
    </w:p>
    <w:p w14:paraId="4CA271D0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 надо</w:t>
      </w:r>
      <w:r w:rsidR="003B0F9B" w:rsidRPr="003B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F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влюбился</w:t>
      </w:r>
    </w:p>
    <w:p w14:paraId="0EF5213E" w14:textId="77777777" w:rsidR="004049D6" w:rsidRPr="000B483A" w:rsidRDefault="004049D6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царскую дочь!</w:t>
      </w:r>
    </w:p>
    <w:p w14:paraId="6D08F17B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4F11A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="00D9357B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Ванечка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 здесь делаешь?</w:t>
      </w:r>
    </w:p>
    <w:p w14:paraId="234217D6" w14:textId="45AD0CA8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B0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0F9B" w:rsidRPr="003B0F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0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прижимая палец к губам</w:t>
      </w:r>
      <w:proofErr w:type="gram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):  Тс</w:t>
      </w:r>
      <w:proofErr w:type="gram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-тс! Тихо! Я вызволю тебя отсюда, </w:t>
      </w:r>
      <w:proofErr w:type="spell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99938B8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 Иван, да как же ты меня вызволишь?</w:t>
      </w:r>
      <w:r w:rsidR="00434831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батюшка отменил Новый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831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сказал, что я выйду отсюда только невестой </w:t>
      </w:r>
      <w:proofErr w:type="spell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Палкана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4621CBBA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 Давай я построю……. летучий корабль!</w:t>
      </w:r>
    </w:p>
    <w:p w14:paraId="19917318" w14:textId="77777777" w:rsidR="00C63347" w:rsidRPr="000B483A" w:rsidRDefault="00434831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C63347" w:rsidRPr="000B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А мы поможем Ивану!!!</w:t>
      </w:r>
    </w:p>
    <w:p w14:paraId="7BF90EFF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Забава:</w:t>
      </w: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Летучий корабль?</w:t>
      </w:r>
    </w:p>
    <w:p w14:paraId="1CC13E15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Иван: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Да!!! Царю батюшке скажи, чтоб срочно готовились к Новогоднему балу, и что ты….(</w:t>
      </w: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шепчет на ухо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Ну а я ради тебя на все готов! Потерпи чуток, </w:t>
      </w:r>
      <w:proofErr w:type="spellStart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Пошли, ребята.</w:t>
      </w:r>
    </w:p>
    <w:p w14:paraId="3C775F68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Иван и </w:t>
      </w:r>
      <w:r w:rsidR="00434831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скоморохи</w:t>
      </w: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уходят)</w:t>
      </w:r>
    </w:p>
    <w:p w14:paraId="4A93DFF6" w14:textId="77777777" w:rsidR="00D9357B" w:rsidRPr="000B483A" w:rsidRDefault="00D9357B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603CFA3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 Я выйду замуж только за того, кто построит к Новогоднему празднику Летучий корабль!</w:t>
      </w:r>
    </w:p>
    <w:p w14:paraId="7B416FEF" w14:textId="77777777" w:rsidR="00D9357B" w:rsidRPr="000B483A" w:rsidRDefault="00D9357B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02E38" w14:textId="77777777" w:rsidR="00C63347" w:rsidRPr="000B483A" w:rsidRDefault="00D9357B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Резко поворачивается с топотом уходит и громко </w:t>
      </w:r>
      <w:r w:rsidR="00C63347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захлопывает дверь.</w:t>
      </w:r>
    </w:p>
    <w:p w14:paraId="22A9E0B4" w14:textId="77777777" w:rsidR="00D9357B" w:rsidRPr="000B483A" w:rsidRDefault="00D9357B" w:rsidP="00DD5F70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E225E" w14:textId="77777777" w:rsidR="00C63347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ЛЯГУШЕК </w:t>
      </w:r>
    </w:p>
    <w:p w14:paraId="21196D35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="00434831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шум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34831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всех лягушек распугал?</w:t>
      </w:r>
      <w:r w:rsidR="00D9357B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7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DD5F70" w:rsidRPr="00DD5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зевая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):  Да что ж вы мне поспать-то не даете, а? Что за народ вообще такой пошел! Ты сам-то кто будешь?</w:t>
      </w:r>
    </w:p>
    <w:p w14:paraId="677F43CC" w14:textId="0646C614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17470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— Иванушка. 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</w:t>
      </w:r>
      <w:r w:rsidR="00721CEC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все-таки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такой?</w:t>
      </w:r>
    </w:p>
    <w:p w14:paraId="1858D622" w14:textId="334B279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лет я повторяю одно и тоже! Я — водяной, разве не знаешь</w:t>
      </w:r>
      <w:r w:rsidR="00017470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31B94D8" w14:textId="77777777" w:rsidR="00C63347" w:rsidRPr="000B483A" w:rsidRDefault="00D9357B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Поет песню:</w:t>
      </w:r>
    </w:p>
    <w:p w14:paraId="7429E8AC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Я- Водяной</w:t>
      </w:r>
      <w:proofErr w:type="gramEnd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470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я- Водяной</w:t>
      </w:r>
    </w:p>
    <w:p w14:paraId="06D01642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Поговорил бы кто со мной</w:t>
      </w:r>
    </w:p>
    <w:p w14:paraId="77F29A8B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мои подружки</w:t>
      </w:r>
    </w:p>
    <w:p w14:paraId="311FCC05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Пиявки, да лягушки (фу какая гадость!)</w:t>
      </w:r>
    </w:p>
    <w:p w14:paraId="2BE2A9AB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14:paraId="3193D465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жизнь моя жестянка!!!</w:t>
      </w:r>
    </w:p>
    <w:p w14:paraId="0F480747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 ее в болото!</w:t>
      </w:r>
    </w:p>
    <w:p w14:paraId="594BE770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я как поганка</w:t>
      </w:r>
    </w:p>
    <w:p w14:paraId="4FFA99D0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летать,</w:t>
      </w:r>
    </w:p>
    <w:p w14:paraId="5BEBB081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летать,</w:t>
      </w:r>
    </w:p>
    <w:p w14:paraId="7BDF2CEF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летать охота!!</w:t>
      </w:r>
    </w:p>
    <w:p w14:paraId="3BCBD87E" w14:textId="653A8DB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Я-Водяной, </w:t>
      </w:r>
      <w:proofErr w:type="gramStart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я-Водяной</w:t>
      </w:r>
      <w:proofErr w:type="gramEnd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63D236E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водится со мной</w:t>
      </w:r>
    </w:p>
    <w:p w14:paraId="4284FBA4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меня -водица</w:t>
      </w:r>
    </w:p>
    <w:p w14:paraId="02B6A3C4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со мной водиться?</w:t>
      </w:r>
    </w:p>
    <w:p w14:paraId="33B539DF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мне летать охота!</w:t>
      </w:r>
    </w:p>
    <w:p w14:paraId="4A79E52C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 А тебе-то что? Летучий корабль к Новогоднему балу построить надо?</w:t>
      </w:r>
    </w:p>
    <w:p w14:paraId="4159AC90" w14:textId="125B98B9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B0F9B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3B0F9B" w:rsidRPr="006B5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удивленно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gram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откуда знаешь?!</w:t>
      </w:r>
    </w:p>
    <w:p w14:paraId="283DF983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Ладно, помогу тебе, Ваня! Удержишь в руках инструменты – корабль летучий построишь! Не удержишь — ну извини! А мы пока поглядим, какой из тебя атлет!</w:t>
      </w:r>
    </w:p>
    <w:p w14:paraId="6C99F153" w14:textId="777E70CE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3B0F9B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72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0F9B" w:rsidRPr="003B0F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(напрягаясь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Давно</w:t>
      </w:r>
      <w:proofErr w:type="gram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брал в руки инструмент!</w:t>
      </w:r>
    </w:p>
    <w:p w14:paraId="68CBFC14" w14:textId="77777777" w:rsidR="004A2D52" w:rsidRPr="000B483A" w:rsidRDefault="00D9357B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уходят</w:t>
      </w:r>
    </w:p>
    <w:p w14:paraId="74928013" w14:textId="77777777" w:rsidR="004A2D52" w:rsidRPr="000B483A" w:rsidRDefault="004A2D5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85FED" w14:textId="4BCFFA02" w:rsidR="00D9357B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ДУЭТ </w:t>
      </w:r>
    </w:p>
    <w:p w14:paraId="7A94C6DC" w14:textId="77777777" w:rsidR="00D9357B" w:rsidRPr="000B483A" w:rsidRDefault="00D9357B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DD5DE" w14:textId="77777777" w:rsidR="00D9357B" w:rsidRPr="000B483A" w:rsidRDefault="00D9357B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A4029"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ыходя</w:t>
      </w: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 w:rsidR="007A4029"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 </w:t>
      </w: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 с Водяным выносят корабль</w:t>
      </w:r>
    </w:p>
    <w:p w14:paraId="1A226783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это махина! Чудо! Только вот</w:t>
      </w:r>
      <w:r w:rsidR="00DD5F70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5F70" w:rsidRPr="006B5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почесывает голову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она работает?</w:t>
      </w:r>
    </w:p>
    <w:p w14:paraId="34E9D978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слова нужны заветные! Без них не полетит!</w:t>
      </w:r>
    </w:p>
    <w:p w14:paraId="0A489202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ж их знает?</w:t>
      </w:r>
    </w:p>
    <w:p w14:paraId="1D162029" w14:textId="368FF5A8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Сестрицы мои знают, они на метлах летают — они и знают. Иди по тропинке, она тебя выведет! Не успеешь, корабль твой никогда не полетит! Будет тут стоять, как Жигули на морозе! А мне спать пора!</w:t>
      </w:r>
      <w:r w:rsidR="007A4029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3347" w:rsidRPr="006B5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зевает</w:t>
      </w:r>
      <w:r w:rsidR="000B483A" w:rsidRPr="006B5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уходит со сцены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DC78AB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тебе!</w:t>
      </w:r>
    </w:p>
    <w:p w14:paraId="490E25AB" w14:textId="77777777" w:rsidR="004A2D52" w:rsidRPr="000B483A" w:rsidRDefault="004A2D52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EC7DA2D" w14:textId="77777777" w:rsidR="004A2D52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энергичную музыку забегает Баба Яга </w:t>
      </w:r>
    </w:p>
    <w:p w14:paraId="1409CE03" w14:textId="04B6FF9D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</w:t>
      </w:r>
      <w:r w:rsidR="006B5CB2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 Яг</w:t>
      </w: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Чую-чую русский дух! Неужели русского мужика под Новый год  прям на ужин занесло?! Какая удача-то, а!</w:t>
      </w:r>
    </w:p>
    <w:p w14:paraId="5730FE83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Бабушка! Как включать летучий корабль?</w:t>
      </w:r>
    </w:p>
    <w:p w14:paraId="0DA0D4FD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Что? Что ты сказал, добрый молодец?</w:t>
      </w:r>
    </w:p>
    <w:p w14:paraId="6E17A8E0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 повторяет свой вопрос </w:t>
      </w:r>
      <w:r w:rsidR="007A4029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громче</w:t>
      </w: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CB697B5" w14:textId="77777777" w:rsidR="004A2D52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4A2D52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A2D5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5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включить корабль?</w:t>
      </w:r>
    </w:p>
    <w:p w14:paraId="23E6B7D3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Тебе Водяной показал, как корабль строить?</w:t>
      </w:r>
    </w:p>
    <w:p w14:paraId="6526CE8D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 И он сказал, что его сестрицы знают волшебное заклинание…</w:t>
      </w:r>
    </w:p>
    <w:p w14:paraId="1CCEDA35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</w:t>
      </w:r>
      <w:r w:rsidR="00C63347"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ладно. Не буду я тебя есть. Ты больно умный, а мяса в таких мало. Скажешь: «Земля, прощай!», а потом: «В добры</w:t>
      </w:r>
      <w:r w:rsidR="004A2D5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путь!» И полетишь. А мне пора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Эй, </w:t>
      </w:r>
      <w:r w:rsidR="004A2D52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подружки мои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Выбегают Бабки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Ежки</w:t>
      </w:r>
      <w:proofErr w:type="spellEnd"/>
    </w:p>
    <w:p w14:paraId="4695D4B5" w14:textId="77777777" w:rsidR="00C63347" w:rsidRPr="000B483A" w:rsidRDefault="007A4029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Поют </w:t>
      </w:r>
      <w:r w:rsidR="004A2D52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</w:t>
      </w:r>
      <w:r w:rsidR="00C63347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астушки Бабок </w:t>
      </w:r>
      <w:proofErr w:type="spellStart"/>
      <w:r w:rsidR="00C63347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Ежек</w:t>
      </w:r>
      <w:proofErr w:type="spellEnd"/>
      <w:r w:rsidR="004A2D52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D0DF918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</w:t>
      </w:r>
    </w:p>
    <w:p w14:paraId="1C1A09A7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Растяни меха гармошка</w:t>
      </w:r>
    </w:p>
    <w:p w14:paraId="2DF10FEE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играй-наяривай</w:t>
      </w:r>
    </w:p>
    <w:p w14:paraId="13FCE326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Спой частушки, бабка </w:t>
      </w:r>
      <w:proofErr w:type="spellStart"/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Ежка</w:t>
      </w:r>
      <w:proofErr w:type="spellEnd"/>
    </w:p>
    <w:p w14:paraId="67A2D96E" w14:textId="4179D191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Пой, не </w:t>
      </w:r>
      <w:r w:rsidR="00721CEC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D7C4CBD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была навеселе</w:t>
      </w:r>
    </w:p>
    <w:p w14:paraId="5498F18F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летала на метле</w:t>
      </w:r>
    </w:p>
    <w:p w14:paraId="0A77E161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сама не верю я</w:t>
      </w:r>
    </w:p>
    <w:p w14:paraId="340E0554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суеверия!!</w:t>
      </w:r>
    </w:p>
    <w:p w14:paraId="18EF3F1C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я по лесу домой</w:t>
      </w:r>
    </w:p>
    <w:p w14:paraId="2D54D59D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Увязался черт за мной</w:t>
      </w:r>
    </w:p>
    <w:p w14:paraId="2A93A39B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Думала- мужчина</w:t>
      </w:r>
    </w:p>
    <w:p w14:paraId="7CF8344B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чертовщина!</w:t>
      </w:r>
    </w:p>
    <w:p w14:paraId="58FB09EB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Повернула я домой</w:t>
      </w:r>
    </w:p>
    <w:p w14:paraId="31B87322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черт идет за мной</w:t>
      </w:r>
    </w:p>
    <w:p w14:paraId="0C25B55F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Плюнула на плешь ему</w:t>
      </w:r>
    </w:p>
    <w:p w14:paraId="1DABC512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послала к лешему!</w:t>
      </w:r>
    </w:p>
    <w:p w14:paraId="61B408EC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вредный из людей</w:t>
      </w:r>
    </w:p>
    <w:p w14:paraId="52C72737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сказочный злодей</w:t>
      </w:r>
    </w:p>
    <w:p w14:paraId="3D384EE2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врун искусный</w:t>
      </w:r>
    </w:p>
    <w:p w14:paraId="34370F24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он невкусный</w:t>
      </w:r>
    </w:p>
    <w:p w14:paraId="3F4CA627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14:paraId="7A8F0A58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прилетающей и улетающей тарелки</w:t>
      </w:r>
    </w:p>
    <w:p w14:paraId="5C8CCC8D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ступам!</w:t>
      </w:r>
    </w:p>
    <w:p w14:paraId="20901D5C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</w:t>
      </w: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A2D52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жки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 прощай! В добрый путь!</w:t>
      </w:r>
    </w:p>
    <w:p w14:paraId="53C3079F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 прощай! В добрый путь!</w:t>
      </w:r>
    </w:p>
    <w:p w14:paraId="7C083740" w14:textId="77777777" w:rsidR="007A4029" w:rsidRPr="006B5CB2" w:rsidRDefault="007A4029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C7FF1" w14:textId="60AB8A56" w:rsidR="007A4029" w:rsidRPr="000B483A" w:rsidRDefault="007A4029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Бабки </w:t>
      </w:r>
      <w:proofErr w:type="spellStart"/>
      <w:r w:rsidR="00721C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жки</w:t>
      </w:r>
      <w:proofErr w:type="spellEnd"/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улетели, вышел </w:t>
      </w:r>
      <w:proofErr w:type="spellStart"/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Палкан</w:t>
      </w:r>
      <w:proofErr w:type="spellEnd"/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6053DC2" w14:textId="77777777" w:rsidR="007A4029" w:rsidRPr="000B483A" w:rsidRDefault="007A4029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F02F5" w14:textId="77777777" w:rsidR="00C63347" w:rsidRPr="006B5CB2" w:rsidRDefault="006B5CB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товарищ? Построил этот, как его там? Летучий… Ко… А! Голландец!</w:t>
      </w:r>
    </w:p>
    <w:p w14:paraId="0AC155C9" w14:textId="77777777" w:rsidR="00C63347" w:rsidRPr="006B5CB2" w:rsidRDefault="006B5CB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Нет, </w:t>
      </w:r>
      <w:proofErr w:type="spell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голландец! Летучий ко-</w:t>
      </w:r>
      <w:proofErr w:type="spell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бль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604BF43" w14:textId="77777777" w:rsidR="00C63347" w:rsidRPr="000B483A" w:rsidRDefault="006B5CB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да, точно! Летучий корабль!</w:t>
      </w:r>
    </w:p>
    <w:p w14:paraId="6F2A2C80" w14:textId="77777777" w:rsidR="007A4029" w:rsidRPr="006B5CB2" w:rsidRDefault="007A4029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Палкан</w:t>
      </w:r>
      <w:proofErr w:type="spellEnd"/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толкает Ивана за дверь</w:t>
      </w: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B5C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Плеск воды</w:t>
      </w:r>
    </w:p>
    <w:p w14:paraId="3FFA2F6C" w14:textId="77777777" w:rsidR="007A4029" w:rsidRPr="000B483A" w:rsidRDefault="007A4029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Палкан</w:t>
      </w:r>
      <w:proofErr w:type="spellEnd"/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смеется и радостно уходит.</w:t>
      </w:r>
    </w:p>
    <w:p w14:paraId="7BFA2510" w14:textId="77777777" w:rsidR="004A2D52" w:rsidRPr="000B483A" w:rsidRDefault="004A2D52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66CC70E" w14:textId="2FE6FD34" w:rsidR="004A2D52" w:rsidRPr="006B5CB2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ДУЭТ </w:t>
      </w:r>
    </w:p>
    <w:p w14:paraId="561D41D2" w14:textId="77777777" w:rsidR="004A2D52" w:rsidRPr="000B483A" w:rsidRDefault="004A2D52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B72F80C" w14:textId="77777777" w:rsidR="00C63347" w:rsidRPr="006B5CB2" w:rsidRDefault="004A2D5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  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спасать Ивана, без него мы не сможем выручить Забаву и </w:t>
      </w:r>
      <w:r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Новый год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A2A745" w14:textId="77777777" w:rsidR="00C63347" w:rsidRPr="006B5CB2" w:rsidRDefault="004A2D5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2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  Но как же мы сможем спасти Ивана?</w:t>
      </w:r>
    </w:p>
    <w:p w14:paraId="2EF7E3C6" w14:textId="77777777" w:rsidR="00C63347" w:rsidRPr="006B5CB2" w:rsidRDefault="004A2D5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  Может нам поможет Водяной?</w:t>
      </w:r>
    </w:p>
    <w:p w14:paraId="76E9F75F" w14:textId="77777777" w:rsidR="00C63347" w:rsidRPr="006B5CB2" w:rsidRDefault="004A2D5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2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  Точно!!! Давай попросим его…</w:t>
      </w:r>
    </w:p>
    <w:p w14:paraId="08C3EC8E" w14:textId="6D44142D" w:rsidR="00C63347" w:rsidRPr="006B5CB2" w:rsidRDefault="004A2D5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Скоморохи вместе 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(кричат):</w:t>
      </w:r>
      <w:r w:rsid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Дядюшка Водяной, помоги спасти Ивана!!!</w:t>
      </w:r>
    </w:p>
    <w:p w14:paraId="5F56AC92" w14:textId="77777777" w:rsidR="00C63347" w:rsidRPr="006B5CB2" w:rsidRDefault="00C63347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(Иван выскакивает из болота)</w:t>
      </w:r>
    </w:p>
    <w:p w14:paraId="1B274498" w14:textId="77777777" w:rsidR="00C63347" w:rsidRPr="006B5CB2" w:rsidRDefault="004A2D5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  Ура!!!</w:t>
      </w:r>
    </w:p>
    <w:p w14:paraId="4C7F2FBE" w14:textId="77777777" w:rsidR="00C63347" w:rsidRPr="006B5CB2" w:rsidRDefault="004A2D5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2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Иван, Иван, </w:t>
      </w:r>
      <w:proofErr w:type="spell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забрал Летучий корабль и отправился во дворец за Забаву свататься…</w:t>
      </w:r>
    </w:p>
    <w:p w14:paraId="46577286" w14:textId="77777777" w:rsidR="00C63347" w:rsidRPr="000B483A" w:rsidRDefault="004A2D5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Побежали. Надо помешать </w:t>
      </w:r>
      <w:proofErr w:type="spellStart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Палкану</w:t>
      </w:r>
      <w:proofErr w:type="spellEnd"/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3D16B1A" w14:textId="77777777" w:rsidR="00C63347" w:rsidRPr="000B483A" w:rsidRDefault="00D8245C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C63347"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бегают</w:t>
      </w:r>
    </w:p>
    <w:p w14:paraId="340697EB" w14:textId="77777777" w:rsidR="00D8245C" w:rsidRPr="000B483A" w:rsidRDefault="00D8245C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BFED32E" w14:textId="77777777" w:rsidR="00D33E65" w:rsidRPr="006B5CB2" w:rsidRDefault="006B5CB2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D33E65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выполнил </w:t>
      </w:r>
      <w:r w:rsidR="00DD5F70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построил летучий корабль!</w:t>
      </w:r>
    </w:p>
    <w:p w14:paraId="79F8907B" w14:textId="77777777" w:rsidR="00D33E65" w:rsidRPr="006B5CB2" w:rsidRDefault="00D33E65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Тишина. Царь, тем временем, забрался в корабль.</w:t>
      </w:r>
    </w:p>
    <w:p w14:paraId="4FCBB9CA" w14:textId="77777777" w:rsidR="00D33E65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D33E65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proofErr w:type="gramStart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proofErr w:type="gramEnd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Палкаша</w:t>
      </w:r>
      <w:proofErr w:type="spellEnd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Забава твоя, а корабль мой… А как на нем летать-то?</w:t>
      </w:r>
    </w:p>
    <w:p w14:paraId="55A36501" w14:textId="77777777" w:rsidR="00D33E65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D33E65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Скажи, типа, это… Гм… «Земля, прощай» — вот как!</w:t>
      </w:r>
    </w:p>
    <w:p w14:paraId="7866C368" w14:textId="77777777" w:rsidR="00D33E65" w:rsidRPr="006B5CB2" w:rsidRDefault="00D33E65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Царь произносит эту фразу…</w:t>
      </w:r>
    </w:p>
    <w:p w14:paraId="19636A24" w14:textId="67C6F7D5" w:rsidR="00D33E65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D33E65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«Земля, прощай».  (</w:t>
      </w:r>
      <w:r w:rsidR="00D33E65" w:rsidRPr="006B5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корабль немножко приподнимается</w:t>
      </w:r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) А че дальше-то?</w:t>
      </w:r>
      <w:r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! Палка-ан! Сними меня отсюда, родной! Я больше не могу тут торчать!</w:t>
      </w:r>
    </w:p>
    <w:p w14:paraId="15EB9636" w14:textId="77777777" w:rsidR="00D33E65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D33E65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к тебе деловое предложение. Ты, наверное, понимаешь… В общем… Я— бизнесмен, во всем ищу выгоду… Так вот: я тебе лестницу, а ты мне — корону.</w:t>
      </w:r>
    </w:p>
    <w:p w14:paraId="09EE52C3" w14:textId="77777777" w:rsidR="00D33E65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D33E65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ты че, с ума сошел?! Не одному здравомыслящему бизнесмену такая мысль в голову не придет!</w:t>
      </w:r>
    </w:p>
    <w:p w14:paraId="16E9BEB6" w14:textId="77777777" w:rsidR="00D33E65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</w:t>
      </w:r>
      <w:r w:rsidR="00D33E65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="00D33E65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знаешь! Я предлагаю только один раз! Согласен, или как?</w:t>
      </w:r>
    </w:p>
    <w:p w14:paraId="2046049E" w14:textId="2E2F7DEC" w:rsidR="00D33E65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</w:t>
      </w:r>
      <w:r w:rsidR="00D33E65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D33E65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Ой! Ладно, согласен!</w:t>
      </w:r>
      <w:r w:rsid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65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корону!</w:t>
      </w:r>
    </w:p>
    <w:p w14:paraId="392BD33A" w14:textId="77777777" w:rsidR="00D33E65" w:rsidRPr="000B483A" w:rsidRDefault="00D33E65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Царь дает </w:t>
      </w:r>
      <w:proofErr w:type="spellStart"/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Палкану</w:t>
      </w:r>
      <w:proofErr w:type="spellEnd"/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корону, а тот подает ему лестницу, после чего первый лениво спускается на землю. </w:t>
      </w:r>
      <w:proofErr w:type="spellStart"/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Палкан</w:t>
      </w:r>
      <w:proofErr w:type="spellEnd"/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довольный, с разинутым ртом и расширенной улыбкой </w:t>
      </w:r>
      <w:r w:rsidR="00DD5F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</w:t>
      </w: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15329E4" w14:textId="77777777" w:rsidR="00D33E65" w:rsidRPr="000B483A" w:rsidRDefault="00D33E65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E7AF727" w14:textId="77777777" w:rsidR="00D8245C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 КРЫЛЬЯ</w:t>
      </w:r>
    </w:p>
    <w:p w14:paraId="5E687F83" w14:textId="77777777" w:rsidR="00D33E65" w:rsidRPr="006B5CB2" w:rsidRDefault="00D33E65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69F0B774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Забава!</w:t>
      </w:r>
    </w:p>
    <w:p w14:paraId="52BAC870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Опоздал ты, Иванушка, летучий корабль </w:t>
      </w:r>
      <w:proofErr w:type="spell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построил.</w:t>
      </w:r>
    </w:p>
    <w:p w14:paraId="62A84EB9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не </w:t>
      </w:r>
      <w:proofErr w:type="spell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построил! </w:t>
      </w:r>
      <w:proofErr w:type="spell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не утопил меня в болоте! Благо, меня ребята спасли… Давай, …через окно рванем!</w:t>
      </w:r>
    </w:p>
    <w:p w14:paraId="6DE0E778" w14:textId="77777777" w:rsidR="00C63347" w:rsidRPr="006B5CB2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Палкан</w:t>
      </w:r>
      <w:proofErr w:type="spellEnd"/>
      <w:r w:rsidR="00C63347" w:rsidRPr="006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сломает дверь, и все: Ваня!</w:t>
      </w:r>
    </w:p>
    <w:p w14:paraId="681CE5BF" w14:textId="77777777" w:rsidR="00C63347" w:rsidRPr="000B483A" w:rsidRDefault="006B5CB2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</w:t>
      </w:r>
      <w:r w:rsidR="00C63347" w:rsidRPr="006B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3347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Так! Мое решение не оспоримо. Сейчас </w:t>
      </w:r>
      <w:r w:rsidR="00D8245C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корабле мы полетим навстречу к Деду Морозу.</w:t>
      </w:r>
    </w:p>
    <w:p w14:paraId="37A6B3AB" w14:textId="77777777" w:rsidR="00D33E65" w:rsidRPr="000B483A" w:rsidRDefault="00D33E65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Уходят под песню Иван и Забава. Скоморохи остаются  </w:t>
      </w:r>
    </w:p>
    <w:p w14:paraId="11477473" w14:textId="77777777" w:rsidR="00C63347" w:rsidRPr="000B483A" w:rsidRDefault="00C63347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Ах, в сказке победило вновь добро</w:t>
      </w:r>
    </w:p>
    <w:p w14:paraId="7D4B24A2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Хоть зло коварно было и хитро</w:t>
      </w:r>
    </w:p>
    <w:p w14:paraId="46C95848" w14:textId="77777777" w:rsidR="00C63347" w:rsidRPr="000B483A" w:rsidRDefault="00C63347" w:rsidP="000B483A">
      <w:pPr>
        <w:shd w:val="clear" w:color="auto" w:fill="FFFFFF"/>
        <w:tabs>
          <w:tab w:val="left" w:pos="3402"/>
          <w:tab w:val="left" w:pos="3645"/>
        </w:tabs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Ах, если было б так всегда</w:t>
      </w:r>
      <w:r w:rsidR="00D33E65"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354C9EB2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жизнь настала бы тогда!!</w:t>
      </w:r>
    </w:p>
    <w:p w14:paraId="5770D2A7" w14:textId="77777777" w:rsidR="000B483A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АНСАМБЛЬ МУЗЫКАЛЬНЫЙ </w:t>
      </w:r>
    </w:p>
    <w:p w14:paraId="1E4E2F28" w14:textId="77777777" w:rsidR="00D33E65" w:rsidRPr="000B483A" w:rsidRDefault="00D33E65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873C6E2" w14:textId="77777777" w:rsidR="00C63347" w:rsidRPr="000B483A" w:rsidRDefault="00D33E65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(Выход Деда Мороза и Снегурочки</w:t>
      </w:r>
      <w:r w:rsidR="00C63347" w:rsidRPr="000B48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.)</w:t>
      </w:r>
    </w:p>
    <w:p w14:paraId="4CA18C2A" w14:textId="77777777" w:rsidR="00D33E65" w:rsidRPr="000B483A" w:rsidRDefault="00D33E65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B0CB5" w14:textId="77777777" w:rsidR="00C63347" w:rsidRPr="000B483A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D8245C"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 </w:t>
      </w: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8245C"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ороз</w:t>
      </w:r>
      <w:r w:rsidRPr="000B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</w:t>
      </w:r>
    </w:p>
    <w:p w14:paraId="2D7379B6" w14:textId="77777777" w:rsidR="00C63347" w:rsidRPr="00354AA7" w:rsidRDefault="00D33E65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приходит Новый год</w:t>
      </w:r>
      <w:r w:rsidRPr="000B483A">
        <w:rPr>
          <w:rFonts w:ascii="Times New Roman" w:hAnsi="Times New Roman" w:cs="Times New Roman"/>
          <w:sz w:val="28"/>
          <w:szCs w:val="28"/>
        </w:rPr>
        <w:br/>
      </w: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t>И с собой он пусть несет</w:t>
      </w:r>
      <w:r w:rsidRPr="000B483A">
        <w:rPr>
          <w:rFonts w:ascii="Times New Roman" w:hAnsi="Times New Roman" w:cs="Times New Roman"/>
          <w:sz w:val="28"/>
          <w:szCs w:val="28"/>
        </w:rPr>
        <w:br/>
      </w: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счастья, много смеха,</w:t>
      </w:r>
      <w:r w:rsidRPr="000B483A">
        <w:rPr>
          <w:rFonts w:ascii="Times New Roman" w:hAnsi="Times New Roman" w:cs="Times New Roman"/>
          <w:sz w:val="28"/>
          <w:szCs w:val="28"/>
        </w:rPr>
        <w:br/>
      </w: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и в делах — успеха.</w:t>
      </w:r>
      <w:r w:rsidRPr="000B483A">
        <w:rPr>
          <w:rFonts w:ascii="Times New Roman" w:hAnsi="Times New Roman" w:cs="Times New Roman"/>
          <w:sz w:val="28"/>
          <w:szCs w:val="28"/>
        </w:rPr>
        <w:br/>
      </w: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t>Ярких, творческих идей,</w:t>
      </w:r>
      <w:r w:rsidRPr="000B483A">
        <w:rPr>
          <w:rFonts w:ascii="Times New Roman" w:hAnsi="Times New Roman" w:cs="Times New Roman"/>
          <w:sz w:val="28"/>
          <w:szCs w:val="28"/>
        </w:rPr>
        <w:br/>
      </w: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 преданных друзей.</w:t>
      </w:r>
      <w:r w:rsidRPr="000B483A">
        <w:rPr>
          <w:rFonts w:ascii="Times New Roman" w:hAnsi="Times New Roman" w:cs="Times New Roman"/>
          <w:sz w:val="28"/>
          <w:szCs w:val="28"/>
        </w:rPr>
        <w:br/>
      </w: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t>И любви − огромной, чистой,</w:t>
      </w:r>
      <w:r w:rsidRPr="000B483A">
        <w:rPr>
          <w:rFonts w:ascii="Times New Roman" w:hAnsi="Times New Roman" w:cs="Times New Roman"/>
          <w:sz w:val="28"/>
          <w:szCs w:val="28"/>
        </w:rPr>
        <w:br/>
      </w: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t>И улыбок − лишь лучистых!</w:t>
      </w:r>
      <w:r w:rsidRPr="000B48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63347"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AC8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 поздравляем, 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всей душой желаем!</w:t>
      </w:r>
      <w:r w:rsidR="00D8245C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0FBA1" w14:textId="0E876CD4" w:rsidR="00D33E65" w:rsidRPr="000B483A" w:rsidRDefault="00D33E65" w:rsidP="00721CEC">
      <w:pPr>
        <w:shd w:val="clear" w:color="auto" w:fill="FFFFFF"/>
        <w:tabs>
          <w:tab w:val="left" w:pos="340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 1.</w:t>
      </w:r>
      <w:r w:rsidR="00721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сказку завершать да веселье начинать. Нету ничего чудесней, чем закончить сказку песней.</w:t>
      </w:r>
    </w:p>
    <w:p w14:paraId="20923864" w14:textId="77777777" w:rsidR="00D8245C" w:rsidRPr="000B483A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A1332" w14:textId="77777777" w:rsidR="00D8245C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ФИНАЛЬНАЯ ПЕСНЯ</w:t>
      </w:r>
    </w:p>
    <w:p w14:paraId="600F27D9" w14:textId="77777777" w:rsidR="00D8245C" w:rsidRPr="000B483A" w:rsidRDefault="00D8245C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8A2FF" w14:textId="77777777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воздухе снежок кружится, </w:t>
      </w:r>
    </w:p>
    <w:p w14:paraId="6F11F171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пусть повеселится!</w:t>
      </w:r>
    </w:p>
    <w:p w14:paraId="1E686FF8" w14:textId="77777777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Скоморох 2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уж на подходе,</w:t>
      </w:r>
    </w:p>
    <w:p w14:paraId="279C3092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старый пусть уходит!</w:t>
      </w:r>
    </w:p>
    <w:p w14:paraId="2E0022B6" w14:textId="77777777" w:rsidR="007B0946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сбываются желанья,</w:t>
      </w:r>
    </w:p>
    <w:p w14:paraId="56407981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Исчезают все страданья!</w:t>
      </w:r>
    </w:p>
    <w:p w14:paraId="02823E75" w14:textId="30DAF29D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Палкан</w:t>
      </w:r>
      <w:proofErr w:type="spellEnd"/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приходит вдохновенье, </w:t>
      </w:r>
    </w:p>
    <w:p w14:paraId="59A2B3E4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Растворяя все сомненья!</w:t>
      </w:r>
    </w:p>
    <w:p w14:paraId="51DC242C" w14:textId="77777777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Забава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сердце радость пусть играет,</w:t>
      </w:r>
    </w:p>
    <w:p w14:paraId="05647D83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печаль уничтожает!</w:t>
      </w:r>
    </w:p>
    <w:p w14:paraId="7B2FAFAD" w14:textId="77777777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Пожелать </w:t>
      </w:r>
      <w:r w:rsidR="009A4A3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надежды,</w:t>
      </w:r>
    </w:p>
    <w:p w14:paraId="6F737CAD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смелости, чем прежде!</w:t>
      </w:r>
    </w:p>
    <w:p w14:paraId="3C82EA5D" w14:textId="77777777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Водяной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унывайте,</w:t>
      </w:r>
    </w:p>
    <w:p w14:paraId="0565D2D2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себе не сомневайтесь!</w:t>
      </w:r>
    </w:p>
    <w:p w14:paraId="2E557E62" w14:textId="77777777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A4A3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росло богатство,</w:t>
      </w:r>
    </w:p>
    <w:p w14:paraId="20DE4301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родные удивятся!</w:t>
      </w:r>
    </w:p>
    <w:p w14:paraId="09BD4932" w14:textId="77777777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 Ежка1</w:t>
      </w:r>
      <w:r w:rsidR="00C63347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641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харизма, обаянье </w:t>
      </w:r>
    </w:p>
    <w:p w14:paraId="3DADAFBF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вашим достояньем!</w:t>
      </w:r>
    </w:p>
    <w:p w14:paraId="4B3C0F26" w14:textId="77777777" w:rsidR="00C63347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 Ежка</w:t>
      </w:r>
      <w:proofErr w:type="gramStart"/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B06410"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410" w:rsidRPr="003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9A4A30" w:rsidRPr="003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елаем</w:t>
      </w:r>
      <w:proofErr w:type="gramEnd"/>
      <w:r w:rsidR="00B06410" w:rsidRPr="003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в год грядущий</w:t>
      </w:r>
    </w:p>
    <w:p w14:paraId="5A1DF9B2" w14:textId="77777777" w:rsidR="00B06410" w:rsidRPr="00354AA7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вами расступились тучи!</w:t>
      </w:r>
    </w:p>
    <w:p w14:paraId="4B011A26" w14:textId="77777777" w:rsidR="00B06410" w:rsidRPr="00354AA7" w:rsidRDefault="00D8245C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 1 </w:t>
      </w:r>
      <w:r w:rsidR="00B06410" w:rsidRPr="0035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65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падают беззвучно,</w:t>
      </w:r>
    </w:p>
    <w:p w14:paraId="045500A5" w14:textId="77777777" w:rsidR="00D33E65" w:rsidRPr="00354AA7" w:rsidRDefault="00D33E65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сердце чуда очень ждет. </w:t>
      </w:r>
    </w:p>
    <w:p w14:paraId="4C066F71" w14:textId="77777777" w:rsidR="00D33E65" w:rsidRPr="00354AA7" w:rsidRDefault="00D33E65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добрым, самым лучшим</w:t>
      </w:r>
    </w:p>
    <w:p w14:paraId="2DEE100D" w14:textId="77777777" w:rsidR="00D33E65" w:rsidRPr="00354AA7" w:rsidRDefault="00D33E65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Пришедший нынче Новый год. </w:t>
      </w:r>
    </w:p>
    <w:p w14:paraId="20EA9FF0" w14:textId="77777777" w:rsidR="00C63347" w:rsidRPr="00354AA7" w:rsidRDefault="00C63347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A30"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планов и идей,</w:t>
      </w:r>
    </w:p>
    <w:p w14:paraId="64066C2A" w14:textId="77777777" w:rsidR="009A4A30" w:rsidRPr="00354AA7" w:rsidRDefault="009A4A3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радостных затей!</w:t>
      </w:r>
    </w:p>
    <w:p w14:paraId="65706704" w14:textId="77777777" w:rsidR="009A4A30" w:rsidRPr="00354AA7" w:rsidRDefault="009A4A30" w:rsidP="00354AA7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подарит новый год</w:t>
      </w:r>
    </w:p>
    <w:p w14:paraId="242CE38A" w14:textId="77777777" w:rsidR="009A4A30" w:rsidRPr="00354AA7" w:rsidRDefault="009A4A30" w:rsidP="00354AA7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где каждый день везет!</w:t>
      </w:r>
    </w:p>
    <w:p w14:paraId="6921EBDD" w14:textId="77777777" w:rsidR="00C63347" w:rsidRPr="000B483A" w:rsidRDefault="00C63347" w:rsidP="00354AA7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6410"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поздравляем,</w:t>
      </w:r>
    </w:p>
    <w:p w14:paraId="5562691B" w14:textId="77777777" w:rsidR="00B06410" w:rsidRPr="000B483A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 жизни вам желаем,</w:t>
      </w:r>
    </w:p>
    <w:p w14:paraId="3B671942" w14:textId="77777777" w:rsidR="00B06410" w:rsidRPr="000B483A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добрых пожеланий,</w:t>
      </w:r>
    </w:p>
    <w:p w14:paraId="7D40DAC1" w14:textId="77777777" w:rsidR="00B06410" w:rsidRPr="000B483A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Исполненья всех мечтаний!</w:t>
      </w:r>
    </w:p>
    <w:p w14:paraId="3C151FE4" w14:textId="77777777" w:rsidR="00B06410" w:rsidRPr="000B483A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ярких впечатлений,</w:t>
      </w:r>
    </w:p>
    <w:p w14:paraId="11753863" w14:textId="77777777" w:rsidR="00B06410" w:rsidRPr="000B483A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сказочных мгновений.</w:t>
      </w:r>
    </w:p>
    <w:p w14:paraId="5900D72D" w14:textId="77777777" w:rsidR="00B06410" w:rsidRPr="000B483A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этот год несет</w:t>
      </w:r>
    </w:p>
    <w:p w14:paraId="104BAF72" w14:textId="77777777" w:rsidR="009A4A30" w:rsidRPr="000B483A" w:rsidRDefault="00B0641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радостных хлопот!</w:t>
      </w:r>
    </w:p>
    <w:p w14:paraId="42965093" w14:textId="77777777" w:rsidR="009A4A30" w:rsidRPr="000B483A" w:rsidRDefault="009A4A30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  <w:r w:rsidRPr="000B48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новым годом! С  новым годом! С новым годом!</w:t>
      </w:r>
    </w:p>
    <w:p w14:paraId="1B9DFF08" w14:textId="77777777" w:rsidR="000B483A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D9167" w14:textId="77777777" w:rsidR="000B483A" w:rsidRPr="000B483A" w:rsidRDefault="000B483A" w:rsidP="000B483A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АРТИСТОВ</w:t>
      </w:r>
    </w:p>
    <w:p w14:paraId="15CFD870" w14:textId="77777777" w:rsidR="00C63347" w:rsidRPr="00354AA7" w:rsidRDefault="000B483A" w:rsidP="00354AA7">
      <w:pPr>
        <w:shd w:val="clear" w:color="auto" w:fill="FFFFFF"/>
        <w:tabs>
          <w:tab w:val="left" w:pos="340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СЛОВА ДИРЕКТОРУ ДЕТСКОГО ДОМА</w:t>
      </w:r>
    </w:p>
    <w:sectPr w:rsidR="00C63347" w:rsidRPr="00354AA7" w:rsidSect="000B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89E"/>
    <w:multiLevelType w:val="multilevel"/>
    <w:tmpl w:val="B798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16EBD"/>
    <w:multiLevelType w:val="hybridMultilevel"/>
    <w:tmpl w:val="2588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3CE5"/>
    <w:multiLevelType w:val="hybridMultilevel"/>
    <w:tmpl w:val="B634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D1829"/>
    <w:multiLevelType w:val="hybridMultilevel"/>
    <w:tmpl w:val="335A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24997">
    <w:abstractNumId w:val="0"/>
  </w:num>
  <w:num w:numId="2" w16cid:durableId="983972978">
    <w:abstractNumId w:val="3"/>
  </w:num>
  <w:num w:numId="3" w16cid:durableId="251011480">
    <w:abstractNumId w:val="1"/>
  </w:num>
  <w:num w:numId="4" w16cid:durableId="72372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650"/>
    <w:rsid w:val="00017470"/>
    <w:rsid w:val="00026846"/>
    <w:rsid w:val="000472E2"/>
    <w:rsid w:val="000B483A"/>
    <w:rsid w:val="001165D4"/>
    <w:rsid w:val="00264650"/>
    <w:rsid w:val="00354AA7"/>
    <w:rsid w:val="003B0F9B"/>
    <w:rsid w:val="004049D6"/>
    <w:rsid w:val="00434831"/>
    <w:rsid w:val="004A2D52"/>
    <w:rsid w:val="005D1AC2"/>
    <w:rsid w:val="006B5CB2"/>
    <w:rsid w:val="006F2F37"/>
    <w:rsid w:val="00721CEC"/>
    <w:rsid w:val="007A4029"/>
    <w:rsid w:val="007B0946"/>
    <w:rsid w:val="009A4A30"/>
    <w:rsid w:val="009D5269"/>
    <w:rsid w:val="00B06410"/>
    <w:rsid w:val="00B34BDF"/>
    <w:rsid w:val="00B45AC8"/>
    <w:rsid w:val="00C63347"/>
    <w:rsid w:val="00D33E65"/>
    <w:rsid w:val="00D8245C"/>
    <w:rsid w:val="00D9357B"/>
    <w:rsid w:val="00D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A31"/>
  <w15:docId w15:val="{386C6784-E80A-4084-87C6-AE514F55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F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F37"/>
  </w:style>
  <w:style w:type="character" w:customStyle="1" w:styleId="c8">
    <w:name w:val="c8"/>
    <w:basedOn w:val="a0"/>
    <w:rsid w:val="006F2F37"/>
  </w:style>
  <w:style w:type="paragraph" w:customStyle="1" w:styleId="c9">
    <w:name w:val="c9"/>
    <w:basedOn w:val="a"/>
    <w:rsid w:val="006F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2F37"/>
  </w:style>
  <w:style w:type="paragraph" w:customStyle="1" w:styleId="c1">
    <w:name w:val="c1"/>
    <w:basedOn w:val="a"/>
    <w:rsid w:val="00C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3347"/>
  </w:style>
  <w:style w:type="character" w:customStyle="1" w:styleId="c0">
    <w:name w:val="c0"/>
    <w:basedOn w:val="a0"/>
    <w:rsid w:val="00C63347"/>
  </w:style>
  <w:style w:type="paragraph" w:styleId="a3">
    <w:name w:val="List Paragraph"/>
    <w:basedOn w:val="a"/>
    <w:uiPriority w:val="34"/>
    <w:qFormat/>
    <w:rsid w:val="000B483A"/>
    <w:pPr>
      <w:ind w:left="720"/>
      <w:contextualSpacing/>
    </w:pPr>
  </w:style>
  <w:style w:type="paragraph" w:styleId="a4">
    <w:name w:val="No Spacing"/>
    <w:uiPriority w:val="1"/>
    <w:qFormat/>
    <w:rsid w:val="00DD5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office</cp:lastModifiedBy>
  <cp:revision>10</cp:revision>
  <cp:lastPrinted>2022-11-14T17:22:00Z</cp:lastPrinted>
  <dcterms:created xsi:type="dcterms:W3CDTF">2022-11-01T16:46:00Z</dcterms:created>
  <dcterms:modified xsi:type="dcterms:W3CDTF">2023-11-20T19:40:00Z</dcterms:modified>
</cp:coreProperties>
</file>