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E1" w:rsidRDefault="00A07287" w:rsidP="00A07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D5">
        <w:rPr>
          <w:rFonts w:ascii="Times New Roman" w:hAnsi="Times New Roman" w:cs="Times New Roman"/>
          <w:b/>
          <w:sz w:val="28"/>
          <w:szCs w:val="28"/>
        </w:rPr>
        <w:t>Проведение акции «Весенняя Неделя Добра» в дистанционном формате</w:t>
      </w:r>
    </w:p>
    <w:p w:rsidR="006726D5" w:rsidRPr="006726D5" w:rsidRDefault="006726D5" w:rsidP="006726D5">
      <w:pPr>
        <w:rPr>
          <w:rFonts w:ascii="Times New Roman" w:hAnsi="Times New Roman" w:cs="Times New Roman"/>
          <w:b/>
          <w:sz w:val="28"/>
          <w:szCs w:val="28"/>
        </w:rPr>
      </w:pPr>
      <w:r w:rsidRPr="006726D5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6D5">
        <w:rPr>
          <w:rFonts w:ascii="Times New Roman" w:hAnsi="Times New Roman" w:cs="Times New Roman"/>
          <w:sz w:val="28"/>
          <w:szCs w:val="28"/>
        </w:rPr>
        <w:t xml:space="preserve">Юрченко Елена </w:t>
      </w:r>
      <w:proofErr w:type="gramStart"/>
      <w:r w:rsidR="00903854" w:rsidRPr="006726D5">
        <w:rPr>
          <w:rFonts w:ascii="Times New Roman" w:hAnsi="Times New Roman" w:cs="Times New Roman"/>
          <w:sz w:val="28"/>
          <w:szCs w:val="28"/>
        </w:rPr>
        <w:t xml:space="preserve">Николаевна, </w:t>
      </w:r>
      <w:r w:rsidR="00903854">
        <w:rPr>
          <w:rFonts w:ascii="Times New Roman" w:hAnsi="Times New Roman" w:cs="Times New Roman"/>
          <w:sz w:val="28"/>
          <w:szCs w:val="28"/>
        </w:rPr>
        <w:t xml:space="preserve"> </w:t>
      </w:r>
      <w:r w:rsidR="00B70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70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726D5">
        <w:rPr>
          <w:rFonts w:ascii="Times New Roman" w:hAnsi="Times New Roman" w:cs="Times New Roman"/>
          <w:sz w:val="28"/>
          <w:szCs w:val="28"/>
        </w:rPr>
        <w:t>педагог-организатор МАОУ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6D5">
        <w:rPr>
          <w:rFonts w:ascii="Times New Roman" w:hAnsi="Times New Roman" w:cs="Times New Roman"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>, г. Калининград</w:t>
      </w:r>
    </w:p>
    <w:p w:rsidR="004075D7" w:rsidRDefault="004075D7" w:rsidP="00B70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D7">
        <w:rPr>
          <w:rFonts w:ascii="Times New Roman" w:hAnsi="Times New Roman" w:cs="Times New Roman"/>
          <w:sz w:val="28"/>
          <w:szCs w:val="28"/>
        </w:rPr>
        <w:t>Сегодня социальные сети становятся частью жизни любого человека</w:t>
      </w:r>
      <w:r w:rsidR="00546D52">
        <w:rPr>
          <w:rFonts w:ascii="Times New Roman" w:hAnsi="Times New Roman" w:cs="Times New Roman"/>
          <w:sz w:val="28"/>
          <w:szCs w:val="28"/>
        </w:rPr>
        <w:t xml:space="preserve"> и общества, а</w:t>
      </w:r>
      <w:r w:rsidRPr="004075D7">
        <w:rPr>
          <w:rFonts w:ascii="Times New Roman" w:hAnsi="Times New Roman" w:cs="Times New Roman"/>
          <w:sz w:val="28"/>
          <w:szCs w:val="28"/>
        </w:rPr>
        <w:t xml:space="preserve"> их возможности используются для маркетингового продвижения товаров, продуктов и услуг.</w:t>
      </w:r>
      <w:r w:rsidR="00AB544C">
        <w:rPr>
          <w:rFonts w:ascii="Times New Roman" w:hAnsi="Times New Roman" w:cs="Times New Roman"/>
          <w:sz w:val="28"/>
          <w:szCs w:val="28"/>
        </w:rPr>
        <w:t xml:space="preserve"> В социальных сетях организуются сообщества по интересам</w:t>
      </w:r>
      <w:r w:rsidR="001D6C07">
        <w:rPr>
          <w:rFonts w:ascii="Times New Roman" w:hAnsi="Times New Roman" w:cs="Times New Roman"/>
          <w:sz w:val="28"/>
          <w:szCs w:val="28"/>
        </w:rPr>
        <w:t xml:space="preserve"> для общения</w:t>
      </w:r>
      <w:r w:rsidR="00AB544C">
        <w:rPr>
          <w:rFonts w:ascii="Times New Roman" w:hAnsi="Times New Roman" w:cs="Times New Roman"/>
          <w:sz w:val="28"/>
          <w:szCs w:val="28"/>
        </w:rPr>
        <w:t>, где обсуждаются актуальные вопросы, решаются различные проблемы</w:t>
      </w:r>
      <w:r w:rsidR="001D6C07">
        <w:rPr>
          <w:rFonts w:ascii="Times New Roman" w:hAnsi="Times New Roman" w:cs="Times New Roman"/>
          <w:sz w:val="28"/>
          <w:szCs w:val="28"/>
        </w:rPr>
        <w:t xml:space="preserve"> и продвигаются идеи. Активность на платформах социальных сетей привело к тому, что появилось новое направление в маркетинге </w:t>
      </w:r>
      <w:r w:rsidR="001D6C07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1D6C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6C07" w:rsidRPr="001D6C0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1D6C07" w:rsidRPr="001D6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C07" w:rsidRPr="001D6C07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1D6C07" w:rsidRPr="001D6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C07" w:rsidRPr="001D6C07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="001D6C07">
        <w:rPr>
          <w:rFonts w:ascii="Times New Roman" w:hAnsi="Times New Roman" w:cs="Times New Roman"/>
          <w:sz w:val="28"/>
          <w:szCs w:val="28"/>
        </w:rPr>
        <w:t>), задачей которого является продвижение бренда, привлечение к нему внимания</w:t>
      </w:r>
      <w:r w:rsidR="00D20153">
        <w:rPr>
          <w:rFonts w:ascii="Times New Roman" w:hAnsi="Times New Roman" w:cs="Times New Roman"/>
          <w:sz w:val="28"/>
          <w:szCs w:val="28"/>
        </w:rPr>
        <w:t xml:space="preserve"> </w:t>
      </w:r>
      <w:r w:rsidR="00F65751">
        <w:rPr>
          <w:rFonts w:ascii="Times New Roman" w:hAnsi="Times New Roman" w:cs="Times New Roman"/>
          <w:sz w:val="28"/>
          <w:szCs w:val="28"/>
        </w:rPr>
        <w:t>пользователей.</w:t>
      </w:r>
      <w:r w:rsidR="00B106F5">
        <w:rPr>
          <w:rFonts w:ascii="Times New Roman" w:hAnsi="Times New Roman" w:cs="Times New Roman"/>
          <w:sz w:val="28"/>
          <w:szCs w:val="28"/>
        </w:rPr>
        <w:t xml:space="preserve"> Если говорить об использовании </w:t>
      </w:r>
      <w:r w:rsidR="00B106F5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B106F5">
        <w:rPr>
          <w:rFonts w:ascii="Times New Roman" w:hAnsi="Times New Roman" w:cs="Times New Roman"/>
          <w:sz w:val="28"/>
          <w:szCs w:val="28"/>
        </w:rPr>
        <w:t xml:space="preserve"> в воспитател</w:t>
      </w:r>
      <w:r w:rsidR="00BE0AE8">
        <w:rPr>
          <w:rFonts w:ascii="Times New Roman" w:hAnsi="Times New Roman" w:cs="Times New Roman"/>
          <w:sz w:val="28"/>
          <w:szCs w:val="28"/>
        </w:rPr>
        <w:t>ьной работе в школе</w:t>
      </w:r>
      <w:r w:rsidR="00B106F5">
        <w:rPr>
          <w:rFonts w:ascii="Times New Roman" w:hAnsi="Times New Roman" w:cs="Times New Roman"/>
          <w:sz w:val="28"/>
          <w:szCs w:val="28"/>
        </w:rPr>
        <w:t xml:space="preserve">, то </w:t>
      </w:r>
      <w:r w:rsidR="00BE0AE8">
        <w:rPr>
          <w:rFonts w:ascii="Times New Roman" w:hAnsi="Times New Roman" w:cs="Times New Roman"/>
          <w:sz w:val="28"/>
          <w:szCs w:val="28"/>
        </w:rPr>
        <w:t>надо отметить, что это возможность продвигать позитивный</w:t>
      </w:r>
      <w:r w:rsidR="00A07287">
        <w:rPr>
          <w:rFonts w:ascii="Times New Roman" w:hAnsi="Times New Roman" w:cs="Times New Roman"/>
          <w:sz w:val="28"/>
          <w:szCs w:val="28"/>
        </w:rPr>
        <w:t xml:space="preserve"> контент в сообществе учащихся и, как стало понятно с введением дистанционного обучения, организовывать воспитательные </w:t>
      </w:r>
      <w:r w:rsidR="00B70583">
        <w:rPr>
          <w:rFonts w:ascii="Times New Roman" w:hAnsi="Times New Roman" w:cs="Times New Roman"/>
          <w:sz w:val="28"/>
          <w:szCs w:val="28"/>
        </w:rPr>
        <w:t>онлайн-</w:t>
      </w:r>
      <w:r w:rsidR="00A0728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4640F" w:rsidRDefault="00C4640F" w:rsidP="00A07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Общероссийская акция «Весенняя Неделя Добра»</w:t>
      </w:r>
      <w:r w:rsidR="002F3F58">
        <w:rPr>
          <w:rFonts w:ascii="Times New Roman" w:hAnsi="Times New Roman" w:cs="Times New Roman"/>
          <w:sz w:val="28"/>
          <w:szCs w:val="28"/>
        </w:rPr>
        <w:t xml:space="preserve"> (далее ВНД)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1998 года с целью продвижения иде</w:t>
      </w:r>
      <w:r w:rsidR="002F3F58">
        <w:rPr>
          <w:rFonts w:ascii="Times New Roman" w:hAnsi="Times New Roman" w:cs="Times New Roman"/>
          <w:sz w:val="28"/>
          <w:szCs w:val="28"/>
        </w:rPr>
        <w:t xml:space="preserve">й милосердия и добровольчества. С 2005 года в нашей школе, силами ученического самоуправления (президентский совет), работу которого я курирую, организуются мероприятия в соответствии с тематикой каждого дня недели. Многие ребята, принявшие участие в ВНД становились активными волонтёрами, получали Личную Книжку волонтёра, побеждали на конкурсах Доброволец России (региональный этап), реализовывали свои социальные </w:t>
      </w:r>
      <w:r w:rsidR="00F5418D">
        <w:rPr>
          <w:rFonts w:ascii="Times New Roman" w:hAnsi="Times New Roman" w:cs="Times New Roman"/>
          <w:sz w:val="28"/>
          <w:szCs w:val="28"/>
        </w:rPr>
        <w:t>проекты, а наш школьный волонтёрский отряд (сейчас это корпус) «Добрые сердца» стал лучшим в регионе, победив в конкурсе «Добровольцы Калининградской области».</w:t>
      </w:r>
      <w:r w:rsidR="002F3F58">
        <w:rPr>
          <w:rFonts w:ascii="Times New Roman" w:hAnsi="Times New Roman" w:cs="Times New Roman"/>
          <w:sz w:val="28"/>
          <w:szCs w:val="28"/>
        </w:rPr>
        <w:t xml:space="preserve"> Многие акции, которые проводились в рамках ВНД </w:t>
      </w:r>
      <w:r w:rsidR="00F31B6D">
        <w:rPr>
          <w:rFonts w:ascii="Times New Roman" w:hAnsi="Times New Roman" w:cs="Times New Roman"/>
          <w:sz w:val="28"/>
          <w:szCs w:val="28"/>
        </w:rPr>
        <w:t>становились традиционными: «</w:t>
      </w:r>
      <w:r w:rsidR="002F3F58">
        <w:rPr>
          <w:rFonts w:ascii="Times New Roman" w:hAnsi="Times New Roman" w:cs="Times New Roman"/>
          <w:sz w:val="28"/>
          <w:szCs w:val="28"/>
        </w:rPr>
        <w:t>Уроки Добра</w:t>
      </w:r>
      <w:r w:rsidR="00F31B6D">
        <w:rPr>
          <w:rFonts w:ascii="Times New Roman" w:hAnsi="Times New Roman" w:cs="Times New Roman"/>
          <w:sz w:val="28"/>
          <w:szCs w:val="28"/>
        </w:rPr>
        <w:t>»</w:t>
      </w:r>
      <w:r w:rsidR="002F3F58">
        <w:rPr>
          <w:rFonts w:ascii="Times New Roman" w:hAnsi="Times New Roman" w:cs="Times New Roman"/>
          <w:sz w:val="28"/>
          <w:szCs w:val="28"/>
        </w:rPr>
        <w:t xml:space="preserve">, круглый стол «Мир равных возможностей, акция «Сдай макулатуру, спаси дерево!», «Мат – не наш формат!», «Забей на курение!» и др.) </w:t>
      </w:r>
    </w:p>
    <w:p w:rsidR="00F31B6D" w:rsidRDefault="001C60EE" w:rsidP="00F31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7042785</wp:posOffset>
            </wp:positionV>
            <wp:extent cx="3471545" cy="2066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Д 12 школ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B6D">
        <w:rPr>
          <w:rFonts w:ascii="Times New Roman" w:hAnsi="Times New Roman" w:cs="Times New Roman"/>
          <w:sz w:val="28"/>
          <w:szCs w:val="28"/>
        </w:rPr>
        <w:t xml:space="preserve">В этом году, с переходом на дистанционное обучение в связи с карантинными мероприятиями, связанными с </w:t>
      </w:r>
      <w:r w:rsidR="00F31B6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31B6D">
        <w:rPr>
          <w:rFonts w:ascii="Times New Roman" w:hAnsi="Times New Roman" w:cs="Times New Roman"/>
          <w:sz w:val="28"/>
          <w:szCs w:val="28"/>
        </w:rPr>
        <w:t xml:space="preserve">-19, ВНД пришлось проводить в дистанционном формате. Команда ученического самоуправления столкнулась с тем, что никаких методик проведения добровольческой акции-онлайн разработано не было. В группе «Волонтёры Калининградской </w:t>
      </w:r>
      <w:r w:rsidR="00F31B6D">
        <w:rPr>
          <w:rFonts w:ascii="Times New Roman" w:hAnsi="Times New Roman" w:cs="Times New Roman"/>
          <w:sz w:val="28"/>
          <w:szCs w:val="28"/>
        </w:rPr>
        <w:lastRenderedPageBreak/>
        <w:t>области» в социальной сети «</w:t>
      </w:r>
      <w:proofErr w:type="spellStart"/>
      <w:r w:rsidR="00F31B6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31B6D">
        <w:rPr>
          <w:rFonts w:ascii="Times New Roman" w:hAnsi="Times New Roman" w:cs="Times New Roman"/>
          <w:sz w:val="28"/>
          <w:szCs w:val="28"/>
        </w:rPr>
        <w:t>» был размещ</w:t>
      </w:r>
      <w:r w:rsidR="00285D77">
        <w:rPr>
          <w:rFonts w:ascii="Times New Roman" w:hAnsi="Times New Roman" w:cs="Times New Roman"/>
          <w:sz w:val="28"/>
          <w:szCs w:val="28"/>
        </w:rPr>
        <w:t>ён пост с тематикой</w:t>
      </w:r>
      <w:r w:rsidR="00F31B6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1B6D" w:rsidRDefault="00F31B6D" w:rsidP="00F31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лидерами ученического самоуправления и руководителем нашего волонтёрского корпуса «Добрые сердца»</w:t>
      </w:r>
      <w:r w:rsidR="00B70583">
        <w:rPr>
          <w:rFonts w:ascii="Times New Roman" w:hAnsi="Times New Roman" w:cs="Times New Roman"/>
          <w:sz w:val="28"/>
          <w:szCs w:val="28"/>
        </w:rPr>
        <w:t xml:space="preserve"> Мельник А. мы организовали на платформе </w:t>
      </w:r>
      <w:r w:rsidR="00B7058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70583">
        <w:rPr>
          <w:rFonts w:ascii="Times New Roman" w:hAnsi="Times New Roman" w:cs="Times New Roman"/>
          <w:sz w:val="28"/>
          <w:szCs w:val="28"/>
        </w:rPr>
        <w:t xml:space="preserve">-конференции «мозговой штурм» и создали план проведения онлайн-акции «Весенняя Неделя Добра» в группе </w:t>
      </w:r>
      <w:r w:rsidR="001F1DDA">
        <w:rPr>
          <w:rFonts w:ascii="Times New Roman" w:hAnsi="Times New Roman" w:cs="Times New Roman"/>
          <w:sz w:val="28"/>
          <w:szCs w:val="28"/>
        </w:rPr>
        <w:t xml:space="preserve">ученического самоуправления </w:t>
      </w:r>
      <w:r w:rsidR="00B70583">
        <w:rPr>
          <w:rFonts w:ascii="Times New Roman" w:hAnsi="Times New Roman" w:cs="Times New Roman"/>
          <w:sz w:val="28"/>
          <w:szCs w:val="28"/>
        </w:rPr>
        <w:t>(</w:t>
      </w:r>
      <w:r w:rsidR="001F1DDA">
        <w:rPr>
          <w:rFonts w:ascii="Times New Roman" w:hAnsi="Times New Roman" w:cs="Times New Roman"/>
          <w:sz w:val="28"/>
          <w:szCs w:val="28"/>
        </w:rPr>
        <w:t>далее президентский совет</w:t>
      </w:r>
      <w:r w:rsidR="00B70583">
        <w:rPr>
          <w:rFonts w:ascii="Times New Roman" w:hAnsi="Times New Roman" w:cs="Times New Roman"/>
          <w:sz w:val="28"/>
          <w:szCs w:val="28"/>
        </w:rPr>
        <w:t xml:space="preserve">) </w:t>
      </w:r>
      <w:r w:rsidR="001F1DDA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1F1D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F1DDA">
        <w:rPr>
          <w:rFonts w:ascii="Times New Roman" w:hAnsi="Times New Roman" w:cs="Times New Roman"/>
          <w:sz w:val="28"/>
          <w:szCs w:val="28"/>
        </w:rPr>
        <w:t>» (далее ВК)</w:t>
      </w:r>
    </w:p>
    <w:p w:rsidR="00F2236B" w:rsidRPr="00F2236B" w:rsidRDefault="001F1DDA" w:rsidP="00F2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сказать, что группа президентского совета в ВК </w:t>
      </w:r>
      <w:r w:rsidR="00E11BED">
        <w:rPr>
          <w:rFonts w:ascii="Times New Roman" w:hAnsi="Times New Roman" w:cs="Times New Roman"/>
          <w:sz w:val="28"/>
          <w:szCs w:val="28"/>
        </w:rPr>
        <w:t>существует 6 лет</w:t>
      </w:r>
      <w:r w:rsidR="00F2236B">
        <w:rPr>
          <w:rFonts w:ascii="Times New Roman" w:hAnsi="Times New Roman" w:cs="Times New Roman"/>
          <w:sz w:val="28"/>
          <w:szCs w:val="28"/>
        </w:rPr>
        <w:t>.</w:t>
      </w:r>
      <w:r w:rsidR="007A0B54">
        <w:rPr>
          <w:rFonts w:ascii="Times New Roman" w:hAnsi="Times New Roman" w:cs="Times New Roman"/>
          <w:sz w:val="28"/>
          <w:szCs w:val="28"/>
        </w:rPr>
        <w:t xml:space="preserve"> </w:t>
      </w:r>
      <w:r w:rsidR="00F2236B" w:rsidRPr="00F2236B">
        <w:rPr>
          <w:rFonts w:ascii="Times New Roman" w:hAnsi="Times New Roman" w:cs="Times New Roman"/>
          <w:sz w:val="28"/>
          <w:szCs w:val="28"/>
        </w:rPr>
        <w:t>Эт</w:t>
      </w:r>
      <w:r w:rsidR="00134ED5">
        <w:rPr>
          <w:rFonts w:ascii="Times New Roman" w:hAnsi="Times New Roman" w:cs="Times New Roman"/>
          <w:sz w:val="28"/>
          <w:szCs w:val="28"/>
        </w:rPr>
        <w:t>а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F2236B">
        <w:rPr>
          <w:rFonts w:ascii="Times New Roman" w:hAnsi="Times New Roman" w:cs="Times New Roman"/>
          <w:sz w:val="28"/>
          <w:szCs w:val="28"/>
        </w:rPr>
        <w:t>а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F2236B">
        <w:rPr>
          <w:rFonts w:ascii="Times New Roman" w:hAnsi="Times New Roman" w:cs="Times New Roman"/>
          <w:sz w:val="28"/>
          <w:szCs w:val="28"/>
        </w:rPr>
        <w:t>а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с целью развития интернет-журналистики в школе, осуществления учащимися права на самоуправление и прав</w:t>
      </w:r>
      <w:r w:rsidR="00F2236B">
        <w:rPr>
          <w:rFonts w:ascii="Times New Roman" w:hAnsi="Times New Roman" w:cs="Times New Roman"/>
          <w:sz w:val="28"/>
          <w:szCs w:val="28"/>
        </w:rPr>
        <w:t>а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на свободу слова и позволяют решать следующие задачи:</w:t>
      </w:r>
    </w:p>
    <w:p w:rsidR="00A12413" w:rsidRPr="00A12413" w:rsidRDefault="00F2236B" w:rsidP="00A12413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12413">
        <w:rPr>
          <w:rFonts w:ascii="Times New Roman" w:hAnsi="Times New Roman" w:cs="Times New Roman"/>
          <w:sz w:val="28"/>
          <w:szCs w:val="28"/>
        </w:rPr>
        <w:t>Создание условий для развития юных журналистов;</w:t>
      </w:r>
    </w:p>
    <w:p w:rsidR="00A12413" w:rsidRDefault="00F2236B" w:rsidP="00A12413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12413">
        <w:rPr>
          <w:rFonts w:ascii="Times New Roman" w:hAnsi="Times New Roman" w:cs="Times New Roman"/>
          <w:sz w:val="28"/>
          <w:szCs w:val="28"/>
        </w:rPr>
        <w:t>повышение известности бренда ученического самоуправления;</w:t>
      </w:r>
    </w:p>
    <w:p w:rsidR="00A12413" w:rsidRDefault="00F2236B" w:rsidP="00A12413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12413">
        <w:rPr>
          <w:rFonts w:ascii="Times New Roman" w:hAnsi="Times New Roman" w:cs="Times New Roman"/>
          <w:sz w:val="28"/>
          <w:szCs w:val="28"/>
        </w:rPr>
        <w:t>повышение лояльности и доверия аудитории;</w:t>
      </w:r>
    </w:p>
    <w:p w:rsidR="00A12413" w:rsidRDefault="00F2236B" w:rsidP="00A12413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12413">
        <w:rPr>
          <w:rFonts w:ascii="Times New Roman" w:hAnsi="Times New Roman" w:cs="Times New Roman"/>
          <w:sz w:val="28"/>
          <w:szCs w:val="28"/>
        </w:rPr>
        <w:t>пиар позитивной деятельности самоуправления и активистов;</w:t>
      </w:r>
    </w:p>
    <w:p w:rsidR="00F2236B" w:rsidRPr="00A12413" w:rsidRDefault="00F2236B" w:rsidP="00A12413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12413">
        <w:rPr>
          <w:rFonts w:ascii="Times New Roman" w:hAnsi="Times New Roman" w:cs="Times New Roman"/>
          <w:sz w:val="28"/>
          <w:szCs w:val="28"/>
        </w:rPr>
        <w:t xml:space="preserve">увеличение количества активных участников ученического самоуправления. </w:t>
      </w:r>
    </w:p>
    <w:p w:rsidR="00F2236B" w:rsidRDefault="00F2236B" w:rsidP="00F31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36B">
        <w:rPr>
          <w:rFonts w:ascii="Times New Roman" w:hAnsi="Times New Roman" w:cs="Times New Roman"/>
          <w:sz w:val="28"/>
          <w:szCs w:val="28"/>
        </w:rPr>
        <w:t>Эту деятельность осуществляет команда администраторов из числа заинтересованных учащихся старших классов, которые прошли обучение на различных онлайн семинарах по SMM-технологиям.</w:t>
      </w:r>
    </w:p>
    <w:p w:rsidR="00F2236B" w:rsidRPr="00A35BD4" w:rsidRDefault="00F2236B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обязанности входит:</w:t>
      </w:r>
    </w:p>
    <w:p w:rsidR="00F2236B" w:rsidRPr="00C515EF" w:rsidRDefault="00F2236B" w:rsidP="00F223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ведение сообщества (создание постов, подкастов, анонсов и т.д.);</w:t>
      </w:r>
    </w:p>
    <w:p w:rsidR="00F2236B" w:rsidRDefault="00F2236B" w:rsidP="00F223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информирование ученической общественности;</w:t>
      </w:r>
    </w:p>
    <w:p w:rsidR="00F2236B" w:rsidRPr="00C515EF" w:rsidRDefault="00F2236B" w:rsidP="00F223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>обратная связь с аудиторией, общение в комментариях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36B" w:rsidRPr="00C515EF" w:rsidRDefault="00F2236B" w:rsidP="00F223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онлайн-акций, конкурсов,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236B" w:rsidRDefault="00F2236B" w:rsidP="00F223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позитивной деятельности.</w:t>
      </w:r>
    </w:p>
    <w:p w:rsidR="00F2236B" w:rsidRDefault="00F2236B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91BEC">
        <w:rPr>
          <w:rFonts w:ascii="Times New Roman" w:hAnsi="Times New Roman" w:cs="Times New Roman"/>
          <w:sz w:val="28"/>
          <w:szCs w:val="28"/>
        </w:rPr>
        <w:t>, как педагог-организатор,</w:t>
      </w:r>
      <w:r>
        <w:rPr>
          <w:rFonts w:ascii="Times New Roman" w:hAnsi="Times New Roman" w:cs="Times New Roman"/>
          <w:sz w:val="28"/>
          <w:szCs w:val="28"/>
        </w:rPr>
        <w:t xml:space="preserve"> являюсь администратором</w:t>
      </w:r>
      <w:r w:rsidR="00891BEC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и курирую эту деятельность.</w:t>
      </w:r>
      <w:r w:rsidR="00891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мои обязанности входит:</w:t>
      </w:r>
    </w:p>
    <w:p w:rsidR="001C270E" w:rsidRDefault="001C270E" w:rsidP="00F223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администраторов группы в ВК;</w:t>
      </w:r>
    </w:p>
    <w:p w:rsidR="00F2236B" w:rsidRDefault="001C270E" w:rsidP="00F223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236B">
        <w:rPr>
          <w:rFonts w:ascii="Times New Roman" w:hAnsi="Times New Roman" w:cs="Times New Roman"/>
          <w:sz w:val="28"/>
          <w:szCs w:val="28"/>
        </w:rPr>
        <w:t>оиск заинтересованных учащихся;</w:t>
      </w:r>
    </w:p>
    <w:p w:rsidR="00F2236B" w:rsidRDefault="00F2236B" w:rsidP="00F223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обучения администраторов;</w:t>
      </w:r>
    </w:p>
    <w:p w:rsidR="00F2236B" w:rsidRDefault="00F2236B" w:rsidP="00F223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тематики постов и комментариев для соблюдения Законодательства РФ;</w:t>
      </w:r>
    </w:p>
    <w:p w:rsidR="00F2236B" w:rsidRDefault="00F2236B" w:rsidP="00F223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помощь администраторам;</w:t>
      </w:r>
    </w:p>
    <w:p w:rsidR="00F2236B" w:rsidRDefault="00F2236B" w:rsidP="00F223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(по мере необходимости) текста постов.</w:t>
      </w:r>
    </w:p>
    <w:p w:rsidR="00F2236B" w:rsidRDefault="00F2236B" w:rsidP="00C445A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То, что группа</w:t>
      </w:r>
      <w:r w:rsidR="005115A7">
        <w:rPr>
          <w:rFonts w:ascii="Times New Roman" w:hAnsi="Times New Roman" w:cs="Times New Roman"/>
          <w:sz w:val="28"/>
          <w:szCs w:val="28"/>
        </w:rPr>
        <w:t xml:space="preserve"> президентского совета в ВК</w:t>
      </w:r>
      <w:r>
        <w:rPr>
          <w:rFonts w:ascii="Times New Roman" w:hAnsi="Times New Roman" w:cs="Times New Roman"/>
          <w:sz w:val="28"/>
          <w:szCs w:val="28"/>
        </w:rPr>
        <w:t xml:space="preserve"> активно развивается много лет и имеет аудиторию 630 человек, позволило нам организовать ВНД-онлайн и привлечь к участию подписчиков группы из разных классов.</w:t>
      </w:r>
    </w:p>
    <w:p w:rsidR="005115A7" w:rsidRDefault="00077CD2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лидерами мы разработали план проведения акции ВНД</w:t>
      </w:r>
      <w:r w:rsidR="001C60EE">
        <w:rPr>
          <w:rFonts w:ascii="Times New Roman" w:hAnsi="Times New Roman" w:cs="Times New Roman"/>
          <w:sz w:val="28"/>
          <w:szCs w:val="28"/>
        </w:rPr>
        <w:t>.</w:t>
      </w:r>
    </w:p>
    <w:p w:rsidR="00077CD2" w:rsidRDefault="00077CD2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акции: распространение идей милосердия и добровольчества.</w:t>
      </w:r>
    </w:p>
    <w:p w:rsidR="00B60F76" w:rsidRDefault="00077CD2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акции</w:t>
      </w:r>
      <w:r w:rsidR="00B60F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«Мы вместе создаём будущее!»</w:t>
      </w:r>
    </w:p>
    <w:p w:rsidR="00C26F80" w:rsidRDefault="00C26F80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подписчики группы президентского совета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(учащиеся</w:t>
      </w:r>
      <w:r w:rsidR="00D94AD5">
        <w:rPr>
          <w:rFonts w:ascii="Times New Roman" w:hAnsi="Times New Roman" w:cs="Times New Roman"/>
          <w:sz w:val="28"/>
          <w:szCs w:val="28"/>
        </w:rPr>
        <w:t>, учителя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94AD5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3868" w:rsidRDefault="0040360A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3544"/>
        <w:gridCol w:w="2268"/>
        <w:gridCol w:w="2126"/>
      </w:tblGrid>
      <w:tr w:rsidR="00563C0A" w:rsidRPr="004347E6" w:rsidTr="00563C0A">
        <w:tc>
          <w:tcPr>
            <w:tcW w:w="992" w:type="dxa"/>
          </w:tcPr>
          <w:p w:rsidR="00C26F80" w:rsidRPr="004347E6" w:rsidRDefault="00C26F80" w:rsidP="001E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9" w:type="dxa"/>
          </w:tcPr>
          <w:p w:rsidR="00C26F80" w:rsidRPr="004347E6" w:rsidRDefault="00C26F80" w:rsidP="001E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3544" w:type="dxa"/>
          </w:tcPr>
          <w:p w:rsidR="00C26F80" w:rsidRPr="004347E6" w:rsidRDefault="00C26F80" w:rsidP="001E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C26F80" w:rsidRPr="004347E6" w:rsidRDefault="00C26F80" w:rsidP="001E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C26F80" w:rsidRPr="004347E6" w:rsidRDefault="00C26F80" w:rsidP="001E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63C0A" w:rsidRPr="004347E6" w:rsidTr="00563C0A">
        <w:tc>
          <w:tcPr>
            <w:tcW w:w="992" w:type="dxa"/>
          </w:tcPr>
          <w:p w:rsidR="00563C0A" w:rsidRDefault="00C26F80" w:rsidP="00563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  <w:p w:rsidR="00C26F80" w:rsidRPr="004347E6" w:rsidRDefault="00C26F80" w:rsidP="00563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C26F8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Весенней недели добра, </w:t>
            </w:r>
            <w:proofErr w:type="spellStart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культурной направленности</w:t>
            </w:r>
          </w:p>
        </w:tc>
        <w:tc>
          <w:tcPr>
            <w:tcW w:w="3544" w:type="dxa"/>
          </w:tcPr>
          <w:p w:rsidR="00C26F80" w:rsidRPr="004347E6" w:rsidRDefault="002966D4" w:rsidP="002966D4">
            <w:pPr>
              <w:pStyle w:val="a3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-56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Создание поста о</w:t>
            </w:r>
            <w:r w:rsidR="00BE297A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старте акции Весенняя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BE297A" w:rsidRPr="004347E6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</w:p>
          <w:p w:rsidR="002966D4" w:rsidRDefault="002966D4" w:rsidP="002966D4">
            <w:pPr>
              <w:pStyle w:val="a3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-56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gramEnd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«Культурное </w:t>
            </w:r>
            <w:proofErr w:type="spellStart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5CE9" w:rsidRPr="004347E6" w:rsidRDefault="00FF5CE9" w:rsidP="002966D4">
            <w:pPr>
              <w:pStyle w:val="a3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-56" w:hanging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«Почитай-Ка!» (Чтение книг младшим братьям и сёстрам)</w:t>
            </w:r>
          </w:p>
        </w:tc>
        <w:tc>
          <w:tcPr>
            <w:tcW w:w="2268" w:type="dxa"/>
          </w:tcPr>
          <w:p w:rsidR="00C26F80" w:rsidRPr="004347E6" w:rsidRDefault="002966D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1.Светочева Д.</w:t>
            </w:r>
          </w:p>
          <w:p w:rsidR="002966D4" w:rsidRPr="004347E6" w:rsidRDefault="002966D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D4" w:rsidRPr="004347E6" w:rsidRDefault="002966D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D4" w:rsidRDefault="002966D4" w:rsidP="0029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2.Мельник А.</w:t>
            </w:r>
          </w:p>
          <w:p w:rsidR="00FF5CE9" w:rsidRDefault="00FF5CE9" w:rsidP="0029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CE9" w:rsidRPr="004347E6" w:rsidRDefault="00FF5CE9" w:rsidP="0029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3.Мельник А.</w:t>
            </w:r>
          </w:p>
        </w:tc>
        <w:tc>
          <w:tcPr>
            <w:tcW w:w="2126" w:type="dxa"/>
          </w:tcPr>
          <w:p w:rsidR="00C26F80" w:rsidRPr="004347E6" w:rsidRDefault="00472F5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66D4" w:rsidRPr="004347E6">
              <w:rPr>
                <w:rFonts w:ascii="Times New Roman" w:hAnsi="Times New Roman" w:cs="Times New Roman"/>
                <w:sz w:val="28"/>
                <w:szCs w:val="28"/>
              </w:rPr>
              <w:t>299 просмотров</w:t>
            </w:r>
          </w:p>
          <w:p w:rsidR="00472F59" w:rsidRPr="004347E6" w:rsidRDefault="00472F5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D4" w:rsidRDefault="00472F5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66D4" w:rsidRPr="004347E6">
              <w:rPr>
                <w:rFonts w:ascii="Times New Roman" w:hAnsi="Times New Roman" w:cs="Times New Roman"/>
                <w:sz w:val="28"/>
                <w:szCs w:val="28"/>
              </w:rPr>
              <w:t>258 просмотров</w:t>
            </w:r>
          </w:p>
          <w:p w:rsidR="00FF5CE9" w:rsidRPr="004347E6" w:rsidRDefault="00FF5CE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F56A8">
              <w:rPr>
                <w:rFonts w:ascii="Times New Roman" w:hAnsi="Times New Roman" w:cs="Times New Roman"/>
                <w:sz w:val="28"/>
                <w:szCs w:val="28"/>
              </w:rPr>
              <w:t xml:space="preserve">Создано 2 поста по результатам акции. 423 просмотра </w:t>
            </w:r>
          </w:p>
          <w:p w:rsidR="002966D4" w:rsidRPr="004347E6" w:rsidRDefault="002966D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0A" w:rsidRPr="004347E6" w:rsidTr="00563C0A">
        <w:tc>
          <w:tcPr>
            <w:tcW w:w="992" w:type="dxa"/>
          </w:tcPr>
          <w:p w:rsidR="00C26F80" w:rsidRPr="004347E6" w:rsidRDefault="00D46050" w:rsidP="0056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  <w:r w:rsidR="0056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E33BF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6F80" w:rsidRPr="004347E6">
              <w:rPr>
                <w:rFonts w:ascii="Times New Roman" w:hAnsi="Times New Roman" w:cs="Times New Roman"/>
                <w:sz w:val="28"/>
                <w:szCs w:val="28"/>
              </w:rPr>
              <w:t>ероприятия, направленные на популяризацию здорового образа жизни</w:t>
            </w:r>
          </w:p>
        </w:tc>
        <w:tc>
          <w:tcPr>
            <w:tcW w:w="3544" w:type="dxa"/>
          </w:tcPr>
          <w:p w:rsidR="00811614" w:rsidRPr="004347E6" w:rsidRDefault="00BE297A" w:rsidP="00BE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1.Создание поста «Спорт – это жизнь!»</w:t>
            </w:r>
          </w:p>
          <w:p w:rsidR="00C26F80" w:rsidRDefault="00811614" w:rsidP="00BE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1992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Мы за ЗОЖ.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Кто круче» (выявление самого спортивного класса)</w:t>
            </w:r>
            <w:r w:rsidR="00BE297A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F0" w:rsidRDefault="00F65DF0" w:rsidP="00BE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981" w:rsidRPr="004347E6" w:rsidRDefault="00415981" w:rsidP="00BE2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614" w:rsidRPr="004347E6" w:rsidRDefault="00811614" w:rsidP="00BE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2F59" w:rsidRPr="004347E6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DA53E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472F59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 w:rsidR="00DA5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F59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с аудиорекламой «Полезный завтра»</w:t>
            </w:r>
          </w:p>
        </w:tc>
        <w:tc>
          <w:tcPr>
            <w:tcW w:w="2268" w:type="dxa"/>
          </w:tcPr>
          <w:p w:rsidR="00472F59" w:rsidRPr="004347E6" w:rsidRDefault="00472F5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5FA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.Селивёрстова </w:t>
            </w:r>
            <w:proofErr w:type="gramStart"/>
            <w:r w:rsidR="004825FA" w:rsidRPr="004347E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811614" w:rsidRPr="0043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11614" w:rsidRPr="004347E6" w:rsidRDefault="00472F59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2.Светочева Д.</w:t>
            </w:r>
          </w:p>
          <w:p w:rsidR="00472F59" w:rsidRPr="004347E6" w:rsidRDefault="00472F59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992" w:rsidRDefault="00AC1992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981" w:rsidRPr="004347E6" w:rsidRDefault="00415981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F59" w:rsidRPr="004347E6" w:rsidRDefault="00472F59" w:rsidP="004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3.Михайлин Т.</w:t>
            </w:r>
          </w:p>
        </w:tc>
        <w:tc>
          <w:tcPr>
            <w:tcW w:w="2126" w:type="dxa"/>
          </w:tcPr>
          <w:p w:rsidR="00472F59" w:rsidRPr="004347E6" w:rsidRDefault="0081161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1.318 просмотров</w:t>
            </w:r>
          </w:p>
          <w:p w:rsidR="00AC1992" w:rsidRPr="004347E6" w:rsidRDefault="0081161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2.Создано 9 постов. Приняли участие 8 классов</w:t>
            </w:r>
            <w:r w:rsidR="00472F59" w:rsidRPr="0043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141D">
              <w:rPr>
                <w:rFonts w:ascii="Times New Roman" w:hAnsi="Times New Roman" w:cs="Times New Roman"/>
                <w:sz w:val="28"/>
                <w:szCs w:val="28"/>
              </w:rPr>
              <w:t xml:space="preserve"> 2873 просмотра</w:t>
            </w:r>
          </w:p>
          <w:p w:rsidR="00472F59" w:rsidRPr="004347E6" w:rsidRDefault="00472F5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3.278 просмотров</w:t>
            </w:r>
          </w:p>
        </w:tc>
      </w:tr>
      <w:tr w:rsidR="00563C0A" w:rsidRPr="004347E6" w:rsidTr="00563C0A">
        <w:tc>
          <w:tcPr>
            <w:tcW w:w="992" w:type="dxa"/>
          </w:tcPr>
          <w:p w:rsidR="00C26F80" w:rsidRPr="004347E6" w:rsidRDefault="00D46050" w:rsidP="0056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 w:rsidR="0056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E33BF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6F80" w:rsidRPr="004347E6">
              <w:rPr>
                <w:rFonts w:ascii="Times New Roman" w:hAnsi="Times New Roman" w:cs="Times New Roman"/>
                <w:sz w:val="28"/>
                <w:szCs w:val="28"/>
              </w:rPr>
              <w:t>ероприятия, направленные на защиту животных</w:t>
            </w:r>
          </w:p>
        </w:tc>
        <w:tc>
          <w:tcPr>
            <w:tcW w:w="3544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4C80" w:rsidRPr="004347E6">
              <w:rPr>
                <w:rFonts w:ascii="Times New Roman" w:hAnsi="Times New Roman" w:cs="Times New Roman"/>
                <w:sz w:val="28"/>
                <w:szCs w:val="28"/>
              </w:rPr>
              <w:t>Создание поста «День зажиты животных»</w:t>
            </w:r>
          </w:p>
          <w:p w:rsidR="00C061E1" w:rsidRPr="004347E6" w:rsidRDefault="00C061E1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2.Ф</w:t>
            </w:r>
            <w:r w:rsidR="006010E9" w:rsidRPr="004347E6">
              <w:rPr>
                <w:rFonts w:ascii="Times New Roman" w:hAnsi="Times New Roman" w:cs="Times New Roman"/>
                <w:sz w:val="28"/>
                <w:szCs w:val="28"/>
              </w:rPr>
              <w:t>отоф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лешмоб «Берегите Животных!»</w:t>
            </w:r>
          </w:p>
        </w:tc>
        <w:tc>
          <w:tcPr>
            <w:tcW w:w="2268" w:type="dxa"/>
          </w:tcPr>
          <w:p w:rsidR="00C26F80" w:rsidRPr="004347E6" w:rsidRDefault="00563C0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4C80" w:rsidRPr="004347E6">
              <w:rPr>
                <w:rFonts w:ascii="Times New Roman" w:hAnsi="Times New Roman" w:cs="Times New Roman"/>
                <w:sz w:val="28"/>
                <w:szCs w:val="28"/>
              </w:rPr>
              <w:t>Бартель Г.</w:t>
            </w:r>
          </w:p>
          <w:p w:rsidR="00F65DF0" w:rsidRPr="004347E6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E1" w:rsidRPr="004347E6" w:rsidRDefault="00563C0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61E1" w:rsidRPr="004347E6">
              <w:rPr>
                <w:rFonts w:ascii="Times New Roman" w:hAnsi="Times New Roman" w:cs="Times New Roman"/>
                <w:sz w:val="28"/>
                <w:szCs w:val="28"/>
              </w:rPr>
              <w:t>Бартель Г.</w:t>
            </w:r>
          </w:p>
        </w:tc>
        <w:tc>
          <w:tcPr>
            <w:tcW w:w="2126" w:type="dxa"/>
          </w:tcPr>
          <w:p w:rsidR="00C26F80" w:rsidRPr="004347E6" w:rsidRDefault="005D5274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506 просмотров</w:t>
            </w:r>
          </w:p>
          <w:p w:rsidR="006010E9" w:rsidRPr="004347E6" w:rsidRDefault="006010E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E9" w:rsidRPr="004347E6" w:rsidRDefault="006010E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2.Приняли участие 12 человек. </w:t>
            </w:r>
            <w:r w:rsidR="00477AB9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Создан фотоколлаж.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286 просмотров</w:t>
            </w:r>
          </w:p>
        </w:tc>
      </w:tr>
      <w:tr w:rsidR="00563C0A" w:rsidRPr="004347E6" w:rsidTr="00563C0A">
        <w:tc>
          <w:tcPr>
            <w:tcW w:w="992" w:type="dxa"/>
          </w:tcPr>
          <w:p w:rsidR="00C26F80" w:rsidRPr="004347E6" w:rsidRDefault="00D46050" w:rsidP="0056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</w:t>
            </w:r>
            <w:r w:rsidR="0056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E33BF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6F80" w:rsidRPr="004347E6">
              <w:rPr>
                <w:rFonts w:ascii="Times New Roman" w:hAnsi="Times New Roman" w:cs="Times New Roman"/>
                <w:sz w:val="28"/>
                <w:szCs w:val="28"/>
              </w:rPr>
              <w:t>ероприятия социальной направленности</w:t>
            </w:r>
          </w:p>
        </w:tc>
        <w:tc>
          <w:tcPr>
            <w:tcW w:w="3544" w:type="dxa"/>
          </w:tcPr>
          <w:p w:rsidR="00C26F80" w:rsidRPr="004347E6" w:rsidRDefault="00C061E1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5DF0">
              <w:rPr>
                <w:rFonts w:ascii="Times New Roman" w:hAnsi="Times New Roman" w:cs="Times New Roman"/>
                <w:sz w:val="28"/>
                <w:szCs w:val="28"/>
              </w:rPr>
              <w:t>Создание поста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«Социальное </w:t>
            </w:r>
            <w:proofErr w:type="spellStart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1E1" w:rsidRPr="004347E6" w:rsidRDefault="00C061E1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2.Акция «Поправляйтесь» (размещение фотографий в поддержку заболевших </w:t>
            </w:r>
            <w:r w:rsidRPr="00434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2268" w:type="dxa"/>
          </w:tcPr>
          <w:p w:rsidR="00C26F80" w:rsidRPr="004347E6" w:rsidRDefault="00563C0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61E1" w:rsidRPr="004347E6">
              <w:rPr>
                <w:rFonts w:ascii="Times New Roman" w:hAnsi="Times New Roman" w:cs="Times New Roman"/>
                <w:sz w:val="28"/>
                <w:szCs w:val="28"/>
              </w:rPr>
              <w:t>Симанская Д.</w:t>
            </w:r>
          </w:p>
          <w:p w:rsidR="008E1722" w:rsidRDefault="008E1722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Pr="004347E6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22" w:rsidRPr="004347E6" w:rsidRDefault="008E1722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2.Симанская Д.</w:t>
            </w:r>
          </w:p>
        </w:tc>
        <w:tc>
          <w:tcPr>
            <w:tcW w:w="2126" w:type="dxa"/>
          </w:tcPr>
          <w:p w:rsidR="00C26F80" w:rsidRPr="004347E6" w:rsidRDefault="00D90658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 289 просмотров</w:t>
            </w:r>
          </w:p>
          <w:p w:rsidR="004C4EEE" w:rsidRPr="004347E6" w:rsidRDefault="004C4EEE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58" w:rsidRPr="004347E6" w:rsidRDefault="00D90658" w:rsidP="004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2.Приняли участие 10 человек</w:t>
            </w:r>
            <w:r w:rsidR="00477AB9" w:rsidRPr="0043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5981">
              <w:rPr>
                <w:rFonts w:ascii="Times New Roman" w:hAnsi="Times New Roman" w:cs="Times New Roman"/>
                <w:sz w:val="28"/>
                <w:szCs w:val="28"/>
              </w:rPr>
              <w:t xml:space="preserve"> 1935 просмотров</w:t>
            </w:r>
            <w:r w:rsidR="00477AB9"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3C0A" w:rsidRPr="004347E6" w:rsidTr="00563C0A">
        <w:tc>
          <w:tcPr>
            <w:tcW w:w="992" w:type="dxa"/>
          </w:tcPr>
          <w:p w:rsidR="00C26F80" w:rsidRPr="004347E6" w:rsidRDefault="00D46050" w:rsidP="0056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56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E33BF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6F80" w:rsidRPr="004347E6">
              <w:rPr>
                <w:rFonts w:ascii="Times New Roman" w:hAnsi="Times New Roman" w:cs="Times New Roman"/>
                <w:sz w:val="28"/>
                <w:szCs w:val="28"/>
              </w:rPr>
              <w:t>ероприятия патриотической направленности</w:t>
            </w:r>
          </w:p>
        </w:tc>
        <w:tc>
          <w:tcPr>
            <w:tcW w:w="3544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Создание поста «День патриотизма»</w:t>
            </w:r>
          </w:p>
        </w:tc>
        <w:tc>
          <w:tcPr>
            <w:tcW w:w="2268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Сайкин А.</w:t>
            </w:r>
          </w:p>
        </w:tc>
        <w:tc>
          <w:tcPr>
            <w:tcW w:w="2126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289 просмотров</w:t>
            </w:r>
          </w:p>
        </w:tc>
      </w:tr>
      <w:tr w:rsidR="00563C0A" w:rsidRPr="004347E6" w:rsidTr="00563C0A">
        <w:tc>
          <w:tcPr>
            <w:tcW w:w="992" w:type="dxa"/>
          </w:tcPr>
          <w:p w:rsidR="00C26F80" w:rsidRPr="004347E6" w:rsidRDefault="00D46050" w:rsidP="0056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  <w:r w:rsidR="0056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E33BF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6F80" w:rsidRPr="004347E6">
              <w:rPr>
                <w:rFonts w:ascii="Times New Roman" w:hAnsi="Times New Roman" w:cs="Times New Roman"/>
                <w:sz w:val="28"/>
                <w:szCs w:val="28"/>
              </w:rPr>
              <w:t>обровольчество всей семьей</w:t>
            </w:r>
          </w:p>
        </w:tc>
        <w:tc>
          <w:tcPr>
            <w:tcW w:w="3544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1.Создание поста «Добровольчество всей семьёй»</w:t>
            </w:r>
          </w:p>
          <w:p w:rsidR="00313E83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2.Проведение семейной онлайн-акции «Мы – волонтёры»</w:t>
            </w:r>
          </w:p>
        </w:tc>
        <w:tc>
          <w:tcPr>
            <w:tcW w:w="2268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1.Феоктистова Ю.</w:t>
            </w:r>
          </w:p>
          <w:p w:rsidR="00313E83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83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2.Светочева Д.</w:t>
            </w:r>
          </w:p>
        </w:tc>
        <w:tc>
          <w:tcPr>
            <w:tcW w:w="2126" w:type="dxa"/>
          </w:tcPr>
          <w:p w:rsidR="00C26F80" w:rsidRPr="004347E6" w:rsidRDefault="004825FA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 572 просмотра</w:t>
            </w:r>
          </w:p>
          <w:p w:rsidR="00313E83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83" w:rsidRPr="004347E6" w:rsidRDefault="00313E83" w:rsidP="0031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2.Создано 3 поста. 555 просмотров</w:t>
            </w:r>
          </w:p>
        </w:tc>
      </w:tr>
      <w:tr w:rsidR="00563C0A" w:rsidRPr="004347E6" w:rsidTr="00563C0A">
        <w:tc>
          <w:tcPr>
            <w:tcW w:w="992" w:type="dxa"/>
          </w:tcPr>
          <w:p w:rsidR="00C26F80" w:rsidRPr="004347E6" w:rsidRDefault="00D46050" w:rsidP="0056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="0056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9" w:type="dxa"/>
          </w:tcPr>
          <w:p w:rsidR="00C26F80" w:rsidRPr="004347E6" w:rsidRDefault="00E33BF9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3311F">
              <w:rPr>
                <w:rFonts w:ascii="Times New Roman" w:hAnsi="Times New Roman" w:cs="Times New Roman"/>
                <w:sz w:val="28"/>
                <w:szCs w:val="28"/>
              </w:rPr>
              <w:t>акрытие Весенней Недели Д</w:t>
            </w:r>
            <w:r w:rsidR="00C26F80" w:rsidRPr="004347E6">
              <w:rPr>
                <w:rFonts w:ascii="Times New Roman" w:hAnsi="Times New Roman" w:cs="Times New Roman"/>
                <w:sz w:val="28"/>
                <w:szCs w:val="28"/>
              </w:rPr>
              <w:t>обра, мероприятия экологической направленности</w:t>
            </w:r>
          </w:p>
        </w:tc>
        <w:tc>
          <w:tcPr>
            <w:tcW w:w="3544" w:type="dxa"/>
          </w:tcPr>
          <w:p w:rsidR="00C26F80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поста «Экологическое </w:t>
            </w:r>
            <w:proofErr w:type="spellStart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3E83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2.Фотокросс «Как прекрасен этот мир!»</w:t>
            </w: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Pr="004347E6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C6" w:rsidRPr="004347E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3. Создан видеоролик «Итоги онлайн-акции Весенняя Неделя Добра»</w:t>
            </w:r>
          </w:p>
        </w:tc>
        <w:tc>
          <w:tcPr>
            <w:tcW w:w="2268" w:type="dxa"/>
          </w:tcPr>
          <w:p w:rsidR="00C26F80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1.Светочева Д.</w:t>
            </w:r>
          </w:p>
          <w:p w:rsidR="002B2CC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Pr="004347E6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C6" w:rsidRPr="004347E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2.Мельник А.</w:t>
            </w:r>
          </w:p>
          <w:p w:rsidR="002B2CC6" w:rsidRPr="004347E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C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F0" w:rsidRPr="004347E6" w:rsidRDefault="00F65DF0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C6" w:rsidRPr="004347E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3.Мельник А.</w:t>
            </w:r>
          </w:p>
        </w:tc>
        <w:tc>
          <w:tcPr>
            <w:tcW w:w="2126" w:type="dxa"/>
          </w:tcPr>
          <w:p w:rsidR="00C26F80" w:rsidRPr="004347E6" w:rsidRDefault="00313E83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1.224 просмотра</w:t>
            </w:r>
            <w:r w:rsidR="00F65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CC6" w:rsidRPr="004347E6" w:rsidRDefault="002B2CC6" w:rsidP="001C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C6" w:rsidRPr="004347E6" w:rsidRDefault="002B2CC6" w:rsidP="002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2.Создано 3 поста с работами наших фотографов. 812 просмотров</w:t>
            </w:r>
            <w:r w:rsidR="00F65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CC6" w:rsidRPr="004347E6" w:rsidRDefault="002B2CC6" w:rsidP="002B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47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E6">
              <w:rPr>
                <w:rFonts w:ascii="Times New Roman" w:hAnsi="Times New Roman" w:cs="Times New Roman"/>
                <w:sz w:val="28"/>
                <w:szCs w:val="28"/>
              </w:rPr>
              <w:t>467 просмотров</w:t>
            </w:r>
          </w:p>
        </w:tc>
      </w:tr>
    </w:tbl>
    <w:p w:rsidR="009964FC" w:rsidRDefault="00077CD2" w:rsidP="00F22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D2" w:rsidRDefault="001C60EE" w:rsidP="00E018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1930400</wp:posOffset>
            </wp:positionH>
            <wp:positionV relativeFrom="margin">
              <wp:posOffset>6520815</wp:posOffset>
            </wp:positionV>
            <wp:extent cx="4360545" cy="168275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m2C1ajQo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A82">
        <w:rPr>
          <w:rFonts w:ascii="Times New Roman" w:hAnsi="Times New Roman" w:cs="Times New Roman"/>
          <w:sz w:val="28"/>
          <w:szCs w:val="28"/>
        </w:rPr>
        <w:t>В нашей школе</w:t>
      </w:r>
      <w:r w:rsidR="00B51A5D">
        <w:rPr>
          <w:rFonts w:ascii="Times New Roman" w:hAnsi="Times New Roman" w:cs="Times New Roman"/>
          <w:sz w:val="28"/>
          <w:szCs w:val="28"/>
        </w:rPr>
        <w:t xml:space="preserve"> впервые проводил</w:t>
      </w:r>
      <w:r w:rsidR="00D13A82">
        <w:rPr>
          <w:rFonts w:ascii="Times New Roman" w:hAnsi="Times New Roman" w:cs="Times New Roman"/>
          <w:sz w:val="28"/>
          <w:szCs w:val="28"/>
        </w:rPr>
        <w:t>ась</w:t>
      </w:r>
      <w:r w:rsidR="00B51A5D">
        <w:rPr>
          <w:rFonts w:ascii="Times New Roman" w:hAnsi="Times New Roman" w:cs="Times New Roman"/>
          <w:sz w:val="28"/>
          <w:szCs w:val="28"/>
        </w:rPr>
        <w:t xml:space="preserve"> добровольческ</w:t>
      </w:r>
      <w:r w:rsidR="00D13A82">
        <w:rPr>
          <w:rFonts w:ascii="Times New Roman" w:hAnsi="Times New Roman" w:cs="Times New Roman"/>
          <w:sz w:val="28"/>
          <w:szCs w:val="28"/>
        </w:rPr>
        <w:t>ая</w:t>
      </w:r>
      <w:r w:rsidR="00B51A5D">
        <w:rPr>
          <w:rFonts w:ascii="Times New Roman" w:hAnsi="Times New Roman" w:cs="Times New Roman"/>
          <w:sz w:val="28"/>
          <w:szCs w:val="28"/>
        </w:rPr>
        <w:t xml:space="preserve"> акци</w:t>
      </w:r>
      <w:r w:rsidR="00D13A82">
        <w:rPr>
          <w:rFonts w:ascii="Times New Roman" w:hAnsi="Times New Roman" w:cs="Times New Roman"/>
          <w:sz w:val="28"/>
          <w:szCs w:val="28"/>
        </w:rPr>
        <w:t>я</w:t>
      </w:r>
      <w:r w:rsidR="00B51A5D">
        <w:rPr>
          <w:rFonts w:ascii="Times New Roman" w:hAnsi="Times New Roman" w:cs="Times New Roman"/>
          <w:sz w:val="28"/>
          <w:szCs w:val="28"/>
        </w:rPr>
        <w:t xml:space="preserve"> «Весенняя Неделя Добра»</w:t>
      </w:r>
      <w:r w:rsidR="00C6004C">
        <w:rPr>
          <w:rFonts w:ascii="Times New Roman" w:hAnsi="Times New Roman" w:cs="Times New Roman"/>
          <w:sz w:val="28"/>
          <w:szCs w:val="28"/>
        </w:rPr>
        <w:t xml:space="preserve"> в онлайн-формате и</w:t>
      </w:r>
      <w:r w:rsidR="00D9099C">
        <w:rPr>
          <w:rFonts w:ascii="Times New Roman" w:hAnsi="Times New Roman" w:cs="Times New Roman"/>
          <w:sz w:val="28"/>
          <w:szCs w:val="28"/>
        </w:rPr>
        <w:t xml:space="preserve"> </w:t>
      </w:r>
      <w:r w:rsidR="00D13A82">
        <w:rPr>
          <w:rFonts w:ascii="Times New Roman" w:hAnsi="Times New Roman" w:cs="Times New Roman"/>
          <w:sz w:val="28"/>
          <w:szCs w:val="28"/>
        </w:rPr>
        <w:t xml:space="preserve">нам </w:t>
      </w:r>
      <w:r w:rsidR="00D9099C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6A75A3">
        <w:rPr>
          <w:rFonts w:ascii="Times New Roman" w:hAnsi="Times New Roman" w:cs="Times New Roman"/>
          <w:sz w:val="28"/>
          <w:szCs w:val="28"/>
        </w:rPr>
        <w:t xml:space="preserve">поработать над поиском идей </w:t>
      </w:r>
      <w:r w:rsidR="00C6004C">
        <w:rPr>
          <w:rFonts w:ascii="Times New Roman" w:hAnsi="Times New Roman" w:cs="Times New Roman"/>
          <w:sz w:val="28"/>
          <w:szCs w:val="28"/>
        </w:rPr>
        <w:t>для оптимизации проведения акции.</w:t>
      </w:r>
      <w:r w:rsidR="006A75A3">
        <w:rPr>
          <w:rFonts w:ascii="Times New Roman" w:hAnsi="Times New Roman" w:cs="Times New Roman"/>
          <w:sz w:val="28"/>
          <w:szCs w:val="28"/>
        </w:rPr>
        <w:t xml:space="preserve"> Многие мероприятия были оригинальны и, судя по количеству просмотров, вызвали интерес у подписчиков группы.</w:t>
      </w:r>
    </w:p>
    <w:p w:rsidR="001C60EE" w:rsidRDefault="008832DF" w:rsidP="00E018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75A3">
        <w:rPr>
          <w:rFonts w:ascii="Times New Roman" w:hAnsi="Times New Roman" w:cs="Times New Roman"/>
          <w:sz w:val="28"/>
          <w:szCs w:val="28"/>
        </w:rPr>
        <w:t xml:space="preserve">енерируя идеи реализации онлайн-акции, команда администраторов и лидеров ученического самоуправления проанализировала статистику </w:t>
      </w:r>
      <w:r w:rsidR="006A75A3">
        <w:rPr>
          <w:rFonts w:ascii="Times New Roman" w:hAnsi="Times New Roman" w:cs="Times New Roman"/>
          <w:sz w:val="28"/>
          <w:szCs w:val="28"/>
        </w:rPr>
        <w:lastRenderedPageBreak/>
        <w:t>посещаемости,</w:t>
      </w:r>
      <w:r w:rsidR="00E018F5">
        <w:rPr>
          <w:rFonts w:ascii="Times New Roman" w:hAnsi="Times New Roman" w:cs="Times New Roman"/>
          <w:sz w:val="28"/>
          <w:szCs w:val="28"/>
        </w:rPr>
        <w:t xml:space="preserve"> охват и активность аудитории группы в ВК. Для оперативного общения и оповещения в ВК созданы беседы для лидеров классного самоуправления 5-х – 11-</w:t>
      </w:r>
      <w:r w:rsidR="00D13A82">
        <w:rPr>
          <w:rFonts w:ascii="Times New Roman" w:hAnsi="Times New Roman" w:cs="Times New Roman"/>
          <w:sz w:val="28"/>
          <w:szCs w:val="28"/>
        </w:rPr>
        <w:t>х</w:t>
      </w:r>
      <w:r w:rsidR="00E018F5">
        <w:rPr>
          <w:rFonts w:ascii="Times New Roman" w:hAnsi="Times New Roman" w:cs="Times New Roman"/>
          <w:sz w:val="28"/>
          <w:szCs w:val="28"/>
        </w:rPr>
        <w:t xml:space="preserve"> классов: волонтёров, мэров классов, журналистов школьного медиа-центра, вожатых. И, прежде чем разрабатывать план проведения ВНД, руководители направлений ученического самоуправления школы провели опрос в этих беседах на тему «Какие онлайн-мероприятия нужно провести в рамках Весенней Недели Добра</w:t>
      </w:r>
      <w:r w:rsidR="00FF5C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018F5">
        <w:rPr>
          <w:rFonts w:ascii="Times New Roman" w:hAnsi="Times New Roman" w:cs="Times New Roman"/>
          <w:sz w:val="28"/>
          <w:szCs w:val="28"/>
        </w:rPr>
        <w:t xml:space="preserve"> При составлении плана, организаторы проведения ВНД учитывали предложения лидеров классного самоуправления. </w:t>
      </w:r>
    </w:p>
    <w:p w:rsidR="006A75A3" w:rsidRPr="00C53401" w:rsidRDefault="00B85180" w:rsidP="00E018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</w:t>
      </w:r>
      <w:r w:rsidR="001C60EE">
        <w:rPr>
          <w:rFonts w:ascii="Times New Roman" w:hAnsi="Times New Roman" w:cs="Times New Roman"/>
          <w:sz w:val="28"/>
          <w:szCs w:val="28"/>
        </w:rPr>
        <w:t xml:space="preserve"> добровольческой онлайн-акции «Весенняя Неделя Добра» позволил</w:t>
      </w:r>
      <w:r w:rsidR="00676DC1">
        <w:rPr>
          <w:rFonts w:ascii="Times New Roman" w:hAnsi="Times New Roman" w:cs="Times New Roman"/>
          <w:sz w:val="28"/>
          <w:szCs w:val="28"/>
        </w:rPr>
        <w:t>а</w:t>
      </w:r>
      <w:r w:rsidR="001C60EE">
        <w:rPr>
          <w:rFonts w:ascii="Times New Roman" w:hAnsi="Times New Roman" w:cs="Times New Roman"/>
          <w:sz w:val="28"/>
          <w:szCs w:val="28"/>
        </w:rPr>
        <w:t xml:space="preserve"> мне и команде лидеров ученического самоуправления получить бесценный опыт дистанционной работы, создать прецедент проведения волонтёрского мероприятия в социальной сети, заинтересовать позитивной деятельностью разновозрастную аудиторию учащихся школы, объединить детей и родителей в подготовке материалов для постов. Есть конечно и минусы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60EE">
        <w:rPr>
          <w:rFonts w:ascii="Times New Roman" w:hAnsi="Times New Roman" w:cs="Times New Roman"/>
          <w:sz w:val="28"/>
          <w:szCs w:val="28"/>
        </w:rPr>
        <w:t>недоверие педагогов к использованию социальных сетей в воспитательной работе</w:t>
      </w:r>
      <w:r>
        <w:rPr>
          <w:rFonts w:ascii="Times New Roman" w:hAnsi="Times New Roman" w:cs="Times New Roman"/>
          <w:sz w:val="28"/>
          <w:szCs w:val="28"/>
        </w:rPr>
        <w:t>; многие педагоги школы не имеют страницы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и, следовательно, не могут участвовать в данной деятельности; классные руководители не могут мотивировать классную общественность участвовать в онлайн-акции</w:t>
      </w:r>
      <w:r w:rsidR="001C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не имеют страницу в ВК. Но время диктует нам, что необходимо пересматривать своё отношение к социальным сетям и использовать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продвижения позитивного контента, привлечения внимания школьников к социально-значимой и общественной деятельности, побуждать ребят к гражданской активности, пропагандировать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патриотизм, здоровый образ жизни, творчество, всё то, что можно назвать созидательной деятельностью.</w:t>
      </w:r>
      <w:r w:rsidR="001C60EE">
        <w:rPr>
          <w:rFonts w:ascii="Times New Roman" w:hAnsi="Times New Roman" w:cs="Times New Roman"/>
          <w:sz w:val="28"/>
          <w:szCs w:val="28"/>
        </w:rPr>
        <w:t xml:space="preserve">   </w:t>
      </w:r>
      <w:r w:rsidR="00E018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236B" w:rsidRPr="00811614" w:rsidRDefault="00F2236B" w:rsidP="00F31B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EEC" w:rsidRPr="00811614" w:rsidRDefault="00691EEC" w:rsidP="00F31B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751" w:rsidRPr="00811614" w:rsidRDefault="00F65751">
      <w:pPr>
        <w:rPr>
          <w:rFonts w:ascii="Times New Roman" w:hAnsi="Times New Roman" w:cs="Times New Roman"/>
          <w:sz w:val="24"/>
          <w:szCs w:val="24"/>
        </w:rPr>
      </w:pPr>
    </w:p>
    <w:sectPr w:rsidR="00F65751" w:rsidRPr="008116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D2" w:rsidRDefault="00BF39D2" w:rsidP="003E769E">
      <w:pPr>
        <w:spacing w:after="0" w:line="240" w:lineRule="auto"/>
      </w:pPr>
      <w:r>
        <w:separator/>
      </w:r>
    </w:p>
  </w:endnote>
  <w:endnote w:type="continuationSeparator" w:id="0">
    <w:p w:rsidR="00BF39D2" w:rsidRDefault="00BF39D2" w:rsidP="003E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8836"/>
      <w:docPartObj>
        <w:docPartGallery w:val="Page Numbers (Bottom of Page)"/>
        <w:docPartUnique/>
      </w:docPartObj>
    </w:sdtPr>
    <w:sdtEndPr/>
    <w:sdtContent>
      <w:p w:rsidR="003E769E" w:rsidRDefault="003E76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DF">
          <w:rPr>
            <w:noProof/>
          </w:rPr>
          <w:t>5</w:t>
        </w:r>
        <w:r>
          <w:fldChar w:fldCharType="end"/>
        </w:r>
      </w:p>
    </w:sdtContent>
  </w:sdt>
  <w:p w:rsidR="003E769E" w:rsidRDefault="003E76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D2" w:rsidRDefault="00BF39D2" w:rsidP="003E769E">
      <w:pPr>
        <w:spacing w:after="0" w:line="240" w:lineRule="auto"/>
      </w:pPr>
      <w:r>
        <w:separator/>
      </w:r>
    </w:p>
  </w:footnote>
  <w:footnote w:type="continuationSeparator" w:id="0">
    <w:p w:rsidR="00BF39D2" w:rsidRDefault="00BF39D2" w:rsidP="003E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980"/>
    <w:multiLevelType w:val="hybridMultilevel"/>
    <w:tmpl w:val="D87A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7D44"/>
    <w:multiLevelType w:val="hybridMultilevel"/>
    <w:tmpl w:val="D19A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24DE2"/>
    <w:multiLevelType w:val="hybridMultilevel"/>
    <w:tmpl w:val="6664A584"/>
    <w:lvl w:ilvl="0" w:tplc="7B2A6A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405E6B"/>
    <w:multiLevelType w:val="hybridMultilevel"/>
    <w:tmpl w:val="06CC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478"/>
    <w:multiLevelType w:val="hybridMultilevel"/>
    <w:tmpl w:val="A24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0D9A"/>
    <w:multiLevelType w:val="hybridMultilevel"/>
    <w:tmpl w:val="20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BD"/>
    <w:rsid w:val="00077CD2"/>
    <w:rsid w:val="00134ED5"/>
    <w:rsid w:val="00143868"/>
    <w:rsid w:val="001C270E"/>
    <w:rsid w:val="001C60EE"/>
    <w:rsid w:val="001D6C07"/>
    <w:rsid w:val="001E2F2E"/>
    <w:rsid w:val="001F1DDA"/>
    <w:rsid w:val="002743D8"/>
    <w:rsid w:val="00285D77"/>
    <w:rsid w:val="002966D4"/>
    <w:rsid w:val="002B2CC6"/>
    <w:rsid w:val="002F3F58"/>
    <w:rsid w:val="00313E83"/>
    <w:rsid w:val="003E769E"/>
    <w:rsid w:val="0040360A"/>
    <w:rsid w:val="004075D7"/>
    <w:rsid w:val="00415981"/>
    <w:rsid w:val="004347E6"/>
    <w:rsid w:val="00441E5F"/>
    <w:rsid w:val="00472F59"/>
    <w:rsid w:val="00477AB9"/>
    <w:rsid w:val="004825FA"/>
    <w:rsid w:val="004C4EEE"/>
    <w:rsid w:val="005115A7"/>
    <w:rsid w:val="00546D52"/>
    <w:rsid w:val="00547AC6"/>
    <w:rsid w:val="00563C0A"/>
    <w:rsid w:val="005A1717"/>
    <w:rsid w:val="005D5274"/>
    <w:rsid w:val="006010E9"/>
    <w:rsid w:val="0066386B"/>
    <w:rsid w:val="006704BD"/>
    <w:rsid w:val="006726D5"/>
    <w:rsid w:val="00676DC1"/>
    <w:rsid w:val="00691EEC"/>
    <w:rsid w:val="006928C3"/>
    <w:rsid w:val="006A75A3"/>
    <w:rsid w:val="007A0B54"/>
    <w:rsid w:val="007F4484"/>
    <w:rsid w:val="00811614"/>
    <w:rsid w:val="008832DF"/>
    <w:rsid w:val="00891BEC"/>
    <w:rsid w:val="008E1722"/>
    <w:rsid w:val="00903854"/>
    <w:rsid w:val="009964FC"/>
    <w:rsid w:val="00A07287"/>
    <w:rsid w:val="00A1141D"/>
    <w:rsid w:val="00A12413"/>
    <w:rsid w:val="00A47C66"/>
    <w:rsid w:val="00AB544C"/>
    <w:rsid w:val="00AC1992"/>
    <w:rsid w:val="00B106F5"/>
    <w:rsid w:val="00B51A5D"/>
    <w:rsid w:val="00B60F76"/>
    <w:rsid w:val="00B70583"/>
    <w:rsid w:val="00B70E9B"/>
    <w:rsid w:val="00B85180"/>
    <w:rsid w:val="00BD0456"/>
    <w:rsid w:val="00BE0AE8"/>
    <w:rsid w:val="00BE297A"/>
    <w:rsid w:val="00BF39D2"/>
    <w:rsid w:val="00BF56A8"/>
    <w:rsid w:val="00C061E1"/>
    <w:rsid w:val="00C24C80"/>
    <w:rsid w:val="00C26F80"/>
    <w:rsid w:val="00C445A7"/>
    <w:rsid w:val="00C4640F"/>
    <w:rsid w:val="00C53401"/>
    <w:rsid w:val="00C6004C"/>
    <w:rsid w:val="00D13A82"/>
    <w:rsid w:val="00D20153"/>
    <w:rsid w:val="00D3311F"/>
    <w:rsid w:val="00D40DAD"/>
    <w:rsid w:val="00D46050"/>
    <w:rsid w:val="00D90658"/>
    <w:rsid w:val="00D9099C"/>
    <w:rsid w:val="00D94AD5"/>
    <w:rsid w:val="00DA53E5"/>
    <w:rsid w:val="00E018F5"/>
    <w:rsid w:val="00E04B1B"/>
    <w:rsid w:val="00E11BED"/>
    <w:rsid w:val="00E33BF9"/>
    <w:rsid w:val="00EB17E1"/>
    <w:rsid w:val="00ED0DD9"/>
    <w:rsid w:val="00F0015E"/>
    <w:rsid w:val="00F2236B"/>
    <w:rsid w:val="00F31B6D"/>
    <w:rsid w:val="00F5418D"/>
    <w:rsid w:val="00F65751"/>
    <w:rsid w:val="00F65DF0"/>
    <w:rsid w:val="00FC3931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17E8"/>
  <w15:chartTrackingRefBased/>
  <w15:docId w15:val="{B601FEE2-4198-45BB-A798-32C724A2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6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C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69E"/>
  </w:style>
  <w:style w:type="paragraph" w:styleId="a7">
    <w:name w:val="footer"/>
    <w:basedOn w:val="a"/>
    <w:link w:val="a8"/>
    <w:uiPriority w:val="99"/>
    <w:unhideWhenUsed/>
    <w:rsid w:val="003E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69E"/>
  </w:style>
  <w:style w:type="character" w:styleId="a9">
    <w:name w:val="annotation reference"/>
    <w:basedOn w:val="a0"/>
    <w:uiPriority w:val="99"/>
    <w:semiHidden/>
    <w:unhideWhenUsed/>
    <w:rsid w:val="00563C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3C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3C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3C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3C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3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2020-06-27T07:36:00Z</dcterms:created>
  <dcterms:modified xsi:type="dcterms:W3CDTF">2020-07-03T15:23:00Z</dcterms:modified>
</cp:coreProperties>
</file>