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Сценарий осеннего утренника в старшей группе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Дети входят в зал под музыку, останавливаются полукругом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на деревьях листья пожелтели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в край далекий птицы улетели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небо хмурое, если дождик льется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время года…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Дети:</w:t>
      </w:r>
      <w:r>
        <w:rPr>
          <w:rFonts w:ascii="Arial" w:hAnsi="Arial" w:cs="Arial"/>
          <w:color w:val="767676"/>
          <w:sz w:val="21"/>
          <w:szCs w:val="21"/>
        </w:rPr>
        <w:t> Осенью зовется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1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реб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>.</w:t>
      </w:r>
    </w:p>
    <w:p w:rsidR="00243DED" w:rsidRDefault="00243DED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 же красками листочки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так красиво расписал? 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Кто же в садике дорожки 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мягко листьями устлал?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2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реб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>.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Отчего так покраснели 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листья клена и осин?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Отчего так вкусно ели 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птицы ягоды рябин?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3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реб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Почему на пнях опята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стайкой дружною сидят? 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Почему идут ребята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подметать дорожки в сад?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4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реб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>.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Потому что наступила осень –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дивная пора! 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она позолотила, листьев –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целая гора!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5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реб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стаи птиц она созвала,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разукрасила леса,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Королева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чудо-бала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  <w:r w:rsidR="00243DED">
        <w:rPr>
          <w:rFonts w:ascii="Arial" w:hAnsi="Arial" w:cs="Arial"/>
          <w:color w:val="767676"/>
          <w:sz w:val="21"/>
          <w:szCs w:val="21"/>
        </w:rPr>
        <w:t>–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Осень, русская краса!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1. </w:t>
      </w:r>
      <w:r w:rsidR="00191A3B">
        <w:rPr>
          <w:rStyle w:val="a4"/>
          <w:rFonts w:ascii="Arial" w:hAnsi="Arial" w:cs="Arial"/>
          <w:color w:val="767676"/>
          <w:sz w:val="21"/>
          <w:szCs w:val="21"/>
        </w:rPr>
        <w:t>Исполняется песня «Осень золотая» Старченко.</w:t>
      </w:r>
    </w:p>
    <w:p w:rsidR="00833549" w:rsidRDefault="00833549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1</w:t>
      </w:r>
      <w:r w:rsidR="009C0E7C">
        <w:rPr>
          <w:rStyle w:val="a5"/>
          <w:rFonts w:ascii="Arial" w:hAnsi="Arial" w:cs="Arial"/>
          <w:color w:val="767676"/>
          <w:sz w:val="21"/>
          <w:szCs w:val="21"/>
        </w:rPr>
        <w:t>выглянуло солнышко,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Но тепла немного.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это тучк</w:t>
      </w:r>
      <w:proofErr w:type="gramStart"/>
      <w:r>
        <w:rPr>
          <w:rStyle w:val="a5"/>
          <w:rFonts w:ascii="Arial" w:hAnsi="Arial" w:cs="Arial"/>
          <w:color w:val="767676"/>
          <w:sz w:val="21"/>
          <w:szCs w:val="21"/>
        </w:rPr>
        <w:t>а-</w:t>
      </w:r>
      <w:proofErr w:type="gramEnd"/>
      <w:r>
        <w:rPr>
          <w:rStyle w:val="a5"/>
          <w:rFonts w:ascii="Arial" w:hAnsi="Arial" w:cs="Arial"/>
          <w:color w:val="767676"/>
          <w:sz w:val="21"/>
          <w:szCs w:val="21"/>
        </w:rPr>
        <w:t xml:space="preserve"> барыня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Перешла дорогу.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Припев</w:t>
      </w:r>
      <w:proofErr w:type="gramStart"/>
      <w:r>
        <w:rPr>
          <w:rStyle w:val="a5"/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Style w:val="a5"/>
          <w:rFonts w:ascii="Arial" w:hAnsi="Arial" w:cs="Arial"/>
          <w:color w:val="767676"/>
          <w:sz w:val="21"/>
          <w:szCs w:val="21"/>
        </w:rPr>
        <w:t xml:space="preserve"> дождик, дождик, дождик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Капельки стучат.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Гроздья на рябинке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Бусами висят.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lastRenderedPageBreak/>
        <w:t>Спелая брусничка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Водит хоровод.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Осень золотая в гости к нам идет.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2. пестрые кораблики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 лужах проплывают.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Беззаботно листьями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Ветерок играет.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После песни садятся на стульчики.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Двое остаются на середине зала.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6-й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реб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. Журавли на юг летят, 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Здравствуй, здравствуй, осень!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Приходи на праздник к нам,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Очень-очень просим!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7-й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реб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 xml:space="preserve"> Здесь мы праздник радостный 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Весело встречаем, </w:t>
      </w:r>
    </w:p>
    <w:p w:rsidR="00243DED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Приходи, мы ждем тебя,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767676"/>
          <w:sz w:val="21"/>
          <w:szCs w:val="21"/>
        </w:rPr>
        <w:t xml:space="preserve"> Осень золотая!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(слышится завывание ветра)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Под музыку появляется Волшебник (взрослый)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Волшебник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- Волшебник могучий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Соберу сейчас я тучи,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Всю осеннюю листву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с собою заберу.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люблю я Осень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Часто ноют кости.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 я у вас украл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ее заколдовал.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Будет сразу вам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–З</w:t>
      </w:r>
      <w:proofErr w:type="gramEnd"/>
      <w:r>
        <w:rPr>
          <w:rFonts w:ascii="Arial" w:hAnsi="Arial" w:cs="Arial"/>
          <w:color w:val="767676"/>
          <w:sz w:val="21"/>
          <w:szCs w:val="21"/>
        </w:rPr>
        <w:t>има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Холод, лед и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снегу-тьма</w:t>
      </w:r>
      <w:proofErr w:type="gramEnd"/>
      <w:r>
        <w:rPr>
          <w:rFonts w:ascii="Arial" w:hAnsi="Arial" w:cs="Arial"/>
          <w:color w:val="767676"/>
          <w:sz w:val="21"/>
          <w:szCs w:val="21"/>
        </w:rPr>
        <w:t>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Посмотрите, что же будет?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Осени не будет.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Под музыку Волшебник исчезает. Звучит завывание ветра</w:t>
      </w:r>
    </w:p>
    <w:p w:rsidR="00833549" w:rsidRDefault="008D15C5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Выходят белочка, заяц, ежик, медведь.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Белочка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из лета в зиму сразу?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успела я запасы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зиму в дупло собрать!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Что? Придется голодать? (ПЛАЧЕТ)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Заяц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Осенью всегда линяю-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Шубку серую меняю,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А теперь меня Лисица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Быстро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словит</w:t>
      </w:r>
      <w:proofErr w:type="gramEnd"/>
      <w:r>
        <w:rPr>
          <w:rFonts w:ascii="Arial" w:hAnsi="Arial" w:cs="Arial"/>
          <w:color w:val="767676"/>
          <w:sz w:val="21"/>
          <w:szCs w:val="21"/>
        </w:rPr>
        <w:t>! Не годится (ПЛАЧЕТ)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Медведь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Время спать, а мне не спится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просто не годится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готов ко сну медведь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Хоть бы лечь и захрапеть.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Ежик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собрали урожай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Яблок и капусты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грибов не запасли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наших норках пусто. (ПЛАЧЕТ)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Ведущая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плачьте, Звери, мы с ребятами вам поможем. Сейчас посадим и соберем урожай.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Проводится игра «собери урожай»</w:t>
      </w:r>
    </w:p>
    <w:p w:rsidR="001A0184" w:rsidRPr="00047811" w:rsidRDefault="001A0184" w:rsidP="001A0184">
      <w:pPr>
        <w:shd w:val="clear" w:color="auto" w:fill="FFFFFF"/>
        <w:spacing w:after="0" w:line="414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47811">
        <w:rPr>
          <w:rFonts w:ascii="inherit" w:eastAsia="Times New Roman" w:hAnsi="inherit" w:cs="Helvetica"/>
          <w:b/>
          <w:bCs/>
          <w:color w:val="008000"/>
          <w:sz w:val="36"/>
          <w:szCs w:val="36"/>
          <w:bdr w:val="none" w:sz="0" w:space="0" w:color="auto" w:frame="1"/>
          <w:lang w:eastAsia="ru-RU"/>
        </w:rPr>
        <w:t>Эстафета огородников</w:t>
      </w:r>
    </w:p>
    <w:p w:rsidR="001A0184" w:rsidRPr="00047811" w:rsidRDefault="001A0184" w:rsidP="001A018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47811">
        <w:rPr>
          <w:rFonts w:ascii="inherit" w:eastAsia="Times New Roman" w:hAnsi="inherit" w:cs="Helvetica"/>
          <w:color w:val="333333"/>
          <w:sz w:val="23"/>
          <w:szCs w:val="23"/>
          <w:bdr w:val="none" w:sz="0" w:space="0" w:color="auto" w:frame="1"/>
          <w:lang w:eastAsia="ru-RU"/>
        </w:rPr>
        <w:t>Реквизит: обручи, лейки, муляжи овощей и фруктов. Как проходит эстафета: первый ребенок раскладывает обручи — вскапывает грядки, второй участник кладет в каждый обруч по овощу — сеет семена, третий малыш “поливает” грядки из лейки, четвертый — собирает урожай — складывает овощи в корзинку. Выигрывает та команда, которая быстрее остальных справится с поставленной задачей.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природе осень всем нужна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 летом следовать она должна.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Звери, вы нам помогите,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лес волшебный отведите.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Осень мы спасли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на праздник привели.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2.Дети встают цепочкой друг за другом и отправляются в осенний лес. Исполняется хороводная песня «Где ты, милая осень?»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767676"/>
          <w:sz w:val="21"/>
          <w:szCs w:val="21"/>
        </w:rPr>
        <w:t>1.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где ты, где ты, милая осень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целый год тебя мы ждем?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 лес осенний по тропинке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Мы тебя встречать идем.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Припев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 xml:space="preserve">Ах, какая осень, </w:t>
      </w:r>
      <w:proofErr w:type="gramStart"/>
      <w:r>
        <w:rPr>
          <w:rStyle w:val="a5"/>
          <w:rFonts w:ascii="Arial" w:hAnsi="Arial" w:cs="Arial"/>
          <w:color w:val="767676"/>
          <w:sz w:val="21"/>
          <w:szCs w:val="21"/>
        </w:rPr>
        <w:t>ах</w:t>
      </w:r>
      <w:proofErr w:type="gramEnd"/>
      <w:r>
        <w:rPr>
          <w:rStyle w:val="a5"/>
          <w:rFonts w:ascii="Arial" w:hAnsi="Arial" w:cs="Arial"/>
          <w:color w:val="767676"/>
          <w:sz w:val="21"/>
          <w:szCs w:val="21"/>
        </w:rPr>
        <w:t>, какая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Вся из желтых листьев золотая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И дождя серебряные капли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Песенки поют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767676"/>
          <w:sz w:val="21"/>
          <w:szCs w:val="21"/>
        </w:rPr>
        <w:lastRenderedPageBreak/>
        <w:t>2.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 паутинках между березок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прячет солнышко лучи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ягоды, грибы, орешки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ты для нас прибереги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Припев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тот же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767676"/>
          <w:sz w:val="21"/>
          <w:szCs w:val="21"/>
        </w:rPr>
        <w:t>3.</w:t>
      </w:r>
      <w:r>
        <w:rPr>
          <w:rStyle w:val="a5"/>
          <w:rFonts w:ascii="Arial" w:hAnsi="Arial" w:cs="Arial"/>
          <w:color w:val="767676"/>
          <w:sz w:val="21"/>
          <w:szCs w:val="21"/>
        </w:rPr>
        <w:t>повторяется первый куплет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(с окончанием музыки дети садятся на стулья)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Ну, вот мы и в лесу.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Тихо шуршат под ногами разноцветные листья.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Т. Исполняется танец с листьями (девочки)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 конце танца девочки «разбрасывают листья» звучит музыка (голоса леса).</w:t>
      </w:r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Style w:val="a4"/>
          <w:rFonts w:ascii="Arial" w:hAnsi="Arial" w:cs="Arial"/>
          <w:color w:val="767676"/>
          <w:sz w:val="21"/>
          <w:szCs w:val="21"/>
        </w:rPr>
        <w:t>В зал входит Леший с метелкой, видит много листьев, хватается за голову.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Непорядок, в самом деле, Все листочки разлетелись.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Мету, мету, а им ни конца, ни края не видно. Поговорить не с кем, все куда-то подевались. </w:t>
      </w:r>
      <w:r>
        <w:rPr>
          <w:rStyle w:val="a4"/>
          <w:rFonts w:ascii="Arial" w:hAnsi="Arial" w:cs="Arial"/>
          <w:color w:val="767676"/>
          <w:sz w:val="21"/>
          <w:szCs w:val="21"/>
        </w:rPr>
        <w:t>Напевает под нос, метет листья.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( увидев детей)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А вы кто такие и что в волшебном лесу делаете?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ребята из детского сада, отправились выручать Осень. Злой Волшебник ее украл и заколдовал. Леший, ты можешь нам помочь найти Осень?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Неужели Осень так нужна? Сплошной беспорядок от нее в лесу. Листьев видимо-невидимо. Мету, мету, а они все не заканчиваются. Звери бегают, суетятся - даже поговорить не с кем. Почему вы хотите ее освободить?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Ребенок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ребята любят осень.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Урожайная пора.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созрело, вкусно очень,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огород бежим с утра.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Подумаешь, овощи созрели. А зачем есть эти самые овощи, ведь конфеты вкуснее?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Ребенок: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Кушать овощи полезно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большим и малышам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это интересно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сейчас расскажем вам.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lastRenderedPageBreak/>
        <w:t>Леший: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Конечно, интересно.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Выходят дети в шапочках овощей и фруктов и садятся в «Огороде». У них в руках овощи и фрукты муляжи. Следом выходит хозяйка с корзиной в руках. Она ходит по огороду между детьми и собирает овощ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и-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 муляжи.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Хозяйка</w:t>
      </w:r>
      <w:r>
        <w:rPr>
          <w:rFonts w:ascii="Arial" w:hAnsi="Arial" w:cs="Arial"/>
          <w:color w:val="767676"/>
          <w:sz w:val="21"/>
          <w:szCs w:val="21"/>
        </w:rPr>
        <w:t>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мой славный огород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Сколько здесь всего растет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капуста, и картошка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Огурцы и сельдерей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Помидоры и морковка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Надо выкопать скорей.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Вволю поедим зимой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Урожай ведь не плохой.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(Хозяйка собирает муляжи.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 Остается помидор. 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Она обходит его справа, слева.)</w:t>
      </w:r>
      <w:proofErr w:type="gramEnd"/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Хозяйка</w:t>
      </w:r>
      <w:r>
        <w:rPr>
          <w:rFonts w:ascii="Arial" w:hAnsi="Arial" w:cs="Arial"/>
          <w:color w:val="767676"/>
          <w:sz w:val="21"/>
          <w:szCs w:val="21"/>
        </w:rPr>
        <w:t>: Что-то слишком он большой.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( Помидор вскакивает.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Хозяйка отпрыгивает).</w:t>
      </w:r>
      <w:proofErr w:type="gramEnd"/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же это? Ой-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ёй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>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ёй</w:t>
      </w:r>
      <w:proofErr w:type="spellEnd"/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Помидор:</w:t>
      </w:r>
      <w:r>
        <w:rPr>
          <w:rFonts w:ascii="Arial" w:hAnsi="Arial" w:cs="Arial"/>
          <w:color w:val="767676"/>
          <w:sz w:val="21"/>
          <w:szCs w:val="21"/>
        </w:rPr>
        <w:t> И чего тут удивляться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 и незачем пугаться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Помидор я не простой,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Даром что ли я живой?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волшебный, я чудесный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И для всех всегда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полезный</w:t>
      </w:r>
      <w:proofErr w:type="gramEnd"/>
      <w:r>
        <w:rPr>
          <w:rFonts w:ascii="Arial" w:hAnsi="Arial" w:cs="Arial"/>
          <w:color w:val="767676"/>
          <w:sz w:val="21"/>
          <w:szCs w:val="21"/>
        </w:rPr>
        <w:t>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Очень вкусный и приятный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Уж, конечно, сок томатный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Морковь: (встает)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Знают взрослые и дети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полезней всех на свете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Лишь во мне есть витамин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Самый главный-каротин.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Чеснок: (встает)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Есть болячки и микробы,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От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которых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все хворобы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Знают люди на зубок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ними справится чеснок.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Редиска: (встает)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Я-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румяная редиска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Поклонюсь вам низко-низко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хвалить себя зачем?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и так известна всем.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lastRenderedPageBreak/>
        <w:t>Капуста: (встает)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Без меня не сваришь щи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получатся борщи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какие вкусные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Пироги капустные.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3. Капуста исполняет песню на мотив «Я был когда-то 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странной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>»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Расту на огороде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Со свеклой рядом вроде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 xml:space="preserve">Наверно, все ребята </w:t>
      </w:r>
      <w:proofErr w:type="gramStart"/>
      <w:r>
        <w:rPr>
          <w:rStyle w:val="a5"/>
          <w:rFonts w:ascii="Arial" w:hAnsi="Arial" w:cs="Arial"/>
          <w:color w:val="767676"/>
          <w:sz w:val="21"/>
          <w:szCs w:val="21"/>
        </w:rPr>
        <w:t>слыхали</w:t>
      </w:r>
      <w:proofErr w:type="gramEnd"/>
      <w:r>
        <w:rPr>
          <w:rStyle w:val="a5"/>
          <w:rFonts w:ascii="Arial" w:hAnsi="Arial" w:cs="Arial"/>
          <w:color w:val="767676"/>
          <w:sz w:val="21"/>
          <w:szCs w:val="21"/>
        </w:rPr>
        <w:t xml:space="preserve"> обо мне.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Во мне есть витамины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Они незаменимы.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Я самый лучший овощ на земле 2р.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Капустой называют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И часто раздевают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Кладут меня в салаты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В пирог и винегрет.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Известно людям точно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Полезная я очень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На завтрак, ужин, или на обед.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Яблоко</w:t>
      </w:r>
      <w:r>
        <w:rPr>
          <w:rFonts w:ascii="Arial" w:hAnsi="Arial" w:cs="Arial"/>
          <w:color w:val="767676"/>
          <w:sz w:val="21"/>
          <w:szCs w:val="21"/>
        </w:rPr>
        <w:t>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без фруктов никуда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Очень вкусная еда.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Яблоко съесть каждый рад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Витаминов целый клад.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Груша</w:t>
      </w:r>
      <w:r>
        <w:rPr>
          <w:rFonts w:ascii="Arial" w:hAnsi="Arial" w:cs="Arial"/>
          <w:color w:val="767676"/>
          <w:sz w:val="21"/>
          <w:szCs w:val="21"/>
        </w:rPr>
        <w:t>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тоже очень вкусный плод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Такая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сладкая, как мед.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на ветке вырастаю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Меня грушей называют.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Ребенок: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Осень-славная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пора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Любит осень детвора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Груши, сливы, виноград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поспело для ребят.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Звучит музыка «Выход сорняков». Появляются: Лопух, Колючка, Пырей (или Осот), Лебеда.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4.Сорняки выстраиваются в линию и поют на мотив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«Я на солнышке лежу»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Мы ребята – сорняки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Засоряем цветники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И фасоль, и горох,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Чтобы урожай засох 2р.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lastRenderedPageBreak/>
        <w:t>Урожай нам ни к чему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Он не нужен никому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Становись дружно в ряд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Начинаем мы парад 2р.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Хозяйка: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огороде беспорядки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Выбиваюсь я из сил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Сорняки на каждой грядке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 вас в гости пригласил?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Лопух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Вам уже пора бы знать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Нас не надо приглашать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везде произрастаем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Всех на месте забиваем.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Хозяйка: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Заявляю сорнякам при народе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расти вам на моем огороде.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Нет ни пользы от вас, нет ни толку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Объявляется большая прополка.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Колючка: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Ой, не надо,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ой</w:t>
      </w:r>
      <w:proofErr w:type="gramEnd"/>
      <w:r>
        <w:rPr>
          <w:rFonts w:ascii="Arial" w:hAnsi="Arial" w:cs="Arial"/>
          <w:color w:val="767676"/>
          <w:sz w:val="21"/>
          <w:szCs w:val="21"/>
        </w:rPr>
        <w:t>, спасите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На пустырь нас отпустите.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огород не сунем нос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 он нами не зарос.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(уходят)</w:t>
      </w:r>
    </w:p>
    <w:p w:rsidR="008D15C5" w:rsidRDefault="008D15C5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 а еще наши дети знают замечательную хороводную песню. Называется она</w:t>
      </w:r>
    </w:p>
    <w:p w:rsidR="008D15C5" w:rsidRDefault="008D15C5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 « Урожайная». Хочешь послушать?</w:t>
      </w:r>
    </w:p>
    <w:p w:rsidR="008D15C5" w:rsidRDefault="008D15C5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Исполняется хороводная песня.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теперь я понял. Овощи и фрукты полезны, а сорняки – нет. Обязательно расскажу об этом своим друзьям в лесу. А что еще интересного Осенью?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Ребенок: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осень наступила,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Можно в куртке пофорсить.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Летом мне ее купили,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давали поносить.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Пока мамочка не видит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по лужам побегу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Грязная</w:t>
      </w:r>
      <w:proofErr w:type="gramEnd"/>
      <w:r>
        <w:rPr>
          <w:rFonts w:ascii="Arial" w:hAnsi="Arial" w:cs="Arial"/>
          <w:color w:val="767676"/>
          <w:sz w:val="21"/>
          <w:szCs w:val="21"/>
        </w:rPr>
        <w:t>, как поросенок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Удержаться не могу.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</w:t>
      </w:r>
    </w:p>
    <w:p w:rsidR="008D15C5" w:rsidRDefault="00833549" w:rsidP="008D15C5">
      <w:r>
        <w:rPr>
          <w:rFonts w:ascii="Arial" w:hAnsi="Arial" w:cs="Arial"/>
          <w:color w:val="767676"/>
          <w:sz w:val="21"/>
          <w:szCs w:val="21"/>
        </w:rPr>
        <w:lastRenderedPageBreak/>
        <w:t xml:space="preserve">Вот про лужи, это вы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здорово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придумали. Вы, после дождя, через лужи перепрыгиваете, а мы со зверями любим по лужам прыгать. Игра у нас такая, да, да…</w:t>
      </w:r>
      <w:r w:rsidR="008D15C5" w:rsidRPr="008D15C5">
        <w:t xml:space="preserve"> </w:t>
      </w:r>
    </w:p>
    <w:p w:rsidR="008D15C5" w:rsidRPr="00047811" w:rsidRDefault="008D15C5" w:rsidP="008D15C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47811">
        <w:rPr>
          <w:rFonts w:ascii="inherit" w:eastAsia="Times New Roman" w:hAnsi="inherit" w:cs="Helvetica"/>
          <w:color w:val="333333"/>
          <w:sz w:val="23"/>
          <w:szCs w:val="23"/>
          <w:bdr w:val="none" w:sz="0" w:space="0" w:color="auto" w:frame="1"/>
          <w:lang w:eastAsia="ru-RU"/>
        </w:rPr>
        <w:t>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8D15C5" w:rsidRDefault="008D15C5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это вы по лужам прыгаете?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Давайте научу!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Ну, рассказывай, как играть в твою игру.</w:t>
      </w:r>
    </w:p>
    <w:p w:rsidR="008D15C5" w:rsidRDefault="00833549" w:rsidP="008D15C5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  <w:bdr w:val="none" w:sz="0" w:space="0" w:color="auto" w:frame="1"/>
          <w:lang w:eastAsia="ru-RU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Объясняются правила игры. Проводится игра.</w:t>
      </w:r>
      <w:r w:rsidR="008D15C5" w:rsidRPr="008D15C5">
        <w:rPr>
          <w:rFonts w:ascii="inherit" w:eastAsia="Times New Roman" w:hAnsi="inherit" w:cs="Helvetica"/>
          <w:b/>
          <w:bCs/>
          <w:color w:val="008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8D15C5" w:rsidRPr="00047811" w:rsidRDefault="008D15C5" w:rsidP="008D15C5">
      <w:pPr>
        <w:shd w:val="clear" w:color="auto" w:fill="FFFFFF"/>
        <w:spacing w:after="0" w:line="414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47811">
        <w:rPr>
          <w:rFonts w:ascii="inherit" w:eastAsia="Times New Roman" w:hAnsi="inherit" w:cs="Helvetica"/>
          <w:b/>
          <w:bCs/>
          <w:color w:val="008000"/>
          <w:sz w:val="36"/>
          <w:szCs w:val="36"/>
          <w:bdr w:val="none" w:sz="0" w:space="0" w:color="auto" w:frame="1"/>
          <w:lang w:eastAsia="ru-RU"/>
        </w:rPr>
        <w:t>Кочки-листочки</w:t>
      </w:r>
    </w:p>
    <w:p w:rsidR="008D15C5" w:rsidRPr="00047811" w:rsidRDefault="008D15C5" w:rsidP="008D15C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47811">
        <w:rPr>
          <w:rFonts w:ascii="inherit" w:eastAsia="Times New Roman" w:hAnsi="inherit" w:cs="Helvetica"/>
          <w:color w:val="333333"/>
          <w:sz w:val="23"/>
          <w:szCs w:val="23"/>
          <w:bdr w:val="none" w:sz="0" w:space="0" w:color="auto" w:frame="1"/>
          <w:lang w:eastAsia="ru-RU"/>
        </w:rPr>
        <w:t xml:space="preserve">Традиционная эстафета, стилизованная под осеннюю тематику. Нам понадобится по два больших осенних листа на каждую команду. Листы рисуем на картоне и вырезаем. Суть эстафеты: игрок берет два листа, на один из них становится, а другой кладет перед собой. Затем перепрыгивает на второй лист, а первый кладет перед собой. Таким </w:t>
      </w:r>
      <w:proofErr w:type="gramStart"/>
      <w:r w:rsidRPr="00047811">
        <w:rPr>
          <w:rFonts w:ascii="inherit" w:eastAsia="Times New Roman" w:hAnsi="inherit" w:cs="Helvetica"/>
          <w:color w:val="333333"/>
          <w:sz w:val="23"/>
          <w:szCs w:val="23"/>
          <w:bdr w:val="none" w:sz="0" w:space="0" w:color="auto" w:frame="1"/>
          <w:lang w:eastAsia="ru-RU"/>
        </w:rPr>
        <w:t>образом</w:t>
      </w:r>
      <w:proofErr w:type="gramEnd"/>
      <w:r w:rsidRPr="00047811">
        <w:rPr>
          <w:rFonts w:ascii="inherit" w:eastAsia="Times New Roman" w:hAnsi="inherit" w:cs="Helvetica"/>
          <w:color w:val="333333"/>
          <w:sz w:val="23"/>
          <w:szCs w:val="23"/>
          <w:bdr w:val="none" w:sz="0" w:space="0" w:color="auto" w:frame="1"/>
          <w:lang w:eastAsia="ru-RU"/>
        </w:rPr>
        <w:t xml:space="preserve"> надо пройти дистанцию от старта до финиша и наоборот, передав листы следующему игроку. Побеждает та команда, которая быстрее справится.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</w:p>
    <w:p w:rsidR="008D15C5" w:rsidRDefault="008D15C5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 xml:space="preserve">Да-а-а, таких веселых и дружных ребят не жалко пускать в лес – веток не поломают, зверей не испугают, сберегут каждый листик, каждую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травиночку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Хорошие вы, ребята. Так и быть, помогу. Злой волшебник - вовсе не злой. Осенью что? - противный дождь, ветер, слякоть, грязь. Каждую осень у него кости болят, а чем лечиться он не знает.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 мы ему поможем, правда, ребята? Мы его вылечим. Ну, говори, как к волшебнику попасть?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Леший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 очень просто. Нужно…</w:t>
      </w:r>
      <w:r>
        <w:rPr>
          <w:rStyle w:val="a4"/>
          <w:rFonts w:ascii="Arial" w:hAnsi="Arial" w:cs="Arial"/>
          <w:color w:val="767676"/>
          <w:sz w:val="21"/>
          <w:szCs w:val="21"/>
        </w:rPr>
        <w:t>(говорит и показывает, дети повторяют)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Три раза хлопнуть,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Три раза топнуть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Повернуться один раз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сказать: «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Карабарас</w:t>
      </w:r>
      <w:proofErr w:type="spellEnd"/>
      <w:r>
        <w:rPr>
          <w:rFonts w:ascii="Arial" w:hAnsi="Arial" w:cs="Arial"/>
          <w:color w:val="767676"/>
          <w:sz w:val="21"/>
          <w:szCs w:val="21"/>
        </w:rPr>
        <w:t>»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ж, ребята, давайте попробуем.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Произносят слова. Появляется Волшебник (Весь такой больной, замотанный)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Волшебник.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 сюда пришел такой?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 нарушил мой покой.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Ух, сейчас, как закружу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Вмиг я всех заворожу.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(Пытается колдовать, но не может, 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крючится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>, стонет)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Ой –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ёй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ёй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>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мне делать я не знаю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Кажется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-з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аболеваю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Серый дождик льет весь день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Развивается мигрень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Style w:val="a4"/>
          <w:rFonts w:ascii="Arial" w:hAnsi="Arial" w:cs="Arial"/>
          <w:color w:val="767676"/>
          <w:sz w:val="21"/>
          <w:szCs w:val="21"/>
        </w:rPr>
        <w:t>(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х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>ватается за голову)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Ты, волшебник, не сердись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Лучше с нами улыбнись.</w:t>
      </w:r>
    </w:p>
    <w:p w:rsidR="00833549" w:rsidRDefault="009C0E7C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про осень</w:t>
      </w:r>
      <w:r w:rsidR="00833549">
        <w:rPr>
          <w:rFonts w:ascii="Arial" w:hAnsi="Arial" w:cs="Arial"/>
          <w:color w:val="767676"/>
          <w:sz w:val="21"/>
          <w:szCs w:val="21"/>
        </w:rPr>
        <w:t xml:space="preserve"> песню знаем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тебе ее подарим.</w:t>
      </w:r>
    </w:p>
    <w:p w:rsidR="00833549" w:rsidRDefault="00833549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5. Исполняется песня «</w:t>
      </w:r>
      <w:r w:rsidR="009C0E7C">
        <w:rPr>
          <w:rStyle w:val="a4"/>
          <w:rFonts w:ascii="Arial" w:hAnsi="Arial" w:cs="Arial"/>
          <w:color w:val="767676"/>
          <w:sz w:val="21"/>
          <w:szCs w:val="21"/>
        </w:rPr>
        <w:t>Осень постучалась к нам золотым дождем».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1. осень постучалась к нам 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Золотым дождем.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И с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 xml:space="preserve"> ,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>увы, неласковым солнечным лучом.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Затянул печальную песню листопад,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И под эту песенку засыпает сад.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2. а рябина ягода, словно огонек, 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Согревает, радует в солнечный денек,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lastRenderedPageBreak/>
        <w:t>В лужицах, как лодочки, листики кружат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Серые, холодные тучи вдаль летят.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3. птицы песни звонкие больше не поют,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 стаи собираются и летят на юг.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Вечерами тихими дождик моросит,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Песню колыбельную по стеклу стучит.</w:t>
      </w:r>
    </w:p>
    <w:p w:rsidR="009C0E7C" w:rsidRDefault="009C0E7C" w:rsidP="009C0E7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как лечить тебя мы знаем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Самовар к нам вызываем!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Выходит Самовар. Он держит в одной руке связку бубликов, в другой баночку меда и варенья.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САМОВАР:</w:t>
      </w:r>
    </w:p>
    <w:p w:rsidR="001A0184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- нарядный самовар,</w:t>
      </w:r>
    </w:p>
    <w:p w:rsidR="001A0184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Из-под крышки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пышит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жар.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К вам спешу на всех порах.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 связкой бубликов в руках,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Сладким чаем угощу.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Никого не отпущу!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 здоровым быть, ребята,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медок, ромашка, мята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И малиновое варенье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 поднятия настроения!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 обращаясь к Волшебнику)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Будешь все употреблять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здоровым сможешь стать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(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о</w:t>
      </w:r>
      <w:proofErr w:type="gramEnd"/>
      <w:r>
        <w:rPr>
          <w:rFonts w:ascii="Arial" w:hAnsi="Arial" w:cs="Arial"/>
          <w:color w:val="767676"/>
          <w:sz w:val="21"/>
          <w:szCs w:val="21"/>
        </w:rPr>
        <w:t>тдает все Волшебнику)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Волшебник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вот спасибо вам, друзья,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Теперь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выздоровлю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я!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Вы пришли ко мне в мой дом 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Отплачу я вам добром.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( звучит музыка.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Волшебник колдует. Выходит Осень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)</w:t>
      </w:r>
      <w:proofErr w:type="gramEnd"/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Волшебник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Забирайте Осень, дети,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шагает по планете!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 обращаясь к Лешему)</w:t>
      </w:r>
    </w:p>
    <w:p w:rsidR="001A0184" w:rsidRDefault="001A0184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Пошли, Леший, у нас еще много дел. До свидания, ребята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!</w:t>
      </w:r>
      <w:proofErr w:type="gramEnd"/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Осень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Здравствуйте, мои друзья</w:t>
      </w:r>
    </w:p>
    <w:p w:rsidR="00191A3B" w:rsidRDefault="00833549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рада встрече с вами я.</w:t>
      </w:r>
      <w:r w:rsidR="00191A3B" w:rsidRPr="00191A3B">
        <w:rPr>
          <w:rStyle w:val="a4"/>
          <w:rFonts w:ascii="Arial" w:hAnsi="Arial" w:cs="Arial"/>
          <w:color w:val="767676"/>
          <w:sz w:val="21"/>
          <w:szCs w:val="21"/>
        </w:rPr>
        <w:t xml:space="preserve"> </w:t>
      </w:r>
    </w:p>
    <w:p w:rsidR="00833549" w:rsidRP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rStyle w:val="a4"/>
          <w:rFonts w:ascii="Arial" w:hAnsi="Arial" w:cs="Arial"/>
          <w:b w:val="0"/>
          <w:bCs w:val="0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Дети поют песню «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Журавушка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>»</w:t>
      </w:r>
    </w:p>
    <w:p w:rsidR="00191A3B" w:rsidRDefault="00191A3B" w:rsidP="00191A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Над пожелтевшей травушкой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Над рощей тополей,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lastRenderedPageBreak/>
        <w:t xml:space="preserve">Летит на юг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журавушка</w:t>
      </w:r>
      <w:proofErr w:type="spellEnd"/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Со стаей журавлей.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Припев: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журавушка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журавушка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>,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Счастливого пути!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Журавушка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767676"/>
          <w:sz w:val="21"/>
          <w:szCs w:val="21"/>
        </w:rPr>
        <w:t>журавушка</w:t>
      </w:r>
      <w:proofErr w:type="spell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, 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весною</w:t>
      </w:r>
      <w:r>
        <w:rPr>
          <w:rStyle w:val="a4"/>
          <w:rFonts w:ascii="Arial" w:hAnsi="Arial" w:cs="Arial"/>
          <w:color w:val="767676"/>
          <w:sz w:val="21"/>
          <w:szCs w:val="21"/>
        </w:rPr>
        <w:tab/>
        <w:t>прилети!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2.пусть тучки в небе хмурятся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И нам грозят дождем,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 xml:space="preserve">А мы с тобой любуемся </w:t>
      </w:r>
    </w:p>
    <w:p w:rsidR="00191A3B" w:rsidRDefault="00191A3B" w:rsidP="00191A3B">
      <w:pPr>
        <w:pStyle w:val="a3"/>
        <w:shd w:val="clear" w:color="auto" w:fill="FFFFFF"/>
        <w:spacing w:before="0" w:beforeAutospacing="0" w:after="150" w:afterAutospacing="0" w:line="300" w:lineRule="atLeast"/>
        <w:ind w:left="1080"/>
        <w:rPr>
          <w:rStyle w:val="a4"/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И ласково поем.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ж, друзья, скучать не будем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же Осень хороша.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станцуем пляску дружно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Веселится пусть душа.</w:t>
      </w:r>
    </w:p>
    <w:p w:rsidR="00833549" w:rsidRDefault="000E0C2A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Исполняется танец « Калинка – малинка»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Осень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Рада я, что вы меня, дети, уважаете.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Танцами, стихами, песнями встречаете.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Набрала в своем саду я яблочек осенних.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Принимайте от меня, дети, угощенье.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lastRenderedPageBreak/>
        <w:t>(дарит детям корзину с яблоками.</w:t>
      </w:r>
      <w:proofErr w:type="gramEnd"/>
      <w:r>
        <w:rPr>
          <w:rStyle w:val="a4"/>
          <w:rFonts w:ascii="Arial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Style w:val="a4"/>
          <w:rFonts w:ascii="Arial" w:hAnsi="Arial" w:cs="Arial"/>
          <w:color w:val="767676"/>
          <w:sz w:val="21"/>
          <w:szCs w:val="21"/>
        </w:rPr>
        <w:t>Ведущий и Осень раздают яблоки детям)</w:t>
      </w:r>
      <w:proofErr w:type="gramEnd"/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Ведущая: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Милая Осень щедра и красива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Скажем мы Осени дружно…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Дети.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Спасибо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Осень: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Быстро время пролетело, Расставаться нам пора. Ждут меня еще заботы, До свиданья, детвора!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Дети.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До свидания!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Ведущий: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Сколько песен спели мы сегодня, Рассказали столько мы стихов, Но уходит праздник наш осенний, К вам домой он перейти готов.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Звучит музыка, дети змейкой покидают зал.</w:t>
      </w:r>
    </w:p>
    <w:p w:rsidR="00833549" w:rsidRDefault="00833549" w:rsidP="0083354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Конец</w:t>
      </w:r>
    </w:p>
    <w:p w:rsidR="00D0164A" w:rsidRDefault="00D0164A"/>
    <w:sectPr w:rsidR="00D0164A" w:rsidSect="00243DE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220"/>
    <w:multiLevelType w:val="hybridMultilevel"/>
    <w:tmpl w:val="7CAA0AF6"/>
    <w:lvl w:ilvl="0" w:tplc="35C2D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0B3D2C"/>
    <w:multiLevelType w:val="hybridMultilevel"/>
    <w:tmpl w:val="7C52DB0E"/>
    <w:lvl w:ilvl="0" w:tplc="8E1C6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49"/>
    <w:rsid w:val="000E0C2A"/>
    <w:rsid w:val="00191A3B"/>
    <w:rsid w:val="001A0184"/>
    <w:rsid w:val="00243DED"/>
    <w:rsid w:val="00833549"/>
    <w:rsid w:val="008B328B"/>
    <w:rsid w:val="008D15C5"/>
    <w:rsid w:val="009C0E7C"/>
    <w:rsid w:val="00D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549"/>
    <w:rPr>
      <w:b/>
      <w:bCs/>
    </w:rPr>
  </w:style>
  <w:style w:type="character" w:styleId="a5">
    <w:name w:val="Emphasis"/>
    <w:basedOn w:val="a0"/>
    <w:uiPriority w:val="20"/>
    <w:qFormat/>
    <w:rsid w:val="008335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549"/>
    <w:rPr>
      <w:b/>
      <w:bCs/>
    </w:rPr>
  </w:style>
  <w:style w:type="character" w:styleId="a5">
    <w:name w:val="Emphasis"/>
    <w:basedOn w:val="a0"/>
    <w:uiPriority w:val="20"/>
    <w:qFormat/>
    <w:rsid w:val="00833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6</cp:revision>
  <dcterms:created xsi:type="dcterms:W3CDTF">2017-10-05T07:04:00Z</dcterms:created>
  <dcterms:modified xsi:type="dcterms:W3CDTF">2017-10-17T06:56:00Z</dcterms:modified>
</cp:coreProperties>
</file>