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8C" w:rsidRPr="00F97462" w:rsidRDefault="006C6C8C" w:rsidP="00F974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462">
        <w:rPr>
          <w:rFonts w:ascii="Times New Roman" w:hAnsi="Times New Roman"/>
          <w:b/>
          <w:bCs/>
          <w:sz w:val="28"/>
          <w:szCs w:val="28"/>
        </w:rPr>
        <w:t>Технологическая карта изучения темы</w:t>
      </w:r>
      <w:r w:rsidR="00557976">
        <w:rPr>
          <w:rFonts w:ascii="Times New Roman" w:hAnsi="Times New Roman"/>
          <w:b/>
          <w:bCs/>
          <w:sz w:val="28"/>
          <w:szCs w:val="28"/>
        </w:rPr>
        <w:t xml:space="preserve">                   учитель математики Апаркина Наталья Николаевна</w:t>
      </w:r>
      <w:bookmarkStart w:id="0" w:name="_GoBack"/>
      <w:bookmarkEnd w:id="0"/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12393"/>
      </w:tblGrid>
      <w:tr w:rsidR="006C6C8C" w:rsidRPr="00030098" w:rsidTr="00030098">
        <w:trPr>
          <w:trHeight w:val="474"/>
        </w:trPr>
        <w:tc>
          <w:tcPr>
            <w:tcW w:w="3308" w:type="dxa"/>
          </w:tcPr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4852"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2393" w:type="dxa"/>
          </w:tcPr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85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C6C8C" w:rsidRPr="00030098" w:rsidTr="00030098">
        <w:trPr>
          <w:trHeight w:val="474"/>
        </w:trPr>
        <w:tc>
          <w:tcPr>
            <w:tcW w:w="3308" w:type="dxa"/>
          </w:tcPr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4852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2393" w:type="dxa"/>
          </w:tcPr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8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6C8C" w:rsidRPr="00030098" w:rsidTr="00030098">
        <w:trPr>
          <w:trHeight w:val="474"/>
        </w:trPr>
        <w:tc>
          <w:tcPr>
            <w:tcW w:w="3308" w:type="dxa"/>
          </w:tcPr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4852">
              <w:rPr>
                <w:rFonts w:ascii="Times New Roman" w:hAnsi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12393" w:type="dxa"/>
          </w:tcPr>
          <w:p w:rsidR="006C6C8C" w:rsidRPr="00E24852" w:rsidRDefault="0039400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852">
              <w:rPr>
                <w:rFonts w:ascii="Times New Roman" w:hAnsi="Times New Roman"/>
                <w:sz w:val="28"/>
                <w:szCs w:val="28"/>
              </w:rPr>
              <w:t>У</w:t>
            </w:r>
            <w:r w:rsidR="00210BDA" w:rsidRPr="00E24852">
              <w:rPr>
                <w:rFonts w:ascii="Times New Roman" w:hAnsi="Times New Roman"/>
                <w:sz w:val="28"/>
                <w:szCs w:val="28"/>
              </w:rPr>
              <w:t>рок открытия нового знания (5 часов</w:t>
            </w:r>
            <w:r w:rsidR="006C6C8C" w:rsidRPr="00E2485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6C8C" w:rsidRPr="00030098" w:rsidTr="00030098">
        <w:trPr>
          <w:trHeight w:val="474"/>
        </w:trPr>
        <w:tc>
          <w:tcPr>
            <w:tcW w:w="3308" w:type="dxa"/>
          </w:tcPr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4852">
              <w:rPr>
                <w:rFonts w:ascii="Times New Roman" w:hAnsi="Times New Roman"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6C6C8C" w:rsidRPr="00E24852" w:rsidRDefault="0039400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852">
              <w:rPr>
                <w:rFonts w:ascii="Times New Roman" w:hAnsi="Times New Roman"/>
                <w:sz w:val="28"/>
                <w:szCs w:val="28"/>
              </w:rPr>
              <w:t>П</w:t>
            </w:r>
            <w:r w:rsidR="006C6C8C" w:rsidRPr="00E24852">
              <w:rPr>
                <w:rFonts w:ascii="Times New Roman" w:hAnsi="Times New Roman"/>
                <w:sz w:val="28"/>
                <w:szCs w:val="28"/>
              </w:rPr>
              <w:t>роблемно-диалогическая</w:t>
            </w:r>
          </w:p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6C8C" w:rsidRPr="00030098" w:rsidTr="00030098">
        <w:trPr>
          <w:trHeight w:val="474"/>
        </w:trPr>
        <w:tc>
          <w:tcPr>
            <w:tcW w:w="3308" w:type="dxa"/>
          </w:tcPr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4852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12393" w:type="dxa"/>
          </w:tcPr>
          <w:p w:rsidR="006C6C8C" w:rsidRPr="00E24852" w:rsidRDefault="00210BDA" w:rsidP="0003009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4852">
              <w:rPr>
                <w:rFonts w:ascii="Times New Roman" w:hAnsi="Times New Roman"/>
                <w:sz w:val="28"/>
                <w:szCs w:val="28"/>
              </w:rPr>
              <w:t>Доли. Обыкновенные дроби.</w:t>
            </w:r>
          </w:p>
        </w:tc>
      </w:tr>
      <w:tr w:rsidR="006C6C8C" w:rsidRPr="00030098" w:rsidTr="00030098">
        <w:trPr>
          <w:trHeight w:val="474"/>
        </w:trPr>
        <w:tc>
          <w:tcPr>
            <w:tcW w:w="3308" w:type="dxa"/>
          </w:tcPr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4852">
              <w:rPr>
                <w:rFonts w:ascii="Times New Roman" w:hAnsi="Times New Roman"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12393" w:type="dxa"/>
          </w:tcPr>
          <w:p w:rsidR="006C6C8C" w:rsidRPr="00E24852" w:rsidRDefault="0039400C" w:rsidP="00210BD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4852">
              <w:rPr>
                <w:rFonts w:ascii="Times New Roman" w:hAnsi="Times New Roman"/>
                <w:sz w:val="28"/>
                <w:szCs w:val="28"/>
              </w:rPr>
              <w:t>С</w:t>
            </w:r>
            <w:r w:rsidR="006C6C8C" w:rsidRPr="00E24852">
              <w:rPr>
                <w:rFonts w:ascii="Times New Roman" w:hAnsi="Times New Roman"/>
                <w:sz w:val="28"/>
                <w:szCs w:val="28"/>
              </w:rPr>
              <w:t xml:space="preserve">оздание условий для получения обучающимися  теоретического и практического представления </w:t>
            </w:r>
            <w:r w:rsidRPr="00E24852">
              <w:rPr>
                <w:rFonts w:ascii="Times New Roman" w:hAnsi="Times New Roman"/>
                <w:sz w:val="28"/>
                <w:szCs w:val="28"/>
              </w:rPr>
              <w:t>о понятие</w:t>
            </w:r>
            <w:r w:rsidR="00210BDA" w:rsidRPr="00E24852">
              <w:rPr>
                <w:rFonts w:ascii="Times New Roman" w:hAnsi="Times New Roman"/>
                <w:sz w:val="28"/>
                <w:szCs w:val="28"/>
              </w:rPr>
              <w:t xml:space="preserve"> дроби.</w:t>
            </w:r>
          </w:p>
        </w:tc>
      </w:tr>
      <w:tr w:rsidR="006C6C8C" w:rsidRPr="00030098" w:rsidTr="00030098">
        <w:trPr>
          <w:trHeight w:val="498"/>
        </w:trPr>
        <w:tc>
          <w:tcPr>
            <w:tcW w:w="3308" w:type="dxa"/>
          </w:tcPr>
          <w:p w:rsidR="006C6C8C" w:rsidRPr="00E24852" w:rsidRDefault="006C6C8C" w:rsidP="0003009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4852">
              <w:rPr>
                <w:rFonts w:ascii="Times New Roman" w:hAnsi="Times New Roman"/>
                <w:i/>
                <w:sz w:val="28"/>
                <w:szCs w:val="28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6C6C8C" w:rsidRPr="00E24852" w:rsidRDefault="00210BDA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852">
              <w:rPr>
                <w:rFonts w:ascii="Times New Roman" w:hAnsi="Times New Roman"/>
                <w:sz w:val="28"/>
                <w:szCs w:val="28"/>
              </w:rPr>
              <w:t>Числитель, знаменатель</w:t>
            </w:r>
            <w:r w:rsidR="00E24852">
              <w:rPr>
                <w:rFonts w:ascii="Times New Roman" w:hAnsi="Times New Roman"/>
                <w:sz w:val="28"/>
                <w:szCs w:val="28"/>
              </w:rPr>
              <w:t>, доли, дробь, половина, треть, четверть.</w:t>
            </w:r>
          </w:p>
        </w:tc>
      </w:tr>
    </w:tbl>
    <w:p w:rsidR="006C6C8C" w:rsidRDefault="006C6C8C">
      <w:pPr>
        <w:rPr>
          <w:rFonts w:ascii="Times New Roman" w:hAnsi="Times New Roman"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2"/>
        <w:gridCol w:w="7853"/>
      </w:tblGrid>
      <w:tr w:rsidR="006C6C8C" w:rsidRPr="00030098" w:rsidTr="00030098">
        <w:trPr>
          <w:trHeight w:val="489"/>
        </w:trPr>
        <w:tc>
          <w:tcPr>
            <w:tcW w:w="15705" w:type="dxa"/>
            <w:gridSpan w:val="2"/>
          </w:tcPr>
          <w:p w:rsidR="006C6C8C" w:rsidRPr="00E24852" w:rsidRDefault="006C6C8C" w:rsidP="000300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4852">
              <w:rPr>
                <w:rFonts w:ascii="Times New Roman" w:hAnsi="Times New Roman"/>
                <w:i/>
                <w:sz w:val="28"/>
                <w:szCs w:val="28"/>
              </w:rPr>
              <w:t>Планируемый результат</w:t>
            </w:r>
          </w:p>
        </w:tc>
      </w:tr>
      <w:tr w:rsidR="006C6C8C" w:rsidRPr="00030098" w:rsidTr="00030098">
        <w:trPr>
          <w:trHeight w:val="516"/>
        </w:trPr>
        <w:tc>
          <w:tcPr>
            <w:tcW w:w="7852" w:type="dxa"/>
          </w:tcPr>
          <w:p w:rsidR="006C6C8C" w:rsidRPr="002F54FE" w:rsidRDefault="006C6C8C" w:rsidP="002F54F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Предметные умения</w:t>
            </w:r>
          </w:p>
          <w:p w:rsidR="006C6C8C" w:rsidRPr="002F54FE" w:rsidRDefault="006C6C8C" w:rsidP="002F54F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- име</w:t>
            </w:r>
            <w:r w:rsidR="00E24852" w:rsidRPr="002F54FE">
              <w:rPr>
                <w:rFonts w:ascii="Times New Roman" w:hAnsi="Times New Roman"/>
                <w:sz w:val="28"/>
                <w:szCs w:val="28"/>
              </w:rPr>
              <w:t xml:space="preserve">ть представление </w:t>
            </w:r>
            <w:r w:rsidR="002F54FE" w:rsidRPr="002F54FE">
              <w:rPr>
                <w:rFonts w:ascii="Times New Roman" w:hAnsi="Times New Roman"/>
                <w:sz w:val="28"/>
                <w:szCs w:val="28"/>
              </w:rPr>
              <w:t>о понятиях обыкновенная дробь, половина, треть, четверть.</w:t>
            </w:r>
          </w:p>
          <w:p w:rsidR="006C6C8C" w:rsidRPr="002F54FE" w:rsidRDefault="002F54FE" w:rsidP="002F54F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- уметь  читать дроби</w:t>
            </w:r>
          </w:p>
          <w:p w:rsidR="006C6C8C" w:rsidRPr="002F54FE" w:rsidRDefault="002F54FE" w:rsidP="002F54F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-уметь записывать дроби</w:t>
            </w:r>
          </w:p>
          <w:p w:rsidR="006C6C8C" w:rsidRPr="002F54FE" w:rsidRDefault="002F54FE" w:rsidP="002F54F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- уметь отличать </w:t>
            </w:r>
            <w:r w:rsidR="006C6C8C" w:rsidRPr="002F5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4FE">
              <w:rPr>
                <w:rFonts w:ascii="Times New Roman" w:hAnsi="Times New Roman"/>
                <w:sz w:val="28"/>
                <w:szCs w:val="28"/>
              </w:rPr>
              <w:t>числитель от знаменателя</w:t>
            </w:r>
          </w:p>
          <w:p w:rsidR="006C6C8C" w:rsidRPr="002F54FE" w:rsidRDefault="006C6C8C" w:rsidP="002F54F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C8C" w:rsidRPr="00E24852" w:rsidRDefault="006C6C8C" w:rsidP="00030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C8C" w:rsidRPr="00030098" w:rsidRDefault="006C6C8C" w:rsidP="00030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2F54FE" w:rsidRDefault="006C6C8C" w:rsidP="002F54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6C6C8C" w:rsidRPr="00F97462" w:rsidRDefault="006C6C8C" w:rsidP="00F9746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7462">
              <w:rPr>
                <w:rFonts w:ascii="Times New Roman" w:hAnsi="Times New Roman"/>
                <w:i/>
                <w:sz w:val="28"/>
                <w:szCs w:val="28"/>
              </w:rPr>
              <w:t xml:space="preserve"> Личностные УУД: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учебной деятельности и ее мотивом;</w:t>
            </w:r>
          </w:p>
          <w:p w:rsidR="006C6C8C" w:rsidRPr="002F54FE" w:rsidRDefault="006C6C8C" w:rsidP="008938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- определять общие для всех правила поведения ;</w:t>
            </w:r>
          </w:p>
          <w:p w:rsidR="006C6C8C" w:rsidRPr="002F54FE" w:rsidRDefault="006C6C8C" w:rsidP="008938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- определять правила работы в группах;</w:t>
            </w:r>
          </w:p>
          <w:p w:rsidR="006C6C8C" w:rsidRPr="002F54FE" w:rsidRDefault="006C6C8C" w:rsidP="008938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- </w:t>
            </w:r>
            <w:r w:rsidRPr="002F54FE">
              <w:rPr>
                <w:rFonts w:ascii="Times New Roman" w:hAnsi="Times New Roman"/>
                <w:sz w:val="28"/>
                <w:szCs w:val="28"/>
              </w:rPr>
              <w:t>оценивать  усваиваемое содержание (исходя личностных ценностей);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- устанавливать связь между целью деятельности и ее результатом.</w:t>
            </w:r>
          </w:p>
          <w:p w:rsidR="006C6C8C" w:rsidRPr="002F54FE" w:rsidRDefault="006C6C8C" w:rsidP="000300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4FE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6C6C8C" w:rsidRPr="00F97462" w:rsidRDefault="006C6C8C" w:rsidP="00F9746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7462">
              <w:rPr>
                <w:rFonts w:ascii="Times New Roman" w:hAnsi="Times New Roman"/>
                <w:sz w:val="28"/>
                <w:szCs w:val="28"/>
              </w:rPr>
              <w:t xml:space="preserve"> - определять и формулировать цель деятельности на уроке;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- проговаривать последовательность действий на уро</w:t>
            </w:r>
            <w:r w:rsidR="002F54FE">
              <w:rPr>
                <w:rFonts w:ascii="Times New Roman" w:hAnsi="Times New Roman"/>
                <w:sz w:val="28"/>
                <w:szCs w:val="28"/>
              </w:rPr>
              <w:t xml:space="preserve">ке; 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- высказывать свое предположение на основе учебного материала;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 - отличать верно выполненное задание от неверного;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- осуществлять самоконтроль;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 - совместно с учителем и одноклассниками давать оценку деятельности на уроке.</w:t>
            </w:r>
          </w:p>
          <w:p w:rsidR="006C6C8C" w:rsidRPr="002F54FE" w:rsidRDefault="006C6C8C" w:rsidP="000300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4FE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6C6C8C" w:rsidRPr="00030098" w:rsidRDefault="006C6C8C" w:rsidP="009C680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- ориентироваться в своей системе знаний (определять границы</w:t>
            </w:r>
            <w:r w:rsidRPr="00030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808">
              <w:rPr>
                <w:rFonts w:ascii="Times New Roman" w:hAnsi="Times New Roman"/>
                <w:sz w:val="28"/>
                <w:szCs w:val="28"/>
              </w:rPr>
              <w:t>знания/незнания</w:t>
            </w:r>
            <w:r w:rsidRPr="0003009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4FE">
              <w:rPr>
                <w:rFonts w:ascii="Times New Roman" w:hAnsi="Times New Roman"/>
                <w:sz w:val="28"/>
                <w:szCs w:val="28"/>
              </w:rPr>
              <w:t>- нахо</w:t>
            </w:r>
            <w:r w:rsidR="009C6808">
              <w:rPr>
                <w:rFonts w:ascii="Times New Roman" w:hAnsi="Times New Roman"/>
                <w:sz w:val="28"/>
                <w:szCs w:val="28"/>
              </w:rPr>
              <w:t xml:space="preserve">дить ответы на вопросы в </w:t>
            </w: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иллюстрациях, используя свой жизненный опыт;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- проводить анализ учебного материала;</w:t>
            </w:r>
          </w:p>
          <w:p w:rsidR="006C6C8C" w:rsidRPr="002F54FE" w:rsidRDefault="009C6808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C6C8C" w:rsidRPr="002F54FE" w:rsidRDefault="006C6C8C" w:rsidP="000300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4FE">
              <w:rPr>
                <w:rFonts w:ascii="Times New Roman" w:hAnsi="Times New Roman"/>
                <w:i/>
                <w:sz w:val="28"/>
                <w:szCs w:val="28"/>
              </w:rPr>
              <w:t xml:space="preserve">  Коммуникативные УУД: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-  слушать и понимать речь других;</w:t>
            </w:r>
          </w:p>
          <w:p w:rsidR="006C6C8C" w:rsidRPr="002F54FE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2F54FE">
              <w:rPr>
                <w:rFonts w:ascii="Times New Roman" w:hAnsi="Times New Roman"/>
                <w:sz w:val="28"/>
                <w:szCs w:val="28"/>
              </w:rPr>
              <w:t>уметь с достаточной полнотой и точностью выражать свои мысли ;</w:t>
            </w: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</w:tc>
      </w:tr>
    </w:tbl>
    <w:p w:rsidR="006C6C8C" w:rsidRDefault="006C6C8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6C6C8C" w:rsidRPr="00030098" w:rsidTr="009C6808">
        <w:trPr>
          <w:trHeight w:val="667"/>
        </w:trPr>
        <w:tc>
          <w:tcPr>
            <w:tcW w:w="5000" w:type="pct"/>
            <w:gridSpan w:val="2"/>
          </w:tcPr>
          <w:p w:rsidR="006C6C8C" w:rsidRPr="009C6808" w:rsidRDefault="006C6C8C" w:rsidP="000300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C6808">
              <w:rPr>
                <w:rFonts w:ascii="Times New Roman" w:hAnsi="Times New Roman"/>
                <w:i/>
                <w:sz w:val="28"/>
                <w:szCs w:val="28"/>
              </w:rPr>
              <w:t>Организация пространства</w:t>
            </w:r>
          </w:p>
        </w:tc>
      </w:tr>
      <w:tr w:rsidR="006C6C8C" w:rsidRPr="00030098" w:rsidTr="009C6808">
        <w:trPr>
          <w:trHeight w:val="667"/>
        </w:trPr>
        <w:tc>
          <w:tcPr>
            <w:tcW w:w="2500" w:type="pct"/>
          </w:tcPr>
          <w:p w:rsidR="006C6C8C" w:rsidRPr="00EE2E01" w:rsidRDefault="006C6C8C" w:rsidP="00EE2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E01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500" w:type="pct"/>
          </w:tcPr>
          <w:p w:rsidR="006C6C8C" w:rsidRPr="00EE2E01" w:rsidRDefault="006C6C8C" w:rsidP="00EE2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E01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 w:rsidR="009C6808" w:rsidRPr="00030098" w:rsidTr="009C6808">
        <w:trPr>
          <w:trHeight w:val="77"/>
        </w:trPr>
        <w:tc>
          <w:tcPr>
            <w:tcW w:w="2500" w:type="pct"/>
          </w:tcPr>
          <w:p w:rsidR="009C6808" w:rsidRDefault="009C6808" w:rsidP="000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808">
              <w:rPr>
                <w:rFonts w:ascii="Times New Roman" w:hAnsi="Times New Roman"/>
                <w:sz w:val="28"/>
                <w:szCs w:val="28"/>
              </w:rPr>
              <w:t xml:space="preserve">Фронтальная </w:t>
            </w:r>
          </w:p>
          <w:p w:rsidR="009C6808" w:rsidRDefault="009C6808" w:rsidP="000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9C6808" w:rsidRDefault="009C6808" w:rsidP="000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</w:p>
          <w:p w:rsidR="00F421C7" w:rsidRPr="009C6808" w:rsidRDefault="00F421C7" w:rsidP="000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парах </w:t>
            </w:r>
          </w:p>
        </w:tc>
        <w:tc>
          <w:tcPr>
            <w:tcW w:w="2500" w:type="pct"/>
          </w:tcPr>
          <w:p w:rsidR="009C6808" w:rsidRPr="00030098" w:rsidRDefault="009C6808" w:rsidP="00030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808" w:rsidRPr="009C6808" w:rsidRDefault="009C6808" w:rsidP="000300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C6808">
              <w:rPr>
                <w:rFonts w:ascii="Times New Roman" w:hAnsi="Times New Roman"/>
                <w:i/>
                <w:sz w:val="28"/>
                <w:szCs w:val="28"/>
              </w:rPr>
              <w:t>Книгопечатная продукция</w:t>
            </w:r>
          </w:p>
          <w:p w:rsidR="009C6808" w:rsidRPr="009C6808" w:rsidRDefault="009C6808" w:rsidP="000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808">
              <w:rPr>
                <w:rFonts w:ascii="Times New Roman" w:hAnsi="Times New Roman"/>
                <w:sz w:val="28"/>
                <w:szCs w:val="28"/>
              </w:rPr>
              <w:t xml:space="preserve">Н. Я. Виленкин. Математика. 5 класс. </w:t>
            </w:r>
          </w:p>
          <w:p w:rsidR="009C6808" w:rsidRPr="009C6808" w:rsidRDefault="009C6808" w:rsidP="0003009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C6808">
              <w:rPr>
                <w:rFonts w:ascii="Times New Roman" w:hAnsi="Times New Roman"/>
                <w:i/>
                <w:sz w:val="28"/>
                <w:szCs w:val="28"/>
              </w:rPr>
              <w:t>Технические средства обучения</w:t>
            </w:r>
          </w:p>
          <w:p w:rsidR="009C6808" w:rsidRPr="009C6808" w:rsidRDefault="009C6808" w:rsidP="0003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:rsidR="009C6808" w:rsidRPr="00030098" w:rsidRDefault="009C6808" w:rsidP="00030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808">
              <w:rPr>
                <w:rFonts w:ascii="Times New Roman" w:hAnsi="Times New Roman"/>
                <w:sz w:val="28"/>
                <w:szCs w:val="28"/>
              </w:rPr>
              <w:t>Медиапроектор</w:t>
            </w:r>
          </w:p>
          <w:p w:rsidR="009C6808" w:rsidRPr="00030098" w:rsidRDefault="009C6808" w:rsidP="00030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808" w:rsidRPr="00030098" w:rsidRDefault="009C6808" w:rsidP="00030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808" w:rsidRPr="00030098" w:rsidRDefault="009C6808" w:rsidP="000300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C6C8C" w:rsidRDefault="006C6C8C">
      <w:pPr>
        <w:rPr>
          <w:rFonts w:ascii="Times New Roman" w:hAnsi="Times New Roman"/>
          <w:sz w:val="24"/>
          <w:szCs w:val="24"/>
        </w:rPr>
      </w:pPr>
    </w:p>
    <w:p w:rsidR="006C6C8C" w:rsidRDefault="006C6C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C6C8C" w:rsidRPr="00F421C7" w:rsidRDefault="006C6C8C" w:rsidP="003E6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1C7">
        <w:rPr>
          <w:rFonts w:ascii="Times New Roman" w:hAnsi="Times New Roman"/>
          <w:b/>
          <w:sz w:val="28"/>
          <w:szCs w:val="28"/>
        </w:rPr>
        <w:t>Дидактические задачи этапов урока</w:t>
      </w:r>
    </w:p>
    <w:p w:rsidR="006C6C8C" w:rsidRPr="00F421C7" w:rsidRDefault="006C6C8C" w:rsidP="003E6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10610"/>
      </w:tblGrid>
      <w:tr w:rsidR="006C6C8C" w:rsidRPr="00030098" w:rsidTr="003E637D">
        <w:trPr>
          <w:trHeight w:val="514"/>
        </w:trPr>
        <w:tc>
          <w:tcPr>
            <w:tcW w:w="4857" w:type="dxa"/>
          </w:tcPr>
          <w:p w:rsidR="006C6C8C" w:rsidRPr="00F421C7" w:rsidRDefault="006C6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1C7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610" w:type="dxa"/>
          </w:tcPr>
          <w:p w:rsidR="006C6C8C" w:rsidRPr="00F421C7" w:rsidRDefault="006C6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1C7">
              <w:rPr>
                <w:rFonts w:ascii="Times New Roman" w:hAnsi="Times New Roman"/>
                <w:b/>
                <w:sz w:val="28"/>
                <w:szCs w:val="28"/>
              </w:rPr>
              <w:t>Дидактические задачи</w:t>
            </w:r>
          </w:p>
        </w:tc>
      </w:tr>
      <w:tr w:rsidR="006C6C8C" w:rsidRPr="00030098" w:rsidTr="00D87E9A">
        <w:trPr>
          <w:trHeight w:val="466"/>
        </w:trPr>
        <w:tc>
          <w:tcPr>
            <w:tcW w:w="4857" w:type="dxa"/>
          </w:tcPr>
          <w:p w:rsidR="006C6C8C" w:rsidRPr="00F421C7" w:rsidRDefault="006C6C8C" w:rsidP="00F4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  <w:p w:rsidR="006C6C8C" w:rsidRPr="00F421C7" w:rsidRDefault="006C6C8C" w:rsidP="00F4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(этап мотивации)</w:t>
            </w:r>
          </w:p>
        </w:tc>
        <w:tc>
          <w:tcPr>
            <w:tcW w:w="10610" w:type="dxa"/>
          </w:tcPr>
          <w:p w:rsidR="006C6C8C" w:rsidRPr="00F421C7" w:rsidRDefault="006C6C8C" w:rsidP="00F421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6C6C8C" w:rsidRPr="00030098" w:rsidTr="00D87E9A">
        <w:trPr>
          <w:trHeight w:val="630"/>
        </w:trPr>
        <w:tc>
          <w:tcPr>
            <w:tcW w:w="4857" w:type="dxa"/>
          </w:tcPr>
          <w:p w:rsidR="006C6C8C" w:rsidRPr="00F421C7" w:rsidRDefault="006C6C8C" w:rsidP="00F4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Актуализация  опорных знаний и умений</w:t>
            </w:r>
          </w:p>
        </w:tc>
        <w:tc>
          <w:tcPr>
            <w:tcW w:w="10610" w:type="dxa"/>
          </w:tcPr>
          <w:p w:rsidR="006C6C8C" w:rsidRPr="00F421C7" w:rsidRDefault="006C6C8C" w:rsidP="00F421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</w:p>
        </w:tc>
      </w:tr>
      <w:tr w:rsidR="006C6C8C" w:rsidRPr="00030098" w:rsidTr="00D87E9A">
        <w:trPr>
          <w:trHeight w:val="398"/>
        </w:trPr>
        <w:tc>
          <w:tcPr>
            <w:tcW w:w="4857" w:type="dxa"/>
          </w:tcPr>
          <w:p w:rsidR="006C6C8C" w:rsidRPr="00F421C7" w:rsidRDefault="006C6C8C" w:rsidP="00F4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Постановка учебной проблемы</w:t>
            </w:r>
          </w:p>
        </w:tc>
        <w:tc>
          <w:tcPr>
            <w:tcW w:w="10610" w:type="dxa"/>
          </w:tcPr>
          <w:p w:rsidR="006C6C8C" w:rsidRPr="00F421C7" w:rsidRDefault="006C6C8C" w:rsidP="00F421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Обеспечение мотивации для принятия обучающимися цели учебно-познавательной деятельности.</w:t>
            </w:r>
          </w:p>
        </w:tc>
      </w:tr>
      <w:tr w:rsidR="006C6C8C" w:rsidRPr="00030098" w:rsidTr="00D87E9A">
        <w:trPr>
          <w:trHeight w:val="560"/>
        </w:trPr>
        <w:tc>
          <w:tcPr>
            <w:tcW w:w="4857" w:type="dxa"/>
          </w:tcPr>
          <w:p w:rsidR="006C6C8C" w:rsidRPr="00F421C7" w:rsidRDefault="006C6C8C" w:rsidP="00F4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Формулирование проблемы, планирование деятельности</w:t>
            </w:r>
          </w:p>
        </w:tc>
        <w:tc>
          <w:tcPr>
            <w:tcW w:w="10610" w:type="dxa"/>
          </w:tcPr>
          <w:p w:rsidR="006C6C8C" w:rsidRPr="00F421C7" w:rsidRDefault="006C6C8C" w:rsidP="00F421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Создание условий для формулировки цели урока  и постановки учебных задач.</w:t>
            </w:r>
          </w:p>
        </w:tc>
      </w:tr>
      <w:tr w:rsidR="006C6C8C" w:rsidRPr="00030098" w:rsidTr="00D87E9A">
        <w:trPr>
          <w:trHeight w:val="568"/>
        </w:trPr>
        <w:tc>
          <w:tcPr>
            <w:tcW w:w="4857" w:type="dxa"/>
          </w:tcPr>
          <w:p w:rsidR="006C6C8C" w:rsidRPr="00F421C7" w:rsidRDefault="006C6C8C" w:rsidP="00F4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10610" w:type="dxa"/>
          </w:tcPr>
          <w:p w:rsidR="006C6C8C" w:rsidRPr="00F421C7" w:rsidRDefault="006C6C8C" w:rsidP="00F421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6C6C8C" w:rsidRPr="00030098" w:rsidTr="00D87E9A">
        <w:trPr>
          <w:trHeight w:val="548"/>
        </w:trPr>
        <w:tc>
          <w:tcPr>
            <w:tcW w:w="4857" w:type="dxa"/>
          </w:tcPr>
          <w:p w:rsidR="006C6C8C" w:rsidRPr="00F421C7" w:rsidRDefault="006C6C8C" w:rsidP="00F4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10610" w:type="dxa"/>
          </w:tcPr>
          <w:p w:rsidR="006C6C8C" w:rsidRPr="00F421C7" w:rsidRDefault="006C6C8C" w:rsidP="00F421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6C6C8C" w:rsidRPr="00030098" w:rsidTr="00D87E9A">
        <w:trPr>
          <w:trHeight w:val="556"/>
        </w:trPr>
        <w:tc>
          <w:tcPr>
            <w:tcW w:w="4857" w:type="dxa"/>
          </w:tcPr>
          <w:p w:rsidR="006C6C8C" w:rsidRPr="00F421C7" w:rsidRDefault="006C6C8C" w:rsidP="00F4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Применение новых  знаний</w:t>
            </w:r>
          </w:p>
        </w:tc>
        <w:tc>
          <w:tcPr>
            <w:tcW w:w="10610" w:type="dxa"/>
          </w:tcPr>
          <w:p w:rsidR="006C6C8C" w:rsidRPr="00F421C7" w:rsidRDefault="006C6C8C" w:rsidP="00F421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6C6C8C" w:rsidRPr="00030098" w:rsidTr="00D87E9A">
        <w:trPr>
          <w:trHeight w:val="408"/>
        </w:trPr>
        <w:tc>
          <w:tcPr>
            <w:tcW w:w="4857" w:type="dxa"/>
          </w:tcPr>
          <w:p w:rsidR="006C6C8C" w:rsidRPr="00F421C7" w:rsidRDefault="006C6C8C" w:rsidP="00F421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10610" w:type="dxa"/>
          </w:tcPr>
          <w:p w:rsidR="006C6C8C" w:rsidRPr="00F421C7" w:rsidRDefault="006C6C8C" w:rsidP="00F421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6C6C8C" w:rsidRPr="003E637D" w:rsidRDefault="006C6C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6C8C" w:rsidRPr="00F421C7" w:rsidRDefault="006C6C8C" w:rsidP="00F421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1C7">
        <w:rPr>
          <w:rFonts w:ascii="Times New Roman" w:hAnsi="Times New Roman"/>
          <w:b/>
          <w:bCs/>
          <w:sz w:val="28"/>
          <w:szCs w:val="28"/>
        </w:rPr>
        <w:t>Технология изучения</w:t>
      </w:r>
    </w:p>
    <w:p w:rsidR="006C6C8C" w:rsidRDefault="006C6C8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3720"/>
        <w:gridCol w:w="5010"/>
        <w:gridCol w:w="5010"/>
      </w:tblGrid>
      <w:tr w:rsidR="006C6C8C" w:rsidRPr="00030098" w:rsidTr="00030098">
        <w:trPr>
          <w:trHeight w:val="710"/>
        </w:trPr>
        <w:tc>
          <w:tcPr>
            <w:tcW w:w="1164" w:type="dxa"/>
          </w:tcPr>
          <w:p w:rsidR="006C6C8C" w:rsidRPr="00F421C7" w:rsidRDefault="006C6C8C" w:rsidP="000300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3720" w:type="dxa"/>
          </w:tcPr>
          <w:p w:rsidR="006C6C8C" w:rsidRPr="00F421C7" w:rsidRDefault="006C6C8C" w:rsidP="000300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5010" w:type="dxa"/>
          </w:tcPr>
          <w:p w:rsidR="006C6C8C" w:rsidRPr="00F421C7" w:rsidRDefault="006C6C8C" w:rsidP="000300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010" w:type="dxa"/>
          </w:tcPr>
          <w:p w:rsidR="006C6C8C" w:rsidRPr="00F421C7" w:rsidRDefault="006C6C8C" w:rsidP="000300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</w:tr>
      <w:tr w:rsidR="006C6C8C" w:rsidRPr="00030098" w:rsidTr="00030098">
        <w:trPr>
          <w:cantSplit/>
          <w:trHeight w:val="5844"/>
        </w:trPr>
        <w:tc>
          <w:tcPr>
            <w:tcW w:w="1164" w:type="dxa"/>
            <w:textDirection w:val="btLr"/>
            <w:vAlign w:val="center"/>
          </w:tcPr>
          <w:p w:rsidR="006C6C8C" w:rsidRPr="00F421C7" w:rsidRDefault="006C6C8C" w:rsidP="00F421C7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C6C8C" w:rsidRPr="00F421C7" w:rsidRDefault="006C6C8C" w:rsidP="00F421C7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C6C8C" w:rsidRPr="00F421C7" w:rsidRDefault="006C6C8C" w:rsidP="00F421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720" w:type="dxa"/>
          </w:tcPr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F421C7" w:rsidRDefault="006C6C8C" w:rsidP="00E2485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421C7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 (УУД</w:t>
            </w:r>
            <w:r w:rsidRPr="00F421C7">
              <w:rPr>
                <w:rFonts w:ascii="Times New Roman" w:hAnsi="Times New Roman"/>
                <w:b/>
                <w:sz w:val="28"/>
                <w:szCs w:val="28"/>
              </w:rPr>
              <w:t>):</w:t>
            </w:r>
          </w:p>
          <w:p w:rsidR="006C6C8C" w:rsidRPr="00F421C7" w:rsidRDefault="006C6C8C" w:rsidP="00E2485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C8C" w:rsidRPr="00F421C7" w:rsidRDefault="006C6C8C" w:rsidP="00E2485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21C7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6C6C8C" w:rsidRPr="00F421C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-осуществлять  самоконтроль;</w:t>
            </w:r>
          </w:p>
          <w:p w:rsidR="006C6C8C" w:rsidRPr="00F421C7" w:rsidRDefault="00E24852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-</w:t>
            </w:r>
            <w:r w:rsidR="00F421C7" w:rsidRPr="00F421C7">
              <w:rPr>
                <w:rFonts w:ascii="Times New Roman" w:hAnsi="Times New Roman"/>
                <w:sz w:val="28"/>
                <w:szCs w:val="28"/>
              </w:rPr>
              <w:t xml:space="preserve">овладевать </w:t>
            </w:r>
            <w:r w:rsidR="006C6C8C" w:rsidRPr="00F421C7">
              <w:rPr>
                <w:rFonts w:ascii="Times New Roman" w:hAnsi="Times New Roman"/>
                <w:sz w:val="28"/>
                <w:szCs w:val="28"/>
              </w:rPr>
              <w:t>умением прогнозировать;</w:t>
            </w:r>
          </w:p>
          <w:p w:rsidR="006C6C8C" w:rsidRPr="00F421C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C8C" w:rsidRPr="00F421C7" w:rsidRDefault="006C6C8C" w:rsidP="00E2485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21C7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6C6C8C" w:rsidRPr="00F421C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F421C7"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6C6C8C" w:rsidRPr="00F421C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F421C7">
              <w:rPr>
                <w:rFonts w:ascii="Times New Roman" w:hAnsi="Times New Roman"/>
                <w:sz w:val="28"/>
                <w:szCs w:val="28"/>
              </w:rPr>
              <w:t xml:space="preserve">уметь с достаточной полнотой и точностью выражать свои мысли </w:t>
            </w:r>
          </w:p>
          <w:p w:rsidR="006C6C8C" w:rsidRPr="00F421C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F421C7" w:rsidRDefault="007A01C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21C7">
              <w:rPr>
                <w:rFonts w:ascii="Times New Roman" w:hAnsi="Times New Roman"/>
                <w:sz w:val="28"/>
                <w:szCs w:val="28"/>
                <w:u w:val="single"/>
              </w:rPr>
              <w:t>1.Мотивационный</w:t>
            </w:r>
          </w:p>
          <w:p w:rsidR="006C6C8C" w:rsidRPr="00F421C7" w:rsidRDefault="006C6C8C" w:rsidP="00D45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Приветствует обучающихся, настраивает на работу, предлагает проверить готовность рабочего места</w:t>
            </w:r>
            <w:r w:rsidR="00D45FC6" w:rsidRPr="00F421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32C1" w:rsidRPr="00F421C7" w:rsidRDefault="002C5A29" w:rsidP="00E732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Поскорей </w:t>
            </w:r>
            <w:r w:rsidR="00E732C1" w:rsidRPr="00F421C7">
              <w:rPr>
                <w:rFonts w:ascii="Times New Roman" w:hAnsi="Times New Roman"/>
                <w:sz w:val="28"/>
                <w:szCs w:val="28"/>
              </w:rPr>
              <w:t xml:space="preserve"> проверь дружок,</w:t>
            </w:r>
          </w:p>
          <w:p w:rsidR="00E732C1" w:rsidRPr="00F421C7" w:rsidRDefault="00E732C1" w:rsidP="00E732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Ты готов начать урок?</w:t>
            </w:r>
          </w:p>
          <w:p w:rsidR="00E732C1" w:rsidRPr="00F421C7" w:rsidRDefault="00E732C1" w:rsidP="00E732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 xml:space="preserve">Всё ль на месте, </w:t>
            </w:r>
          </w:p>
          <w:p w:rsidR="00E732C1" w:rsidRPr="00F421C7" w:rsidRDefault="00E732C1" w:rsidP="00E732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Всё ль в порядке,</w:t>
            </w:r>
          </w:p>
          <w:p w:rsidR="00E732C1" w:rsidRPr="00F421C7" w:rsidRDefault="00E732C1" w:rsidP="00E732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Ручка, книжка и тетрадка?</w:t>
            </w:r>
          </w:p>
          <w:p w:rsidR="00E732C1" w:rsidRPr="00F421C7" w:rsidRDefault="00E732C1" w:rsidP="00E732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Все ли правильно сидят?</w:t>
            </w:r>
          </w:p>
          <w:p w:rsidR="00E732C1" w:rsidRPr="00F421C7" w:rsidRDefault="00E732C1" w:rsidP="00E732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Все ль внимательно глядят?</w:t>
            </w:r>
          </w:p>
          <w:p w:rsidR="00E732C1" w:rsidRPr="00F421C7" w:rsidRDefault="00E732C1" w:rsidP="00E732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Каждый хочет получать</w:t>
            </w:r>
          </w:p>
          <w:p w:rsidR="00E732C1" w:rsidRPr="00F421C7" w:rsidRDefault="00E732C1" w:rsidP="00E732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 xml:space="preserve">Толька лишь оценку </w:t>
            </w:r>
            <w:r w:rsidRPr="00F421C7">
              <w:rPr>
                <w:rFonts w:ascii="Times New Roman" w:hAnsi="Times New Roman"/>
                <w:b/>
                <w:bCs/>
                <w:sz w:val="28"/>
                <w:szCs w:val="28"/>
              </w:rPr>
              <w:t>пять.</w:t>
            </w:r>
          </w:p>
          <w:p w:rsidR="00E732C1" w:rsidRPr="00E732C1" w:rsidRDefault="00E732C1" w:rsidP="00D45FC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1C7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</w:p>
        </w:tc>
        <w:tc>
          <w:tcPr>
            <w:tcW w:w="5010" w:type="dxa"/>
          </w:tcPr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C8C" w:rsidRPr="00F421C7" w:rsidRDefault="006C6C8C" w:rsidP="00D45FC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Обучающиеся приветствуют учителя, проверяют готовность к уроку</w:t>
            </w:r>
            <w:r w:rsidR="00D45FC6" w:rsidRPr="00F421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C6C8C" w:rsidRDefault="006C6C8C">
      <w:pPr>
        <w:rPr>
          <w:rFonts w:ascii="Times New Roman" w:hAnsi="Times New Roman"/>
          <w:sz w:val="24"/>
          <w:szCs w:val="24"/>
        </w:rPr>
      </w:pPr>
    </w:p>
    <w:p w:rsidR="006C6C8C" w:rsidRDefault="006C6C8C">
      <w:pPr>
        <w:rPr>
          <w:rFonts w:ascii="Times New Roman" w:hAnsi="Times New Roman"/>
          <w:sz w:val="24"/>
          <w:szCs w:val="24"/>
        </w:rPr>
      </w:pPr>
    </w:p>
    <w:p w:rsidR="006C6C8C" w:rsidRDefault="006C6C8C">
      <w:pPr>
        <w:rPr>
          <w:rFonts w:ascii="Times New Roman" w:hAnsi="Times New Roman"/>
          <w:sz w:val="24"/>
          <w:szCs w:val="24"/>
        </w:rPr>
      </w:pPr>
    </w:p>
    <w:p w:rsidR="006C6C8C" w:rsidRDefault="006C6C8C">
      <w:pPr>
        <w:rPr>
          <w:rFonts w:ascii="Times New Roman" w:hAnsi="Times New Roman"/>
          <w:sz w:val="24"/>
          <w:szCs w:val="24"/>
        </w:rPr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"/>
        <w:gridCol w:w="3900"/>
        <w:gridCol w:w="5202"/>
        <w:gridCol w:w="5401"/>
      </w:tblGrid>
      <w:tr w:rsidR="006C6C8C" w:rsidRPr="00030098" w:rsidTr="00030098">
        <w:trPr>
          <w:cantSplit/>
          <w:trHeight w:val="9024"/>
        </w:trPr>
        <w:tc>
          <w:tcPr>
            <w:tcW w:w="1411" w:type="dxa"/>
            <w:textDirection w:val="btLr"/>
            <w:vAlign w:val="center"/>
          </w:tcPr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F421C7" w:rsidRDefault="006C6C8C" w:rsidP="00F421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1C7">
              <w:rPr>
                <w:rFonts w:ascii="Times New Roman" w:hAnsi="Times New Roman"/>
                <w:sz w:val="28"/>
                <w:szCs w:val="28"/>
              </w:rPr>
              <w:t>Актуализация знаний,  постановка  учебной проблемы</w:t>
            </w:r>
          </w:p>
          <w:p w:rsidR="006C6C8C" w:rsidRPr="00F421C7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98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6C6C8C" w:rsidRDefault="00CB660A" w:rsidP="00030098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0A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Предметные:</w:t>
            </w:r>
          </w:p>
          <w:p w:rsidR="00CB660A" w:rsidRDefault="00CB660A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-знать что такое доля</w:t>
            </w:r>
          </w:p>
          <w:p w:rsidR="00CB660A" w:rsidRPr="00CB660A" w:rsidRDefault="00CB660A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-иметь представления о понятиях половина, треть, четверть.</w:t>
            </w:r>
          </w:p>
          <w:p w:rsidR="006C6C8C" w:rsidRPr="002C5A29" w:rsidRDefault="006C6C8C" w:rsidP="00E2485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A29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 (УУД):</w:t>
            </w:r>
          </w:p>
          <w:p w:rsidR="006C6C8C" w:rsidRPr="002C5A29" w:rsidRDefault="006C6C8C" w:rsidP="00E2485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A2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6C6C8C" w:rsidRPr="002C5A29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2C5A29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 (определять границы знания/незнания);</w:t>
            </w:r>
          </w:p>
          <w:p w:rsidR="006C6C8C" w:rsidRPr="002C5A29" w:rsidRDefault="006C6C8C" w:rsidP="00E2485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A2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6C6C8C" w:rsidRPr="002C5A29" w:rsidRDefault="006C6C8C" w:rsidP="002C5A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-высказывать свое предположение;</w:t>
            </w:r>
          </w:p>
          <w:p w:rsidR="006C6C8C" w:rsidRPr="002C5A29" w:rsidRDefault="006C6C8C" w:rsidP="002C5A2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A2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6C6C8C" w:rsidRPr="002C5A29" w:rsidRDefault="006C6C8C" w:rsidP="0003009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5A2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2C5A29">
              <w:rPr>
                <w:rFonts w:ascii="Times New Roman" w:hAnsi="Times New Roman"/>
                <w:sz w:val="28"/>
                <w:szCs w:val="28"/>
              </w:rPr>
              <w:t xml:space="preserve">точно и полно выражать свои мысли </w:t>
            </w:r>
          </w:p>
          <w:p w:rsidR="006C6C8C" w:rsidRPr="002C5A29" w:rsidRDefault="006C6C8C" w:rsidP="0003009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6C8C" w:rsidRPr="002C5A29" w:rsidRDefault="006C6C8C" w:rsidP="00E2485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A29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</w:p>
          <w:p w:rsidR="006C6C8C" w:rsidRPr="002C5A29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  <w:r w:rsidRPr="002C5A29">
              <w:rPr>
                <w:rFonts w:ascii="Times New Roman" w:hAnsi="Times New Roman"/>
                <w:sz w:val="28"/>
                <w:szCs w:val="28"/>
              </w:rPr>
              <w:t xml:space="preserve"> устанавливать связь между целью учебной деятельности и ее мотивом,  (зачем?).</w:t>
            </w: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2" w:type="dxa"/>
          </w:tcPr>
          <w:p w:rsidR="006C6C8C" w:rsidRPr="00030098" w:rsidRDefault="006C6C8C" w:rsidP="00030098">
            <w:pPr>
              <w:pStyle w:val="a3"/>
              <w:jc w:val="both"/>
            </w:pPr>
            <w:r w:rsidRPr="00030098">
              <w:t xml:space="preserve">  </w:t>
            </w:r>
          </w:p>
          <w:p w:rsidR="006C6C8C" w:rsidRPr="002C5A29" w:rsidRDefault="00EB73E7" w:rsidP="00E2485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1.</w:t>
            </w:r>
            <w:r w:rsidR="00D45FC6" w:rsidRPr="002C5A2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6C6C8C" w:rsidRPr="002C5A29">
              <w:rPr>
                <w:rFonts w:ascii="Times New Roman" w:hAnsi="Times New Roman"/>
                <w:sz w:val="28"/>
                <w:szCs w:val="28"/>
              </w:rPr>
              <w:t xml:space="preserve">остановка проблемы, используя при этом наглядно </w:t>
            </w:r>
            <w:r w:rsidR="00D45FC6" w:rsidRPr="002C5A29">
              <w:rPr>
                <w:rFonts w:ascii="Times New Roman" w:hAnsi="Times New Roman"/>
                <w:sz w:val="28"/>
                <w:szCs w:val="28"/>
              </w:rPr>
              <w:t>предмет для решения проблемы.</w:t>
            </w:r>
          </w:p>
          <w:p w:rsidR="006C6C8C" w:rsidRPr="002C5A29" w:rsidRDefault="00D45FC6" w:rsidP="00D45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Мы поделим апельсин.</w:t>
            </w:r>
          </w:p>
          <w:p w:rsidR="00D45FC6" w:rsidRPr="002C5A29" w:rsidRDefault="00D45FC6" w:rsidP="00D45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Много нас, а он один,</w:t>
            </w:r>
          </w:p>
          <w:p w:rsidR="00D45FC6" w:rsidRPr="002C5A29" w:rsidRDefault="00D45FC6" w:rsidP="00D45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Вы по дольке разберите</w:t>
            </w:r>
          </w:p>
          <w:p w:rsidR="0039400C" w:rsidRPr="002C5A29" w:rsidRDefault="0039400C" w:rsidP="00D45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И какую часть взяли, подскажите.</w:t>
            </w:r>
          </w:p>
          <w:p w:rsidR="00F86109" w:rsidRPr="002C5A29" w:rsidRDefault="00F86109" w:rsidP="00D45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6109" w:rsidRPr="002C5A29" w:rsidRDefault="00EB73E7" w:rsidP="00D45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2.</w:t>
            </w:r>
            <w:r w:rsidR="00F86109" w:rsidRPr="002C5A29">
              <w:rPr>
                <w:rFonts w:ascii="Times New Roman" w:hAnsi="Times New Roman"/>
                <w:sz w:val="28"/>
                <w:szCs w:val="28"/>
              </w:rPr>
              <w:t>Кто из вас догадался, какова тема урока?</w:t>
            </w:r>
          </w:p>
          <w:p w:rsidR="00E732C1" w:rsidRPr="002C5A29" w:rsidRDefault="00E732C1" w:rsidP="00D45FC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5A29">
              <w:rPr>
                <w:rFonts w:ascii="Times New Roman" w:hAnsi="Times New Roman"/>
                <w:b/>
                <w:sz w:val="28"/>
                <w:szCs w:val="28"/>
              </w:rPr>
              <w:t>Слайд 2</w:t>
            </w:r>
          </w:p>
          <w:p w:rsidR="00D45FC6" w:rsidRPr="002C5A29" w:rsidRDefault="00D45FC6" w:rsidP="00D45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73E7" w:rsidRPr="002C5A29" w:rsidRDefault="00EB73E7" w:rsidP="00D45F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3.Кто из вас знает, что такое доля?</w:t>
            </w:r>
          </w:p>
          <w:p w:rsidR="00EB73E7" w:rsidRPr="00EB73E7" w:rsidRDefault="00EB73E7" w:rsidP="00D45FC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A29">
              <w:rPr>
                <w:rFonts w:ascii="Times New Roman" w:hAnsi="Times New Roman"/>
                <w:b/>
                <w:sz w:val="28"/>
                <w:szCs w:val="28"/>
              </w:rPr>
              <w:t>Слайд 3</w:t>
            </w:r>
            <w:r w:rsidR="00E5052A" w:rsidRPr="002C5A29">
              <w:rPr>
                <w:rFonts w:ascii="Times New Roman" w:hAnsi="Times New Roman"/>
                <w:b/>
                <w:sz w:val="28"/>
                <w:szCs w:val="28"/>
              </w:rPr>
              <w:t>-6</w:t>
            </w:r>
          </w:p>
        </w:tc>
        <w:tc>
          <w:tcPr>
            <w:tcW w:w="5401" w:type="dxa"/>
          </w:tcPr>
          <w:p w:rsidR="006C6C8C" w:rsidRPr="00030098" w:rsidRDefault="006C6C8C" w:rsidP="00030098">
            <w:pPr>
              <w:pStyle w:val="a3"/>
              <w:tabs>
                <w:tab w:val="left" w:pos="1095"/>
              </w:tabs>
              <w:jc w:val="both"/>
            </w:pPr>
          </w:p>
          <w:p w:rsidR="006C6C8C" w:rsidRPr="002C5A29" w:rsidRDefault="00D0723A" w:rsidP="00E2485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852">
              <w:rPr>
                <w:rFonts w:ascii="Times New Roman" w:hAnsi="Times New Roman"/>
                <w:sz w:val="24"/>
              </w:rPr>
              <w:t xml:space="preserve"> </w:t>
            </w:r>
            <w:r w:rsidR="00EB73E7" w:rsidRPr="002C5A29">
              <w:rPr>
                <w:rFonts w:ascii="Times New Roman" w:hAnsi="Times New Roman"/>
                <w:sz w:val="28"/>
                <w:szCs w:val="28"/>
              </w:rPr>
              <w:t>1.</w:t>
            </w:r>
            <w:r w:rsidRPr="002C5A29">
              <w:rPr>
                <w:rFonts w:ascii="Times New Roman" w:hAnsi="Times New Roman"/>
                <w:sz w:val="28"/>
                <w:szCs w:val="28"/>
              </w:rPr>
              <w:t>Обучающие разбирают дольки, в</w:t>
            </w:r>
            <w:r w:rsidR="006C6C8C" w:rsidRPr="002C5A29">
              <w:rPr>
                <w:rFonts w:ascii="Times New Roman" w:hAnsi="Times New Roman"/>
                <w:sz w:val="28"/>
                <w:szCs w:val="28"/>
              </w:rPr>
              <w:t>ысказывают сво</w:t>
            </w:r>
            <w:r w:rsidR="00F86109" w:rsidRPr="002C5A29">
              <w:rPr>
                <w:rFonts w:ascii="Times New Roman" w:hAnsi="Times New Roman"/>
                <w:sz w:val="28"/>
                <w:szCs w:val="28"/>
              </w:rPr>
              <w:t>е мнение на поставленный вопрос.</w:t>
            </w:r>
            <w:r w:rsidR="006C6C8C" w:rsidRPr="002C5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400C" w:rsidRPr="002C5A29" w:rsidRDefault="00EB73E7" w:rsidP="00030098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2.</w:t>
            </w:r>
            <w:r w:rsidR="00F86109" w:rsidRPr="002C5A29">
              <w:rPr>
                <w:rFonts w:ascii="Times New Roman" w:hAnsi="Times New Roman"/>
                <w:sz w:val="28"/>
                <w:szCs w:val="28"/>
              </w:rPr>
              <w:t>Формулируют тему  и задачи урока.</w:t>
            </w:r>
          </w:p>
          <w:p w:rsidR="00EB73E7" w:rsidRPr="0039400C" w:rsidRDefault="00EB73E7" w:rsidP="00030098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A29">
              <w:rPr>
                <w:rFonts w:ascii="Times New Roman" w:hAnsi="Times New Roman"/>
                <w:sz w:val="28"/>
                <w:szCs w:val="28"/>
              </w:rPr>
              <w:t>3. Отвечают на поставленный вопрос.</w:t>
            </w:r>
          </w:p>
        </w:tc>
      </w:tr>
    </w:tbl>
    <w:p w:rsidR="006C6C8C" w:rsidRDefault="006C6C8C" w:rsidP="00E1010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3643"/>
        <w:gridCol w:w="5889"/>
        <w:gridCol w:w="4829"/>
      </w:tblGrid>
      <w:tr w:rsidR="006C6C8C" w:rsidRPr="00030098" w:rsidTr="00780F79">
        <w:trPr>
          <w:cantSplit/>
          <w:trHeight w:val="5755"/>
        </w:trPr>
        <w:tc>
          <w:tcPr>
            <w:tcW w:w="1384" w:type="dxa"/>
            <w:textDirection w:val="btLr"/>
            <w:vAlign w:val="center"/>
          </w:tcPr>
          <w:p w:rsidR="006C6C8C" w:rsidRPr="00CB660A" w:rsidRDefault="006C6C8C" w:rsidP="00780F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0A">
              <w:rPr>
                <w:rFonts w:ascii="Times New Roman" w:hAnsi="Times New Roman"/>
                <w:sz w:val="28"/>
                <w:szCs w:val="28"/>
              </w:rPr>
              <w:lastRenderedPageBreak/>
              <w:t>Открытие нового знания</w:t>
            </w:r>
          </w:p>
        </w:tc>
        <w:tc>
          <w:tcPr>
            <w:tcW w:w="3827" w:type="dxa"/>
          </w:tcPr>
          <w:p w:rsidR="006C6C8C" w:rsidRPr="00CB660A" w:rsidRDefault="006C6C8C" w:rsidP="00780F7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0A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Предметные:</w:t>
            </w:r>
          </w:p>
          <w:p w:rsidR="00CB660A" w:rsidRPr="002F54FE" w:rsidRDefault="006C6C8C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60A">
              <w:rPr>
                <w:rFonts w:ascii="Times New Roman" w:hAnsi="Times New Roman"/>
                <w:sz w:val="28"/>
                <w:szCs w:val="28"/>
              </w:rPr>
              <w:t>- знать отличит</w:t>
            </w:r>
            <w:r w:rsidR="002C5A29" w:rsidRPr="00CB660A">
              <w:rPr>
                <w:rFonts w:ascii="Times New Roman" w:hAnsi="Times New Roman"/>
                <w:sz w:val="28"/>
                <w:szCs w:val="28"/>
              </w:rPr>
              <w:t>ельные особенности межу числителем и знаменателем.</w:t>
            </w:r>
          </w:p>
          <w:p w:rsidR="00CB660A" w:rsidRPr="002F54FE" w:rsidRDefault="00CB660A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- уметь  читать дроби</w:t>
            </w:r>
          </w:p>
          <w:p w:rsidR="00CB660A" w:rsidRPr="002F54FE" w:rsidRDefault="00CB660A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-уметь записывать дроби</w:t>
            </w:r>
          </w:p>
          <w:p w:rsidR="00CB660A" w:rsidRPr="002F54FE" w:rsidRDefault="00CB660A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- уметь отличать  числитель от знаменателя</w:t>
            </w:r>
          </w:p>
          <w:p w:rsidR="006C6C8C" w:rsidRPr="00030098" w:rsidRDefault="006C6C8C" w:rsidP="00780F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BE6" w:rsidRPr="00333ED7" w:rsidRDefault="00521BE6" w:rsidP="00780F7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</w:p>
          <w:p w:rsidR="00521BE6" w:rsidRPr="00333ED7" w:rsidRDefault="00521BE6" w:rsidP="00780F79">
            <w:pPr>
              <w:pStyle w:val="a3"/>
              <w:rPr>
                <w:rStyle w:val="ac"/>
                <w:rFonts w:eastAsia="Calibri"/>
                <w:sz w:val="28"/>
                <w:szCs w:val="28"/>
              </w:rPr>
            </w:pPr>
            <w:r w:rsidRPr="00333ED7">
              <w:rPr>
                <w:rStyle w:val="ac"/>
                <w:rFonts w:eastAsia="Calibri"/>
                <w:sz w:val="28"/>
                <w:szCs w:val="28"/>
              </w:rPr>
              <w:t>- определять общие для всех правила поведения ;</w:t>
            </w:r>
          </w:p>
          <w:p w:rsidR="00521BE6" w:rsidRPr="00333ED7" w:rsidRDefault="00521BE6" w:rsidP="00780F79">
            <w:pPr>
              <w:pStyle w:val="a3"/>
              <w:jc w:val="both"/>
              <w:rPr>
                <w:rStyle w:val="ac"/>
                <w:rFonts w:eastAsia="Calibri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  <w:r w:rsidRPr="00333ED7">
              <w:rPr>
                <w:rStyle w:val="ac"/>
                <w:rFonts w:eastAsia="Calibri"/>
                <w:sz w:val="28"/>
                <w:szCs w:val="28"/>
              </w:rPr>
              <w:t xml:space="preserve"> оценивать  содержание усваиваемого материала  (исходя личностных ценностей).</w:t>
            </w:r>
          </w:p>
          <w:p w:rsidR="006C6C8C" w:rsidRPr="00030098" w:rsidRDefault="006C6C8C" w:rsidP="00780F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01CC" w:rsidRPr="002C5A29" w:rsidRDefault="007A01CC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5A29">
              <w:rPr>
                <w:rFonts w:ascii="Times New Roman" w:hAnsi="Times New Roman"/>
                <w:sz w:val="28"/>
                <w:szCs w:val="28"/>
                <w:u w:val="single"/>
              </w:rPr>
              <w:t>2.Ориентировочный</w:t>
            </w:r>
          </w:p>
          <w:p w:rsidR="006C6C8C" w:rsidRPr="002C5A29" w:rsidRDefault="002D0414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>1.Предлагает выполнить задание в печатной тетради</w:t>
            </w:r>
          </w:p>
          <w:p w:rsidR="002D0414" w:rsidRPr="002C5A29" w:rsidRDefault="00557976" w:rsidP="00780F7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3.5pt;height:183pt">
                  <v:imagedata r:id="rId8" o:title="img457"/>
                </v:shape>
              </w:pict>
            </w:r>
          </w:p>
          <w:p w:rsidR="00C7442F" w:rsidRPr="002C5A29" w:rsidRDefault="00C7442F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>2. Контролирует выполнение задания</w:t>
            </w:r>
            <w:r w:rsidR="002F288B" w:rsidRPr="002C5A29">
              <w:rPr>
                <w:sz w:val="28"/>
                <w:szCs w:val="28"/>
              </w:rPr>
              <w:t>.</w:t>
            </w:r>
          </w:p>
          <w:p w:rsidR="00BE199E" w:rsidRPr="002C5A29" w:rsidRDefault="00BE199E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>3.</w:t>
            </w:r>
            <w:r w:rsidRPr="002C5A29">
              <w:rPr>
                <w:rFonts w:ascii="Calibri" w:cs="Andalus"/>
                <w:color w:val="C0504D"/>
                <w:kern w:val="24"/>
                <w:sz w:val="28"/>
                <w:szCs w:val="28"/>
              </w:rPr>
              <w:t xml:space="preserve"> </w:t>
            </w:r>
            <w:r w:rsidRPr="002C5A29">
              <w:rPr>
                <w:sz w:val="28"/>
                <w:szCs w:val="28"/>
              </w:rPr>
              <w:t xml:space="preserve">Каждый может за версту </w:t>
            </w:r>
          </w:p>
          <w:p w:rsidR="00BE199E" w:rsidRPr="002C5A29" w:rsidRDefault="00BE199E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>Видеть дробную черту.</w:t>
            </w:r>
          </w:p>
          <w:p w:rsidR="00BE199E" w:rsidRPr="002C5A29" w:rsidRDefault="00BE199E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 xml:space="preserve">Над  чертой – </w:t>
            </w:r>
            <w:r w:rsidRPr="002C5A29">
              <w:rPr>
                <w:b/>
                <w:bCs/>
                <w:sz w:val="28"/>
                <w:szCs w:val="28"/>
              </w:rPr>
              <w:t>числитель</w:t>
            </w:r>
            <w:r w:rsidRPr="002C5A29">
              <w:rPr>
                <w:sz w:val="28"/>
                <w:szCs w:val="28"/>
              </w:rPr>
              <w:t>, знайте,</w:t>
            </w:r>
          </w:p>
          <w:p w:rsidR="00BE199E" w:rsidRPr="002C5A29" w:rsidRDefault="00BE199E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 xml:space="preserve">Под чертою – </w:t>
            </w:r>
            <w:r w:rsidRPr="002C5A29">
              <w:rPr>
                <w:b/>
                <w:bCs/>
                <w:sz w:val="28"/>
                <w:szCs w:val="28"/>
              </w:rPr>
              <w:t>знаменатель.</w:t>
            </w:r>
          </w:p>
          <w:p w:rsidR="00BE199E" w:rsidRPr="002C5A29" w:rsidRDefault="00BE199E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>Дробь такую, непременно,</w:t>
            </w:r>
          </w:p>
          <w:p w:rsidR="00D73D1B" w:rsidRPr="002C5A29" w:rsidRDefault="00BE199E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 xml:space="preserve">Надо звать </w:t>
            </w:r>
            <w:r w:rsidRPr="002C5A29">
              <w:rPr>
                <w:b/>
                <w:bCs/>
                <w:sz w:val="28"/>
                <w:szCs w:val="28"/>
              </w:rPr>
              <w:t>обыкновенной</w:t>
            </w:r>
            <w:r w:rsidRPr="002C5A29">
              <w:rPr>
                <w:sz w:val="28"/>
                <w:szCs w:val="28"/>
              </w:rPr>
              <w:t>.</w:t>
            </w:r>
          </w:p>
          <w:p w:rsidR="00373A4F" w:rsidRPr="002C5A29" w:rsidRDefault="002F288B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 xml:space="preserve"> </w:t>
            </w:r>
            <w:r w:rsidR="00BE199E" w:rsidRPr="002C5A29">
              <w:rPr>
                <w:b/>
                <w:sz w:val="28"/>
                <w:szCs w:val="28"/>
              </w:rPr>
              <w:t xml:space="preserve">Слайд </w:t>
            </w:r>
            <w:r w:rsidR="00BC12C9">
              <w:rPr>
                <w:b/>
                <w:sz w:val="28"/>
                <w:szCs w:val="28"/>
              </w:rPr>
              <w:t>7</w:t>
            </w:r>
          </w:p>
          <w:p w:rsidR="00BE199E" w:rsidRPr="00BE199E" w:rsidRDefault="00BE199E" w:rsidP="00780F79">
            <w:pPr>
              <w:pStyle w:val="ab"/>
            </w:pPr>
          </w:p>
          <w:p w:rsidR="00C7442F" w:rsidRPr="00030098" w:rsidRDefault="00C7442F" w:rsidP="00780F79">
            <w:pPr>
              <w:pStyle w:val="ab"/>
            </w:pPr>
          </w:p>
        </w:tc>
        <w:tc>
          <w:tcPr>
            <w:tcW w:w="5300" w:type="dxa"/>
          </w:tcPr>
          <w:p w:rsidR="006C6C8C" w:rsidRPr="002C5A29" w:rsidRDefault="00BE199E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>1.</w:t>
            </w:r>
            <w:r w:rsidR="002D0414" w:rsidRPr="002C5A29">
              <w:rPr>
                <w:sz w:val="28"/>
                <w:szCs w:val="28"/>
              </w:rPr>
              <w:t xml:space="preserve">Индивидуально выполняют задание. </w:t>
            </w:r>
          </w:p>
          <w:p w:rsidR="00BE199E" w:rsidRPr="002C5A29" w:rsidRDefault="00BE199E" w:rsidP="00780F79">
            <w:pPr>
              <w:pStyle w:val="ab"/>
              <w:rPr>
                <w:sz w:val="28"/>
                <w:szCs w:val="28"/>
              </w:rPr>
            </w:pPr>
            <w:r w:rsidRPr="002C5A29">
              <w:rPr>
                <w:sz w:val="28"/>
                <w:szCs w:val="28"/>
              </w:rPr>
              <w:t>2. Выполняют задания по слайду.</w:t>
            </w:r>
          </w:p>
          <w:p w:rsidR="00BE199E" w:rsidRPr="002D0414" w:rsidRDefault="00BE199E" w:rsidP="00780F79">
            <w:pPr>
              <w:pStyle w:val="ab"/>
            </w:pPr>
            <w:r w:rsidRPr="002C5A29">
              <w:rPr>
                <w:sz w:val="28"/>
                <w:szCs w:val="28"/>
              </w:rPr>
              <w:t>3. Работают в парах , проверяют по эталону</w:t>
            </w:r>
            <w:r w:rsidR="002C5A29">
              <w:t>.</w:t>
            </w:r>
          </w:p>
        </w:tc>
      </w:tr>
      <w:tr w:rsidR="006C6C8C" w:rsidRPr="00030098" w:rsidTr="00780F79">
        <w:trPr>
          <w:trHeight w:val="2407"/>
        </w:trPr>
        <w:tc>
          <w:tcPr>
            <w:tcW w:w="1384" w:type="dxa"/>
          </w:tcPr>
          <w:p w:rsidR="006C6C8C" w:rsidRPr="00030098" w:rsidRDefault="006C6C8C" w:rsidP="0078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6C8C" w:rsidRPr="00333ED7" w:rsidRDefault="006C6C8C" w:rsidP="00780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 (УУД)</w:t>
            </w:r>
          </w:p>
          <w:p w:rsidR="006C6C8C" w:rsidRPr="00333ED7" w:rsidRDefault="006C6C8C" w:rsidP="00780F7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6C6C8C" w:rsidRPr="00333ED7" w:rsidRDefault="006C6C8C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- выдвигать свои гипотезы на основе учебного материала;</w:t>
            </w:r>
          </w:p>
          <w:p w:rsidR="006C6C8C" w:rsidRP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C6C8C" w:rsidRPr="00333ED7">
              <w:rPr>
                <w:rFonts w:ascii="Times New Roman" w:hAnsi="Times New Roman"/>
                <w:sz w:val="28"/>
                <w:szCs w:val="28"/>
              </w:rPr>
              <w:t>отличать верно выполненное задание от неверного;</w:t>
            </w:r>
          </w:p>
          <w:p w:rsidR="006C6C8C" w:rsidRP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-осуществлять </w:t>
            </w:r>
            <w:r w:rsidR="006C6C8C" w:rsidRPr="00333ED7">
              <w:rPr>
                <w:rFonts w:ascii="Times New Roman" w:hAnsi="Times New Roman"/>
                <w:sz w:val="28"/>
                <w:szCs w:val="28"/>
              </w:rPr>
              <w:t>самоконтроль;</w:t>
            </w:r>
          </w:p>
          <w:p w:rsidR="006C6C8C" w:rsidRPr="00333ED7" w:rsidRDefault="006C6C8C" w:rsidP="00780F7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6C6C8C" w:rsidRPr="00333ED7" w:rsidRDefault="006C6C8C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- ориентироваться в своей системе знаний (определять границы знания/незнания);</w:t>
            </w:r>
          </w:p>
          <w:p w:rsidR="006C6C8C" w:rsidRPr="00333ED7" w:rsidRDefault="006C6C8C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-  овладевать умением поиска и выделения необходимой информации;</w:t>
            </w:r>
          </w:p>
          <w:p w:rsidR="006C6C8C" w:rsidRPr="00333ED7" w:rsidRDefault="006C6C8C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C8C" w:rsidRPr="00333ED7" w:rsidRDefault="006C6C8C" w:rsidP="00780F7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6C6C8C" w:rsidRPr="00333ED7" w:rsidRDefault="006C6C8C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333ED7"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6C6C8C" w:rsidRPr="00333ED7" w:rsidRDefault="006C6C8C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333ED7">
              <w:rPr>
                <w:rFonts w:ascii="Times New Roman" w:hAnsi="Times New Roman"/>
                <w:sz w:val="28"/>
                <w:szCs w:val="28"/>
              </w:rPr>
              <w:t>умение с достаточной полнотой и точностью выражать свои мысли ;</w:t>
            </w:r>
          </w:p>
          <w:p w:rsidR="006C6C8C" w:rsidRPr="00333ED7" w:rsidRDefault="006C6C8C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6C6C8C" w:rsidRPr="00030098" w:rsidRDefault="006C6C8C" w:rsidP="0078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5A29" w:rsidRPr="00333ED7" w:rsidRDefault="002C5A29" w:rsidP="00780F79">
            <w:pPr>
              <w:pStyle w:val="ab"/>
              <w:rPr>
                <w:sz w:val="28"/>
                <w:szCs w:val="28"/>
              </w:rPr>
            </w:pPr>
            <w:r w:rsidRPr="00333ED7">
              <w:rPr>
                <w:sz w:val="28"/>
                <w:szCs w:val="28"/>
              </w:rPr>
              <w:t>3. Предлагает выполнить задание в печатной тетради.</w:t>
            </w:r>
          </w:p>
          <w:p w:rsidR="006C6C8C" w:rsidRDefault="006C6C8C" w:rsidP="00780F79">
            <w:pPr>
              <w:pStyle w:val="ab"/>
            </w:pPr>
          </w:p>
          <w:p w:rsidR="006C6C8C" w:rsidRDefault="003F77A5" w:rsidP="00780F79">
            <w:pPr>
              <w:pStyle w:val="ab"/>
            </w:pPr>
            <w:r>
              <w:rPr>
                <w:noProof/>
              </w:rPr>
              <w:pict>
                <v:shape id="_x0000_s1028" type="#_x0000_t75" style="position:absolute;margin-left:2.05pt;margin-top:-21.55pt;width:282pt;height:90.75pt;z-index:2;mso-position-horizontal-relative:text;mso-position-vertical-relative:text;mso-width-relative:page;mso-height-relative:page">
                  <v:imagedata r:id="rId9" o:title="img457"/>
                </v:shape>
              </w:pict>
            </w:r>
          </w:p>
          <w:p w:rsidR="006C6C8C" w:rsidRDefault="006C6C8C" w:rsidP="00780F79">
            <w:pPr>
              <w:pStyle w:val="ab"/>
            </w:pPr>
          </w:p>
          <w:p w:rsidR="006C6C8C" w:rsidRDefault="006C6C8C" w:rsidP="00780F79">
            <w:pPr>
              <w:pStyle w:val="ab"/>
            </w:pPr>
          </w:p>
          <w:p w:rsidR="006C6C8C" w:rsidRDefault="006C6C8C" w:rsidP="00780F79">
            <w:pPr>
              <w:pStyle w:val="ab"/>
            </w:pPr>
          </w:p>
          <w:p w:rsidR="006C6C8C" w:rsidRPr="00333ED7" w:rsidRDefault="00373A4F" w:rsidP="00780F79">
            <w:pPr>
              <w:pStyle w:val="ab"/>
              <w:rPr>
                <w:sz w:val="28"/>
                <w:szCs w:val="28"/>
              </w:rPr>
            </w:pPr>
            <w:r w:rsidRPr="00333ED7">
              <w:rPr>
                <w:sz w:val="28"/>
                <w:szCs w:val="28"/>
              </w:rPr>
              <w:t xml:space="preserve">4. Как вы думаете, что показывает числитель? Что показывает знаменатель?  </w:t>
            </w:r>
            <w:r w:rsidRPr="00333ED7">
              <w:rPr>
                <w:b/>
                <w:sz w:val="28"/>
                <w:szCs w:val="28"/>
              </w:rPr>
              <w:t>Слайд</w:t>
            </w:r>
            <w:r w:rsidR="00BC12C9">
              <w:rPr>
                <w:b/>
                <w:sz w:val="28"/>
                <w:szCs w:val="28"/>
              </w:rPr>
              <w:t xml:space="preserve"> 8</w:t>
            </w:r>
            <w:r w:rsidRPr="00333ED7">
              <w:rPr>
                <w:b/>
                <w:sz w:val="28"/>
                <w:szCs w:val="28"/>
              </w:rPr>
              <w:t xml:space="preserve">  </w:t>
            </w:r>
          </w:p>
          <w:p w:rsidR="00B644B0" w:rsidRPr="00333ED7" w:rsidRDefault="0059176A" w:rsidP="00780F79">
            <w:pPr>
              <w:pStyle w:val="ab"/>
              <w:rPr>
                <w:b/>
                <w:sz w:val="28"/>
                <w:szCs w:val="28"/>
              </w:rPr>
            </w:pPr>
            <w:r w:rsidRPr="00333ED7">
              <w:rPr>
                <w:sz w:val="28"/>
                <w:szCs w:val="28"/>
              </w:rPr>
              <w:t xml:space="preserve">5. Предлагает прочитать дроби. </w:t>
            </w:r>
            <w:r w:rsidR="00BC12C9">
              <w:rPr>
                <w:b/>
                <w:sz w:val="28"/>
                <w:szCs w:val="28"/>
              </w:rPr>
              <w:t>Слайд 9</w:t>
            </w:r>
          </w:p>
          <w:p w:rsidR="006C6C8C" w:rsidRPr="00333ED7" w:rsidRDefault="006C6C8C" w:rsidP="00780F79">
            <w:pPr>
              <w:pStyle w:val="ab"/>
              <w:rPr>
                <w:sz w:val="28"/>
                <w:szCs w:val="28"/>
              </w:rPr>
            </w:pPr>
          </w:p>
          <w:p w:rsidR="00821E26" w:rsidRPr="00333ED7" w:rsidRDefault="00821E26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sz w:val="28"/>
                <w:szCs w:val="28"/>
              </w:rPr>
              <w:t xml:space="preserve">Физкультминутка </w:t>
            </w:r>
          </w:p>
          <w:p w:rsidR="00821E26" w:rsidRPr="00333ED7" w:rsidRDefault="00821E26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Предлагает ученикам встать</w:t>
            </w:r>
          </w:p>
          <w:p w:rsidR="00821E26" w:rsidRPr="00333ED7" w:rsidRDefault="00821E26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1E26" w:rsidRPr="00333ED7" w:rsidRDefault="00821E26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Мы немного походили. ( ходит на месте)</w:t>
            </w:r>
          </w:p>
          <w:p w:rsidR="00821E26" w:rsidRPr="00333ED7" w:rsidRDefault="00821E26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Головою покрутили. (вертит головой влево, вправо)</w:t>
            </w:r>
          </w:p>
          <w:p w:rsidR="00821E26" w:rsidRPr="00333ED7" w:rsidRDefault="00821E26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Глазками повертели.(делает круговые движения глазами)</w:t>
            </w:r>
          </w:p>
          <w:p w:rsidR="00E73548" w:rsidRPr="0025213D" w:rsidRDefault="00333ED7" w:rsidP="0078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И тихонько</w:t>
            </w:r>
            <w:r w:rsidR="00821E26" w:rsidRPr="00333ED7">
              <w:rPr>
                <w:rFonts w:ascii="Times New Roman" w:hAnsi="Times New Roman"/>
                <w:sz w:val="28"/>
                <w:szCs w:val="28"/>
              </w:rPr>
              <w:t xml:space="preserve"> сели.</w:t>
            </w:r>
          </w:p>
          <w:p w:rsidR="00E73548" w:rsidRDefault="00E73548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3548" w:rsidRDefault="00E73548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3548" w:rsidRDefault="00E73548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3548" w:rsidRPr="00521BE6" w:rsidRDefault="00E73548" w:rsidP="0078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3ED7" w:rsidRDefault="00333ED7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C8C" w:rsidRPr="00333ED7" w:rsidRDefault="00373A4F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 xml:space="preserve">4. Выдвигают </w:t>
            </w:r>
            <w:r w:rsidR="00B644B0" w:rsidRPr="00333ED7">
              <w:rPr>
                <w:rFonts w:ascii="Times New Roman" w:hAnsi="Times New Roman"/>
                <w:sz w:val="28"/>
                <w:szCs w:val="28"/>
              </w:rPr>
              <w:t>гипотезы. Проверяют их с помощью слайда 5.</w:t>
            </w:r>
          </w:p>
          <w:p w:rsidR="0059176A" w:rsidRPr="00333ED7" w:rsidRDefault="0059176A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76A" w:rsidRDefault="0059176A" w:rsidP="00780F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5. Читают дроби.</w:t>
            </w:r>
          </w:p>
          <w:p w:rsidR="00821E26" w:rsidRDefault="00821E26" w:rsidP="00780F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E26" w:rsidRDefault="00821E26" w:rsidP="00780F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E26" w:rsidRDefault="00821E26" w:rsidP="00780F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E26" w:rsidRDefault="00821E26" w:rsidP="00780F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E26" w:rsidRDefault="00821E26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Повторяют за учителем.</w:t>
            </w:r>
          </w:p>
          <w:p w:rsidR="00521BE6" w:rsidRDefault="00521BE6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BE6" w:rsidRDefault="00521BE6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BE6" w:rsidRDefault="00521BE6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BE6" w:rsidRDefault="00521BE6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BE6" w:rsidRDefault="00521BE6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3548" w:rsidRDefault="00E73548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3548" w:rsidRDefault="00E73548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3548" w:rsidRDefault="00E73548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3548" w:rsidRDefault="00E73548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3548" w:rsidRDefault="00E73548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3548" w:rsidRDefault="00E73548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BE6" w:rsidRPr="00333ED7" w:rsidRDefault="00521BE6" w:rsidP="00780F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4A1D" w:rsidRPr="00714A1D" w:rsidRDefault="00780F79" w:rsidP="00714A1D">
      <w:pPr>
        <w:spacing w:after="0"/>
        <w:rPr>
          <w:vanish/>
        </w:rPr>
      </w:pPr>
      <w:r>
        <w:rPr>
          <w:vanish/>
        </w:rPr>
        <w:br w:type="textWrapping" w:clear="all"/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910"/>
        <w:gridCol w:w="4767"/>
        <w:gridCol w:w="4695"/>
      </w:tblGrid>
      <w:tr w:rsidR="0025213D" w:rsidRPr="00030098" w:rsidTr="00513D4A">
        <w:trPr>
          <w:cantSplit/>
          <w:trHeight w:val="11189"/>
        </w:trPr>
        <w:tc>
          <w:tcPr>
            <w:tcW w:w="1242" w:type="dxa"/>
            <w:textDirection w:val="btLr"/>
            <w:vAlign w:val="center"/>
          </w:tcPr>
          <w:p w:rsidR="006C6C8C" w:rsidRPr="00333ED7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нового знания</w:t>
            </w:r>
          </w:p>
        </w:tc>
        <w:tc>
          <w:tcPr>
            <w:tcW w:w="4910" w:type="dxa"/>
          </w:tcPr>
          <w:p w:rsidR="006C6C8C" w:rsidRPr="00030098" w:rsidRDefault="006C6C8C" w:rsidP="0003009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C8C" w:rsidRPr="00333ED7" w:rsidRDefault="006C6C8C" w:rsidP="0003009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Предметные:</w:t>
            </w:r>
            <w:r w:rsidRPr="00333E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C6C8C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 xml:space="preserve">- иметь теоретическое и практическое представления об </w:t>
            </w:r>
            <w:r w:rsidR="00333ED7">
              <w:rPr>
                <w:rFonts w:ascii="Times New Roman" w:hAnsi="Times New Roman"/>
                <w:sz w:val="28"/>
                <w:szCs w:val="28"/>
              </w:rPr>
              <w:t>обыкновенных дробях;</w:t>
            </w:r>
          </w:p>
          <w:p w:rsidR="00262AC9" w:rsidRPr="002F54FE" w:rsidRDefault="00262AC9" w:rsidP="00262A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-уметь записывать дроби</w:t>
            </w:r>
          </w:p>
          <w:p w:rsidR="00262AC9" w:rsidRPr="00333ED7" w:rsidRDefault="00262AC9" w:rsidP="00262A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4FE">
              <w:rPr>
                <w:rFonts w:ascii="Times New Roman" w:hAnsi="Times New Roman"/>
                <w:sz w:val="28"/>
                <w:szCs w:val="28"/>
              </w:rPr>
              <w:t>- уметь отличать  числитель от знаменателя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C8C" w:rsidRPr="00333ED7" w:rsidRDefault="006C6C8C" w:rsidP="00CD340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 (УУД)</w:t>
            </w:r>
          </w:p>
          <w:p w:rsidR="006C6C8C" w:rsidRPr="00333ED7" w:rsidRDefault="006C6C8C" w:rsidP="00CD340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6C6C8C" w:rsidRPr="00333ED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- отличать верно выполненное задание  от неверного;</w:t>
            </w:r>
          </w:p>
          <w:p w:rsidR="006C6C8C" w:rsidRPr="00333ED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6C6C8C" w:rsidRPr="00333ED7" w:rsidRDefault="006C6C8C" w:rsidP="00CD340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6C6C8C" w:rsidRPr="00333ED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- осуществлять анализ учебного материала;</w:t>
            </w:r>
          </w:p>
          <w:p w:rsidR="006C6C8C" w:rsidRPr="00333ED7" w:rsidRDefault="006C6C8C" w:rsidP="00CD340D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6C6C8C" w:rsidRPr="00333ED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333ED7">
              <w:rPr>
                <w:rFonts w:ascii="Times New Roman" w:hAnsi="Times New Roman"/>
                <w:sz w:val="28"/>
                <w:szCs w:val="28"/>
              </w:rPr>
              <w:t>слушать и понимать речь других;</w:t>
            </w:r>
          </w:p>
          <w:p w:rsidR="006C6C8C" w:rsidRPr="00333ED7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333ED7">
              <w:rPr>
                <w:rFonts w:ascii="Times New Roman" w:hAnsi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  <w:p w:rsidR="006C6C8C" w:rsidRPr="00030098" w:rsidRDefault="006C6C8C" w:rsidP="00030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213D" w:rsidRDefault="0025213D" w:rsidP="00333E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25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21BE6">
              <w:rPr>
                <w:rFonts w:ascii="Times New Roman" w:hAnsi="Times New Roman"/>
                <w:sz w:val="28"/>
                <w:szCs w:val="28"/>
              </w:rPr>
              <w:t>. Предлагает выполнить задание в учебнике</w:t>
            </w:r>
            <w:r w:rsidR="00513D4A">
              <w:rPr>
                <w:rFonts w:ascii="Times New Roman" w:hAnsi="Times New Roman"/>
                <w:sz w:val="28"/>
                <w:szCs w:val="28"/>
              </w:rPr>
              <w:t>.</w:t>
            </w:r>
            <w:r w:rsidRPr="00521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6C8C" w:rsidRPr="00333ED7" w:rsidRDefault="0025213D" w:rsidP="00333E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21E26" w:rsidRPr="00333ED7">
              <w:rPr>
                <w:rFonts w:ascii="Times New Roman" w:hAnsi="Times New Roman"/>
                <w:sz w:val="28"/>
                <w:szCs w:val="28"/>
              </w:rPr>
              <w:t>Предла</w:t>
            </w:r>
            <w:r w:rsidR="00333ED7" w:rsidRPr="00333ED7">
              <w:rPr>
                <w:rFonts w:ascii="Times New Roman" w:hAnsi="Times New Roman"/>
                <w:sz w:val="28"/>
                <w:szCs w:val="28"/>
              </w:rPr>
              <w:t>га</w:t>
            </w:r>
            <w:r w:rsidR="00821E26" w:rsidRPr="00333ED7">
              <w:rPr>
                <w:rFonts w:ascii="Times New Roman" w:hAnsi="Times New Roman"/>
                <w:sz w:val="28"/>
                <w:szCs w:val="28"/>
              </w:rPr>
              <w:t>ет выполнить практическое задание группам.</w:t>
            </w:r>
          </w:p>
          <w:p w:rsidR="00821E26" w:rsidRPr="00333ED7" w:rsidRDefault="00821E26" w:rsidP="00333ED7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3ED7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1 группы.</w:t>
            </w:r>
          </w:p>
          <w:p w:rsidR="00821E26" w:rsidRPr="00333ED7" w:rsidRDefault="00073262" w:rsidP="00333E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1.Запишите дроби «шесть девятых», «восемь десятых».</w:t>
            </w:r>
          </w:p>
          <w:p w:rsidR="00073262" w:rsidRPr="00333ED7" w:rsidRDefault="00073262" w:rsidP="00333E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2.Запишите дробь, у которой числитель 5, а знаменатель 9.</w:t>
            </w:r>
          </w:p>
          <w:p w:rsidR="00073262" w:rsidRPr="00333ED7" w:rsidRDefault="00073262" w:rsidP="00333E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3.Запишите дробь, у которой знаменатель 3, а числитель 1.</w:t>
            </w:r>
          </w:p>
          <w:p w:rsidR="00073262" w:rsidRPr="00333ED7" w:rsidRDefault="00073262" w:rsidP="00333E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4.Ка</w:t>
            </w:r>
            <w:r w:rsidR="00CD340D" w:rsidRPr="00333ED7">
              <w:rPr>
                <w:rFonts w:ascii="Times New Roman" w:hAnsi="Times New Roman"/>
                <w:sz w:val="28"/>
                <w:szCs w:val="28"/>
              </w:rPr>
              <w:t>кую из дробей называют четверть?</w:t>
            </w:r>
            <w:r w:rsidRPr="00333ED7">
              <w:rPr>
                <w:rFonts w:ascii="Times New Roman" w:hAnsi="Times New Roman"/>
                <w:sz w:val="28"/>
                <w:szCs w:val="28"/>
              </w:rPr>
              <w:t xml:space="preserve"> Запишите ее.</w:t>
            </w:r>
          </w:p>
          <w:p w:rsidR="00073262" w:rsidRPr="00333ED7" w:rsidRDefault="00073262" w:rsidP="00333E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5. Запишите дробь, у которой числитель 1, а знаменатель в 7 раз больше.</w:t>
            </w:r>
          </w:p>
          <w:p w:rsidR="00073262" w:rsidRPr="00333ED7" w:rsidRDefault="00073262" w:rsidP="00333ED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D7">
              <w:rPr>
                <w:rFonts w:ascii="Times New Roman" w:hAnsi="Times New Roman"/>
                <w:sz w:val="28"/>
                <w:szCs w:val="28"/>
              </w:rPr>
              <w:t>6. Запишите дробь, у которого числитель 2, а знаменатель на 3 больше.</w:t>
            </w:r>
          </w:p>
          <w:p w:rsidR="00073262" w:rsidRPr="00262AC9" w:rsidRDefault="00073262" w:rsidP="00262AC9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AC9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2 группы.</w:t>
            </w:r>
          </w:p>
          <w:p w:rsidR="00073262" w:rsidRPr="00262AC9" w:rsidRDefault="00073262" w:rsidP="00262A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 xml:space="preserve">1.Запишите дроби </w:t>
            </w:r>
            <w:r w:rsidR="00CD340D" w:rsidRPr="00262AC9">
              <w:rPr>
                <w:rFonts w:ascii="Times New Roman" w:hAnsi="Times New Roman"/>
                <w:sz w:val="28"/>
                <w:szCs w:val="28"/>
              </w:rPr>
              <w:t>«семь восьмых</w:t>
            </w:r>
            <w:r w:rsidRPr="00262AC9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CD340D" w:rsidRPr="00262AC9">
              <w:rPr>
                <w:rFonts w:ascii="Times New Roman" w:hAnsi="Times New Roman"/>
                <w:sz w:val="28"/>
                <w:szCs w:val="28"/>
              </w:rPr>
              <w:t>«три четвертых</w:t>
            </w:r>
            <w:r w:rsidRPr="00262AC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73262" w:rsidRPr="00262AC9" w:rsidRDefault="00073262" w:rsidP="00262A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 xml:space="preserve">2.Запишите дробь, у которой числитель </w:t>
            </w:r>
            <w:r w:rsidR="00CD340D" w:rsidRPr="00262AC9">
              <w:rPr>
                <w:rFonts w:ascii="Times New Roman" w:hAnsi="Times New Roman"/>
                <w:sz w:val="28"/>
                <w:szCs w:val="28"/>
              </w:rPr>
              <w:t>6, а знаменатель 7</w:t>
            </w:r>
            <w:r w:rsidRPr="00262A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3262" w:rsidRPr="00262AC9" w:rsidRDefault="00073262" w:rsidP="00262A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>3.Запишит</w:t>
            </w:r>
            <w:r w:rsidR="00CD340D" w:rsidRPr="00262AC9">
              <w:rPr>
                <w:rFonts w:ascii="Times New Roman" w:hAnsi="Times New Roman"/>
                <w:sz w:val="28"/>
                <w:szCs w:val="28"/>
              </w:rPr>
              <w:t>е дробь, у которой знаменатель 2</w:t>
            </w:r>
            <w:r w:rsidRPr="00262AC9">
              <w:rPr>
                <w:rFonts w:ascii="Times New Roman" w:hAnsi="Times New Roman"/>
                <w:sz w:val="28"/>
                <w:szCs w:val="28"/>
              </w:rPr>
              <w:t>, а числитель 1.</w:t>
            </w:r>
          </w:p>
          <w:p w:rsidR="00073262" w:rsidRPr="00262AC9" w:rsidRDefault="00073262" w:rsidP="00262A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 xml:space="preserve">4.Какую из дробей называют </w:t>
            </w:r>
            <w:r w:rsidR="00CD340D" w:rsidRPr="00262AC9">
              <w:rPr>
                <w:rFonts w:ascii="Times New Roman" w:hAnsi="Times New Roman"/>
                <w:sz w:val="28"/>
                <w:szCs w:val="28"/>
              </w:rPr>
              <w:t>треть?</w:t>
            </w:r>
            <w:r w:rsidRPr="00262AC9">
              <w:rPr>
                <w:rFonts w:ascii="Times New Roman" w:hAnsi="Times New Roman"/>
                <w:sz w:val="28"/>
                <w:szCs w:val="28"/>
              </w:rPr>
              <w:t xml:space="preserve"> Запишите ее.</w:t>
            </w:r>
          </w:p>
          <w:p w:rsidR="00073262" w:rsidRPr="00262AC9" w:rsidRDefault="00073262" w:rsidP="00262A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 xml:space="preserve">5. Запишите дробь, у которой числитель </w:t>
            </w:r>
            <w:r w:rsidR="00CD340D" w:rsidRPr="00262AC9">
              <w:rPr>
                <w:rFonts w:ascii="Times New Roman" w:hAnsi="Times New Roman"/>
                <w:sz w:val="28"/>
                <w:szCs w:val="28"/>
              </w:rPr>
              <w:t>3, а знаменатель в 5</w:t>
            </w:r>
            <w:r w:rsidRPr="00262AC9">
              <w:rPr>
                <w:rFonts w:ascii="Times New Roman" w:hAnsi="Times New Roman"/>
                <w:sz w:val="28"/>
                <w:szCs w:val="28"/>
              </w:rPr>
              <w:t xml:space="preserve"> раз больше.</w:t>
            </w:r>
          </w:p>
          <w:p w:rsidR="00073262" w:rsidRDefault="00073262" w:rsidP="00262A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>6. Запиши</w:t>
            </w:r>
            <w:r w:rsidR="00CD340D" w:rsidRPr="00262AC9">
              <w:rPr>
                <w:rFonts w:ascii="Times New Roman" w:hAnsi="Times New Roman"/>
                <w:sz w:val="28"/>
                <w:szCs w:val="28"/>
              </w:rPr>
              <w:t>те дробь, у которого числитель 6, а знаменатель на 5</w:t>
            </w:r>
            <w:r w:rsidRPr="00262AC9">
              <w:rPr>
                <w:rFonts w:ascii="Times New Roman" w:hAnsi="Times New Roman"/>
                <w:sz w:val="28"/>
                <w:szCs w:val="28"/>
              </w:rPr>
              <w:t xml:space="preserve"> больше.</w:t>
            </w:r>
          </w:p>
          <w:p w:rsidR="00521BE6" w:rsidRPr="00262AC9" w:rsidRDefault="00521BE6" w:rsidP="00262A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262" w:rsidRPr="00030098" w:rsidRDefault="00073262" w:rsidP="00821E2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Обсуждают в парах. Записывают в тетрадь. Коллективно проверяют.</w:t>
            </w:r>
          </w:p>
          <w:p w:rsidR="0025213D" w:rsidRDefault="003F77A5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2" type="#_x0000_t75" style="position:absolute;margin-left:3.8pt;margin-top:-.8pt;width:203.8pt;height:131.7pt;z-index:3;mso-position-horizontal-relative:text;mso-position-vertical-relative:text;mso-width-relative:page;mso-height-relative:page">
                  <v:imagedata r:id="rId10" o:title="img460"/>
                </v:shape>
              </w:pict>
            </w: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213D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C6C8C" w:rsidRPr="00521BE6" w:rsidRDefault="0025213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D340D" w:rsidRPr="00521BE6">
              <w:rPr>
                <w:rFonts w:ascii="Times New Roman" w:hAnsi="Times New Roman"/>
                <w:sz w:val="28"/>
                <w:szCs w:val="28"/>
              </w:rPr>
              <w:t>.Выполняют задания в группах.</w:t>
            </w:r>
          </w:p>
          <w:p w:rsidR="00CD340D" w:rsidRPr="00521BE6" w:rsidRDefault="00CD340D" w:rsidP="00521B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1BE6">
              <w:rPr>
                <w:rFonts w:ascii="Times New Roman" w:hAnsi="Times New Roman"/>
                <w:sz w:val="28"/>
                <w:szCs w:val="28"/>
              </w:rPr>
              <w:t>Проверяют задания по эталону.</w:t>
            </w:r>
          </w:p>
        </w:tc>
      </w:tr>
    </w:tbl>
    <w:p w:rsidR="00714A1D" w:rsidRPr="00714A1D" w:rsidRDefault="00714A1D" w:rsidP="00714A1D">
      <w:pPr>
        <w:spacing w:after="0"/>
        <w:rPr>
          <w:vanish/>
        </w:rPr>
      </w:pPr>
    </w:p>
    <w:p w:rsidR="006C6C8C" w:rsidRDefault="006C6C8C"/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8"/>
        <w:gridCol w:w="3863"/>
        <w:gridCol w:w="5152"/>
        <w:gridCol w:w="5351"/>
      </w:tblGrid>
      <w:tr w:rsidR="006C6C8C" w:rsidRPr="00030098" w:rsidTr="00030098">
        <w:trPr>
          <w:cantSplit/>
          <w:trHeight w:val="5767"/>
        </w:trPr>
        <w:tc>
          <w:tcPr>
            <w:tcW w:w="1398" w:type="dxa"/>
            <w:textDirection w:val="btLr"/>
            <w:vAlign w:val="center"/>
          </w:tcPr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262AC9" w:rsidRDefault="006C6C8C" w:rsidP="00262A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>Рефлексия учебной деятельности</w:t>
            </w: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6C6C8C" w:rsidRPr="00262AC9" w:rsidRDefault="006C6C8C" w:rsidP="00262AC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2AC9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</w:p>
          <w:p w:rsidR="006C6C8C" w:rsidRPr="00262AC9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262AC9" w:rsidRDefault="006C6C8C" w:rsidP="00262AC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2AC9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 (УУД):</w:t>
            </w:r>
          </w:p>
          <w:p w:rsidR="006C6C8C" w:rsidRPr="00262AC9" w:rsidRDefault="006C6C8C" w:rsidP="00262AC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2AC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6C6C8C" w:rsidRPr="00262AC9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6C6C8C" w:rsidRPr="00262AC9" w:rsidRDefault="006C6C8C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C9">
              <w:rPr>
                <w:rFonts w:ascii="Times New Roman" w:hAnsi="Times New Roman"/>
                <w:sz w:val="28"/>
                <w:szCs w:val="28"/>
              </w:rPr>
              <w:t>- совместно с учителем и одноклассниками давать оценку деятельности на уроке;</w:t>
            </w:r>
          </w:p>
          <w:p w:rsidR="006C6C8C" w:rsidRPr="00262AC9" w:rsidRDefault="003F77A5" w:rsidP="000300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185.05pt;margin-top:7.1pt;width:3.55pt;height:3.55pt;z-index:1">
                  <v:textbox style="mso-next-textbox:#_x0000_s1026">
                    <w:txbxContent>
                      <w:p w:rsidR="006C6C8C" w:rsidRPr="00C41321" w:rsidRDefault="006C6C8C" w:rsidP="00C41321"/>
                    </w:txbxContent>
                  </v:textbox>
                </v:rect>
              </w:pict>
            </w:r>
            <w:r w:rsidR="006C6C8C" w:rsidRPr="00262AC9">
              <w:rPr>
                <w:rFonts w:ascii="Times New Roman" w:hAnsi="Times New Roman"/>
                <w:sz w:val="28"/>
                <w:szCs w:val="28"/>
              </w:rPr>
              <w:t>- выделять и осознавать то, что уже усвоено и что нужно еще усвоить;</w:t>
            </w:r>
          </w:p>
          <w:p w:rsidR="006C6C8C" w:rsidRPr="00262AC9" w:rsidRDefault="006C6C8C" w:rsidP="00262AC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2AC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C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262AC9">
              <w:rPr>
                <w:rFonts w:ascii="Times New Roman" w:hAnsi="Times New Roman"/>
                <w:sz w:val="28"/>
                <w:szCs w:val="28"/>
              </w:rPr>
              <w:t>умение с достаточной полнотой и точностью выражать свои мысли</w:t>
            </w:r>
            <w:r w:rsidR="00521B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C8C" w:rsidRPr="00030098" w:rsidRDefault="006C6C8C" w:rsidP="000300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030098" w:rsidRDefault="006C6C8C" w:rsidP="00030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BC12C9" w:rsidRPr="00BC12C9" w:rsidRDefault="006C6C8C" w:rsidP="00262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2C9"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r w:rsidR="00BC12C9" w:rsidRPr="00BC12C9">
              <w:rPr>
                <w:rFonts w:ascii="Times New Roman" w:hAnsi="Times New Roman"/>
                <w:sz w:val="28"/>
                <w:szCs w:val="28"/>
              </w:rPr>
              <w:t>закончить любое предложение</w:t>
            </w:r>
            <w:r w:rsidR="00BC12C9">
              <w:rPr>
                <w:rFonts w:ascii="Times New Roman" w:hAnsi="Times New Roman"/>
                <w:sz w:val="28"/>
                <w:szCs w:val="28"/>
              </w:rPr>
              <w:t>,</w:t>
            </w:r>
            <w:r w:rsidR="00BC12C9" w:rsidRPr="00BC12C9">
              <w:rPr>
                <w:rFonts w:ascii="Times New Roman" w:hAnsi="Times New Roman"/>
                <w:sz w:val="28"/>
                <w:szCs w:val="28"/>
              </w:rPr>
              <w:t xml:space="preserve"> представленное на слайде 10</w:t>
            </w:r>
          </w:p>
          <w:p w:rsidR="00BC12C9" w:rsidRDefault="00BC12C9" w:rsidP="0026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C8C" w:rsidRPr="00BC12C9" w:rsidRDefault="006C6C8C" w:rsidP="00BC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2C9">
              <w:rPr>
                <w:rFonts w:ascii="Times New Roman" w:hAnsi="Times New Roman"/>
                <w:sz w:val="28"/>
                <w:szCs w:val="28"/>
              </w:rPr>
              <w:t>Задает задание на дом</w:t>
            </w:r>
            <w:r w:rsidR="00BC12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51" w:type="dxa"/>
          </w:tcPr>
          <w:p w:rsidR="00BC12C9" w:rsidRPr="00513D4A" w:rsidRDefault="00BC12C9" w:rsidP="00513D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13D4A">
              <w:rPr>
                <w:rFonts w:ascii="Times New Roman" w:hAnsi="Times New Roman"/>
                <w:sz w:val="28"/>
                <w:szCs w:val="28"/>
              </w:rPr>
              <w:t>Выбирают предложение,</w:t>
            </w:r>
            <w:r w:rsidR="00513D4A">
              <w:rPr>
                <w:rFonts w:ascii="Times New Roman" w:hAnsi="Times New Roman"/>
                <w:sz w:val="28"/>
                <w:szCs w:val="28"/>
              </w:rPr>
              <w:t xml:space="preserve"> представленное на слайде, </w:t>
            </w:r>
            <w:r w:rsidRPr="00513D4A">
              <w:rPr>
                <w:rFonts w:ascii="Times New Roman" w:hAnsi="Times New Roman"/>
                <w:sz w:val="28"/>
                <w:szCs w:val="28"/>
              </w:rPr>
              <w:t>и заканчивают его.</w:t>
            </w:r>
          </w:p>
          <w:p w:rsidR="00513D4A" w:rsidRDefault="00513D4A" w:rsidP="00513D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13D4A" w:rsidRDefault="00513D4A" w:rsidP="00513D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C6C8C" w:rsidRPr="00513D4A" w:rsidRDefault="006C6C8C" w:rsidP="00513D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13D4A">
              <w:rPr>
                <w:rFonts w:ascii="Times New Roman" w:hAnsi="Times New Roman"/>
                <w:sz w:val="28"/>
                <w:szCs w:val="28"/>
              </w:rPr>
              <w:t>Записывают домашнее задание в дневник.</w:t>
            </w:r>
          </w:p>
        </w:tc>
      </w:tr>
    </w:tbl>
    <w:p w:rsidR="006C6C8C" w:rsidRPr="00BE1024" w:rsidRDefault="006C6C8C" w:rsidP="00E10107">
      <w:pPr>
        <w:rPr>
          <w:rFonts w:ascii="Times New Roman" w:hAnsi="Times New Roman"/>
          <w:sz w:val="24"/>
          <w:szCs w:val="24"/>
        </w:rPr>
      </w:pPr>
    </w:p>
    <w:p w:rsidR="006C6C8C" w:rsidRDefault="006C6C8C">
      <w:pPr>
        <w:rPr>
          <w:rFonts w:ascii="Times New Roman" w:hAnsi="Times New Roman"/>
          <w:sz w:val="24"/>
          <w:szCs w:val="24"/>
        </w:rPr>
      </w:pPr>
    </w:p>
    <w:sectPr w:rsidR="006C6C8C" w:rsidSect="00780F79">
      <w:footerReference w:type="default" r:id="rId11"/>
      <w:pgSz w:w="16838" w:h="11906" w:orient="landscape"/>
      <w:pgMar w:top="720" w:right="720" w:bottom="720" w:left="720" w:header="227" w:footer="0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A5" w:rsidRDefault="003F77A5" w:rsidP="00496BEF">
      <w:pPr>
        <w:spacing w:after="0" w:line="240" w:lineRule="auto"/>
      </w:pPr>
      <w:r>
        <w:separator/>
      </w:r>
    </w:p>
  </w:endnote>
  <w:endnote w:type="continuationSeparator" w:id="0">
    <w:p w:rsidR="003F77A5" w:rsidRDefault="003F77A5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79" w:rsidRPr="00780F79" w:rsidRDefault="00780F79">
    <w:pPr>
      <w:pStyle w:val="a9"/>
      <w:jc w:val="center"/>
      <w:rPr>
        <w:rFonts w:ascii="Cambria" w:eastAsia="Times New Roman" w:hAnsi="Cambria"/>
        <w:color w:val="4F81BD"/>
        <w:sz w:val="40"/>
        <w:szCs w:val="40"/>
      </w:rPr>
    </w:pPr>
    <w:r w:rsidRPr="00780F79">
      <w:rPr>
        <w:rFonts w:eastAsia="Times New Roman"/>
        <w:szCs w:val="21"/>
      </w:rPr>
      <w:fldChar w:fldCharType="begin"/>
    </w:r>
    <w:r>
      <w:instrText>PAGE   \* MERGEFORMAT</w:instrText>
    </w:r>
    <w:r w:rsidRPr="00780F79">
      <w:rPr>
        <w:rFonts w:eastAsia="Times New Roman"/>
        <w:szCs w:val="21"/>
      </w:rPr>
      <w:fldChar w:fldCharType="separate"/>
    </w:r>
    <w:r w:rsidR="00557976" w:rsidRPr="00557976">
      <w:rPr>
        <w:rFonts w:ascii="Cambria" w:eastAsia="Times New Roman" w:hAnsi="Cambria"/>
        <w:noProof/>
        <w:color w:val="4F81BD"/>
        <w:sz w:val="40"/>
        <w:szCs w:val="40"/>
      </w:rPr>
      <w:t>-</w:t>
    </w:r>
    <w:r w:rsidR="00557976">
      <w:rPr>
        <w:noProof/>
      </w:rPr>
      <w:t xml:space="preserve"> 11 -</w:t>
    </w:r>
    <w:r w:rsidRPr="00780F79">
      <w:rPr>
        <w:rFonts w:ascii="Cambria" w:eastAsia="Times New Roman" w:hAnsi="Cambria"/>
        <w:color w:val="4F81BD"/>
        <w:sz w:val="40"/>
        <w:szCs w:val="40"/>
      </w:rPr>
      <w:fldChar w:fldCharType="end"/>
    </w:r>
  </w:p>
  <w:p w:rsidR="00780F79" w:rsidRDefault="00780F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A5" w:rsidRDefault="003F77A5" w:rsidP="00496BEF">
      <w:pPr>
        <w:spacing w:after="0" w:line="240" w:lineRule="auto"/>
      </w:pPr>
      <w:r>
        <w:separator/>
      </w:r>
    </w:p>
  </w:footnote>
  <w:footnote w:type="continuationSeparator" w:id="0">
    <w:p w:rsidR="003F77A5" w:rsidRDefault="003F77A5" w:rsidP="0049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093"/>
    <w:multiLevelType w:val="multilevel"/>
    <w:tmpl w:val="75CC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024"/>
    <w:rsid w:val="00025C4B"/>
    <w:rsid w:val="00030098"/>
    <w:rsid w:val="00073262"/>
    <w:rsid w:val="000A4339"/>
    <w:rsid w:val="000E2EB6"/>
    <w:rsid w:val="00171C29"/>
    <w:rsid w:val="00184435"/>
    <w:rsid w:val="00191693"/>
    <w:rsid w:val="001C146C"/>
    <w:rsid w:val="00205615"/>
    <w:rsid w:val="00210BDA"/>
    <w:rsid w:val="00212B75"/>
    <w:rsid w:val="0025213D"/>
    <w:rsid w:val="00262AC9"/>
    <w:rsid w:val="002A7A4D"/>
    <w:rsid w:val="002C5A29"/>
    <w:rsid w:val="002D0414"/>
    <w:rsid w:val="002D47C0"/>
    <w:rsid w:val="002E6AB9"/>
    <w:rsid w:val="002F288B"/>
    <w:rsid w:val="002F54FE"/>
    <w:rsid w:val="002F7C03"/>
    <w:rsid w:val="003004B0"/>
    <w:rsid w:val="00333ED7"/>
    <w:rsid w:val="00373A4F"/>
    <w:rsid w:val="003756F2"/>
    <w:rsid w:val="0039400C"/>
    <w:rsid w:val="003C429F"/>
    <w:rsid w:val="003D0749"/>
    <w:rsid w:val="003E637D"/>
    <w:rsid w:val="003F77A5"/>
    <w:rsid w:val="00413A35"/>
    <w:rsid w:val="00417251"/>
    <w:rsid w:val="00496BEF"/>
    <w:rsid w:val="004C50BA"/>
    <w:rsid w:val="004C6708"/>
    <w:rsid w:val="004D6A94"/>
    <w:rsid w:val="004E14F4"/>
    <w:rsid w:val="004E17A5"/>
    <w:rsid w:val="00513D4A"/>
    <w:rsid w:val="00521BE6"/>
    <w:rsid w:val="00524594"/>
    <w:rsid w:val="0052718B"/>
    <w:rsid w:val="00527AAF"/>
    <w:rsid w:val="00557976"/>
    <w:rsid w:val="0059176A"/>
    <w:rsid w:val="005D4F81"/>
    <w:rsid w:val="005F32A1"/>
    <w:rsid w:val="00611A2C"/>
    <w:rsid w:val="006404D6"/>
    <w:rsid w:val="00683492"/>
    <w:rsid w:val="006A3D54"/>
    <w:rsid w:val="006C05E8"/>
    <w:rsid w:val="006C6C8C"/>
    <w:rsid w:val="006E4B92"/>
    <w:rsid w:val="00711E3A"/>
    <w:rsid w:val="00714A1D"/>
    <w:rsid w:val="00746F40"/>
    <w:rsid w:val="0076440D"/>
    <w:rsid w:val="00780F79"/>
    <w:rsid w:val="00784CBD"/>
    <w:rsid w:val="007A01CC"/>
    <w:rsid w:val="007D45C9"/>
    <w:rsid w:val="007E150E"/>
    <w:rsid w:val="00820ACB"/>
    <w:rsid w:val="00821E26"/>
    <w:rsid w:val="008226FB"/>
    <w:rsid w:val="0085196F"/>
    <w:rsid w:val="0089388E"/>
    <w:rsid w:val="008B05A7"/>
    <w:rsid w:val="008E3402"/>
    <w:rsid w:val="00907C2C"/>
    <w:rsid w:val="00944963"/>
    <w:rsid w:val="009625B1"/>
    <w:rsid w:val="009C6808"/>
    <w:rsid w:val="009D292B"/>
    <w:rsid w:val="00A1589F"/>
    <w:rsid w:val="00A22239"/>
    <w:rsid w:val="00A75C42"/>
    <w:rsid w:val="00AB5246"/>
    <w:rsid w:val="00AD2BD8"/>
    <w:rsid w:val="00AE3E8F"/>
    <w:rsid w:val="00AE49EC"/>
    <w:rsid w:val="00AF6AA5"/>
    <w:rsid w:val="00B20CB5"/>
    <w:rsid w:val="00B332BF"/>
    <w:rsid w:val="00B644B0"/>
    <w:rsid w:val="00B86DD6"/>
    <w:rsid w:val="00B974CD"/>
    <w:rsid w:val="00BC12C9"/>
    <w:rsid w:val="00BE1024"/>
    <w:rsid w:val="00BE199E"/>
    <w:rsid w:val="00BF07F9"/>
    <w:rsid w:val="00C41321"/>
    <w:rsid w:val="00C57EB6"/>
    <w:rsid w:val="00C7442F"/>
    <w:rsid w:val="00C86E97"/>
    <w:rsid w:val="00CB660A"/>
    <w:rsid w:val="00CB77B2"/>
    <w:rsid w:val="00CD340D"/>
    <w:rsid w:val="00D02920"/>
    <w:rsid w:val="00D0723A"/>
    <w:rsid w:val="00D24404"/>
    <w:rsid w:val="00D448E6"/>
    <w:rsid w:val="00D45FC6"/>
    <w:rsid w:val="00D52F0C"/>
    <w:rsid w:val="00D531B6"/>
    <w:rsid w:val="00D73D1B"/>
    <w:rsid w:val="00D84973"/>
    <w:rsid w:val="00D87898"/>
    <w:rsid w:val="00D87E9A"/>
    <w:rsid w:val="00DC7BC9"/>
    <w:rsid w:val="00DE1750"/>
    <w:rsid w:val="00E07E35"/>
    <w:rsid w:val="00E10107"/>
    <w:rsid w:val="00E24852"/>
    <w:rsid w:val="00E5052A"/>
    <w:rsid w:val="00E732C1"/>
    <w:rsid w:val="00E73548"/>
    <w:rsid w:val="00EB73E7"/>
    <w:rsid w:val="00ED0164"/>
    <w:rsid w:val="00EE2B83"/>
    <w:rsid w:val="00EE2E01"/>
    <w:rsid w:val="00F4202F"/>
    <w:rsid w:val="00F421C7"/>
    <w:rsid w:val="00F86109"/>
    <w:rsid w:val="00F97462"/>
    <w:rsid w:val="00F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102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BE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E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1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96BEF"/>
    <w:rPr>
      <w:rFonts w:cs="Times New Roman"/>
    </w:rPr>
  </w:style>
  <w:style w:type="paragraph" w:styleId="a9">
    <w:name w:val="footer"/>
    <w:basedOn w:val="a"/>
    <w:link w:val="aa"/>
    <w:uiPriority w:val="99"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96BEF"/>
    <w:rPr>
      <w:rFonts w:cs="Times New Roman"/>
    </w:rPr>
  </w:style>
  <w:style w:type="paragraph" w:styleId="ab">
    <w:name w:val="Normal (Web)"/>
    <w:basedOn w:val="a"/>
    <w:link w:val="ac"/>
    <w:uiPriority w:val="99"/>
    <w:rsid w:val="00E1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rsid w:val="00B644B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ариша</dc:creator>
  <cp:keywords/>
  <dc:description/>
  <cp:lastModifiedBy>user</cp:lastModifiedBy>
  <cp:revision>40</cp:revision>
  <cp:lastPrinted>2017-02-09T07:52:00Z</cp:lastPrinted>
  <dcterms:created xsi:type="dcterms:W3CDTF">2011-05-10T15:29:00Z</dcterms:created>
  <dcterms:modified xsi:type="dcterms:W3CDTF">2017-03-14T14:48:00Z</dcterms:modified>
</cp:coreProperties>
</file>