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3" w:rsidRPr="001976C2" w:rsidRDefault="00F04753" w:rsidP="001976C2">
      <w:pPr>
        <w:jc w:val="both"/>
        <w:rPr>
          <w:b/>
        </w:rPr>
      </w:pPr>
      <w:r w:rsidRPr="001976C2">
        <w:rPr>
          <w:b/>
        </w:rPr>
        <w:t xml:space="preserve">Тема урока: «Пищеварение в кишечнике». </w:t>
      </w:r>
    </w:p>
    <w:p w:rsidR="00F04753" w:rsidRPr="001976C2" w:rsidRDefault="00F04753" w:rsidP="001976C2">
      <w:pPr>
        <w:jc w:val="both"/>
      </w:pPr>
      <w:r w:rsidRPr="001976C2">
        <w:rPr>
          <w:b/>
          <w:u w:val="single"/>
        </w:rPr>
        <w:t>Цель</w:t>
      </w:r>
      <w:r w:rsidRPr="001976C2">
        <w:rPr>
          <w:u w:val="single"/>
        </w:rPr>
        <w:t>:</w:t>
      </w:r>
      <w:r w:rsidRPr="001976C2">
        <w:t xml:space="preserve"> изучить процессы, происходящие в кишечнике, объяснить значение понятия «всасывание».</w:t>
      </w:r>
    </w:p>
    <w:p w:rsidR="00F04753" w:rsidRPr="001976C2" w:rsidRDefault="00F04753" w:rsidP="001976C2">
      <w:pPr>
        <w:jc w:val="both"/>
        <w:rPr>
          <w:u w:val="single"/>
        </w:rPr>
      </w:pPr>
    </w:p>
    <w:p w:rsidR="00F04753" w:rsidRPr="001976C2" w:rsidRDefault="00F04753" w:rsidP="001976C2">
      <w:pPr>
        <w:jc w:val="both"/>
        <w:rPr>
          <w:b/>
          <w:u w:val="single"/>
        </w:rPr>
      </w:pPr>
      <w:r w:rsidRPr="001976C2">
        <w:rPr>
          <w:b/>
          <w:u w:val="single"/>
        </w:rPr>
        <w:t>Задачи:</w:t>
      </w:r>
    </w:p>
    <w:p w:rsidR="00F04753" w:rsidRPr="001976C2" w:rsidRDefault="00F04753" w:rsidP="001976C2">
      <w:pPr>
        <w:jc w:val="both"/>
      </w:pPr>
      <w:r w:rsidRPr="001976C2">
        <w:rPr>
          <w:b/>
        </w:rPr>
        <w:t>образовательные:</w:t>
      </w:r>
      <w:r w:rsidRPr="001976C2">
        <w:t xml:space="preserve"> раскрыть материал о пищеварении в кишечнике, роли поджелудочной железы, печени, кишечных желез в пищеварении, о всасывании питательных веществ в пищеварительном канале; познакомить школьников с этапами пищеварения в тонком кишечнике; </w:t>
      </w:r>
    </w:p>
    <w:p w:rsidR="00F04753" w:rsidRPr="001976C2" w:rsidRDefault="00F04753" w:rsidP="001976C2">
      <w:pPr>
        <w:jc w:val="both"/>
      </w:pPr>
      <w:r w:rsidRPr="001976C2">
        <w:rPr>
          <w:b/>
        </w:rPr>
        <w:t>развивающие:</w:t>
      </w:r>
      <w:r w:rsidRPr="001976C2">
        <w:t xml:space="preserve"> сформировать умение выделять главное, сравнивать, делать самостоятельные выводы, умение  анализировать, самостоятельно  выполнять  задания; развивать логическое мышление на основе выполнения заданий, продолжить формирование умения работать с учебником.</w:t>
      </w:r>
    </w:p>
    <w:p w:rsidR="00F04753" w:rsidRPr="001976C2" w:rsidRDefault="00F04753" w:rsidP="001976C2">
      <w:pPr>
        <w:jc w:val="both"/>
      </w:pPr>
      <w:proofErr w:type="gramStart"/>
      <w:r w:rsidRPr="001976C2">
        <w:rPr>
          <w:b/>
        </w:rPr>
        <w:t>воспитательные:</w:t>
      </w:r>
      <w:r w:rsidRPr="001976C2">
        <w:t xml:space="preserve"> формирование  ценностного  отношения  учащихся  к  организму  человека  и  здоровью.</w:t>
      </w:r>
      <w:proofErr w:type="gramEnd"/>
    </w:p>
    <w:p w:rsidR="00F04753" w:rsidRPr="001976C2" w:rsidRDefault="00F04753" w:rsidP="001976C2">
      <w:pPr>
        <w:jc w:val="both"/>
      </w:pPr>
    </w:p>
    <w:p w:rsidR="00F04753" w:rsidRPr="001976C2" w:rsidRDefault="00F04753" w:rsidP="001976C2">
      <w:pPr>
        <w:jc w:val="both"/>
        <w:rPr>
          <w:b/>
          <w:u w:val="single"/>
        </w:rPr>
      </w:pPr>
      <w:r w:rsidRPr="001976C2">
        <w:rPr>
          <w:b/>
          <w:u w:val="single"/>
        </w:rPr>
        <w:t>Универсальные учебные действия:</w:t>
      </w:r>
    </w:p>
    <w:p w:rsidR="00F04753" w:rsidRPr="001976C2" w:rsidRDefault="00F04753" w:rsidP="001976C2">
      <w:pPr>
        <w:jc w:val="both"/>
      </w:pPr>
      <w:r w:rsidRPr="001976C2">
        <w:rPr>
          <w:b/>
        </w:rPr>
        <w:t>Регулятивные:</w:t>
      </w:r>
      <w:r w:rsidRPr="001976C2">
        <w:t xml:space="preserve"> </w:t>
      </w:r>
      <w:r w:rsidRPr="001976C2">
        <w:rPr>
          <w:color w:val="000000"/>
          <w:shd w:val="clear" w:color="auto" w:fill="FFFFFF"/>
        </w:rPr>
        <w:t>постановка учебной задачи на основе соотнесения того, что уже известно и усвоено учащимся, и того, что еще неизвестно</w:t>
      </w:r>
    </w:p>
    <w:p w:rsidR="00F04753" w:rsidRPr="001976C2" w:rsidRDefault="00F04753" w:rsidP="001976C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1976C2">
        <w:rPr>
          <w:b/>
        </w:rPr>
        <w:t>Познавательные:</w:t>
      </w:r>
      <w:r w:rsidRPr="001976C2">
        <w:rPr>
          <w:color w:val="000000"/>
        </w:rPr>
        <w:t xml:space="preserve"> самостоятельное выделение и формулирование познавательной цели; поиск и выделение необходимой информации; применение методов информационного поиска, в том числе с помощью компьютерных средств; структурирование знаний;</w:t>
      </w:r>
      <w:r w:rsidRPr="001976C2">
        <w:rPr>
          <w:rStyle w:val="apple-converted-space"/>
          <w:color w:val="000000"/>
        </w:rPr>
        <w:t> </w:t>
      </w:r>
      <w:r w:rsidRPr="001976C2">
        <w:rPr>
          <w:color w:val="000000"/>
        </w:rPr>
        <w:t>осознанное и произвольное построение речевого высказывания в устной форме;</w:t>
      </w:r>
    </w:p>
    <w:p w:rsidR="00F04753" w:rsidRPr="001976C2" w:rsidRDefault="00F04753" w:rsidP="001976C2">
      <w:pPr>
        <w:jc w:val="both"/>
        <w:rPr>
          <w:color w:val="000000"/>
          <w:shd w:val="clear" w:color="auto" w:fill="FFFFFF"/>
        </w:rPr>
      </w:pPr>
      <w:r w:rsidRPr="001976C2">
        <w:rPr>
          <w:b/>
        </w:rPr>
        <w:t>Коммуникативные:</w:t>
      </w:r>
      <w:r w:rsidRPr="001976C2">
        <w:t xml:space="preserve"> </w:t>
      </w:r>
      <w:r w:rsidRPr="001976C2">
        <w:rPr>
          <w:color w:val="000000"/>
          <w:shd w:val="clear" w:color="auto" w:fill="FFFFFF"/>
        </w:rPr>
        <w:t>инициативное сотрудничество в поиске и сборе информации; контроль, коррекция, оценка действий партнера.</w:t>
      </w:r>
    </w:p>
    <w:p w:rsidR="00F04753" w:rsidRPr="001976C2" w:rsidRDefault="00F04753" w:rsidP="001976C2">
      <w:pPr>
        <w:jc w:val="both"/>
      </w:pPr>
    </w:p>
    <w:p w:rsidR="00F04753" w:rsidRPr="001976C2" w:rsidRDefault="00F04753" w:rsidP="001976C2">
      <w:pPr>
        <w:jc w:val="both"/>
      </w:pPr>
      <w:proofErr w:type="gramStart"/>
      <w:r w:rsidRPr="001976C2">
        <w:rPr>
          <w:b/>
          <w:u w:val="single"/>
        </w:rPr>
        <w:t>Новые знания:</w:t>
      </w:r>
      <w:r w:rsidRPr="001976C2">
        <w:t xml:space="preserve"> двенадцатиперстная кишка, желчь, тонкая кишка, толстая кишка, слепая кишка, печень, аппендикс, всасывание, ворсинки.</w:t>
      </w:r>
      <w:proofErr w:type="gramEnd"/>
    </w:p>
    <w:p w:rsidR="00F04753" w:rsidRPr="001976C2" w:rsidRDefault="00F04753" w:rsidP="001976C2">
      <w:pPr>
        <w:jc w:val="both"/>
      </w:pPr>
      <w:r w:rsidRPr="001976C2">
        <w:rPr>
          <w:b/>
          <w:u w:val="single"/>
        </w:rPr>
        <w:t>Опорные знания:</w:t>
      </w:r>
      <w:r w:rsidRPr="001976C2">
        <w:t xml:space="preserve"> желудок, ферменты, белки, жиры, углеводы, минеральные соли. </w:t>
      </w:r>
    </w:p>
    <w:p w:rsidR="00F04753" w:rsidRPr="001976C2" w:rsidRDefault="00F04753" w:rsidP="001976C2">
      <w:pPr>
        <w:shd w:val="clear" w:color="auto" w:fill="FFFFFF"/>
        <w:jc w:val="both"/>
      </w:pPr>
      <w:r w:rsidRPr="001976C2">
        <w:rPr>
          <w:b/>
          <w:bCs/>
          <w:u w:val="single"/>
        </w:rPr>
        <w:t>Формы организации учебной деятельности</w:t>
      </w:r>
      <w:r w:rsidRPr="001976C2">
        <w:rPr>
          <w:u w:val="single"/>
        </w:rPr>
        <w:t>:</w:t>
      </w:r>
      <w:r w:rsidRPr="001976C2">
        <w:t> работа по маршрутным картам, фронтальный опрос, беседа,  демонстрация,  работа в парах, дифференцированное домашнее задание, рефлексия.</w:t>
      </w:r>
    </w:p>
    <w:p w:rsidR="00F04753" w:rsidRPr="001976C2" w:rsidRDefault="00F04753" w:rsidP="001976C2">
      <w:pPr>
        <w:shd w:val="clear" w:color="auto" w:fill="FFFFFF"/>
        <w:jc w:val="both"/>
      </w:pPr>
      <w:r w:rsidRPr="001976C2">
        <w:rPr>
          <w:b/>
          <w:bCs/>
          <w:u w:val="single"/>
        </w:rPr>
        <w:t>Приемы деятельности учителя</w:t>
      </w:r>
      <w:r w:rsidRPr="001976C2">
        <w:rPr>
          <w:u w:val="single"/>
        </w:rPr>
        <w:t>:</w:t>
      </w:r>
      <w:r w:rsidRPr="001976C2">
        <w:t xml:space="preserve"> эвристическая беседа, обобщение высказываний учеников.</w:t>
      </w:r>
    </w:p>
    <w:p w:rsidR="00F04753" w:rsidRPr="001976C2" w:rsidRDefault="00F04753" w:rsidP="001976C2">
      <w:pPr>
        <w:shd w:val="clear" w:color="auto" w:fill="FFFFFF"/>
        <w:jc w:val="both"/>
      </w:pPr>
      <w:r w:rsidRPr="001976C2">
        <w:rPr>
          <w:b/>
          <w:bCs/>
          <w:u w:val="single"/>
        </w:rPr>
        <w:t>Принципы, соблюдаемые в деятельности учащихся и учителя</w:t>
      </w:r>
      <w:r w:rsidRPr="001976C2">
        <w:rPr>
          <w:u w:val="single"/>
        </w:rPr>
        <w:t>:</w:t>
      </w:r>
      <w:r w:rsidRPr="001976C2">
        <w:t xml:space="preserve"> сотрудничество, соучастие.</w:t>
      </w:r>
    </w:p>
    <w:p w:rsidR="00F04753" w:rsidRPr="001976C2" w:rsidRDefault="00F04753" w:rsidP="001976C2">
      <w:pPr>
        <w:shd w:val="clear" w:color="auto" w:fill="FFFFFF"/>
        <w:jc w:val="both"/>
        <w:rPr>
          <w:b/>
          <w:bCs/>
        </w:rPr>
      </w:pPr>
    </w:p>
    <w:p w:rsidR="00F04753" w:rsidRPr="001976C2" w:rsidRDefault="00F04753" w:rsidP="001976C2">
      <w:pPr>
        <w:shd w:val="clear" w:color="auto" w:fill="FFFFFF"/>
        <w:jc w:val="both"/>
        <w:rPr>
          <w:u w:val="single"/>
        </w:rPr>
      </w:pPr>
      <w:r w:rsidRPr="001976C2">
        <w:rPr>
          <w:b/>
          <w:bCs/>
          <w:u w:val="single"/>
        </w:rPr>
        <w:t>Методы обучения:</w:t>
      </w:r>
    </w:p>
    <w:p w:rsidR="00F04753" w:rsidRPr="001976C2" w:rsidRDefault="00F04753" w:rsidP="001976C2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proofErr w:type="spellStart"/>
      <w:r w:rsidRPr="001976C2">
        <w:t>Перцептивный</w:t>
      </w:r>
      <w:proofErr w:type="spellEnd"/>
      <w:r w:rsidRPr="001976C2">
        <w:t xml:space="preserve"> аспект (передачи знаний): словесные, наглядные, проблемно-поисковые.</w:t>
      </w:r>
    </w:p>
    <w:p w:rsidR="00F04753" w:rsidRPr="001976C2" w:rsidRDefault="00F04753" w:rsidP="001976C2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r w:rsidRPr="001976C2">
        <w:t>Логический аспект: обобщение, классификация, систематизация.</w:t>
      </w:r>
    </w:p>
    <w:p w:rsidR="00F04753" w:rsidRPr="001976C2" w:rsidRDefault="00F04753" w:rsidP="001976C2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r w:rsidRPr="001976C2">
        <w:t>Управленческий аспект: работа под управлением учителя, самостоятельная работа.</w:t>
      </w:r>
    </w:p>
    <w:p w:rsidR="00F04753" w:rsidRPr="001976C2" w:rsidRDefault="00F04753" w:rsidP="001976C2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r w:rsidRPr="001976C2">
        <w:t>Мотивационный аспект: занимательность, беседа.</w:t>
      </w:r>
    </w:p>
    <w:p w:rsidR="00F04753" w:rsidRPr="001976C2" w:rsidRDefault="00F04753" w:rsidP="001976C2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r w:rsidRPr="001976C2">
        <w:t>Аспект контроля: фронтальный, групповой, итоговый.</w:t>
      </w:r>
    </w:p>
    <w:p w:rsidR="00F04753" w:rsidRPr="001976C2" w:rsidRDefault="00F04753" w:rsidP="001976C2">
      <w:pPr>
        <w:jc w:val="both"/>
      </w:pPr>
      <w:r w:rsidRPr="001976C2">
        <w:rPr>
          <w:b/>
        </w:rPr>
        <w:t>Оборудование:</w:t>
      </w:r>
      <w:r w:rsidRPr="001976C2">
        <w:t xml:space="preserve"> презентация и иллюстрации </w:t>
      </w:r>
      <w:r w:rsidRPr="001976C2">
        <w:rPr>
          <w:color w:val="000000"/>
        </w:rPr>
        <w:t xml:space="preserve">из книги «Тайны анатомии» К. </w:t>
      </w:r>
      <w:proofErr w:type="spellStart"/>
      <w:r w:rsidRPr="001976C2">
        <w:rPr>
          <w:color w:val="000000"/>
        </w:rPr>
        <w:t>Доннер</w:t>
      </w:r>
      <w:proofErr w:type="spellEnd"/>
      <w:r w:rsidRPr="001976C2">
        <w:rPr>
          <w:color w:val="000000"/>
        </w:rPr>
        <w:t>, торс человека, рельефная таблица, маршрутные карты.</w:t>
      </w:r>
    </w:p>
    <w:p w:rsidR="00F04753" w:rsidRPr="001976C2" w:rsidRDefault="00F04753" w:rsidP="001976C2">
      <w:pPr>
        <w:jc w:val="both"/>
      </w:pPr>
    </w:p>
    <w:p w:rsidR="00F04753" w:rsidRPr="001976C2" w:rsidRDefault="00F04753" w:rsidP="001976C2">
      <w:pPr>
        <w:jc w:val="both"/>
        <w:rPr>
          <w:b/>
        </w:rPr>
      </w:pPr>
    </w:p>
    <w:p w:rsidR="00F04753" w:rsidRDefault="00F04753" w:rsidP="00B212A9">
      <w:pPr>
        <w:jc w:val="center"/>
        <w:rPr>
          <w:b/>
          <w:sz w:val="28"/>
          <w:szCs w:val="28"/>
        </w:rPr>
      </w:pPr>
    </w:p>
    <w:p w:rsidR="00F04753" w:rsidRPr="00EE13E7" w:rsidRDefault="00F04753" w:rsidP="00440AF0">
      <w:pPr>
        <w:jc w:val="center"/>
        <w:rPr>
          <w:b/>
          <w:sz w:val="28"/>
          <w:szCs w:val="28"/>
        </w:rPr>
      </w:pPr>
      <w:r w:rsidRPr="00EE13E7">
        <w:rPr>
          <w:b/>
          <w:sz w:val="28"/>
          <w:szCs w:val="28"/>
        </w:rPr>
        <w:lastRenderedPageBreak/>
        <w:t>Ход урока:</w:t>
      </w:r>
    </w:p>
    <w:p w:rsidR="00F04753" w:rsidRPr="00EE13E7" w:rsidRDefault="00F04753" w:rsidP="00B212A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8"/>
        <w:gridCol w:w="2649"/>
        <w:gridCol w:w="1003"/>
      </w:tblGrid>
      <w:tr w:rsidR="00F04753" w:rsidRPr="00440AF0" w:rsidTr="00D901A0">
        <w:tc>
          <w:tcPr>
            <w:tcW w:w="6408" w:type="dxa"/>
          </w:tcPr>
          <w:p w:rsidR="00F04753" w:rsidRPr="00440AF0" w:rsidRDefault="00F04753" w:rsidP="0017396C">
            <w:r w:rsidRPr="00440AF0">
              <w:t>Деятельность учителя</w:t>
            </w:r>
          </w:p>
        </w:tc>
        <w:tc>
          <w:tcPr>
            <w:tcW w:w="2649" w:type="dxa"/>
          </w:tcPr>
          <w:p w:rsidR="00F04753" w:rsidRPr="00440AF0" w:rsidRDefault="00F04753" w:rsidP="0017396C">
            <w:r w:rsidRPr="00440AF0">
              <w:t>Деятельность учащихся</w:t>
            </w:r>
          </w:p>
        </w:tc>
        <w:tc>
          <w:tcPr>
            <w:tcW w:w="1003" w:type="dxa"/>
          </w:tcPr>
          <w:p w:rsidR="00F04753" w:rsidRPr="00440AF0" w:rsidRDefault="00F04753" w:rsidP="0017396C">
            <w:r w:rsidRPr="00440AF0">
              <w:t>Время</w:t>
            </w:r>
          </w:p>
        </w:tc>
      </w:tr>
      <w:tr w:rsidR="00F04753" w:rsidRPr="00440AF0" w:rsidTr="00836EF1">
        <w:tc>
          <w:tcPr>
            <w:tcW w:w="9057" w:type="dxa"/>
            <w:gridSpan w:val="2"/>
          </w:tcPr>
          <w:p w:rsidR="00F04753" w:rsidRPr="00440AF0" w:rsidRDefault="00F04753" w:rsidP="0017396C">
            <w:pPr>
              <w:jc w:val="center"/>
              <w:rPr>
                <w:b/>
              </w:rPr>
            </w:pPr>
            <w:r w:rsidRPr="00440AF0">
              <w:rPr>
                <w:b/>
                <w:lang w:val="en-US"/>
              </w:rPr>
              <w:t>I</w:t>
            </w:r>
            <w:r w:rsidRPr="00440AF0">
              <w:rPr>
                <w:b/>
              </w:rPr>
              <w:t>.Организационный момент</w:t>
            </w:r>
          </w:p>
        </w:tc>
        <w:tc>
          <w:tcPr>
            <w:tcW w:w="1003" w:type="dxa"/>
          </w:tcPr>
          <w:p w:rsidR="00F04753" w:rsidRPr="00440AF0" w:rsidRDefault="00F04753" w:rsidP="0017396C">
            <w:r w:rsidRPr="00440AF0">
              <w:t>1 мин.</w:t>
            </w:r>
          </w:p>
        </w:tc>
      </w:tr>
      <w:tr w:rsidR="00F04753" w:rsidRPr="00440AF0" w:rsidTr="00D901A0">
        <w:tc>
          <w:tcPr>
            <w:tcW w:w="6408" w:type="dxa"/>
          </w:tcPr>
          <w:p w:rsidR="00F04753" w:rsidRPr="00440AF0" w:rsidRDefault="00F04753" w:rsidP="00B212A9">
            <w:pPr>
              <w:pStyle w:val="a3"/>
              <w:ind w:left="0" w:right="-5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AF0">
              <w:rPr>
                <w:rFonts w:ascii="Times New Roman" w:hAnsi="Times New Roman"/>
                <w:sz w:val="24"/>
                <w:szCs w:val="24"/>
              </w:rPr>
              <w:t>Учитель проверяет готовность к уроку, психологически настраивает на работу.</w:t>
            </w:r>
          </w:p>
          <w:p w:rsidR="00F04753" w:rsidRPr="00440AF0" w:rsidRDefault="00F04753" w:rsidP="00B212A9">
            <w:pPr>
              <w:ind w:firstLine="142"/>
              <w:jc w:val="both"/>
              <w:rPr>
                <w:b/>
              </w:rPr>
            </w:pPr>
            <w:r w:rsidRPr="00440AF0">
              <w:t xml:space="preserve">   Здравствуйте</w:t>
            </w:r>
            <w:r>
              <w:t xml:space="preserve"> ребята</w:t>
            </w:r>
            <w:r w:rsidRPr="00440AF0">
              <w:t xml:space="preserve">, </w:t>
            </w:r>
            <w:r>
              <w:t xml:space="preserve">я Татьяна Владимировна </w:t>
            </w:r>
            <w:proofErr w:type="spellStart"/>
            <w:r>
              <w:t>Стрельникова</w:t>
            </w:r>
            <w:proofErr w:type="spellEnd"/>
            <w:r>
              <w:t>. Учитель биологии школы №12, станицы Михайловской. Мне представилась возможность провести урок в вашем классе. Результат урока будет зависеть как от меня, так и от того как вы будите работать на уроке. Я надеюсь на вашу помощь и активность.</w:t>
            </w:r>
          </w:p>
          <w:p w:rsidR="00F04753" w:rsidRPr="00440AF0" w:rsidRDefault="00F04753" w:rsidP="0017396C"/>
        </w:tc>
        <w:tc>
          <w:tcPr>
            <w:tcW w:w="2649" w:type="dxa"/>
          </w:tcPr>
          <w:p w:rsidR="00F04753" w:rsidRPr="00440AF0" w:rsidRDefault="00F04753" w:rsidP="0017396C">
            <w:r w:rsidRPr="00440AF0">
              <w:t>- Здравствуйте!</w:t>
            </w:r>
          </w:p>
          <w:p w:rsidR="00F04753" w:rsidRPr="00440AF0" w:rsidRDefault="00F04753" w:rsidP="00B212A9"/>
        </w:tc>
        <w:tc>
          <w:tcPr>
            <w:tcW w:w="1003" w:type="dxa"/>
          </w:tcPr>
          <w:p w:rsidR="00F04753" w:rsidRPr="00440AF0" w:rsidRDefault="00F04753" w:rsidP="0017396C"/>
        </w:tc>
      </w:tr>
      <w:tr w:rsidR="00F04753" w:rsidRPr="00440AF0" w:rsidTr="00836EF1">
        <w:tc>
          <w:tcPr>
            <w:tcW w:w="9057" w:type="dxa"/>
            <w:gridSpan w:val="2"/>
          </w:tcPr>
          <w:p w:rsidR="00F04753" w:rsidRPr="00440AF0" w:rsidRDefault="00F04753" w:rsidP="0017396C">
            <w:pPr>
              <w:jc w:val="center"/>
              <w:rPr>
                <w:b/>
              </w:rPr>
            </w:pPr>
            <w:r w:rsidRPr="00440AF0">
              <w:rPr>
                <w:b/>
                <w:lang w:val="en-US"/>
              </w:rPr>
              <w:t>II</w:t>
            </w:r>
            <w:proofErr w:type="gramStart"/>
            <w:r w:rsidRPr="00440AF0">
              <w:rPr>
                <w:b/>
              </w:rPr>
              <w:t>.  Постановка</w:t>
            </w:r>
            <w:proofErr w:type="gramEnd"/>
            <w:r w:rsidRPr="00440AF0">
              <w:rPr>
                <w:b/>
              </w:rPr>
              <w:t xml:space="preserve"> цели и задач урока. Мотивация учебной деятельности учащихся.</w:t>
            </w:r>
          </w:p>
        </w:tc>
        <w:tc>
          <w:tcPr>
            <w:tcW w:w="1003" w:type="dxa"/>
          </w:tcPr>
          <w:p w:rsidR="00F04753" w:rsidRPr="00440AF0" w:rsidRDefault="00F04753" w:rsidP="0017396C">
            <w:r w:rsidRPr="00440AF0">
              <w:t>2 мин.</w:t>
            </w:r>
          </w:p>
        </w:tc>
      </w:tr>
      <w:tr w:rsidR="00F04753" w:rsidRPr="00440AF0" w:rsidTr="00D901A0">
        <w:tc>
          <w:tcPr>
            <w:tcW w:w="6408" w:type="dxa"/>
          </w:tcPr>
          <w:p w:rsidR="00F04753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Этот урок я хочу начать с таких слов.</w:t>
            </w:r>
          </w:p>
          <w:p w:rsidR="00F04753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Земляне в дружбе жить должны.</w:t>
            </w:r>
          </w:p>
          <w:p w:rsidR="00F04753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Ведь в главном схожи все народы.</w:t>
            </w:r>
          </w:p>
          <w:p w:rsidR="00F04753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Всем одинаково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нужны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04753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Белки, жиры и углеводы.</w:t>
            </w:r>
          </w:p>
          <w:p w:rsidR="00F04753" w:rsidRPr="00F94098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4098">
              <w:rPr>
                <w:rFonts w:ascii="Times New Roman" w:hAnsi="Times New Roman"/>
                <w:b/>
                <w:i/>
                <w:sz w:val="24"/>
                <w:szCs w:val="24"/>
              </w:rPr>
              <w:t>- Ребята как вы понимаете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F940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что такое белки, жиры и углеводы?</w:t>
            </w:r>
          </w:p>
          <w:p w:rsidR="00F04753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4098">
              <w:rPr>
                <w:rFonts w:ascii="Times New Roman" w:hAnsi="Times New Roman"/>
                <w:b/>
                <w:i/>
                <w:sz w:val="24"/>
                <w:szCs w:val="24"/>
              </w:rPr>
              <w:t>- Как они попадают к нам в организм?</w:t>
            </w:r>
          </w:p>
          <w:p w:rsidR="00F04753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 А что происходит с нашей пищей в организме?</w:t>
            </w:r>
          </w:p>
          <w:p w:rsidR="00F04753" w:rsidRPr="00F94098" w:rsidRDefault="00F04753" w:rsidP="00F94098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 Какая система выполняет эту функцию?</w:t>
            </w:r>
          </w:p>
          <w:p w:rsidR="00F04753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4098">
              <w:rPr>
                <w:rFonts w:ascii="Times New Roman" w:hAnsi="Times New Roman"/>
                <w:b/>
                <w:i/>
                <w:sz w:val="24"/>
                <w:szCs w:val="24"/>
              </w:rPr>
              <w:t>-  Какие отделы пищеварительной системы, вам уже знакомы?</w:t>
            </w:r>
          </w:p>
          <w:p w:rsidR="00F04753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  Ребята угадайте, о каком отделе пищеварительной системы мы будем сегодня говорить? А чтобы это узнать разгадайте загадку?</w:t>
            </w:r>
          </w:p>
          <w:p w:rsidR="00F04753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Загадка</w:t>
            </w:r>
          </w:p>
          <w:p w:rsidR="00F04753" w:rsidRPr="00350CAA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50CAA">
              <w:rPr>
                <w:rFonts w:ascii="Times New Roman" w:hAnsi="Times New Roman"/>
                <w:i/>
                <w:sz w:val="24"/>
                <w:szCs w:val="24"/>
              </w:rPr>
              <w:t xml:space="preserve">По длинной извилистой трубке двигается еда, </w:t>
            </w:r>
          </w:p>
          <w:p w:rsidR="00F04753" w:rsidRPr="00350CAA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50CAA">
              <w:rPr>
                <w:rFonts w:ascii="Times New Roman" w:hAnsi="Times New Roman"/>
                <w:i/>
                <w:sz w:val="24"/>
                <w:szCs w:val="24"/>
              </w:rPr>
              <w:t>Но после того как переварится, удаляется из организма она.</w:t>
            </w:r>
          </w:p>
          <w:p w:rsidR="00F04753" w:rsidRPr="00440AF0" w:rsidRDefault="00F04753" w:rsidP="00B60001">
            <w:r w:rsidRPr="00440AF0">
              <w:t xml:space="preserve"> - Правильно, далее пищевой комок попадает в самый длинный отдел пищеварительной системы – кишечник. </w:t>
            </w:r>
          </w:p>
          <w:p w:rsidR="00F04753" w:rsidRPr="00440AF0" w:rsidRDefault="00F04753" w:rsidP="00B60001"/>
          <w:p w:rsidR="00F04753" w:rsidRPr="00440AF0" w:rsidRDefault="00F04753" w:rsidP="00B60001">
            <w:r w:rsidRPr="00440AF0">
              <w:t xml:space="preserve">- </w:t>
            </w:r>
            <w:proofErr w:type="gramStart"/>
            <w:r w:rsidRPr="00440AF0">
              <w:t>Поэтому</w:t>
            </w:r>
            <w:proofErr w:type="gramEnd"/>
            <w:r w:rsidRPr="00440AF0">
              <w:t xml:space="preserve"> какую тему  сегодня будем изучать?</w:t>
            </w:r>
          </w:p>
          <w:p w:rsidR="00F04753" w:rsidRPr="00440AF0" w:rsidRDefault="00F04753" w:rsidP="00B60001">
            <w:r w:rsidRPr="00440AF0">
              <w:t xml:space="preserve">  Как происходит пищеварение в кишечнике.</w:t>
            </w:r>
          </w:p>
          <w:p w:rsidR="00F04753" w:rsidRPr="00440AF0" w:rsidRDefault="00F04753" w:rsidP="00B60001"/>
          <w:p w:rsidR="00F04753" w:rsidRPr="00440AF0" w:rsidRDefault="00F04753" w:rsidP="00B60001">
            <w:r w:rsidRPr="00440AF0">
              <w:t xml:space="preserve">На маршрутном листе, записали число, классную работу и тему урока. </w:t>
            </w:r>
          </w:p>
          <w:p w:rsidR="00F04753" w:rsidRPr="00440AF0" w:rsidRDefault="00F04753" w:rsidP="00B212A9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4753" w:rsidRPr="00440AF0" w:rsidRDefault="00F04753" w:rsidP="00B60001">
            <w:pPr>
              <w:rPr>
                <w:i/>
              </w:rPr>
            </w:pPr>
            <w:r w:rsidRPr="00440AF0">
              <w:rPr>
                <w:i/>
              </w:rPr>
              <w:t xml:space="preserve"> - Как вы считаете, какие цели мы можем сегодня перед собой поставить?</w:t>
            </w:r>
          </w:p>
          <w:p w:rsidR="00F04753" w:rsidRPr="00440AF0" w:rsidRDefault="00F04753" w:rsidP="00B60001"/>
          <w:p w:rsidR="00F04753" w:rsidRPr="00440AF0" w:rsidRDefault="00F04753" w:rsidP="00B60001">
            <w:pPr>
              <w:rPr>
                <w:i/>
              </w:rPr>
            </w:pPr>
          </w:p>
          <w:p w:rsidR="00F04753" w:rsidRPr="00440AF0" w:rsidRDefault="00F04753" w:rsidP="00B60001"/>
          <w:p w:rsidR="00F04753" w:rsidRPr="00440AF0" w:rsidRDefault="00F04753" w:rsidP="00B60001">
            <w:r w:rsidRPr="00440AF0">
              <w:rPr>
                <w:b/>
              </w:rPr>
              <w:lastRenderedPageBreak/>
              <w:t>Цель урока:</w:t>
            </w:r>
            <w:r w:rsidRPr="00440AF0">
              <w:t xml:space="preserve"> изучить процессы, происходящие в кишечнике, понять, что такое всасывание и как оно происходит.</w:t>
            </w:r>
          </w:p>
          <w:p w:rsidR="00F04753" w:rsidRPr="00440AF0" w:rsidRDefault="00F04753" w:rsidP="005642A7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достижения поставленных целей мы совершим необычное путешествие со сказочными героями Максом и Молли. </w:t>
            </w:r>
            <w:r w:rsidRPr="00440AF0">
              <w:rPr>
                <w:rFonts w:ascii="Times New Roman" w:hAnsi="Times New Roman"/>
                <w:sz w:val="24"/>
                <w:szCs w:val="24"/>
              </w:rPr>
              <w:t>Макс и Мол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ли, герои книги "Тайны анатомии», </w:t>
            </w:r>
            <w:r w:rsidRPr="00440AF0">
              <w:rPr>
                <w:rFonts w:ascii="Times New Roman" w:hAnsi="Times New Roman"/>
                <w:sz w:val="24"/>
                <w:szCs w:val="24"/>
              </w:rPr>
              <w:t xml:space="preserve"> английской писательницы  </w:t>
            </w:r>
            <w:proofErr w:type="spellStart"/>
            <w:r w:rsidRPr="00440AF0">
              <w:rPr>
                <w:rFonts w:ascii="Times New Roman" w:hAnsi="Times New Roman"/>
                <w:sz w:val="24"/>
                <w:szCs w:val="24"/>
              </w:rPr>
              <w:t>Кэрол</w:t>
            </w:r>
            <w:proofErr w:type="spellEnd"/>
            <w:r w:rsidRPr="00440A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40AF0">
              <w:rPr>
                <w:rFonts w:ascii="Times New Roman" w:hAnsi="Times New Roman"/>
                <w:sz w:val="24"/>
                <w:szCs w:val="24"/>
              </w:rPr>
              <w:t>Доннер</w:t>
            </w:r>
            <w:proofErr w:type="spellEnd"/>
            <w:r w:rsidRPr="00440AF0">
              <w:rPr>
                <w:rFonts w:ascii="Times New Roman" w:hAnsi="Times New Roman"/>
                <w:sz w:val="24"/>
                <w:szCs w:val="24"/>
              </w:rPr>
              <w:t>.  Во время грозы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40AF0">
              <w:rPr>
                <w:rFonts w:ascii="Times New Roman" w:hAnsi="Times New Roman"/>
                <w:sz w:val="24"/>
                <w:szCs w:val="24"/>
              </w:rPr>
              <w:t xml:space="preserve">  дети забрались  на бабушкин чердак и среди старых вещей нашли удивительную лупу и книгу по анатомии и начали ее изучать. Но вдруг раздался раскат грома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Макс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440AF0">
              <w:rPr>
                <w:rFonts w:ascii="Times New Roman" w:hAnsi="Times New Roman"/>
                <w:sz w:val="24"/>
                <w:szCs w:val="24"/>
              </w:rPr>
              <w:t xml:space="preserve">уменьшились в размерах и </w:t>
            </w:r>
            <w:r>
              <w:rPr>
                <w:rFonts w:ascii="Times New Roman" w:hAnsi="Times New Roman"/>
                <w:sz w:val="24"/>
                <w:szCs w:val="24"/>
              </w:rPr>
              <w:t>попали в очень странное место и были вынуждены путешествовать  внутри по человеческому телу, пытаясь вернуться домой.</w:t>
            </w:r>
          </w:p>
          <w:p w:rsidR="00F04753" w:rsidRPr="005642A7" w:rsidRDefault="00F04753" w:rsidP="00B60001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642A7">
              <w:rPr>
                <w:rFonts w:ascii="Times New Roman" w:hAnsi="Times New Roman"/>
                <w:i/>
                <w:sz w:val="24"/>
                <w:szCs w:val="24"/>
              </w:rPr>
              <w:t>- Куда попали дети сказочного рассказа, что они увидели, и с чем столкнулись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5642A7">
              <w:rPr>
                <w:rFonts w:ascii="Times New Roman" w:hAnsi="Times New Roman"/>
                <w:i/>
                <w:sz w:val="24"/>
                <w:szCs w:val="24"/>
              </w:rPr>
              <w:t xml:space="preserve">  мы узнаем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5642A7">
              <w:rPr>
                <w:rFonts w:ascii="Times New Roman" w:hAnsi="Times New Roman"/>
                <w:i/>
                <w:sz w:val="24"/>
                <w:szCs w:val="24"/>
              </w:rPr>
              <w:t xml:space="preserve"> совершив с ними пут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5642A7">
              <w:rPr>
                <w:rFonts w:ascii="Times New Roman" w:hAnsi="Times New Roman"/>
                <w:i/>
                <w:sz w:val="24"/>
                <w:szCs w:val="24"/>
              </w:rPr>
              <w:t>шествие.</w:t>
            </w:r>
          </w:p>
          <w:p w:rsidR="00F04753" w:rsidRPr="005642A7" w:rsidRDefault="00F04753" w:rsidP="00B60001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04753" w:rsidRPr="00440AF0" w:rsidRDefault="00F04753" w:rsidP="00B6000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40AF0">
              <w:rPr>
                <w:rFonts w:ascii="Times New Roman" w:hAnsi="Times New Roman"/>
                <w:sz w:val="24"/>
                <w:szCs w:val="24"/>
              </w:rPr>
              <w:t>Отправляемся в путешествие.</w:t>
            </w:r>
          </w:p>
          <w:p w:rsidR="00F04753" w:rsidRPr="00440AF0" w:rsidRDefault="00F04753" w:rsidP="00B6000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04753" w:rsidRPr="00440AF0" w:rsidRDefault="00F04753" w:rsidP="00B6000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04753" w:rsidRPr="00440AF0" w:rsidRDefault="00F04753" w:rsidP="000C01EA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4753" w:rsidRPr="00440AF0" w:rsidRDefault="00F04753" w:rsidP="0017396C">
            <w:pPr>
              <w:rPr>
                <w:i/>
              </w:rPr>
            </w:pPr>
          </w:p>
          <w:p w:rsidR="00F04753" w:rsidRPr="00440AF0" w:rsidRDefault="00F04753" w:rsidP="00B60001"/>
        </w:tc>
        <w:tc>
          <w:tcPr>
            <w:tcW w:w="2649" w:type="dxa"/>
          </w:tcPr>
          <w:p w:rsidR="00F04753" w:rsidRDefault="00F04753" w:rsidP="0017396C"/>
          <w:p w:rsidR="00F04753" w:rsidRDefault="00F04753" w:rsidP="0017396C"/>
          <w:p w:rsidR="00F04753" w:rsidRDefault="00F04753" w:rsidP="0017396C"/>
          <w:p w:rsidR="00F04753" w:rsidRPr="00440AF0" w:rsidRDefault="00F04753" w:rsidP="0017396C">
            <w:r w:rsidRPr="00440AF0">
              <w:t>Ответы детей.</w:t>
            </w:r>
          </w:p>
          <w:p w:rsidR="00F04753" w:rsidRDefault="00F04753" w:rsidP="0017396C">
            <w:r>
              <w:t>- Органические вещества, необходимые для развития организма.</w:t>
            </w:r>
          </w:p>
          <w:p w:rsidR="00F04753" w:rsidRDefault="00F04753" w:rsidP="0017396C">
            <w:r>
              <w:t>- с пищей.</w:t>
            </w:r>
          </w:p>
          <w:p w:rsidR="00F04753" w:rsidRDefault="00F04753" w:rsidP="0017396C">
            <w:r>
              <w:t>- переваривается.</w:t>
            </w:r>
          </w:p>
          <w:p w:rsidR="00F04753" w:rsidRPr="00440AF0" w:rsidRDefault="00F04753" w:rsidP="0017396C">
            <w:r>
              <w:t>- пищеварительная.</w:t>
            </w:r>
          </w:p>
          <w:p w:rsidR="00F04753" w:rsidRPr="00440AF0" w:rsidRDefault="00F04753" w:rsidP="0017396C">
            <w:r>
              <w:t>- ротовая полость и пищеварение в желудке.</w:t>
            </w:r>
          </w:p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>
            <w:r>
              <w:t xml:space="preserve"> - кишечник.</w:t>
            </w:r>
          </w:p>
          <w:p w:rsidR="00F04753" w:rsidRPr="00440AF0" w:rsidRDefault="00F04753" w:rsidP="0017396C"/>
          <w:p w:rsidR="00F04753" w:rsidRPr="00440AF0" w:rsidRDefault="00F04753" w:rsidP="0017396C"/>
          <w:p w:rsidR="00F04753" w:rsidRDefault="00F04753" w:rsidP="0017396C"/>
          <w:p w:rsidR="00F04753" w:rsidRDefault="00F04753" w:rsidP="0017396C"/>
          <w:p w:rsidR="00F04753" w:rsidRDefault="00F04753" w:rsidP="0017396C"/>
          <w:p w:rsidR="00F04753" w:rsidRDefault="00F04753" w:rsidP="0017396C"/>
          <w:p w:rsidR="00F04753" w:rsidRDefault="00F04753" w:rsidP="0017396C"/>
          <w:p w:rsidR="00F04753" w:rsidRDefault="00F04753" w:rsidP="0017396C">
            <w:r>
              <w:t>Дети называют тему урока «Пищеварение в кишечнике»</w:t>
            </w:r>
          </w:p>
          <w:p w:rsidR="00F04753" w:rsidRDefault="00F04753" w:rsidP="0017396C"/>
          <w:p w:rsidR="00F04753" w:rsidRPr="00440AF0" w:rsidRDefault="00F04753" w:rsidP="0017396C">
            <w:r w:rsidRPr="00440AF0">
              <w:t>Записывают тему урока.</w:t>
            </w:r>
          </w:p>
          <w:p w:rsidR="00F04753" w:rsidRPr="00440AF0" w:rsidRDefault="00F04753" w:rsidP="0017396C"/>
          <w:p w:rsidR="00F04753" w:rsidRPr="00440AF0" w:rsidRDefault="00F04753" w:rsidP="0017396C">
            <w:r w:rsidRPr="00440AF0">
              <w:t xml:space="preserve">- </w:t>
            </w:r>
            <w:r>
              <w:t>изучить  строение кишечника и пищеварение в нем?</w:t>
            </w:r>
          </w:p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035E58"/>
          <w:p w:rsidR="00F04753" w:rsidRPr="00440AF0" w:rsidRDefault="00F04753" w:rsidP="00035E58"/>
          <w:p w:rsidR="00F04753" w:rsidRPr="00440AF0" w:rsidRDefault="00F04753" w:rsidP="00035E58"/>
          <w:p w:rsidR="00F04753" w:rsidRPr="00440AF0" w:rsidRDefault="00F04753" w:rsidP="00035E58">
            <w:pPr>
              <w:tabs>
                <w:tab w:val="left" w:pos="978"/>
              </w:tabs>
            </w:pPr>
          </w:p>
          <w:p w:rsidR="00F04753" w:rsidRPr="00440AF0" w:rsidRDefault="00F04753" w:rsidP="00035E58">
            <w:pPr>
              <w:tabs>
                <w:tab w:val="left" w:pos="978"/>
              </w:tabs>
            </w:pPr>
          </w:p>
          <w:p w:rsidR="00F04753" w:rsidRPr="00440AF0" w:rsidRDefault="00F04753" w:rsidP="00035E58">
            <w:pPr>
              <w:tabs>
                <w:tab w:val="left" w:pos="978"/>
              </w:tabs>
            </w:pPr>
          </w:p>
          <w:p w:rsidR="00F04753" w:rsidRPr="00440AF0" w:rsidRDefault="00F04753" w:rsidP="00035E58">
            <w:pPr>
              <w:tabs>
                <w:tab w:val="left" w:pos="978"/>
              </w:tabs>
            </w:pPr>
          </w:p>
          <w:p w:rsidR="00F04753" w:rsidRPr="00440AF0" w:rsidRDefault="00F04753" w:rsidP="00035E58">
            <w:pPr>
              <w:tabs>
                <w:tab w:val="left" w:pos="978"/>
              </w:tabs>
            </w:pPr>
          </w:p>
          <w:p w:rsidR="00F04753" w:rsidRPr="00440AF0" w:rsidRDefault="00F04753" w:rsidP="00035E58">
            <w:pPr>
              <w:tabs>
                <w:tab w:val="left" w:pos="978"/>
              </w:tabs>
            </w:pPr>
          </w:p>
          <w:p w:rsidR="00F04753" w:rsidRPr="00440AF0" w:rsidRDefault="00F04753" w:rsidP="00035E58">
            <w:pPr>
              <w:tabs>
                <w:tab w:val="left" w:pos="978"/>
              </w:tabs>
            </w:pPr>
          </w:p>
          <w:p w:rsidR="00F04753" w:rsidRDefault="00F04753" w:rsidP="00035E58">
            <w:pPr>
              <w:tabs>
                <w:tab w:val="left" w:pos="978"/>
              </w:tabs>
            </w:pPr>
          </w:p>
          <w:p w:rsidR="00F04753" w:rsidRDefault="00F04753" w:rsidP="00035E58">
            <w:pPr>
              <w:tabs>
                <w:tab w:val="left" w:pos="978"/>
              </w:tabs>
            </w:pPr>
          </w:p>
          <w:p w:rsidR="00F04753" w:rsidRPr="00440AF0" w:rsidRDefault="00F04753" w:rsidP="00035E58">
            <w:pPr>
              <w:tabs>
                <w:tab w:val="left" w:pos="978"/>
              </w:tabs>
            </w:pPr>
            <w:r w:rsidRPr="00440AF0">
              <w:t>- Да?</w:t>
            </w:r>
          </w:p>
        </w:tc>
        <w:tc>
          <w:tcPr>
            <w:tcW w:w="1003" w:type="dxa"/>
          </w:tcPr>
          <w:p w:rsidR="00F04753" w:rsidRPr="00440AF0" w:rsidRDefault="00F04753" w:rsidP="0017396C"/>
        </w:tc>
      </w:tr>
      <w:tr w:rsidR="00F04753" w:rsidRPr="00440AF0" w:rsidTr="00836EF1">
        <w:tc>
          <w:tcPr>
            <w:tcW w:w="9057" w:type="dxa"/>
            <w:gridSpan w:val="2"/>
          </w:tcPr>
          <w:p w:rsidR="00F04753" w:rsidRPr="00440AF0" w:rsidRDefault="00F04753" w:rsidP="0017396C">
            <w:pPr>
              <w:jc w:val="center"/>
              <w:rPr>
                <w:b/>
              </w:rPr>
            </w:pPr>
            <w:r w:rsidRPr="00440AF0">
              <w:rPr>
                <w:b/>
                <w:lang w:val="en-US"/>
              </w:rPr>
              <w:lastRenderedPageBreak/>
              <w:t>III</w:t>
            </w:r>
            <w:r w:rsidRPr="00440AF0">
              <w:rPr>
                <w:b/>
              </w:rPr>
              <w:t>. Актуализация знаний</w:t>
            </w:r>
          </w:p>
        </w:tc>
        <w:tc>
          <w:tcPr>
            <w:tcW w:w="1003" w:type="dxa"/>
          </w:tcPr>
          <w:p w:rsidR="00F04753" w:rsidRPr="00440AF0" w:rsidRDefault="00F04753" w:rsidP="0017396C">
            <w:r w:rsidRPr="00440AF0">
              <w:t>10 мин.</w:t>
            </w:r>
          </w:p>
        </w:tc>
      </w:tr>
      <w:tr w:rsidR="00F04753" w:rsidRPr="00440AF0" w:rsidTr="00F17BF3">
        <w:trPr>
          <w:trHeight w:val="81"/>
        </w:trPr>
        <w:tc>
          <w:tcPr>
            <w:tcW w:w="6408" w:type="dxa"/>
            <w:shd w:val="clear" w:color="auto" w:fill="FFFFFF"/>
          </w:tcPr>
          <w:p w:rsidR="00F04753" w:rsidRPr="00BB07B4" w:rsidRDefault="00F04753" w:rsidP="00836EF1">
            <w:pPr>
              <w:ind w:right="-1525"/>
            </w:pPr>
            <w:r w:rsidRPr="00440AF0">
              <w:rPr>
                <w:b/>
              </w:rPr>
              <w:t xml:space="preserve">Работа в парах.  </w:t>
            </w:r>
            <w:r w:rsidRPr="00BB07B4">
              <w:t xml:space="preserve">На партах каждого из вас имеется </w:t>
            </w:r>
            <w:proofErr w:type="spellStart"/>
            <w:r w:rsidRPr="00BB07B4">
              <w:t>мар</w:t>
            </w:r>
            <w:proofErr w:type="spellEnd"/>
            <w:r w:rsidRPr="00BB07B4">
              <w:t xml:space="preserve"> –</w:t>
            </w:r>
          </w:p>
          <w:p w:rsidR="00F04753" w:rsidRPr="00440AF0" w:rsidRDefault="00F04753" w:rsidP="00836EF1">
            <w:pPr>
              <w:ind w:right="-1525"/>
              <w:rPr>
                <w:b/>
              </w:rPr>
            </w:pPr>
            <w:proofErr w:type="spellStart"/>
            <w:r w:rsidRPr="00BB07B4">
              <w:t>шрутный</w:t>
            </w:r>
            <w:proofErr w:type="spellEnd"/>
            <w:r w:rsidRPr="00BB07B4">
              <w:t xml:space="preserve"> лист</w:t>
            </w:r>
            <w:r w:rsidR="00D2526A">
              <w:t>,</w:t>
            </w:r>
            <w:r w:rsidRPr="00BB07B4">
              <w:t xml:space="preserve"> на котором вы будите выполнять задания</w:t>
            </w:r>
            <w:r>
              <w:rPr>
                <w:b/>
              </w:rPr>
              <w:t>.</w:t>
            </w:r>
          </w:p>
          <w:p w:rsidR="00F04753" w:rsidRPr="00BB07B4" w:rsidRDefault="00F04753" w:rsidP="00836EF1">
            <w:pPr>
              <w:ind w:right="-1525"/>
            </w:pPr>
            <w:r w:rsidRPr="00440AF0">
              <w:rPr>
                <w:b/>
              </w:rPr>
              <w:t xml:space="preserve"> </w:t>
            </w:r>
          </w:p>
          <w:p w:rsidR="00F04753" w:rsidRPr="00BB07B4" w:rsidRDefault="00F04753" w:rsidP="00035E58">
            <w:pPr>
              <w:pStyle w:val="a3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AF0">
              <w:rPr>
                <w:b/>
              </w:rPr>
              <w:t>Задание №1</w:t>
            </w:r>
            <w:r w:rsidRPr="00440AF0">
              <w:t xml:space="preserve">. </w:t>
            </w:r>
            <w:r w:rsidRPr="00BB07B4">
              <w:rPr>
                <w:rFonts w:ascii="Times New Roman" w:hAnsi="Times New Roman"/>
                <w:sz w:val="24"/>
                <w:szCs w:val="24"/>
              </w:rPr>
              <w:t>Давайте выполним задания вместе. Вы внимательно слушаете и следите за текстом.  Чтобы потом смогли ответить на ряд вопросов.</w:t>
            </w:r>
          </w:p>
          <w:p w:rsidR="00F04753" w:rsidRPr="00440AF0" w:rsidRDefault="00F04753" w:rsidP="00035E58">
            <w:pPr>
              <w:pStyle w:val="a3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Выбрать из предложенного текста слова, под которыми подразумевается биологический термин, связанный с процессом пищеварения.</w:t>
            </w:r>
          </w:p>
          <w:p w:rsidR="00F04753" w:rsidRPr="00440AF0" w:rsidRDefault="00F04753" w:rsidP="00D901A0">
            <w:pPr>
              <w:ind w:right="-958"/>
              <w:jc w:val="both"/>
            </w:pPr>
            <w:r w:rsidRPr="00440AF0">
              <w:rPr>
                <w:b/>
              </w:rPr>
              <w:t>Из путешествий Макса и  Молли</w:t>
            </w:r>
            <w:r w:rsidRPr="00440AF0">
              <w:t xml:space="preserve">. </w:t>
            </w:r>
          </w:p>
          <w:p w:rsidR="00F04753" w:rsidRPr="00440AF0" w:rsidRDefault="00F04753" w:rsidP="00D901A0">
            <w:pPr>
              <w:ind w:right="-958"/>
              <w:jc w:val="both"/>
            </w:pPr>
            <w:r w:rsidRPr="00440AF0">
              <w:t>Когда дети открыли атлас и стали рассматривать</w:t>
            </w:r>
          </w:p>
          <w:p w:rsidR="00F04753" w:rsidRPr="00440AF0" w:rsidRDefault="00F04753" w:rsidP="00D901A0">
            <w:pPr>
              <w:ind w:right="-958"/>
              <w:jc w:val="both"/>
              <w:rPr>
                <w:iCs/>
              </w:rPr>
            </w:pPr>
            <w:r w:rsidRPr="00440AF0">
              <w:t xml:space="preserve"> картинки пищеварительной системы, </w:t>
            </w:r>
            <w:r w:rsidRPr="00440AF0">
              <w:rPr>
                <w:iCs/>
              </w:rPr>
              <w:t xml:space="preserve">внезапно их озарила </w:t>
            </w:r>
          </w:p>
          <w:p w:rsidR="00F04753" w:rsidRPr="00440AF0" w:rsidRDefault="00F04753" w:rsidP="00D901A0">
            <w:pPr>
              <w:ind w:right="-958"/>
              <w:jc w:val="both"/>
              <w:rPr>
                <w:iCs/>
              </w:rPr>
            </w:pPr>
            <w:r w:rsidRPr="00440AF0">
              <w:rPr>
                <w:iCs/>
              </w:rPr>
              <w:t xml:space="preserve">яркая вспышка. Они услышали, удар грома  и </w:t>
            </w:r>
          </w:p>
          <w:p w:rsidR="00F04753" w:rsidRPr="00440AF0" w:rsidRDefault="00F04753" w:rsidP="00D901A0">
            <w:pPr>
              <w:ind w:right="-958"/>
              <w:jc w:val="both"/>
            </w:pPr>
            <w:r w:rsidRPr="00440AF0">
              <w:rPr>
                <w:iCs/>
              </w:rPr>
              <w:t>провалились в безмолвную бездну.</w:t>
            </w:r>
          </w:p>
          <w:p w:rsidR="00F04753" w:rsidRPr="00440AF0" w:rsidRDefault="00F04753" w:rsidP="00D901A0">
            <w:pPr>
              <w:ind w:right="-958"/>
              <w:jc w:val="both"/>
              <w:rPr>
                <w:iCs/>
              </w:rPr>
            </w:pPr>
            <w:r w:rsidRPr="00440AF0">
              <w:rPr>
                <w:iCs/>
              </w:rPr>
              <w:t xml:space="preserve"> В полной темноте близнецы хлопнулись на </w:t>
            </w:r>
            <w:proofErr w:type="gramStart"/>
            <w:r w:rsidRPr="00440AF0">
              <w:rPr>
                <w:iCs/>
              </w:rPr>
              <w:t>мокрый</w:t>
            </w:r>
            <w:proofErr w:type="gramEnd"/>
          </w:p>
          <w:p w:rsidR="00F04753" w:rsidRPr="00440AF0" w:rsidRDefault="00F04753" w:rsidP="00D901A0">
            <w:pPr>
              <w:ind w:right="-958"/>
              <w:jc w:val="both"/>
              <w:rPr>
                <w:iCs/>
              </w:rPr>
            </w:pPr>
            <w:r w:rsidRPr="00440AF0">
              <w:rPr>
                <w:iCs/>
              </w:rPr>
              <w:t xml:space="preserve"> </w:t>
            </w:r>
            <w:r w:rsidRPr="00440AF0">
              <w:rPr>
                <w:b/>
                <w:iCs/>
              </w:rPr>
              <w:t>комковатый матрац,</w:t>
            </w:r>
            <w:r w:rsidRPr="00440AF0">
              <w:rPr>
                <w:iCs/>
              </w:rPr>
              <w:t xml:space="preserve"> который немного пружинил.</w:t>
            </w:r>
          </w:p>
          <w:p w:rsidR="00F04753" w:rsidRDefault="00F04753" w:rsidP="00D901A0">
            <w:pPr>
              <w:shd w:val="clear" w:color="auto" w:fill="FFFFFF"/>
              <w:spacing w:line="297" w:lineRule="atLeast"/>
              <w:jc w:val="both"/>
              <w:rPr>
                <w:iCs/>
              </w:rPr>
            </w:pPr>
            <w:r w:rsidRPr="00440AF0">
              <w:rPr>
                <w:iCs/>
              </w:rPr>
              <w:t>Вдруг "</w:t>
            </w:r>
            <w:r w:rsidRPr="00440AF0">
              <w:rPr>
                <w:b/>
                <w:iCs/>
              </w:rPr>
              <w:t>потолок" и "пол"</w:t>
            </w:r>
            <w:r w:rsidRPr="00440AF0">
              <w:rPr>
                <w:iCs/>
              </w:rPr>
              <w:t xml:space="preserve"> сомкнулись с чудовищным </w:t>
            </w:r>
            <w:proofErr w:type="gramStart"/>
            <w:r w:rsidRPr="00440AF0">
              <w:rPr>
                <w:iCs/>
              </w:rPr>
              <w:t>стуком</w:t>
            </w:r>
            <w:proofErr w:type="gramEnd"/>
            <w:r w:rsidRPr="00440AF0">
              <w:rPr>
                <w:iCs/>
              </w:rPr>
              <w:t xml:space="preserve"> и началось </w:t>
            </w:r>
            <w:r w:rsidRPr="00440AF0">
              <w:rPr>
                <w:b/>
                <w:iCs/>
              </w:rPr>
              <w:t>землетрясение,</w:t>
            </w:r>
            <w:r w:rsidRPr="00440AF0">
              <w:rPr>
                <w:iCs/>
              </w:rPr>
              <w:t xml:space="preserve"> а </w:t>
            </w:r>
            <w:r w:rsidRPr="00440AF0">
              <w:rPr>
                <w:b/>
                <w:iCs/>
              </w:rPr>
              <w:t>"матрац",</w:t>
            </w:r>
            <w:r w:rsidRPr="00440AF0">
              <w:rPr>
                <w:iCs/>
              </w:rPr>
              <w:t xml:space="preserve"> на котором они сидели, приподнялся, прогнулся, и они соскользнули в глубину. Там их бросило через водопад, как они ни цеплялись за </w:t>
            </w:r>
            <w:r w:rsidRPr="00440AF0">
              <w:rPr>
                <w:b/>
                <w:iCs/>
              </w:rPr>
              <w:t>осклизлые стены</w:t>
            </w:r>
            <w:r w:rsidRPr="00440AF0">
              <w:rPr>
                <w:iCs/>
              </w:rPr>
              <w:t xml:space="preserve">. Они соскальзывали все ниже и с ужасом наблюдали, как </w:t>
            </w:r>
            <w:r w:rsidRPr="00440AF0">
              <w:rPr>
                <w:b/>
                <w:iCs/>
              </w:rPr>
              <w:t>струя водопада</w:t>
            </w:r>
            <w:r w:rsidRPr="00440AF0">
              <w:rPr>
                <w:iCs/>
              </w:rPr>
              <w:t xml:space="preserve"> катится над ними в бездонную черную пропасть.</w:t>
            </w:r>
          </w:p>
          <w:p w:rsidR="00F04753" w:rsidRPr="00BB07B4" w:rsidRDefault="00F04753" w:rsidP="00BB07B4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07B4">
              <w:rPr>
                <w:rFonts w:ascii="Times New Roman" w:hAnsi="Times New Roman"/>
                <w:b/>
                <w:sz w:val="24"/>
                <w:szCs w:val="24"/>
              </w:rPr>
              <w:t xml:space="preserve">В какой отдел пищеварительной системы попали дети?  </w:t>
            </w:r>
          </w:p>
          <w:p w:rsidR="00F04753" w:rsidRPr="00440AF0" w:rsidRDefault="00F04753" w:rsidP="00B93978">
            <w:pPr>
              <w:shd w:val="clear" w:color="auto" w:fill="FFFFFF"/>
              <w:jc w:val="both"/>
              <w:rPr>
                <w:b/>
              </w:rPr>
            </w:pPr>
            <w:r w:rsidRPr="00440AF0">
              <w:rPr>
                <w:b/>
              </w:rPr>
              <w:lastRenderedPageBreak/>
              <w:t xml:space="preserve">- </w:t>
            </w:r>
            <w:r>
              <w:rPr>
                <w:b/>
              </w:rPr>
              <w:t xml:space="preserve">Какие </w:t>
            </w:r>
            <w:r w:rsidRPr="00440AF0">
              <w:rPr>
                <w:b/>
              </w:rPr>
              <w:t xml:space="preserve"> органы пищеварительной системы спрятались в выделенных словах?</w:t>
            </w:r>
          </w:p>
          <w:p w:rsidR="00F04753" w:rsidRPr="00440AF0" w:rsidRDefault="00F04753" w:rsidP="00B93978">
            <w:pPr>
              <w:shd w:val="clear" w:color="auto" w:fill="FFFFFF"/>
            </w:pPr>
            <w:r w:rsidRPr="00440AF0">
              <w:rPr>
                <w:spacing w:val="80"/>
              </w:rPr>
              <w:t>Ответы на вопросы:</w:t>
            </w:r>
          </w:p>
          <w:p w:rsidR="00F04753" w:rsidRPr="00440AF0" w:rsidRDefault="00F04753" w:rsidP="00D901A0">
            <w:pPr>
              <w:pStyle w:val="a3"/>
              <w:shd w:val="clear" w:color="auto" w:fill="FFFFFF"/>
              <w:spacing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AF0">
              <w:rPr>
                <w:rFonts w:ascii="Times New Roman" w:hAnsi="Times New Roman"/>
                <w:sz w:val="24"/>
                <w:szCs w:val="24"/>
              </w:rPr>
              <w:t>«комковатый матрац» –  язык</w:t>
            </w:r>
          </w:p>
          <w:p w:rsidR="00F04753" w:rsidRPr="00440AF0" w:rsidRDefault="00F04753" w:rsidP="00D901A0">
            <w:pPr>
              <w:pStyle w:val="a3"/>
              <w:shd w:val="clear" w:color="auto" w:fill="FFFFFF"/>
              <w:spacing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AF0">
              <w:rPr>
                <w:rFonts w:ascii="Times New Roman" w:hAnsi="Times New Roman"/>
                <w:sz w:val="24"/>
                <w:szCs w:val="24"/>
                <w:lang w:eastAsia="ru-RU"/>
              </w:rPr>
              <w:t>«потолок» и «пол» – верхняя и нижняя челюсть</w:t>
            </w:r>
          </w:p>
          <w:p w:rsidR="00F04753" w:rsidRPr="00440AF0" w:rsidRDefault="00F04753" w:rsidP="00D901A0">
            <w:pPr>
              <w:pStyle w:val="a3"/>
              <w:shd w:val="clear" w:color="auto" w:fill="FFFFFF"/>
              <w:spacing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AF0">
              <w:rPr>
                <w:rFonts w:ascii="Times New Roman" w:hAnsi="Times New Roman"/>
                <w:sz w:val="24"/>
                <w:szCs w:val="24"/>
                <w:lang w:eastAsia="ru-RU"/>
              </w:rPr>
              <w:t>«землетрясение» – жевание</w:t>
            </w:r>
          </w:p>
          <w:p w:rsidR="00F04753" w:rsidRPr="00440AF0" w:rsidRDefault="00F04753" w:rsidP="00D901A0">
            <w:pPr>
              <w:shd w:val="clear" w:color="auto" w:fill="FFFFFF"/>
              <w:jc w:val="both"/>
            </w:pPr>
            <w:r w:rsidRPr="00440AF0">
              <w:t xml:space="preserve">       «водопад», «струя водопада» – слюна</w:t>
            </w:r>
          </w:p>
          <w:p w:rsidR="00F04753" w:rsidRPr="00440AF0" w:rsidRDefault="00F04753" w:rsidP="00D901A0">
            <w:pPr>
              <w:shd w:val="clear" w:color="auto" w:fill="FFFFFF"/>
              <w:jc w:val="both"/>
            </w:pPr>
          </w:p>
          <w:p w:rsidR="00F04753" w:rsidRPr="00440AF0" w:rsidRDefault="00F04753" w:rsidP="00D901A0">
            <w:pPr>
              <w:shd w:val="clear" w:color="auto" w:fill="FFFFFF"/>
              <w:jc w:val="both"/>
            </w:pPr>
            <w:r w:rsidRPr="00440AF0">
              <w:t xml:space="preserve">       «осклизлые стены» – слизистая оболочка.</w:t>
            </w:r>
          </w:p>
          <w:p w:rsidR="00F04753" w:rsidRPr="00440AF0" w:rsidRDefault="00F04753" w:rsidP="00D901A0">
            <w:pPr>
              <w:shd w:val="clear" w:color="auto" w:fill="FFFFFF"/>
              <w:jc w:val="both"/>
            </w:pPr>
          </w:p>
          <w:p w:rsidR="00F04753" w:rsidRPr="00440AF0" w:rsidRDefault="00F04753" w:rsidP="00836EF1">
            <w:pPr>
              <w:shd w:val="clear" w:color="auto" w:fill="FFFFFF"/>
              <w:spacing w:line="297" w:lineRule="atLeast"/>
              <w:jc w:val="both"/>
            </w:pPr>
          </w:p>
          <w:p w:rsidR="00F04753" w:rsidRPr="00440AF0" w:rsidRDefault="00F04753" w:rsidP="00D901A0">
            <w:pPr>
              <w:pStyle w:val="a3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AF0">
              <w:rPr>
                <w:rFonts w:ascii="Times New Roman" w:hAnsi="Times New Roman"/>
                <w:b/>
                <w:sz w:val="24"/>
                <w:szCs w:val="24"/>
              </w:rPr>
              <w:t xml:space="preserve"> - Какую функцию они выполняют в ротовой полости?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rPr>
                <w:b/>
                <w:bCs/>
              </w:rPr>
            </w:pPr>
            <w:r w:rsidRPr="00440AF0">
              <w:rPr>
                <w:b/>
                <w:bCs/>
              </w:rPr>
              <w:t>Задание 2.</w:t>
            </w:r>
            <w:r w:rsidRPr="00440AF0">
              <w:rPr>
                <w:bCs/>
              </w:rPr>
              <w:t>Продолжаем наше путешествие и вместе с нашими героями проследим за процессами</w:t>
            </w:r>
            <w:r w:rsidR="0061275E">
              <w:rPr>
                <w:bCs/>
              </w:rPr>
              <w:t>,</w:t>
            </w:r>
            <w:r w:rsidRPr="00440AF0">
              <w:rPr>
                <w:bCs/>
              </w:rPr>
              <w:t xml:space="preserve"> происходящими в пищеварительном тракте.</w:t>
            </w:r>
            <w:r w:rsidRPr="00440AF0">
              <w:rPr>
                <w:b/>
                <w:bCs/>
              </w:rPr>
              <w:br/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rPr>
                <w:b/>
              </w:rPr>
            </w:pPr>
            <w:r w:rsidRPr="00440AF0">
              <w:rPr>
                <w:b/>
                <w:bCs/>
              </w:rPr>
              <w:t xml:space="preserve">Работа с текстом </w:t>
            </w:r>
            <w:r w:rsidRPr="00440AF0">
              <w:rPr>
                <w:b/>
              </w:rPr>
              <w:t>«</w:t>
            </w:r>
            <w:r w:rsidRPr="00440AF0">
              <w:rPr>
                <w:b/>
                <w:bCs/>
                <w:iCs/>
              </w:rPr>
              <w:t>Из путешествий Макса и Молли»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</w:pPr>
            <w:r w:rsidRPr="00440AF0">
              <w:rPr>
                <w:iCs/>
              </w:rPr>
              <w:t xml:space="preserve">...Пищевод закончился. Под ним бурлило свирепое, горячее море в содрогающейся пещере. Стены ее ходили ходуном, изгибались, терлись друг о друга, по морю плясали волны, а сверху сыпался </w:t>
            </w:r>
            <w:r w:rsidRPr="00440AF0">
              <w:rPr>
                <w:b/>
                <w:iCs/>
              </w:rPr>
              <w:t>мелкий едкий дождичек.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jc w:val="both"/>
              <w:rPr>
                <w:b/>
              </w:rPr>
            </w:pPr>
            <w:r w:rsidRPr="00440AF0">
              <w:t> </w:t>
            </w:r>
            <w:r w:rsidRPr="00440AF0">
              <w:rPr>
                <w:b/>
              </w:rPr>
              <w:t>Вопросы: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jc w:val="both"/>
              <w:rPr>
                <w:b/>
              </w:rPr>
            </w:pPr>
            <w:r w:rsidRPr="00440AF0">
              <w:rPr>
                <w:b/>
              </w:rPr>
              <w:t>1. Куда попали Макс и Молли?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jc w:val="both"/>
              <w:rPr>
                <w:b/>
              </w:rPr>
            </w:pPr>
            <w:r w:rsidRPr="00440AF0">
              <w:rPr>
                <w:b/>
              </w:rPr>
              <w:t>2. Как происходит пищеварение в желудке?</w:t>
            </w:r>
          </w:p>
          <w:p w:rsidR="00F04753" w:rsidRPr="00440AF0" w:rsidRDefault="00F04753" w:rsidP="00543F3C">
            <w:pPr>
              <w:shd w:val="clear" w:color="auto" w:fill="FFFFFF"/>
            </w:pPr>
          </w:p>
        </w:tc>
        <w:tc>
          <w:tcPr>
            <w:tcW w:w="2649" w:type="dxa"/>
          </w:tcPr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>
            <w:r w:rsidRPr="00440AF0">
              <w:t>Работа в парах, с текстом.</w:t>
            </w:r>
          </w:p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>
            <w:r w:rsidRPr="00440AF0">
              <w:t>- Ротовую полость?</w:t>
            </w:r>
          </w:p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>
            <w:r w:rsidRPr="00440AF0">
              <w:t>Ответы детей:</w:t>
            </w:r>
          </w:p>
          <w:p w:rsidR="00F04753" w:rsidRPr="00440AF0" w:rsidRDefault="00F04753" w:rsidP="0017396C">
            <w:r w:rsidRPr="00440AF0">
              <w:t xml:space="preserve">Механическая переработка, измельчение пищи, образование пищевого комка, смачивание </w:t>
            </w:r>
          </w:p>
          <w:p w:rsidR="00F04753" w:rsidRPr="00440AF0" w:rsidRDefault="00F04753" w:rsidP="0017396C">
            <w:r w:rsidRPr="00440AF0">
              <w:t xml:space="preserve">слюной. </w:t>
            </w:r>
            <w:proofErr w:type="spellStart"/>
            <w:r w:rsidRPr="00440AF0">
              <w:t>Оббезараживание</w:t>
            </w:r>
            <w:proofErr w:type="spellEnd"/>
            <w:r w:rsidRPr="00440AF0">
              <w:t>.</w:t>
            </w:r>
          </w:p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543F3C">
            <w:pPr>
              <w:rPr>
                <w:b/>
              </w:rPr>
            </w:pPr>
          </w:p>
          <w:p w:rsidR="00F04753" w:rsidRPr="00440AF0" w:rsidRDefault="00F04753" w:rsidP="00543F3C">
            <w:pPr>
              <w:rPr>
                <w:b/>
              </w:rPr>
            </w:pPr>
          </w:p>
          <w:p w:rsidR="00F04753" w:rsidRPr="00440AF0" w:rsidRDefault="00F04753" w:rsidP="00543F3C">
            <w:pPr>
              <w:rPr>
                <w:b/>
              </w:rPr>
            </w:pPr>
          </w:p>
          <w:p w:rsidR="00F04753" w:rsidRPr="00440AF0" w:rsidRDefault="00F04753" w:rsidP="00543F3C"/>
          <w:p w:rsidR="00F04753" w:rsidRPr="00440AF0" w:rsidRDefault="00F04753" w:rsidP="00543F3C"/>
          <w:p w:rsidR="00F04753" w:rsidRPr="00440AF0" w:rsidRDefault="00F04753" w:rsidP="00543F3C"/>
          <w:p w:rsidR="00F04753" w:rsidRPr="00440AF0" w:rsidRDefault="00F04753" w:rsidP="00D901A0">
            <w:pPr>
              <w:shd w:val="clear" w:color="auto" w:fill="FFFFFF"/>
              <w:spacing w:line="297" w:lineRule="atLeast"/>
              <w:rPr>
                <w:iCs/>
              </w:rPr>
            </w:pPr>
          </w:p>
          <w:p w:rsidR="00F04753" w:rsidRPr="00440AF0" w:rsidRDefault="00F04753" w:rsidP="00D901A0">
            <w:pPr>
              <w:shd w:val="clear" w:color="auto" w:fill="FFFFFF"/>
              <w:spacing w:line="297" w:lineRule="atLeast"/>
              <w:rPr>
                <w:iCs/>
              </w:rPr>
            </w:pPr>
          </w:p>
          <w:p w:rsidR="00F04753" w:rsidRPr="00440AF0" w:rsidRDefault="00F04753" w:rsidP="00D901A0">
            <w:pPr>
              <w:shd w:val="clear" w:color="auto" w:fill="FFFFFF"/>
              <w:spacing w:line="297" w:lineRule="atLeast"/>
              <w:rPr>
                <w:iCs/>
              </w:rPr>
            </w:pPr>
          </w:p>
          <w:p w:rsidR="00F04753" w:rsidRPr="00440AF0" w:rsidRDefault="00F04753" w:rsidP="00D901A0">
            <w:pPr>
              <w:shd w:val="clear" w:color="auto" w:fill="FFFFFF"/>
              <w:spacing w:line="297" w:lineRule="atLeast"/>
              <w:rPr>
                <w:iCs/>
              </w:rPr>
            </w:pPr>
          </w:p>
          <w:p w:rsidR="00F04753" w:rsidRPr="00440AF0" w:rsidRDefault="00F04753" w:rsidP="00D901A0">
            <w:pPr>
              <w:shd w:val="clear" w:color="auto" w:fill="FFFFFF"/>
              <w:spacing w:line="297" w:lineRule="atLeast"/>
            </w:pPr>
            <w:r w:rsidRPr="00440AF0">
              <w:rPr>
                <w:iCs/>
              </w:rPr>
              <w:t>(Желудок) </w:t>
            </w:r>
          </w:p>
          <w:p w:rsidR="00F04753" w:rsidRPr="00440AF0" w:rsidRDefault="00F04753" w:rsidP="00543F3C"/>
          <w:p w:rsidR="00F04753" w:rsidRPr="00440AF0" w:rsidRDefault="00F04753" w:rsidP="00543F3C">
            <w:r w:rsidRPr="00440AF0">
              <w:t>Ответы детей.</w:t>
            </w:r>
          </w:p>
          <w:p w:rsidR="00F04753" w:rsidRPr="00440AF0" w:rsidRDefault="00F04753" w:rsidP="00543F3C"/>
          <w:p w:rsidR="00F04753" w:rsidRPr="00440AF0" w:rsidRDefault="00F04753" w:rsidP="00543F3C"/>
          <w:p w:rsidR="00F04753" w:rsidRPr="00440AF0" w:rsidRDefault="00F04753" w:rsidP="00F17BF3"/>
        </w:tc>
        <w:tc>
          <w:tcPr>
            <w:tcW w:w="1003" w:type="dxa"/>
          </w:tcPr>
          <w:p w:rsidR="00F04753" w:rsidRPr="00440AF0" w:rsidRDefault="00F04753" w:rsidP="0017396C"/>
        </w:tc>
      </w:tr>
      <w:tr w:rsidR="00F04753" w:rsidRPr="00440AF0" w:rsidTr="00836EF1">
        <w:tc>
          <w:tcPr>
            <w:tcW w:w="9057" w:type="dxa"/>
            <w:gridSpan w:val="2"/>
            <w:shd w:val="clear" w:color="auto" w:fill="FFFFFF"/>
          </w:tcPr>
          <w:p w:rsidR="00F04753" w:rsidRPr="00440AF0" w:rsidRDefault="00F04753" w:rsidP="00F17BF3">
            <w:pPr>
              <w:rPr>
                <w:b/>
              </w:rPr>
            </w:pPr>
            <w:r w:rsidRPr="00440AF0">
              <w:rPr>
                <w:b/>
                <w:lang w:val="en-US"/>
              </w:rPr>
              <w:lastRenderedPageBreak/>
              <w:t>IV</w:t>
            </w:r>
            <w:r w:rsidRPr="00440AF0">
              <w:rPr>
                <w:b/>
              </w:rPr>
              <w:t>. Первичное усвоение новых знаний</w:t>
            </w:r>
          </w:p>
        </w:tc>
        <w:tc>
          <w:tcPr>
            <w:tcW w:w="1003" w:type="dxa"/>
          </w:tcPr>
          <w:p w:rsidR="00F04753" w:rsidRPr="00440AF0" w:rsidRDefault="00F04753" w:rsidP="0017396C">
            <w:r w:rsidRPr="00440AF0">
              <w:t>20 мин.</w:t>
            </w:r>
          </w:p>
        </w:tc>
      </w:tr>
      <w:tr w:rsidR="00F04753" w:rsidRPr="00440AF0" w:rsidTr="00F11C23">
        <w:trPr>
          <w:trHeight w:val="3590"/>
        </w:trPr>
        <w:tc>
          <w:tcPr>
            <w:tcW w:w="6408" w:type="dxa"/>
            <w:shd w:val="clear" w:color="auto" w:fill="FFFFFF"/>
          </w:tcPr>
          <w:p w:rsidR="00F04753" w:rsidRPr="00440AF0" w:rsidRDefault="00F04753" w:rsidP="0017396C"/>
          <w:p w:rsidR="00F04753" w:rsidRPr="00440AF0" w:rsidRDefault="00F04753" w:rsidP="00543F3C">
            <w:pPr>
              <w:shd w:val="clear" w:color="auto" w:fill="FFFFFF"/>
              <w:spacing w:line="297" w:lineRule="atLeast"/>
              <w:rPr>
                <w:bCs/>
              </w:rPr>
            </w:pPr>
            <w:r w:rsidRPr="00440AF0">
              <w:rPr>
                <w:bCs/>
              </w:rPr>
              <w:t xml:space="preserve">Ребята вам интересно, что же произойдет дальше  </w:t>
            </w:r>
            <w:r>
              <w:rPr>
                <w:bCs/>
              </w:rPr>
              <w:t>Максом и Молли</w:t>
            </w:r>
            <w:r w:rsidRPr="00440AF0">
              <w:rPr>
                <w:bCs/>
              </w:rPr>
              <w:t>? Тогда продолжаем наше путешествие?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rPr>
                <w:bCs/>
              </w:rPr>
            </w:pP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rPr>
                <w:bCs/>
              </w:rPr>
            </w:pPr>
            <w:r>
              <w:rPr>
                <w:bCs/>
              </w:rPr>
              <w:t xml:space="preserve">Для этого </w:t>
            </w:r>
            <w:r w:rsidRPr="00440AF0">
              <w:rPr>
                <w:bCs/>
              </w:rPr>
              <w:t>вам предстоит самостоятельная работа с текстом, на нахождение биологическ</w:t>
            </w:r>
            <w:r>
              <w:rPr>
                <w:bCs/>
              </w:rPr>
              <w:t>их</w:t>
            </w:r>
            <w:r w:rsidRPr="00440AF0">
              <w:rPr>
                <w:bCs/>
              </w:rPr>
              <w:t xml:space="preserve"> термин</w:t>
            </w:r>
            <w:r>
              <w:rPr>
                <w:bCs/>
              </w:rPr>
              <w:t>ов</w:t>
            </w:r>
            <w:r w:rsidRPr="00440AF0">
              <w:rPr>
                <w:bCs/>
              </w:rPr>
              <w:t xml:space="preserve"> связанн</w:t>
            </w:r>
            <w:r>
              <w:rPr>
                <w:bCs/>
              </w:rPr>
              <w:t xml:space="preserve">ых </w:t>
            </w:r>
            <w:r w:rsidRPr="00440AF0">
              <w:rPr>
                <w:bCs/>
              </w:rPr>
              <w:t xml:space="preserve">со следующим отделом пищеварительной системы и определение его функций. 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rPr>
                <w:bCs/>
              </w:rPr>
            </w:pPr>
            <w:r w:rsidRPr="00440AF0">
              <w:rPr>
                <w:bCs/>
              </w:rPr>
              <w:t>Вам дан текст с выделенными словами (в них зашифрованы органы следующего отдела</w:t>
            </w:r>
            <w:proofErr w:type="gramStart"/>
            <w:r w:rsidRPr="00440AF0">
              <w:rPr>
                <w:bCs/>
              </w:rPr>
              <w:t xml:space="preserve"> )</w:t>
            </w:r>
            <w:proofErr w:type="gramEnd"/>
            <w:r w:rsidRPr="00440AF0">
              <w:rPr>
                <w:bCs/>
              </w:rPr>
              <w:t xml:space="preserve"> вам нужно определить, что это за органы, и какие функции они выполняют)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rPr>
                <w:bCs/>
              </w:rPr>
            </w:pP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</w:pPr>
            <w:r w:rsidRPr="00440AF0">
              <w:rPr>
                <w:b/>
                <w:bCs/>
              </w:rPr>
              <w:t>Работа с текстом  «</w:t>
            </w:r>
            <w:r w:rsidRPr="00440AF0">
              <w:rPr>
                <w:b/>
                <w:bCs/>
                <w:iCs/>
              </w:rPr>
              <w:t>Из путешествий Макса и Молли</w:t>
            </w:r>
            <w:r w:rsidRPr="00440AF0">
              <w:t>».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</w:pPr>
            <w:r w:rsidRPr="00440AF0">
              <w:rPr>
                <w:iCs/>
              </w:rPr>
              <w:t xml:space="preserve">... Вскоре среди складок желудка появилось небольшое отверстие, которое начало расширяться. Извивающиеся стенки желудка сжались близнецы на плотике, проскочили в отверстие. Близнецы лежали, а плотик двигался все дальше  под красными сводами круглого </w:t>
            </w:r>
            <w:r w:rsidRPr="00440AF0">
              <w:rPr>
                <w:b/>
                <w:iCs/>
                <w:sz w:val="28"/>
                <w:szCs w:val="28"/>
              </w:rPr>
              <w:t>туннеля(1)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rPr>
                <w:b/>
                <w:sz w:val="28"/>
                <w:szCs w:val="28"/>
              </w:rPr>
            </w:pPr>
            <w:r w:rsidRPr="00440AF0">
              <w:rPr>
                <w:iCs/>
              </w:rPr>
              <w:t xml:space="preserve">Молли посмотрела вокруг, увидела только мягкие красные своды, да реку растворенной пищи. В реку из стенки лился  </w:t>
            </w:r>
            <w:r w:rsidRPr="00440AF0">
              <w:rPr>
                <w:b/>
                <w:iCs/>
                <w:sz w:val="28"/>
                <w:szCs w:val="28"/>
              </w:rPr>
              <w:lastRenderedPageBreak/>
              <w:t>справа жёлто-зеленый, а слева  прозрачный водопад(2,3)</w:t>
            </w:r>
          </w:p>
          <w:p w:rsidR="00F04753" w:rsidRPr="00440AF0" w:rsidRDefault="00F04753" w:rsidP="00543F3C">
            <w:pPr>
              <w:shd w:val="clear" w:color="auto" w:fill="FFFFFF"/>
              <w:spacing w:line="297" w:lineRule="atLeast"/>
              <w:jc w:val="both"/>
              <w:rPr>
                <w:b/>
                <w:bCs/>
                <w:i/>
              </w:rPr>
            </w:pPr>
            <w:r w:rsidRPr="00440AF0">
              <w:rPr>
                <w:i/>
                <w:iCs/>
              </w:rPr>
              <w:t>Откуда они льются,  и какую функцию выполняют, спросила Молли?</w:t>
            </w:r>
          </w:p>
          <w:p w:rsidR="00F04753" w:rsidRPr="00440AF0" w:rsidRDefault="00F04753" w:rsidP="00E23301">
            <w:pPr>
              <w:shd w:val="clear" w:color="auto" w:fill="FFFFFF"/>
              <w:spacing w:line="297" w:lineRule="atLeast"/>
            </w:pPr>
            <w:r w:rsidRPr="00440AF0">
              <w:t xml:space="preserve"> ... Они продолжали плыть дальше по </w:t>
            </w:r>
            <w:r w:rsidRPr="00440AF0">
              <w:rPr>
                <w:b/>
                <w:sz w:val="28"/>
                <w:szCs w:val="28"/>
              </w:rPr>
              <w:t xml:space="preserve">тоннелю, который </w:t>
            </w:r>
            <w:proofErr w:type="spellStart"/>
            <w:r w:rsidRPr="00440AF0">
              <w:rPr>
                <w:b/>
                <w:sz w:val="28"/>
                <w:szCs w:val="28"/>
              </w:rPr>
              <w:t>петлялся</w:t>
            </w:r>
            <w:proofErr w:type="spellEnd"/>
            <w:r w:rsidRPr="00440AF0">
              <w:rPr>
                <w:b/>
                <w:sz w:val="28"/>
                <w:szCs w:val="28"/>
              </w:rPr>
              <w:t xml:space="preserve"> и извивался(4)</w:t>
            </w:r>
            <w:r w:rsidRPr="00440AF0">
              <w:rPr>
                <w:b/>
              </w:rPr>
              <w:t xml:space="preserve"> </w:t>
            </w:r>
            <w:r w:rsidRPr="00440AF0">
              <w:t>Молли вскоре почувствовала, что сквозь лист просачивается сырость.</w:t>
            </w:r>
          </w:p>
          <w:p w:rsidR="00F04753" w:rsidRPr="00440AF0" w:rsidRDefault="00F04753" w:rsidP="00E23301">
            <w:pPr>
              <w:shd w:val="clear" w:color="auto" w:fill="FFFFFF"/>
              <w:spacing w:line="297" w:lineRule="atLeast"/>
            </w:pPr>
            <w:r w:rsidRPr="00440AF0">
              <w:t>             – Тонем! – вскрикнула она. – Лист весь в дырках!</w:t>
            </w:r>
          </w:p>
          <w:p w:rsidR="00F04753" w:rsidRPr="00CB070C" w:rsidRDefault="00F04753" w:rsidP="00E23301">
            <w:pPr>
              <w:shd w:val="clear" w:color="auto" w:fill="FFFFFF"/>
              <w:spacing w:line="297" w:lineRule="atLeast"/>
              <w:rPr>
                <w:sz w:val="28"/>
                <w:szCs w:val="28"/>
              </w:rPr>
            </w:pPr>
            <w:r w:rsidRPr="00440AF0">
              <w:t xml:space="preserve">             – Наверное, лист был покрыт </w:t>
            </w:r>
            <w:r w:rsidRPr="00440AF0">
              <w:rPr>
                <w:i/>
              </w:rPr>
              <w:t>оливковым маслом,</w:t>
            </w:r>
            <w:r w:rsidRPr="00440AF0">
              <w:t xml:space="preserve"> которое предохраняло его в желудке. А сейчас </w:t>
            </w:r>
            <w:r w:rsidRPr="00440AF0">
              <w:rPr>
                <w:i/>
              </w:rPr>
              <w:t xml:space="preserve">зелёный водопад </w:t>
            </w:r>
            <w:r w:rsidRPr="00440AF0">
              <w:t xml:space="preserve">смыл масло. </w:t>
            </w:r>
            <w:r w:rsidRPr="00CB070C">
              <w:rPr>
                <w:b/>
                <w:sz w:val="28"/>
                <w:szCs w:val="28"/>
              </w:rPr>
              <w:t>И лист начал растворят</w:t>
            </w:r>
            <w:r w:rsidR="00D2526A">
              <w:rPr>
                <w:b/>
                <w:sz w:val="28"/>
                <w:szCs w:val="28"/>
              </w:rPr>
              <w:t>ь</w:t>
            </w:r>
            <w:r w:rsidRPr="00CB070C">
              <w:rPr>
                <w:b/>
                <w:sz w:val="28"/>
                <w:szCs w:val="28"/>
              </w:rPr>
              <w:t>ся и исчез (Что произошло, из чего состоял плотик) -5.</w:t>
            </w:r>
          </w:p>
          <w:p w:rsidR="00F04753" w:rsidRPr="00CB070C" w:rsidRDefault="00F04753" w:rsidP="00E23301">
            <w:pPr>
              <w:shd w:val="clear" w:color="auto" w:fill="FFFFFF"/>
              <w:spacing w:line="297" w:lineRule="atLeast"/>
              <w:rPr>
                <w:b/>
                <w:sz w:val="28"/>
                <w:szCs w:val="28"/>
              </w:rPr>
            </w:pPr>
            <w:r w:rsidRPr="00440AF0">
              <w:t xml:space="preserve">Близнецы выбрались на мягкий красный берег. Стенку тоннеля </w:t>
            </w:r>
            <w:r w:rsidRPr="00CB070C">
              <w:rPr>
                <w:b/>
                <w:sz w:val="28"/>
                <w:szCs w:val="28"/>
              </w:rPr>
              <w:t>покрывал мохнатый, чуть липкий красный ворс (6).</w:t>
            </w:r>
            <w:r w:rsidRPr="00CB070C">
              <w:rPr>
                <w:sz w:val="28"/>
                <w:szCs w:val="28"/>
              </w:rPr>
              <w:t xml:space="preserve"> </w:t>
            </w:r>
            <w:r w:rsidRPr="00440AF0">
              <w:t>Они еле шли, потому что очень трудно было поднимать ноги. Их ступни погружались в липкий мягкий мех. Чем больше усилий они делали, чтобы высвободи</w:t>
            </w:r>
            <w:r>
              <w:t>ться, тем глубже проваливались. Красивый мех бесшумно сомкнулся</w:t>
            </w:r>
            <w:r w:rsidR="00D2526A">
              <w:t>,</w:t>
            </w:r>
            <w:r w:rsidRPr="00440AF0">
              <w:t xml:space="preserve"> и близнецы исчезли без следа </w:t>
            </w:r>
            <w:r w:rsidRPr="00CB070C">
              <w:rPr>
                <w:b/>
                <w:sz w:val="28"/>
                <w:szCs w:val="28"/>
              </w:rPr>
              <w:t>(Какой процесс описан в тексте) -7.</w:t>
            </w:r>
          </w:p>
          <w:p w:rsidR="00F04753" w:rsidRDefault="00F04753" w:rsidP="00E23301">
            <w:pPr>
              <w:shd w:val="clear" w:color="auto" w:fill="FFFFFF"/>
              <w:spacing w:line="297" w:lineRule="atLeast"/>
              <w:jc w:val="both"/>
            </w:pPr>
            <w:r w:rsidRPr="00440AF0">
              <w:t xml:space="preserve"> 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141, рис 67 – строение ворсинки.</w:t>
            </w:r>
          </w:p>
          <w:p w:rsidR="00F04753" w:rsidRPr="00440AF0" w:rsidRDefault="00F04753" w:rsidP="00E23301">
            <w:pPr>
              <w:shd w:val="clear" w:color="auto" w:fill="FFFFFF"/>
              <w:spacing w:line="297" w:lineRule="atLeast"/>
              <w:jc w:val="both"/>
            </w:pPr>
          </w:p>
          <w:p w:rsidR="00F04753" w:rsidRPr="00440AF0" w:rsidRDefault="00F04753" w:rsidP="00E23301">
            <w:pPr>
              <w:shd w:val="clear" w:color="auto" w:fill="FFFFFF"/>
            </w:pPr>
            <w:r w:rsidRPr="00440AF0">
              <w:t>Беседа с учащимися? Обсуждение текста?</w:t>
            </w:r>
          </w:p>
          <w:p w:rsidR="00F04753" w:rsidRPr="00440AF0" w:rsidRDefault="00F04753" w:rsidP="00E23301">
            <w:pPr>
              <w:shd w:val="clear" w:color="auto" w:fill="FFFFFF"/>
            </w:pPr>
          </w:p>
          <w:p w:rsidR="00F04753" w:rsidRDefault="00F04753" w:rsidP="00E23301">
            <w:pPr>
              <w:shd w:val="clear" w:color="auto" w:fill="FFFFFF"/>
            </w:pPr>
            <w:r w:rsidRPr="00440AF0">
              <w:t>Ребята дальше Молли и Макс после того как попали в кровь, отправились в путешествие по кровеносной системе.</w:t>
            </w:r>
          </w:p>
          <w:p w:rsidR="00F04753" w:rsidRDefault="00F04753" w:rsidP="00E23301">
            <w:pPr>
              <w:shd w:val="clear" w:color="auto" w:fill="FFFFFF"/>
            </w:pPr>
          </w:p>
          <w:p w:rsidR="00F04753" w:rsidRPr="00CB070C" w:rsidRDefault="00F04753" w:rsidP="00E23301">
            <w:pPr>
              <w:shd w:val="clear" w:color="auto" w:fill="FFFFFF"/>
              <w:rPr>
                <w:b/>
              </w:rPr>
            </w:pPr>
            <w:proofErr w:type="spellStart"/>
            <w:r w:rsidRPr="00CB070C">
              <w:rPr>
                <w:b/>
              </w:rPr>
              <w:t>Физминутка</w:t>
            </w:r>
            <w:proofErr w:type="spellEnd"/>
            <w:r w:rsidRPr="00CB070C">
              <w:rPr>
                <w:b/>
              </w:rPr>
              <w:t>.</w:t>
            </w:r>
          </w:p>
          <w:p w:rsidR="00F04753" w:rsidRPr="00B219BA" w:rsidRDefault="00F04753" w:rsidP="00E23301">
            <w:pPr>
              <w:shd w:val="clear" w:color="auto" w:fill="FFFFFF"/>
              <w:rPr>
                <w:b/>
              </w:rPr>
            </w:pPr>
            <w:r w:rsidRPr="00B219BA">
              <w:rPr>
                <w:b/>
              </w:rPr>
              <w:t>Ребята давайте немного отдохнем?</w:t>
            </w:r>
          </w:p>
          <w:p w:rsidR="00F04753" w:rsidRDefault="00F04753" w:rsidP="00E23301">
            <w:pPr>
              <w:shd w:val="clear" w:color="auto" w:fill="FFFFFF"/>
            </w:pPr>
            <w:r>
              <w:t>Тихо всё, ребята, встали,</w:t>
            </w:r>
          </w:p>
          <w:p w:rsidR="00F04753" w:rsidRDefault="00F04753" w:rsidP="00E23301">
            <w:pPr>
              <w:shd w:val="clear" w:color="auto" w:fill="FFFFFF"/>
            </w:pPr>
            <w:r>
              <w:t>Руки дружно все подняли,</w:t>
            </w:r>
          </w:p>
          <w:p w:rsidR="00F04753" w:rsidRDefault="00F04753" w:rsidP="00E23301">
            <w:pPr>
              <w:shd w:val="clear" w:color="auto" w:fill="FFFFFF"/>
            </w:pPr>
            <w:r>
              <w:t xml:space="preserve">Развели их в стороны, </w:t>
            </w:r>
          </w:p>
          <w:p w:rsidR="00F04753" w:rsidRDefault="00F04753" w:rsidP="00E23301">
            <w:pPr>
              <w:shd w:val="clear" w:color="auto" w:fill="FFFFFF"/>
            </w:pPr>
            <w:r>
              <w:t>Посмотрели, ровно ли,</w:t>
            </w:r>
          </w:p>
          <w:p w:rsidR="00F04753" w:rsidRDefault="00F04753" w:rsidP="00E23301">
            <w:pPr>
              <w:shd w:val="clear" w:color="auto" w:fill="FFFFFF"/>
            </w:pPr>
            <w:r>
              <w:t>Отпустили разом вниз,</w:t>
            </w:r>
          </w:p>
          <w:p w:rsidR="00F04753" w:rsidRDefault="00F04753" w:rsidP="00E23301">
            <w:pPr>
              <w:shd w:val="clear" w:color="auto" w:fill="FFFFFF"/>
            </w:pPr>
            <w:r>
              <w:t>Тихо, тихо все садись.</w:t>
            </w:r>
          </w:p>
          <w:p w:rsidR="00F04753" w:rsidRPr="00440AF0" w:rsidRDefault="00F04753" w:rsidP="00E23301">
            <w:pPr>
              <w:shd w:val="clear" w:color="auto" w:fill="FFFFFF"/>
            </w:pPr>
          </w:p>
          <w:p w:rsidR="00F04753" w:rsidRPr="00CB070C" w:rsidRDefault="00F04753" w:rsidP="00CB070C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Отдохнули,  тогда </w:t>
            </w:r>
            <w:r w:rsidRPr="00CB070C">
              <w:rPr>
                <w:b/>
              </w:rPr>
              <w:t xml:space="preserve">продолжим </w:t>
            </w:r>
            <w:r>
              <w:rPr>
                <w:b/>
              </w:rPr>
              <w:t xml:space="preserve"> дальше наше путешествие.</w:t>
            </w:r>
          </w:p>
          <w:p w:rsidR="00F04753" w:rsidRDefault="00F04753" w:rsidP="00CB070C">
            <w:pPr>
              <w:shd w:val="clear" w:color="auto" w:fill="FFFFFF"/>
            </w:pPr>
          </w:p>
          <w:p w:rsidR="00F04753" w:rsidRPr="00CB070C" w:rsidRDefault="00F04753" w:rsidP="00CB070C">
            <w:pPr>
              <w:shd w:val="clear" w:color="auto" w:fill="FFFFFF"/>
              <w:rPr>
                <w:b/>
                <w:i/>
              </w:rPr>
            </w:pPr>
            <w:r w:rsidRPr="00CB070C">
              <w:rPr>
                <w:i/>
              </w:rPr>
              <w:t>Отдел этот очень походит на склад:</w:t>
            </w:r>
          </w:p>
          <w:p w:rsidR="00F04753" w:rsidRPr="00CB070C" w:rsidRDefault="00F04753" w:rsidP="00CB070C">
            <w:pPr>
              <w:pStyle w:val="aa"/>
              <w:shd w:val="clear" w:color="auto" w:fill="FFFFFF"/>
              <w:jc w:val="both"/>
              <w:rPr>
                <w:i/>
              </w:rPr>
            </w:pPr>
            <w:r w:rsidRPr="00CB070C">
              <w:rPr>
                <w:i/>
              </w:rPr>
              <w:t>Здесь тихо и мирно продукты лежат,</w:t>
            </w:r>
          </w:p>
          <w:p w:rsidR="00F04753" w:rsidRPr="00CB070C" w:rsidRDefault="00F04753" w:rsidP="00CB070C">
            <w:pPr>
              <w:pStyle w:val="aa"/>
              <w:shd w:val="clear" w:color="auto" w:fill="FFFFFF"/>
              <w:jc w:val="both"/>
              <w:rPr>
                <w:i/>
              </w:rPr>
            </w:pPr>
            <w:r w:rsidRPr="00CB070C">
              <w:rPr>
                <w:i/>
              </w:rPr>
              <w:t>Которые больше  не переварятся,</w:t>
            </w:r>
          </w:p>
          <w:p w:rsidR="00F04753" w:rsidRPr="00CB070C" w:rsidRDefault="00F04753" w:rsidP="00CB070C">
            <w:pPr>
              <w:pStyle w:val="aa"/>
              <w:shd w:val="clear" w:color="auto" w:fill="FFFFFF"/>
              <w:jc w:val="both"/>
              <w:rPr>
                <w:i/>
              </w:rPr>
            </w:pPr>
            <w:r w:rsidRPr="00CB070C">
              <w:rPr>
                <w:i/>
              </w:rPr>
              <w:t>Так интересно, как он называется?</w:t>
            </w:r>
          </w:p>
          <w:p w:rsidR="00F04753" w:rsidRPr="00CB070C" w:rsidRDefault="00F04753" w:rsidP="00CB070C">
            <w:pPr>
              <w:pStyle w:val="aa"/>
              <w:shd w:val="clear" w:color="auto" w:fill="FFFFFF"/>
              <w:jc w:val="both"/>
              <w:rPr>
                <w:i/>
              </w:rPr>
            </w:pPr>
            <w:r w:rsidRPr="00CB070C">
              <w:rPr>
                <w:i/>
              </w:rPr>
              <w:lastRenderedPageBreak/>
              <w:t>Если в отходах много воды,</w:t>
            </w:r>
          </w:p>
          <w:p w:rsidR="00F04753" w:rsidRPr="00CB070C" w:rsidRDefault="00F04753" w:rsidP="00CB070C">
            <w:pPr>
              <w:pStyle w:val="aa"/>
              <w:shd w:val="clear" w:color="auto" w:fill="FFFFFF"/>
              <w:jc w:val="both"/>
              <w:rPr>
                <w:i/>
              </w:rPr>
            </w:pPr>
            <w:r w:rsidRPr="00CB070C">
              <w:rPr>
                <w:i/>
              </w:rPr>
              <w:t>Уйдет она в кровь и не будет беды.</w:t>
            </w:r>
          </w:p>
          <w:p w:rsidR="00F04753" w:rsidRPr="00440AF0" w:rsidRDefault="00F04753" w:rsidP="00E2330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Какой отдел пищеварительной системы следует за тонким кишечником?</w:t>
            </w:r>
          </w:p>
          <w:p w:rsidR="00F04753" w:rsidRPr="00440AF0" w:rsidRDefault="00F04753" w:rsidP="00E23301">
            <w:pPr>
              <w:shd w:val="clear" w:color="auto" w:fill="FFFFFF"/>
            </w:pPr>
            <w:r w:rsidRPr="00440AF0">
              <w:t>1. В какой отдел поступает пища из тонкого кишечника?</w:t>
            </w:r>
          </w:p>
          <w:p w:rsidR="00F04753" w:rsidRPr="00440AF0" w:rsidRDefault="00F04753" w:rsidP="00E23301">
            <w:pPr>
              <w:shd w:val="clear" w:color="auto" w:fill="FFFFFF"/>
            </w:pPr>
            <w:r w:rsidRPr="00440AF0">
              <w:t>2. Что происходит в толстом кишечнике?</w:t>
            </w:r>
          </w:p>
          <w:p w:rsidR="00F04753" w:rsidRPr="00440AF0" w:rsidRDefault="00F04753" w:rsidP="00E23301">
            <w:pPr>
              <w:shd w:val="clear" w:color="auto" w:fill="FFFFFF"/>
            </w:pPr>
            <w:r w:rsidRPr="00440AF0">
              <w:t>3. Чем заканчивается процесс пищеварения?</w:t>
            </w:r>
          </w:p>
          <w:p w:rsidR="00F04753" w:rsidRPr="00F11C23" w:rsidRDefault="00F04753" w:rsidP="00F11C23">
            <w:pPr>
              <w:shd w:val="clear" w:color="auto" w:fill="FFFFFF"/>
            </w:pPr>
            <w:r w:rsidRPr="00440AF0">
              <w:t>О</w:t>
            </w:r>
            <w:r>
              <w:t>бсуждение  вопросов с учащимися.</w:t>
            </w:r>
          </w:p>
        </w:tc>
        <w:tc>
          <w:tcPr>
            <w:tcW w:w="2649" w:type="dxa"/>
          </w:tcPr>
          <w:p w:rsidR="00F04753" w:rsidRPr="00440AF0" w:rsidRDefault="00F04753" w:rsidP="0017396C"/>
          <w:p w:rsidR="00F04753" w:rsidRPr="00440AF0" w:rsidRDefault="00F04753" w:rsidP="0017396C">
            <w:r w:rsidRPr="00440AF0">
              <w:t xml:space="preserve"> - Да, интересно.</w:t>
            </w:r>
          </w:p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>
            <w:r w:rsidRPr="00440AF0">
              <w:t>Ученики работают в парах, с текстом, на нахождение биологического термина и его функции. Используют учебник стр.</w:t>
            </w:r>
            <w:r>
              <w:t>131-133,</w:t>
            </w:r>
            <w:r w:rsidRPr="00440AF0">
              <w:t xml:space="preserve">141 - 143, параграф </w:t>
            </w:r>
            <w:r>
              <w:t>30-</w:t>
            </w:r>
            <w:r w:rsidRPr="00440AF0">
              <w:t>33.</w:t>
            </w:r>
          </w:p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>
            <w:pPr>
              <w:rPr>
                <w:b/>
              </w:rPr>
            </w:pPr>
            <w:r w:rsidRPr="00440AF0">
              <w:rPr>
                <w:b/>
              </w:rPr>
              <w:t>Ответы учащихся:</w:t>
            </w:r>
          </w:p>
          <w:p w:rsidR="00F04753" w:rsidRPr="00440AF0" w:rsidRDefault="00F04753" w:rsidP="0017396C">
            <w:r w:rsidRPr="00440AF0">
              <w:t xml:space="preserve">1. Двенадцатиперстная </w:t>
            </w:r>
            <w:r w:rsidRPr="00440AF0">
              <w:lastRenderedPageBreak/>
              <w:t>кишка.</w:t>
            </w:r>
          </w:p>
          <w:p w:rsidR="00F04753" w:rsidRPr="00440AF0" w:rsidRDefault="00F04753" w:rsidP="0017396C">
            <w:r w:rsidRPr="00440AF0">
              <w:t xml:space="preserve">2. </w:t>
            </w:r>
            <w:proofErr w:type="gramStart"/>
            <w:r w:rsidRPr="00440AF0">
              <w:t xml:space="preserve">Печень (Печень выделяет желчь, которая </w:t>
            </w:r>
            <w:proofErr w:type="spellStart"/>
            <w:r w:rsidRPr="00440AF0">
              <w:t>эмульгирует</w:t>
            </w:r>
            <w:proofErr w:type="spellEnd"/>
            <w:r w:rsidRPr="00440AF0">
              <w:t xml:space="preserve"> жиры,</w:t>
            </w:r>
            <w:proofErr w:type="gramEnd"/>
          </w:p>
          <w:p w:rsidR="00F04753" w:rsidRPr="00440AF0" w:rsidRDefault="00F04753" w:rsidP="0017396C">
            <w:r w:rsidRPr="00440AF0">
              <w:t>3. Поджелудочная железа (выделяет ферменты, которые расщепляют белки и углеводы)</w:t>
            </w:r>
          </w:p>
          <w:p w:rsidR="00F04753" w:rsidRPr="00440AF0" w:rsidRDefault="00F04753" w:rsidP="0017396C">
            <w:r w:rsidRPr="00440AF0">
              <w:t>4. Тонкий кишечник.</w:t>
            </w:r>
          </w:p>
          <w:p w:rsidR="00F04753" w:rsidRPr="00440AF0" w:rsidRDefault="00F04753" w:rsidP="00A93E3D">
            <w:pPr>
              <w:shd w:val="clear" w:color="auto" w:fill="FFFFFF"/>
              <w:spacing w:line="297" w:lineRule="atLeast"/>
            </w:pPr>
            <w:r w:rsidRPr="00440AF0">
              <w:t xml:space="preserve">5. </w:t>
            </w:r>
            <w:proofErr w:type="gramStart"/>
            <w:r w:rsidRPr="00440AF0">
              <w:t>Переваривание (Плотик состоял из белков, углеводов.</w:t>
            </w:r>
            <w:proofErr w:type="gramEnd"/>
            <w:r w:rsidRPr="00440AF0">
              <w:t xml:space="preserve"> </w:t>
            </w:r>
            <w:proofErr w:type="gramStart"/>
            <w:r w:rsidRPr="00440AF0">
              <w:t>Покрыт маслом)</w:t>
            </w:r>
            <w:proofErr w:type="gramEnd"/>
          </w:p>
          <w:p w:rsidR="00F04753" w:rsidRPr="00440AF0" w:rsidRDefault="00F04753" w:rsidP="0017396C"/>
          <w:p w:rsidR="00F04753" w:rsidRPr="00440AF0" w:rsidRDefault="00F04753" w:rsidP="0017396C">
            <w:r w:rsidRPr="00440AF0">
              <w:t>6. Ворсинки.</w:t>
            </w:r>
          </w:p>
          <w:p w:rsidR="00F04753" w:rsidRPr="00440AF0" w:rsidRDefault="00F04753" w:rsidP="0017396C">
            <w:r w:rsidRPr="00440AF0">
              <w:t>7. Всасывание. (Произошло всасывание, в тонком кишечнике.)</w:t>
            </w:r>
          </w:p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17396C"/>
          <w:p w:rsidR="00F04753" w:rsidRPr="00440AF0" w:rsidRDefault="00F04753" w:rsidP="00E23301">
            <w:r w:rsidRPr="00440AF0">
              <w:t>Ответы учащихся.</w:t>
            </w:r>
          </w:p>
          <w:p w:rsidR="00F04753" w:rsidRPr="00440AF0" w:rsidRDefault="00F04753" w:rsidP="0017396C">
            <w:r w:rsidRPr="00440AF0">
              <w:t>1.Толстый кишечник.</w:t>
            </w:r>
          </w:p>
          <w:p w:rsidR="00F04753" w:rsidRPr="00440AF0" w:rsidRDefault="00F04753" w:rsidP="0017396C">
            <w:r w:rsidRPr="00440AF0">
              <w:t>2. Всасывание воды, образование каловых масс, синтез некоторых витаминов.</w:t>
            </w:r>
          </w:p>
          <w:p w:rsidR="00F04753" w:rsidRPr="00440AF0" w:rsidRDefault="00F04753" w:rsidP="0017396C">
            <w:r w:rsidRPr="00440AF0">
              <w:t xml:space="preserve">3. </w:t>
            </w:r>
            <w:proofErr w:type="spellStart"/>
            <w:r w:rsidRPr="00440AF0">
              <w:t>Непереваренные</w:t>
            </w:r>
            <w:proofErr w:type="spellEnd"/>
            <w:r w:rsidRPr="00440AF0">
              <w:t xml:space="preserve"> остатки пищи удаляются  через последний отдел пищеварительной системы – прямую кишку.</w:t>
            </w:r>
          </w:p>
          <w:p w:rsidR="00F04753" w:rsidRPr="00440AF0" w:rsidRDefault="00F04753" w:rsidP="00E23301">
            <w:pPr>
              <w:shd w:val="clear" w:color="auto" w:fill="FFFFFF"/>
              <w:spacing w:line="297" w:lineRule="atLeast"/>
              <w:jc w:val="both"/>
            </w:pPr>
          </w:p>
          <w:p w:rsidR="00F04753" w:rsidRPr="00440AF0" w:rsidRDefault="00F04753" w:rsidP="0017396C"/>
          <w:p w:rsidR="00F04753" w:rsidRDefault="00F04753" w:rsidP="007E12F9">
            <w:pPr>
              <w:shd w:val="clear" w:color="auto" w:fill="FFFFFF"/>
              <w:spacing w:line="297" w:lineRule="atLeast"/>
              <w:jc w:val="both"/>
            </w:pPr>
          </w:p>
          <w:p w:rsidR="00F04753" w:rsidRPr="00CB070C" w:rsidRDefault="00F04753" w:rsidP="00CB070C">
            <w:r>
              <w:t>- толстый отдел кишечника?</w:t>
            </w:r>
          </w:p>
        </w:tc>
        <w:tc>
          <w:tcPr>
            <w:tcW w:w="1003" w:type="dxa"/>
          </w:tcPr>
          <w:p w:rsidR="00F04753" w:rsidRPr="00440AF0" w:rsidRDefault="00F04753" w:rsidP="0017396C"/>
        </w:tc>
      </w:tr>
      <w:tr w:rsidR="00F04753" w:rsidRPr="00440AF0" w:rsidTr="00836EF1">
        <w:tc>
          <w:tcPr>
            <w:tcW w:w="9057" w:type="dxa"/>
            <w:gridSpan w:val="2"/>
          </w:tcPr>
          <w:p w:rsidR="00F04753" w:rsidRPr="00440AF0" w:rsidRDefault="00F04753" w:rsidP="00440AF0">
            <w:pPr>
              <w:jc w:val="center"/>
              <w:rPr>
                <w:b/>
              </w:rPr>
            </w:pPr>
            <w:r w:rsidRPr="00440AF0">
              <w:rPr>
                <w:b/>
                <w:lang w:val="en-US"/>
              </w:rPr>
              <w:lastRenderedPageBreak/>
              <w:t>V</w:t>
            </w:r>
            <w:r w:rsidRPr="00440AF0">
              <w:rPr>
                <w:b/>
              </w:rPr>
              <w:t>. Закрепление изученного материала.</w:t>
            </w:r>
          </w:p>
        </w:tc>
        <w:tc>
          <w:tcPr>
            <w:tcW w:w="1003" w:type="dxa"/>
          </w:tcPr>
          <w:p w:rsidR="00F04753" w:rsidRPr="00440AF0" w:rsidRDefault="00F04753" w:rsidP="0017396C">
            <w:r w:rsidRPr="00440AF0">
              <w:t>5мин.</w:t>
            </w:r>
          </w:p>
        </w:tc>
      </w:tr>
      <w:tr w:rsidR="00F04753" w:rsidRPr="00440AF0" w:rsidTr="00B219BA">
        <w:trPr>
          <w:trHeight w:val="70"/>
        </w:trPr>
        <w:tc>
          <w:tcPr>
            <w:tcW w:w="6408" w:type="dxa"/>
          </w:tcPr>
          <w:p w:rsidR="00F04753" w:rsidRDefault="00F04753" w:rsidP="00B219BA">
            <w:pPr>
              <w:shd w:val="clear" w:color="auto" w:fill="FFFFFF"/>
              <w:ind w:firstLine="44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Ф.И.__________________________________________</w:t>
            </w:r>
          </w:p>
          <w:p w:rsidR="00F04753" w:rsidRPr="00FA48A3" w:rsidRDefault="00F04753" w:rsidP="00B219BA">
            <w:pPr>
              <w:shd w:val="clear" w:color="auto" w:fill="FFFFFF"/>
              <w:ind w:firstLine="444"/>
              <w:jc w:val="both"/>
              <w:rPr>
                <w:b/>
                <w:color w:val="000000"/>
              </w:rPr>
            </w:pPr>
            <w:r w:rsidRPr="00FA48A3">
              <w:rPr>
                <w:b/>
                <w:color w:val="000000"/>
              </w:rPr>
              <w:t>Вариант 1.</w:t>
            </w:r>
          </w:p>
          <w:p w:rsidR="00F04753" w:rsidRPr="00587191" w:rsidRDefault="00F04753" w:rsidP="00B219BA">
            <w:pPr>
              <w:shd w:val="clear" w:color="auto" w:fill="FFFFFF"/>
              <w:ind w:firstLine="444"/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Задание №1.</w:t>
            </w:r>
            <w:r w:rsidRPr="00587191">
              <w:rPr>
                <w:color w:val="000000"/>
              </w:rPr>
              <w:t>Установите со</w:t>
            </w:r>
            <w:r w:rsidRPr="00587191">
              <w:rPr>
                <w:color w:val="000000"/>
              </w:rPr>
              <w:softHyphen/>
              <w:t>от</w:t>
            </w:r>
            <w:r w:rsidRPr="00587191">
              <w:rPr>
                <w:color w:val="000000"/>
              </w:rPr>
              <w:softHyphen/>
              <w:t>вет</w:t>
            </w:r>
            <w:r w:rsidRPr="00587191">
              <w:rPr>
                <w:color w:val="000000"/>
              </w:rPr>
              <w:softHyphen/>
              <w:t>ствие между ха</w:t>
            </w:r>
            <w:r w:rsidRPr="00587191">
              <w:rPr>
                <w:color w:val="000000"/>
              </w:rPr>
              <w:softHyphen/>
              <w:t>рак</w:t>
            </w:r>
            <w:r w:rsidRPr="00587191">
              <w:rPr>
                <w:color w:val="000000"/>
              </w:rPr>
              <w:softHyphen/>
              <w:t>те</w:t>
            </w:r>
            <w:r w:rsidRPr="00587191">
              <w:rPr>
                <w:color w:val="000000"/>
              </w:rPr>
              <w:softHyphen/>
              <w:t>ри</w:t>
            </w:r>
            <w:r w:rsidRPr="00587191">
              <w:rPr>
                <w:color w:val="000000"/>
              </w:rPr>
              <w:softHyphen/>
              <w:t>сти</w:t>
            </w:r>
            <w:r w:rsidRPr="00587191">
              <w:rPr>
                <w:color w:val="000000"/>
              </w:rPr>
              <w:softHyphen/>
              <w:t>кой и от</w:t>
            </w:r>
            <w:r w:rsidRPr="00587191">
              <w:rPr>
                <w:color w:val="000000"/>
              </w:rPr>
              <w:softHyphen/>
              <w:t>де</w:t>
            </w:r>
            <w:r w:rsidRPr="00587191">
              <w:rPr>
                <w:color w:val="000000"/>
              </w:rPr>
              <w:softHyphen/>
              <w:t>лом ки</w:t>
            </w:r>
            <w:r w:rsidRPr="00587191">
              <w:rPr>
                <w:color w:val="000000"/>
              </w:rPr>
              <w:softHyphen/>
              <w:t>шеч</w:t>
            </w:r>
            <w:r w:rsidRPr="00587191">
              <w:rPr>
                <w:color w:val="000000"/>
              </w:rPr>
              <w:softHyphen/>
              <w:t>ни</w:t>
            </w:r>
            <w:r w:rsidRPr="00587191">
              <w:rPr>
                <w:color w:val="000000"/>
              </w:rPr>
              <w:softHyphen/>
              <w:t>ка человека, для ко</w:t>
            </w:r>
            <w:r w:rsidRPr="00587191">
              <w:rPr>
                <w:color w:val="000000"/>
              </w:rPr>
              <w:softHyphen/>
              <w:t>то</w:t>
            </w:r>
            <w:r w:rsidRPr="00587191">
              <w:rPr>
                <w:color w:val="000000"/>
              </w:rPr>
              <w:softHyphen/>
              <w:t>ро</w:t>
            </w:r>
            <w:r w:rsidRPr="00587191">
              <w:rPr>
                <w:color w:val="000000"/>
              </w:rPr>
              <w:softHyphen/>
              <w:t>го она свойственна. Для этого к каж</w:t>
            </w:r>
            <w:r w:rsidRPr="00587191">
              <w:rPr>
                <w:color w:val="000000"/>
              </w:rPr>
              <w:softHyphen/>
              <w:t>до</w:t>
            </w:r>
            <w:r w:rsidRPr="00587191">
              <w:rPr>
                <w:color w:val="000000"/>
              </w:rPr>
              <w:softHyphen/>
              <w:t>му эле</w:t>
            </w:r>
            <w:r w:rsidRPr="00587191">
              <w:rPr>
                <w:color w:val="000000"/>
              </w:rPr>
              <w:softHyphen/>
              <w:t>мен</w:t>
            </w:r>
            <w:r w:rsidRPr="00587191">
              <w:rPr>
                <w:color w:val="000000"/>
              </w:rPr>
              <w:softHyphen/>
              <w:t>ту пер</w:t>
            </w:r>
            <w:r w:rsidRPr="00587191">
              <w:rPr>
                <w:color w:val="000000"/>
              </w:rPr>
              <w:softHyphen/>
              <w:t>во</w:t>
            </w:r>
            <w:r w:rsidRPr="00587191">
              <w:rPr>
                <w:color w:val="000000"/>
              </w:rPr>
              <w:softHyphen/>
              <w:t>го столб</w:t>
            </w:r>
            <w:r w:rsidRPr="00587191">
              <w:rPr>
                <w:color w:val="000000"/>
              </w:rPr>
              <w:softHyphen/>
              <w:t>ца под</w:t>
            </w:r>
            <w:r w:rsidRPr="00587191">
              <w:rPr>
                <w:color w:val="000000"/>
              </w:rPr>
              <w:softHyphen/>
              <w:t>бе</w:t>
            </w:r>
            <w:r w:rsidRPr="00587191">
              <w:rPr>
                <w:color w:val="000000"/>
              </w:rPr>
              <w:softHyphen/>
              <w:t>ри</w:t>
            </w:r>
            <w:r w:rsidRPr="00587191">
              <w:rPr>
                <w:color w:val="000000"/>
              </w:rPr>
              <w:softHyphen/>
              <w:t>те по</w:t>
            </w:r>
            <w:r w:rsidRPr="00587191">
              <w:rPr>
                <w:color w:val="000000"/>
              </w:rPr>
              <w:softHyphen/>
              <w:t>зи</w:t>
            </w:r>
            <w:r w:rsidRPr="00587191">
              <w:rPr>
                <w:color w:val="000000"/>
              </w:rPr>
              <w:softHyphen/>
              <w:t>цию из вто</w:t>
            </w:r>
            <w:r w:rsidRPr="00587191">
              <w:rPr>
                <w:color w:val="000000"/>
              </w:rPr>
              <w:softHyphen/>
              <w:t>ро</w:t>
            </w:r>
            <w:r w:rsidRPr="00587191">
              <w:rPr>
                <w:color w:val="000000"/>
              </w:rPr>
              <w:softHyphen/>
              <w:t>го столбца.</w:t>
            </w:r>
          </w:p>
          <w:p w:rsidR="00F04753" w:rsidRPr="00587191" w:rsidRDefault="00F04753" w:rsidP="00B219BA">
            <w:pPr>
              <w:shd w:val="clear" w:color="auto" w:fill="FFFFFF"/>
              <w:jc w:val="both"/>
              <w:rPr>
                <w:color w:val="000000"/>
              </w:rPr>
            </w:pPr>
            <w:r w:rsidRPr="00587191">
              <w:rPr>
                <w:color w:val="000000"/>
              </w:rPr>
              <w:t> </w:t>
            </w:r>
          </w:p>
          <w:tbl>
            <w:tblPr>
              <w:tblW w:w="595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945"/>
              <w:gridCol w:w="162"/>
              <w:gridCol w:w="850"/>
            </w:tblGrid>
            <w:tr w:rsidR="00F04753" w:rsidRPr="00B219BA" w:rsidTr="00B219BA">
              <w:trPr>
                <w:trHeight w:val="381"/>
              </w:trPr>
              <w:tc>
                <w:tcPr>
                  <w:tcW w:w="4975" w:type="dxa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B219BA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ХАРАКТЕРИСТИКА</w:t>
                  </w:r>
                </w:p>
              </w:tc>
              <w:tc>
                <w:tcPr>
                  <w:tcW w:w="128" w:type="dxa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B219BA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B219BA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ОТДЕЛ КИШЕЧНИКА</w:t>
                  </w:r>
                </w:p>
              </w:tc>
            </w:tr>
            <w:tr w:rsidR="00F04753" w:rsidRPr="00B219BA" w:rsidTr="00B219BA">
              <w:trPr>
                <w:trHeight w:val="784"/>
              </w:trPr>
              <w:tc>
                <w:tcPr>
                  <w:tcW w:w="4975" w:type="dxa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</w:tcPr>
                <w:p w:rsidR="00F04753" w:rsidRPr="00B219BA" w:rsidRDefault="00F04753" w:rsidP="008937A4">
                  <w:pPr>
                    <w:framePr w:hSpace="180" w:wrap="around" w:vAnchor="text" w:hAnchor="text" w:y="1"/>
                    <w:ind w:firstLine="444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А) за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кан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чи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ва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ет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ся пе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ре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ва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ри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ва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ние белков, уг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ле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во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дов и липидов</w:t>
                  </w:r>
                </w:p>
                <w:p w:rsidR="00F04753" w:rsidRPr="00B219BA" w:rsidRDefault="00F04753" w:rsidP="008937A4">
                  <w:pPr>
                    <w:framePr w:hSpace="180" w:wrap="around" w:vAnchor="text" w:hAnchor="text" w:y="1"/>
                    <w:ind w:firstLine="444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Б) вса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сы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ва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ют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ся ор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га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ни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че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ские ве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ще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ства в кровь и лимфу</w:t>
                  </w:r>
                </w:p>
                <w:p w:rsidR="00F04753" w:rsidRPr="00B219BA" w:rsidRDefault="00F04753" w:rsidP="008937A4">
                  <w:pPr>
                    <w:framePr w:hSpace="180" w:wrap="around" w:vAnchor="text" w:hAnchor="text" w:y="1"/>
                    <w:ind w:firstLine="444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В) вса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сы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ва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ет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ся ос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нов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ная часть воды</w:t>
                  </w:r>
                </w:p>
                <w:p w:rsidR="00F04753" w:rsidRPr="00B219BA" w:rsidRDefault="00F04753" w:rsidP="008937A4">
                  <w:pPr>
                    <w:framePr w:hSpace="180" w:wrap="around" w:vAnchor="text" w:hAnchor="text" w:y="1"/>
                    <w:ind w:firstLine="444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Г) внут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рен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няя по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верх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 xml:space="preserve">ность имеет </w:t>
                  </w:r>
                  <w:proofErr w:type="spellStart"/>
                  <w:r w:rsidRPr="00B219BA">
                    <w:rPr>
                      <w:color w:val="000000"/>
                      <w:sz w:val="18"/>
                      <w:szCs w:val="18"/>
                    </w:rPr>
                    <w:t>микроворсинки</w:t>
                  </w:r>
                  <w:proofErr w:type="spellEnd"/>
                </w:p>
                <w:p w:rsidR="00F04753" w:rsidRPr="00B219BA" w:rsidRDefault="00F04753" w:rsidP="008937A4">
                  <w:pPr>
                    <w:framePr w:hSpace="180" w:wrap="around" w:vAnchor="text" w:hAnchor="text" w:y="1"/>
                    <w:ind w:firstLine="444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Д) фор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ми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ро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ва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ние ка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ло</w:t>
                  </w:r>
                  <w:r w:rsidRPr="00B219BA">
                    <w:rPr>
                      <w:color w:val="000000"/>
                      <w:sz w:val="18"/>
                      <w:szCs w:val="18"/>
                    </w:rPr>
                    <w:softHyphen/>
                    <w:t>вых масс</w:t>
                  </w:r>
                </w:p>
              </w:tc>
              <w:tc>
                <w:tcPr>
                  <w:tcW w:w="128" w:type="dxa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B219BA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</w:tcPr>
                <w:p w:rsidR="00F04753" w:rsidRPr="00B219BA" w:rsidRDefault="00F04753" w:rsidP="008937A4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1) тонкий</w:t>
                  </w:r>
                </w:p>
                <w:p w:rsidR="00F04753" w:rsidRPr="00B219BA" w:rsidRDefault="00F04753" w:rsidP="008937A4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219BA">
                    <w:rPr>
                      <w:color w:val="000000"/>
                      <w:sz w:val="18"/>
                      <w:szCs w:val="18"/>
                    </w:rPr>
                    <w:t>2) толстый</w:t>
                  </w:r>
                </w:p>
              </w:tc>
            </w:tr>
          </w:tbl>
          <w:p w:rsidR="00F04753" w:rsidRPr="00587191" w:rsidRDefault="00F04753" w:rsidP="00B219BA">
            <w:pPr>
              <w:shd w:val="clear" w:color="auto" w:fill="FFFFFF"/>
              <w:jc w:val="both"/>
              <w:rPr>
                <w:color w:val="000000"/>
              </w:rPr>
            </w:pPr>
            <w:r w:rsidRPr="00587191">
              <w:rPr>
                <w:color w:val="000000"/>
              </w:rPr>
              <w:t> </w:t>
            </w:r>
          </w:p>
          <w:p w:rsidR="00F04753" w:rsidRPr="00587191" w:rsidRDefault="00F04753" w:rsidP="00B219BA">
            <w:pPr>
              <w:shd w:val="clear" w:color="auto" w:fill="FFFFFF"/>
              <w:spacing w:after="240"/>
              <w:ind w:firstLine="444"/>
              <w:jc w:val="both"/>
              <w:rPr>
                <w:color w:val="000000"/>
              </w:rPr>
            </w:pPr>
            <w:r w:rsidRPr="00587191">
              <w:rPr>
                <w:color w:val="000000"/>
              </w:rPr>
              <w:t>Запишите в ответ цифры, рас</w:t>
            </w:r>
            <w:r w:rsidRPr="00587191">
              <w:rPr>
                <w:color w:val="000000"/>
              </w:rPr>
              <w:softHyphen/>
              <w:t>по</w:t>
            </w:r>
            <w:r w:rsidRPr="00587191">
              <w:rPr>
                <w:color w:val="000000"/>
              </w:rPr>
              <w:softHyphen/>
              <w:t>ло</w:t>
            </w:r>
            <w:r w:rsidRPr="00587191">
              <w:rPr>
                <w:color w:val="000000"/>
              </w:rPr>
              <w:softHyphen/>
              <w:t>жив их в порядке, со</w:t>
            </w:r>
            <w:r w:rsidRPr="00587191">
              <w:rPr>
                <w:color w:val="000000"/>
              </w:rPr>
              <w:softHyphen/>
              <w:t>от</w:t>
            </w:r>
            <w:r w:rsidRPr="00587191">
              <w:rPr>
                <w:color w:val="000000"/>
              </w:rPr>
              <w:softHyphen/>
              <w:t>вет</w:t>
            </w:r>
            <w:r w:rsidRPr="00587191">
              <w:rPr>
                <w:color w:val="000000"/>
              </w:rPr>
              <w:softHyphen/>
              <w:t>ству</w:t>
            </w:r>
            <w:r w:rsidRPr="00587191">
              <w:rPr>
                <w:color w:val="000000"/>
              </w:rPr>
              <w:softHyphen/>
              <w:t>ю</w:t>
            </w:r>
            <w:r w:rsidRPr="00587191">
              <w:rPr>
                <w:color w:val="000000"/>
              </w:rPr>
              <w:softHyphen/>
              <w:t>щем буквам: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00"/>
              <w:gridCol w:w="800"/>
              <w:gridCol w:w="800"/>
              <w:gridCol w:w="800"/>
              <w:gridCol w:w="800"/>
            </w:tblGrid>
            <w:tr w:rsidR="00F04753" w:rsidRPr="00523AB8" w:rsidTr="008937A4"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587191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jc w:val="center"/>
                    <w:rPr>
                      <w:color w:val="000000"/>
                    </w:rPr>
                  </w:pPr>
                  <w:r w:rsidRPr="00587191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587191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jc w:val="center"/>
                    <w:rPr>
                      <w:color w:val="000000"/>
                    </w:rPr>
                  </w:pPr>
                  <w:r w:rsidRPr="00587191">
                    <w:rPr>
                      <w:color w:val="000000"/>
                    </w:rPr>
                    <w:t>Б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587191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jc w:val="center"/>
                    <w:rPr>
                      <w:color w:val="000000"/>
                    </w:rPr>
                  </w:pPr>
                  <w:r w:rsidRPr="00587191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587191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jc w:val="center"/>
                    <w:rPr>
                      <w:color w:val="000000"/>
                    </w:rPr>
                  </w:pPr>
                  <w:r w:rsidRPr="00587191">
                    <w:rPr>
                      <w:color w:val="000000"/>
                    </w:rPr>
                    <w:t>Г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587191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jc w:val="center"/>
                    <w:rPr>
                      <w:color w:val="000000"/>
                    </w:rPr>
                  </w:pPr>
                  <w:r w:rsidRPr="00587191">
                    <w:rPr>
                      <w:color w:val="000000"/>
                    </w:rPr>
                    <w:t>Д</w:t>
                  </w:r>
                </w:p>
              </w:tc>
            </w:tr>
            <w:tr w:rsidR="00F04753" w:rsidRPr="00523AB8" w:rsidTr="008937A4">
              <w:trPr>
                <w:trHeight w:val="249"/>
              </w:trPr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587191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rPr>
                      <w:color w:val="000000"/>
                    </w:rPr>
                  </w:pPr>
                  <w:r w:rsidRPr="0058719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587191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rPr>
                      <w:color w:val="000000"/>
                    </w:rPr>
                  </w:pPr>
                  <w:r w:rsidRPr="0058719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587191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rPr>
                      <w:color w:val="000000"/>
                    </w:rPr>
                  </w:pPr>
                  <w:r w:rsidRPr="0058719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587191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rPr>
                      <w:color w:val="000000"/>
                    </w:rPr>
                  </w:pPr>
                  <w:r w:rsidRPr="0058719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vAlign w:val="center"/>
                </w:tcPr>
                <w:p w:rsidR="00F04753" w:rsidRPr="00587191" w:rsidRDefault="00F04753" w:rsidP="008937A4">
                  <w:pPr>
                    <w:framePr w:hSpace="180" w:wrap="around" w:vAnchor="text" w:hAnchor="text" w:y="1"/>
                    <w:spacing w:before="89"/>
                    <w:suppressOverlap/>
                    <w:rPr>
                      <w:color w:val="000000"/>
                    </w:rPr>
                  </w:pPr>
                  <w:r w:rsidRPr="00587191">
                    <w:rPr>
                      <w:color w:val="000000"/>
                    </w:rPr>
                    <w:t> </w:t>
                  </w:r>
                </w:p>
              </w:tc>
            </w:tr>
          </w:tbl>
          <w:p w:rsidR="00F04753" w:rsidRDefault="00F04753" w:rsidP="00B219BA">
            <w:pPr>
              <w:pStyle w:val="a6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Задание №2.</w:t>
            </w:r>
          </w:p>
          <w:p w:rsidR="00F04753" w:rsidRDefault="00F04753" w:rsidP="00B219BA">
            <w:pPr>
              <w:pStyle w:val="a6"/>
              <w:shd w:val="clear" w:color="auto" w:fill="FFFFFF"/>
              <w:rPr>
                <w:color w:val="000000"/>
              </w:rPr>
            </w:pPr>
            <w:r w:rsidRPr="00FA48A3">
              <w:rPr>
                <w:color w:val="000000"/>
              </w:rPr>
              <w:t xml:space="preserve"> На рисунке изображена схема строения пищеварительной системы человека. Какой буквой на ней обозначен орган, в котором происходит интенсивное всасывание питательных веществ? </w:t>
            </w:r>
          </w:p>
          <w:p w:rsidR="00F04753" w:rsidRPr="00FA48A3" w:rsidRDefault="00D2526A" w:rsidP="00B219BA">
            <w:pPr>
              <w:pStyle w:val="a6"/>
              <w:shd w:val="clear" w:color="auto" w:fill="FFFFFF"/>
              <w:rPr>
                <w:color w:val="000000"/>
              </w:rPr>
            </w:pPr>
            <w:r w:rsidRPr="00702F38">
              <w:rPr>
                <w:noProof/>
                <w:color w:val="000000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s://xn--j1ahfl.xn--p1ai/data/images/u153562/t1488722514ab.jpg" style="width:67.2pt;height:108.5pt;visibility:visible">
                  <v:imagedata r:id="rId5" o:title=""/>
                </v:shape>
              </w:pict>
            </w:r>
          </w:p>
          <w:p w:rsidR="00F04753" w:rsidRPr="00FA48A3" w:rsidRDefault="00F04753" w:rsidP="00B219BA">
            <w:pPr>
              <w:pStyle w:val="a6"/>
              <w:shd w:val="clear" w:color="auto" w:fill="FFFFFF"/>
              <w:rPr>
                <w:color w:val="000000"/>
              </w:rPr>
            </w:pPr>
            <w:r w:rsidRPr="00FA48A3">
              <w:rPr>
                <w:color w:val="000000"/>
              </w:rPr>
              <w:t>1) А</w:t>
            </w:r>
            <w:r>
              <w:rPr>
                <w:color w:val="000000"/>
              </w:rPr>
              <w:t xml:space="preserve">       </w:t>
            </w:r>
            <w:r w:rsidRPr="00FA48A3">
              <w:rPr>
                <w:color w:val="000000"/>
              </w:rPr>
              <w:t>2) Б</w:t>
            </w:r>
            <w:r>
              <w:rPr>
                <w:color w:val="000000"/>
              </w:rPr>
              <w:t xml:space="preserve">                </w:t>
            </w:r>
            <w:r w:rsidRPr="00FA48A3">
              <w:rPr>
                <w:color w:val="000000"/>
              </w:rPr>
              <w:t>3) В</w:t>
            </w:r>
            <w:r>
              <w:rPr>
                <w:color w:val="000000"/>
              </w:rPr>
              <w:t xml:space="preserve">                  </w:t>
            </w:r>
            <w:r w:rsidRPr="00FA48A3">
              <w:rPr>
                <w:color w:val="000000"/>
              </w:rPr>
              <w:t>4) Г</w:t>
            </w:r>
          </w:p>
          <w:p w:rsidR="00F04753" w:rsidRPr="005523D0" w:rsidRDefault="00F04753" w:rsidP="00B219BA">
            <w:r>
              <w:t>Оценка:_____________________________</w:t>
            </w:r>
          </w:p>
          <w:p w:rsidR="00F04753" w:rsidRPr="00440AF0" w:rsidRDefault="00F04753" w:rsidP="007E12F9">
            <w:pPr>
              <w:ind w:left="720"/>
            </w:pPr>
          </w:p>
          <w:p w:rsidR="00F04753" w:rsidRPr="00FA48A3" w:rsidRDefault="00F04753" w:rsidP="00B219BA">
            <w:pPr>
              <w:shd w:val="clear" w:color="auto" w:fill="FFFFFF"/>
              <w:ind w:firstLine="44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Ф.И.___________________________________________</w:t>
            </w:r>
          </w:p>
          <w:p w:rsidR="00F04753" w:rsidRDefault="00F04753" w:rsidP="00B219BA">
            <w:pPr>
              <w:pStyle w:val="a6"/>
              <w:spacing w:before="0" w:beforeAutospacing="0" w:after="178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Вариант №2.</w:t>
            </w:r>
          </w:p>
          <w:p w:rsidR="00F04753" w:rsidRDefault="00F04753" w:rsidP="00B219BA">
            <w:pPr>
              <w:pStyle w:val="a6"/>
              <w:spacing w:before="0" w:beforeAutospacing="0" w:after="178" w:afterAutospacing="0"/>
              <w:rPr>
                <w:color w:val="000000"/>
              </w:rPr>
            </w:pPr>
            <w:r w:rsidRPr="00FA48A3">
              <w:rPr>
                <w:b/>
                <w:bCs/>
                <w:color w:val="000000"/>
              </w:rPr>
              <w:t>Установите соответствие между органами пищеварения и их особенностями</w:t>
            </w:r>
            <w:r w:rsidRPr="00FA48A3">
              <w:rPr>
                <w:color w:val="000000"/>
              </w:rPr>
              <w:t>:</w:t>
            </w:r>
          </w:p>
          <w:p w:rsidR="00F04753" w:rsidRDefault="00F04753" w:rsidP="00B219BA">
            <w:pPr>
              <w:pStyle w:val="a6"/>
              <w:spacing w:before="0" w:beforeAutospacing="0" w:after="178" w:afterAutospacing="0"/>
              <w:rPr>
                <w:color w:val="000000"/>
              </w:rPr>
            </w:pPr>
            <w:r w:rsidRPr="005523D0">
              <w:rPr>
                <w:color w:val="000000"/>
              </w:rPr>
              <w:t>Установите правильную последовательность продвижения по организму питательных веществ</w:t>
            </w:r>
            <w:r>
              <w:rPr>
                <w:color w:val="000000"/>
              </w:rPr>
              <w:t>.</w:t>
            </w:r>
          </w:p>
          <w:p w:rsidR="00F04753" w:rsidRPr="005523D0" w:rsidRDefault="00F04753" w:rsidP="00B219BA">
            <w:pPr>
              <w:pStyle w:val="a6"/>
              <w:spacing w:before="0" w:beforeAutospacing="0" w:after="178" w:afterAutospacing="0"/>
              <w:rPr>
                <w:color w:val="000000"/>
              </w:rPr>
            </w:pPr>
            <w:r w:rsidRPr="005523D0">
              <w:rPr>
                <w:color w:val="000000"/>
              </w:rPr>
              <w:t xml:space="preserve"> В ответе запишите соответствующую последовательность цифр.</w:t>
            </w:r>
          </w:p>
          <w:p w:rsidR="00F04753" w:rsidRPr="005523D0" w:rsidRDefault="00F04753" w:rsidP="00B219BA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5523D0">
              <w:rPr>
                <w:color w:val="000000"/>
              </w:rPr>
              <w:t>1) желудок</w:t>
            </w:r>
          </w:p>
          <w:p w:rsidR="00F04753" w:rsidRPr="005523D0" w:rsidRDefault="00F04753" w:rsidP="00B219BA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5523D0">
              <w:rPr>
                <w:color w:val="000000"/>
              </w:rPr>
              <w:t>2) ротовая полость</w:t>
            </w:r>
          </w:p>
          <w:p w:rsidR="00F04753" w:rsidRPr="005523D0" w:rsidRDefault="00F04753" w:rsidP="00B219BA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5523D0">
              <w:rPr>
                <w:color w:val="000000"/>
              </w:rPr>
              <w:t>3) кровеносные сосуды</w:t>
            </w:r>
          </w:p>
          <w:p w:rsidR="00F04753" w:rsidRDefault="00F04753" w:rsidP="00B219BA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5523D0">
              <w:rPr>
                <w:color w:val="000000"/>
              </w:rPr>
              <w:t>4) клетки и ткани организма</w:t>
            </w:r>
          </w:p>
          <w:p w:rsidR="00F04753" w:rsidRPr="005523D0" w:rsidRDefault="00F04753" w:rsidP="00B219BA">
            <w:pPr>
              <w:shd w:val="clear" w:color="auto" w:fill="FFFFFF"/>
              <w:tabs>
                <w:tab w:val="left" w:pos="3058"/>
              </w:tabs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5) кишечник</w:t>
            </w:r>
            <w:r>
              <w:rPr>
                <w:color w:val="000000"/>
              </w:rPr>
              <w:tab/>
              <w:t>Ответ:_____________</w:t>
            </w:r>
          </w:p>
          <w:p w:rsidR="00F04753" w:rsidRDefault="00F04753" w:rsidP="00B219BA">
            <w:pPr>
              <w:pStyle w:val="a6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Задание №2.</w:t>
            </w:r>
          </w:p>
          <w:p w:rsidR="00F04753" w:rsidRPr="00FA48A3" w:rsidRDefault="00F04753" w:rsidP="00B219BA">
            <w:pPr>
              <w:pStyle w:val="a6"/>
              <w:shd w:val="clear" w:color="auto" w:fill="FFFFFF"/>
              <w:rPr>
                <w:noProof/>
                <w:color w:val="000000"/>
              </w:rPr>
            </w:pPr>
            <w:r w:rsidRPr="00FA48A3">
              <w:rPr>
                <w:color w:val="000000"/>
              </w:rPr>
              <w:t xml:space="preserve"> На рисунке изображена схема строения пищеварительной системы человека. Какой буквой на ней обозначен орган, в котором </w:t>
            </w:r>
            <w:r>
              <w:rPr>
                <w:color w:val="000000"/>
              </w:rPr>
              <w:t xml:space="preserve"> вырабатывается желчь</w:t>
            </w:r>
            <w:r w:rsidRPr="00FA48A3">
              <w:rPr>
                <w:color w:val="000000"/>
              </w:rPr>
              <w:t>? </w:t>
            </w:r>
          </w:p>
          <w:p w:rsidR="00F04753" w:rsidRPr="00FA48A3" w:rsidRDefault="00D2526A" w:rsidP="00B219BA">
            <w:pPr>
              <w:pStyle w:val="a6"/>
              <w:shd w:val="clear" w:color="auto" w:fill="FFFFFF"/>
              <w:rPr>
                <w:color w:val="000000"/>
              </w:rPr>
            </w:pPr>
            <w:r w:rsidRPr="00702F38">
              <w:rPr>
                <w:noProof/>
                <w:color w:val="000000"/>
              </w:rPr>
              <w:pict>
                <v:shape id="_x0000_i1026" type="#_x0000_t75" alt="https://xn--j1ahfl.xn--p1ai/data/images/u153562/t1488722514ab.jpg" style="width:55.7pt;height:89.3pt;visibility:visible">
                  <v:imagedata r:id="rId5" o:title=""/>
                </v:shape>
              </w:pict>
            </w:r>
          </w:p>
          <w:p w:rsidR="00F04753" w:rsidRPr="00FA48A3" w:rsidRDefault="00F04753" w:rsidP="00B219BA">
            <w:pPr>
              <w:pStyle w:val="a6"/>
              <w:shd w:val="clear" w:color="auto" w:fill="FFFFFF"/>
              <w:rPr>
                <w:color w:val="000000"/>
              </w:rPr>
            </w:pPr>
            <w:r w:rsidRPr="00FA48A3">
              <w:rPr>
                <w:color w:val="000000"/>
              </w:rPr>
              <w:t>1) А</w:t>
            </w:r>
            <w:r>
              <w:rPr>
                <w:color w:val="000000"/>
              </w:rPr>
              <w:t xml:space="preserve">  </w:t>
            </w:r>
            <w:r w:rsidRPr="00FA48A3">
              <w:rPr>
                <w:color w:val="000000"/>
              </w:rPr>
              <w:t>2) Б</w:t>
            </w:r>
            <w:r>
              <w:rPr>
                <w:color w:val="000000"/>
              </w:rPr>
              <w:t xml:space="preserve">    </w:t>
            </w:r>
            <w:r w:rsidRPr="00FA48A3">
              <w:rPr>
                <w:color w:val="000000"/>
              </w:rPr>
              <w:t>3) В</w:t>
            </w:r>
            <w:r>
              <w:rPr>
                <w:color w:val="000000"/>
              </w:rPr>
              <w:t xml:space="preserve">    </w:t>
            </w:r>
            <w:r w:rsidRPr="00FA48A3">
              <w:rPr>
                <w:color w:val="000000"/>
              </w:rPr>
              <w:t>4) Г</w:t>
            </w:r>
          </w:p>
          <w:p w:rsidR="00F04753" w:rsidRPr="005523D0" w:rsidRDefault="00F04753" w:rsidP="00B219BA"/>
          <w:p w:rsidR="00F04753" w:rsidRPr="00F11C23" w:rsidRDefault="00F04753" w:rsidP="00F11C23">
            <w:pPr>
              <w:pStyle w:val="a6"/>
              <w:tabs>
                <w:tab w:val="left" w:pos="5333"/>
              </w:tabs>
              <w:spacing w:before="0" w:beforeAutospacing="0" w:after="178" w:afterAutospacing="0"/>
              <w:rPr>
                <w:color w:val="000000"/>
              </w:rPr>
            </w:pPr>
            <w:r>
              <w:rPr>
                <w:color w:val="000000"/>
              </w:rPr>
              <w:t>Оценка_____________</w:t>
            </w:r>
          </w:p>
        </w:tc>
        <w:tc>
          <w:tcPr>
            <w:tcW w:w="2649" w:type="dxa"/>
          </w:tcPr>
          <w:p w:rsidR="00F04753" w:rsidRPr="00440AF0" w:rsidRDefault="00F04753" w:rsidP="00A93E3D"/>
        </w:tc>
        <w:tc>
          <w:tcPr>
            <w:tcW w:w="1003" w:type="dxa"/>
          </w:tcPr>
          <w:p w:rsidR="00F04753" w:rsidRPr="00440AF0" w:rsidRDefault="00F04753" w:rsidP="0017396C"/>
        </w:tc>
      </w:tr>
      <w:tr w:rsidR="00F04753" w:rsidRPr="00440AF0" w:rsidTr="00836EF1">
        <w:tc>
          <w:tcPr>
            <w:tcW w:w="9057" w:type="dxa"/>
            <w:gridSpan w:val="2"/>
          </w:tcPr>
          <w:p w:rsidR="00F04753" w:rsidRPr="00440AF0" w:rsidRDefault="00F04753" w:rsidP="00B219BA">
            <w:pPr>
              <w:rPr>
                <w:b/>
              </w:rPr>
            </w:pPr>
            <w:r w:rsidRPr="00440AF0">
              <w:rPr>
                <w:b/>
                <w:lang w:val="en-US"/>
              </w:rPr>
              <w:lastRenderedPageBreak/>
              <w:t>VI</w:t>
            </w:r>
            <w:r w:rsidRPr="00440AF0">
              <w:rPr>
                <w:b/>
              </w:rPr>
              <w:t>. Домашнее задание</w:t>
            </w:r>
          </w:p>
        </w:tc>
        <w:tc>
          <w:tcPr>
            <w:tcW w:w="1003" w:type="dxa"/>
          </w:tcPr>
          <w:p w:rsidR="00F04753" w:rsidRPr="00440AF0" w:rsidRDefault="00F04753" w:rsidP="0017396C">
            <w:r w:rsidRPr="00440AF0">
              <w:t>1 мин.</w:t>
            </w:r>
          </w:p>
        </w:tc>
      </w:tr>
      <w:tr w:rsidR="00F04753" w:rsidRPr="00440AF0" w:rsidTr="00A93E3D">
        <w:trPr>
          <w:trHeight w:val="708"/>
        </w:trPr>
        <w:tc>
          <w:tcPr>
            <w:tcW w:w="6408" w:type="dxa"/>
          </w:tcPr>
          <w:p w:rsidR="00F04753" w:rsidRPr="00440AF0" w:rsidRDefault="00F04753" w:rsidP="0017396C">
            <w:r w:rsidRPr="00440AF0">
              <w:t>Открыли дневники, записали домашнее задание – читать параграф 33; сообщение на тему «</w:t>
            </w:r>
            <w:r>
              <w:t xml:space="preserve">Роль аппендикса в жизни человека и животного» </w:t>
            </w:r>
            <w:r w:rsidRPr="00440AF0">
              <w:t xml:space="preserve"> или составить кроссворд на тему «Пищеварение»</w:t>
            </w:r>
          </w:p>
        </w:tc>
        <w:tc>
          <w:tcPr>
            <w:tcW w:w="2649" w:type="dxa"/>
          </w:tcPr>
          <w:p w:rsidR="00F04753" w:rsidRPr="00440AF0" w:rsidRDefault="00F04753" w:rsidP="0017396C">
            <w:r w:rsidRPr="00440AF0">
              <w:t>Учащиеся записывают</w:t>
            </w:r>
          </w:p>
        </w:tc>
        <w:tc>
          <w:tcPr>
            <w:tcW w:w="1003" w:type="dxa"/>
          </w:tcPr>
          <w:p w:rsidR="00F04753" w:rsidRPr="00440AF0" w:rsidRDefault="00F04753" w:rsidP="0017396C"/>
        </w:tc>
      </w:tr>
      <w:tr w:rsidR="00F04753" w:rsidRPr="00440AF0" w:rsidTr="00836EF1">
        <w:tc>
          <w:tcPr>
            <w:tcW w:w="9057" w:type="dxa"/>
            <w:gridSpan w:val="2"/>
          </w:tcPr>
          <w:p w:rsidR="00F04753" w:rsidRPr="00440AF0" w:rsidRDefault="00F04753" w:rsidP="0017396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40AF0">
              <w:rPr>
                <w:b/>
                <w:lang w:val="en-US"/>
              </w:rPr>
              <w:t>VII</w:t>
            </w:r>
            <w:r w:rsidRPr="00440AF0">
              <w:rPr>
                <w:b/>
              </w:rPr>
              <w:t>. Рефлексия (подведение итогов занятия)</w:t>
            </w:r>
          </w:p>
        </w:tc>
        <w:tc>
          <w:tcPr>
            <w:tcW w:w="1003" w:type="dxa"/>
          </w:tcPr>
          <w:p w:rsidR="00F04753" w:rsidRPr="00440AF0" w:rsidRDefault="00F04753" w:rsidP="0017396C">
            <w:r w:rsidRPr="00440AF0">
              <w:t>1 мин</w:t>
            </w:r>
          </w:p>
        </w:tc>
      </w:tr>
      <w:tr w:rsidR="00F04753" w:rsidRPr="00440AF0" w:rsidTr="00D901A0">
        <w:tc>
          <w:tcPr>
            <w:tcW w:w="6408" w:type="dxa"/>
          </w:tcPr>
          <w:p w:rsidR="00F04753" w:rsidRDefault="00F04753" w:rsidP="00EE13E7">
            <w:pPr>
              <w:pStyle w:val="a6"/>
              <w:shd w:val="clear" w:color="auto" w:fill="FFFFFF"/>
              <w:spacing w:before="0" w:beforeAutospacing="0" w:after="320" w:afterAutospacing="0"/>
            </w:pPr>
            <w:r w:rsidRPr="00440AF0">
              <w:t>Вопросы ученикам:</w:t>
            </w:r>
          </w:p>
          <w:p w:rsidR="00F04753" w:rsidRPr="00440AF0" w:rsidRDefault="00F04753" w:rsidP="00EE13E7">
            <w:pPr>
              <w:pStyle w:val="a6"/>
              <w:shd w:val="clear" w:color="auto" w:fill="FFFFFF"/>
              <w:spacing w:before="0" w:beforeAutospacing="0" w:after="320" w:afterAutospacing="0"/>
            </w:pPr>
            <w:r>
              <w:t>Подведем итоги.</w:t>
            </w:r>
          </w:p>
          <w:p w:rsidR="00F04753" w:rsidRPr="00440AF0" w:rsidRDefault="00F04753" w:rsidP="00F11C23">
            <w:pPr>
              <w:pStyle w:val="a6"/>
              <w:shd w:val="clear" w:color="auto" w:fill="FFFFFF"/>
              <w:spacing w:before="0" w:beforeAutospacing="0" w:after="320" w:afterAutospacing="0"/>
            </w:pPr>
            <w:r>
              <w:t>Понравился вам урок</w:t>
            </w:r>
            <w:r w:rsidRPr="00440AF0">
              <w:t>?</w:t>
            </w:r>
            <w:r>
              <w:t xml:space="preserve"> Интересно ли вам было? Все ли вам было понятно? У вас на столе лежат органы пищеварительной системы, одним из них урок понравился и они улыбаются, а другим нет, они грустные. Вот поднимите тот орган, который соответствует вашему настроению на сегодняшнем уроке.</w:t>
            </w:r>
          </w:p>
          <w:p w:rsidR="00F04753" w:rsidRPr="00440AF0" w:rsidRDefault="00F04753" w:rsidP="00EE13E7">
            <w:r w:rsidRPr="00440AF0">
              <w:t xml:space="preserve"> Наиболее активные учащиеся получают отметки за урок.</w:t>
            </w:r>
          </w:p>
          <w:p w:rsidR="00F04753" w:rsidRPr="00440AF0" w:rsidRDefault="00F04753" w:rsidP="0017396C"/>
        </w:tc>
        <w:tc>
          <w:tcPr>
            <w:tcW w:w="2649" w:type="dxa"/>
          </w:tcPr>
          <w:p w:rsidR="00F04753" w:rsidRPr="00440AF0" w:rsidRDefault="00F04753" w:rsidP="0017396C"/>
          <w:p w:rsidR="00F04753" w:rsidRPr="00440AF0" w:rsidRDefault="00F04753" w:rsidP="00A93E3D"/>
          <w:p w:rsidR="00F04753" w:rsidRPr="00440AF0" w:rsidRDefault="00F04753" w:rsidP="00A93E3D"/>
          <w:p w:rsidR="00F04753" w:rsidRPr="00440AF0" w:rsidRDefault="00F04753" w:rsidP="00A93E3D">
            <w:r w:rsidRPr="00440AF0">
              <w:t xml:space="preserve">Учащиеся поднимают </w:t>
            </w:r>
            <w:r>
              <w:t xml:space="preserve">органы пищеварения </w:t>
            </w:r>
            <w:r w:rsidRPr="00440AF0">
              <w:t xml:space="preserve">с </w:t>
            </w:r>
            <w:proofErr w:type="gramStart"/>
            <w:r w:rsidRPr="00440AF0">
              <w:t>улыбками</w:t>
            </w:r>
            <w:proofErr w:type="gramEnd"/>
            <w:r w:rsidRPr="00440AF0">
              <w:t xml:space="preserve"> если урок понравился и  грустные если не понравился.</w:t>
            </w:r>
          </w:p>
        </w:tc>
        <w:tc>
          <w:tcPr>
            <w:tcW w:w="1003" w:type="dxa"/>
          </w:tcPr>
          <w:p w:rsidR="00F04753" w:rsidRPr="00440AF0" w:rsidRDefault="00F04753" w:rsidP="0017396C"/>
        </w:tc>
      </w:tr>
    </w:tbl>
    <w:p w:rsidR="00F04753" w:rsidRDefault="00F04753" w:rsidP="00095CCB">
      <w:pPr>
        <w:jc w:val="both"/>
        <w:rPr>
          <w:sz w:val="28"/>
          <w:szCs w:val="28"/>
        </w:rPr>
      </w:pPr>
    </w:p>
    <w:p w:rsidR="00F04753" w:rsidRPr="000339E7" w:rsidRDefault="00F04753" w:rsidP="000339E7">
      <w:pPr>
        <w:rPr>
          <w:sz w:val="28"/>
          <w:szCs w:val="28"/>
        </w:rPr>
      </w:pPr>
    </w:p>
    <w:p w:rsidR="00F04753" w:rsidRPr="000339E7" w:rsidRDefault="00F04753" w:rsidP="000339E7">
      <w:pPr>
        <w:rPr>
          <w:sz w:val="28"/>
          <w:szCs w:val="28"/>
        </w:rPr>
      </w:pPr>
    </w:p>
    <w:p w:rsidR="00F04753" w:rsidRPr="000339E7" w:rsidRDefault="00F04753" w:rsidP="000339E7">
      <w:pPr>
        <w:rPr>
          <w:sz w:val="28"/>
          <w:szCs w:val="28"/>
        </w:rPr>
      </w:pPr>
    </w:p>
    <w:p w:rsidR="00F04753" w:rsidRPr="000339E7" w:rsidRDefault="00F04753" w:rsidP="000339E7">
      <w:pPr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664407" w:rsidRDefault="00664407" w:rsidP="000339E7">
      <w:pPr>
        <w:tabs>
          <w:tab w:val="left" w:pos="2062"/>
        </w:tabs>
        <w:rPr>
          <w:sz w:val="28"/>
          <w:szCs w:val="28"/>
        </w:rPr>
      </w:pPr>
    </w:p>
    <w:p w:rsidR="00664407" w:rsidRDefault="00664407" w:rsidP="000339E7">
      <w:pPr>
        <w:tabs>
          <w:tab w:val="left" w:pos="2062"/>
        </w:tabs>
        <w:rPr>
          <w:sz w:val="28"/>
          <w:szCs w:val="28"/>
        </w:rPr>
      </w:pPr>
    </w:p>
    <w:p w:rsidR="00664407" w:rsidRDefault="00664407" w:rsidP="000339E7">
      <w:pPr>
        <w:tabs>
          <w:tab w:val="left" w:pos="2062"/>
        </w:tabs>
        <w:rPr>
          <w:sz w:val="28"/>
          <w:szCs w:val="28"/>
        </w:rPr>
      </w:pPr>
    </w:p>
    <w:p w:rsidR="00664407" w:rsidRDefault="00664407" w:rsidP="000339E7">
      <w:pPr>
        <w:tabs>
          <w:tab w:val="left" w:pos="2062"/>
        </w:tabs>
        <w:rPr>
          <w:sz w:val="28"/>
          <w:szCs w:val="28"/>
        </w:rPr>
      </w:pPr>
    </w:p>
    <w:p w:rsidR="00664407" w:rsidRDefault="00664407" w:rsidP="000339E7">
      <w:pPr>
        <w:tabs>
          <w:tab w:val="left" w:pos="2062"/>
        </w:tabs>
        <w:rPr>
          <w:sz w:val="28"/>
          <w:szCs w:val="28"/>
        </w:rPr>
      </w:pPr>
    </w:p>
    <w:p w:rsidR="00664407" w:rsidRDefault="00664407" w:rsidP="000339E7">
      <w:pPr>
        <w:tabs>
          <w:tab w:val="left" w:pos="2062"/>
        </w:tabs>
        <w:rPr>
          <w:sz w:val="28"/>
          <w:szCs w:val="28"/>
        </w:rPr>
      </w:pPr>
    </w:p>
    <w:p w:rsidR="00F04753" w:rsidRDefault="00664407" w:rsidP="00664407">
      <w:pPr>
        <w:tabs>
          <w:tab w:val="left" w:pos="20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Маршрутный лист.</w:t>
      </w:r>
    </w:p>
    <w:p w:rsidR="00F04753" w:rsidRPr="00755380" w:rsidRDefault="00F04753" w:rsidP="000339E7">
      <w:pPr>
        <w:tabs>
          <w:tab w:val="left" w:pos="2062"/>
        </w:tabs>
        <w:rPr>
          <w:sz w:val="28"/>
          <w:szCs w:val="28"/>
        </w:rPr>
      </w:pPr>
      <w:r w:rsidRPr="00755380">
        <w:rPr>
          <w:sz w:val="28"/>
          <w:szCs w:val="28"/>
        </w:rPr>
        <w:t>Дата:_______________</w:t>
      </w:r>
    </w:p>
    <w:p w:rsidR="00F04753" w:rsidRPr="00755380" w:rsidRDefault="00F04753" w:rsidP="000339E7">
      <w:pPr>
        <w:tabs>
          <w:tab w:val="left" w:pos="2062"/>
        </w:tabs>
        <w:rPr>
          <w:sz w:val="28"/>
          <w:szCs w:val="28"/>
        </w:rPr>
      </w:pPr>
    </w:p>
    <w:p w:rsidR="00F04753" w:rsidRPr="00755380" w:rsidRDefault="00F04753" w:rsidP="000339E7">
      <w:pPr>
        <w:tabs>
          <w:tab w:val="left" w:pos="2062"/>
        </w:tabs>
        <w:rPr>
          <w:sz w:val="28"/>
          <w:szCs w:val="28"/>
        </w:rPr>
      </w:pPr>
      <w:r w:rsidRPr="00755380">
        <w:rPr>
          <w:sz w:val="28"/>
          <w:szCs w:val="28"/>
        </w:rPr>
        <w:t>Тема урока:_____________________________________________________</w:t>
      </w:r>
    </w:p>
    <w:p w:rsidR="00F04753" w:rsidRPr="00755380" w:rsidRDefault="00F04753" w:rsidP="000339E7">
      <w:pPr>
        <w:rPr>
          <w:sz w:val="28"/>
          <w:szCs w:val="28"/>
        </w:rPr>
      </w:pPr>
    </w:p>
    <w:p w:rsidR="00F04753" w:rsidRPr="00755380" w:rsidRDefault="00F04753" w:rsidP="000339E7">
      <w:pPr>
        <w:tabs>
          <w:tab w:val="left" w:pos="2702"/>
        </w:tabs>
        <w:rPr>
          <w:sz w:val="28"/>
          <w:szCs w:val="28"/>
        </w:rPr>
      </w:pPr>
      <w:r w:rsidRPr="00755380">
        <w:rPr>
          <w:sz w:val="28"/>
          <w:szCs w:val="28"/>
        </w:rPr>
        <w:tab/>
        <w:t>Ход урока.</w:t>
      </w:r>
    </w:p>
    <w:p w:rsidR="00F04753" w:rsidRPr="00755380" w:rsidRDefault="00F04753" w:rsidP="000339E7">
      <w:pPr>
        <w:numPr>
          <w:ilvl w:val="0"/>
          <w:numId w:val="11"/>
        </w:numPr>
        <w:tabs>
          <w:tab w:val="left" w:pos="2702"/>
        </w:tabs>
        <w:rPr>
          <w:sz w:val="28"/>
          <w:szCs w:val="28"/>
        </w:rPr>
      </w:pPr>
      <w:r w:rsidRPr="00755380">
        <w:rPr>
          <w:sz w:val="28"/>
          <w:szCs w:val="28"/>
        </w:rPr>
        <w:t>Проверка знаний.</w:t>
      </w:r>
    </w:p>
    <w:p w:rsidR="00F04753" w:rsidRPr="00664407" w:rsidRDefault="00F04753" w:rsidP="00664407">
      <w:pPr>
        <w:tabs>
          <w:tab w:val="left" w:pos="2702"/>
        </w:tabs>
        <w:ind w:left="360"/>
        <w:rPr>
          <w:b/>
          <w:sz w:val="28"/>
          <w:szCs w:val="28"/>
        </w:rPr>
      </w:pPr>
      <w:r w:rsidRPr="00755380">
        <w:rPr>
          <w:b/>
          <w:sz w:val="28"/>
          <w:szCs w:val="28"/>
        </w:rPr>
        <w:t>Задание №1.</w:t>
      </w:r>
    </w:p>
    <w:p w:rsidR="00F04753" w:rsidRPr="00755380" w:rsidRDefault="00F04753" w:rsidP="000339E7">
      <w:pPr>
        <w:ind w:right="-185"/>
        <w:jc w:val="both"/>
        <w:rPr>
          <w:sz w:val="28"/>
          <w:szCs w:val="28"/>
        </w:rPr>
      </w:pPr>
      <w:r w:rsidRPr="00755380">
        <w:rPr>
          <w:b/>
          <w:sz w:val="28"/>
          <w:szCs w:val="28"/>
        </w:rPr>
        <w:t>Из путешествий Макса и  Молли</w:t>
      </w:r>
      <w:r w:rsidRPr="00755380">
        <w:rPr>
          <w:sz w:val="28"/>
          <w:szCs w:val="28"/>
        </w:rPr>
        <w:t xml:space="preserve">. </w:t>
      </w:r>
    </w:p>
    <w:p w:rsidR="00F04753" w:rsidRPr="00755380" w:rsidRDefault="00F04753" w:rsidP="000339E7">
      <w:pPr>
        <w:ind w:right="-185"/>
        <w:jc w:val="both"/>
        <w:rPr>
          <w:iCs/>
          <w:color w:val="000000"/>
          <w:sz w:val="28"/>
          <w:szCs w:val="28"/>
        </w:rPr>
      </w:pPr>
      <w:r w:rsidRPr="00755380">
        <w:rPr>
          <w:sz w:val="28"/>
          <w:szCs w:val="28"/>
        </w:rPr>
        <w:t xml:space="preserve">Когда дети открыли атлас и стали рассматривать картинки пищеварительной системы, </w:t>
      </w:r>
      <w:r w:rsidRPr="00755380">
        <w:rPr>
          <w:iCs/>
          <w:color w:val="000000"/>
          <w:sz w:val="28"/>
          <w:szCs w:val="28"/>
        </w:rPr>
        <w:t xml:space="preserve">внезапно их озарила яркая вспышка. Они услышали, удар грома  и провалились в безмолвную бездну. В полной темноте близнецы хлопнулись на мокрый </w:t>
      </w:r>
      <w:r w:rsidR="00664407">
        <w:rPr>
          <w:iCs/>
          <w:color w:val="000000"/>
          <w:sz w:val="28"/>
          <w:szCs w:val="28"/>
        </w:rPr>
        <w:t>«</w:t>
      </w:r>
      <w:r w:rsidRPr="00664407">
        <w:rPr>
          <w:b/>
          <w:i/>
          <w:iCs/>
          <w:color w:val="000000"/>
          <w:sz w:val="28"/>
          <w:szCs w:val="28"/>
          <w:u w:val="single"/>
        </w:rPr>
        <w:t>комковатый матрац</w:t>
      </w:r>
      <w:r w:rsidR="00664407">
        <w:rPr>
          <w:b/>
          <w:i/>
          <w:iCs/>
          <w:color w:val="000000"/>
          <w:sz w:val="28"/>
          <w:szCs w:val="28"/>
          <w:u w:val="single"/>
        </w:rPr>
        <w:t>»</w:t>
      </w:r>
      <w:r w:rsidRPr="00664407">
        <w:rPr>
          <w:b/>
          <w:i/>
          <w:iCs/>
          <w:color w:val="000000"/>
          <w:sz w:val="28"/>
          <w:szCs w:val="28"/>
          <w:u w:val="single"/>
        </w:rPr>
        <w:t>,</w:t>
      </w:r>
      <w:r w:rsidRPr="00755380">
        <w:rPr>
          <w:iCs/>
          <w:color w:val="000000"/>
          <w:sz w:val="28"/>
          <w:szCs w:val="28"/>
        </w:rPr>
        <w:t xml:space="preserve"> который немного пружинил. Вдруг </w:t>
      </w:r>
      <w:r w:rsidRPr="00664407">
        <w:rPr>
          <w:i/>
          <w:iCs/>
          <w:color w:val="000000"/>
          <w:sz w:val="28"/>
          <w:szCs w:val="28"/>
          <w:u w:val="single"/>
        </w:rPr>
        <w:t>"</w:t>
      </w:r>
      <w:r w:rsidRPr="00664407">
        <w:rPr>
          <w:b/>
          <w:i/>
          <w:iCs/>
          <w:color w:val="000000"/>
          <w:sz w:val="28"/>
          <w:szCs w:val="28"/>
          <w:u w:val="single"/>
        </w:rPr>
        <w:t>потолок" и "пол"</w:t>
      </w:r>
      <w:r w:rsidRPr="00755380">
        <w:rPr>
          <w:iCs/>
          <w:color w:val="000000"/>
          <w:sz w:val="28"/>
          <w:szCs w:val="28"/>
        </w:rPr>
        <w:t xml:space="preserve"> сомкнулись с чудовищным </w:t>
      </w:r>
      <w:proofErr w:type="gramStart"/>
      <w:r w:rsidRPr="00755380">
        <w:rPr>
          <w:iCs/>
          <w:color w:val="000000"/>
          <w:sz w:val="28"/>
          <w:szCs w:val="28"/>
        </w:rPr>
        <w:t>стуком</w:t>
      </w:r>
      <w:proofErr w:type="gramEnd"/>
      <w:r w:rsidRPr="00755380">
        <w:rPr>
          <w:iCs/>
          <w:color w:val="000000"/>
          <w:sz w:val="28"/>
          <w:szCs w:val="28"/>
        </w:rPr>
        <w:t xml:space="preserve"> и началось </w:t>
      </w:r>
      <w:r w:rsidR="00664407">
        <w:rPr>
          <w:iCs/>
          <w:color w:val="000000"/>
          <w:sz w:val="28"/>
          <w:szCs w:val="28"/>
        </w:rPr>
        <w:t>«</w:t>
      </w:r>
      <w:r w:rsidRPr="00664407">
        <w:rPr>
          <w:b/>
          <w:i/>
          <w:iCs/>
          <w:color w:val="000000"/>
          <w:sz w:val="28"/>
          <w:szCs w:val="28"/>
          <w:u w:val="single"/>
        </w:rPr>
        <w:t>землетрясение</w:t>
      </w:r>
      <w:r w:rsidR="00664407">
        <w:rPr>
          <w:b/>
          <w:i/>
          <w:iCs/>
          <w:color w:val="000000"/>
          <w:sz w:val="28"/>
          <w:szCs w:val="28"/>
          <w:u w:val="single"/>
        </w:rPr>
        <w:t>»</w:t>
      </w:r>
      <w:r w:rsidRPr="00664407">
        <w:rPr>
          <w:b/>
          <w:i/>
          <w:iCs/>
          <w:color w:val="000000"/>
          <w:sz w:val="28"/>
          <w:szCs w:val="28"/>
          <w:u w:val="single"/>
        </w:rPr>
        <w:t>,</w:t>
      </w:r>
      <w:r w:rsidRPr="00755380">
        <w:rPr>
          <w:iCs/>
          <w:color w:val="000000"/>
          <w:sz w:val="28"/>
          <w:szCs w:val="28"/>
        </w:rPr>
        <w:t xml:space="preserve"> а </w:t>
      </w:r>
      <w:r w:rsidRPr="00755380">
        <w:rPr>
          <w:b/>
          <w:iCs/>
          <w:color w:val="000000"/>
          <w:sz w:val="28"/>
          <w:szCs w:val="28"/>
        </w:rPr>
        <w:t>"матрац",</w:t>
      </w:r>
      <w:r w:rsidRPr="00755380">
        <w:rPr>
          <w:iCs/>
          <w:color w:val="000000"/>
          <w:sz w:val="28"/>
          <w:szCs w:val="28"/>
        </w:rPr>
        <w:t xml:space="preserve"> на котором они сидели, приподнялся, прогнулся, и они соскользнули в глубину. Там их бросило через водопад, как они ни цеплялись за </w:t>
      </w:r>
      <w:r w:rsidR="00664407">
        <w:rPr>
          <w:iCs/>
          <w:color w:val="000000"/>
          <w:sz w:val="28"/>
          <w:szCs w:val="28"/>
        </w:rPr>
        <w:t>«</w:t>
      </w:r>
      <w:r w:rsidRPr="00664407">
        <w:rPr>
          <w:b/>
          <w:i/>
          <w:iCs/>
          <w:color w:val="000000"/>
          <w:sz w:val="28"/>
          <w:szCs w:val="28"/>
          <w:u w:val="single"/>
        </w:rPr>
        <w:t>осклизлые стены</w:t>
      </w:r>
      <w:r w:rsidR="00664407">
        <w:rPr>
          <w:b/>
          <w:i/>
          <w:iCs/>
          <w:color w:val="000000"/>
          <w:sz w:val="28"/>
          <w:szCs w:val="28"/>
          <w:u w:val="single"/>
        </w:rPr>
        <w:t>»</w:t>
      </w:r>
      <w:r w:rsidRPr="00664407">
        <w:rPr>
          <w:i/>
          <w:iCs/>
          <w:color w:val="000000"/>
          <w:sz w:val="28"/>
          <w:szCs w:val="28"/>
          <w:u w:val="single"/>
        </w:rPr>
        <w:t>.</w:t>
      </w:r>
      <w:r w:rsidRPr="00755380">
        <w:rPr>
          <w:iCs/>
          <w:color w:val="000000"/>
          <w:sz w:val="28"/>
          <w:szCs w:val="28"/>
        </w:rPr>
        <w:t xml:space="preserve"> Они соскальзывали все ниже и с ужасом наблюдали, как </w:t>
      </w:r>
      <w:r w:rsidR="00664407">
        <w:rPr>
          <w:iCs/>
          <w:color w:val="000000"/>
          <w:sz w:val="28"/>
          <w:szCs w:val="28"/>
        </w:rPr>
        <w:t>«</w:t>
      </w:r>
      <w:r w:rsidRPr="00664407">
        <w:rPr>
          <w:b/>
          <w:i/>
          <w:iCs/>
          <w:color w:val="000000"/>
          <w:sz w:val="28"/>
          <w:szCs w:val="28"/>
          <w:u w:val="single"/>
        </w:rPr>
        <w:t>струя водопада</w:t>
      </w:r>
      <w:r w:rsidR="00664407">
        <w:rPr>
          <w:b/>
          <w:i/>
          <w:iCs/>
          <w:color w:val="000000"/>
          <w:sz w:val="28"/>
          <w:szCs w:val="28"/>
          <w:u w:val="single"/>
        </w:rPr>
        <w:t>»</w:t>
      </w:r>
      <w:r w:rsidRPr="00755380">
        <w:rPr>
          <w:iCs/>
          <w:color w:val="000000"/>
          <w:sz w:val="28"/>
          <w:szCs w:val="28"/>
        </w:rPr>
        <w:t xml:space="preserve"> катится над ними в бездонную черную пропасть.</w:t>
      </w:r>
    </w:p>
    <w:p w:rsidR="00664407" w:rsidRDefault="00664407" w:rsidP="000339E7">
      <w:pPr>
        <w:shd w:val="clear" w:color="auto" w:fill="FFFFFF"/>
        <w:rPr>
          <w:b/>
          <w:sz w:val="28"/>
          <w:szCs w:val="28"/>
        </w:rPr>
      </w:pPr>
    </w:p>
    <w:p w:rsidR="00F04753" w:rsidRPr="00755380" w:rsidRDefault="00664407" w:rsidP="000339E7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Ребята куда попали Макс и Молли?</w:t>
      </w:r>
    </w:p>
    <w:p w:rsidR="00F04753" w:rsidRPr="00755380" w:rsidRDefault="00F04753" w:rsidP="000339E7">
      <w:pPr>
        <w:shd w:val="clear" w:color="auto" w:fill="FFFFFF"/>
        <w:jc w:val="both"/>
        <w:rPr>
          <w:b/>
          <w:sz w:val="28"/>
          <w:szCs w:val="28"/>
        </w:rPr>
      </w:pPr>
    </w:p>
    <w:p w:rsidR="00F04753" w:rsidRPr="00755380" w:rsidRDefault="00664407" w:rsidP="000339E7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Какие </w:t>
      </w:r>
      <w:r w:rsidR="00F04753" w:rsidRPr="00755380">
        <w:rPr>
          <w:b/>
          <w:sz w:val="28"/>
          <w:szCs w:val="28"/>
        </w:rPr>
        <w:t xml:space="preserve"> органы пищеварительной системы спрятались в выделенных словах?</w:t>
      </w:r>
    </w:p>
    <w:p w:rsidR="00F04753" w:rsidRPr="00755380" w:rsidRDefault="00F04753" w:rsidP="000339E7">
      <w:pPr>
        <w:shd w:val="clear" w:color="auto" w:fill="FFFFFF"/>
        <w:rPr>
          <w:color w:val="000000"/>
          <w:sz w:val="28"/>
          <w:szCs w:val="28"/>
        </w:rPr>
      </w:pPr>
      <w:r w:rsidRPr="00755380">
        <w:rPr>
          <w:color w:val="000000"/>
          <w:spacing w:val="80"/>
          <w:sz w:val="28"/>
          <w:szCs w:val="28"/>
        </w:rPr>
        <w:t>Ответы на вопросы:</w:t>
      </w:r>
    </w:p>
    <w:p w:rsidR="00F04753" w:rsidRPr="00755380" w:rsidRDefault="00F04753" w:rsidP="000339E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55380">
        <w:rPr>
          <w:rFonts w:ascii="Times New Roman" w:hAnsi="Times New Roman"/>
          <w:b/>
          <w:color w:val="000000"/>
          <w:sz w:val="28"/>
          <w:szCs w:val="28"/>
        </w:rPr>
        <w:t>«комковатый матрац» – </w:t>
      </w:r>
    </w:p>
    <w:p w:rsidR="00F04753" w:rsidRPr="00755380" w:rsidRDefault="00F04753" w:rsidP="000339E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5538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«потолок» и «пол» – </w:t>
      </w:r>
    </w:p>
    <w:p w:rsidR="00F04753" w:rsidRPr="00755380" w:rsidRDefault="00F04753" w:rsidP="000339E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55380">
        <w:rPr>
          <w:rFonts w:ascii="Times New Roman" w:hAnsi="Times New Roman"/>
          <w:b/>
          <w:sz w:val="28"/>
          <w:szCs w:val="28"/>
          <w:lang w:eastAsia="ru-RU"/>
        </w:rPr>
        <w:t xml:space="preserve">«землетрясение» – </w:t>
      </w:r>
    </w:p>
    <w:p w:rsidR="00F04753" w:rsidRPr="00755380" w:rsidRDefault="00F04753" w:rsidP="000339E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55380">
        <w:rPr>
          <w:rFonts w:ascii="Times New Roman" w:hAnsi="Times New Roman"/>
          <w:b/>
          <w:sz w:val="28"/>
          <w:szCs w:val="28"/>
        </w:rPr>
        <w:t xml:space="preserve"> «водопад», «струя водопада» – </w:t>
      </w:r>
    </w:p>
    <w:p w:rsidR="00F04753" w:rsidRPr="00755380" w:rsidRDefault="00F04753" w:rsidP="000339E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755380">
        <w:rPr>
          <w:rFonts w:ascii="Times New Roman" w:hAnsi="Times New Roman"/>
          <w:b/>
          <w:color w:val="000000"/>
          <w:sz w:val="28"/>
          <w:szCs w:val="28"/>
        </w:rPr>
        <w:t xml:space="preserve"> «осклизлые стены» – </w:t>
      </w:r>
    </w:p>
    <w:bookmarkEnd w:id="0"/>
    <w:p w:rsidR="00F04753" w:rsidRPr="00755380" w:rsidRDefault="00F04753" w:rsidP="000339E7">
      <w:pPr>
        <w:shd w:val="clear" w:color="auto" w:fill="FFFFFF"/>
        <w:ind w:firstLine="540"/>
        <w:jc w:val="both"/>
        <w:rPr>
          <w:b/>
          <w:color w:val="000000"/>
          <w:sz w:val="28"/>
          <w:szCs w:val="28"/>
        </w:rPr>
      </w:pPr>
      <w:r w:rsidRPr="00755380">
        <w:rPr>
          <w:b/>
          <w:color w:val="000000"/>
          <w:sz w:val="28"/>
          <w:szCs w:val="28"/>
        </w:rPr>
        <w:t>Задание №2.</w:t>
      </w:r>
    </w:p>
    <w:p w:rsidR="00F04753" w:rsidRPr="00755380" w:rsidRDefault="00F04753" w:rsidP="000339E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04753" w:rsidRPr="00755380" w:rsidRDefault="00F04753" w:rsidP="000339E7">
      <w:pPr>
        <w:shd w:val="clear" w:color="auto" w:fill="FFFFFF"/>
        <w:spacing w:line="297" w:lineRule="atLeast"/>
        <w:rPr>
          <w:b/>
          <w:color w:val="000000"/>
          <w:sz w:val="28"/>
          <w:szCs w:val="28"/>
        </w:rPr>
      </w:pPr>
      <w:r w:rsidRPr="00755380">
        <w:rPr>
          <w:b/>
          <w:bCs/>
          <w:color w:val="000000"/>
          <w:sz w:val="28"/>
          <w:szCs w:val="28"/>
        </w:rPr>
        <w:t xml:space="preserve">Работа с текстом </w:t>
      </w:r>
      <w:r w:rsidRPr="00755380">
        <w:rPr>
          <w:b/>
          <w:color w:val="000000"/>
          <w:sz w:val="28"/>
          <w:szCs w:val="28"/>
        </w:rPr>
        <w:t>«</w:t>
      </w:r>
      <w:r w:rsidRPr="00755380">
        <w:rPr>
          <w:b/>
          <w:bCs/>
          <w:iCs/>
          <w:color w:val="000000"/>
          <w:sz w:val="28"/>
          <w:szCs w:val="28"/>
        </w:rPr>
        <w:t>Из путешествий Макса и Молли»</w:t>
      </w:r>
    </w:p>
    <w:p w:rsidR="00F04753" w:rsidRPr="00664407" w:rsidRDefault="00F04753" w:rsidP="000339E7">
      <w:pPr>
        <w:shd w:val="clear" w:color="auto" w:fill="FFFFFF"/>
        <w:spacing w:line="297" w:lineRule="atLeast"/>
        <w:rPr>
          <w:i/>
          <w:color w:val="000000"/>
          <w:sz w:val="28"/>
          <w:szCs w:val="28"/>
          <w:u w:val="single"/>
        </w:rPr>
      </w:pPr>
      <w:r w:rsidRPr="00755380">
        <w:rPr>
          <w:iCs/>
          <w:color w:val="000000"/>
          <w:sz w:val="28"/>
          <w:szCs w:val="28"/>
        </w:rPr>
        <w:t xml:space="preserve">...Пищевод закончился. Под ним бурлило свирепое, горячее море в содрогающейся пещере. Стены ее ходили ходуном, изгибались, терлись друг о друга, по морю плясали волны, а сверху сыпался </w:t>
      </w:r>
      <w:r w:rsidRPr="00664407">
        <w:rPr>
          <w:b/>
          <w:i/>
          <w:iCs/>
          <w:color w:val="000000"/>
          <w:sz w:val="28"/>
          <w:szCs w:val="28"/>
          <w:u w:val="single"/>
        </w:rPr>
        <w:t>мелкий едкий дождичек.</w:t>
      </w:r>
    </w:p>
    <w:p w:rsidR="00664407" w:rsidRDefault="00664407" w:rsidP="000339E7">
      <w:pPr>
        <w:shd w:val="clear" w:color="auto" w:fill="FFFFFF"/>
        <w:spacing w:line="297" w:lineRule="atLeast"/>
        <w:jc w:val="both"/>
        <w:rPr>
          <w:b/>
          <w:color w:val="000000"/>
          <w:sz w:val="28"/>
          <w:szCs w:val="28"/>
        </w:rPr>
      </w:pPr>
    </w:p>
    <w:p w:rsidR="00664407" w:rsidRDefault="00664407" w:rsidP="000339E7">
      <w:pPr>
        <w:shd w:val="clear" w:color="auto" w:fill="FFFFFF"/>
        <w:spacing w:line="297" w:lineRule="atLeast"/>
        <w:jc w:val="both"/>
        <w:rPr>
          <w:b/>
          <w:color w:val="000000"/>
          <w:sz w:val="28"/>
          <w:szCs w:val="28"/>
        </w:rPr>
      </w:pPr>
    </w:p>
    <w:p w:rsidR="00F04753" w:rsidRPr="00755380" w:rsidRDefault="00664407" w:rsidP="000339E7">
      <w:pPr>
        <w:shd w:val="clear" w:color="auto" w:fill="FFFFFF"/>
        <w:spacing w:line="297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какой отдел пищеварительной системы попали дети?</w:t>
      </w:r>
    </w:p>
    <w:p w:rsidR="00F04753" w:rsidRDefault="00F04753" w:rsidP="000339E7">
      <w:pPr>
        <w:shd w:val="clear" w:color="auto" w:fill="FFFFFF"/>
        <w:spacing w:line="297" w:lineRule="atLeast"/>
        <w:jc w:val="both"/>
        <w:rPr>
          <w:color w:val="000000"/>
          <w:sz w:val="28"/>
          <w:szCs w:val="28"/>
        </w:rPr>
      </w:pPr>
    </w:p>
    <w:p w:rsidR="00F04753" w:rsidRDefault="00F04753" w:rsidP="000339E7">
      <w:pPr>
        <w:shd w:val="clear" w:color="auto" w:fill="FFFFFF"/>
        <w:spacing w:line="297" w:lineRule="atLeast"/>
        <w:jc w:val="both"/>
        <w:rPr>
          <w:color w:val="000000"/>
          <w:sz w:val="28"/>
          <w:szCs w:val="28"/>
        </w:rPr>
      </w:pPr>
    </w:p>
    <w:p w:rsidR="00F04753" w:rsidRDefault="00F04753" w:rsidP="000339E7">
      <w:pPr>
        <w:shd w:val="clear" w:color="auto" w:fill="FFFFFF"/>
        <w:spacing w:line="297" w:lineRule="atLeast"/>
        <w:jc w:val="both"/>
        <w:rPr>
          <w:color w:val="000000"/>
          <w:sz w:val="28"/>
          <w:szCs w:val="28"/>
        </w:rPr>
      </w:pPr>
    </w:p>
    <w:p w:rsidR="00664407" w:rsidRDefault="00664407" w:rsidP="000339E7">
      <w:pPr>
        <w:shd w:val="clear" w:color="auto" w:fill="FFFFFF"/>
        <w:spacing w:line="297" w:lineRule="atLeast"/>
        <w:jc w:val="both"/>
        <w:rPr>
          <w:color w:val="000000"/>
          <w:sz w:val="28"/>
          <w:szCs w:val="28"/>
        </w:rPr>
      </w:pPr>
    </w:p>
    <w:p w:rsidR="00F04753" w:rsidRDefault="00F04753" w:rsidP="000339E7">
      <w:pPr>
        <w:shd w:val="clear" w:color="auto" w:fill="FFFFFF"/>
        <w:spacing w:line="297" w:lineRule="atLeast"/>
        <w:jc w:val="both"/>
        <w:rPr>
          <w:color w:val="000000"/>
          <w:sz w:val="28"/>
          <w:szCs w:val="28"/>
        </w:rPr>
      </w:pPr>
    </w:p>
    <w:p w:rsidR="00F04753" w:rsidRPr="00755380" w:rsidRDefault="00F04753" w:rsidP="000339E7">
      <w:pPr>
        <w:shd w:val="clear" w:color="auto" w:fill="FFFFFF"/>
        <w:spacing w:line="297" w:lineRule="atLeast"/>
        <w:jc w:val="both"/>
        <w:rPr>
          <w:color w:val="000000"/>
          <w:sz w:val="28"/>
          <w:szCs w:val="28"/>
        </w:rPr>
      </w:pPr>
      <w:r w:rsidRPr="00755380">
        <w:rPr>
          <w:color w:val="000000"/>
          <w:sz w:val="28"/>
          <w:szCs w:val="28"/>
        </w:rPr>
        <w:lastRenderedPageBreak/>
        <w:t>2. Изучение нового материала.</w:t>
      </w:r>
    </w:p>
    <w:p w:rsidR="00F04753" w:rsidRPr="00755380" w:rsidRDefault="00F04753" w:rsidP="000339E7">
      <w:pPr>
        <w:rPr>
          <w:b/>
          <w:sz w:val="28"/>
          <w:szCs w:val="28"/>
        </w:rPr>
      </w:pPr>
      <w:r w:rsidRPr="00755380">
        <w:rPr>
          <w:b/>
          <w:sz w:val="28"/>
          <w:szCs w:val="28"/>
        </w:rPr>
        <w:t xml:space="preserve">     Задание №3</w:t>
      </w:r>
    </w:p>
    <w:p w:rsidR="00F04753" w:rsidRDefault="00F04753" w:rsidP="000339E7">
      <w:pPr>
        <w:shd w:val="clear" w:color="auto" w:fill="FFFFFF"/>
        <w:spacing w:line="297" w:lineRule="atLeast"/>
        <w:rPr>
          <w:color w:val="000000"/>
          <w:sz w:val="28"/>
          <w:szCs w:val="28"/>
        </w:rPr>
      </w:pPr>
      <w:r w:rsidRPr="00755380">
        <w:rPr>
          <w:b/>
          <w:bCs/>
          <w:color w:val="000000"/>
          <w:sz w:val="28"/>
          <w:szCs w:val="28"/>
        </w:rPr>
        <w:t>Работа с текстом  «</w:t>
      </w:r>
      <w:r w:rsidRPr="00755380">
        <w:rPr>
          <w:b/>
          <w:bCs/>
          <w:iCs/>
          <w:color w:val="000000"/>
          <w:sz w:val="28"/>
          <w:szCs w:val="28"/>
        </w:rPr>
        <w:t>Из путешествий Макса и Молли</w:t>
      </w:r>
      <w:r w:rsidRPr="00755380">
        <w:rPr>
          <w:color w:val="000000"/>
          <w:sz w:val="28"/>
          <w:szCs w:val="28"/>
        </w:rPr>
        <w:t>».</w:t>
      </w:r>
    </w:p>
    <w:p w:rsidR="00664407" w:rsidRPr="00664407" w:rsidRDefault="00664407" w:rsidP="000339E7">
      <w:pPr>
        <w:shd w:val="clear" w:color="auto" w:fill="FFFFFF"/>
        <w:spacing w:line="297" w:lineRule="atLeast"/>
        <w:rPr>
          <w:bCs/>
        </w:rPr>
      </w:pPr>
      <w:r w:rsidRPr="00440AF0">
        <w:rPr>
          <w:bCs/>
        </w:rPr>
        <w:t>Вам дан текст с выделенными словами (в них зашифрованы органы следующего отдела</w:t>
      </w:r>
      <w:proofErr w:type="gramStart"/>
      <w:r w:rsidRPr="00440AF0">
        <w:rPr>
          <w:bCs/>
        </w:rPr>
        <w:t xml:space="preserve"> )</w:t>
      </w:r>
      <w:proofErr w:type="gramEnd"/>
      <w:r w:rsidRPr="00440AF0">
        <w:rPr>
          <w:bCs/>
        </w:rPr>
        <w:t xml:space="preserve"> вам нужно определить, что это за органы, и какие функции они выполняют)</w:t>
      </w:r>
      <w:r>
        <w:rPr>
          <w:bCs/>
        </w:rPr>
        <w:t>. И записать их в правый столбик.</w:t>
      </w:r>
    </w:p>
    <w:p w:rsidR="00F04753" w:rsidRDefault="00F04753" w:rsidP="000339E7">
      <w:pPr>
        <w:shd w:val="clear" w:color="auto" w:fill="FFFFFF"/>
        <w:spacing w:line="297" w:lineRule="atLeast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5"/>
        <w:gridCol w:w="3226"/>
      </w:tblGrid>
      <w:tr w:rsidR="00F04753" w:rsidRPr="00440AF0" w:rsidTr="007444B7">
        <w:tc>
          <w:tcPr>
            <w:tcW w:w="6345" w:type="dxa"/>
          </w:tcPr>
          <w:p w:rsidR="00F04753" w:rsidRPr="00664407" w:rsidRDefault="00F04753" w:rsidP="007444B7">
            <w:pPr>
              <w:shd w:val="clear" w:color="auto" w:fill="FFFFFF"/>
              <w:spacing w:line="297" w:lineRule="atLeast"/>
              <w:rPr>
                <w:b/>
                <w:iCs/>
                <w:color w:val="000000"/>
                <w:sz w:val="28"/>
                <w:szCs w:val="28"/>
                <w:u w:val="single"/>
              </w:rPr>
            </w:pPr>
            <w:r w:rsidRPr="007444B7">
              <w:rPr>
                <w:iCs/>
                <w:color w:val="000000"/>
              </w:rPr>
              <w:t xml:space="preserve">... Вскоре среди складок желудка появилось небольшое отверстие, которое начало расширяться. Извивающиеся стенки желудка сжались близнецы на плотике, проскочили в отверстие. Близнецы лежали, а плотик двигался все дальше  под красными сводами круглого </w:t>
            </w:r>
            <w:r w:rsidRPr="00664407">
              <w:rPr>
                <w:b/>
                <w:iCs/>
                <w:color w:val="000000"/>
                <w:sz w:val="28"/>
                <w:szCs w:val="28"/>
                <w:u w:val="single"/>
              </w:rPr>
              <w:t>туннеля(</w:t>
            </w:r>
            <w:proofErr w:type="gramStart"/>
            <w:r w:rsidRPr="00664407">
              <w:rPr>
                <w:b/>
                <w:iCs/>
                <w:color w:val="000000"/>
                <w:sz w:val="28"/>
                <w:szCs w:val="28"/>
                <w:u w:val="single"/>
              </w:rPr>
              <w:t>1)</w:t>
            </w:r>
            <w:r w:rsidRPr="007444B7">
              <w:rPr>
                <w:iCs/>
                <w:color w:val="000000"/>
              </w:rPr>
              <w:t xml:space="preserve"> </w:t>
            </w:r>
            <w:proofErr w:type="gramEnd"/>
            <w:r w:rsidRPr="007444B7">
              <w:rPr>
                <w:iCs/>
                <w:color w:val="000000"/>
              </w:rPr>
              <w:t xml:space="preserve">Молли посмотрела вокруг, увидела только мягкие красные своды, да реку растворенной пищи. В реку из стенки лился  </w:t>
            </w:r>
            <w:r w:rsidRPr="00664407">
              <w:rPr>
                <w:b/>
                <w:iCs/>
                <w:color w:val="000000"/>
                <w:sz w:val="28"/>
                <w:szCs w:val="28"/>
                <w:u w:val="single"/>
              </w:rPr>
              <w:t>справа жёлто-зеленый, а слева  прозрачный водопад(2,3)</w:t>
            </w:r>
          </w:p>
          <w:p w:rsidR="00F04753" w:rsidRPr="007444B7" w:rsidRDefault="00F04753" w:rsidP="007444B7">
            <w:pPr>
              <w:shd w:val="clear" w:color="auto" w:fill="FFFFFF"/>
              <w:spacing w:line="297" w:lineRule="atLeast"/>
              <w:rPr>
                <w:b/>
                <w:color w:val="000000"/>
              </w:rPr>
            </w:pPr>
          </w:p>
          <w:p w:rsidR="00664407" w:rsidRDefault="00F04753" w:rsidP="00664407">
            <w:pPr>
              <w:shd w:val="clear" w:color="auto" w:fill="FFFFFF"/>
              <w:spacing w:line="297" w:lineRule="atLeast"/>
              <w:jc w:val="both"/>
              <w:rPr>
                <w:b/>
                <w:bCs/>
                <w:i/>
                <w:color w:val="000000"/>
              </w:rPr>
            </w:pPr>
            <w:r w:rsidRPr="00664407">
              <w:rPr>
                <w:i/>
                <w:iCs/>
                <w:color w:val="000000"/>
              </w:rPr>
              <w:t>Откуда они льются,  и какую функцию выполняют, спросила Молли</w:t>
            </w:r>
            <w:r w:rsidR="00664407">
              <w:rPr>
                <w:i/>
                <w:iCs/>
                <w:color w:val="000000"/>
              </w:rPr>
              <w:t>?</w:t>
            </w:r>
          </w:p>
          <w:p w:rsidR="00664407" w:rsidRDefault="00664407" w:rsidP="00664407">
            <w:pPr>
              <w:shd w:val="clear" w:color="auto" w:fill="FFFFFF"/>
              <w:spacing w:line="297" w:lineRule="atLeast"/>
              <w:jc w:val="both"/>
              <w:rPr>
                <w:b/>
                <w:bCs/>
                <w:i/>
                <w:color w:val="000000"/>
              </w:rPr>
            </w:pPr>
          </w:p>
          <w:p w:rsidR="00F04753" w:rsidRPr="00664407" w:rsidRDefault="00F04753" w:rsidP="00664407">
            <w:pPr>
              <w:shd w:val="clear" w:color="auto" w:fill="FFFFFF"/>
              <w:spacing w:line="297" w:lineRule="atLeast"/>
              <w:jc w:val="both"/>
              <w:rPr>
                <w:b/>
                <w:bCs/>
                <w:i/>
                <w:color w:val="000000"/>
              </w:rPr>
            </w:pPr>
            <w:r w:rsidRPr="007444B7">
              <w:rPr>
                <w:color w:val="000000"/>
              </w:rPr>
              <w:t xml:space="preserve"> ... Они продолжали плыть дальше по </w:t>
            </w:r>
            <w:r w:rsidRPr="00664407">
              <w:rPr>
                <w:b/>
                <w:color w:val="000000"/>
                <w:sz w:val="28"/>
                <w:szCs w:val="28"/>
                <w:u w:val="single"/>
              </w:rPr>
              <w:t xml:space="preserve">тоннелю, который </w:t>
            </w:r>
            <w:proofErr w:type="spellStart"/>
            <w:r w:rsidRPr="00664407">
              <w:rPr>
                <w:b/>
                <w:color w:val="000000"/>
                <w:sz w:val="28"/>
                <w:szCs w:val="28"/>
                <w:u w:val="single"/>
              </w:rPr>
              <w:t>петлялся</w:t>
            </w:r>
            <w:proofErr w:type="spellEnd"/>
            <w:r w:rsidRPr="00664407">
              <w:rPr>
                <w:b/>
                <w:color w:val="000000"/>
                <w:sz w:val="28"/>
                <w:szCs w:val="28"/>
                <w:u w:val="single"/>
              </w:rPr>
              <w:t xml:space="preserve"> и извивался(4)</w:t>
            </w:r>
            <w:r w:rsidRPr="007444B7">
              <w:rPr>
                <w:b/>
                <w:color w:val="000000"/>
              </w:rPr>
              <w:t xml:space="preserve"> </w:t>
            </w:r>
            <w:r w:rsidRPr="007444B7">
              <w:rPr>
                <w:color w:val="000000"/>
              </w:rPr>
              <w:t>Молли вскоре почувствовала, что сквозь лист просачивается сырость.</w:t>
            </w:r>
          </w:p>
          <w:p w:rsidR="00F04753" w:rsidRPr="007444B7" w:rsidRDefault="00F04753" w:rsidP="007444B7">
            <w:pPr>
              <w:shd w:val="clear" w:color="auto" w:fill="FFFFFF"/>
              <w:spacing w:line="297" w:lineRule="atLeast"/>
              <w:rPr>
                <w:color w:val="000000"/>
              </w:rPr>
            </w:pPr>
            <w:r w:rsidRPr="007444B7">
              <w:rPr>
                <w:color w:val="000000"/>
              </w:rPr>
              <w:t>             – Тонем! – вскрикнула она. – Лист весь в дырках!</w:t>
            </w:r>
          </w:p>
          <w:p w:rsidR="00F04753" w:rsidRPr="00664407" w:rsidRDefault="00F04753" w:rsidP="007444B7">
            <w:pPr>
              <w:shd w:val="clear" w:color="auto" w:fill="FFFFFF"/>
              <w:spacing w:line="297" w:lineRule="atLeast"/>
              <w:rPr>
                <w:color w:val="000000"/>
                <w:sz w:val="28"/>
                <w:szCs w:val="28"/>
                <w:u w:val="single"/>
              </w:rPr>
            </w:pPr>
            <w:r w:rsidRPr="007444B7">
              <w:rPr>
                <w:color w:val="000000"/>
              </w:rPr>
              <w:t>             – Наверное, лист был покрыт оливковым маслом, которое предохраняло его в желудке. А сейчас зелёный водопад смыл масло</w:t>
            </w:r>
            <w:r w:rsidRPr="00664407">
              <w:rPr>
                <w:color w:val="000000"/>
                <w:sz w:val="28"/>
                <w:szCs w:val="28"/>
                <w:u w:val="single"/>
              </w:rPr>
              <w:t xml:space="preserve">. </w:t>
            </w:r>
            <w:r w:rsidRPr="00664407">
              <w:rPr>
                <w:b/>
                <w:color w:val="000000"/>
                <w:sz w:val="28"/>
                <w:szCs w:val="28"/>
                <w:u w:val="single"/>
              </w:rPr>
              <w:t>И лист начал растворятся и исчез (Что произошло, из чего состоял плотик</w:t>
            </w:r>
            <w:r w:rsidR="00664407">
              <w:rPr>
                <w:b/>
                <w:color w:val="000000"/>
                <w:sz w:val="28"/>
                <w:szCs w:val="28"/>
                <w:u w:val="single"/>
              </w:rPr>
              <w:t>?</w:t>
            </w:r>
            <w:r w:rsidRPr="00664407">
              <w:rPr>
                <w:b/>
                <w:color w:val="000000"/>
                <w:sz w:val="28"/>
                <w:szCs w:val="28"/>
                <w:u w:val="single"/>
              </w:rPr>
              <w:t xml:space="preserve">) -5 </w:t>
            </w:r>
          </w:p>
          <w:p w:rsidR="00F04753" w:rsidRPr="00664407" w:rsidRDefault="00F04753" w:rsidP="007444B7">
            <w:pPr>
              <w:shd w:val="clear" w:color="auto" w:fill="FFFFFF"/>
              <w:spacing w:line="297" w:lineRule="atLeast"/>
              <w:rPr>
                <w:color w:val="000000"/>
                <w:sz w:val="28"/>
                <w:szCs w:val="28"/>
                <w:u w:val="single"/>
              </w:rPr>
            </w:pPr>
            <w:r w:rsidRPr="007444B7">
              <w:rPr>
                <w:color w:val="000000"/>
              </w:rPr>
              <w:t xml:space="preserve">Близнецы выбрались на мягкий красный берег. Стенку тоннеля </w:t>
            </w:r>
            <w:r w:rsidRPr="00664407">
              <w:rPr>
                <w:b/>
                <w:color w:val="000000"/>
                <w:sz w:val="28"/>
                <w:szCs w:val="28"/>
                <w:u w:val="single"/>
              </w:rPr>
              <w:t>покрывал мохнатый, чуть липкий красный ворс (6).</w:t>
            </w:r>
            <w:r w:rsidRPr="00664407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7444B7">
              <w:rPr>
                <w:color w:val="000000"/>
              </w:rPr>
              <w:t>Они еле шли, потому что очень трудно было поднимать ноги. Их ступни погружались в липкий мягкий мех. Чем больше усилий они делали, чтобы высвободи</w:t>
            </w:r>
            <w:r w:rsidR="00664407">
              <w:rPr>
                <w:color w:val="000000"/>
              </w:rPr>
              <w:t>ться, тем глубже проваливались, к</w:t>
            </w:r>
            <w:r w:rsidRPr="007444B7">
              <w:rPr>
                <w:color w:val="000000"/>
              </w:rPr>
              <w:t xml:space="preserve">расивый мех бесшумно сомкнулся и близнецы исчезли без следа </w:t>
            </w:r>
            <w:r w:rsidRPr="00664407">
              <w:rPr>
                <w:b/>
                <w:color w:val="000000"/>
                <w:sz w:val="28"/>
                <w:szCs w:val="28"/>
                <w:u w:val="single"/>
              </w:rPr>
              <w:t>(Какой процесс описан в тексте) -7.</w:t>
            </w:r>
          </w:p>
          <w:p w:rsidR="00F04753" w:rsidRPr="00664407" w:rsidRDefault="00F04753" w:rsidP="00440AF0">
            <w:pPr>
              <w:rPr>
                <w:sz w:val="28"/>
                <w:szCs w:val="28"/>
                <w:u w:val="single"/>
              </w:rPr>
            </w:pPr>
          </w:p>
          <w:p w:rsidR="00F04753" w:rsidRPr="007444B7" w:rsidRDefault="00F04753" w:rsidP="007444B7">
            <w:pPr>
              <w:shd w:val="clear" w:color="auto" w:fill="FFFFFF"/>
              <w:spacing w:line="297" w:lineRule="atLeast"/>
              <w:rPr>
                <w:color w:val="000000"/>
              </w:rPr>
            </w:pPr>
          </w:p>
          <w:p w:rsidR="00F04753" w:rsidRPr="007444B7" w:rsidRDefault="00F04753" w:rsidP="007444B7">
            <w:pPr>
              <w:spacing w:line="297" w:lineRule="atLeast"/>
              <w:rPr>
                <w:color w:val="000000"/>
              </w:rPr>
            </w:pPr>
          </w:p>
        </w:tc>
        <w:tc>
          <w:tcPr>
            <w:tcW w:w="3226" w:type="dxa"/>
          </w:tcPr>
          <w:p w:rsidR="00F04753" w:rsidRPr="007444B7" w:rsidRDefault="00F04753" w:rsidP="007444B7">
            <w:pPr>
              <w:spacing w:line="297" w:lineRule="atLeast"/>
              <w:jc w:val="center"/>
              <w:rPr>
                <w:color w:val="000000"/>
              </w:rPr>
            </w:pPr>
            <w:r w:rsidRPr="007444B7">
              <w:rPr>
                <w:color w:val="000000"/>
              </w:rPr>
              <w:t>Схема пищеварительного отдела.</w:t>
            </w:r>
          </w:p>
          <w:p w:rsidR="00F04753" w:rsidRDefault="00F04753" w:rsidP="00440AF0"/>
          <w:p w:rsidR="00F04753" w:rsidRDefault="00F04753" w:rsidP="00440AF0"/>
          <w:p w:rsidR="00F04753" w:rsidRDefault="00F04753" w:rsidP="00440AF0">
            <w:r>
              <w:t>1.</w:t>
            </w:r>
          </w:p>
          <w:p w:rsidR="00F04753" w:rsidRDefault="00F04753" w:rsidP="00440AF0"/>
          <w:p w:rsidR="00664407" w:rsidRDefault="00664407" w:rsidP="00440AF0"/>
          <w:p w:rsidR="00664407" w:rsidRDefault="00664407" w:rsidP="00440AF0"/>
          <w:p w:rsidR="00F04753" w:rsidRDefault="00F04753" w:rsidP="00440AF0">
            <w:r>
              <w:t>2.</w:t>
            </w:r>
          </w:p>
          <w:p w:rsidR="00F04753" w:rsidRDefault="00F04753" w:rsidP="00440AF0"/>
          <w:p w:rsidR="00664407" w:rsidRDefault="00664407" w:rsidP="00440AF0"/>
          <w:p w:rsidR="00664407" w:rsidRDefault="00664407" w:rsidP="00440AF0"/>
          <w:p w:rsidR="00F04753" w:rsidRDefault="00F04753" w:rsidP="00440AF0">
            <w:r>
              <w:t>3.</w:t>
            </w:r>
          </w:p>
          <w:p w:rsidR="00F04753" w:rsidRDefault="00F04753" w:rsidP="00440AF0"/>
          <w:p w:rsidR="00664407" w:rsidRDefault="00664407" w:rsidP="00440AF0"/>
          <w:p w:rsidR="00664407" w:rsidRDefault="00664407" w:rsidP="00440AF0"/>
          <w:p w:rsidR="00F04753" w:rsidRDefault="00F04753" w:rsidP="00440AF0">
            <w:r>
              <w:t>4.</w:t>
            </w:r>
          </w:p>
          <w:p w:rsidR="00F04753" w:rsidRDefault="00F04753" w:rsidP="00440AF0"/>
          <w:p w:rsidR="00664407" w:rsidRDefault="00664407" w:rsidP="00440AF0"/>
          <w:p w:rsidR="00664407" w:rsidRDefault="00664407" w:rsidP="00440AF0"/>
          <w:p w:rsidR="00F04753" w:rsidRDefault="00F04753" w:rsidP="00440AF0">
            <w:r>
              <w:t>5.</w:t>
            </w:r>
          </w:p>
          <w:p w:rsidR="00F04753" w:rsidRDefault="00F04753" w:rsidP="00440AF0"/>
          <w:p w:rsidR="00664407" w:rsidRDefault="00664407" w:rsidP="00440AF0"/>
          <w:p w:rsidR="00664407" w:rsidRDefault="00664407" w:rsidP="00440AF0"/>
          <w:p w:rsidR="00F04753" w:rsidRDefault="00F04753" w:rsidP="00440AF0">
            <w:r>
              <w:t>6.</w:t>
            </w:r>
          </w:p>
          <w:p w:rsidR="00F04753" w:rsidRDefault="00F04753" w:rsidP="00440AF0"/>
          <w:p w:rsidR="00664407" w:rsidRDefault="00664407" w:rsidP="00440AF0"/>
          <w:p w:rsidR="00664407" w:rsidRDefault="00664407" w:rsidP="00440AF0"/>
          <w:p w:rsidR="00664407" w:rsidRDefault="00664407" w:rsidP="00440AF0"/>
          <w:p w:rsidR="00F04753" w:rsidRPr="00440AF0" w:rsidRDefault="00F04753" w:rsidP="00440AF0">
            <w:r>
              <w:t>7.</w:t>
            </w:r>
          </w:p>
        </w:tc>
      </w:tr>
    </w:tbl>
    <w:p w:rsidR="00F04753" w:rsidRPr="00440AF0" w:rsidRDefault="00F04753" w:rsidP="00440AF0">
      <w:pPr>
        <w:shd w:val="clear" w:color="auto" w:fill="FFFFFF"/>
        <w:spacing w:line="297" w:lineRule="atLeast"/>
      </w:pPr>
    </w:p>
    <w:sectPr w:rsidR="00F04753" w:rsidRPr="00440AF0" w:rsidSect="002D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97B"/>
    <w:multiLevelType w:val="multilevel"/>
    <w:tmpl w:val="7DC8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2A025D"/>
    <w:multiLevelType w:val="hybridMultilevel"/>
    <w:tmpl w:val="37C02C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B7247A"/>
    <w:multiLevelType w:val="hybridMultilevel"/>
    <w:tmpl w:val="72280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855DD0"/>
    <w:multiLevelType w:val="hybridMultilevel"/>
    <w:tmpl w:val="302C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AC1E5C"/>
    <w:multiLevelType w:val="hybridMultilevel"/>
    <w:tmpl w:val="0348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8C2877"/>
    <w:multiLevelType w:val="hybridMultilevel"/>
    <w:tmpl w:val="DC4AB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B02909"/>
    <w:multiLevelType w:val="hybridMultilevel"/>
    <w:tmpl w:val="AA34F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EC05E7"/>
    <w:multiLevelType w:val="hybridMultilevel"/>
    <w:tmpl w:val="A468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62A79"/>
    <w:multiLevelType w:val="hybridMultilevel"/>
    <w:tmpl w:val="2D92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4E1CDE"/>
    <w:multiLevelType w:val="hybridMultilevel"/>
    <w:tmpl w:val="7EE224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B044E8"/>
    <w:multiLevelType w:val="hybridMultilevel"/>
    <w:tmpl w:val="FE28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657690"/>
    <w:multiLevelType w:val="hybridMultilevel"/>
    <w:tmpl w:val="01DCA696"/>
    <w:lvl w:ilvl="0" w:tplc="05FABF5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CCB"/>
    <w:rsid w:val="000339E7"/>
    <w:rsid w:val="00035E58"/>
    <w:rsid w:val="000420FC"/>
    <w:rsid w:val="00047B06"/>
    <w:rsid w:val="00095CCB"/>
    <w:rsid w:val="000C01EA"/>
    <w:rsid w:val="000D261C"/>
    <w:rsid w:val="00132665"/>
    <w:rsid w:val="00160332"/>
    <w:rsid w:val="0017396C"/>
    <w:rsid w:val="00175769"/>
    <w:rsid w:val="001948E0"/>
    <w:rsid w:val="001976C2"/>
    <w:rsid w:val="002237EF"/>
    <w:rsid w:val="002D2C6D"/>
    <w:rsid w:val="002D78C4"/>
    <w:rsid w:val="002F5833"/>
    <w:rsid w:val="003229E2"/>
    <w:rsid w:val="00335176"/>
    <w:rsid w:val="00350CAA"/>
    <w:rsid w:val="00440AF0"/>
    <w:rsid w:val="0046450E"/>
    <w:rsid w:val="004C50A9"/>
    <w:rsid w:val="00523AB8"/>
    <w:rsid w:val="00543F3C"/>
    <w:rsid w:val="005523D0"/>
    <w:rsid w:val="005642A7"/>
    <w:rsid w:val="00587191"/>
    <w:rsid w:val="0061275E"/>
    <w:rsid w:val="00664407"/>
    <w:rsid w:val="006902EA"/>
    <w:rsid w:val="00702F38"/>
    <w:rsid w:val="007444B7"/>
    <w:rsid w:val="00744E3C"/>
    <w:rsid w:val="00755380"/>
    <w:rsid w:val="00780D51"/>
    <w:rsid w:val="007A7C46"/>
    <w:rsid w:val="007E12F9"/>
    <w:rsid w:val="007E47C3"/>
    <w:rsid w:val="00836EF1"/>
    <w:rsid w:val="008937A4"/>
    <w:rsid w:val="00902702"/>
    <w:rsid w:val="009273B5"/>
    <w:rsid w:val="009C795D"/>
    <w:rsid w:val="00A411B6"/>
    <w:rsid w:val="00A93E3D"/>
    <w:rsid w:val="00B212A9"/>
    <w:rsid w:val="00B219BA"/>
    <w:rsid w:val="00B60001"/>
    <w:rsid w:val="00B93978"/>
    <w:rsid w:val="00BB07B4"/>
    <w:rsid w:val="00BC5052"/>
    <w:rsid w:val="00CB070C"/>
    <w:rsid w:val="00CC4A06"/>
    <w:rsid w:val="00D2526A"/>
    <w:rsid w:val="00D901A0"/>
    <w:rsid w:val="00DB2DE7"/>
    <w:rsid w:val="00E23301"/>
    <w:rsid w:val="00EC63E9"/>
    <w:rsid w:val="00EC7D61"/>
    <w:rsid w:val="00EE13E7"/>
    <w:rsid w:val="00EE6195"/>
    <w:rsid w:val="00F04753"/>
    <w:rsid w:val="00F11C23"/>
    <w:rsid w:val="00F17BF3"/>
    <w:rsid w:val="00F94098"/>
    <w:rsid w:val="00FA48A3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95CCB"/>
  </w:style>
  <w:style w:type="paragraph" w:styleId="a3">
    <w:name w:val="List Paragraph"/>
    <w:basedOn w:val="a"/>
    <w:uiPriority w:val="99"/>
    <w:qFormat/>
    <w:rsid w:val="00B212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B212A9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9273B5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EE13E7"/>
    <w:pPr>
      <w:spacing w:before="100" w:beforeAutospacing="1" w:after="100" w:afterAutospacing="1"/>
    </w:pPr>
  </w:style>
  <w:style w:type="table" w:styleId="a7">
    <w:name w:val="Table Grid"/>
    <w:basedOn w:val="a1"/>
    <w:uiPriority w:val="99"/>
    <w:locked/>
    <w:rsid w:val="00440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440A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40AF0"/>
    <w:rPr>
      <w:rFonts w:ascii="Segoe UI" w:hAnsi="Segoe UI" w:cs="Segoe UI"/>
      <w:sz w:val="18"/>
      <w:szCs w:val="18"/>
    </w:rPr>
  </w:style>
  <w:style w:type="paragraph" w:styleId="aa">
    <w:name w:val="No Spacing"/>
    <w:basedOn w:val="a"/>
    <w:uiPriority w:val="99"/>
    <w:qFormat/>
    <w:rsid w:val="00CB07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10</Pages>
  <Words>2405</Words>
  <Characters>13715</Characters>
  <Application>Microsoft Office Word</Application>
  <DocSecurity>0</DocSecurity>
  <Lines>114</Lines>
  <Paragraphs>32</Paragraphs>
  <ScaleCrop>false</ScaleCrop>
  <Company>Microsoft</Company>
  <LinksUpToDate>false</LinksUpToDate>
  <CharactersWithSpaces>16088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2018-01-19T07:54:00Z</cp:lastPrinted>
  <dcterms:created xsi:type="dcterms:W3CDTF">2018-01-17T07:54:00Z</dcterms:created>
  <dcterms:modified xsi:type="dcterms:W3CDTF">2018-04-09T10:50:00Z</dcterms:modified>
</cp:coreProperties>
</file>