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28" w:rsidRDefault="00791828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 образовательной деятельности  по формированию математических представлений «Путешествие в страну МАТЕМАТИКИ»</w:t>
      </w:r>
    </w:p>
    <w:p w:rsidR="00791828" w:rsidRPr="00791828" w:rsidRDefault="00791828" w:rsidP="00791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DC" w:rsidRPr="001B7CDC" w:rsidRDefault="001B7CDC" w:rsidP="001B7C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</w:t>
      </w: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свой</w:t>
      </w:r>
      <w:proofErr w:type="gramStart"/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 (форма, величина, цвет).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ориентировки в пространстве (справа, слева).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навыки количественного счёта в пределах 10. </w:t>
      </w:r>
    </w:p>
    <w:p w:rsidR="001B7CDC" w:rsidRPr="001B7CDC" w:rsidRDefault="001B7CDC" w:rsidP="001B7C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логическое мышление, умение высказывать свои суждения, доказывать, строить простейшие умозаключения; 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отвечать на вопросы распространённым предложением;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учебной деятельности, самоконтроля и самооценки.</w:t>
      </w:r>
    </w:p>
    <w:p w:rsidR="001B7CDC" w:rsidRPr="001B7CDC" w:rsidRDefault="001B7CDC" w:rsidP="001B7C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интеллектуальному труду;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правильные отношения со сверстниками и взрослыми.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зрительного внимания.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 проведение математических игр</w:t>
      </w:r>
      <w:proofErr w:type="gramStart"/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гры на развитие логического мышления</w:t>
      </w:r>
    </w:p>
    <w:p w:rsidR="001B7CDC" w:rsidRPr="001B7CDC" w:rsidRDefault="001B7CDC" w:rsidP="001B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7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1B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технологии, игровые задания; использование художественного слова - загадка; вопросы; индивидуальная работа; физкультминутка; поощрение.</w:t>
      </w:r>
      <w:proofErr w:type="gramEnd"/>
    </w:p>
    <w:p w:rsidR="001B7CDC" w:rsidRPr="00AD07A6" w:rsidRDefault="001B7CDC" w:rsidP="0079182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D0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Развивающая среда:</w:t>
      </w:r>
      <w:r w:rsidRPr="00AD0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828" w:rsidRPr="00AD07A6">
        <w:rPr>
          <w:rFonts w:ascii="Times New Roman" w:hAnsi="Times New Roman" w:cs="Times New Roman"/>
          <w:sz w:val="28"/>
          <w:szCs w:val="28"/>
          <w:lang w:eastAsia="ru-RU"/>
        </w:rPr>
        <w:t>Проектор</w:t>
      </w:r>
      <w:proofErr w:type="gramStart"/>
      <w:r w:rsidR="00791828" w:rsidRPr="00AD07A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91828" w:rsidRPr="00AD07A6">
        <w:rPr>
          <w:rFonts w:ascii="Times New Roman" w:hAnsi="Times New Roman" w:cs="Times New Roman"/>
          <w:sz w:val="28"/>
          <w:szCs w:val="28"/>
          <w:lang w:eastAsia="ru-RU"/>
        </w:rPr>
        <w:t>слайды</w:t>
      </w:r>
      <w:r w:rsidRPr="00AD07A6">
        <w:rPr>
          <w:rFonts w:ascii="Times New Roman" w:hAnsi="Times New Roman" w:cs="Times New Roman"/>
          <w:sz w:val="28"/>
          <w:szCs w:val="28"/>
          <w:lang w:eastAsia="ru-RU"/>
        </w:rPr>
        <w:t xml:space="preserve"> отгадки</w:t>
      </w:r>
      <w:r w:rsidR="00791828" w:rsidRPr="00AD07A6">
        <w:rPr>
          <w:rFonts w:ascii="Times New Roman" w:hAnsi="Times New Roman" w:cs="Times New Roman"/>
          <w:sz w:val="28"/>
          <w:szCs w:val="28"/>
          <w:lang w:eastAsia="ru-RU"/>
        </w:rPr>
        <w:t xml:space="preserve"> (поезд)</w:t>
      </w:r>
      <w:r w:rsidRPr="00AD07A6">
        <w:rPr>
          <w:rFonts w:ascii="Times New Roman" w:hAnsi="Times New Roman" w:cs="Times New Roman"/>
          <w:sz w:val="28"/>
          <w:szCs w:val="28"/>
          <w:lang w:eastAsia="ru-RU"/>
        </w:rPr>
        <w:t xml:space="preserve">; мольберт; доска; цифры от 1 до 10; геометрические фигуры; карточки – схемы; </w:t>
      </w:r>
      <w:r w:rsidR="00791828" w:rsidRPr="00AD07A6">
        <w:rPr>
          <w:rFonts w:ascii="Times New Roman" w:hAnsi="Times New Roman" w:cs="Times New Roman"/>
          <w:sz w:val="28"/>
          <w:szCs w:val="28"/>
          <w:lang w:eastAsia="ru-RU"/>
        </w:rPr>
        <w:t>карточки для игры  « закончи цепочку»;</w:t>
      </w:r>
      <w:r w:rsidRPr="00AD07A6">
        <w:rPr>
          <w:rFonts w:ascii="Times New Roman" w:hAnsi="Times New Roman" w:cs="Times New Roman"/>
          <w:sz w:val="28"/>
          <w:szCs w:val="28"/>
          <w:lang w:eastAsia="ru-RU"/>
        </w:rPr>
        <w:t>индивидуальные карточки для самостоятельной работы; счётные палочки для каждого ребёнка.</w:t>
      </w:r>
    </w:p>
    <w:p w:rsidR="001B7CDC" w:rsidRPr="00791828" w:rsidRDefault="001B7CDC" w:rsidP="0079182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18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E157FC" w:rsidRPr="00791828" w:rsidRDefault="001B7CDC" w:rsidP="0079182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18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 Организационный </w:t>
      </w:r>
      <w:r w:rsidR="002D4E4F" w:rsidRPr="007918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момент</w:t>
      </w:r>
    </w:p>
    <w:p w:rsidR="001413E5" w:rsidRPr="00791828" w:rsidRDefault="001413E5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2171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791828">
        <w:rPr>
          <w:rFonts w:ascii="Times New Roman" w:hAnsi="Times New Roman" w:cs="Times New Roman"/>
          <w:sz w:val="28"/>
          <w:szCs w:val="28"/>
        </w:rPr>
        <w:t>ь:Здравствуйте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,ребята .Я –королева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математики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91828">
        <w:rPr>
          <w:rFonts w:ascii="Times New Roman" w:hAnsi="Times New Roman" w:cs="Times New Roman"/>
          <w:sz w:val="28"/>
          <w:szCs w:val="28"/>
        </w:rPr>
        <w:t>авно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жду вас в гости в мою страну и приготовила для вас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гостинцы,но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злая «1»украла их и заперла в своем волшебном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сундучке.Чтобы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найти ключ к замку нужно пройти испытания и получить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подсказку.Одной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мне не справиться. Поможете мне?</w:t>
      </w:r>
    </w:p>
    <w:p w:rsidR="001413E5" w:rsidRPr="00791828" w:rsidRDefault="001413E5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521713">
        <w:rPr>
          <w:rFonts w:ascii="Times New Roman" w:hAnsi="Times New Roman" w:cs="Times New Roman"/>
          <w:b/>
          <w:sz w:val="28"/>
          <w:szCs w:val="28"/>
        </w:rPr>
        <w:t>Дети:</w:t>
      </w:r>
      <w:r w:rsidRPr="0079182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FF5763" w:rsidRPr="00791828" w:rsidRDefault="001413E5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В</w:t>
      </w:r>
      <w:r w:rsidRPr="00791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791828">
        <w:rPr>
          <w:rFonts w:ascii="Times New Roman" w:hAnsi="Times New Roman" w:cs="Times New Roman"/>
          <w:sz w:val="28"/>
          <w:szCs w:val="28"/>
        </w:rPr>
        <w:t>огда я приглашаю вас отправиться в сказочное путешествие в « Страну математики»</w:t>
      </w:r>
      <w:r w:rsidR="00FF5763" w:rsidRPr="00791828">
        <w:rPr>
          <w:rFonts w:ascii="Times New Roman" w:hAnsi="Times New Roman" w:cs="Times New Roman"/>
          <w:sz w:val="28"/>
          <w:szCs w:val="28"/>
        </w:rPr>
        <w:t xml:space="preserve">А на чем же мы туда поедем? </w:t>
      </w:r>
      <w:proofErr w:type="gramStart"/>
      <w:r w:rsidR="00FF5763" w:rsidRPr="0079182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FF5763" w:rsidRPr="00791828">
        <w:rPr>
          <w:rFonts w:ascii="Times New Roman" w:hAnsi="Times New Roman" w:cs="Times New Roman"/>
          <w:sz w:val="28"/>
          <w:szCs w:val="28"/>
        </w:rPr>
        <w:t>тгадайте</w:t>
      </w:r>
      <w:proofErr w:type="spellEnd"/>
      <w:proofErr w:type="gramEnd"/>
      <w:r w:rsidR="00FF5763" w:rsidRPr="00791828">
        <w:rPr>
          <w:rFonts w:ascii="Times New Roman" w:hAnsi="Times New Roman" w:cs="Times New Roman"/>
          <w:sz w:val="28"/>
          <w:szCs w:val="28"/>
        </w:rPr>
        <w:t xml:space="preserve"> загадку (загадка про поезд)</w:t>
      </w:r>
    </w:p>
    <w:p w:rsidR="00FF5763" w:rsidRPr="00791828" w:rsidRDefault="00011BC9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>А вот и первое препятствие:</w:t>
      </w:r>
    </w:p>
    <w:p w:rsidR="001413E5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521713">
        <w:rPr>
          <w:rFonts w:ascii="Times New Roman" w:hAnsi="Times New Roman" w:cs="Times New Roman"/>
          <w:b/>
          <w:sz w:val="28"/>
          <w:szCs w:val="28"/>
        </w:rPr>
        <w:t>1</w:t>
      </w:r>
      <w:r w:rsidRPr="00791828">
        <w:rPr>
          <w:rFonts w:ascii="Times New Roman" w:hAnsi="Times New Roman" w:cs="Times New Roman"/>
          <w:sz w:val="28"/>
          <w:szCs w:val="28"/>
        </w:rPr>
        <w:t>.</w:t>
      </w:r>
      <w:r w:rsidR="00011BC9" w:rsidRPr="00791828">
        <w:rPr>
          <w:rFonts w:ascii="Times New Roman" w:hAnsi="Times New Roman" w:cs="Times New Roman"/>
          <w:sz w:val="28"/>
          <w:szCs w:val="28"/>
        </w:rPr>
        <w:t>в</w:t>
      </w:r>
      <w:r w:rsidRPr="00791828">
        <w:rPr>
          <w:rFonts w:ascii="Times New Roman" w:hAnsi="Times New Roman" w:cs="Times New Roman"/>
          <w:sz w:val="28"/>
          <w:szCs w:val="28"/>
        </w:rPr>
        <w:t xml:space="preserve">агончики у нашего поезда  раскидала </w:t>
      </w:r>
      <w:r w:rsidR="00011BC9" w:rsidRPr="00791828">
        <w:rPr>
          <w:rFonts w:ascii="Times New Roman" w:hAnsi="Times New Roman" w:cs="Times New Roman"/>
          <w:sz w:val="28"/>
          <w:szCs w:val="28"/>
        </w:rPr>
        <w:t>вредина «1»</w:t>
      </w:r>
    </w:p>
    <w:p w:rsidR="00FF5763" w:rsidRPr="00AD07A6" w:rsidRDefault="00FF5763" w:rsidP="0079182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Игра «Собери вагончики</w:t>
      </w:r>
      <w:proofErr w:type="gramStart"/>
      <w:r w:rsidRPr="00AD07A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AD07A6">
        <w:rPr>
          <w:rFonts w:ascii="Times New Roman" w:hAnsi="Times New Roman" w:cs="Times New Roman"/>
          <w:b/>
          <w:sz w:val="28"/>
          <w:szCs w:val="28"/>
        </w:rPr>
        <w:t xml:space="preserve"> (дни недели)</w:t>
      </w:r>
    </w:p>
    <w:p w:rsidR="00FF5763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>-Какой день недели самый первый?</w:t>
      </w:r>
    </w:p>
    <w:p w:rsidR="00FF5763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>-Какой следующий?</w:t>
      </w:r>
    </w:p>
    <w:p w:rsidR="00FF5763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>-Какой после среды?</w:t>
      </w:r>
    </w:p>
    <w:p w:rsidR="00FF5763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791828">
        <w:rPr>
          <w:rFonts w:ascii="Times New Roman" w:hAnsi="Times New Roman" w:cs="Times New Roman"/>
          <w:sz w:val="28"/>
          <w:szCs w:val="28"/>
        </w:rPr>
        <w:t xml:space="preserve"> перед воскресеньем? И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FF5763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521713">
        <w:rPr>
          <w:rFonts w:ascii="Times New Roman" w:hAnsi="Times New Roman" w:cs="Times New Roman"/>
          <w:b/>
          <w:sz w:val="28"/>
          <w:szCs w:val="28"/>
        </w:rPr>
        <w:t>В:</w:t>
      </w:r>
      <w:r w:rsidRPr="00791828">
        <w:rPr>
          <w:rFonts w:ascii="Times New Roman" w:hAnsi="Times New Roman" w:cs="Times New Roman"/>
          <w:sz w:val="28"/>
          <w:szCs w:val="28"/>
        </w:rPr>
        <w:t xml:space="preserve"> Мы приехали на станцию «</w:t>
      </w:r>
      <w:r w:rsidRPr="00AD07A6">
        <w:rPr>
          <w:rFonts w:ascii="Times New Roman" w:hAnsi="Times New Roman" w:cs="Times New Roman"/>
          <w:b/>
          <w:sz w:val="28"/>
          <w:szCs w:val="28"/>
        </w:rPr>
        <w:t>Волшебный ряд</w:t>
      </w:r>
      <w:r w:rsidRPr="00791828">
        <w:rPr>
          <w:rFonts w:ascii="Times New Roman" w:hAnsi="Times New Roman" w:cs="Times New Roman"/>
          <w:sz w:val="28"/>
          <w:szCs w:val="28"/>
        </w:rPr>
        <w:t>»</w:t>
      </w:r>
    </w:p>
    <w:p w:rsidR="00D5658F" w:rsidRPr="00791828" w:rsidRDefault="00D5658F" w:rsidP="007918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5658F" w:rsidRPr="00791828" w:rsidRDefault="00D5658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1828">
        <w:rPr>
          <w:rFonts w:ascii="Times New Roman" w:hAnsi="Times New Roman" w:cs="Times New Roman"/>
          <w:sz w:val="28"/>
          <w:szCs w:val="28"/>
        </w:rPr>
        <w:t>Следущее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D5658F" w:rsidRPr="00791828" w:rsidRDefault="00D5658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2.</w:t>
      </w:r>
      <w:r w:rsidRPr="00791828">
        <w:rPr>
          <w:rFonts w:ascii="Times New Roman" w:hAnsi="Times New Roman" w:cs="Times New Roman"/>
          <w:sz w:val="28"/>
          <w:szCs w:val="28"/>
        </w:rPr>
        <w:t xml:space="preserve"> «</w:t>
      </w:r>
      <w:r w:rsidRPr="00AD07A6">
        <w:rPr>
          <w:rFonts w:ascii="Times New Roman" w:hAnsi="Times New Roman" w:cs="Times New Roman"/>
          <w:b/>
          <w:sz w:val="28"/>
          <w:szCs w:val="28"/>
        </w:rPr>
        <w:t>Составь числовой ряд»</w:t>
      </w:r>
    </w:p>
    <w:p w:rsidR="00FF5763" w:rsidRPr="00791828" w:rsidRDefault="00FF5763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составляют числовой ряд до 10</w:t>
      </w:r>
      <w:r w:rsidR="00D5658F" w:rsidRPr="00791828">
        <w:rPr>
          <w:rFonts w:ascii="Times New Roman" w:hAnsi="Times New Roman" w:cs="Times New Roman"/>
          <w:sz w:val="28"/>
          <w:szCs w:val="28"/>
        </w:rPr>
        <w:t xml:space="preserve"> на обороте получается</w:t>
      </w:r>
      <w:proofErr w:type="gramEnd"/>
      <w:r w:rsidR="00D5658F" w:rsidRPr="00791828">
        <w:rPr>
          <w:rFonts w:ascii="Times New Roman" w:hAnsi="Times New Roman" w:cs="Times New Roman"/>
          <w:sz w:val="28"/>
          <w:szCs w:val="28"/>
        </w:rPr>
        <w:t xml:space="preserve"> слово МАТЕМАТИКА</w:t>
      </w:r>
    </w:p>
    <w:p w:rsidR="00D5658F" w:rsidRPr="00791828" w:rsidRDefault="00D5658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Молодйы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! Вы справились с заданием и  можно отправиться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дальше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791828">
        <w:rPr>
          <w:rFonts w:ascii="Times New Roman" w:hAnsi="Times New Roman" w:cs="Times New Roman"/>
          <w:sz w:val="28"/>
          <w:szCs w:val="28"/>
        </w:rPr>
        <w:t xml:space="preserve"> вот и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следущее</w:t>
      </w:r>
      <w:proofErr w:type="spellEnd"/>
      <w:r w:rsidRPr="00791828">
        <w:rPr>
          <w:rFonts w:ascii="Times New Roman" w:hAnsi="Times New Roman" w:cs="Times New Roman"/>
          <w:sz w:val="28"/>
          <w:szCs w:val="28"/>
        </w:rPr>
        <w:t xml:space="preserve"> препятствие.</w:t>
      </w:r>
    </w:p>
    <w:p w:rsidR="00D5658F" w:rsidRPr="00AD07A6" w:rsidRDefault="00D5658F" w:rsidP="0079182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</w:p>
    <w:p w:rsidR="001B7CDC" w:rsidRPr="00791828" w:rsidRDefault="00D5658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3. «Составь по образцу»</w:t>
      </w:r>
    </w:p>
    <w:p w:rsidR="00D5658F" w:rsidRPr="00791828" w:rsidRDefault="00D5658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sz w:val="28"/>
          <w:szCs w:val="28"/>
        </w:rPr>
        <w:t xml:space="preserve">Дети из счетных палочек составляют предмет по </w:t>
      </w:r>
      <w:proofErr w:type="spellStart"/>
      <w:r w:rsidRPr="00791828">
        <w:rPr>
          <w:rFonts w:ascii="Times New Roman" w:hAnsi="Times New Roman" w:cs="Times New Roman"/>
          <w:sz w:val="28"/>
          <w:szCs w:val="28"/>
        </w:rPr>
        <w:t>образцу</w:t>
      </w:r>
      <w:proofErr w:type="gramStart"/>
      <w:r w:rsidRPr="00791828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791828">
        <w:rPr>
          <w:rFonts w:ascii="Times New Roman" w:hAnsi="Times New Roman" w:cs="Times New Roman"/>
          <w:sz w:val="28"/>
          <w:szCs w:val="28"/>
        </w:rPr>
        <w:t xml:space="preserve"> с этим заданием вы справились Молодцы!</w:t>
      </w:r>
    </w:p>
    <w:p w:rsidR="001B7CDC" w:rsidRPr="00791828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Fonts w:ascii="Times New Roman" w:hAnsi="Times New Roman" w:cs="Times New Roman"/>
          <w:b/>
          <w:bCs/>
          <w:sz w:val="28"/>
          <w:szCs w:val="28"/>
        </w:rPr>
        <w:t>Динамическая пауза.</w:t>
      </w:r>
    </w:p>
    <w:p w:rsidR="001B7CDC" w:rsidRPr="00AD07A6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iCs/>
          <w:sz w:val="28"/>
          <w:szCs w:val="28"/>
        </w:rPr>
        <w:t>Раз</w:t>
      </w:r>
      <w:proofErr w:type="gramStart"/>
      <w:r w:rsidRPr="00AD07A6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AD07A6">
        <w:rPr>
          <w:rFonts w:ascii="Times New Roman" w:hAnsi="Times New Roman" w:cs="Times New Roman"/>
          <w:iCs/>
          <w:sz w:val="28"/>
          <w:szCs w:val="28"/>
        </w:rPr>
        <w:t>два. три, четыре, пять</w:t>
      </w:r>
    </w:p>
    <w:p w:rsidR="001B7CDC" w:rsidRPr="00AD07A6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iCs/>
          <w:sz w:val="28"/>
          <w:szCs w:val="28"/>
        </w:rPr>
        <w:t>Все умеем мы считать.</w:t>
      </w:r>
    </w:p>
    <w:p w:rsidR="001B7CDC" w:rsidRPr="00AD07A6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iCs/>
          <w:sz w:val="28"/>
          <w:szCs w:val="28"/>
        </w:rPr>
        <w:t>Отдыхать умеем то же –</w:t>
      </w:r>
    </w:p>
    <w:p w:rsidR="001B7CDC" w:rsidRPr="00AD07A6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iCs/>
          <w:sz w:val="28"/>
          <w:szCs w:val="28"/>
        </w:rPr>
        <w:t>Руки за спину положим.</w:t>
      </w:r>
    </w:p>
    <w:p w:rsidR="001B7CDC" w:rsidRPr="00AD07A6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AD07A6">
        <w:rPr>
          <w:rFonts w:ascii="Times New Roman" w:hAnsi="Times New Roman" w:cs="Times New Roman"/>
          <w:iCs/>
          <w:sz w:val="28"/>
          <w:szCs w:val="28"/>
        </w:rPr>
        <w:t>Голову поднимем выше</w:t>
      </w:r>
    </w:p>
    <w:p w:rsidR="00D5658F" w:rsidRPr="00791828" w:rsidRDefault="001B7CDC" w:rsidP="00791828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AD07A6">
        <w:rPr>
          <w:rFonts w:ascii="Times New Roman" w:hAnsi="Times New Roman" w:cs="Times New Roman"/>
          <w:iCs/>
          <w:sz w:val="28"/>
          <w:szCs w:val="28"/>
        </w:rPr>
        <w:t>И легко, легко подышим</w:t>
      </w:r>
      <w:r w:rsidRPr="0079182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658F" w:rsidRPr="00AD07A6" w:rsidRDefault="004A1F18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07A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Мы немного отдохнули можно и дальше </w:t>
      </w:r>
      <w:proofErr w:type="spellStart"/>
      <w:r w:rsidRPr="00AD07A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отправиться</w:t>
      </w:r>
      <w:proofErr w:type="gramStart"/>
      <w:r w:rsidRPr="00AD07A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,н</w:t>
      </w:r>
      <w:proofErr w:type="gramEnd"/>
      <w:r w:rsidRPr="00AD07A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proofErr w:type="spellEnd"/>
      <w:r w:rsidRPr="00AD07A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пути у нас река .Как же нам через нее перебраться?</w:t>
      </w:r>
    </w:p>
    <w:p w:rsidR="004A1F18" w:rsidRPr="00AD07A6" w:rsidRDefault="004A1F18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07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Д:</w:t>
      </w:r>
      <w:r w:rsidRPr="00AD07A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Построить мост!</w:t>
      </w:r>
    </w:p>
    <w:p w:rsidR="004A1F18" w:rsidRPr="00791828" w:rsidRDefault="004A1F18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Start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gram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Верно и в этом нам помогут волшебные геометрические фигуры.</w:t>
      </w:r>
    </w:p>
    <w:p w:rsidR="004A1F18" w:rsidRPr="00AD07A6" w:rsidRDefault="004A1F18" w:rsidP="00791828">
      <w:pPr>
        <w:pStyle w:val="a6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D07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«</w:t>
      </w:r>
      <w:proofErr w:type="spellStart"/>
      <w:r w:rsidRPr="00AD07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Прдолжи</w:t>
      </w:r>
      <w:proofErr w:type="spellEnd"/>
      <w:r w:rsidRPr="00AD07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цепочку»</w:t>
      </w:r>
    </w:p>
    <w:p w:rsidR="004A1F18" w:rsidRPr="00791828" w:rsidRDefault="004A1F18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Дети продолжают цепочку  из геометрических фигур на </w:t>
      </w:r>
      <w:proofErr w:type="spell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карточках</w:t>
      </w:r>
      <w:proofErr w:type="gram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.С</w:t>
      </w:r>
      <w:proofErr w:type="gram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равнивают.Находят</w:t>
      </w:r>
      <w:proofErr w:type="spell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две одинаковые. По этому образцу строят большой мост и </w:t>
      </w:r>
      <w:proofErr w:type="spell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proofErr w:type="spell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напольной</w:t>
      </w:r>
      <w:proofErr w:type="gram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геометрической </w:t>
      </w:r>
      <w:proofErr w:type="spell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мазаики</w:t>
      </w:r>
      <w:proofErr w:type="spell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A1F18" w:rsidRPr="00791828" w:rsidRDefault="004A1F18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В:Вот мы и реку </w:t>
      </w:r>
      <w:proofErr w:type="spell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миновали</w:t>
      </w:r>
      <w:proofErr w:type="gramStart"/>
      <w:r w:rsidR="002F0CBF"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.П</w:t>
      </w:r>
      <w:proofErr w:type="gramEnd"/>
      <w:r w:rsidR="002F0CBF"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родолжаем</w:t>
      </w:r>
      <w:proofErr w:type="spellEnd"/>
      <w:r w:rsidR="002F0CBF"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путешествие дальше</w:t>
      </w:r>
    </w:p>
    <w:p w:rsidR="002F0CBF" w:rsidRPr="00791828" w:rsidRDefault="002F0CBF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07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.Злая «1» разбросала все волшебные пуговиц</w:t>
      </w:r>
      <w:proofErr w:type="gram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ы(</w:t>
      </w:r>
      <w:proofErr w:type="gram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слайд)Нужно разобрать их по цвету и форме (блоки </w:t>
      </w:r>
      <w:proofErr w:type="spell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Дьенеша</w:t>
      </w:r>
      <w:proofErr w:type="spell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2F0CBF" w:rsidRPr="00791828" w:rsidRDefault="002F0CBF" w:rsidP="00791828">
      <w:pPr>
        <w:pStyle w:val="a6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proofErr w:type="gram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:В</w:t>
      </w:r>
      <w:proofErr w:type="gram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ы снова справились с заданием </w:t>
      </w:r>
      <w:proofErr w:type="spellStart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Умницы!Смотрите</w:t>
      </w:r>
      <w:proofErr w:type="spellEnd"/>
      <w:r w:rsidRPr="00791828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,ребята здесь лежит какой-то конверт .Давайте посмотрим что в нем .(в конверте таблицы для графического диктанта)</w:t>
      </w:r>
    </w:p>
    <w:p w:rsidR="00011BC9" w:rsidRPr="00791828" w:rsidRDefault="00011BC9" w:rsidP="00791828">
      <w:pPr>
        <w:pStyle w:val="a6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Графический диктант «Ключик»</w:t>
      </w:r>
      <w:r w:rsidRPr="00791828">
        <w:rPr>
          <w:rFonts w:ascii="Times New Roman" w:hAnsi="Times New Roman" w:cs="Times New Roman"/>
          <w:sz w:val="28"/>
          <w:szCs w:val="28"/>
        </w:rPr>
        <w:br/>
      </w:r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клеточек вправо, 2 – вверх, 4 – вправо, 5 – вниз, 4 – влево, 2 – вверх, 4 – влево, 3 – вниз, 1 – влево, 1 – вверх, 1 – влево, 1 – вниз, 1 – влево, 3 – вверх, 1 – влево, 1 – вверх.</w:t>
      </w:r>
      <w:proofErr w:type="gramEnd"/>
      <w:r w:rsidRPr="007918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2F0CBF"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Ребята</w:t>
      </w:r>
      <w:proofErr w:type="spellEnd"/>
      <w:r w:rsidR="002F0CBF"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смотрите что получилось?</w:t>
      </w:r>
    </w:p>
    <w:p w:rsidR="002F0CBF" w:rsidRPr="00791828" w:rsidRDefault="002F0CBF" w:rsidP="00791828">
      <w:pPr>
        <w:pStyle w:val="a6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proofErr w:type="gramStart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Ключик</w:t>
      </w:r>
    </w:p>
    <w:p w:rsidR="002D4E4F" w:rsidRPr="00791828" w:rsidRDefault="002D4E4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Start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9182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давайте найдем такой ключ в моей коллекции ключей.</w:t>
      </w:r>
    </w:p>
    <w:p w:rsidR="00011BC9" w:rsidRPr="00791828" w:rsidRDefault="00011BC9" w:rsidP="00791828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и ключик отыскали, можем сундучок открыть.</w:t>
      </w:r>
    </w:p>
    <w:p w:rsidR="002D4E4F" w:rsidRPr="00791828" w:rsidRDefault="002D4E4F" w:rsidP="00791828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Сундучок открывается</w:t>
      </w:r>
      <w:proofErr w:type="gramStart"/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Королева математики угощает детей и благодарит за помощь. Появляется расстроенная «1» Королева угощает и ее. «1»становится доброй  и веселой.</w:t>
      </w:r>
    </w:p>
    <w:p w:rsidR="002D4E4F" w:rsidRPr="00791828" w:rsidRDefault="002D4E4F" w:rsidP="00791828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</w:t>
      </w:r>
    </w:p>
    <w:p w:rsidR="002D4E4F" w:rsidRPr="00791828" w:rsidRDefault="002D4E4F" w:rsidP="00791828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возвращаются в детский сад.</w:t>
      </w:r>
    </w:p>
    <w:p w:rsidR="002D4E4F" w:rsidRPr="00791828" w:rsidRDefault="002D4E4F" w:rsidP="0079182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AD07A6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Рефлексия</w:t>
      </w:r>
      <w:proofErr w:type="gramStart"/>
      <w:r w:rsidRPr="00AD07A6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proofErr w:type="spellEnd"/>
      <w:r w:rsidRPr="0079182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вам понравилось наше путешествие поставьте жетон к веселому смайлику ,если нет- к грустному</w:t>
      </w:r>
    </w:p>
    <w:p w:rsidR="001B7CDC" w:rsidRPr="00791828" w:rsidRDefault="001B7CDC" w:rsidP="0079182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1B7CDC" w:rsidRPr="00791828" w:rsidSect="00E1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B6E"/>
    <w:multiLevelType w:val="multilevel"/>
    <w:tmpl w:val="09D8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778F1"/>
    <w:multiLevelType w:val="multilevel"/>
    <w:tmpl w:val="0FB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6176C"/>
    <w:multiLevelType w:val="multilevel"/>
    <w:tmpl w:val="947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27715"/>
    <w:multiLevelType w:val="multilevel"/>
    <w:tmpl w:val="778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3E5"/>
    <w:rsid w:val="00011BC9"/>
    <w:rsid w:val="001413E5"/>
    <w:rsid w:val="001B7CDC"/>
    <w:rsid w:val="002D4E4F"/>
    <w:rsid w:val="002F0CBF"/>
    <w:rsid w:val="004A1F18"/>
    <w:rsid w:val="00521713"/>
    <w:rsid w:val="00791828"/>
    <w:rsid w:val="00813752"/>
    <w:rsid w:val="00AD07A6"/>
    <w:rsid w:val="00D5658F"/>
    <w:rsid w:val="00E157FC"/>
    <w:rsid w:val="00FF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DC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1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1BC9"/>
  </w:style>
  <w:style w:type="character" w:customStyle="1" w:styleId="c1">
    <w:name w:val="c1"/>
    <w:basedOn w:val="a0"/>
    <w:rsid w:val="00011BC9"/>
  </w:style>
  <w:style w:type="paragraph" w:styleId="a6">
    <w:name w:val="No Spacing"/>
    <w:uiPriority w:val="1"/>
    <w:qFormat/>
    <w:rsid w:val="007918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8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2019-09-08T09:12:00Z</dcterms:created>
  <dcterms:modified xsi:type="dcterms:W3CDTF">2019-09-08T11:01:00Z</dcterms:modified>
</cp:coreProperties>
</file>