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34E87" w:rsidRDefault="008A6666" w:rsidP="008A66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4E87">
        <w:rPr>
          <w:rFonts w:ascii="Times New Roman" w:hAnsi="Times New Roman" w:cs="Times New Roman"/>
          <w:b/>
          <w:sz w:val="32"/>
          <w:szCs w:val="32"/>
        </w:rPr>
        <w:t>«Наглядные пособия для детей дошкольного возраста по ФЭМП своими руками»</w:t>
      </w:r>
    </w:p>
    <w:p w:rsidR="008A6666" w:rsidRDefault="008A6666" w:rsidP="00B34E8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Альфия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Миниярова</w:t>
      </w:r>
      <w:proofErr w:type="spellEnd"/>
      <w:r w:rsidR="00533811">
        <w:rPr>
          <w:rFonts w:ascii="Times New Roman" w:hAnsi="Times New Roman" w:cs="Times New Roman"/>
          <w:sz w:val="28"/>
          <w:szCs w:val="28"/>
        </w:rPr>
        <w:t>, воспитатель дошкольной группы</w:t>
      </w:r>
    </w:p>
    <w:p w:rsidR="008A6666" w:rsidRDefault="00B34E87" w:rsidP="00B34E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проведении семинара методического объединения по ФЭМП было предложено подготовить дидактическое наглядное пособие среди воспитателей дошкольных групп. Я человек творческий и  очень люблю фантазировать.</w:t>
      </w:r>
    </w:p>
    <w:p w:rsidR="00B34E87" w:rsidRDefault="00B34E87" w:rsidP="00B34E87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    Предлагаю поделиться своим творением </w:t>
      </w:r>
      <w:r w:rsidRPr="00B34E87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наглядных пособий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. Может </w:t>
      </w:r>
      <w:r w:rsidRPr="00B34E87">
        <w:rPr>
          <w:rStyle w:val="a3"/>
          <w:rFonts w:ascii="Times New Roman" w:hAnsi="Times New Roman" w:cs="Times New Roman"/>
          <w:b w:val="0"/>
          <w:sz w:val="28"/>
          <w:szCs w:val="28"/>
        </w:rPr>
        <w:t>то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,</w:t>
      </w:r>
      <w:r w:rsidRPr="00B34E87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что есть у меня</w:t>
      </w:r>
      <w:r w:rsidR="00FC0B02">
        <w:rPr>
          <w:rStyle w:val="a3"/>
          <w:rFonts w:ascii="Times New Roman" w:hAnsi="Times New Roman" w:cs="Times New Roman"/>
          <w:b w:val="0"/>
          <w:sz w:val="28"/>
          <w:szCs w:val="28"/>
        </w:rPr>
        <w:t>,</w:t>
      </w:r>
      <w:r w:rsidR="007E7CA5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кому-то пригодится, буду очень  рада</w:t>
      </w:r>
      <w:r w:rsidR="00FC0B02">
        <w:rPr>
          <w:rStyle w:val="a3"/>
          <w:rFonts w:ascii="Times New Roman" w:hAnsi="Times New Roman" w:cs="Times New Roman"/>
          <w:b w:val="0"/>
          <w:sz w:val="28"/>
          <w:szCs w:val="28"/>
        </w:rPr>
        <w:t>, если кто-то возьмет это к себе в копилку.</w:t>
      </w:r>
    </w:p>
    <w:p w:rsidR="00116369" w:rsidRPr="00116369" w:rsidRDefault="007E7CA5" w:rsidP="00116369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«Елка» - можно использовать как для подвижной игры (я использовала ее на новогоднем празднике «Собери и укрась елочку»), так и для ФЭМП (например: решение примеров), по окружающему миру «Кто живет в лесу». На «Елке» приклеены липучки, которые позволяют прикреплять и менять  материал по любой теме</w:t>
      </w:r>
      <w:r w:rsidR="00073F58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116369" w:rsidRDefault="007E7CA5" w:rsidP="007E7CA5">
      <w:pPr>
        <w:pStyle w:val="a4"/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724771" cy="2047968"/>
            <wp:effectExtent l="19050" t="0" r="8779" b="0"/>
            <wp:docPr id="1" name="Рисунок 1" descr="C:\Users\рауль\Desktop\ааа\P_20170416_15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уль\Desktop\ааа\P_20170416_155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78" cy="205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987303" cy="2050742"/>
            <wp:effectExtent l="19050" t="0" r="0" b="0"/>
            <wp:docPr id="2" name="Рисунок 2" descr="C:\Users\рауль\Desktop\ааа\P_20170416_15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уль\Desktop\ааа\P_20170416_155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39" cy="205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156003" cy="2036932"/>
            <wp:effectExtent l="19050" t="0" r="0" b="0"/>
            <wp:docPr id="3" name="Рисунок 3" descr="C:\Users\рауль\Desktop\ааа\P_20170416_15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уль\Desktop\ааа\P_20170416_155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71" cy="206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369" w:rsidRDefault="00116369" w:rsidP="007E7CA5">
      <w:pPr>
        <w:pStyle w:val="a4"/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412165" w:rsidRPr="007E34A2" w:rsidRDefault="00116369" w:rsidP="007E34A2">
      <w:pPr>
        <w:pStyle w:val="a4"/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631005" cy="1979720"/>
            <wp:effectExtent l="19050" t="0" r="7295" b="0"/>
            <wp:docPr id="4" name="Рисунок 4" descr="C:\Users\рауль\Desktop\ааа\P_20170416_15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уль\Desktop\ааа\P_20170416_155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42" cy="198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109051" cy="1953087"/>
            <wp:effectExtent l="19050" t="0" r="5499" b="0"/>
            <wp:docPr id="5" name="Рисунок 5" descr="C:\Users\рауль\Desktop\ааа\P_20170416_15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уль\Desktop\ааа\P_20170416_155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49" cy="196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047578" cy="1953087"/>
            <wp:effectExtent l="19050" t="0" r="0" b="0"/>
            <wp:docPr id="6" name="Рисунок 6" descr="C:\Users\рауль\Desktop\ааа\Lenovo_A1000_IMG_20161215_10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уль\Desktop\ааа\Lenovo_A1000_IMG_20161215_102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04" cy="196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165" w:rsidRPr="00F306EB" w:rsidRDefault="00412165" w:rsidP="00F306E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06EB">
        <w:rPr>
          <w:rFonts w:ascii="Times New Roman" w:hAnsi="Times New Roman" w:cs="Times New Roman"/>
          <w:bCs/>
          <w:noProof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>
            <wp:extent cx="2280291" cy="1365684"/>
            <wp:effectExtent l="19050" t="0" r="5709" b="0"/>
            <wp:docPr id="7" name="Рисунок 7" descr="C:\Users\рауль\Desktop\ааа\Lenovo_A1000_IMG_20170330_14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уль\Desktop\ааа\Lenovo_A1000_IMG_20170330_143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79" cy="137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9418" cy="1378602"/>
            <wp:effectExtent l="19050" t="0" r="9432" b="0"/>
            <wp:docPr id="8" name="Рисунок 8" descr="C:\Users\рауль\Desktop\ааа\Lenovo_A1000_IMG_20170330_14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уль\Desktop\ааа\Lenovo_A1000_IMG_20170330_142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00" cy="138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165" w:rsidRDefault="00412165" w:rsidP="00F306E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«Веселые пуговицы»</w:t>
      </w:r>
    </w:p>
    <w:p w:rsidR="00EA7B01" w:rsidRDefault="00EA7B01" w:rsidP="00412165">
      <w:pPr>
        <w:pStyle w:val="a4"/>
        <w:spacing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EA7B01" w:rsidRDefault="00EA7B01" w:rsidP="00412165">
      <w:pPr>
        <w:pStyle w:val="a4"/>
        <w:spacing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EA7B01" w:rsidRDefault="00F306EB" w:rsidP="00F306EB">
      <w:pPr>
        <w:spacing w:line="240" w:lineRule="auto"/>
        <w:ind w:left="360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F306EB">
        <w:rPr>
          <w:rFonts w:ascii="Times New Roman" w:hAnsi="Times New Roman" w:cs="Times New Roman"/>
          <w:bCs/>
          <w:noProof/>
          <w:sz w:val="28"/>
          <w:szCs w:val="28"/>
        </w:rPr>
        <w:t xml:space="preserve">              </w:t>
      </w:r>
      <w:r w:rsidR="00EA7B01">
        <w:rPr>
          <w:noProof/>
        </w:rPr>
        <w:drawing>
          <wp:inline distT="0" distB="0" distL="0" distR="0">
            <wp:extent cx="2520080" cy="1889751"/>
            <wp:effectExtent l="19050" t="0" r="0" b="0"/>
            <wp:docPr id="9" name="Рисунок 9" descr="C:\Users\рауль\Desktop\ааа\P_20170416_16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уль\Desktop\ааа\P_20170416_160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13" cy="18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B01">
        <w:rPr>
          <w:noProof/>
        </w:rPr>
        <w:drawing>
          <wp:inline distT="0" distB="0" distL="0" distR="0">
            <wp:extent cx="2729437" cy="1882066"/>
            <wp:effectExtent l="19050" t="0" r="0" b="0"/>
            <wp:docPr id="10" name="Рисунок 10" descr="C:\Users\рауль\Desktop\ааа\P_20170416_16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уль\Desktop\ааа\P_20170416_160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51" cy="188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EB" w:rsidRPr="00F306EB" w:rsidRDefault="00F306EB" w:rsidP="00F306E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«Ромашка»</w:t>
      </w:r>
    </w:p>
    <w:p w:rsidR="00F306EB" w:rsidRDefault="00F306EB" w:rsidP="00F306EB">
      <w:pPr>
        <w:pStyle w:val="a4"/>
        <w:spacing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    </w:t>
      </w:r>
    </w:p>
    <w:p w:rsidR="00F306EB" w:rsidRDefault="00F306EB" w:rsidP="00F306EB">
      <w:pPr>
        <w:pStyle w:val="a4"/>
        <w:spacing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Эту «Ромашку» - я предлогаю использвать вместо счетных палочек. Складывая или раскладывая лепестки, можем прибавлять или вычитать. Вместе с родителями мы сделали такие ромашки для будущих первоклассников. Положив в учебник по математике, счетный материал всегда под рукой.</w:t>
      </w:r>
    </w:p>
    <w:p w:rsidR="00F306EB" w:rsidRDefault="00F306EB" w:rsidP="00F306EB">
      <w:pPr>
        <w:pStyle w:val="a4"/>
        <w:spacing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F306EB" w:rsidRDefault="00F306EB" w:rsidP="00DD2828">
      <w:pPr>
        <w:pStyle w:val="a4"/>
        <w:numPr>
          <w:ilvl w:val="0"/>
          <w:numId w:val="1"/>
        </w:numPr>
        <w:spacing w:line="240" w:lineRule="auto"/>
        <w:jc w:val="both"/>
      </w:pPr>
      <w:r>
        <w:rPr>
          <w:noProof/>
        </w:rPr>
        <w:drawing>
          <wp:inline distT="0" distB="0" distL="0" distR="0">
            <wp:extent cx="2857315" cy="1772778"/>
            <wp:effectExtent l="19050" t="0" r="185" b="0"/>
            <wp:docPr id="12" name="Рисунок 12" descr="C:\Users\рауль\AppData\Local\Microsoft\Windows\Temporary Internet Files\Content.Word\Lenovo_A1000_IMG_20170330_14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уль\AppData\Local\Microsoft\Windows\Temporary Internet Files\Content.Word\Lenovo_A1000_IMG_20170330_144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62" cy="177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8135" cy="1890944"/>
            <wp:effectExtent l="19050" t="0" r="0" b="0"/>
            <wp:docPr id="15" name="Рисунок 15" descr="C:\Users\рауль\AppData\Local\Microsoft\Windows\Temporary Internet Files\Content.Word\Lenovo_A1000_IMG_20170330_14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уль\AppData\Local\Microsoft\Windows\Temporary Internet Files\Content.Word\Lenovo_A1000_IMG_20170330_144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46" cy="189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28" w:rsidRPr="007E34A2" w:rsidRDefault="00DD2828" w:rsidP="00DD2828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4A2">
        <w:rPr>
          <w:rFonts w:ascii="Times New Roman" w:hAnsi="Times New Roman" w:cs="Times New Roman"/>
          <w:sz w:val="28"/>
          <w:szCs w:val="28"/>
        </w:rPr>
        <w:t xml:space="preserve">При решении примеров, ребенок может посчитать лепестки </w:t>
      </w:r>
      <w:r w:rsidR="0009483B">
        <w:rPr>
          <w:rFonts w:ascii="Times New Roman" w:hAnsi="Times New Roman" w:cs="Times New Roman"/>
          <w:sz w:val="28"/>
          <w:szCs w:val="28"/>
        </w:rPr>
        <w:t>цветов и найти правильный ответ (полоска с ответами прикреплена, двигая ее</w:t>
      </w:r>
      <w:r w:rsidR="00073F58">
        <w:rPr>
          <w:rFonts w:ascii="Times New Roman" w:hAnsi="Times New Roman" w:cs="Times New Roman"/>
          <w:sz w:val="28"/>
          <w:szCs w:val="28"/>
        </w:rPr>
        <w:t>,</w:t>
      </w:r>
      <w:r w:rsidR="0009483B">
        <w:rPr>
          <w:rFonts w:ascii="Times New Roman" w:hAnsi="Times New Roman" w:cs="Times New Roman"/>
          <w:sz w:val="28"/>
          <w:szCs w:val="28"/>
        </w:rPr>
        <w:t xml:space="preserve"> ребенок находит нужный ответ).</w:t>
      </w:r>
    </w:p>
    <w:p w:rsidR="007E34A2" w:rsidRPr="007E34A2" w:rsidRDefault="007E34A2" w:rsidP="00DD2828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4A2" w:rsidRPr="007E34A2" w:rsidRDefault="007E34A2" w:rsidP="007E34A2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34A2">
        <w:rPr>
          <w:rFonts w:ascii="Times New Roman" w:hAnsi="Times New Roman" w:cs="Times New Roman"/>
          <w:sz w:val="28"/>
          <w:szCs w:val="28"/>
        </w:rPr>
        <w:t>«Кто в домике живет?»</w:t>
      </w:r>
      <w:r>
        <w:rPr>
          <w:rFonts w:ascii="Times New Roman" w:hAnsi="Times New Roman" w:cs="Times New Roman"/>
          <w:sz w:val="28"/>
          <w:szCs w:val="28"/>
        </w:rPr>
        <w:t xml:space="preserve"> - определяем величину, форму, цвет. </w:t>
      </w:r>
    </w:p>
    <w:p w:rsidR="007E34A2" w:rsidRDefault="007E34A2" w:rsidP="007E34A2">
      <w:pPr>
        <w:pStyle w:val="a4"/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2734932" cy="2050742"/>
            <wp:effectExtent l="19050" t="0" r="8268" b="0"/>
            <wp:docPr id="18" name="Рисунок 18" descr="C:\Users\рауль\AppData\Local\Microsoft\Windows\Temporary Internet Files\Content.Word\Lenovo_A1000_IMG_20170330_14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уль\AppData\Local\Microsoft\Windows\Temporary Internet Files\Content.Word\Lenovo_A1000_IMG_20170330_144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66" cy="20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7B5">
        <w:rPr>
          <w:noProof/>
        </w:rPr>
        <w:drawing>
          <wp:inline distT="0" distB="0" distL="0" distR="0">
            <wp:extent cx="2699414" cy="2024109"/>
            <wp:effectExtent l="19050" t="0" r="5686" b="0"/>
            <wp:docPr id="21" name="Рисунок 21" descr="C:\Users\рауль\AppData\Local\Microsoft\Windows\Temporary Internet Files\Content.Word\Lenovo_A1000_IMG_20170330_14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ауль\AppData\Local\Microsoft\Windows\Temporary Internet Files\Content.Word\Lenovo_A1000_IMG_20170330_144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23" cy="202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62" w:rsidRDefault="00AA2662" w:rsidP="007E34A2">
      <w:pPr>
        <w:pStyle w:val="a4"/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AA2662" w:rsidRDefault="00AA2662" w:rsidP="007E34A2">
      <w:pPr>
        <w:pStyle w:val="a4"/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AA2662" w:rsidRDefault="00AA2662" w:rsidP="007E34A2">
      <w:pPr>
        <w:pStyle w:val="a4"/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AA2662" w:rsidRDefault="00AA2662" w:rsidP="007E34A2">
      <w:pPr>
        <w:pStyle w:val="a4"/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AA2662" w:rsidRDefault="00AA2662" w:rsidP="007E34A2">
      <w:pPr>
        <w:pStyle w:val="a4"/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AA2662" w:rsidRDefault="00AA2662" w:rsidP="00AA2662">
      <w:pPr>
        <w:pStyle w:val="a4"/>
        <w:numPr>
          <w:ilvl w:val="0"/>
          <w:numId w:val="1"/>
        </w:numPr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lastRenderedPageBreak/>
        <w:t>«Сравним числа»                        «Кого нет дома?»</w:t>
      </w:r>
    </w:p>
    <w:p w:rsidR="00AA2662" w:rsidRDefault="00AA2662" w:rsidP="00AA2662">
      <w:pPr>
        <w:pStyle w:val="a4"/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</w:t>
      </w:r>
    </w:p>
    <w:p w:rsidR="00AA2662" w:rsidRDefault="00AA2662" w:rsidP="00AA2662">
      <w:pPr>
        <w:pStyle w:val="a4"/>
        <w:spacing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490154" cy="1526959"/>
            <wp:effectExtent l="19050" t="0" r="0" b="0"/>
            <wp:docPr id="24" name="Рисунок 24" descr="C:\Users\рауль\AppData\Local\Microsoft\Windows\Temporary Internet Files\Content.Word\Lenovo_A1000_IMG_20170330_15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ауль\AppData\Local\Microsoft\Windows\Temporary Internet Files\Content.Word\Lenovo_A1000_IMG_20170330_15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875" cy="153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>
            <wp:extent cx="1440686" cy="1518082"/>
            <wp:effectExtent l="19050" t="0" r="7114" b="0"/>
            <wp:docPr id="27" name="Рисунок 27" descr="C:\Users\рауль\AppData\Local\Microsoft\Windows\Temporary Internet Files\Content.Word\Lenovo_A1000_IMG_20170330_15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рауль\AppData\Local\Microsoft\Windows\Temporary Internet Files\Content.Word\Lenovo_A1000_IMG_20170330_150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942" cy="152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1457170" cy="1515128"/>
            <wp:effectExtent l="19050" t="0" r="0" b="0"/>
            <wp:docPr id="30" name="Рисунок 30" descr="C:\Users\рауль\Desktop\ааа\Lenovo_A1000_IMG_20170330_15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рауль\Desktop\ааа\Lenovo_A1000_IMG_20170330_1501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783" cy="152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997" w:rsidRDefault="00FE6997" w:rsidP="00AA2662">
      <w:pPr>
        <w:pStyle w:val="a4"/>
        <w:spacing w:line="240" w:lineRule="auto"/>
        <w:jc w:val="both"/>
        <w:rPr>
          <w:noProof/>
        </w:rPr>
      </w:pPr>
    </w:p>
    <w:p w:rsidR="00FE6997" w:rsidRDefault="00FE6997" w:rsidP="00FE6997">
      <w:pPr>
        <w:pStyle w:val="a4"/>
        <w:numPr>
          <w:ilvl w:val="0"/>
          <w:numId w:val="1"/>
        </w:numPr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«Собери пирамидку»</w:t>
      </w:r>
    </w:p>
    <w:p w:rsidR="00FE6997" w:rsidRDefault="00FE6997" w:rsidP="00FE6997">
      <w:pPr>
        <w:pStyle w:val="a4"/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FE6997" w:rsidRDefault="00FE6997" w:rsidP="00FE6997">
      <w:pPr>
        <w:pStyle w:val="a4"/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2493330" cy="1358283"/>
            <wp:effectExtent l="19050" t="0" r="2220" b="0"/>
            <wp:docPr id="37" name="Рисунок 37" descr="C:\Users\рауль\AppData\Local\Microsoft\Windows\Temporary Internet Files\Content.Word\Lenovo_A1000_IMG_20170330_14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рауль\AppData\Local\Microsoft\Windows\Temporary Internet Files\Content.Word\Lenovo_A1000_IMG_20170330_1437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94" cy="135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582108" cy="1355805"/>
            <wp:effectExtent l="19050" t="0" r="8692" b="0"/>
            <wp:docPr id="40" name="Рисунок 40" descr="C:\Users\рауль\AppData\Local\Microsoft\Windows\Temporary Internet Files\Content.Word\Lenovo_A1000_IMG_20170330_14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рауль\AppData\Local\Microsoft\Windows\Temporary Internet Files\Content.Word\Lenovo_A1000_IMG_20170330_1439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57" cy="135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997" w:rsidRDefault="00FE6997" w:rsidP="00FE6997">
      <w:pPr>
        <w:pStyle w:val="a4"/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Мне очень</w:t>
      </w:r>
      <w:r w:rsidR="00E3687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нравится использовать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обложки из </w:t>
      </w:r>
      <w:r w:rsidR="00E36872">
        <w:rPr>
          <w:rStyle w:val="a3"/>
          <w:rFonts w:ascii="Times New Roman" w:hAnsi="Times New Roman" w:cs="Times New Roman"/>
          <w:b w:val="0"/>
          <w:sz w:val="28"/>
          <w:szCs w:val="28"/>
        </w:rPr>
        <w:t>наборов цветной бумаги или картона. Можно всегда найти, что-то интересное.</w:t>
      </w:r>
    </w:p>
    <w:p w:rsidR="00E36872" w:rsidRDefault="00E36872" w:rsidP="00FE6997">
      <w:pPr>
        <w:pStyle w:val="a4"/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E36872" w:rsidRDefault="00E36872" w:rsidP="00E36872">
      <w:pPr>
        <w:pStyle w:val="a4"/>
        <w:numPr>
          <w:ilvl w:val="0"/>
          <w:numId w:val="1"/>
        </w:numPr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Все воспитатели могут использовать бросовый материал для своей работы, что я и сделала.  Диск и стаканчик </w:t>
      </w:r>
      <w:proofErr w:type="gramStart"/>
      <w:r>
        <w:rPr>
          <w:rStyle w:val="a3"/>
          <w:rFonts w:ascii="Times New Roman" w:hAnsi="Times New Roman" w:cs="Times New Roman"/>
          <w:b w:val="0"/>
          <w:sz w:val="28"/>
          <w:szCs w:val="28"/>
        </w:rPr>
        <w:t>из</w:t>
      </w:r>
      <w:proofErr w:type="gramEnd"/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под сметаны. «Изучаем круг».</w:t>
      </w:r>
    </w:p>
    <w:p w:rsidR="00E36872" w:rsidRDefault="00E36872" w:rsidP="00E3687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E3687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420390" cy="1579960"/>
            <wp:effectExtent l="19050" t="0" r="8360" b="0"/>
            <wp:docPr id="44" name="Рисунок 44" descr="C:\Users\рауль\Desktop\ааа\Lenovo_A1000_IMG_20170330_14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рауль\Desktop\ааа\Lenovo_A1000_IMG_20170330_1443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24" cy="158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3687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071397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107436" cy="1580225"/>
            <wp:effectExtent l="19050" t="0" r="7114" b="0"/>
            <wp:docPr id="45" name="Рисунок 45" descr="C:\Users\рауль\AppData\Local\Microsoft\Windows\Temporary Internet Files\Content.Word\Lenovo_A1000_IMG_20170330_14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рауль\AppData\Local\Microsoft\Windows\Temporary Internet Files\Content.Word\Lenovo_A1000_IMG_20170330_1446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24" cy="15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397">
        <w:rPr>
          <w:noProof/>
        </w:rPr>
        <w:t xml:space="preserve">            </w:t>
      </w:r>
      <w:r w:rsidR="00D20D70">
        <w:rPr>
          <w:noProof/>
        </w:rPr>
        <w:drawing>
          <wp:inline distT="0" distB="0" distL="0" distR="0">
            <wp:extent cx="2197540" cy="1647787"/>
            <wp:effectExtent l="19050" t="0" r="0" b="0"/>
            <wp:docPr id="48" name="Рисунок 48" descr="C:\Users\рауль\AppData\Local\Microsoft\Windows\Temporary Internet Files\Content.Word\Lenovo_A1000_IMG_20170330_14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рауль\AppData\Local\Microsoft\Windows\Temporary Internet Files\Content.Word\Lenovo_A1000_IMG_20170330_1447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96" cy="164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397">
        <w:rPr>
          <w:noProof/>
        </w:rPr>
        <w:t xml:space="preserve"> </w:t>
      </w:r>
    </w:p>
    <w:p w:rsidR="00071397" w:rsidRDefault="00071397" w:rsidP="00E3687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941684" cy="1455938"/>
            <wp:effectExtent l="19050" t="0" r="1416" b="0"/>
            <wp:docPr id="51" name="Рисунок 51" descr="C:\Users\рауль\AppData\Local\Microsoft\Windows\Temporary Internet Files\Content.Word\Lenovo_A1000_IMG_20170330_14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рауль\AppData\Local\Microsoft\Windows\Temporary Internet Files\Content.Word\Lenovo_A1000_IMG_20170330_1449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57" cy="145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                        </w:t>
      </w:r>
      <w:r>
        <w:rPr>
          <w:noProof/>
        </w:rPr>
        <w:drawing>
          <wp:inline distT="0" distB="0" distL="0" distR="0">
            <wp:extent cx="2367907" cy="1455938"/>
            <wp:effectExtent l="19050" t="0" r="0" b="0"/>
            <wp:docPr id="54" name="Рисунок 54" descr="C:\Users\рауль\AppData\Local\Microsoft\Windows\Temporary Internet Files\Content.Word\Lenovo_A1000_IMG_20170330_14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рауль\AppData\Local\Microsoft\Windows\Temporary Internet Files\Content.Word\Lenovo_A1000_IMG_20170330_1449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82" cy="145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58" w:rsidRDefault="00073F58" w:rsidP="00E3687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14B0A" w:rsidRDefault="00D14B0A" w:rsidP="00E3687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14B0A" w:rsidRDefault="00D14B0A" w:rsidP="00E3687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14B0A" w:rsidRDefault="00D14B0A" w:rsidP="00E3687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14B0A" w:rsidRPr="00D14B0A" w:rsidRDefault="00D14B0A" w:rsidP="00D14B0A">
      <w:pPr>
        <w:pStyle w:val="a4"/>
        <w:numPr>
          <w:ilvl w:val="0"/>
          <w:numId w:val="1"/>
        </w:numPr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D14B0A">
        <w:rPr>
          <w:rStyle w:val="a3"/>
          <w:rFonts w:ascii="Times New Roman" w:hAnsi="Times New Roman" w:cs="Times New Roman"/>
          <w:b w:val="0"/>
          <w:sz w:val="28"/>
          <w:szCs w:val="28"/>
        </w:rPr>
        <w:lastRenderedPageBreak/>
        <w:t>«Волшебные веревочки».</w:t>
      </w:r>
    </w:p>
    <w:p w:rsidR="00D14B0A" w:rsidRDefault="00D14B0A" w:rsidP="00D14B0A">
      <w:pPr>
        <w:pStyle w:val="a4"/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D14B0A" w:rsidRDefault="00D14B0A" w:rsidP="00D14B0A">
      <w:pPr>
        <w:pStyle w:val="a4"/>
        <w:spacing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1707352" cy="1280228"/>
            <wp:effectExtent l="19050" t="0" r="7148" b="0"/>
            <wp:docPr id="57" name="Рисунок 57" descr="C:\Users\рауль\AppData\Local\Microsoft\Windows\Temporary Internet Files\Content.Word\Lenovo_A1000_IMG_20170330_14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рауль\AppData\Local\Microsoft\Windows\Temporary Internet Files\Content.Word\Lenovo_A1000_IMG_20170330_1451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60" cy="128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201625" cy="1233601"/>
            <wp:effectExtent l="19050" t="0" r="8175" b="0"/>
            <wp:docPr id="60" name="Рисунок 60" descr="C:\Users\рауль\Desktop\ааа\Lenovo_A1000_IMG_20170330_14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рауль\Desktop\ааа\Lenovo_A1000_IMG_20170330_1454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25" cy="123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681213" cy="1260629"/>
            <wp:effectExtent l="19050" t="0" r="0" b="0"/>
            <wp:docPr id="62" name="Рисунок 62" descr="C:\Users\рауль\Desktop\ааа\Lenovo_A1000_IMG_20170330_14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рауль\Desktop\ааа\Lenovo_A1000_IMG_20170330_1457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3073" cy="126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0A" w:rsidRDefault="00D14B0A" w:rsidP="00D14B0A">
      <w:pPr>
        <w:pStyle w:val="a4"/>
        <w:spacing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                                         «Ломаная линия»                                 «Считаем узелки»</w:t>
      </w:r>
    </w:p>
    <w:p w:rsidR="006F56E7" w:rsidRDefault="00D14B0A" w:rsidP="00D14B0A">
      <w:pPr>
        <w:pStyle w:val="a4"/>
        <w:spacing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                                   «Геометрическая фигура» </w:t>
      </w:r>
    </w:p>
    <w:p w:rsidR="006F56E7" w:rsidRDefault="006F56E7" w:rsidP="00D14B0A">
      <w:pPr>
        <w:pStyle w:val="a4"/>
        <w:spacing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D14B0A" w:rsidRDefault="006F56E7" w:rsidP="006F56E7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«Математическая рыбалка».</w:t>
      </w:r>
    </w:p>
    <w:p w:rsidR="006F56E7" w:rsidRDefault="006F56E7" w:rsidP="006F56E7">
      <w:pPr>
        <w:pStyle w:val="a4"/>
        <w:spacing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Ловим все, что нафантазируем (например: геометрические фигуры, цифры</w:t>
      </w:r>
      <w:r w:rsidR="00A93AB0">
        <w:rPr>
          <w:rFonts w:ascii="Times New Roman" w:hAnsi="Times New Roman" w:cs="Times New Roman"/>
          <w:bCs/>
          <w:noProof/>
          <w:sz w:val="28"/>
          <w:szCs w:val="28"/>
        </w:rPr>
        <w:t>; а также можно использовать и для других познавательных областей</w:t>
      </w:r>
      <w:r>
        <w:rPr>
          <w:rFonts w:ascii="Times New Roman" w:hAnsi="Times New Roman" w:cs="Times New Roman"/>
          <w:bCs/>
          <w:noProof/>
          <w:sz w:val="28"/>
          <w:szCs w:val="28"/>
        </w:rPr>
        <w:t>)</w:t>
      </w:r>
      <w:r w:rsidR="00A93AB0">
        <w:rPr>
          <w:rFonts w:ascii="Times New Roman" w:hAnsi="Times New Roman" w:cs="Times New Roman"/>
          <w:bCs/>
          <w:noProof/>
          <w:sz w:val="28"/>
          <w:szCs w:val="28"/>
        </w:rPr>
        <w:t>.</w:t>
      </w:r>
    </w:p>
    <w:p w:rsidR="00A93AB0" w:rsidRDefault="00A93AB0" w:rsidP="00E75F14">
      <w:pPr>
        <w:pStyle w:val="a4"/>
        <w:spacing w:line="240" w:lineRule="auto"/>
        <w:rPr>
          <w:noProof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652054" cy="1988598"/>
            <wp:effectExtent l="19050" t="0" r="0" b="0"/>
            <wp:docPr id="63" name="Рисунок 63" descr="C:\Users\рауль\Desktop\ааа\Lenovo_A1000_IMG_20170330_14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рауль\Desktop\ааа\Lenovo_A1000_IMG_20170330_1458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83" cy="199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удочка с магнитом, коробка  - озеро.</w:t>
      </w:r>
      <w:r>
        <w:rPr>
          <w:noProof/>
        </w:rPr>
        <w:drawing>
          <wp:inline distT="0" distB="0" distL="0" distR="0">
            <wp:extent cx="2706394" cy="1916177"/>
            <wp:effectExtent l="19050" t="0" r="0" b="0"/>
            <wp:docPr id="64" name="Рисунок 64" descr="C:\Users\рауль\Desktop\ааа\Lenovo_A1000_IMG_20170330_14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рауль\Desktop\ааа\Lenovo_A1000_IMG_20170330_1459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86" cy="191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1DA">
        <w:rPr>
          <w:noProof/>
        </w:rPr>
        <w:t xml:space="preserve">                     </w:t>
      </w:r>
      <w:r w:rsidR="003701DA">
        <w:rPr>
          <w:noProof/>
        </w:rPr>
        <w:drawing>
          <wp:inline distT="0" distB="0" distL="0" distR="0">
            <wp:extent cx="1941645" cy="1917548"/>
            <wp:effectExtent l="19050" t="0" r="1455" b="0"/>
            <wp:docPr id="65" name="Рисунок 65" descr="C:\Users\рауль\Desktop\ааа\Lenovo_A1000_IMG_20170407_13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рауль\Desktop\ааа\Lenovo_A1000_IMG_20170407_1320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57" cy="191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14" w:rsidRPr="00E75F14" w:rsidRDefault="00E75F14" w:rsidP="00E75F14">
      <w:pPr>
        <w:pStyle w:val="a4"/>
        <w:spacing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1870725" cy="1624614"/>
            <wp:effectExtent l="19050" t="0" r="0" b="0"/>
            <wp:docPr id="68" name="Рисунок 68" descr="C:\Users\рауль\AppData\Local\Microsoft\Windows\Temporary Internet Files\Content.Word\Lenovo_A1000_IMG_20170407_13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рауль\AppData\Local\Microsoft\Windows\Temporary Internet Files\Content.Word\Lenovo_A1000_IMG_20170407_1320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08" cy="162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F14" w:rsidRPr="00E75F14" w:rsidSect="007E34A2">
      <w:pgSz w:w="11906" w:h="16838"/>
      <w:pgMar w:top="709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565E18"/>
    <w:multiLevelType w:val="hybridMultilevel"/>
    <w:tmpl w:val="0DAE4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>
    <w:useFELayout/>
  </w:compat>
  <w:rsids>
    <w:rsidRoot w:val="00583D5E"/>
    <w:rsid w:val="00071397"/>
    <w:rsid w:val="00073F58"/>
    <w:rsid w:val="0009483B"/>
    <w:rsid w:val="00116369"/>
    <w:rsid w:val="001B27B5"/>
    <w:rsid w:val="003701DA"/>
    <w:rsid w:val="00412165"/>
    <w:rsid w:val="004A0AF6"/>
    <w:rsid w:val="00533811"/>
    <w:rsid w:val="00583D5E"/>
    <w:rsid w:val="006E7D0A"/>
    <w:rsid w:val="006F56E7"/>
    <w:rsid w:val="007E34A2"/>
    <w:rsid w:val="007E7CA5"/>
    <w:rsid w:val="008A6666"/>
    <w:rsid w:val="00A93AB0"/>
    <w:rsid w:val="00AA2662"/>
    <w:rsid w:val="00B34E87"/>
    <w:rsid w:val="00D14B0A"/>
    <w:rsid w:val="00D20D70"/>
    <w:rsid w:val="00DD2828"/>
    <w:rsid w:val="00E36872"/>
    <w:rsid w:val="00E75F14"/>
    <w:rsid w:val="00EA7B01"/>
    <w:rsid w:val="00F306EB"/>
    <w:rsid w:val="00FC0B02"/>
    <w:rsid w:val="00FE6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66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83D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3D5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8A66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B34E87"/>
  </w:style>
  <w:style w:type="character" w:styleId="a3">
    <w:name w:val="Strong"/>
    <w:basedOn w:val="a0"/>
    <w:uiPriority w:val="22"/>
    <w:qFormat/>
    <w:rsid w:val="00B34E87"/>
    <w:rPr>
      <w:b/>
      <w:bCs/>
    </w:rPr>
  </w:style>
  <w:style w:type="paragraph" w:styleId="a4">
    <w:name w:val="List Paragraph"/>
    <w:basedOn w:val="a"/>
    <w:uiPriority w:val="34"/>
    <w:qFormat/>
    <w:rsid w:val="007E7C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рауль</dc:creator>
  <cp:keywords/>
  <dc:description/>
  <cp:lastModifiedBy>рауль</cp:lastModifiedBy>
  <cp:revision>20</cp:revision>
  <dcterms:created xsi:type="dcterms:W3CDTF">2017-04-17T19:02:00Z</dcterms:created>
  <dcterms:modified xsi:type="dcterms:W3CDTF">2017-04-17T20:48:00Z</dcterms:modified>
</cp:coreProperties>
</file>