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749" w:rsidRDefault="00293749" w:rsidP="000F28A5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40"/>
        </w:rPr>
      </w:pPr>
    </w:p>
    <w:p w:rsidR="00293749" w:rsidRDefault="00293749" w:rsidP="000F28A5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40"/>
        </w:rPr>
      </w:pPr>
    </w:p>
    <w:p w:rsidR="00293749" w:rsidRDefault="00293749" w:rsidP="000F28A5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40"/>
        </w:rPr>
      </w:pPr>
    </w:p>
    <w:p w:rsidR="000F28A5" w:rsidRPr="000F28A5" w:rsidRDefault="000F28A5" w:rsidP="000F28A5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52"/>
        </w:rPr>
      </w:pPr>
      <w:r w:rsidRPr="000F28A5">
        <w:rPr>
          <w:rFonts w:ascii="Times New Roman" w:eastAsia="Times New Roman" w:hAnsi="Times New Roman" w:cs="Times New Roman"/>
          <w:kern w:val="36"/>
          <w:sz w:val="40"/>
          <w:szCs w:val="40"/>
        </w:rPr>
        <w:t xml:space="preserve">Классный час по теме </w:t>
      </w:r>
      <w:r w:rsidRPr="000F28A5">
        <w:rPr>
          <w:rFonts w:ascii="Times New Roman" w:eastAsia="Times New Roman" w:hAnsi="Times New Roman" w:cs="Times New Roman"/>
          <w:b/>
          <w:kern w:val="36"/>
          <w:sz w:val="52"/>
          <w:szCs w:val="52"/>
        </w:rPr>
        <w:t>"Азбука правовой культуры"</w:t>
      </w:r>
    </w:p>
    <w:p w:rsidR="000F28A5" w:rsidRDefault="000F28A5" w:rsidP="000F28A5">
      <w:pPr>
        <w:spacing w:before="270" w:after="270" w:line="240" w:lineRule="auto"/>
        <w:rPr>
          <w:rFonts w:ascii="Helvetica" w:eastAsia="Times New Roman" w:hAnsi="Helvetica" w:cs="Helvetica"/>
          <w:b/>
          <w:bCs/>
          <w:sz w:val="24"/>
          <w:szCs w:val="24"/>
        </w:rPr>
      </w:pPr>
    </w:p>
    <w:p w:rsidR="000F28A5" w:rsidRDefault="000F28A5" w:rsidP="000F28A5">
      <w:pPr>
        <w:spacing w:before="270" w:after="270" w:line="240" w:lineRule="auto"/>
        <w:rPr>
          <w:rFonts w:ascii="Helvetica" w:eastAsia="Times New Roman" w:hAnsi="Helvetica" w:cs="Helvetica"/>
          <w:b/>
          <w:bCs/>
          <w:sz w:val="24"/>
          <w:szCs w:val="24"/>
        </w:rPr>
      </w:pPr>
    </w:p>
    <w:p w:rsidR="000F28A5" w:rsidRDefault="000F28A5" w:rsidP="000F28A5">
      <w:pPr>
        <w:spacing w:before="270" w:after="270" w:line="240" w:lineRule="auto"/>
        <w:rPr>
          <w:rFonts w:ascii="Helvetica" w:eastAsia="Times New Roman" w:hAnsi="Helvetica" w:cs="Helvetica"/>
          <w:b/>
          <w:bCs/>
          <w:sz w:val="24"/>
          <w:szCs w:val="24"/>
        </w:rPr>
      </w:pPr>
    </w:p>
    <w:p w:rsidR="000F28A5" w:rsidRDefault="000F28A5" w:rsidP="000F28A5">
      <w:pPr>
        <w:spacing w:before="270" w:after="270" w:line="240" w:lineRule="auto"/>
        <w:rPr>
          <w:rFonts w:ascii="Helvetica" w:eastAsia="Times New Roman" w:hAnsi="Helvetica" w:cs="Helvetica"/>
          <w:b/>
          <w:bCs/>
          <w:sz w:val="24"/>
          <w:szCs w:val="24"/>
        </w:rPr>
      </w:pPr>
    </w:p>
    <w:p w:rsidR="00293749" w:rsidRDefault="00293749" w:rsidP="000F28A5">
      <w:pPr>
        <w:spacing w:before="270" w:after="270" w:line="240" w:lineRule="auto"/>
        <w:rPr>
          <w:rFonts w:ascii="Helvetica" w:eastAsia="Times New Roman" w:hAnsi="Helvetica" w:cs="Helvetica"/>
          <w:b/>
          <w:bCs/>
          <w:sz w:val="24"/>
          <w:szCs w:val="24"/>
        </w:rPr>
      </w:pPr>
    </w:p>
    <w:p w:rsidR="000F28A5" w:rsidRDefault="000F28A5" w:rsidP="000F28A5">
      <w:pPr>
        <w:spacing w:before="270" w:after="270" w:line="240" w:lineRule="auto"/>
        <w:rPr>
          <w:rFonts w:ascii="Helvetica" w:eastAsia="Times New Roman" w:hAnsi="Helvetica" w:cs="Helvetica"/>
          <w:b/>
          <w:bCs/>
          <w:sz w:val="24"/>
          <w:szCs w:val="24"/>
        </w:rPr>
      </w:pPr>
    </w:p>
    <w:p w:rsidR="000F28A5" w:rsidRPr="00293749" w:rsidRDefault="00293749" w:rsidP="00293749">
      <w:pPr>
        <w:spacing w:before="270" w:after="27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3749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Классный руководитель: Маслич И. П.</w:t>
      </w:r>
    </w:p>
    <w:p w:rsidR="000F28A5" w:rsidRPr="00293749" w:rsidRDefault="000F28A5" w:rsidP="00293749">
      <w:pPr>
        <w:spacing w:before="270" w:after="27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28A5" w:rsidRPr="00293749" w:rsidRDefault="000F28A5" w:rsidP="00293749">
      <w:pPr>
        <w:spacing w:before="270" w:after="27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28A5" w:rsidRPr="00293749" w:rsidRDefault="00293749" w:rsidP="00293749">
      <w:pPr>
        <w:spacing w:before="270" w:after="27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3749">
        <w:rPr>
          <w:rFonts w:ascii="Times New Roman" w:eastAsia="Times New Roman" w:hAnsi="Times New Roman" w:cs="Times New Roman"/>
          <w:b/>
          <w:bCs/>
          <w:sz w:val="24"/>
          <w:szCs w:val="24"/>
        </w:rPr>
        <w:t>Москва</w:t>
      </w:r>
    </w:p>
    <w:p w:rsidR="000F28A5" w:rsidRPr="00293749" w:rsidRDefault="00293749" w:rsidP="00293749">
      <w:pPr>
        <w:spacing w:before="270" w:after="27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3749">
        <w:rPr>
          <w:rFonts w:ascii="Times New Roman" w:eastAsia="Times New Roman" w:hAnsi="Times New Roman" w:cs="Times New Roman"/>
          <w:b/>
          <w:bCs/>
          <w:sz w:val="24"/>
          <w:szCs w:val="24"/>
        </w:rPr>
        <w:t>2017 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0F28A5" w:rsidRPr="000F28A5" w:rsidRDefault="000F28A5" w:rsidP="000F28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Цели:</w:t>
      </w:r>
    </w:p>
    <w:p w:rsidR="000F28A5" w:rsidRPr="000F28A5" w:rsidRDefault="000F28A5" w:rsidP="000F28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Познакомить учащихся с основными правами ребенка.</w:t>
      </w:r>
    </w:p>
    <w:p w:rsidR="000F28A5" w:rsidRPr="000F28A5" w:rsidRDefault="000F28A5" w:rsidP="000F28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Дать учащимся общее представление об ООН и принятых ее документах, познакомить с Конвенцией ООН о правах ребенка.</w:t>
      </w:r>
    </w:p>
    <w:p w:rsidR="000F28A5" w:rsidRPr="000F28A5" w:rsidRDefault="000F28A5" w:rsidP="000F28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Формировать уважительное отношение друг к другу, к взрослым.</w:t>
      </w:r>
    </w:p>
    <w:p w:rsidR="000F28A5" w:rsidRPr="000F28A5" w:rsidRDefault="000F28A5" w:rsidP="000F28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Оборудование:</w:t>
      </w:r>
      <w:r w:rsidRPr="000F28A5">
        <w:rPr>
          <w:rFonts w:ascii="Times New Roman" w:eastAsia="Times New Roman" w:hAnsi="Times New Roman" w:cs="Times New Roman"/>
          <w:sz w:val="28"/>
          <w:szCs w:val="28"/>
        </w:rPr>
        <w:t> Выставка</w:t>
      </w:r>
      <w:r w:rsidRPr="000F28A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0F28A5">
        <w:rPr>
          <w:rFonts w:ascii="Times New Roman" w:eastAsia="Times New Roman" w:hAnsi="Times New Roman" w:cs="Times New Roman"/>
          <w:sz w:val="28"/>
          <w:szCs w:val="28"/>
        </w:rPr>
        <w:t>детский рисунков по теме “Права ребенка”.</w:t>
      </w:r>
    </w:p>
    <w:p w:rsidR="000F28A5" w:rsidRPr="000F28A5" w:rsidRDefault="000F28A5" w:rsidP="000F28A5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b/>
          <w:bCs/>
          <w:sz w:val="28"/>
          <w:szCs w:val="28"/>
        </w:rPr>
        <w:t>ХОД УРОКА</w:t>
      </w:r>
    </w:p>
    <w:p w:rsidR="000F28A5" w:rsidRPr="000F28A5" w:rsidRDefault="000F28A5" w:rsidP="000F28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Сегодня наш классный час мы посвятим теме “Права ребенка”.</w:t>
      </w:r>
    </w:p>
    <w:p w:rsidR="000F28A5" w:rsidRPr="000F28A5" w:rsidRDefault="000F28A5" w:rsidP="000F28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Сценка “200 лет тому назад в небольшом немецком городке жил один человек……Это был великий немецкий философ Иммануил Кант. С гусиным пером в руках он сидел за столом. Вдруг задумался…… “Что такое право? Я прочитал сотни книг, которые написаны за несколько столетий, но ученые до сих пор ищут определение права. Все философы до сих пор спорят об этом!”</w:t>
      </w:r>
    </w:p>
    <w:p w:rsidR="000F28A5" w:rsidRPr="000F28A5" w:rsidRDefault="000F28A5" w:rsidP="000F28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Так что же такое право? Какие права есть у каждого человека и у вас? На эти вопросы мы и должны сегодня ответить.</w:t>
      </w:r>
    </w:p>
    <w:p w:rsidR="000F28A5" w:rsidRPr="000F28A5" w:rsidRDefault="000F28A5" w:rsidP="000F28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Ребята как вы понимаете, что понимают под понятием право? (Высказывание уч-ся)</w:t>
      </w:r>
    </w:p>
    <w:p w:rsidR="000F28A5" w:rsidRPr="000F28A5" w:rsidRDefault="000F28A5" w:rsidP="000F28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 </w:t>
      </w:r>
      <w:r w:rsidRPr="000F28A5">
        <w:rPr>
          <w:rFonts w:ascii="Times New Roman" w:eastAsia="Times New Roman" w:hAnsi="Times New Roman" w:cs="Times New Roman"/>
          <w:sz w:val="28"/>
          <w:szCs w:val="28"/>
        </w:rPr>
        <w:t>- система общеобязательных правил поведения, установленных государством.</w:t>
      </w:r>
    </w:p>
    <w:p w:rsidR="000F28A5" w:rsidRPr="000F28A5" w:rsidRDefault="000F28A5" w:rsidP="000F28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Права ребенка - </w:t>
      </w:r>
      <w:r w:rsidRPr="000F28A5">
        <w:rPr>
          <w:rFonts w:ascii="Times New Roman" w:eastAsia="Times New Roman" w:hAnsi="Times New Roman" w:cs="Times New Roman"/>
          <w:sz w:val="28"/>
          <w:szCs w:val="28"/>
        </w:rPr>
        <w:t>это те права и свободы, которыми должен обладать каждый ребенок (ребенком признан каждый человек до 18 лет) вне зависимости от каких-либо различий: расы, пола, языка, религии, места рождения, национального или социального происхождения, имущественного, сословного или иного положения.</w:t>
      </w:r>
    </w:p>
    <w:p w:rsidR="000F28A5" w:rsidRPr="000F28A5" w:rsidRDefault="000F28A5" w:rsidP="000F28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Тайна права состоит в том, что его нельзя увидеть или потрогать. Мир правил представляется нам в виде различных прав или обязанностей, и мы говорим “Я имею право” “Я обязан”.</w:t>
      </w:r>
    </w:p>
    <w:p w:rsidR="000F28A5" w:rsidRPr="000F28A5" w:rsidRDefault="000F28A5" w:rsidP="000F28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Каждый из нас должен знать свои права и уметь их защищать.</w:t>
      </w:r>
    </w:p>
    <w:p w:rsidR="000F28A5" w:rsidRPr="000F28A5" w:rsidRDefault="000F28A5" w:rsidP="000F28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Выступление учителя:</w:t>
      </w:r>
    </w:p>
    <w:p w:rsidR="000F28A5" w:rsidRPr="000F28A5" w:rsidRDefault="000F28A5" w:rsidP="000F28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 xml:space="preserve">Сегодня мы </w:t>
      </w:r>
      <w:r w:rsidR="00293749">
        <w:rPr>
          <w:rFonts w:ascii="Times New Roman" w:eastAsia="Times New Roman" w:hAnsi="Times New Roman" w:cs="Times New Roman"/>
          <w:sz w:val="28"/>
          <w:szCs w:val="28"/>
        </w:rPr>
        <w:t xml:space="preserve">поговорим с </w:t>
      </w:r>
      <w:r w:rsidRPr="000F28A5">
        <w:rPr>
          <w:rFonts w:ascii="Times New Roman" w:eastAsia="Times New Roman" w:hAnsi="Times New Roman" w:cs="Times New Roman"/>
          <w:sz w:val="28"/>
          <w:szCs w:val="28"/>
        </w:rPr>
        <w:t>вам</w:t>
      </w:r>
      <w:r w:rsidR="0029374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F28A5">
        <w:rPr>
          <w:rFonts w:ascii="Times New Roman" w:eastAsia="Times New Roman" w:hAnsi="Times New Roman" w:cs="Times New Roman"/>
          <w:sz w:val="28"/>
          <w:szCs w:val="28"/>
        </w:rPr>
        <w:t xml:space="preserve"> о некоторых правах детей.</w:t>
      </w:r>
    </w:p>
    <w:p w:rsidR="000F28A5" w:rsidRPr="000F28A5" w:rsidRDefault="00293749" w:rsidP="000F28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ab/>
      </w:r>
      <w:r w:rsidR="000F28A5" w:rsidRPr="000F28A5">
        <w:rPr>
          <w:rFonts w:ascii="Times New Roman" w:eastAsia="Times New Roman" w:hAnsi="Times New Roman" w:cs="Times New Roman"/>
          <w:sz w:val="28"/>
          <w:szCs w:val="28"/>
        </w:rPr>
        <w:t>Защита прав и интересов детей возлагается на их родителей. Родители являются законными представителями своих детей и выступают в защиту их прав и интересов в отношениях с любыми лицами.</w:t>
      </w:r>
    </w:p>
    <w:p w:rsidR="000F28A5" w:rsidRPr="000F28A5" w:rsidRDefault="00293749" w:rsidP="000F28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0F28A5" w:rsidRPr="000F28A5">
        <w:rPr>
          <w:rFonts w:ascii="Times New Roman" w:eastAsia="Times New Roman" w:hAnsi="Times New Roman" w:cs="Times New Roman"/>
          <w:sz w:val="28"/>
          <w:szCs w:val="28"/>
        </w:rPr>
        <w:t>Только ты на свет родился</w:t>
      </w:r>
    </w:p>
    <w:p w:rsidR="000F28A5" w:rsidRPr="000F28A5" w:rsidRDefault="000F28A5" w:rsidP="000F28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 первое твое:</w:t>
      </w:r>
    </w:p>
    <w:p w:rsidR="000F28A5" w:rsidRPr="000F28A5" w:rsidRDefault="000F28A5" w:rsidP="000F28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Получи, чтоб им гордиться – </w:t>
      </w:r>
      <w:r w:rsidRPr="000F28A5">
        <w:rPr>
          <w:rFonts w:ascii="Times New Roman" w:eastAsia="Times New Roman" w:hAnsi="Times New Roman" w:cs="Times New Roman"/>
          <w:b/>
          <w:bCs/>
          <w:sz w:val="28"/>
          <w:szCs w:val="28"/>
        </w:rPr>
        <w:t>Имя</w:t>
      </w:r>
      <w:r w:rsidRPr="000F28A5">
        <w:rPr>
          <w:rFonts w:ascii="Times New Roman" w:eastAsia="Times New Roman" w:hAnsi="Times New Roman" w:cs="Times New Roman"/>
          <w:sz w:val="28"/>
          <w:szCs w:val="28"/>
        </w:rPr>
        <w:t> личное свое.</w:t>
      </w:r>
    </w:p>
    <w:p w:rsidR="000F28A5" w:rsidRPr="000F28A5" w:rsidRDefault="000F28A5" w:rsidP="000F28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Очень трудно самому, жить на свете одному.</w:t>
      </w:r>
      <w:r w:rsidRPr="000F28A5">
        <w:rPr>
          <w:rFonts w:ascii="Times New Roman" w:eastAsia="Times New Roman" w:hAnsi="Times New Roman" w:cs="Times New Roman"/>
          <w:sz w:val="28"/>
          <w:szCs w:val="28"/>
        </w:rPr>
        <w:br/>
        <w:t>Правом с мамой жить и папой пользуйтесь везде ребята.</w:t>
      </w:r>
    </w:p>
    <w:p w:rsidR="00293749" w:rsidRDefault="00293749" w:rsidP="000F28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F28A5" w:rsidRPr="000F28A5" w:rsidRDefault="000F28A5" w:rsidP="000F28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Есть еще такое право помнить, думать и творить</w:t>
      </w:r>
      <w:r w:rsidRPr="000F28A5">
        <w:rPr>
          <w:rFonts w:ascii="Times New Roman" w:eastAsia="Times New Roman" w:hAnsi="Times New Roman" w:cs="Times New Roman"/>
          <w:sz w:val="28"/>
          <w:szCs w:val="28"/>
        </w:rPr>
        <w:br/>
        <w:t>И другим свои раздумья , если хочешь подарить.</w:t>
      </w:r>
    </w:p>
    <w:p w:rsidR="00293749" w:rsidRDefault="00293749" w:rsidP="000F28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F28A5" w:rsidRPr="000F28A5" w:rsidRDefault="000F28A5" w:rsidP="000F28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Я росточком не доволен и пока не так силен.</w:t>
      </w:r>
      <w:r w:rsidRPr="000F28A5">
        <w:rPr>
          <w:rFonts w:ascii="Times New Roman" w:eastAsia="Times New Roman" w:hAnsi="Times New Roman" w:cs="Times New Roman"/>
          <w:sz w:val="28"/>
          <w:szCs w:val="28"/>
        </w:rPr>
        <w:br/>
        <w:t>Но не смей мне делать больно – есть у нас такой закон.</w:t>
      </w:r>
    </w:p>
    <w:p w:rsidR="00293749" w:rsidRDefault="00293749" w:rsidP="000F28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F28A5" w:rsidRPr="000F28A5" w:rsidRDefault="000F28A5" w:rsidP="000F28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Если жар, все тело ломит</w:t>
      </w:r>
      <w:r w:rsidRPr="000F28A5">
        <w:rPr>
          <w:rFonts w:ascii="Times New Roman" w:eastAsia="Times New Roman" w:hAnsi="Times New Roman" w:cs="Times New Roman"/>
          <w:sz w:val="28"/>
          <w:szCs w:val="28"/>
        </w:rPr>
        <w:br/>
        <w:t>И совсем не до игры, то позвать врача на помощь</w:t>
      </w:r>
      <w:r w:rsidRPr="000F28A5">
        <w:rPr>
          <w:rFonts w:ascii="Times New Roman" w:eastAsia="Times New Roman" w:hAnsi="Times New Roman" w:cs="Times New Roman"/>
          <w:sz w:val="28"/>
          <w:szCs w:val="28"/>
        </w:rPr>
        <w:br/>
        <w:t>Тоже право детворы.</w:t>
      </w:r>
    </w:p>
    <w:p w:rsidR="00293749" w:rsidRDefault="00293749" w:rsidP="000F28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F28A5" w:rsidRPr="000F28A5" w:rsidRDefault="000F28A5" w:rsidP="000F28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Чтоб с наукой подружиться, с книжкой в маленькой руке</w:t>
      </w:r>
      <w:r w:rsidRPr="000F28A5">
        <w:rPr>
          <w:rFonts w:ascii="Times New Roman" w:eastAsia="Times New Roman" w:hAnsi="Times New Roman" w:cs="Times New Roman"/>
          <w:sz w:val="28"/>
          <w:szCs w:val="28"/>
        </w:rPr>
        <w:br/>
        <w:t>Правом пользуюсь - учиться на родном мне языке.</w:t>
      </w:r>
    </w:p>
    <w:p w:rsidR="000F28A5" w:rsidRDefault="000F28A5" w:rsidP="000F28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F28A5" w:rsidRPr="000F28A5" w:rsidRDefault="000F28A5" w:rsidP="000F28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Подросла, взяла я книжки и пошла я в первый класс.</w:t>
      </w:r>
      <w:r w:rsidRPr="000F28A5">
        <w:rPr>
          <w:rFonts w:ascii="Times New Roman" w:eastAsia="Times New Roman" w:hAnsi="Times New Roman" w:cs="Times New Roman"/>
          <w:sz w:val="28"/>
          <w:szCs w:val="28"/>
        </w:rPr>
        <w:br/>
        <w:t>В школу ходят все детишки - это право есть у нас.</w:t>
      </w:r>
    </w:p>
    <w:p w:rsidR="00293749" w:rsidRPr="00FE7D3D" w:rsidRDefault="000F28A5" w:rsidP="000F28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lastRenderedPageBreak/>
        <w:t>Я могу свой детский праздник, как и взрослый, отмечать.</w:t>
      </w:r>
      <w:r w:rsidRPr="000F28A5">
        <w:rPr>
          <w:rFonts w:ascii="Times New Roman" w:eastAsia="Times New Roman" w:hAnsi="Times New Roman" w:cs="Times New Roman"/>
          <w:sz w:val="28"/>
          <w:szCs w:val="28"/>
        </w:rPr>
        <w:br/>
        <w:t>Если я проголодаюсь - пищу вправе получать.</w:t>
      </w:r>
    </w:p>
    <w:p w:rsidR="000F28A5" w:rsidRPr="000F28A5" w:rsidRDefault="000F28A5" w:rsidP="000F28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Будь ты слабым или сильным, белым, черным все равно.</w:t>
      </w:r>
      <w:r w:rsidRPr="000F28A5">
        <w:rPr>
          <w:rFonts w:ascii="Times New Roman" w:eastAsia="Times New Roman" w:hAnsi="Times New Roman" w:cs="Times New Roman"/>
          <w:sz w:val="28"/>
          <w:szCs w:val="28"/>
        </w:rPr>
        <w:br/>
        <w:t>Ты родился быть счастливым - Это право всем дано.</w:t>
      </w:r>
    </w:p>
    <w:p w:rsidR="000F28A5" w:rsidRPr="000F28A5" w:rsidRDefault="000F28A5" w:rsidP="000F28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И так какими правами обладают все дети и все люди на земле? (Обсуждение</w:t>
      </w:r>
      <w:r w:rsidRPr="000F28A5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0F28A5" w:rsidRPr="000F28A5" w:rsidRDefault="000F28A5" w:rsidP="000F28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называют)</w:t>
      </w:r>
      <w:r w:rsidRPr="000F28A5">
        <w:rPr>
          <w:rFonts w:ascii="Times New Roman" w:eastAsia="Times New Roman" w:hAnsi="Times New Roman" w:cs="Times New Roman"/>
          <w:sz w:val="28"/>
          <w:szCs w:val="28"/>
        </w:rPr>
        <w:t> Когда человек рождается на свет, он уже имеет право: жизнь, гражданство, место жительства, медицинское обслуживание, образование, отдых и труд, заботу и воспитание родителями, всестороннее развитие и уважение человеческого достоинства, свободное перемещение по стране.</w:t>
      </w:r>
    </w:p>
    <w:p w:rsidR="000F28A5" w:rsidRPr="000F28A5" w:rsidRDefault="000F28A5" w:rsidP="000F28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В 18 лет появляются прав на: свободный брак, участие в управлении страной, владение имуществом, неприкосновенность личности и убежище в другой стране от преследователей, свободный труд и выбор профессии, вознаграждение за свой труд.</w:t>
      </w:r>
    </w:p>
    <w:p w:rsidR="000F28A5" w:rsidRPr="000F28A5" w:rsidRDefault="000F28A5" w:rsidP="000F28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Скажите, а кто, прежде всего, проявляет беспокойство о вас, пытается создать все необходимые условия для вашего развития, защищает ваши права и интересы? (Ответы детей - родители)</w:t>
      </w:r>
    </w:p>
    <w:p w:rsidR="000F28A5" w:rsidRPr="000F28A5" w:rsidRDefault="000F28A5" w:rsidP="000F28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Но о детях заботятся и многочисленные общественные и государственные организации, которые главной своей задачей считают защиту детей.</w:t>
      </w:r>
    </w:p>
    <w:p w:rsidR="000F28A5" w:rsidRPr="000F28A5" w:rsidRDefault="000F28A5" w:rsidP="000F28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b/>
          <w:bCs/>
          <w:sz w:val="28"/>
          <w:szCs w:val="28"/>
        </w:rPr>
        <w:t>ООН</w:t>
      </w:r>
      <w:r w:rsidRPr="000F28A5">
        <w:rPr>
          <w:rFonts w:ascii="Times New Roman" w:eastAsia="Times New Roman" w:hAnsi="Times New Roman" w:cs="Times New Roman"/>
          <w:sz w:val="28"/>
          <w:szCs w:val="28"/>
        </w:rPr>
        <w:t> (создана 24 октября 1945 года для того, чтобы укреплять мир и дружбу между народами, предотвращать войну и вооруженные конфликты, защищать права и свободу человека.)</w:t>
      </w:r>
    </w:p>
    <w:p w:rsidR="000F28A5" w:rsidRPr="000F28A5" w:rsidRDefault="000F28A5" w:rsidP="000F28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20 ноября 1989 года Генеральная Ассамблея ООН (Ассамблея – это общее собрание представителей государств, входящих в ООН) приняла очень важный документ - </w:t>
      </w:r>
      <w:r w:rsidRPr="000F28A5">
        <w:rPr>
          <w:rFonts w:ascii="Times New Roman" w:eastAsia="Times New Roman" w:hAnsi="Times New Roman" w:cs="Times New Roman"/>
          <w:b/>
          <w:bCs/>
          <w:sz w:val="28"/>
          <w:szCs w:val="28"/>
        </w:rPr>
        <w:t>Конвенцию о правах ребенка.</w:t>
      </w:r>
    </w:p>
    <w:p w:rsidR="00293749" w:rsidRPr="00FE7D3D" w:rsidRDefault="000F28A5" w:rsidP="00FE7D3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b/>
          <w:bCs/>
          <w:sz w:val="28"/>
          <w:szCs w:val="28"/>
        </w:rPr>
        <w:t>Всеобщая декларация по правам человека </w:t>
      </w:r>
      <w:r w:rsidRPr="000F28A5">
        <w:rPr>
          <w:rFonts w:ascii="Times New Roman" w:eastAsia="Times New Roman" w:hAnsi="Times New Roman" w:cs="Times New Roman"/>
          <w:sz w:val="28"/>
          <w:szCs w:val="28"/>
        </w:rPr>
        <w:t>(принята 10 декабря 1948 года - носит рекомендательный характер и не является обязательным документом).</w:t>
      </w:r>
    </w:p>
    <w:p w:rsidR="000F28A5" w:rsidRPr="000F28A5" w:rsidRDefault="000F28A5" w:rsidP="000F28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Права детей в России </w:t>
      </w:r>
      <w:r w:rsidRPr="000F28A5">
        <w:rPr>
          <w:rFonts w:ascii="Times New Roman" w:eastAsia="Times New Roman" w:hAnsi="Times New Roman" w:cs="Times New Roman"/>
          <w:sz w:val="28"/>
          <w:szCs w:val="28"/>
        </w:rPr>
        <w:t>регулируются законами:</w:t>
      </w:r>
    </w:p>
    <w:p w:rsidR="000F28A5" w:rsidRPr="000F28A5" w:rsidRDefault="000F28A5" w:rsidP="000F28A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Конституция РФ (принята 12 декабря 1993 года. Вторая глава “Права и свобода человека и гражданина отражает требования Всемирной декларации прав человека).</w:t>
      </w:r>
    </w:p>
    <w:p w:rsidR="000F28A5" w:rsidRPr="000F28A5" w:rsidRDefault="000F28A5" w:rsidP="000F28A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lastRenderedPageBreak/>
        <w:t>Семейный кодекс РФ.</w:t>
      </w:r>
    </w:p>
    <w:p w:rsidR="000F28A5" w:rsidRPr="000F28A5" w:rsidRDefault="000F28A5" w:rsidP="000F28A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Основы законодательства РФ об охране здоровья граждан.</w:t>
      </w:r>
    </w:p>
    <w:p w:rsidR="000F28A5" w:rsidRPr="000F28A5" w:rsidRDefault="000F28A5" w:rsidP="000F28A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Федеральный закон об образовании.</w:t>
      </w:r>
    </w:p>
    <w:p w:rsidR="000F28A5" w:rsidRPr="000F28A5" w:rsidRDefault="000F28A5" w:rsidP="000F28A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Закон об основных гарантиях прав ребенка в ФРФ РРФ.</w:t>
      </w:r>
    </w:p>
    <w:p w:rsidR="000F28A5" w:rsidRPr="000F28A5" w:rsidRDefault="000F28A5" w:rsidP="000F28A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Закон о дополнительных гарантиях социальной защиты детей- сирот и детей, оставшихся без попечения родителей.</w:t>
      </w:r>
    </w:p>
    <w:p w:rsidR="000F28A5" w:rsidRPr="000F28A5" w:rsidRDefault="000F28A5" w:rsidP="000F28A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Закон о социальной защите инвалидов в РФ.</w:t>
      </w:r>
    </w:p>
    <w:p w:rsidR="000F28A5" w:rsidRPr="000F28A5" w:rsidRDefault="000F28A5" w:rsidP="000F28A5">
      <w:pPr>
        <w:shd w:val="clear" w:color="auto" w:fill="FFFFFF"/>
        <w:spacing w:after="120" w:line="240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Практическая часть классного часа</w:t>
      </w:r>
    </w:p>
    <w:p w:rsidR="000F28A5" w:rsidRPr="000F28A5" w:rsidRDefault="000F28A5" w:rsidP="000F28A5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F28A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Викторина:</w:t>
      </w:r>
    </w:p>
    <w:p w:rsidR="000F28A5" w:rsidRPr="000F28A5" w:rsidRDefault="000F28A5" w:rsidP="000F28A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Какие литературные герои могли бы пожаловаться, что нарушено их право на неприкосновенность жилища? (Три поросенка, Заяц в сказке “Ледяная избушка”)</w:t>
      </w:r>
    </w:p>
    <w:p w:rsidR="000F28A5" w:rsidRPr="000F28A5" w:rsidRDefault="000F28A5" w:rsidP="000F28A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В какой сказке “хлебобулочный герой” несколько раз подвергался попыткам посягательства на его жизнь, угрозам быть съеденным? (Колобок)</w:t>
      </w:r>
    </w:p>
    <w:p w:rsidR="000F28A5" w:rsidRPr="000F28A5" w:rsidRDefault="000F28A5" w:rsidP="000F28A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Кто из сказочных героев, воспользовался правом на свободное перемещение на метле? (Баба-яга)</w:t>
      </w:r>
    </w:p>
    <w:p w:rsidR="000F28A5" w:rsidRPr="000F28A5" w:rsidRDefault="000F28A5" w:rsidP="000F28A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У какой известной сказочной героини нарушено право на отдых и досуг, разумное ограничение рабочего дня? (Золушка)</w:t>
      </w:r>
    </w:p>
    <w:p w:rsidR="000F28A5" w:rsidRPr="000F28A5" w:rsidRDefault="000F28A5" w:rsidP="000F28A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Кто нарушил право на свободу и держал Кая в холодном плену? (Снежная королева)</w:t>
      </w:r>
    </w:p>
    <w:p w:rsidR="000F28A5" w:rsidRPr="000F28A5" w:rsidRDefault="000F28A5" w:rsidP="000F28A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Кто пользовался правом вести домашнее хозяйство и вырастил гигантский урожай? (Дед из сказки Репка)</w:t>
      </w:r>
    </w:p>
    <w:p w:rsidR="000F28A5" w:rsidRPr="000F28A5" w:rsidRDefault="000F28A5" w:rsidP="000F28A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Буратино продал свою азбуку и не воспользовался правом на… (Бесплатное образование)</w:t>
      </w:r>
    </w:p>
    <w:p w:rsidR="000F28A5" w:rsidRPr="000F28A5" w:rsidRDefault="000F28A5" w:rsidP="000F28A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Кот Базилио и лиса Алиса пытались пытались отнять деньги у Буратино и лишить Буратино право на… (Имущество)</w:t>
      </w:r>
    </w:p>
    <w:p w:rsidR="000F28A5" w:rsidRPr="000F28A5" w:rsidRDefault="000F28A5" w:rsidP="000F28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b/>
          <w:bCs/>
          <w:sz w:val="28"/>
          <w:szCs w:val="28"/>
        </w:rPr>
        <w:t>В диалоге ответить сказочному герою, основываясь на статьи Декларации прав человека. </w:t>
      </w:r>
      <w:r w:rsidRPr="000F28A5">
        <w:rPr>
          <w:rFonts w:ascii="Times New Roman" w:eastAsia="Times New Roman" w:hAnsi="Times New Roman" w:cs="Times New Roman"/>
          <w:sz w:val="28"/>
          <w:szCs w:val="28"/>
        </w:rPr>
        <w:t>Например: Лиса Алиса обращается к Буратино “Буратино, отдай мне эти денежки!”. Буратино ей отвечает “Не имеешь права лишать меня моего имущества”.</w:t>
      </w:r>
    </w:p>
    <w:p w:rsidR="000F28A5" w:rsidRPr="000F28A5" w:rsidRDefault="000F28A5" w:rsidP="000F28A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Волк: “Колобок, колобок, я тебя съем!” Колобок “…….(Не имеешь права посягать на мою жизнь)</w:t>
      </w:r>
    </w:p>
    <w:p w:rsidR="000F28A5" w:rsidRPr="000F28A5" w:rsidRDefault="000F28A5" w:rsidP="000F28A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lastRenderedPageBreak/>
        <w:t>Волк: “Козлятушки – ребятушки, отоприте-ка, отворите-ка”. Козлята “…..(Не имеешь права вторгаться в наше жилище, оно неприкосновенно”.</w:t>
      </w:r>
    </w:p>
    <w:p w:rsidR="000F28A5" w:rsidRPr="000F28A5" w:rsidRDefault="000F28A5" w:rsidP="000F28A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Медведь “Машенька, будешь жить у меня, печку топить, кашу варить”. Маша “……(Не имеешь права посягать на мою свободу)</w:t>
      </w:r>
    </w:p>
    <w:p w:rsidR="000F28A5" w:rsidRPr="000F28A5" w:rsidRDefault="000F28A5" w:rsidP="000F28A5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F28A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Обсуждение проблемы:</w:t>
      </w:r>
    </w:p>
    <w:p w:rsidR="000F28A5" w:rsidRPr="000F28A5" w:rsidRDefault="000F28A5" w:rsidP="000F28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Какими правами вы пользуетесь?</w:t>
      </w:r>
    </w:p>
    <w:p w:rsidR="000F28A5" w:rsidRPr="000F28A5" w:rsidRDefault="000F28A5" w:rsidP="000F28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Сталкивались ли вы с нарушениями ваших прав?</w:t>
      </w:r>
    </w:p>
    <w:p w:rsidR="000F28A5" w:rsidRPr="000F28A5" w:rsidRDefault="000F28A5" w:rsidP="000F28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Приходилось ли вам нарушать права других людей?</w:t>
      </w:r>
    </w:p>
    <w:p w:rsidR="000F28A5" w:rsidRPr="000F28A5" w:rsidRDefault="000F28A5" w:rsidP="000F28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Вывод: </w:t>
      </w:r>
      <w:r w:rsidRPr="000F28A5">
        <w:rPr>
          <w:rFonts w:ascii="Times New Roman" w:eastAsia="Times New Roman" w:hAnsi="Times New Roman" w:cs="Times New Roman"/>
          <w:sz w:val="28"/>
          <w:szCs w:val="28"/>
        </w:rPr>
        <w:t>Заявляя о своих личных правах , нужно помнить: они есть и у всех остальных людей. Учитесь уважать личные права других так же как вы хотите, чтобы уважали ваши. Не позволяйте нарушать права других людей.</w:t>
      </w:r>
    </w:p>
    <w:p w:rsidR="000F28A5" w:rsidRPr="000F28A5" w:rsidRDefault="000F28A5" w:rsidP="000F28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А сейчас мы попытаемся составить свою “Декларацию” которая могла бы подходить для вас, школьников.</w:t>
      </w:r>
    </w:p>
    <w:p w:rsidR="000F28A5" w:rsidRPr="000F28A5" w:rsidRDefault="000F28A5" w:rsidP="000F28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У нас 3 группы:</w:t>
      </w:r>
    </w:p>
    <w:p w:rsidR="000F28A5" w:rsidRPr="000F28A5" w:rsidRDefault="000F28A5" w:rsidP="000F28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1 группа – выдвигает и обосновывает права школьников</w:t>
      </w:r>
    </w:p>
    <w:p w:rsidR="000F28A5" w:rsidRPr="000F28A5" w:rsidRDefault="000F28A5" w:rsidP="000F28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2 группа – выдвигает и обосновывает обязанности учащихся</w:t>
      </w:r>
    </w:p>
    <w:p w:rsidR="000F28A5" w:rsidRPr="000F28A5" w:rsidRDefault="000F28A5" w:rsidP="000F28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3 группа – обязанности учащихся в форме запретов.</w:t>
      </w:r>
    </w:p>
    <w:p w:rsidR="000F28A5" w:rsidRPr="000F28A5" w:rsidRDefault="000F28A5" w:rsidP="000F28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После обсуждения на доске появляется </w:t>
      </w:r>
      <w:r w:rsidRPr="000F28A5">
        <w:rPr>
          <w:rFonts w:ascii="Times New Roman" w:eastAsia="Times New Roman" w:hAnsi="Times New Roman" w:cs="Times New Roman"/>
          <w:b/>
          <w:bCs/>
          <w:sz w:val="28"/>
          <w:szCs w:val="28"/>
        </w:rPr>
        <w:t>схем</w:t>
      </w:r>
      <w:r w:rsidR="00293749">
        <w:rPr>
          <w:rFonts w:ascii="Times New Roman" w:eastAsia="Times New Roman" w:hAnsi="Times New Roman" w:cs="Times New Roman"/>
          <w:b/>
          <w:bCs/>
          <w:sz w:val="28"/>
          <w:szCs w:val="28"/>
        </w:rPr>
        <w:t>а:</w:t>
      </w:r>
    </w:p>
    <w:p w:rsidR="000F28A5" w:rsidRPr="00FE7D3D" w:rsidRDefault="000F28A5" w:rsidP="000F28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14790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20"/>
        <w:gridCol w:w="4935"/>
        <w:gridCol w:w="4935"/>
      </w:tblGrid>
      <w:tr w:rsidR="000F28A5" w:rsidRPr="000F28A5" w:rsidTr="000F28A5">
        <w:trPr>
          <w:jc w:val="center"/>
        </w:trPr>
        <w:tc>
          <w:tcPr>
            <w:tcW w:w="1476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28A5" w:rsidRPr="00293749" w:rsidRDefault="000F28A5" w:rsidP="000F2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0F28A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“Декларация” школьников</w:t>
            </w:r>
            <w:r w:rsidR="00293749" w:rsidRPr="0029374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. </w:t>
            </w:r>
            <w:r w:rsidRPr="000F28A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Вы - школьники:</w:t>
            </w:r>
          </w:p>
          <w:p w:rsidR="000F28A5" w:rsidRPr="000F28A5" w:rsidRDefault="000F28A5" w:rsidP="000F2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28A5" w:rsidRPr="000F28A5" w:rsidTr="000F28A5">
        <w:trPr>
          <w:jc w:val="center"/>
        </w:trPr>
        <w:tc>
          <w:tcPr>
            <w:tcW w:w="49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28A5" w:rsidRPr="000F28A5" w:rsidRDefault="000F28A5" w:rsidP="000F2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0F28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имеете право</w:t>
            </w:r>
            <w:r w:rsidR="00293749" w:rsidRPr="002937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:</w:t>
            </w:r>
          </w:p>
        </w:tc>
        <w:tc>
          <w:tcPr>
            <w:tcW w:w="49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28A5" w:rsidRPr="000F28A5" w:rsidRDefault="00293749" w:rsidP="000F2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2937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О</w:t>
            </w:r>
            <w:r w:rsidR="000F28A5" w:rsidRPr="000F28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бязаны</w:t>
            </w:r>
            <w:r w:rsidRPr="002937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:</w:t>
            </w:r>
          </w:p>
        </w:tc>
        <w:tc>
          <w:tcPr>
            <w:tcW w:w="49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28A5" w:rsidRPr="000F28A5" w:rsidRDefault="000F28A5" w:rsidP="000F2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0F28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никогда не обязаны</w:t>
            </w:r>
            <w:r w:rsidR="00293749" w:rsidRPr="002937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:</w:t>
            </w:r>
          </w:p>
        </w:tc>
      </w:tr>
      <w:tr w:rsidR="000F28A5" w:rsidRPr="000F28A5" w:rsidTr="000F28A5">
        <w:trPr>
          <w:jc w:val="center"/>
        </w:trPr>
        <w:tc>
          <w:tcPr>
            <w:tcW w:w="49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28A5" w:rsidRPr="000F28A5" w:rsidRDefault="000F28A5" w:rsidP="000F2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8A5">
              <w:rPr>
                <w:rFonts w:ascii="Times New Roman" w:eastAsia="Times New Roman" w:hAnsi="Times New Roman" w:cs="Times New Roman"/>
                <w:sz w:val="28"/>
                <w:szCs w:val="28"/>
              </w:rPr>
              <w:t>1. На успех, т. е иногда ставить себя на первое место.</w:t>
            </w:r>
          </w:p>
          <w:p w:rsidR="000F28A5" w:rsidRPr="000F28A5" w:rsidRDefault="000F28A5" w:rsidP="000F28A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8A5">
              <w:rPr>
                <w:rFonts w:ascii="Times New Roman" w:eastAsia="Times New Roman" w:hAnsi="Times New Roman" w:cs="Times New Roman"/>
                <w:sz w:val="28"/>
                <w:szCs w:val="28"/>
              </w:rPr>
              <w:t>2. Просить о помощи.</w:t>
            </w:r>
          </w:p>
          <w:p w:rsidR="000F28A5" w:rsidRPr="000F28A5" w:rsidRDefault="000F28A5" w:rsidP="000F28A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8A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 Протестовать против несправедливого обращения или критики.</w:t>
            </w:r>
          </w:p>
          <w:p w:rsidR="000F28A5" w:rsidRPr="000F28A5" w:rsidRDefault="000F28A5" w:rsidP="000F28A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8A5">
              <w:rPr>
                <w:rFonts w:ascii="Times New Roman" w:eastAsia="Times New Roman" w:hAnsi="Times New Roman" w:cs="Times New Roman"/>
                <w:sz w:val="28"/>
                <w:szCs w:val="28"/>
              </w:rPr>
              <w:t>4. Быть независимым.</w:t>
            </w:r>
          </w:p>
          <w:p w:rsidR="000F28A5" w:rsidRPr="000F28A5" w:rsidRDefault="000F28A5" w:rsidP="000F28A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8A5">
              <w:rPr>
                <w:rFonts w:ascii="Times New Roman" w:eastAsia="Times New Roman" w:hAnsi="Times New Roman" w:cs="Times New Roman"/>
                <w:sz w:val="28"/>
                <w:szCs w:val="28"/>
              </w:rPr>
              <w:t>5. Иметь собственное мнение и убеждение.</w:t>
            </w:r>
          </w:p>
          <w:p w:rsidR="000F28A5" w:rsidRPr="000F28A5" w:rsidRDefault="000F28A5" w:rsidP="000F28A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8A5">
              <w:rPr>
                <w:rFonts w:ascii="Times New Roman" w:eastAsia="Times New Roman" w:hAnsi="Times New Roman" w:cs="Times New Roman"/>
                <w:sz w:val="28"/>
                <w:szCs w:val="28"/>
              </w:rPr>
              <w:t>6. Совершать ошибки.</w:t>
            </w:r>
          </w:p>
          <w:p w:rsidR="000F28A5" w:rsidRPr="000F28A5" w:rsidRDefault="000F28A5" w:rsidP="000F28A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8A5">
              <w:rPr>
                <w:rFonts w:ascii="Times New Roman" w:eastAsia="Times New Roman" w:hAnsi="Times New Roman" w:cs="Times New Roman"/>
                <w:sz w:val="28"/>
                <w:szCs w:val="28"/>
              </w:rPr>
              <w:t>7. Отвечать отказом на просьбу.</w:t>
            </w:r>
          </w:p>
          <w:p w:rsidR="000F28A5" w:rsidRPr="000F28A5" w:rsidRDefault="000F28A5" w:rsidP="000F28A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8A5">
              <w:rPr>
                <w:rFonts w:ascii="Times New Roman" w:eastAsia="Times New Roman" w:hAnsi="Times New Roman" w:cs="Times New Roman"/>
                <w:sz w:val="28"/>
                <w:szCs w:val="28"/>
              </w:rPr>
              <w:t>8. На человеческое достоинство, т.е. обращать внимание на советы окружающих и следовать своим собственным убеждениям.</w:t>
            </w:r>
          </w:p>
          <w:p w:rsidR="000F28A5" w:rsidRPr="000F28A5" w:rsidRDefault="000F28A5" w:rsidP="000F28A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8A5">
              <w:rPr>
                <w:rFonts w:ascii="Times New Roman" w:eastAsia="Times New Roman" w:hAnsi="Times New Roman" w:cs="Times New Roman"/>
                <w:sz w:val="28"/>
                <w:szCs w:val="28"/>
              </w:rPr>
              <w:t>9. Получать то, за что платите.</w:t>
            </w:r>
          </w:p>
        </w:tc>
        <w:tc>
          <w:tcPr>
            <w:tcW w:w="49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28A5" w:rsidRPr="000F28A5" w:rsidRDefault="000F28A5" w:rsidP="000F2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8A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 Соблюдать тишину на уроках.</w:t>
            </w:r>
          </w:p>
          <w:p w:rsidR="000F28A5" w:rsidRPr="000F28A5" w:rsidRDefault="000F28A5" w:rsidP="000F28A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8A5">
              <w:rPr>
                <w:rFonts w:ascii="Times New Roman" w:eastAsia="Times New Roman" w:hAnsi="Times New Roman" w:cs="Times New Roman"/>
                <w:sz w:val="28"/>
                <w:szCs w:val="28"/>
              </w:rPr>
              <w:t>2. Посещать уроки, определенные расписанием.</w:t>
            </w:r>
          </w:p>
          <w:p w:rsidR="000F28A5" w:rsidRPr="000F28A5" w:rsidRDefault="000F28A5" w:rsidP="000F28A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8A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 Здороваться с учителями и своими одноклассниками.</w:t>
            </w:r>
          </w:p>
          <w:p w:rsidR="000F28A5" w:rsidRPr="000F28A5" w:rsidRDefault="000F28A5" w:rsidP="000F28A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8A5">
              <w:rPr>
                <w:rFonts w:ascii="Times New Roman" w:eastAsia="Times New Roman" w:hAnsi="Times New Roman" w:cs="Times New Roman"/>
                <w:sz w:val="28"/>
                <w:szCs w:val="28"/>
              </w:rPr>
              <w:t>4. Соблюдать чистоту.</w:t>
            </w:r>
          </w:p>
          <w:p w:rsidR="000F28A5" w:rsidRPr="000F28A5" w:rsidRDefault="000F28A5" w:rsidP="000F28A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8A5">
              <w:rPr>
                <w:rFonts w:ascii="Times New Roman" w:eastAsia="Times New Roman" w:hAnsi="Times New Roman" w:cs="Times New Roman"/>
                <w:sz w:val="28"/>
                <w:szCs w:val="28"/>
              </w:rPr>
              <w:t>5. Выполнять учебные требования учителей.</w:t>
            </w:r>
          </w:p>
          <w:p w:rsidR="000F28A5" w:rsidRPr="000F28A5" w:rsidRDefault="000F28A5" w:rsidP="000F28A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8A5">
              <w:rPr>
                <w:rFonts w:ascii="Times New Roman" w:eastAsia="Times New Roman" w:hAnsi="Times New Roman" w:cs="Times New Roman"/>
                <w:sz w:val="28"/>
                <w:szCs w:val="28"/>
              </w:rPr>
              <w:t>6. Соблюдать установленные нормы во внешнем виде.</w:t>
            </w:r>
          </w:p>
        </w:tc>
        <w:tc>
          <w:tcPr>
            <w:tcW w:w="49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28A5" w:rsidRPr="000F28A5" w:rsidRDefault="000F28A5" w:rsidP="000F2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8A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 Быть безупречным на 100%.</w:t>
            </w:r>
          </w:p>
          <w:p w:rsidR="000F28A5" w:rsidRPr="000F28A5" w:rsidRDefault="000F28A5" w:rsidP="000F28A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8A5">
              <w:rPr>
                <w:rFonts w:ascii="Times New Roman" w:eastAsia="Times New Roman" w:hAnsi="Times New Roman" w:cs="Times New Roman"/>
                <w:sz w:val="28"/>
                <w:szCs w:val="28"/>
              </w:rPr>
              <w:t>2. Следовать за группой (Выполнять то, что делает группа)</w:t>
            </w:r>
          </w:p>
          <w:p w:rsidR="000F28A5" w:rsidRPr="000F28A5" w:rsidRDefault="000F28A5" w:rsidP="000F28A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8A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 Любить людей, приносящих им вред.</w:t>
            </w:r>
          </w:p>
          <w:p w:rsidR="000F28A5" w:rsidRPr="000F28A5" w:rsidRDefault="000F28A5" w:rsidP="000F28A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8A5">
              <w:rPr>
                <w:rFonts w:ascii="Times New Roman" w:eastAsia="Times New Roman" w:hAnsi="Times New Roman" w:cs="Times New Roman"/>
                <w:sz w:val="28"/>
                <w:szCs w:val="28"/>
              </w:rPr>
              <w:t>4. Чувствовать себя виноватым за свои желания.</w:t>
            </w:r>
          </w:p>
          <w:p w:rsidR="000F28A5" w:rsidRPr="000F28A5" w:rsidRDefault="000F28A5" w:rsidP="000F28A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8A5">
              <w:rPr>
                <w:rFonts w:ascii="Times New Roman" w:eastAsia="Times New Roman" w:hAnsi="Times New Roman" w:cs="Times New Roman"/>
                <w:sz w:val="28"/>
                <w:szCs w:val="28"/>
              </w:rPr>
              <w:t>5. Мириться с неприятной ситуацией.</w:t>
            </w:r>
          </w:p>
          <w:p w:rsidR="000F28A5" w:rsidRPr="000F28A5" w:rsidRDefault="000F28A5" w:rsidP="000F28A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8A5">
              <w:rPr>
                <w:rFonts w:ascii="Times New Roman" w:eastAsia="Times New Roman" w:hAnsi="Times New Roman" w:cs="Times New Roman"/>
                <w:sz w:val="28"/>
                <w:szCs w:val="28"/>
              </w:rPr>
              <w:t>6. Выполнять неразумные требования.</w:t>
            </w:r>
          </w:p>
          <w:p w:rsidR="000F28A5" w:rsidRPr="000F28A5" w:rsidRDefault="000F28A5" w:rsidP="000F28A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28A5">
              <w:rPr>
                <w:rFonts w:ascii="Times New Roman" w:eastAsia="Times New Roman" w:hAnsi="Times New Roman" w:cs="Times New Roman"/>
                <w:sz w:val="28"/>
                <w:szCs w:val="28"/>
              </w:rPr>
              <w:t>7. Отдавать что-то, что на самом деле не хочется отдавать.</w:t>
            </w:r>
          </w:p>
        </w:tc>
      </w:tr>
    </w:tbl>
    <w:p w:rsidR="000F28A5" w:rsidRPr="000F28A5" w:rsidRDefault="000F28A5" w:rsidP="000F28A5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F28A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Вывод по классному часу:</w:t>
      </w:r>
    </w:p>
    <w:p w:rsidR="000F28A5" w:rsidRPr="000F28A5" w:rsidRDefault="000F28A5" w:rsidP="000F28A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Каждый человек на свете должен знать свои права.</w:t>
      </w:r>
    </w:p>
    <w:p w:rsidR="000F28A5" w:rsidRPr="000F28A5" w:rsidRDefault="000F28A5" w:rsidP="000F28A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Заявляя о своих правах, надо помнить: они есть и у всех остальных людей. Уважать нужно не только свои права, но и права других так же как вы хотите, чтобы уважали ваши.</w:t>
      </w:r>
    </w:p>
    <w:p w:rsidR="000F28A5" w:rsidRPr="000F28A5" w:rsidRDefault="000F28A5" w:rsidP="000F28A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Заявляя о своих правах нужно помнить и об обязанностях.</w:t>
      </w:r>
    </w:p>
    <w:p w:rsidR="000F28A5" w:rsidRPr="000F28A5" w:rsidRDefault="000F28A5" w:rsidP="000F28A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Реализуйте свое право на образование на оценку “пять”!.</w:t>
      </w:r>
    </w:p>
    <w:p w:rsidR="000F28A5" w:rsidRPr="000F28A5" w:rsidRDefault="000F28A5" w:rsidP="000F28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Ты имеешь право, но в тоже время и обязанности!</w:t>
      </w:r>
    </w:p>
    <w:p w:rsidR="000F28A5" w:rsidRPr="000F28A5" w:rsidRDefault="000F28A5" w:rsidP="000F28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Ты хочешь стать человеком завтрашнего дня, ИТАК</w:t>
      </w:r>
    </w:p>
    <w:p w:rsidR="000F28A5" w:rsidRPr="000F28A5" w:rsidRDefault="000F28A5" w:rsidP="000F28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Говори всегда правду.</w:t>
      </w:r>
    </w:p>
    <w:p w:rsidR="000F28A5" w:rsidRPr="000F28A5" w:rsidRDefault="000F28A5" w:rsidP="000F28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Будь храбрым.</w:t>
      </w:r>
    </w:p>
    <w:p w:rsidR="000F28A5" w:rsidRPr="000F28A5" w:rsidRDefault="000F28A5" w:rsidP="000F28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Не обманывай, не жульничай, не воруй.</w:t>
      </w:r>
    </w:p>
    <w:p w:rsidR="000F28A5" w:rsidRPr="000F28A5" w:rsidRDefault="000F28A5" w:rsidP="000F28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lastRenderedPageBreak/>
        <w:t>Будь мужественным.</w:t>
      </w:r>
    </w:p>
    <w:p w:rsidR="000F28A5" w:rsidRPr="000F28A5" w:rsidRDefault="000F28A5" w:rsidP="000F28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Оставайся честным и вежливым.</w:t>
      </w:r>
    </w:p>
    <w:p w:rsidR="000F28A5" w:rsidRPr="000F28A5" w:rsidRDefault="000F28A5" w:rsidP="000F28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Учись работать с другими.</w:t>
      </w:r>
    </w:p>
    <w:p w:rsidR="000F28A5" w:rsidRPr="000F28A5" w:rsidRDefault="000F28A5" w:rsidP="000F28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Уважай закон и права.</w:t>
      </w:r>
    </w:p>
    <w:p w:rsidR="000F28A5" w:rsidRPr="000F28A5" w:rsidRDefault="000F28A5" w:rsidP="000F28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Держи свои слова.</w:t>
      </w:r>
    </w:p>
    <w:p w:rsidR="000F28A5" w:rsidRPr="000F28A5" w:rsidRDefault="000F28A5" w:rsidP="000F28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Люби хорошо выполненную работу.</w:t>
      </w:r>
    </w:p>
    <w:p w:rsidR="000F28A5" w:rsidRPr="000F28A5" w:rsidRDefault="000F28A5" w:rsidP="000F28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Уважай природу и окружающую среду.</w:t>
      </w:r>
    </w:p>
    <w:p w:rsidR="000F28A5" w:rsidRPr="000F28A5" w:rsidRDefault="000F28A5" w:rsidP="000F28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Помогай больным и беспомощным.</w:t>
      </w:r>
    </w:p>
    <w:p w:rsidR="000F28A5" w:rsidRPr="000F28A5" w:rsidRDefault="000F28A5" w:rsidP="000F28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Учись добиваться намеченной цели.</w:t>
      </w:r>
    </w:p>
    <w:p w:rsidR="000F28A5" w:rsidRPr="000F28A5" w:rsidRDefault="000F28A5" w:rsidP="000F28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Учись работать в коллективе.</w:t>
      </w:r>
    </w:p>
    <w:p w:rsidR="000F28A5" w:rsidRPr="000F28A5" w:rsidRDefault="000F28A5" w:rsidP="000F28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Встань на защиту прав человека.</w:t>
      </w:r>
    </w:p>
    <w:p w:rsidR="000F28A5" w:rsidRPr="000F28A5" w:rsidRDefault="000F28A5" w:rsidP="000F28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Укрепляй дружбу между людьми.</w:t>
      </w:r>
    </w:p>
    <w:p w:rsidR="000F28A5" w:rsidRPr="000F28A5" w:rsidRDefault="000F28A5" w:rsidP="000F28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Прислушивайся к чужому мнению.</w:t>
      </w:r>
    </w:p>
    <w:p w:rsidR="000F28A5" w:rsidRPr="000F28A5" w:rsidRDefault="000F28A5" w:rsidP="000F28A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F28A5">
        <w:rPr>
          <w:rFonts w:ascii="Times New Roman" w:eastAsia="Times New Roman" w:hAnsi="Times New Roman" w:cs="Times New Roman"/>
          <w:sz w:val="28"/>
          <w:szCs w:val="28"/>
        </w:rPr>
        <w:t>Будь толерантным!!</w:t>
      </w:r>
    </w:p>
    <w:p w:rsidR="00620785" w:rsidRPr="000F28A5" w:rsidRDefault="000F28A5" w:rsidP="000F28A5">
      <w:pPr>
        <w:ind w:hanging="567"/>
        <w:rPr>
          <w:rFonts w:ascii="Times New Roman" w:hAnsi="Times New Roman" w:cs="Times New Roman"/>
          <w:sz w:val="28"/>
          <w:szCs w:val="28"/>
        </w:rPr>
      </w:pPr>
      <w:r w:rsidRPr="00293749">
        <w:rPr>
          <w:rFonts w:ascii="Times New Roman" w:hAnsi="Times New Roman" w:cs="Times New Roman"/>
          <w:b/>
          <w:sz w:val="28"/>
          <w:szCs w:val="28"/>
        </w:rPr>
        <w:t>ИТОГ:</w:t>
      </w:r>
      <w:r w:rsidR="00293749">
        <w:rPr>
          <w:rFonts w:ascii="Times New Roman" w:hAnsi="Times New Roman" w:cs="Times New Roman"/>
          <w:sz w:val="28"/>
          <w:szCs w:val="28"/>
        </w:rPr>
        <w:t xml:space="preserve"> О Чем говорили на классном часе? Что узнали?</w:t>
      </w:r>
    </w:p>
    <w:p w:rsidR="000F28A5" w:rsidRPr="000F28A5" w:rsidRDefault="000F28A5">
      <w:pPr>
        <w:ind w:hanging="567"/>
        <w:rPr>
          <w:rFonts w:ascii="Times New Roman" w:hAnsi="Times New Roman" w:cs="Times New Roman"/>
          <w:sz w:val="28"/>
          <w:szCs w:val="28"/>
        </w:rPr>
      </w:pPr>
    </w:p>
    <w:sectPr w:rsidR="000F28A5" w:rsidRPr="000F28A5" w:rsidSect="000F28A5">
      <w:footerReference w:type="default" r:id="rId7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9DA" w:rsidRDefault="006479DA" w:rsidP="000F28A5">
      <w:pPr>
        <w:spacing w:after="0" w:line="240" w:lineRule="auto"/>
      </w:pPr>
      <w:r>
        <w:separator/>
      </w:r>
    </w:p>
  </w:endnote>
  <w:endnote w:type="continuationSeparator" w:id="1">
    <w:p w:rsidR="006479DA" w:rsidRDefault="006479DA" w:rsidP="000F2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0203266"/>
      <w:docPartObj>
        <w:docPartGallery w:val="Page Numbers (Bottom of Page)"/>
        <w:docPartUnique/>
      </w:docPartObj>
    </w:sdtPr>
    <w:sdtContent>
      <w:p w:rsidR="000F28A5" w:rsidRDefault="00620785">
        <w:pPr>
          <w:pStyle w:val="a9"/>
          <w:jc w:val="center"/>
        </w:pPr>
        <w:fldSimple w:instr=" PAGE   \* MERGEFORMAT ">
          <w:r w:rsidR="00FE7D3D">
            <w:rPr>
              <w:noProof/>
            </w:rPr>
            <w:t>1</w:t>
          </w:r>
        </w:fldSimple>
      </w:p>
    </w:sdtContent>
  </w:sdt>
  <w:p w:rsidR="000F28A5" w:rsidRDefault="000F28A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9DA" w:rsidRDefault="006479DA" w:rsidP="000F28A5">
      <w:pPr>
        <w:spacing w:after="0" w:line="240" w:lineRule="auto"/>
      </w:pPr>
      <w:r>
        <w:separator/>
      </w:r>
    </w:p>
  </w:footnote>
  <w:footnote w:type="continuationSeparator" w:id="1">
    <w:p w:rsidR="006479DA" w:rsidRDefault="006479DA" w:rsidP="000F2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6ED4"/>
    <w:multiLevelType w:val="multilevel"/>
    <w:tmpl w:val="F15C1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0349BF"/>
    <w:multiLevelType w:val="multilevel"/>
    <w:tmpl w:val="C4048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1353D2"/>
    <w:multiLevelType w:val="multilevel"/>
    <w:tmpl w:val="F18E8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ED3031"/>
    <w:multiLevelType w:val="multilevel"/>
    <w:tmpl w:val="F5602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193199"/>
    <w:multiLevelType w:val="multilevel"/>
    <w:tmpl w:val="F2CC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482F2E"/>
    <w:multiLevelType w:val="multilevel"/>
    <w:tmpl w:val="4B461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050EB4"/>
    <w:multiLevelType w:val="multilevel"/>
    <w:tmpl w:val="9A1EF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A8469B"/>
    <w:multiLevelType w:val="multilevel"/>
    <w:tmpl w:val="EFFAE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F28A5"/>
    <w:rsid w:val="000F28A5"/>
    <w:rsid w:val="00293749"/>
    <w:rsid w:val="00620785"/>
    <w:rsid w:val="006479DA"/>
    <w:rsid w:val="00A94D6B"/>
    <w:rsid w:val="00FE7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785"/>
  </w:style>
  <w:style w:type="paragraph" w:styleId="1">
    <w:name w:val="heading 1"/>
    <w:basedOn w:val="a"/>
    <w:link w:val="10"/>
    <w:uiPriority w:val="9"/>
    <w:qFormat/>
    <w:rsid w:val="000F28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F28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28A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F28A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0F28A5"/>
    <w:rPr>
      <w:color w:val="0000FF"/>
      <w:u w:val="single"/>
    </w:rPr>
  </w:style>
  <w:style w:type="character" w:customStyle="1" w:styleId="apple-converted-space">
    <w:name w:val="apple-converted-space"/>
    <w:basedOn w:val="a0"/>
    <w:rsid w:val="000F28A5"/>
  </w:style>
  <w:style w:type="character" w:styleId="a4">
    <w:name w:val="Emphasis"/>
    <w:basedOn w:val="a0"/>
    <w:uiPriority w:val="20"/>
    <w:qFormat/>
    <w:rsid w:val="000F28A5"/>
    <w:rPr>
      <w:i/>
      <w:iCs/>
    </w:rPr>
  </w:style>
  <w:style w:type="paragraph" w:styleId="a5">
    <w:name w:val="Normal (Web)"/>
    <w:basedOn w:val="a"/>
    <w:uiPriority w:val="99"/>
    <w:unhideWhenUsed/>
    <w:rsid w:val="000F2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0F28A5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0F2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F28A5"/>
  </w:style>
  <w:style w:type="paragraph" w:styleId="a9">
    <w:name w:val="footer"/>
    <w:basedOn w:val="a"/>
    <w:link w:val="aa"/>
    <w:uiPriority w:val="99"/>
    <w:unhideWhenUsed/>
    <w:rsid w:val="000F2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28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144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383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498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724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134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676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758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243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776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9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29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79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Маслич</dc:creator>
  <cp:keywords/>
  <dc:description/>
  <cp:lastModifiedBy>Ирина Маслич</cp:lastModifiedBy>
  <cp:revision>3</cp:revision>
  <dcterms:created xsi:type="dcterms:W3CDTF">2017-03-13T01:20:00Z</dcterms:created>
  <dcterms:modified xsi:type="dcterms:W3CDTF">2017-03-13T11:38:00Z</dcterms:modified>
</cp:coreProperties>
</file>