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F2" w:rsidRPr="000C73F2" w:rsidRDefault="00D3337A" w:rsidP="000C73F2">
      <w:pPr>
        <w:spacing w:after="0" w:line="408" w:lineRule="atLeast"/>
        <w:outlineLvl w:val="1"/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>Рекомендации</w:t>
      </w:r>
      <w:r w:rsidR="0053639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 xml:space="preserve"> режимных моментов</w:t>
      </w:r>
      <w:r w:rsidR="00951340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 xml:space="preserve"> </w:t>
      </w:r>
      <w:proofErr w:type="gramStart"/>
      <w:r w:rsidR="00951340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>ФГОС</w:t>
      </w:r>
      <w:r w:rsidR="002853F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 xml:space="preserve">  </w:t>
      </w:r>
      <w:r w:rsidR="0053639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>для</w:t>
      </w:r>
      <w:proofErr w:type="gramEnd"/>
      <w:r w:rsidR="0053639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 xml:space="preserve"> младшей, </w:t>
      </w:r>
      <w:r w:rsidR="000C73F2" w:rsidRPr="000C73F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>сре</w:t>
      </w:r>
      <w:r w:rsidR="00FB100F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 xml:space="preserve">дней, </w:t>
      </w:r>
      <w:r w:rsidR="000C73F2" w:rsidRPr="000C73F2">
        <w:rPr>
          <w:rFonts w:ascii="Verdana" w:eastAsia="Times New Roman" w:hAnsi="Verdana" w:cs="Times New Roman"/>
          <w:b/>
          <w:color w:val="940F04"/>
          <w:spacing w:val="15"/>
          <w:sz w:val="28"/>
          <w:szCs w:val="28"/>
          <w:lang w:eastAsia="ru-RU"/>
        </w:rPr>
        <w:t>групп детского сада</w:t>
      </w:r>
    </w:p>
    <w:p w:rsidR="000C73F2" w:rsidRPr="000C73F2" w:rsidRDefault="0053639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екомендации по самостоятельной подготовке плана 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 проведению режимных моментов в младшей и средней группах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Прием детей, осмотр, игры, утренняя гимнастика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При планировании работы желательно заранее указать, где будет осуществляться прием дет</w:t>
      </w:r>
      <w:r w:rsidR="0053639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ей воспитателем: в группе,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или на участке. Во время утреннего приема необходимо создать хорошее настроение как ребенку, так и его родителям. Необходимо обращать внимание на внешний вид детей, пришедшие дети должны здороваться, разговаривать негромко и не кричать. Воспитатель обязан проследить, чтобы все нашли себе интересную деятельность и не мешали другим детям. В случае если ребенок не смог самостоятельно выбрать себе занятие, воспитатель должен помочь ему: подключить к играющим детям, помочь в выборе игрушек или дать ребенку какое-либо конкретное поручение. Необходимо создать условия для разнообразной и интересной деятельности детей в группе или на участке. Воспитатель проводит </w:t>
      </w:r>
      <w:r w:rsidR="0053639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гимнастику, (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комплекс утренней гимнастики</w:t>
      </w:r>
      <w:r w:rsidR="0053639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)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Проводится организация умывания постепенно, небольшими группами детей. Детям можно напомнить правила поведения - они должны закатать рукава, намыливание рук и прочие процедуры должны проводиться над раковиной, дети не должны разбрызгивать воду, должны поддерживать порядок и чистоту в умывальной комнате. Нужно следить за тем, чтобы дети пользовались только своим полотенцем и аккуратно вешали его на свое место после процедуры умывания.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Подготовка к завтраку, завтрак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Воспитатель должен отразить следующее: как накрыты столы к завтраку (дать оценку детям-дежурным). В зависимости от меню можно уточнить названия некоторых </w:t>
      </w:r>
      <w:r w:rsidR="0095134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блюд. Стоит отметить заботу младшего воспитателя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 поваров о детях. Подготовить детей к еде, создав у них хорошее настроение. В процессе еды воспитатель должен постоянно контролировать осанку детей, стараться, чтобы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дети съели всю предложенную пищу. Воспитывать культурно-гигиенические навыки приёма пищи.</w:t>
      </w:r>
    </w:p>
    <w:p w:rsidR="000C73F2" w:rsidRPr="000C73F2" w:rsidRDefault="0053639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Игры и подготовка к НОД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плане должна быть указана планируемые виды деятельности - с указанием названия и цели деятельности. При индивидуальной работе с детьми, необходимо указать и тему, и це</w:t>
      </w:r>
      <w:r w:rsidR="0053639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ль.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Организовать с детьми бе</w:t>
      </w:r>
      <w:r w:rsidR="0053639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седу об их семье. Перед НОД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имеет смысл провести с детьми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игру средней подвижности - на ловкость или координацию.</w:t>
      </w:r>
    </w:p>
    <w:p w:rsidR="000C73F2" w:rsidRPr="000C73F2" w:rsidRDefault="0053639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НОД</w:t>
      </w:r>
    </w:p>
    <w:p w:rsidR="000C73F2" w:rsidRPr="000C73F2" w:rsidRDefault="0053639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Проводится 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согласно перспективному плану, прогр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аммное содержание и цели НОД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указываются в плане. </w:t>
      </w:r>
      <w:proofErr w:type="gramStart"/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Знания</w:t>
      </w:r>
      <w:proofErr w:type="gramEnd"/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полученные на занятии могут быть закреплены на последующей прогулке - в виде наблюдения или беседы.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Подготовка к прогулке, прогулка</w:t>
      </w:r>
    </w:p>
    <w:p w:rsidR="00536392" w:rsidRDefault="0053639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Используются методы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работы с детьми по воспитанию у них навыков одевания и ку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льтуры </w:t>
      </w: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поведения 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  <w:proofErr w:type="gramEnd"/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Детям дается подробная установка на предстоящую деяте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льность - группа должна быть при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ведена в порядок перед выходом; напомнить детям правила поведения в раздевальной комнате. Воспитатель должен контролировать последовательность одевания, перед выходом на прогулку стоит обратить внимание детей на их внешний вид. Воспитатель устраняет ошибки очевидные детей в процессе одеван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ия.  Н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азвания одежды и ее назначение, так </w:t>
      </w:r>
      <w:proofErr w:type="gramStart"/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же</w:t>
      </w:r>
      <w:proofErr w:type="gramEnd"/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как и названия отдельных деталей одежды закрепляются в процессе одевания, идет активизация словаря на тему «Одежда». </w:t>
      </w:r>
      <w:r w:rsidR="000C73F2" w:rsidRPr="00536392">
        <w:rPr>
          <w:rFonts w:ascii="Verdana" w:eastAsia="Times New Roman" w:hAnsi="Verdana" w:cs="Times New Roman"/>
          <w:b/>
          <w:color w:val="365F91" w:themeColor="accent1" w:themeShade="BF"/>
          <w:sz w:val="26"/>
          <w:szCs w:val="26"/>
          <w:lang w:eastAsia="ru-RU"/>
        </w:rPr>
        <w:t>Организация прогулки</w:t>
      </w:r>
      <w:r w:rsidR="000C73F2" w:rsidRPr="00536392">
        <w:rPr>
          <w:rFonts w:ascii="Verdana" w:eastAsia="Times New Roman" w:hAnsi="Verdana" w:cs="Times New Roman"/>
          <w:color w:val="365F91" w:themeColor="accent1" w:themeShade="BF"/>
          <w:sz w:val="26"/>
          <w:szCs w:val="26"/>
          <w:lang w:eastAsia="ru-RU"/>
        </w:rPr>
        <w:t>.</w:t>
      </w:r>
      <w:r w:rsidR="000C73F2"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Воспитатель берет на себя организацию интересной и разнообразной деятельности детей во время прогулки: дети должны быть ознакомлены с наличием игрушек и вспомогательного инвентаря, правилами обращения с ним. В процессе прогулки воспитатель наблюдает за содержанием игр и взаимоотношением детей в этих играх, а также следит за сменой видов деятельности - дети не должны слишком возбуждаться или перегреваться. Проводи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тся подвижная игра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. Стоит привлекать детей к уборке участка. Организовать с детьми наблюдения за живой или неживой 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природой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. За 30 минут до конца прогулки воспитатель переводит детей на более спокойную деятельность - проводятся наблюдения, словесные игры или беседы. Перед уходом с прогулки детям дается указание на предстоящую деятельность - от приведения участка в порядок до 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входа в группу. Дети должны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перед входом в детский сад, передвигаться тихо. В раздевалке воспитатель следит 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за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оцессом переодевания и напоминает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детям 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о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бережно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 отношении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 вещам и 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соблюдении навыков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аккуратности.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Возвращение с прогулки, подготовка к обеду и обед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См. пункт «Подготовка к завтраку, завтрак».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Подготовка к</w:t>
      </w:r>
      <w:r w:rsidR="00951340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о</w:t>
      </w: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 xml:space="preserve"> сну, дневной сон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процессе подготовка ко сну воспитатель следит за дисциплиной: дети не должны отвлекаться лишними играми, разговорами, не должны шуметь. Обстановка в спальне должна быть спокойной и расслабляющей. Воспитываются - бережное отношение к вещам, аккуратность, положительное отношение к дневному сну. Проверить: удобно ли дети расположились в своих кроватях, следить за положением рук - руки должны находиться поверх одеяла.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Можно включить тихую, </w:t>
      </w:r>
      <w:r w:rsidR="00FB100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приятную мелодию или </w:t>
      </w:r>
      <w:proofErr w:type="gramStart"/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прочитать  детям</w:t>
      </w:r>
      <w:proofErr w:type="gramEnd"/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сказку,</w:t>
      </w:r>
      <w:r w:rsidR="00FB100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="00F645C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которые настроят их на сп</w:t>
      </w:r>
      <w:r w:rsidR="00FB100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окойный сон.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Подъем, воздушные, водные процедуры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См. пункт «Подготовка к сну». Воспитатель следит за дисциплиной и порядком одевания детей в спальне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или группе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дети не должны отвлекаться лишними играми, разговорами, не должны гро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мко шуметь. Обстановка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должна быть спокойной. Воспитатель помогает детям в случае затруднений. Воспитывается самостоятельность и аккуратность.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Игры, самостоятельная деятельность</w:t>
      </w:r>
      <w:bookmarkStart w:id="0" w:name="_GoBack"/>
      <w:bookmarkEnd w:id="0"/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См. пун</w:t>
      </w:r>
      <w:r w:rsidR="00D3337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кт «Игры и подготовка к НОД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».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Подготовка к ужину, ужин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См. пункт «Подготовка к завтраку, завтрак».</w:t>
      </w:r>
    </w:p>
    <w:p w:rsidR="000C73F2" w:rsidRPr="000C73F2" w:rsidRDefault="000C73F2" w:rsidP="000C73F2">
      <w:pPr>
        <w:spacing w:after="0" w:line="408" w:lineRule="atLeast"/>
        <w:outlineLvl w:val="2"/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</w:pPr>
      <w:r w:rsidRPr="000C73F2">
        <w:rPr>
          <w:rFonts w:ascii="Verdana" w:eastAsia="Times New Roman" w:hAnsi="Verdana" w:cs="Times New Roman"/>
          <w:b/>
          <w:color w:val="295B84"/>
          <w:spacing w:val="15"/>
          <w:sz w:val="27"/>
          <w:szCs w:val="27"/>
          <w:lang w:eastAsia="ru-RU"/>
        </w:rPr>
        <w:t>Игры, прогулка, уход детей домой</w:t>
      </w:r>
    </w:p>
    <w:p w:rsidR="000C73F2" w:rsidRPr="000C73F2" w:rsidRDefault="000C73F2" w:rsidP="000C73F2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См. пункты «Подготовка к прогулке», «Игры» и «Прием детей». Родители должны быть проинформированы (в присутствии ребенка) об его успехах в группе, демонстрируются работы детей. </w:t>
      </w:r>
      <w:r w:rsidRPr="000C73F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Воспитатель информирует родителей о проблемах и способах их решения. Отдельно стоит отметить момент ухода - необходимо напомнить ребенку о правилах хорошего тона, ребенок должен попрощаться с детьми и воспитателем. Воспитатель должен положительно настраивать детей на следующие посещения детского сада.</w:t>
      </w:r>
    </w:p>
    <w:p w:rsidR="00E16523" w:rsidRDefault="00E16523"/>
    <w:sectPr w:rsidR="00E16523" w:rsidSect="00E1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3F2"/>
    <w:rsid w:val="000006EE"/>
    <w:rsid w:val="0000239C"/>
    <w:rsid w:val="00002F9E"/>
    <w:rsid w:val="000047DE"/>
    <w:rsid w:val="0000497F"/>
    <w:rsid w:val="00004FA3"/>
    <w:rsid w:val="00006252"/>
    <w:rsid w:val="00010804"/>
    <w:rsid w:val="000121D4"/>
    <w:rsid w:val="000132BC"/>
    <w:rsid w:val="00020035"/>
    <w:rsid w:val="00020416"/>
    <w:rsid w:val="00024A33"/>
    <w:rsid w:val="00024BC1"/>
    <w:rsid w:val="00024FE2"/>
    <w:rsid w:val="00025A4A"/>
    <w:rsid w:val="00025DC6"/>
    <w:rsid w:val="00030821"/>
    <w:rsid w:val="00031281"/>
    <w:rsid w:val="00032BBA"/>
    <w:rsid w:val="00033DE0"/>
    <w:rsid w:val="00035FA5"/>
    <w:rsid w:val="00040D8F"/>
    <w:rsid w:val="00041C87"/>
    <w:rsid w:val="0004339F"/>
    <w:rsid w:val="00043F22"/>
    <w:rsid w:val="00055967"/>
    <w:rsid w:val="000559DD"/>
    <w:rsid w:val="00057F62"/>
    <w:rsid w:val="0006031D"/>
    <w:rsid w:val="00061552"/>
    <w:rsid w:val="0006212F"/>
    <w:rsid w:val="0006357F"/>
    <w:rsid w:val="00063769"/>
    <w:rsid w:val="00063AD8"/>
    <w:rsid w:val="00063E3A"/>
    <w:rsid w:val="000651DD"/>
    <w:rsid w:val="000700A4"/>
    <w:rsid w:val="00070E83"/>
    <w:rsid w:val="0007363F"/>
    <w:rsid w:val="00073CD1"/>
    <w:rsid w:val="000741E6"/>
    <w:rsid w:val="0007678D"/>
    <w:rsid w:val="00077D86"/>
    <w:rsid w:val="0009003C"/>
    <w:rsid w:val="00090D9C"/>
    <w:rsid w:val="00092520"/>
    <w:rsid w:val="0009260F"/>
    <w:rsid w:val="000A03F9"/>
    <w:rsid w:val="000A04C2"/>
    <w:rsid w:val="000A0B70"/>
    <w:rsid w:val="000A1A68"/>
    <w:rsid w:val="000A20C8"/>
    <w:rsid w:val="000A4BB4"/>
    <w:rsid w:val="000A517C"/>
    <w:rsid w:val="000B0C82"/>
    <w:rsid w:val="000B3E5C"/>
    <w:rsid w:val="000C0A4D"/>
    <w:rsid w:val="000C198A"/>
    <w:rsid w:val="000C509F"/>
    <w:rsid w:val="000C6920"/>
    <w:rsid w:val="000C6B0C"/>
    <w:rsid w:val="000C73F2"/>
    <w:rsid w:val="000D0BDC"/>
    <w:rsid w:val="000D0F6D"/>
    <w:rsid w:val="000D1272"/>
    <w:rsid w:val="000D3EB6"/>
    <w:rsid w:val="000D4242"/>
    <w:rsid w:val="000D47DB"/>
    <w:rsid w:val="000D62A5"/>
    <w:rsid w:val="000D6E89"/>
    <w:rsid w:val="000E2B27"/>
    <w:rsid w:val="000E2ECE"/>
    <w:rsid w:val="000E5D6D"/>
    <w:rsid w:val="000F2F1F"/>
    <w:rsid w:val="000F3365"/>
    <w:rsid w:val="000F4448"/>
    <w:rsid w:val="000F4D47"/>
    <w:rsid w:val="000F6883"/>
    <w:rsid w:val="000F6C50"/>
    <w:rsid w:val="00101E6A"/>
    <w:rsid w:val="00102373"/>
    <w:rsid w:val="001032DB"/>
    <w:rsid w:val="00103ECF"/>
    <w:rsid w:val="00105EB0"/>
    <w:rsid w:val="00111913"/>
    <w:rsid w:val="00111AA3"/>
    <w:rsid w:val="00111B81"/>
    <w:rsid w:val="001130C8"/>
    <w:rsid w:val="001142F8"/>
    <w:rsid w:val="00114E5F"/>
    <w:rsid w:val="00115966"/>
    <w:rsid w:val="001166A7"/>
    <w:rsid w:val="001219FE"/>
    <w:rsid w:val="00123604"/>
    <w:rsid w:val="0012389D"/>
    <w:rsid w:val="00123E8C"/>
    <w:rsid w:val="001241E2"/>
    <w:rsid w:val="00124BA4"/>
    <w:rsid w:val="00125950"/>
    <w:rsid w:val="00125C7C"/>
    <w:rsid w:val="0012760C"/>
    <w:rsid w:val="00127F3F"/>
    <w:rsid w:val="00131466"/>
    <w:rsid w:val="00132F7F"/>
    <w:rsid w:val="001342B7"/>
    <w:rsid w:val="00134F89"/>
    <w:rsid w:val="00136A68"/>
    <w:rsid w:val="00142590"/>
    <w:rsid w:val="00142D4D"/>
    <w:rsid w:val="001462EB"/>
    <w:rsid w:val="0014691A"/>
    <w:rsid w:val="001472BD"/>
    <w:rsid w:val="001476F6"/>
    <w:rsid w:val="0014786E"/>
    <w:rsid w:val="00147C54"/>
    <w:rsid w:val="0015440C"/>
    <w:rsid w:val="00155F9E"/>
    <w:rsid w:val="001569FA"/>
    <w:rsid w:val="00157FAB"/>
    <w:rsid w:val="001615C9"/>
    <w:rsid w:val="00162448"/>
    <w:rsid w:val="001656DB"/>
    <w:rsid w:val="001661FF"/>
    <w:rsid w:val="00166478"/>
    <w:rsid w:val="001679B8"/>
    <w:rsid w:val="00170C08"/>
    <w:rsid w:val="00173EE2"/>
    <w:rsid w:val="00174959"/>
    <w:rsid w:val="00177D66"/>
    <w:rsid w:val="001808C2"/>
    <w:rsid w:val="001809EA"/>
    <w:rsid w:val="001810E9"/>
    <w:rsid w:val="0018235C"/>
    <w:rsid w:val="00183ADE"/>
    <w:rsid w:val="00183CB4"/>
    <w:rsid w:val="00184A5D"/>
    <w:rsid w:val="00184B63"/>
    <w:rsid w:val="00184E8C"/>
    <w:rsid w:val="001903C3"/>
    <w:rsid w:val="001931EF"/>
    <w:rsid w:val="001961AA"/>
    <w:rsid w:val="001969BC"/>
    <w:rsid w:val="00196AF3"/>
    <w:rsid w:val="0019788D"/>
    <w:rsid w:val="001A15A2"/>
    <w:rsid w:val="001A2333"/>
    <w:rsid w:val="001A2A3B"/>
    <w:rsid w:val="001A640E"/>
    <w:rsid w:val="001A6829"/>
    <w:rsid w:val="001B01D7"/>
    <w:rsid w:val="001B0A56"/>
    <w:rsid w:val="001B200A"/>
    <w:rsid w:val="001B2E0F"/>
    <w:rsid w:val="001B3132"/>
    <w:rsid w:val="001B3198"/>
    <w:rsid w:val="001B50D1"/>
    <w:rsid w:val="001B640D"/>
    <w:rsid w:val="001B6463"/>
    <w:rsid w:val="001C1C93"/>
    <w:rsid w:val="001C2068"/>
    <w:rsid w:val="001C30E7"/>
    <w:rsid w:val="001C31EE"/>
    <w:rsid w:val="001C3BE5"/>
    <w:rsid w:val="001C7045"/>
    <w:rsid w:val="001D1840"/>
    <w:rsid w:val="001D7133"/>
    <w:rsid w:val="001E0C88"/>
    <w:rsid w:val="001E54E4"/>
    <w:rsid w:val="001E55A7"/>
    <w:rsid w:val="001E6987"/>
    <w:rsid w:val="001E715B"/>
    <w:rsid w:val="001E7810"/>
    <w:rsid w:val="001F1CC5"/>
    <w:rsid w:val="001F1F52"/>
    <w:rsid w:val="001F22D5"/>
    <w:rsid w:val="001F532B"/>
    <w:rsid w:val="001F75A5"/>
    <w:rsid w:val="0020016C"/>
    <w:rsid w:val="00200CAF"/>
    <w:rsid w:val="002047E2"/>
    <w:rsid w:val="0020634C"/>
    <w:rsid w:val="00206F3E"/>
    <w:rsid w:val="00207F67"/>
    <w:rsid w:val="00211E17"/>
    <w:rsid w:val="002137A3"/>
    <w:rsid w:val="0021395D"/>
    <w:rsid w:val="0021563F"/>
    <w:rsid w:val="00216730"/>
    <w:rsid w:val="00217323"/>
    <w:rsid w:val="002173EB"/>
    <w:rsid w:val="00222B10"/>
    <w:rsid w:val="002256CD"/>
    <w:rsid w:val="00233850"/>
    <w:rsid w:val="002364BC"/>
    <w:rsid w:val="00237212"/>
    <w:rsid w:val="00237B02"/>
    <w:rsid w:val="0024583A"/>
    <w:rsid w:val="00245B13"/>
    <w:rsid w:val="002553AE"/>
    <w:rsid w:val="00256C18"/>
    <w:rsid w:val="00256D63"/>
    <w:rsid w:val="00257288"/>
    <w:rsid w:val="00257C98"/>
    <w:rsid w:val="002617A0"/>
    <w:rsid w:val="00264B3F"/>
    <w:rsid w:val="00265FEA"/>
    <w:rsid w:val="0026701E"/>
    <w:rsid w:val="00271520"/>
    <w:rsid w:val="00274B54"/>
    <w:rsid w:val="00276491"/>
    <w:rsid w:val="00276B08"/>
    <w:rsid w:val="00282DA1"/>
    <w:rsid w:val="002853F2"/>
    <w:rsid w:val="00291C9C"/>
    <w:rsid w:val="002929A5"/>
    <w:rsid w:val="00294A5B"/>
    <w:rsid w:val="00295C77"/>
    <w:rsid w:val="00295EEB"/>
    <w:rsid w:val="002A044D"/>
    <w:rsid w:val="002A3C5E"/>
    <w:rsid w:val="002B04C0"/>
    <w:rsid w:val="002B2B51"/>
    <w:rsid w:val="002B2B7F"/>
    <w:rsid w:val="002B3191"/>
    <w:rsid w:val="002B7CB1"/>
    <w:rsid w:val="002C08DB"/>
    <w:rsid w:val="002C1F71"/>
    <w:rsid w:val="002C2D2F"/>
    <w:rsid w:val="002C387E"/>
    <w:rsid w:val="002C515E"/>
    <w:rsid w:val="002D0011"/>
    <w:rsid w:val="002D0090"/>
    <w:rsid w:val="002D0DF1"/>
    <w:rsid w:val="002D2A9B"/>
    <w:rsid w:val="002D42F7"/>
    <w:rsid w:val="002D50C8"/>
    <w:rsid w:val="002D544F"/>
    <w:rsid w:val="002D5B1A"/>
    <w:rsid w:val="002D5CD8"/>
    <w:rsid w:val="002D61C0"/>
    <w:rsid w:val="002D75FA"/>
    <w:rsid w:val="002D79D2"/>
    <w:rsid w:val="002E11C1"/>
    <w:rsid w:val="002E1C6E"/>
    <w:rsid w:val="002E25CE"/>
    <w:rsid w:val="002E5780"/>
    <w:rsid w:val="002E651E"/>
    <w:rsid w:val="002F1CF1"/>
    <w:rsid w:val="002F284A"/>
    <w:rsid w:val="002F2A99"/>
    <w:rsid w:val="002F39A8"/>
    <w:rsid w:val="002F4DAC"/>
    <w:rsid w:val="002F4F85"/>
    <w:rsid w:val="002F7E7D"/>
    <w:rsid w:val="0030241E"/>
    <w:rsid w:val="0030311E"/>
    <w:rsid w:val="00304FD0"/>
    <w:rsid w:val="00307838"/>
    <w:rsid w:val="0031297E"/>
    <w:rsid w:val="003146D3"/>
    <w:rsid w:val="00314C6F"/>
    <w:rsid w:val="003173DD"/>
    <w:rsid w:val="003175C7"/>
    <w:rsid w:val="00317882"/>
    <w:rsid w:val="003205B0"/>
    <w:rsid w:val="003205FD"/>
    <w:rsid w:val="003213E5"/>
    <w:rsid w:val="0032383E"/>
    <w:rsid w:val="00326C7D"/>
    <w:rsid w:val="00330279"/>
    <w:rsid w:val="00330433"/>
    <w:rsid w:val="0033162D"/>
    <w:rsid w:val="003336AE"/>
    <w:rsid w:val="00333C33"/>
    <w:rsid w:val="003345A9"/>
    <w:rsid w:val="00334C3D"/>
    <w:rsid w:val="00334F81"/>
    <w:rsid w:val="00335EB3"/>
    <w:rsid w:val="00336AF8"/>
    <w:rsid w:val="00340BC1"/>
    <w:rsid w:val="00343354"/>
    <w:rsid w:val="00344E51"/>
    <w:rsid w:val="00347271"/>
    <w:rsid w:val="003513DC"/>
    <w:rsid w:val="00351D81"/>
    <w:rsid w:val="00352FF4"/>
    <w:rsid w:val="003536DD"/>
    <w:rsid w:val="00354044"/>
    <w:rsid w:val="00356906"/>
    <w:rsid w:val="00356C09"/>
    <w:rsid w:val="0035735E"/>
    <w:rsid w:val="00360104"/>
    <w:rsid w:val="00360D75"/>
    <w:rsid w:val="00361343"/>
    <w:rsid w:val="00363F6F"/>
    <w:rsid w:val="003645F1"/>
    <w:rsid w:val="0036527C"/>
    <w:rsid w:val="00365567"/>
    <w:rsid w:val="0036701D"/>
    <w:rsid w:val="003671E8"/>
    <w:rsid w:val="00367225"/>
    <w:rsid w:val="00367893"/>
    <w:rsid w:val="003706A5"/>
    <w:rsid w:val="003706F6"/>
    <w:rsid w:val="00371509"/>
    <w:rsid w:val="0037360F"/>
    <w:rsid w:val="00382A31"/>
    <w:rsid w:val="00382EF0"/>
    <w:rsid w:val="00384216"/>
    <w:rsid w:val="0038657F"/>
    <w:rsid w:val="00391883"/>
    <w:rsid w:val="00391F6A"/>
    <w:rsid w:val="00392B05"/>
    <w:rsid w:val="00392C15"/>
    <w:rsid w:val="00396A80"/>
    <w:rsid w:val="003976B4"/>
    <w:rsid w:val="003A0369"/>
    <w:rsid w:val="003A1AE6"/>
    <w:rsid w:val="003A23C8"/>
    <w:rsid w:val="003A3AE8"/>
    <w:rsid w:val="003A42CF"/>
    <w:rsid w:val="003A4655"/>
    <w:rsid w:val="003A5800"/>
    <w:rsid w:val="003A6254"/>
    <w:rsid w:val="003B0E3E"/>
    <w:rsid w:val="003B1EE7"/>
    <w:rsid w:val="003B2C1F"/>
    <w:rsid w:val="003B719D"/>
    <w:rsid w:val="003C06D9"/>
    <w:rsid w:val="003C0A85"/>
    <w:rsid w:val="003C152B"/>
    <w:rsid w:val="003C797E"/>
    <w:rsid w:val="003D1EB8"/>
    <w:rsid w:val="003D2250"/>
    <w:rsid w:val="003D36FD"/>
    <w:rsid w:val="003D3A1E"/>
    <w:rsid w:val="003D5157"/>
    <w:rsid w:val="003D5E6D"/>
    <w:rsid w:val="003D6584"/>
    <w:rsid w:val="003D6B79"/>
    <w:rsid w:val="003D6B88"/>
    <w:rsid w:val="003D79BA"/>
    <w:rsid w:val="003D79FB"/>
    <w:rsid w:val="003D7AFA"/>
    <w:rsid w:val="003E0340"/>
    <w:rsid w:val="003E08A3"/>
    <w:rsid w:val="003E30BA"/>
    <w:rsid w:val="003E7D18"/>
    <w:rsid w:val="003F056E"/>
    <w:rsid w:val="003F102B"/>
    <w:rsid w:val="003F17CF"/>
    <w:rsid w:val="003F6215"/>
    <w:rsid w:val="003F6AE0"/>
    <w:rsid w:val="003F6DC1"/>
    <w:rsid w:val="003F7394"/>
    <w:rsid w:val="003F7C7A"/>
    <w:rsid w:val="00401301"/>
    <w:rsid w:val="0040564D"/>
    <w:rsid w:val="00411BFA"/>
    <w:rsid w:val="00412B82"/>
    <w:rsid w:val="0041304B"/>
    <w:rsid w:val="0041321C"/>
    <w:rsid w:val="00417C36"/>
    <w:rsid w:val="00420D6F"/>
    <w:rsid w:val="00421690"/>
    <w:rsid w:val="00421714"/>
    <w:rsid w:val="00422785"/>
    <w:rsid w:val="00422FBF"/>
    <w:rsid w:val="00423548"/>
    <w:rsid w:val="00425708"/>
    <w:rsid w:val="00425F37"/>
    <w:rsid w:val="0042629C"/>
    <w:rsid w:val="00432B00"/>
    <w:rsid w:val="00436030"/>
    <w:rsid w:val="0043656C"/>
    <w:rsid w:val="00437C3B"/>
    <w:rsid w:val="0044069D"/>
    <w:rsid w:val="00441E74"/>
    <w:rsid w:val="00442F00"/>
    <w:rsid w:val="00444896"/>
    <w:rsid w:val="00446192"/>
    <w:rsid w:val="0045183A"/>
    <w:rsid w:val="00451FC5"/>
    <w:rsid w:val="00452BC3"/>
    <w:rsid w:val="00454072"/>
    <w:rsid w:val="0045408D"/>
    <w:rsid w:val="004560F1"/>
    <w:rsid w:val="00457DF0"/>
    <w:rsid w:val="00461CE5"/>
    <w:rsid w:val="00462474"/>
    <w:rsid w:val="004645E5"/>
    <w:rsid w:val="00470875"/>
    <w:rsid w:val="0047218E"/>
    <w:rsid w:val="00474893"/>
    <w:rsid w:val="004751C5"/>
    <w:rsid w:val="004763EC"/>
    <w:rsid w:val="00476CE7"/>
    <w:rsid w:val="00477150"/>
    <w:rsid w:val="004806D3"/>
    <w:rsid w:val="00481FC1"/>
    <w:rsid w:val="00482026"/>
    <w:rsid w:val="00484357"/>
    <w:rsid w:val="004847AA"/>
    <w:rsid w:val="00495B5D"/>
    <w:rsid w:val="00495D02"/>
    <w:rsid w:val="004A1E0F"/>
    <w:rsid w:val="004A2D7C"/>
    <w:rsid w:val="004A2F7B"/>
    <w:rsid w:val="004A4700"/>
    <w:rsid w:val="004A4FA4"/>
    <w:rsid w:val="004A690E"/>
    <w:rsid w:val="004A6E43"/>
    <w:rsid w:val="004A7D85"/>
    <w:rsid w:val="004B6A10"/>
    <w:rsid w:val="004B6E04"/>
    <w:rsid w:val="004C0698"/>
    <w:rsid w:val="004C0B14"/>
    <w:rsid w:val="004C13F9"/>
    <w:rsid w:val="004C1B42"/>
    <w:rsid w:val="004C2B36"/>
    <w:rsid w:val="004C68EE"/>
    <w:rsid w:val="004C7D48"/>
    <w:rsid w:val="004D06FD"/>
    <w:rsid w:val="004D1C91"/>
    <w:rsid w:val="004D2C66"/>
    <w:rsid w:val="004D3AD8"/>
    <w:rsid w:val="004D5030"/>
    <w:rsid w:val="004D71BB"/>
    <w:rsid w:val="004D7805"/>
    <w:rsid w:val="004D7BCE"/>
    <w:rsid w:val="004E1987"/>
    <w:rsid w:val="004E2E36"/>
    <w:rsid w:val="004F412F"/>
    <w:rsid w:val="004F515A"/>
    <w:rsid w:val="004F5C88"/>
    <w:rsid w:val="004F6081"/>
    <w:rsid w:val="004F7DA9"/>
    <w:rsid w:val="00506A96"/>
    <w:rsid w:val="00507A00"/>
    <w:rsid w:val="00507B88"/>
    <w:rsid w:val="00510B82"/>
    <w:rsid w:val="005111B2"/>
    <w:rsid w:val="00511F52"/>
    <w:rsid w:val="00512BA2"/>
    <w:rsid w:val="00515673"/>
    <w:rsid w:val="00516F62"/>
    <w:rsid w:val="0052136B"/>
    <w:rsid w:val="00521EA2"/>
    <w:rsid w:val="00526360"/>
    <w:rsid w:val="0053120A"/>
    <w:rsid w:val="005319DD"/>
    <w:rsid w:val="005324B0"/>
    <w:rsid w:val="00533187"/>
    <w:rsid w:val="00534C48"/>
    <w:rsid w:val="00535767"/>
    <w:rsid w:val="00536392"/>
    <w:rsid w:val="005366CB"/>
    <w:rsid w:val="00540E58"/>
    <w:rsid w:val="00541551"/>
    <w:rsid w:val="0054408B"/>
    <w:rsid w:val="005479B2"/>
    <w:rsid w:val="005500A8"/>
    <w:rsid w:val="00550712"/>
    <w:rsid w:val="00550A77"/>
    <w:rsid w:val="00551444"/>
    <w:rsid w:val="005542D4"/>
    <w:rsid w:val="00554552"/>
    <w:rsid w:val="00555160"/>
    <w:rsid w:val="00564CD1"/>
    <w:rsid w:val="00564F2C"/>
    <w:rsid w:val="00564FD9"/>
    <w:rsid w:val="005667B7"/>
    <w:rsid w:val="00570E50"/>
    <w:rsid w:val="00571592"/>
    <w:rsid w:val="00571F33"/>
    <w:rsid w:val="005720E9"/>
    <w:rsid w:val="005750F9"/>
    <w:rsid w:val="00575828"/>
    <w:rsid w:val="00575E15"/>
    <w:rsid w:val="00575E9D"/>
    <w:rsid w:val="00576F93"/>
    <w:rsid w:val="0058028D"/>
    <w:rsid w:val="00580DE0"/>
    <w:rsid w:val="005816B5"/>
    <w:rsid w:val="00581927"/>
    <w:rsid w:val="00592209"/>
    <w:rsid w:val="00592684"/>
    <w:rsid w:val="005936DB"/>
    <w:rsid w:val="00593975"/>
    <w:rsid w:val="00594B9E"/>
    <w:rsid w:val="00594DD8"/>
    <w:rsid w:val="00596870"/>
    <w:rsid w:val="0059775C"/>
    <w:rsid w:val="00597F7B"/>
    <w:rsid w:val="005A1CCF"/>
    <w:rsid w:val="005A3305"/>
    <w:rsid w:val="005A3B6C"/>
    <w:rsid w:val="005A542D"/>
    <w:rsid w:val="005A6B4A"/>
    <w:rsid w:val="005B1D32"/>
    <w:rsid w:val="005B38C9"/>
    <w:rsid w:val="005B39BB"/>
    <w:rsid w:val="005B5E03"/>
    <w:rsid w:val="005B6997"/>
    <w:rsid w:val="005C0CA5"/>
    <w:rsid w:val="005C1DD0"/>
    <w:rsid w:val="005C2675"/>
    <w:rsid w:val="005C3A33"/>
    <w:rsid w:val="005C460B"/>
    <w:rsid w:val="005C4BB2"/>
    <w:rsid w:val="005C6205"/>
    <w:rsid w:val="005C6591"/>
    <w:rsid w:val="005D0CBB"/>
    <w:rsid w:val="005D1510"/>
    <w:rsid w:val="005D2047"/>
    <w:rsid w:val="005D635C"/>
    <w:rsid w:val="005D639E"/>
    <w:rsid w:val="005E4622"/>
    <w:rsid w:val="005E7524"/>
    <w:rsid w:val="005F0958"/>
    <w:rsid w:val="005F1F8F"/>
    <w:rsid w:val="005F3C10"/>
    <w:rsid w:val="005F4D73"/>
    <w:rsid w:val="005F63E0"/>
    <w:rsid w:val="005F7F44"/>
    <w:rsid w:val="00602639"/>
    <w:rsid w:val="0060507F"/>
    <w:rsid w:val="00605C31"/>
    <w:rsid w:val="00607375"/>
    <w:rsid w:val="00610572"/>
    <w:rsid w:val="00610C01"/>
    <w:rsid w:val="006126E8"/>
    <w:rsid w:val="00612AA9"/>
    <w:rsid w:val="006142E2"/>
    <w:rsid w:val="00614AED"/>
    <w:rsid w:val="00615995"/>
    <w:rsid w:val="0061763D"/>
    <w:rsid w:val="00617BE0"/>
    <w:rsid w:val="00620A9F"/>
    <w:rsid w:val="00621683"/>
    <w:rsid w:val="00621F4B"/>
    <w:rsid w:val="00623857"/>
    <w:rsid w:val="00624109"/>
    <w:rsid w:val="00624B70"/>
    <w:rsid w:val="00625DEB"/>
    <w:rsid w:val="0063099E"/>
    <w:rsid w:val="0063139C"/>
    <w:rsid w:val="00640346"/>
    <w:rsid w:val="00643A59"/>
    <w:rsid w:val="00644AFF"/>
    <w:rsid w:val="00650342"/>
    <w:rsid w:val="00650A74"/>
    <w:rsid w:val="00651698"/>
    <w:rsid w:val="00651785"/>
    <w:rsid w:val="00651D12"/>
    <w:rsid w:val="00653370"/>
    <w:rsid w:val="00653F66"/>
    <w:rsid w:val="00654402"/>
    <w:rsid w:val="00654A0B"/>
    <w:rsid w:val="00655391"/>
    <w:rsid w:val="006605DA"/>
    <w:rsid w:val="0066295C"/>
    <w:rsid w:val="006647A4"/>
    <w:rsid w:val="0066747A"/>
    <w:rsid w:val="00670ABB"/>
    <w:rsid w:val="00670EFA"/>
    <w:rsid w:val="00672D37"/>
    <w:rsid w:val="00672EC8"/>
    <w:rsid w:val="006742B2"/>
    <w:rsid w:val="006769D0"/>
    <w:rsid w:val="00676A59"/>
    <w:rsid w:val="00677239"/>
    <w:rsid w:val="00680B7C"/>
    <w:rsid w:val="006846E8"/>
    <w:rsid w:val="00686CAA"/>
    <w:rsid w:val="006900B7"/>
    <w:rsid w:val="006902C3"/>
    <w:rsid w:val="00690AC5"/>
    <w:rsid w:val="00694E10"/>
    <w:rsid w:val="006957F1"/>
    <w:rsid w:val="00695CAE"/>
    <w:rsid w:val="00696297"/>
    <w:rsid w:val="00697114"/>
    <w:rsid w:val="006976B0"/>
    <w:rsid w:val="0069775F"/>
    <w:rsid w:val="006A0421"/>
    <w:rsid w:val="006A177C"/>
    <w:rsid w:val="006A1B7B"/>
    <w:rsid w:val="006A207A"/>
    <w:rsid w:val="006A2B77"/>
    <w:rsid w:val="006A33E5"/>
    <w:rsid w:val="006A7B2D"/>
    <w:rsid w:val="006B112F"/>
    <w:rsid w:val="006B1D93"/>
    <w:rsid w:val="006B2CB0"/>
    <w:rsid w:val="006B61B9"/>
    <w:rsid w:val="006C1A8E"/>
    <w:rsid w:val="006C2437"/>
    <w:rsid w:val="006C49EB"/>
    <w:rsid w:val="006C555F"/>
    <w:rsid w:val="006C58EC"/>
    <w:rsid w:val="006C6D36"/>
    <w:rsid w:val="006D073F"/>
    <w:rsid w:val="006D2E46"/>
    <w:rsid w:val="006D5172"/>
    <w:rsid w:val="006D6413"/>
    <w:rsid w:val="006D6DEC"/>
    <w:rsid w:val="006E033E"/>
    <w:rsid w:val="006E4B13"/>
    <w:rsid w:val="006E67E3"/>
    <w:rsid w:val="006F3E41"/>
    <w:rsid w:val="006F5980"/>
    <w:rsid w:val="006F72A2"/>
    <w:rsid w:val="00700647"/>
    <w:rsid w:val="00701E84"/>
    <w:rsid w:val="00706B0A"/>
    <w:rsid w:val="00706D2D"/>
    <w:rsid w:val="00707DA9"/>
    <w:rsid w:val="007120FE"/>
    <w:rsid w:val="00712861"/>
    <w:rsid w:val="007138AA"/>
    <w:rsid w:val="007140FE"/>
    <w:rsid w:val="0071494E"/>
    <w:rsid w:val="00720869"/>
    <w:rsid w:val="0072087A"/>
    <w:rsid w:val="00720CD0"/>
    <w:rsid w:val="00721FB6"/>
    <w:rsid w:val="0072267B"/>
    <w:rsid w:val="00730DDA"/>
    <w:rsid w:val="00732D67"/>
    <w:rsid w:val="007337B7"/>
    <w:rsid w:val="00733874"/>
    <w:rsid w:val="00734DA1"/>
    <w:rsid w:val="00735B92"/>
    <w:rsid w:val="007377E8"/>
    <w:rsid w:val="00740AFA"/>
    <w:rsid w:val="00740CD7"/>
    <w:rsid w:val="00746B0C"/>
    <w:rsid w:val="00752351"/>
    <w:rsid w:val="00752BE1"/>
    <w:rsid w:val="007568EA"/>
    <w:rsid w:val="007613A4"/>
    <w:rsid w:val="00762B54"/>
    <w:rsid w:val="00765AA8"/>
    <w:rsid w:val="00766D91"/>
    <w:rsid w:val="00770782"/>
    <w:rsid w:val="007711CD"/>
    <w:rsid w:val="00771803"/>
    <w:rsid w:val="0077240F"/>
    <w:rsid w:val="007733CF"/>
    <w:rsid w:val="0077603F"/>
    <w:rsid w:val="00777D2A"/>
    <w:rsid w:val="00780F3D"/>
    <w:rsid w:val="007815DC"/>
    <w:rsid w:val="00782981"/>
    <w:rsid w:val="007837DB"/>
    <w:rsid w:val="00785D60"/>
    <w:rsid w:val="00786373"/>
    <w:rsid w:val="00790564"/>
    <w:rsid w:val="00791E03"/>
    <w:rsid w:val="00795079"/>
    <w:rsid w:val="0079564D"/>
    <w:rsid w:val="00796240"/>
    <w:rsid w:val="007A0A0C"/>
    <w:rsid w:val="007A1340"/>
    <w:rsid w:val="007A1A5B"/>
    <w:rsid w:val="007A2ACD"/>
    <w:rsid w:val="007A316D"/>
    <w:rsid w:val="007A380E"/>
    <w:rsid w:val="007A3AB6"/>
    <w:rsid w:val="007A46B2"/>
    <w:rsid w:val="007A4755"/>
    <w:rsid w:val="007A4B32"/>
    <w:rsid w:val="007A5064"/>
    <w:rsid w:val="007A50E3"/>
    <w:rsid w:val="007A592A"/>
    <w:rsid w:val="007A6731"/>
    <w:rsid w:val="007A692D"/>
    <w:rsid w:val="007A7434"/>
    <w:rsid w:val="007B01EB"/>
    <w:rsid w:val="007B17B2"/>
    <w:rsid w:val="007B1FFF"/>
    <w:rsid w:val="007B2184"/>
    <w:rsid w:val="007B3832"/>
    <w:rsid w:val="007B75BF"/>
    <w:rsid w:val="007C1340"/>
    <w:rsid w:val="007C30BE"/>
    <w:rsid w:val="007C4EBF"/>
    <w:rsid w:val="007D32B9"/>
    <w:rsid w:val="007D52A1"/>
    <w:rsid w:val="007D6B9A"/>
    <w:rsid w:val="007D6D9B"/>
    <w:rsid w:val="007E1382"/>
    <w:rsid w:val="007E7F8F"/>
    <w:rsid w:val="007F1C5E"/>
    <w:rsid w:val="007F40D2"/>
    <w:rsid w:val="007F54A9"/>
    <w:rsid w:val="007F7B47"/>
    <w:rsid w:val="008002CE"/>
    <w:rsid w:val="00804996"/>
    <w:rsid w:val="008067EF"/>
    <w:rsid w:val="008072A8"/>
    <w:rsid w:val="00815C8F"/>
    <w:rsid w:val="00816579"/>
    <w:rsid w:val="00816ABE"/>
    <w:rsid w:val="00816BA9"/>
    <w:rsid w:val="00817071"/>
    <w:rsid w:val="00817B30"/>
    <w:rsid w:val="0082290E"/>
    <w:rsid w:val="008278CF"/>
    <w:rsid w:val="00830A10"/>
    <w:rsid w:val="00832518"/>
    <w:rsid w:val="00833A80"/>
    <w:rsid w:val="00834C8B"/>
    <w:rsid w:val="00837ABF"/>
    <w:rsid w:val="00837D63"/>
    <w:rsid w:val="00842434"/>
    <w:rsid w:val="00842FDB"/>
    <w:rsid w:val="008471E6"/>
    <w:rsid w:val="00853E41"/>
    <w:rsid w:val="00854637"/>
    <w:rsid w:val="00855120"/>
    <w:rsid w:val="00856E1F"/>
    <w:rsid w:val="008571A7"/>
    <w:rsid w:val="008571E3"/>
    <w:rsid w:val="00861242"/>
    <w:rsid w:val="0086299B"/>
    <w:rsid w:val="008659DF"/>
    <w:rsid w:val="00865FFC"/>
    <w:rsid w:val="008663E5"/>
    <w:rsid w:val="008677AA"/>
    <w:rsid w:val="00871D05"/>
    <w:rsid w:val="00872A4E"/>
    <w:rsid w:val="00873B68"/>
    <w:rsid w:val="00875220"/>
    <w:rsid w:val="00875A50"/>
    <w:rsid w:val="00877495"/>
    <w:rsid w:val="00881DD7"/>
    <w:rsid w:val="00881E60"/>
    <w:rsid w:val="008822DB"/>
    <w:rsid w:val="00882B5F"/>
    <w:rsid w:val="00883AD8"/>
    <w:rsid w:val="00885004"/>
    <w:rsid w:val="008853F2"/>
    <w:rsid w:val="00885A27"/>
    <w:rsid w:val="00887AD4"/>
    <w:rsid w:val="00890545"/>
    <w:rsid w:val="00891CBC"/>
    <w:rsid w:val="008930B4"/>
    <w:rsid w:val="00893FD5"/>
    <w:rsid w:val="008977EB"/>
    <w:rsid w:val="008A0876"/>
    <w:rsid w:val="008A0FAB"/>
    <w:rsid w:val="008A225A"/>
    <w:rsid w:val="008A2C9F"/>
    <w:rsid w:val="008A37F1"/>
    <w:rsid w:val="008A3B73"/>
    <w:rsid w:val="008A4517"/>
    <w:rsid w:val="008A524D"/>
    <w:rsid w:val="008A5CBA"/>
    <w:rsid w:val="008B0A69"/>
    <w:rsid w:val="008B6E36"/>
    <w:rsid w:val="008C0B31"/>
    <w:rsid w:val="008C1149"/>
    <w:rsid w:val="008C2531"/>
    <w:rsid w:val="008C3666"/>
    <w:rsid w:val="008C4758"/>
    <w:rsid w:val="008C506B"/>
    <w:rsid w:val="008D0852"/>
    <w:rsid w:val="008D0915"/>
    <w:rsid w:val="008D2FD5"/>
    <w:rsid w:val="008D5ED6"/>
    <w:rsid w:val="008D5FCB"/>
    <w:rsid w:val="008E0240"/>
    <w:rsid w:val="008E0D40"/>
    <w:rsid w:val="008E174C"/>
    <w:rsid w:val="008E232D"/>
    <w:rsid w:val="008E2447"/>
    <w:rsid w:val="008E312E"/>
    <w:rsid w:val="008E3E4B"/>
    <w:rsid w:val="008E4B86"/>
    <w:rsid w:val="008E72CD"/>
    <w:rsid w:val="008E7515"/>
    <w:rsid w:val="008F0F50"/>
    <w:rsid w:val="008F1362"/>
    <w:rsid w:val="008F26D3"/>
    <w:rsid w:val="008F5960"/>
    <w:rsid w:val="00902BCF"/>
    <w:rsid w:val="00903707"/>
    <w:rsid w:val="009056DF"/>
    <w:rsid w:val="00905FC5"/>
    <w:rsid w:val="00907037"/>
    <w:rsid w:val="009101C3"/>
    <w:rsid w:val="00912D65"/>
    <w:rsid w:val="0091547B"/>
    <w:rsid w:val="009167DD"/>
    <w:rsid w:val="00916E2A"/>
    <w:rsid w:val="00921155"/>
    <w:rsid w:val="00921953"/>
    <w:rsid w:val="009231ED"/>
    <w:rsid w:val="009261E7"/>
    <w:rsid w:val="00927674"/>
    <w:rsid w:val="00930050"/>
    <w:rsid w:val="00934095"/>
    <w:rsid w:val="00940D95"/>
    <w:rsid w:val="0094172A"/>
    <w:rsid w:val="00941BC3"/>
    <w:rsid w:val="00942453"/>
    <w:rsid w:val="0094249A"/>
    <w:rsid w:val="009435F4"/>
    <w:rsid w:val="00944C10"/>
    <w:rsid w:val="00945B99"/>
    <w:rsid w:val="00945F0F"/>
    <w:rsid w:val="009467A3"/>
    <w:rsid w:val="0094730B"/>
    <w:rsid w:val="00947F91"/>
    <w:rsid w:val="00951340"/>
    <w:rsid w:val="00952982"/>
    <w:rsid w:val="009546C2"/>
    <w:rsid w:val="00956811"/>
    <w:rsid w:val="00956D5D"/>
    <w:rsid w:val="00960036"/>
    <w:rsid w:val="00960731"/>
    <w:rsid w:val="00962F39"/>
    <w:rsid w:val="0096315C"/>
    <w:rsid w:val="00963474"/>
    <w:rsid w:val="00964D6E"/>
    <w:rsid w:val="00967D78"/>
    <w:rsid w:val="00972534"/>
    <w:rsid w:val="00973616"/>
    <w:rsid w:val="00973F0C"/>
    <w:rsid w:val="00974D50"/>
    <w:rsid w:val="009765FE"/>
    <w:rsid w:val="00980DA1"/>
    <w:rsid w:val="00982C81"/>
    <w:rsid w:val="00982D38"/>
    <w:rsid w:val="0098587C"/>
    <w:rsid w:val="00985BB5"/>
    <w:rsid w:val="00987BF3"/>
    <w:rsid w:val="00991729"/>
    <w:rsid w:val="0099367C"/>
    <w:rsid w:val="00995AB9"/>
    <w:rsid w:val="00995F7A"/>
    <w:rsid w:val="00997634"/>
    <w:rsid w:val="009A0B34"/>
    <w:rsid w:val="009A1126"/>
    <w:rsid w:val="009A1560"/>
    <w:rsid w:val="009A1B5E"/>
    <w:rsid w:val="009A32F4"/>
    <w:rsid w:val="009A765A"/>
    <w:rsid w:val="009B00CB"/>
    <w:rsid w:val="009B5700"/>
    <w:rsid w:val="009B6DFC"/>
    <w:rsid w:val="009B735D"/>
    <w:rsid w:val="009C0947"/>
    <w:rsid w:val="009C1591"/>
    <w:rsid w:val="009C2102"/>
    <w:rsid w:val="009C45B8"/>
    <w:rsid w:val="009C4736"/>
    <w:rsid w:val="009C5166"/>
    <w:rsid w:val="009D0F2A"/>
    <w:rsid w:val="009D1DDE"/>
    <w:rsid w:val="009D2994"/>
    <w:rsid w:val="009D4C18"/>
    <w:rsid w:val="009D66E9"/>
    <w:rsid w:val="009D7B14"/>
    <w:rsid w:val="009E2CCC"/>
    <w:rsid w:val="009E625D"/>
    <w:rsid w:val="009E62D2"/>
    <w:rsid w:val="009E6548"/>
    <w:rsid w:val="009F0076"/>
    <w:rsid w:val="009F0403"/>
    <w:rsid w:val="009F34B0"/>
    <w:rsid w:val="009F398F"/>
    <w:rsid w:val="009F4FED"/>
    <w:rsid w:val="009F51AA"/>
    <w:rsid w:val="009F528C"/>
    <w:rsid w:val="009F71A8"/>
    <w:rsid w:val="00A07978"/>
    <w:rsid w:val="00A11F50"/>
    <w:rsid w:val="00A126F8"/>
    <w:rsid w:val="00A1297F"/>
    <w:rsid w:val="00A139A6"/>
    <w:rsid w:val="00A161DA"/>
    <w:rsid w:val="00A20EF0"/>
    <w:rsid w:val="00A3026F"/>
    <w:rsid w:val="00A33BB4"/>
    <w:rsid w:val="00A353BE"/>
    <w:rsid w:val="00A36966"/>
    <w:rsid w:val="00A37679"/>
    <w:rsid w:val="00A37D3F"/>
    <w:rsid w:val="00A40529"/>
    <w:rsid w:val="00A40CFB"/>
    <w:rsid w:val="00A42B09"/>
    <w:rsid w:val="00A43189"/>
    <w:rsid w:val="00A44288"/>
    <w:rsid w:val="00A45C5F"/>
    <w:rsid w:val="00A475FE"/>
    <w:rsid w:val="00A47B13"/>
    <w:rsid w:val="00A508E2"/>
    <w:rsid w:val="00A52CA0"/>
    <w:rsid w:val="00A620B9"/>
    <w:rsid w:val="00A63091"/>
    <w:rsid w:val="00A65846"/>
    <w:rsid w:val="00A72CDA"/>
    <w:rsid w:val="00A758FF"/>
    <w:rsid w:val="00A76720"/>
    <w:rsid w:val="00A77202"/>
    <w:rsid w:val="00A805DB"/>
    <w:rsid w:val="00A80766"/>
    <w:rsid w:val="00A832FD"/>
    <w:rsid w:val="00A83683"/>
    <w:rsid w:val="00A8447A"/>
    <w:rsid w:val="00A84626"/>
    <w:rsid w:val="00A853D9"/>
    <w:rsid w:val="00A87B1E"/>
    <w:rsid w:val="00A90EC6"/>
    <w:rsid w:val="00A959E8"/>
    <w:rsid w:val="00A95FE8"/>
    <w:rsid w:val="00A97B75"/>
    <w:rsid w:val="00AA1819"/>
    <w:rsid w:val="00AA382F"/>
    <w:rsid w:val="00AA4951"/>
    <w:rsid w:val="00AA4EEF"/>
    <w:rsid w:val="00AA5D7D"/>
    <w:rsid w:val="00AA776B"/>
    <w:rsid w:val="00AA7D4A"/>
    <w:rsid w:val="00AB0B24"/>
    <w:rsid w:val="00AB42D1"/>
    <w:rsid w:val="00AB5C83"/>
    <w:rsid w:val="00AC0A7A"/>
    <w:rsid w:val="00AC1528"/>
    <w:rsid w:val="00AC17C7"/>
    <w:rsid w:val="00AC1F31"/>
    <w:rsid w:val="00AC2847"/>
    <w:rsid w:val="00AC3C7D"/>
    <w:rsid w:val="00AC4449"/>
    <w:rsid w:val="00AC658A"/>
    <w:rsid w:val="00AC79A4"/>
    <w:rsid w:val="00AD1FFC"/>
    <w:rsid w:val="00AD3B0D"/>
    <w:rsid w:val="00AD5645"/>
    <w:rsid w:val="00AD6B6E"/>
    <w:rsid w:val="00AE1EFD"/>
    <w:rsid w:val="00AF09AB"/>
    <w:rsid w:val="00AF102E"/>
    <w:rsid w:val="00AF477E"/>
    <w:rsid w:val="00AF4C7F"/>
    <w:rsid w:val="00AF5BE2"/>
    <w:rsid w:val="00AF6C99"/>
    <w:rsid w:val="00B04B9B"/>
    <w:rsid w:val="00B07BEB"/>
    <w:rsid w:val="00B105FF"/>
    <w:rsid w:val="00B115BE"/>
    <w:rsid w:val="00B11DED"/>
    <w:rsid w:val="00B140CC"/>
    <w:rsid w:val="00B22353"/>
    <w:rsid w:val="00B259E0"/>
    <w:rsid w:val="00B30A45"/>
    <w:rsid w:val="00B30F65"/>
    <w:rsid w:val="00B31384"/>
    <w:rsid w:val="00B337DD"/>
    <w:rsid w:val="00B346AB"/>
    <w:rsid w:val="00B35668"/>
    <w:rsid w:val="00B35F0D"/>
    <w:rsid w:val="00B4063D"/>
    <w:rsid w:val="00B4150E"/>
    <w:rsid w:val="00B420A2"/>
    <w:rsid w:val="00B4553B"/>
    <w:rsid w:val="00B45D2C"/>
    <w:rsid w:val="00B467B3"/>
    <w:rsid w:val="00B50AA1"/>
    <w:rsid w:val="00B51E3D"/>
    <w:rsid w:val="00B53D87"/>
    <w:rsid w:val="00B56410"/>
    <w:rsid w:val="00B56822"/>
    <w:rsid w:val="00B62335"/>
    <w:rsid w:val="00B62387"/>
    <w:rsid w:val="00B627E1"/>
    <w:rsid w:val="00B636A6"/>
    <w:rsid w:val="00B63709"/>
    <w:rsid w:val="00B64C9F"/>
    <w:rsid w:val="00B6632C"/>
    <w:rsid w:val="00B67CA5"/>
    <w:rsid w:val="00B70736"/>
    <w:rsid w:val="00B71E5D"/>
    <w:rsid w:val="00B7344C"/>
    <w:rsid w:val="00B73B66"/>
    <w:rsid w:val="00B76D01"/>
    <w:rsid w:val="00B84C77"/>
    <w:rsid w:val="00B90298"/>
    <w:rsid w:val="00B916B3"/>
    <w:rsid w:val="00B93B31"/>
    <w:rsid w:val="00B94258"/>
    <w:rsid w:val="00B963C4"/>
    <w:rsid w:val="00B97339"/>
    <w:rsid w:val="00BA1EC4"/>
    <w:rsid w:val="00BA3728"/>
    <w:rsid w:val="00BA3AFA"/>
    <w:rsid w:val="00BA4B58"/>
    <w:rsid w:val="00BB07DF"/>
    <w:rsid w:val="00BB18F8"/>
    <w:rsid w:val="00BB1D2B"/>
    <w:rsid w:val="00BB29BE"/>
    <w:rsid w:val="00BB5436"/>
    <w:rsid w:val="00BC0B1F"/>
    <w:rsid w:val="00BC1D59"/>
    <w:rsid w:val="00BC2E18"/>
    <w:rsid w:val="00BC3B4C"/>
    <w:rsid w:val="00BC3C61"/>
    <w:rsid w:val="00BC40B5"/>
    <w:rsid w:val="00BC56AC"/>
    <w:rsid w:val="00BC6058"/>
    <w:rsid w:val="00BC69DE"/>
    <w:rsid w:val="00BC6A1A"/>
    <w:rsid w:val="00BC7B98"/>
    <w:rsid w:val="00BC7B9F"/>
    <w:rsid w:val="00BD076C"/>
    <w:rsid w:val="00BD0AC5"/>
    <w:rsid w:val="00BD2FEE"/>
    <w:rsid w:val="00BD327D"/>
    <w:rsid w:val="00BD43B4"/>
    <w:rsid w:val="00BE02AC"/>
    <w:rsid w:val="00BE072A"/>
    <w:rsid w:val="00BE1A02"/>
    <w:rsid w:val="00BE2382"/>
    <w:rsid w:val="00BE4208"/>
    <w:rsid w:val="00BE457E"/>
    <w:rsid w:val="00BE52B6"/>
    <w:rsid w:val="00BE54B5"/>
    <w:rsid w:val="00BE5978"/>
    <w:rsid w:val="00BE7D05"/>
    <w:rsid w:val="00BF053D"/>
    <w:rsid w:val="00BF0B1E"/>
    <w:rsid w:val="00BF1274"/>
    <w:rsid w:val="00BF12D5"/>
    <w:rsid w:val="00BF18AD"/>
    <w:rsid w:val="00BF3694"/>
    <w:rsid w:val="00BF3709"/>
    <w:rsid w:val="00BF37C0"/>
    <w:rsid w:val="00BF48BD"/>
    <w:rsid w:val="00BF4C69"/>
    <w:rsid w:val="00BF4F6E"/>
    <w:rsid w:val="00BF4FCF"/>
    <w:rsid w:val="00BF52C8"/>
    <w:rsid w:val="00BF541A"/>
    <w:rsid w:val="00BF5DDA"/>
    <w:rsid w:val="00BF5E89"/>
    <w:rsid w:val="00BF6F0D"/>
    <w:rsid w:val="00C006CD"/>
    <w:rsid w:val="00C00F39"/>
    <w:rsid w:val="00C024F6"/>
    <w:rsid w:val="00C036F0"/>
    <w:rsid w:val="00C03812"/>
    <w:rsid w:val="00C04D3C"/>
    <w:rsid w:val="00C04D4E"/>
    <w:rsid w:val="00C11B8F"/>
    <w:rsid w:val="00C12BD8"/>
    <w:rsid w:val="00C13987"/>
    <w:rsid w:val="00C13E5D"/>
    <w:rsid w:val="00C144F5"/>
    <w:rsid w:val="00C21777"/>
    <w:rsid w:val="00C2253D"/>
    <w:rsid w:val="00C24D0A"/>
    <w:rsid w:val="00C25670"/>
    <w:rsid w:val="00C3218B"/>
    <w:rsid w:val="00C33066"/>
    <w:rsid w:val="00C35822"/>
    <w:rsid w:val="00C36853"/>
    <w:rsid w:val="00C372C9"/>
    <w:rsid w:val="00C378DD"/>
    <w:rsid w:val="00C465FE"/>
    <w:rsid w:val="00C4698B"/>
    <w:rsid w:val="00C47A09"/>
    <w:rsid w:val="00C47EFB"/>
    <w:rsid w:val="00C51CA6"/>
    <w:rsid w:val="00C52ED7"/>
    <w:rsid w:val="00C60B30"/>
    <w:rsid w:val="00C610DE"/>
    <w:rsid w:val="00C64092"/>
    <w:rsid w:val="00C64419"/>
    <w:rsid w:val="00C65304"/>
    <w:rsid w:val="00C67C45"/>
    <w:rsid w:val="00C7066C"/>
    <w:rsid w:val="00C70AC1"/>
    <w:rsid w:val="00C70EDD"/>
    <w:rsid w:val="00C737FF"/>
    <w:rsid w:val="00C75A18"/>
    <w:rsid w:val="00C764C6"/>
    <w:rsid w:val="00C769B3"/>
    <w:rsid w:val="00C7735B"/>
    <w:rsid w:val="00C82025"/>
    <w:rsid w:val="00C82F6C"/>
    <w:rsid w:val="00C84C82"/>
    <w:rsid w:val="00C84EE6"/>
    <w:rsid w:val="00C85405"/>
    <w:rsid w:val="00C87227"/>
    <w:rsid w:val="00C87F77"/>
    <w:rsid w:val="00C92841"/>
    <w:rsid w:val="00C92A81"/>
    <w:rsid w:val="00C9424B"/>
    <w:rsid w:val="00C97DC8"/>
    <w:rsid w:val="00CA4165"/>
    <w:rsid w:val="00CA7317"/>
    <w:rsid w:val="00CA787D"/>
    <w:rsid w:val="00CB21A9"/>
    <w:rsid w:val="00CB2E03"/>
    <w:rsid w:val="00CB56D3"/>
    <w:rsid w:val="00CB6F70"/>
    <w:rsid w:val="00CB7C9C"/>
    <w:rsid w:val="00CC0878"/>
    <w:rsid w:val="00CC1CC9"/>
    <w:rsid w:val="00CC2719"/>
    <w:rsid w:val="00CC2800"/>
    <w:rsid w:val="00CC29FB"/>
    <w:rsid w:val="00CD1692"/>
    <w:rsid w:val="00CD2725"/>
    <w:rsid w:val="00CD2918"/>
    <w:rsid w:val="00CD2CD9"/>
    <w:rsid w:val="00CD36D5"/>
    <w:rsid w:val="00CD544F"/>
    <w:rsid w:val="00CD54E7"/>
    <w:rsid w:val="00CE0DB0"/>
    <w:rsid w:val="00CE28F6"/>
    <w:rsid w:val="00CE3394"/>
    <w:rsid w:val="00CE4805"/>
    <w:rsid w:val="00CE5A01"/>
    <w:rsid w:val="00CF278D"/>
    <w:rsid w:val="00CF76A0"/>
    <w:rsid w:val="00D01A33"/>
    <w:rsid w:val="00D02C0B"/>
    <w:rsid w:val="00D04156"/>
    <w:rsid w:val="00D05123"/>
    <w:rsid w:val="00D05D4F"/>
    <w:rsid w:val="00D06A6D"/>
    <w:rsid w:val="00D06E14"/>
    <w:rsid w:val="00D10CF2"/>
    <w:rsid w:val="00D1336C"/>
    <w:rsid w:val="00D1578C"/>
    <w:rsid w:val="00D15BF7"/>
    <w:rsid w:val="00D15DDA"/>
    <w:rsid w:val="00D16ADD"/>
    <w:rsid w:val="00D206DA"/>
    <w:rsid w:val="00D21C0D"/>
    <w:rsid w:val="00D22582"/>
    <w:rsid w:val="00D2295C"/>
    <w:rsid w:val="00D30498"/>
    <w:rsid w:val="00D30C9D"/>
    <w:rsid w:val="00D31BBD"/>
    <w:rsid w:val="00D3337A"/>
    <w:rsid w:val="00D34191"/>
    <w:rsid w:val="00D365E9"/>
    <w:rsid w:val="00D41222"/>
    <w:rsid w:val="00D42D34"/>
    <w:rsid w:val="00D43DC8"/>
    <w:rsid w:val="00D44931"/>
    <w:rsid w:val="00D560FA"/>
    <w:rsid w:val="00D57023"/>
    <w:rsid w:val="00D603FF"/>
    <w:rsid w:val="00D606B5"/>
    <w:rsid w:val="00D62ECD"/>
    <w:rsid w:val="00D707B0"/>
    <w:rsid w:val="00D72CCE"/>
    <w:rsid w:val="00D73776"/>
    <w:rsid w:val="00D73F14"/>
    <w:rsid w:val="00D74082"/>
    <w:rsid w:val="00D7427E"/>
    <w:rsid w:val="00D75DE2"/>
    <w:rsid w:val="00D7620F"/>
    <w:rsid w:val="00D768D3"/>
    <w:rsid w:val="00D80A40"/>
    <w:rsid w:val="00D82223"/>
    <w:rsid w:val="00D84345"/>
    <w:rsid w:val="00D849E9"/>
    <w:rsid w:val="00D91AF1"/>
    <w:rsid w:val="00D93D06"/>
    <w:rsid w:val="00D93D8B"/>
    <w:rsid w:val="00D95FF2"/>
    <w:rsid w:val="00D96574"/>
    <w:rsid w:val="00DA0EA9"/>
    <w:rsid w:val="00DA1293"/>
    <w:rsid w:val="00DA1C1F"/>
    <w:rsid w:val="00DA225C"/>
    <w:rsid w:val="00DA59D7"/>
    <w:rsid w:val="00DB2475"/>
    <w:rsid w:val="00DB3FFE"/>
    <w:rsid w:val="00DC0E6C"/>
    <w:rsid w:val="00DC2810"/>
    <w:rsid w:val="00DC35B4"/>
    <w:rsid w:val="00DC5075"/>
    <w:rsid w:val="00DC59D4"/>
    <w:rsid w:val="00DC62DB"/>
    <w:rsid w:val="00DC6A94"/>
    <w:rsid w:val="00DC7657"/>
    <w:rsid w:val="00DD0920"/>
    <w:rsid w:val="00DD5166"/>
    <w:rsid w:val="00DD6607"/>
    <w:rsid w:val="00DE0715"/>
    <w:rsid w:val="00DE2090"/>
    <w:rsid w:val="00DE290C"/>
    <w:rsid w:val="00DE2F20"/>
    <w:rsid w:val="00DE4C63"/>
    <w:rsid w:val="00DE5643"/>
    <w:rsid w:val="00DE5E1C"/>
    <w:rsid w:val="00DE60E7"/>
    <w:rsid w:val="00DF04FA"/>
    <w:rsid w:val="00DF370A"/>
    <w:rsid w:val="00DF399C"/>
    <w:rsid w:val="00DF4D70"/>
    <w:rsid w:val="00DF4F07"/>
    <w:rsid w:val="00DF5E75"/>
    <w:rsid w:val="00E002BC"/>
    <w:rsid w:val="00E077D1"/>
    <w:rsid w:val="00E10D53"/>
    <w:rsid w:val="00E12208"/>
    <w:rsid w:val="00E126E6"/>
    <w:rsid w:val="00E14143"/>
    <w:rsid w:val="00E144AD"/>
    <w:rsid w:val="00E147F0"/>
    <w:rsid w:val="00E15171"/>
    <w:rsid w:val="00E16523"/>
    <w:rsid w:val="00E20B4E"/>
    <w:rsid w:val="00E211D3"/>
    <w:rsid w:val="00E23001"/>
    <w:rsid w:val="00E2361D"/>
    <w:rsid w:val="00E23F45"/>
    <w:rsid w:val="00E24C41"/>
    <w:rsid w:val="00E2569D"/>
    <w:rsid w:val="00E27314"/>
    <w:rsid w:val="00E304CB"/>
    <w:rsid w:val="00E30BC1"/>
    <w:rsid w:val="00E31D6A"/>
    <w:rsid w:val="00E33AF3"/>
    <w:rsid w:val="00E35258"/>
    <w:rsid w:val="00E357D3"/>
    <w:rsid w:val="00E3588C"/>
    <w:rsid w:val="00E36BD6"/>
    <w:rsid w:val="00E4083B"/>
    <w:rsid w:val="00E42D62"/>
    <w:rsid w:val="00E4303E"/>
    <w:rsid w:val="00E437A0"/>
    <w:rsid w:val="00E45DF2"/>
    <w:rsid w:val="00E463C7"/>
    <w:rsid w:val="00E46C0B"/>
    <w:rsid w:val="00E478BC"/>
    <w:rsid w:val="00E500FE"/>
    <w:rsid w:val="00E504A9"/>
    <w:rsid w:val="00E5266B"/>
    <w:rsid w:val="00E53B81"/>
    <w:rsid w:val="00E54C20"/>
    <w:rsid w:val="00E55A7D"/>
    <w:rsid w:val="00E57AFA"/>
    <w:rsid w:val="00E600FF"/>
    <w:rsid w:val="00E606DE"/>
    <w:rsid w:val="00E628C8"/>
    <w:rsid w:val="00E63BD9"/>
    <w:rsid w:val="00E64AAC"/>
    <w:rsid w:val="00E70751"/>
    <w:rsid w:val="00E70EE0"/>
    <w:rsid w:val="00E715D8"/>
    <w:rsid w:val="00E71D5F"/>
    <w:rsid w:val="00E71F58"/>
    <w:rsid w:val="00E72E74"/>
    <w:rsid w:val="00E73B0F"/>
    <w:rsid w:val="00E77D77"/>
    <w:rsid w:val="00E80EC9"/>
    <w:rsid w:val="00E859A8"/>
    <w:rsid w:val="00E87553"/>
    <w:rsid w:val="00E92E85"/>
    <w:rsid w:val="00E93D3E"/>
    <w:rsid w:val="00E95160"/>
    <w:rsid w:val="00EA0E41"/>
    <w:rsid w:val="00EA3562"/>
    <w:rsid w:val="00EA5725"/>
    <w:rsid w:val="00EA6298"/>
    <w:rsid w:val="00EB0109"/>
    <w:rsid w:val="00EB1155"/>
    <w:rsid w:val="00EB37A6"/>
    <w:rsid w:val="00EB5054"/>
    <w:rsid w:val="00EB5F58"/>
    <w:rsid w:val="00EB5FAA"/>
    <w:rsid w:val="00EC1C35"/>
    <w:rsid w:val="00EC2EE3"/>
    <w:rsid w:val="00EC3057"/>
    <w:rsid w:val="00EC5202"/>
    <w:rsid w:val="00EC5AAA"/>
    <w:rsid w:val="00EC642D"/>
    <w:rsid w:val="00ED20D8"/>
    <w:rsid w:val="00ED2EF4"/>
    <w:rsid w:val="00ED423A"/>
    <w:rsid w:val="00ED42FF"/>
    <w:rsid w:val="00ED5453"/>
    <w:rsid w:val="00ED64F5"/>
    <w:rsid w:val="00EE2B98"/>
    <w:rsid w:val="00EE3638"/>
    <w:rsid w:val="00EE38AC"/>
    <w:rsid w:val="00EE4611"/>
    <w:rsid w:val="00EF0153"/>
    <w:rsid w:val="00EF0B4B"/>
    <w:rsid w:val="00EF2D07"/>
    <w:rsid w:val="00F01579"/>
    <w:rsid w:val="00F035D2"/>
    <w:rsid w:val="00F05B51"/>
    <w:rsid w:val="00F05C38"/>
    <w:rsid w:val="00F10BA3"/>
    <w:rsid w:val="00F12141"/>
    <w:rsid w:val="00F1235D"/>
    <w:rsid w:val="00F13A85"/>
    <w:rsid w:val="00F13CB2"/>
    <w:rsid w:val="00F141D2"/>
    <w:rsid w:val="00F17665"/>
    <w:rsid w:val="00F22968"/>
    <w:rsid w:val="00F22EF3"/>
    <w:rsid w:val="00F23285"/>
    <w:rsid w:val="00F23E68"/>
    <w:rsid w:val="00F24622"/>
    <w:rsid w:val="00F2488B"/>
    <w:rsid w:val="00F25CBF"/>
    <w:rsid w:val="00F27FC5"/>
    <w:rsid w:val="00F30F21"/>
    <w:rsid w:val="00F314E9"/>
    <w:rsid w:val="00F33462"/>
    <w:rsid w:val="00F336DC"/>
    <w:rsid w:val="00F34B4F"/>
    <w:rsid w:val="00F35B3E"/>
    <w:rsid w:val="00F3656C"/>
    <w:rsid w:val="00F374E7"/>
    <w:rsid w:val="00F37D24"/>
    <w:rsid w:val="00F417DB"/>
    <w:rsid w:val="00F42406"/>
    <w:rsid w:val="00F42B05"/>
    <w:rsid w:val="00F44C9D"/>
    <w:rsid w:val="00F455B8"/>
    <w:rsid w:val="00F46914"/>
    <w:rsid w:val="00F47464"/>
    <w:rsid w:val="00F4764A"/>
    <w:rsid w:val="00F47880"/>
    <w:rsid w:val="00F50337"/>
    <w:rsid w:val="00F5190C"/>
    <w:rsid w:val="00F5770B"/>
    <w:rsid w:val="00F645CB"/>
    <w:rsid w:val="00F65D31"/>
    <w:rsid w:val="00F67E85"/>
    <w:rsid w:val="00F70987"/>
    <w:rsid w:val="00F70E37"/>
    <w:rsid w:val="00F72B23"/>
    <w:rsid w:val="00F73527"/>
    <w:rsid w:val="00F73BDC"/>
    <w:rsid w:val="00F7672A"/>
    <w:rsid w:val="00F76A68"/>
    <w:rsid w:val="00F7775D"/>
    <w:rsid w:val="00F7798C"/>
    <w:rsid w:val="00F862C5"/>
    <w:rsid w:val="00F869C7"/>
    <w:rsid w:val="00F91BC2"/>
    <w:rsid w:val="00F91BD9"/>
    <w:rsid w:val="00F93D55"/>
    <w:rsid w:val="00F93E47"/>
    <w:rsid w:val="00F95111"/>
    <w:rsid w:val="00F95CA9"/>
    <w:rsid w:val="00FA1241"/>
    <w:rsid w:val="00FA1EC8"/>
    <w:rsid w:val="00FA258C"/>
    <w:rsid w:val="00FA78DE"/>
    <w:rsid w:val="00FA7DDC"/>
    <w:rsid w:val="00FB100F"/>
    <w:rsid w:val="00FB3516"/>
    <w:rsid w:val="00FB5DC0"/>
    <w:rsid w:val="00FB7A51"/>
    <w:rsid w:val="00FB7FF1"/>
    <w:rsid w:val="00FC0FD9"/>
    <w:rsid w:val="00FC412E"/>
    <w:rsid w:val="00FD36B4"/>
    <w:rsid w:val="00FD4FFA"/>
    <w:rsid w:val="00FE01E7"/>
    <w:rsid w:val="00FE39E4"/>
    <w:rsid w:val="00FE3D98"/>
    <w:rsid w:val="00FE6B9F"/>
    <w:rsid w:val="00FE7471"/>
    <w:rsid w:val="00FF40A1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65BC"/>
  <w15:docId w15:val="{421F39C3-824F-47C3-B6B5-B63DC3B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23"/>
  </w:style>
  <w:style w:type="paragraph" w:styleId="2">
    <w:name w:val="heading 2"/>
    <w:basedOn w:val="a"/>
    <w:link w:val="20"/>
    <w:uiPriority w:val="9"/>
    <w:qFormat/>
    <w:rsid w:val="000C7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7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10</cp:revision>
  <dcterms:created xsi:type="dcterms:W3CDTF">2015-09-22T14:18:00Z</dcterms:created>
  <dcterms:modified xsi:type="dcterms:W3CDTF">2021-08-19T19:18:00Z</dcterms:modified>
</cp:coreProperties>
</file>