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8" w:rsidRPr="002C3D6C" w:rsidRDefault="00BA0EFA" w:rsidP="00597F0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6C"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«Юный исследователь» </w:t>
      </w:r>
    </w:p>
    <w:p w:rsidR="00597F08" w:rsidRPr="004C195B" w:rsidRDefault="00597F08" w:rsidP="00597F0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97F08" w:rsidRPr="004C195B" w:rsidRDefault="00597F08" w:rsidP="00597F08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4C195B">
        <w:rPr>
          <w:rFonts w:ascii="Times New Roman" w:hAnsi="Times New Roman" w:cs="Times New Roman"/>
          <w:sz w:val="28"/>
          <w:szCs w:val="28"/>
        </w:rPr>
        <w:t>Секция:</w:t>
      </w:r>
      <w:r w:rsidRPr="004C1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95B">
        <w:rPr>
          <w:rFonts w:ascii="Times New Roman" w:hAnsi="Times New Roman" w:cs="Times New Roman"/>
          <w:b/>
          <w:sz w:val="28"/>
          <w:szCs w:val="28"/>
        </w:rPr>
        <w:t>«</w:t>
      </w:r>
      <w:r w:rsidR="00026AE4">
        <w:rPr>
          <w:rFonts w:ascii="Times New Roman" w:hAnsi="Times New Roman" w:cs="Times New Roman"/>
          <w:b/>
          <w:sz w:val="28"/>
          <w:szCs w:val="28"/>
        </w:rPr>
        <w:t>Медицина, з</w:t>
      </w:r>
      <w:r w:rsidR="004C195B">
        <w:rPr>
          <w:rFonts w:ascii="Times New Roman" w:hAnsi="Times New Roman" w:cs="Times New Roman"/>
          <w:b/>
          <w:sz w:val="28"/>
          <w:szCs w:val="28"/>
        </w:rPr>
        <w:t>доровый образ жизни»</w:t>
      </w:r>
    </w:p>
    <w:p w:rsidR="00597F08" w:rsidRPr="004C195B" w:rsidRDefault="00597F08" w:rsidP="00597F0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97F08" w:rsidRPr="004C195B" w:rsidRDefault="00597F08" w:rsidP="00597F0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97F08" w:rsidRPr="004C195B" w:rsidRDefault="00597F08" w:rsidP="00597F0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97F08" w:rsidRPr="004C195B" w:rsidRDefault="00597F08" w:rsidP="00597F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195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C195B">
        <w:rPr>
          <w:rFonts w:ascii="Times New Roman" w:hAnsi="Times New Roman" w:cs="Times New Roman"/>
          <w:b/>
          <w:sz w:val="28"/>
          <w:szCs w:val="28"/>
        </w:rPr>
        <w:t>«</w:t>
      </w:r>
      <w:r w:rsidR="004C195B">
        <w:rPr>
          <w:rFonts w:ascii="Times New Roman" w:hAnsi="Times New Roman" w:cs="Times New Roman"/>
          <w:b/>
          <w:sz w:val="28"/>
          <w:szCs w:val="28"/>
        </w:rPr>
        <w:t>Жевательная резинка</w:t>
      </w:r>
      <w:r w:rsidR="00775F89">
        <w:rPr>
          <w:rFonts w:ascii="Times New Roman" w:hAnsi="Times New Roman" w:cs="Times New Roman"/>
          <w:b/>
          <w:sz w:val="28"/>
          <w:szCs w:val="28"/>
        </w:rPr>
        <w:t xml:space="preserve"> – вред или польза</w:t>
      </w:r>
      <w:r w:rsidRPr="004C195B">
        <w:rPr>
          <w:rFonts w:ascii="Times New Roman" w:hAnsi="Times New Roman" w:cs="Times New Roman"/>
          <w:b/>
          <w:sz w:val="28"/>
          <w:szCs w:val="28"/>
        </w:rPr>
        <w:t>»</w:t>
      </w:r>
    </w:p>
    <w:p w:rsidR="00597F08" w:rsidRPr="004C195B" w:rsidRDefault="00597F08" w:rsidP="00597F08">
      <w:pPr>
        <w:rPr>
          <w:rFonts w:ascii="Times New Roman" w:hAnsi="Times New Roman" w:cs="Times New Roman"/>
          <w:sz w:val="28"/>
          <w:szCs w:val="28"/>
        </w:rPr>
      </w:pPr>
    </w:p>
    <w:p w:rsidR="00597F08" w:rsidRPr="004C195B" w:rsidRDefault="00597F08" w:rsidP="00597F08">
      <w:pPr>
        <w:rPr>
          <w:rFonts w:ascii="Times New Roman" w:hAnsi="Times New Roman" w:cs="Times New Roman"/>
          <w:sz w:val="28"/>
          <w:szCs w:val="28"/>
        </w:rPr>
      </w:pPr>
    </w:p>
    <w:p w:rsidR="00597F08" w:rsidRPr="004C195B" w:rsidRDefault="00597F08" w:rsidP="00BA0EFA">
      <w:pPr>
        <w:ind w:left="3540" w:firstLine="4"/>
        <w:rPr>
          <w:rFonts w:ascii="Times New Roman" w:hAnsi="Times New Roman" w:cs="Times New Roman"/>
          <w:b/>
          <w:sz w:val="28"/>
          <w:szCs w:val="28"/>
        </w:rPr>
      </w:pPr>
      <w:r w:rsidRPr="004C195B">
        <w:rPr>
          <w:rFonts w:ascii="Times New Roman" w:hAnsi="Times New Roman" w:cs="Times New Roman"/>
          <w:sz w:val="28"/>
          <w:szCs w:val="28"/>
        </w:rPr>
        <w:t>Автор работы:</w:t>
      </w:r>
      <w:r w:rsidR="00BA0EFA">
        <w:rPr>
          <w:rFonts w:ascii="Times New Roman" w:hAnsi="Times New Roman" w:cs="Times New Roman"/>
          <w:sz w:val="28"/>
          <w:szCs w:val="28"/>
        </w:rPr>
        <w:t xml:space="preserve"> </w:t>
      </w:r>
      <w:r w:rsidR="004C195B">
        <w:rPr>
          <w:rFonts w:ascii="Times New Roman" w:hAnsi="Times New Roman" w:cs="Times New Roman"/>
          <w:b/>
          <w:sz w:val="28"/>
          <w:szCs w:val="28"/>
        </w:rPr>
        <w:t>Александров Сергей Михайлович</w:t>
      </w:r>
    </w:p>
    <w:p w:rsidR="00597F08" w:rsidRPr="004C195B" w:rsidRDefault="00597F08" w:rsidP="00BA0EFA">
      <w:pPr>
        <w:ind w:left="3540" w:firstLine="4"/>
        <w:rPr>
          <w:rFonts w:ascii="Times New Roman" w:hAnsi="Times New Roman" w:cs="Times New Roman"/>
          <w:sz w:val="28"/>
          <w:szCs w:val="28"/>
        </w:rPr>
      </w:pPr>
      <w:r w:rsidRPr="004C195B">
        <w:rPr>
          <w:rFonts w:ascii="Times New Roman" w:hAnsi="Times New Roman" w:cs="Times New Roman"/>
          <w:sz w:val="28"/>
          <w:szCs w:val="28"/>
        </w:rPr>
        <w:t>Место выполнения работы:</w:t>
      </w:r>
    </w:p>
    <w:p w:rsidR="008D2578" w:rsidRDefault="003D14CB" w:rsidP="00BA0EFA">
      <w:pPr>
        <w:ind w:left="3544" w:firstLine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97F08" w:rsidRPr="004C195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97F08" w:rsidRPr="004C195B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r w:rsidR="00597F08" w:rsidRPr="004C1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578">
        <w:rPr>
          <w:rFonts w:ascii="Times New Roman" w:hAnsi="Times New Roman" w:cs="Times New Roman"/>
          <w:b/>
          <w:sz w:val="28"/>
          <w:szCs w:val="28"/>
        </w:rPr>
        <w:t>№ 25, 10 класс</w:t>
      </w:r>
    </w:p>
    <w:p w:rsidR="00BA0EFA" w:rsidRDefault="00BA0EFA" w:rsidP="00BA0EFA">
      <w:pPr>
        <w:ind w:left="3544" w:firstLine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 А.Е. Остаева </w:t>
      </w:r>
    </w:p>
    <w:p w:rsidR="00597F08" w:rsidRPr="004C195B" w:rsidRDefault="003D14CB" w:rsidP="00BA0EFA">
      <w:pPr>
        <w:ind w:left="3544" w:firstLine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Владикавказ</w:t>
      </w:r>
    </w:p>
    <w:p w:rsidR="00597F08" w:rsidRPr="004C195B" w:rsidRDefault="00597F08" w:rsidP="00BA0EFA">
      <w:pPr>
        <w:ind w:left="3544" w:firstLine="4"/>
        <w:rPr>
          <w:rFonts w:ascii="Times New Roman" w:hAnsi="Times New Roman" w:cs="Times New Roman"/>
          <w:sz w:val="28"/>
          <w:szCs w:val="28"/>
        </w:rPr>
      </w:pPr>
      <w:r w:rsidRPr="004C195B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597F08" w:rsidRPr="004C195B" w:rsidRDefault="004C195B" w:rsidP="00BA0EFA">
      <w:pPr>
        <w:ind w:left="3544" w:firstLine="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Дзагоева Раиса Тасолтановна</w:t>
      </w:r>
      <w:r w:rsidR="00597F08" w:rsidRPr="004C195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97F08" w:rsidRPr="004C195B" w:rsidRDefault="004C195B" w:rsidP="00BA0EFA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3771C4">
        <w:rPr>
          <w:rFonts w:ascii="Times New Roman" w:hAnsi="Times New Roman" w:cs="Times New Roman"/>
          <w:sz w:val="28"/>
          <w:szCs w:val="28"/>
        </w:rPr>
        <w:t xml:space="preserve">химии и </w:t>
      </w:r>
      <w:r>
        <w:rPr>
          <w:rFonts w:ascii="Times New Roman" w:hAnsi="Times New Roman" w:cs="Times New Roman"/>
          <w:sz w:val="28"/>
          <w:szCs w:val="28"/>
        </w:rPr>
        <w:t>биологии</w:t>
      </w:r>
    </w:p>
    <w:p w:rsidR="00597F08" w:rsidRPr="004C195B" w:rsidRDefault="00597F08" w:rsidP="00597F0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97F08" w:rsidRPr="004C195B" w:rsidRDefault="00597F08" w:rsidP="00597F0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97F08" w:rsidRPr="004C195B" w:rsidRDefault="00597F08" w:rsidP="00597F0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D14CB" w:rsidRDefault="003D14CB" w:rsidP="00597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4CB" w:rsidRDefault="003D14CB" w:rsidP="00597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78" w:rsidRDefault="008D2578" w:rsidP="00597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78" w:rsidRDefault="008D2578" w:rsidP="00597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F08" w:rsidRPr="004C195B" w:rsidRDefault="00597F08" w:rsidP="00597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95B">
        <w:rPr>
          <w:rFonts w:ascii="Times New Roman" w:hAnsi="Times New Roman" w:cs="Times New Roman"/>
          <w:sz w:val="28"/>
          <w:szCs w:val="28"/>
        </w:rPr>
        <w:t>Владикавказ, 20</w:t>
      </w:r>
      <w:r w:rsidR="00BA0EFA">
        <w:rPr>
          <w:rFonts w:ascii="Times New Roman" w:hAnsi="Times New Roman" w:cs="Times New Roman"/>
          <w:sz w:val="28"/>
          <w:szCs w:val="28"/>
        </w:rPr>
        <w:t>21</w:t>
      </w:r>
      <w:r w:rsidRPr="004C195B">
        <w:rPr>
          <w:rFonts w:ascii="Times New Roman" w:hAnsi="Times New Roman" w:cs="Times New Roman"/>
          <w:sz w:val="28"/>
          <w:szCs w:val="28"/>
        </w:rPr>
        <w:t>-20</w:t>
      </w:r>
      <w:r w:rsidR="00BA0EFA">
        <w:rPr>
          <w:rFonts w:ascii="Times New Roman" w:hAnsi="Times New Roman" w:cs="Times New Roman"/>
          <w:sz w:val="28"/>
          <w:szCs w:val="28"/>
        </w:rPr>
        <w:t>22</w:t>
      </w:r>
      <w:r w:rsidR="002C3D6C">
        <w:rPr>
          <w:rFonts w:ascii="Times New Roman" w:hAnsi="Times New Roman" w:cs="Times New Roman"/>
          <w:sz w:val="28"/>
          <w:szCs w:val="28"/>
        </w:rPr>
        <w:t>г</w:t>
      </w:r>
    </w:p>
    <w:p w:rsidR="00B822BE" w:rsidRPr="003007D9" w:rsidRDefault="00B822BE" w:rsidP="00B822BE">
      <w:pPr>
        <w:pStyle w:val="a3"/>
        <w:tabs>
          <w:tab w:val="left" w:pos="3480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007D9">
        <w:rPr>
          <w:b/>
          <w:bCs/>
          <w:color w:val="222222"/>
          <w:sz w:val="28"/>
          <w:szCs w:val="28"/>
        </w:rPr>
        <w:lastRenderedPageBreak/>
        <w:t xml:space="preserve">   </w:t>
      </w:r>
      <w:r w:rsidRPr="003007D9">
        <w:rPr>
          <w:rFonts w:eastAsia="Times New Roman"/>
          <w:b/>
          <w:bCs/>
          <w:sz w:val="28"/>
          <w:szCs w:val="28"/>
          <w:lang w:eastAsia="ru-RU"/>
        </w:rPr>
        <w:t>Оглавление</w:t>
      </w:r>
    </w:p>
    <w:p w:rsidR="00DE00D9" w:rsidRPr="004B4838" w:rsidRDefault="00DE00D9"/>
    <w:p w:rsidR="00B822BE" w:rsidRPr="004C195B" w:rsidRDefault="00B822BE" w:rsidP="00757447">
      <w:pPr>
        <w:tabs>
          <w:tab w:val="left" w:pos="801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64701A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1A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2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822BE" w:rsidRPr="004C195B" w:rsidRDefault="00B822BE" w:rsidP="007574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Основная часть</w:t>
      </w:r>
    </w:p>
    <w:p w:rsidR="00B822BE" w:rsidRPr="004C195B" w:rsidRDefault="00B822BE" w:rsidP="00757447">
      <w:pPr>
        <w:tabs>
          <w:tab w:val="left" w:pos="8127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Что такое жевательная резинка</w:t>
      </w:r>
      <w:r w:rsidR="0064701A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2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822BE" w:rsidRPr="004C195B" w:rsidRDefault="00B822BE" w:rsidP="00757447">
      <w:pPr>
        <w:tabs>
          <w:tab w:val="left" w:pos="8127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1.2 История возникновения жевательной резинке</w:t>
      </w:r>
      <w:r w:rsidR="0064701A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2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822BE" w:rsidRPr="004C195B" w:rsidRDefault="00B822BE" w:rsidP="00757447">
      <w:pPr>
        <w:tabs>
          <w:tab w:val="left" w:pos="8127"/>
        </w:tabs>
        <w:spacing w:after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B4838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Состав жевательной резинки</w:t>
      </w:r>
      <w:r w:rsidR="0064701A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5421C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p w:rsidR="0058048D" w:rsidRDefault="00B822BE" w:rsidP="00757447">
      <w:pPr>
        <w:tabs>
          <w:tab w:val="left" w:pos="8127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1.4.Как действует жевательная резинка на организм</w:t>
      </w:r>
      <w:r w:rsidR="00E54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</w:p>
    <w:p w:rsidR="00B822BE" w:rsidRPr="004C195B" w:rsidRDefault="0058048D" w:rsidP="00757447">
      <w:pPr>
        <w:tabs>
          <w:tab w:val="left" w:pos="8127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Рекомендации по использованию</w:t>
      </w:r>
      <w:r w:rsidR="0064701A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2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D6812" w:rsidRPr="00FD6812" w:rsidRDefault="00FD6812" w:rsidP="00757447">
      <w:pPr>
        <w:contextualSpacing/>
        <w:rPr>
          <w:rFonts w:ascii="Times New Roman" w:hAnsi="Times New Roman" w:cs="Times New Roman"/>
          <w:sz w:val="24"/>
          <w:szCs w:val="24"/>
        </w:rPr>
      </w:pPr>
      <w:r w:rsidRPr="00FD6812">
        <w:rPr>
          <w:rFonts w:ascii="Times New Roman" w:hAnsi="Times New Roman" w:cs="Times New Roman"/>
          <w:sz w:val="24"/>
          <w:szCs w:val="24"/>
        </w:rPr>
        <w:t xml:space="preserve">2. Результаты исследования   </w:t>
      </w:r>
    </w:p>
    <w:p w:rsidR="00B822BE" w:rsidRPr="004C195B" w:rsidRDefault="00FD6812" w:rsidP="00757447">
      <w:pPr>
        <w:tabs>
          <w:tab w:val="left" w:pos="8127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812">
        <w:rPr>
          <w:rFonts w:ascii="Times New Roman" w:hAnsi="Times New Roman" w:cs="Times New Roman"/>
          <w:sz w:val="24"/>
          <w:szCs w:val="24"/>
        </w:rPr>
        <w:t xml:space="preserve">       2.1. Социологический опрос</w:t>
      </w:r>
      <w:r>
        <w:rPr>
          <w:sz w:val="28"/>
          <w:szCs w:val="28"/>
        </w:rPr>
        <w:t xml:space="preserve">   </w:t>
      </w:r>
      <w:r w:rsidR="0064701A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5421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4C195B" w:rsidRDefault="00B822BE" w:rsidP="007574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                                                                                              </w:t>
      </w:r>
      <w:r w:rsidR="00E54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2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4C195B" w:rsidRDefault="00B822BE" w:rsidP="007574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советы                                                 </w:t>
      </w:r>
      <w:r w:rsidR="0064701A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54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8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B822BE" w:rsidRPr="00183663" w:rsidRDefault="00B822BE" w:rsidP="00757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                                                                                  </w:t>
      </w:r>
      <w:r w:rsidR="00E54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9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C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2BE" w:rsidRPr="00E5421C" w:rsidRDefault="00E5421C" w:rsidP="00757447">
      <w:pPr>
        <w:tabs>
          <w:tab w:val="left" w:pos="8164"/>
        </w:tabs>
        <w:rPr>
          <w:rFonts w:ascii="Times New Roman" w:hAnsi="Times New Roman" w:cs="Times New Roman"/>
          <w:sz w:val="24"/>
          <w:szCs w:val="24"/>
        </w:rPr>
      </w:pPr>
      <w:r w:rsidRPr="00E5421C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461D5">
        <w:rPr>
          <w:rFonts w:ascii="Times New Roman" w:hAnsi="Times New Roman" w:cs="Times New Roman"/>
          <w:sz w:val="24"/>
          <w:szCs w:val="24"/>
        </w:rPr>
        <w:tab/>
        <w:t>10-12</w:t>
      </w:r>
    </w:p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B822BE" w:rsidRPr="004B4838" w:rsidRDefault="00B822BE" w:rsidP="00B822BE"/>
    <w:p w:rsidR="00183663" w:rsidRDefault="00183663" w:rsidP="004B4838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183663" w:rsidRDefault="00183663" w:rsidP="004B4838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183663" w:rsidRDefault="00183663" w:rsidP="004B4838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4701A" w:rsidRDefault="0064701A" w:rsidP="004B4838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4701A" w:rsidRDefault="0064701A" w:rsidP="004B4838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57447" w:rsidRPr="003771C4" w:rsidRDefault="00757447" w:rsidP="004C195B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57447" w:rsidRPr="003771C4" w:rsidRDefault="00757447" w:rsidP="004C195B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57447" w:rsidRPr="003771C4" w:rsidRDefault="00757447" w:rsidP="004C195B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57447" w:rsidRPr="003771C4" w:rsidRDefault="00757447" w:rsidP="004C195B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B822BE" w:rsidRPr="004C195B" w:rsidRDefault="00B822BE" w:rsidP="004C195B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C195B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Вв</w:t>
      </w:r>
      <w:r w:rsidR="004B4838" w:rsidRPr="004C195B">
        <w:rPr>
          <w:rFonts w:ascii="Times New Roman" w:hAnsi="Times New Roman" w:cs="Times New Roman"/>
          <w:b/>
          <w:bCs/>
          <w:color w:val="222222"/>
          <w:sz w:val="24"/>
          <w:szCs w:val="24"/>
        </w:rPr>
        <w:t>едение</w:t>
      </w:r>
    </w:p>
    <w:p w:rsidR="004B4838" w:rsidRPr="004C195B" w:rsidRDefault="004B4838" w:rsidP="004C195B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B769A9" w:rsidRPr="004C195B" w:rsidRDefault="00B769A9" w:rsidP="004C1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Самое главное, что дано природой человеку это его собственная жизнь и здоровье. А как он ее реализует и сохранит свое здоровье, зависит от образа его жизни.</w:t>
      </w:r>
    </w:p>
    <w:p w:rsidR="00B769A9" w:rsidRPr="004C195B" w:rsidRDefault="00B769A9" w:rsidP="004C1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В последние годы огромную популярность получила привычка жевать жевательную резинку. Большое количество людей, следуя моде и рекламе, которая обещает белоснежную улыбку, свежее дыхание, избавление от кариеса и прочие "Чудеса"</w:t>
      </w:r>
      <w:r w:rsidR="003857A8" w:rsidRPr="004C195B">
        <w:rPr>
          <w:rFonts w:ascii="Times New Roman" w:hAnsi="Times New Roman" w:cs="Times New Roman"/>
          <w:sz w:val="24"/>
          <w:szCs w:val="24"/>
        </w:rPr>
        <w:t>,</w:t>
      </w:r>
      <w:r w:rsidRPr="004C195B">
        <w:rPr>
          <w:rFonts w:ascii="Times New Roman" w:hAnsi="Times New Roman" w:cs="Times New Roman"/>
          <w:sz w:val="24"/>
          <w:szCs w:val="24"/>
        </w:rPr>
        <w:t xml:space="preserve"> </w:t>
      </w:r>
      <w:r w:rsidR="003857A8" w:rsidRPr="004C195B">
        <w:rPr>
          <w:rFonts w:ascii="Times New Roman" w:hAnsi="Times New Roman" w:cs="Times New Roman"/>
          <w:sz w:val="24"/>
          <w:szCs w:val="24"/>
        </w:rPr>
        <w:t>ж</w:t>
      </w:r>
      <w:r w:rsidRPr="004C195B">
        <w:rPr>
          <w:rFonts w:ascii="Times New Roman" w:hAnsi="Times New Roman" w:cs="Times New Roman"/>
          <w:sz w:val="24"/>
          <w:szCs w:val="24"/>
        </w:rPr>
        <w:t>уют ее повсюду: на улице, дома, в школе, транспорте, кинотеатре.</w:t>
      </w:r>
    </w:p>
    <w:p w:rsidR="003857A8" w:rsidRPr="004C195B" w:rsidRDefault="003857A8" w:rsidP="004C1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Наблюдая за жующими людьми, задаешься вопросом, для чего они это делают? Ведь это выглядит не очень красиво, но может жвачка наполняет нас здоровьем?</w:t>
      </w:r>
    </w:p>
    <w:p w:rsidR="00405DF0" w:rsidRPr="004C195B" w:rsidRDefault="00551500" w:rsidP="004C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ab/>
      </w:r>
      <w:r w:rsidR="003D4B19" w:rsidRPr="004C195B">
        <w:rPr>
          <w:rFonts w:ascii="Times New Roman" w:hAnsi="Times New Roman" w:cs="Times New Roman"/>
          <w:sz w:val="24"/>
          <w:szCs w:val="24"/>
        </w:rPr>
        <w:t>Я попробую в этом разобраться.</w:t>
      </w:r>
      <w:r w:rsidR="003857A8" w:rsidRPr="004C195B">
        <w:rPr>
          <w:rFonts w:ascii="Times New Roman" w:hAnsi="Times New Roman" w:cs="Times New Roman"/>
          <w:sz w:val="24"/>
          <w:szCs w:val="24"/>
        </w:rPr>
        <w:tab/>
      </w:r>
    </w:p>
    <w:p w:rsidR="003857A8" w:rsidRPr="004C195B" w:rsidRDefault="003857A8" w:rsidP="004C1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DF0" w:rsidRPr="004C195B">
        <w:rPr>
          <w:rFonts w:ascii="Times New Roman" w:hAnsi="Times New Roman" w:cs="Times New Roman"/>
          <w:sz w:val="24"/>
          <w:szCs w:val="24"/>
        </w:rPr>
        <w:t>заинтересова</w:t>
      </w:r>
      <w:r w:rsidR="00991D7D" w:rsidRPr="004C195B">
        <w:rPr>
          <w:rFonts w:ascii="Times New Roman" w:hAnsi="Times New Roman" w:cs="Times New Roman"/>
          <w:sz w:val="24"/>
          <w:szCs w:val="24"/>
        </w:rPr>
        <w:t>нность</w:t>
      </w:r>
      <w:r w:rsidR="00405DF0" w:rsidRPr="004C195B">
        <w:rPr>
          <w:rFonts w:ascii="Times New Roman" w:hAnsi="Times New Roman" w:cs="Times New Roman"/>
          <w:sz w:val="24"/>
          <w:szCs w:val="24"/>
        </w:rPr>
        <w:t xml:space="preserve">, как жевательная резинка влияет на </w:t>
      </w:r>
      <w:r w:rsidR="00674D2F" w:rsidRPr="004C195B">
        <w:rPr>
          <w:rFonts w:ascii="Times New Roman" w:hAnsi="Times New Roman" w:cs="Times New Roman"/>
          <w:sz w:val="24"/>
          <w:szCs w:val="24"/>
        </w:rPr>
        <w:t>здоровье</w:t>
      </w:r>
      <w:r w:rsidR="00405DF0" w:rsidRPr="004C195B">
        <w:rPr>
          <w:rFonts w:ascii="Times New Roman" w:hAnsi="Times New Roman" w:cs="Times New Roman"/>
          <w:sz w:val="24"/>
          <w:szCs w:val="24"/>
        </w:rPr>
        <w:t xml:space="preserve"> человека, приносит </w:t>
      </w:r>
      <w:r w:rsidR="00674D2F" w:rsidRPr="004C195B">
        <w:rPr>
          <w:rFonts w:ascii="Times New Roman" w:hAnsi="Times New Roman" w:cs="Times New Roman"/>
          <w:sz w:val="24"/>
          <w:szCs w:val="24"/>
        </w:rPr>
        <w:t>пользу</w:t>
      </w:r>
      <w:r w:rsidR="00405DF0" w:rsidRPr="004C195B">
        <w:rPr>
          <w:rFonts w:ascii="Times New Roman" w:hAnsi="Times New Roman" w:cs="Times New Roman"/>
          <w:sz w:val="24"/>
          <w:szCs w:val="24"/>
        </w:rPr>
        <w:t xml:space="preserve"> или оказывает отрицательный эффект.</w:t>
      </w:r>
    </w:p>
    <w:p w:rsidR="003857A8" w:rsidRPr="004C195B" w:rsidRDefault="003857A8" w:rsidP="004C195B">
      <w:pPr>
        <w:spacing w:after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Получено от "</w:t>
      </w:r>
      <w:hyperlink r:id="rId8" w:history="1">
        <w:r w:rsidRPr="004C195B">
          <w:rPr>
            <w:rFonts w:ascii="Times New Roman" w:eastAsia="Times New Roman" w:hAnsi="Times New Roman" w:cs="Times New Roman"/>
            <w:vanish/>
            <w:color w:val="5C8317"/>
            <w:sz w:val="24"/>
            <w:szCs w:val="24"/>
            <w:u w:val="single"/>
            <w:lang w:eastAsia="ru-RU"/>
          </w:rPr>
          <w:t>/yumor-statya/rol-yumora-v-zhizni-cheloveka-839537.html</w:t>
        </w:r>
      </w:hyperlink>
      <w:r w:rsidRPr="004C195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"</w:t>
      </w:r>
    </w:p>
    <w:p w:rsidR="003857A8" w:rsidRPr="004C195B" w:rsidRDefault="003857A8" w:rsidP="004C19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7A8" w:rsidRPr="004C195B" w:rsidRDefault="003857A8" w:rsidP="00775F8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исследования: </w:t>
      </w:r>
      <w:r w:rsidRPr="004C1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Жевательная резинка.</w:t>
      </w:r>
    </w:p>
    <w:p w:rsidR="003857A8" w:rsidRPr="004C195B" w:rsidRDefault="003857A8" w:rsidP="004C195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57A8" w:rsidRDefault="003857A8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7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работы: 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что такое жевательная резинка</w:t>
      </w:r>
      <w:r w:rsidR="00405DF0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выяснить 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влияние на организм человека. </w:t>
      </w:r>
      <w:r w:rsidR="00405DF0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ответить на вопрос: Почему мы жуем жевательную резинку?</w:t>
      </w:r>
    </w:p>
    <w:p w:rsidR="00775F89" w:rsidRDefault="00775F8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89" w:rsidRDefault="00775F8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5F89" w:rsidRDefault="00775F8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775F8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возникновение жевательной резинки</w:t>
      </w:r>
    </w:p>
    <w:p w:rsidR="00775F89" w:rsidRDefault="00775F8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Выяснить состав жевательной резинки</w:t>
      </w:r>
      <w:r w:rsidR="000E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F89" w:rsidRDefault="00775F8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Изучить ее воздействие на организм</w:t>
      </w:r>
    </w:p>
    <w:p w:rsidR="00775F89" w:rsidRDefault="00775F8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Выделить ее положительные и отрицательные свойства </w:t>
      </w:r>
    </w:p>
    <w:p w:rsidR="000E3B39" w:rsidRDefault="000E3B3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Выяснить истину - реклама против рекомендаций врачей</w:t>
      </w:r>
    </w:p>
    <w:p w:rsidR="00775F89" w:rsidRDefault="00775F8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Провести </w:t>
      </w:r>
      <w:r w:rsidR="00280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 и преподавател</w:t>
      </w:r>
      <w:r w:rsidR="00280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школы</w:t>
      </w:r>
    </w:p>
    <w:p w:rsidR="002804B9" w:rsidRDefault="002804B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Сделать выводы </w:t>
      </w:r>
    </w:p>
    <w:p w:rsidR="002804B9" w:rsidRDefault="002804B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4B9" w:rsidRDefault="002804B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исследования:</w:t>
      </w:r>
    </w:p>
    <w:p w:rsidR="002804B9" w:rsidRDefault="002804B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280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</w:t>
      </w:r>
    </w:p>
    <w:p w:rsidR="002804B9" w:rsidRDefault="002804B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Органолепти</w:t>
      </w:r>
      <w:r w:rsidR="000E3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</w:p>
    <w:p w:rsidR="000E3B39" w:rsidRDefault="000E3B3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состава по этикеткам</w:t>
      </w:r>
    </w:p>
    <w:p w:rsidR="000E3B39" w:rsidRDefault="000E3B39" w:rsidP="000E3B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Социологический опрос </w:t>
      </w:r>
    </w:p>
    <w:p w:rsidR="002804B9" w:rsidRDefault="002804B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4B9" w:rsidRPr="002804B9" w:rsidRDefault="002804B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F89" w:rsidRDefault="00775F8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F89" w:rsidRPr="004C195B" w:rsidRDefault="00775F89" w:rsidP="004C19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500" w:rsidRDefault="00551500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3A9" w:rsidRDefault="005D03A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3A9" w:rsidRDefault="005D03A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3A9" w:rsidRDefault="005D03A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3A9" w:rsidRDefault="005D03A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3A9" w:rsidRDefault="005D03A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3A9" w:rsidRDefault="005D03A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3A9" w:rsidRDefault="005D03A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88B" w:rsidRPr="004C195B" w:rsidRDefault="0019688B" w:rsidP="004C19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Основная часть</w:t>
      </w:r>
    </w:p>
    <w:p w:rsidR="00674D2F" w:rsidRPr="004C195B" w:rsidRDefault="00674D2F" w:rsidP="004C19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88B" w:rsidRPr="004C195B" w:rsidRDefault="0019688B" w:rsidP="004C195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Что такое жевательная резинка</w:t>
      </w:r>
    </w:p>
    <w:p w:rsidR="00674D2F" w:rsidRPr="004C195B" w:rsidRDefault="00674D2F" w:rsidP="004C1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4D0" w:rsidRPr="004C195B" w:rsidRDefault="009524D0" w:rsidP="004C1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Руководствуясь определением из Википедии, жевательная резинка</w:t>
      </w:r>
      <w:r w:rsidR="00405DF0" w:rsidRPr="004C195B">
        <w:rPr>
          <w:rFonts w:ascii="Times New Roman" w:hAnsi="Times New Roman" w:cs="Times New Roman"/>
          <w:sz w:val="24"/>
          <w:szCs w:val="24"/>
        </w:rPr>
        <w:t xml:space="preserve"> -</w:t>
      </w:r>
      <w:r w:rsidRPr="004C195B">
        <w:rPr>
          <w:rFonts w:ascii="Times New Roman" w:hAnsi="Times New Roman" w:cs="Times New Roman"/>
          <w:sz w:val="24"/>
          <w:szCs w:val="24"/>
        </w:rPr>
        <w:t xml:space="preserve"> это кулинарное изделие, которое состоит из несъедобной эластичной основы и различных вкусовых и ароматических добавок.</w:t>
      </w:r>
    </w:p>
    <w:p w:rsidR="00991D7D" w:rsidRPr="004C195B" w:rsidRDefault="00405DF0" w:rsidP="004C1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 xml:space="preserve">Но что такое жвачка для меня? </w:t>
      </w:r>
      <w:r w:rsidR="00991D7D" w:rsidRPr="004C195B">
        <w:rPr>
          <w:rFonts w:ascii="Times New Roman" w:hAnsi="Times New Roman" w:cs="Times New Roman"/>
          <w:sz w:val="24"/>
          <w:szCs w:val="24"/>
        </w:rPr>
        <w:t xml:space="preserve">Прежде всего, для меня это лакомство с многообразием неповторимых, ярких вкусов. Так же она помогает в различных ситуациях: </w:t>
      </w:r>
    </w:p>
    <w:p w:rsidR="00405DF0" w:rsidRPr="004C195B" w:rsidRDefault="00674D2F" w:rsidP="004C1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с</w:t>
      </w:r>
      <w:r w:rsidR="00991D7D" w:rsidRPr="004C195B">
        <w:rPr>
          <w:rFonts w:ascii="Times New Roman" w:hAnsi="Times New Roman" w:cs="Times New Roman"/>
          <w:sz w:val="24"/>
          <w:szCs w:val="24"/>
        </w:rPr>
        <w:t xml:space="preserve"> ее помощью можно быстро освежить дыхание, если нет возможности почистить зубы</w:t>
      </w:r>
    </w:p>
    <w:p w:rsidR="00991D7D" w:rsidRPr="004C195B" w:rsidRDefault="00991D7D" w:rsidP="004C1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угостить друзей и обсудить с ними  ее новый вкус</w:t>
      </w:r>
    </w:p>
    <w:p w:rsidR="00991D7D" w:rsidRPr="004C195B" w:rsidRDefault="00991D7D" w:rsidP="004C1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провести соревнования по надуванию пузырей и тем самым поднять себе настроение</w:t>
      </w:r>
    </w:p>
    <w:p w:rsidR="00991D7D" w:rsidRPr="004C195B" w:rsidRDefault="00991D7D" w:rsidP="004C1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10B" w:rsidRPr="004C195B" w:rsidRDefault="00DC610B" w:rsidP="004C195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История возникновения жевательной резинки</w:t>
      </w:r>
    </w:p>
    <w:p w:rsidR="00674D2F" w:rsidRPr="004C195B" w:rsidRDefault="00674D2F" w:rsidP="004C195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19" w:rsidRPr="004C195B" w:rsidRDefault="003D4B19" w:rsidP="004C19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когда и как возникла жевательная резинка?</w:t>
      </w:r>
    </w:p>
    <w:p w:rsidR="00B822BE" w:rsidRPr="004C195B" w:rsidRDefault="00E533FE" w:rsidP="004C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ab/>
        <w:t xml:space="preserve">Имеются сведения из различных источников, что жевательная резинка берет свое начало с глубокой древности. Северные европейцы десять тысяч лет назад жевали березовую смолу для облегчения зубной боли.  Представители </w:t>
      </w:r>
      <w:r w:rsidR="00674D2F" w:rsidRPr="004C195B">
        <w:rPr>
          <w:rFonts w:ascii="Times New Roman" w:hAnsi="Times New Roman" w:cs="Times New Roman"/>
          <w:sz w:val="24"/>
          <w:szCs w:val="24"/>
        </w:rPr>
        <w:t>М</w:t>
      </w:r>
      <w:r w:rsidRPr="004C195B">
        <w:rPr>
          <w:rFonts w:ascii="Times New Roman" w:hAnsi="Times New Roman" w:cs="Times New Roman"/>
          <w:sz w:val="24"/>
          <w:szCs w:val="24"/>
        </w:rPr>
        <w:t xml:space="preserve">айя пользовались субстанцией дерева саподилла </w:t>
      </w:r>
      <w:r w:rsidR="0034393E" w:rsidRPr="004C195B">
        <w:rPr>
          <w:rFonts w:ascii="Times New Roman" w:hAnsi="Times New Roman" w:cs="Times New Roman"/>
          <w:sz w:val="24"/>
          <w:szCs w:val="24"/>
        </w:rPr>
        <w:t xml:space="preserve">под названием «чикле» </w:t>
      </w:r>
      <w:r w:rsidRPr="004C195B">
        <w:rPr>
          <w:rFonts w:ascii="Times New Roman" w:hAnsi="Times New Roman" w:cs="Times New Roman"/>
          <w:sz w:val="24"/>
          <w:szCs w:val="24"/>
        </w:rPr>
        <w:t>для утоления жажды и голода.</w:t>
      </w:r>
      <w:r w:rsidR="0034393E" w:rsidRPr="004C195B">
        <w:rPr>
          <w:rFonts w:ascii="Times New Roman" w:hAnsi="Times New Roman" w:cs="Times New Roman"/>
          <w:sz w:val="24"/>
          <w:szCs w:val="24"/>
        </w:rPr>
        <w:t xml:space="preserve"> В дальнейшем «чикле» поспособствовал производству жевательной резинке на основе каучука.</w:t>
      </w:r>
    </w:p>
    <w:p w:rsidR="0034393E" w:rsidRPr="004C195B" w:rsidRDefault="0034393E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Джон Кертис в конце 1840-х годов</w:t>
      </w:r>
      <w:r w:rsidR="007949FC" w:rsidRPr="004C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</w:t>
      </w:r>
      <w:r w:rsidR="00674D2F" w:rsidRPr="004C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отал первую жевательную резинку. </w:t>
      </w:r>
      <w:r w:rsidR="007949FC" w:rsidRPr="004C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специальным </w:t>
      </w:r>
      <w:r w:rsidRPr="004C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 варил смолу, нарезал</w:t>
      </w:r>
      <w:r w:rsidR="007949FC" w:rsidRPr="004C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</w:t>
      </w:r>
      <w:r w:rsidRPr="004C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полосками, которые посыпал кукурузным крахмалом</w:t>
      </w:r>
      <w:r w:rsidR="007949FC" w:rsidRPr="004C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продавал. Жвачка была невкусной, быстро теряла свои свойства освежать дыхание, и Джон нашел новый компонент – парафин.</w:t>
      </w:r>
    </w:p>
    <w:p w:rsidR="00954511" w:rsidRPr="004C195B" w:rsidRDefault="00A66E59" w:rsidP="004C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ab/>
      </w:r>
      <w:r w:rsidR="00954511" w:rsidRPr="004C195B">
        <w:rPr>
          <w:rFonts w:ascii="Times New Roman" w:hAnsi="Times New Roman" w:cs="Times New Roman"/>
          <w:sz w:val="24"/>
          <w:szCs w:val="24"/>
        </w:rPr>
        <w:t xml:space="preserve">В 1871 году изобретатель Томас Адамс запатентовал автомат по производству жвачки, изменил ее вкус при помощи лакричного ароматизатора, и выпустил в форме карандаша, назвав </w:t>
      </w:r>
      <w:r w:rsidR="00954511" w:rsidRPr="004C195B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bdr w:val="none" w:sz="0" w:space="0" w:color="auto" w:frame="1"/>
          <w:lang w:eastAsia="ru-RU"/>
        </w:rPr>
        <w:t>Black Jack</w:t>
      </w:r>
      <w:r w:rsidR="00954511" w:rsidRPr="004C195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  <w:r w:rsidR="00954511" w:rsidRPr="004C1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511" w:rsidRPr="004C195B" w:rsidRDefault="00954511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Время шло, и жевательную резинку пробовали производить еще многие и многие, применяя для ее изготовления различные ингредиенты</w:t>
      </w:r>
      <w:r w:rsidR="00F8756F" w:rsidRPr="004C195B">
        <w:rPr>
          <w:rFonts w:ascii="Times New Roman" w:hAnsi="Times New Roman" w:cs="Times New Roman"/>
          <w:sz w:val="24"/>
          <w:szCs w:val="24"/>
        </w:rPr>
        <w:t>.</w:t>
      </w:r>
    </w:p>
    <w:p w:rsidR="00F8756F" w:rsidRPr="004C195B" w:rsidRDefault="00F8756F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Так же в истории жвачки не последнее место занимает Уильям Ригли основатель компании «Wrigley»,</w:t>
      </w:r>
      <w:r w:rsidR="00C85508" w:rsidRPr="004C195B">
        <w:rPr>
          <w:rFonts w:ascii="Times New Roman" w:hAnsi="Times New Roman" w:cs="Times New Roman"/>
          <w:sz w:val="24"/>
          <w:szCs w:val="24"/>
        </w:rPr>
        <w:t xml:space="preserve"> </w:t>
      </w:r>
      <w:r w:rsidRPr="004C195B">
        <w:rPr>
          <w:rFonts w:ascii="Times New Roman" w:hAnsi="Times New Roman" w:cs="Times New Roman"/>
          <w:sz w:val="24"/>
          <w:szCs w:val="24"/>
        </w:rPr>
        <w:t xml:space="preserve">который усовершенствовал технологический процесс, </w:t>
      </w:r>
      <w:r w:rsidR="00C85508" w:rsidRPr="004C195B">
        <w:rPr>
          <w:rFonts w:ascii="Times New Roman" w:hAnsi="Times New Roman" w:cs="Times New Roman"/>
          <w:sz w:val="24"/>
          <w:szCs w:val="24"/>
        </w:rPr>
        <w:t xml:space="preserve">добавил фруктовые добавки и мяту, </w:t>
      </w:r>
      <w:r w:rsidRPr="004C195B">
        <w:rPr>
          <w:rFonts w:ascii="Times New Roman" w:hAnsi="Times New Roman" w:cs="Times New Roman"/>
          <w:sz w:val="24"/>
          <w:szCs w:val="24"/>
        </w:rPr>
        <w:t xml:space="preserve">смешал с сахарной пудрой, </w:t>
      </w:r>
      <w:r w:rsidR="00C85508" w:rsidRPr="004C195B">
        <w:rPr>
          <w:rFonts w:ascii="Times New Roman" w:hAnsi="Times New Roman" w:cs="Times New Roman"/>
          <w:sz w:val="24"/>
          <w:szCs w:val="24"/>
        </w:rPr>
        <w:t xml:space="preserve">изменил </w:t>
      </w:r>
      <w:r w:rsidRPr="004C195B">
        <w:rPr>
          <w:rFonts w:ascii="Times New Roman" w:hAnsi="Times New Roman" w:cs="Times New Roman"/>
          <w:sz w:val="24"/>
          <w:szCs w:val="24"/>
        </w:rPr>
        <w:t xml:space="preserve">форму на </w:t>
      </w:r>
      <w:r w:rsidR="00C85508" w:rsidRPr="004C195B">
        <w:rPr>
          <w:rFonts w:ascii="Times New Roman" w:hAnsi="Times New Roman" w:cs="Times New Roman"/>
          <w:sz w:val="24"/>
          <w:szCs w:val="24"/>
        </w:rPr>
        <w:t xml:space="preserve">пластинки, </w:t>
      </w:r>
      <w:r w:rsidRPr="004C195B">
        <w:rPr>
          <w:rFonts w:ascii="Times New Roman" w:hAnsi="Times New Roman" w:cs="Times New Roman"/>
          <w:sz w:val="24"/>
          <w:szCs w:val="24"/>
        </w:rPr>
        <w:t xml:space="preserve">шарики, палочки, которые </w:t>
      </w:r>
      <w:r w:rsidR="00C85508" w:rsidRPr="004C195B">
        <w:rPr>
          <w:rFonts w:ascii="Times New Roman" w:hAnsi="Times New Roman" w:cs="Times New Roman"/>
          <w:sz w:val="24"/>
          <w:szCs w:val="24"/>
        </w:rPr>
        <w:t>актуальны и в наши дни</w:t>
      </w:r>
      <w:r w:rsidRPr="004C195B">
        <w:rPr>
          <w:rFonts w:ascii="Times New Roman" w:hAnsi="Times New Roman" w:cs="Times New Roman"/>
          <w:sz w:val="24"/>
          <w:szCs w:val="24"/>
        </w:rPr>
        <w:t>.</w:t>
      </w:r>
    </w:p>
    <w:p w:rsidR="003D4B19" w:rsidRPr="004C195B" w:rsidRDefault="002E501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 xml:space="preserve">Долгое время в </w:t>
      </w:r>
      <w:r w:rsidR="003D4B19" w:rsidRPr="004C195B">
        <w:rPr>
          <w:rFonts w:ascii="Times New Roman" w:hAnsi="Times New Roman" w:cs="Times New Roman"/>
          <w:sz w:val="24"/>
          <w:szCs w:val="24"/>
        </w:rPr>
        <w:t xml:space="preserve">нашей стране жевательная резинка </w:t>
      </w:r>
      <w:r w:rsidRPr="004C195B">
        <w:rPr>
          <w:rFonts w:ascii="Times New Roman" w:hAnsi="Times New Roman" w:cs="Times New Roman"/>
          <w:sz w:val="24"/>
          <w:szCs w:val="24"/>
        </w:rPr>
        <w:t>была только импортного производства</w:t>
      </w:r>
      <w:r w:rsidR="003D4B19" w:rsidRPr="004C195B">
        <w:rPr>
          <w:rFonts w:ascii="Times New Roman" w:hAnsi="Times New Roman" w:cs="Times New Roman"/>
          <w:sz w:val="24"/>
          <w:szCs w:val="24"/>
        </w:rPr>
        <w:t>.</w:t>
      </w:r>
      <w:r w:rsidR="00F2692F" w:rsidRPr="004C195B">
        <w:rPr>
          <w:rFonts w:ascii="Times New Roman" w:hAnsi="Times New Roman" w:cs="Times New Roman"/>
          <w:sz w:val="24"/>
          <w:szCs w:val="24"/>
        </w:rPr>
        <w:t xml:space="preserve"> Сначала ее запрещали, по </w:t>
      </w:r>
      <w:r w:rsidR="00DB3F97" w:rsidRPr="004C195B">
        <w:rPr>
          <w:rFonts w:ascii="Times New Roman" w:hAnsi="Times New Roman" w:cs="Times New Roman"/>
          <w:sz w:val="24"/>
          <w:szCs w:val="24"/>
        </w:rPr>
        <w:t xml:space="preserve">идеологическим причинам, </w:t>
      </w:r>
      <w:r w:rsidRPr="004C195B">
        <w:rPr>
          <w:rFonts w:ascii="Times New Roman" w:hAnsi="Times New Roman" w:cs="Times New Roman"/>
          <w:sz w:val="24"/>
          <w:szCs w:val="24"/>
        </w:rPr>
        <w:t xml:space="preserve">из-за ее популярности за рубежом. Но у детей и подростков она пользовалась большой популярностью, так как ее упаковка была красивой, а на обертках были картинки. Ребята собирали и менялись </w:t>
      </w:r>
      <w:r w:rsidR="00674D2F" w:rsidRPr="004C19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4C195B">
        <w:rPr>
          <w:rFonts w:ascii="Times New Roman" w:hAnsi="Times New Roman" w:cs="Times New Roman"/>
          <w:sz w:val="24"/>
          <w:szCs w:val="24"/>
        </w:rPr>
        <w:t xml:space="preserve">между собой.  Взрослые не поощряли их увлечение и говорили о вреде жвачки. Но </w:t>
      </w:r>
      <w:r w:rsidR="00DB3F97" w:rsidRPr="004C195B">
        <w:rPr>
          <w:rFonts w:ascii="Times New Roman" w:hAnsi="Times New Roman" w:cs="Times New Roman"/>
          <w:sz w:val="24"/>
          <w:szCs w:val="24"/>
        </w:rPr>
        <w:t xml:space="preserve">1976 году </w:t>
      </w:r>
      <w:r w:rsidR="00674D2F" w:rsidRPr="004C195B">
        <w:rPr>
          <w:rFonts w:ascii="Times New Roman" w:hAnsi="Times New Roman" w:cs="Times New Roman"/>
          <w:sz w:val="24"/>
          <w:szCs w:val="24"/>
        </w:rPr>
        <w:t>все</w:t>
      </w:r>
      <w:r w:rsidRPr="004C195B">
        <w:rPr>
          <w:rFonts w:ascii="Times New Roman" w:hAnsi="Times New Roman" w:cs="Times New Roman"/>
          <w:sz w:val="24"/>
          <w:szCs w:val="24"/>
        </w:rPr>
        <w:t xml:space="preserve"> же</w:t>
      </w:r>
      <w:r w:rsidR="0077252B" w:rsidRPr="004C195B">
        <w:rPr>
          <w:rFonts w:ascii="Times New Roman" w:hAnsi="Times New Roman" w:cs="Times New Roman"/>
          <w:sz w:val="24"/>
          <w:szCs w:val="24"/>
        </w:rPr>
        <w:t xml:space="preserve"> жевательную резинку </w:t>
      </w:r>
      <w:r w:rsidR="00F2692F" w:rsidRPr="004C195B">
        <w:rPr>
          <w:rFonts w:ascii="Times New Roman" w:hAnsi="Times New Roman" w:cs="Times New Roman"/>
          <w:sz w:val="24"/>
          <w:szCs w:val="24"/>
        </w:rPr>
        <w:t xml:space="preserve">стали производить </w:t>
      </w:r>
      <w:r w:rsidR="0077252B" w:rsidRPr="004C195B">
        <w:rPr>
          <w:rFonts w:ascii="Times New Roman" w:hAnsi="Times New Roman" w:cs="Times New Roman"/>
          <w:sz w:val="24"/>
          <w:szCs w:val="24"/>
        </w:rPr>
        <w:t>и в нашей стране</w:t>
      </w:r>
      <w:r w:rsidR="00674D2F" w:rsidRPr="004C195B">
        <w:rPr>
          <w:rFonts w:ascii="Times New Roman" w:hAnsi="Times New Roman" w:cs="Times New Roman"/>
          <w:sz w:val="24"/>
          <w:szCs w:val="24"/>
        </w:rPr>
        <w:t>.</w:t>
      </w:r>
      <w:r w:rsidR="00F2692F" w:rsidRPr="004C1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A72" w:rsidRPr="004C195B" w:rsidRDefault="0077252B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В наши дни не представляет трудностей купить жвачку, она продается во всех торговых точках</w:t>
      </w:r>
      <w:r w:rsidR="00463B5C" w:rsidRPr="004C195B">
        <w:rPr>
          <w:rFonts w:ascii="Times New Roman" w:hAnsi="Times New Roman" w:cs="Times New Roman"/>
          <w:sz w:val="24"/>
          <w:szCs w:val="24"/>
        </w:rPr>
        <w:t>,</w:t>
      </w:r>
      <w:r w:rsidRPr="004C195B">
        <w:rPr>
          <w:rFonts w:ascii="Times New Roman" w:hAnsi="Times New Roman" w:cs="Times New Roman"/>
          <w:sz w:val="24"/>
          <w:szCs w:val="24"/>
        </w:rPr>
        <w:t xml:space="preserve"> как импортного </w:t>
      </w:r>
      <w:r w:rsidR="00674D2F" w:rsidRPr="004C195B">
        <w:rPr>
          <w:rFonts w:ascii="Times New Roman" w:hAnsi="Times New Roman" w:cs="Times New Roman"/>
          <w:sz w:val="24"/>
          <w:szCs w:val="24"/>
        </w:rPr>
        <w:t>производства,</w:t>
      </w:r>
      <w:r w:rsidRPr="004C195B">
        <w:rPr>
          <w:rFonts w:ascii="Times New Roman" w:hAnsi="Times New Roman" w:cs="Times New Roman"/>
          <w:sz w:val="24"/>
          <w:szCs w:val="24"/>
        </w:rPr>
        <w:t xml:space="preserve"> так и отечественного и каждый может выбрать для себя то, что ему нравится. Ж</w:t>
      </w:r>
      <w:r w:rsidR="00F35A72" w:rsidRPr="004C195B">
        <w:rPr>
          <w:rFonts w:ascii="Times New Roman" w:hAnsi="Times New Roman" w:cs="Times New Roman"/>
          <w:sz w:val="24"/>
          <w:szCs w:val="24"/>
        </w:rPr>
        <w:t xml:space="preserve">евательная резинка стала </w:t>
      </w:r>
      <w:r w:rsidR="0064701A" w:rsidRPr="004C195B">
        <w:rPr>
          <w:rFonts w:ascii="Times New Roman" w:hAnsi="Times New Roman" w:cs="Times New Roman"/>
          <w:sz w:val="24"/>
          <w:szCs w:val="24"/>
        </w:rPr>
        <w:t>неотъемлемой</w:t>
      </w:r>
      <w:r w:rsidR="00F35A72" w:rsidRPr="004C195B">
        <w:rPr>
          <w:rFonts w:ascii="Times New Roman" w:hAnsi="Times New Roman" w:cs="Times New Roman"/>
          <w:sz w:val="24"/>
          <w:szCs w:val="24"/>
        </w:rPr>
        <w:t xml:space="preserve"> частью нашей жизни, люди </w:t>
      </w:r>
      <w:r w:rsidR="000E3B39">
        <w:rPr>
          <w:rFonts w:ascii="Times New Roman" w:hAnsi="Times New Roman" w:cs="Times New Roman"/>
          <w:sz w:val="24"/>
          <w:szCs w:val="24"/>
        </w:rPr>
        <w:t>привыкли к не</w:t>
      </w:r>
      <w:r w:rsidR="00CE3315">
        <w:rPr>
          <w:rFonts w:ascii="Times New Roman" w:hAnsi="Times New Roman" w:cs="Times New Roman"/>
          <w:sz w:val="24"/>
          <w:szCs w:val="24"/>
        </w:rPr>
        <w:t>й</w:t>
      </w:r>
      <w:r w:rsidR="000E3B39">
        <w:rPr>
          <w:rFonts w:ascii="Times New Roman" w:hAnsi="Times New Roman" w:cs="Times New Roman"/>
          <w:sz w:val="24"/>
          <w:szCs w:val="24"/>
        </w:rPr>
        <w:t xml:space="preserve"> в повседневной жизни.</w:t>
      </w:r>
    </w:p>
    <w:p w:rsidR="00F35A72" w:rsidRPr="004C195B" w:rsidRDefault="00F35A72" w:rsidP="004C19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72" w:rsidRPr="004C195B" w:rsidRDefault="00F35A72" w:rsidP="004C195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Состав жевательной резинки</w:t>
      </w:r>
    </w:p>
    <w:p w:rsidR="00F35A72" w:rsidRPr="004C195B" w:rsidRDefault="00F35A72" w:rsidP="004C195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5A72" w:rsidRPr="004C195B" w:rsidRDefault="00F35A72" w:rsidP="004C195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Так из чего же производится современная жевательная резинка? Прочитав 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информацию из Википедии и 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состав на упаковк</w:t>
      </w:r>
      <w:r w:rsidR="00CE3315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3315">
        <w:rPr>
          <w:rFonts w:ascii="Times New Roman" w:hAnsi="Times New Roman" w:cs="Times New Roman"/>
          <w:bCs/>
          <w:color w:val="000000"/>
          <w:sz w:val="24"/>
          <w:szCs w:val="24"/>
        </w:rPr>
        <w:t>жевачки</w:t>
      </w:r>
      <w:r w:rsidR="00107429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 </w:t>
      </w:r>
      <w:r w:rsidR="00107429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узнаем,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7429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из каких компонентов она изготовлена. А именно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она состоит из</w:t>
      </w:r>
      <w:r w:rsidR="00107429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35A72" w:rsidRPr="004C195B" w:rsidRDefault="00107429" w:rsidP="004C195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жевательн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(синтетические полимеры) из сока дерева Саподилла  или живицы хвойных деревьев;</w:t>
      </w:r>
    </w:p>
    <w:p w:rsidR="00107429" w:rsidRPr="004C195B" w:rsidRDefault="00107429" w:rsidP="004C195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ароматизатор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07429" w:rsidRPr="004C195B" w:rsidRDefault="00107429" w:rsidP="004C195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консервант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07429" w:rsidRPr="004C195B" w:rsidRDefault="00107429" w:rsidP="004C195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пищевы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добав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к;</w:t>
      </w:r>
    </w:p>
    <w:p w:rsidR="00107429" w:rsidRPr="004C195B" w:rsidRDefault="00107429" w:rsidP="004C195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сахарозаменител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ей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63B5C" w:rsidRPr="004C195B" w:rsidRDefault="00463B5C" w:rsidP="004C19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загустителя Е 414;</w:t>
      </w:r>
    </w:p>
    <w:p w:rsidR="00463B5C" w:rsidRPr="004C195B" w:rsidRDefault="00463B5C" w:rsidP="004C19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эмульгатора;</w:t>
      </w:r>
    </w:p>
    <w:p w:rsidR="00463B5C" w:rsidRPr="004C195B" w:rsidRDefault="00463B5C" w:rsidP="004C19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антиоксидантов;</w:t>
      </w:r>
    </w:p>
    <w:p w:rsidR="00107429" w:rsidRDefault="00107429" w:rsidP="004C19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противокариозны</w:t>
      </w:r>
      <w:r w:rsidR="0077252B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х веществ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(фтор,</w:t>
      </w:r>
      <w:r w:rsidR="004431CE"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ксилит)</w:t>
      </w:r>
    </w:p>
    <w:p w:rsidR="00CE3315" w:rsidRPr="00CE3315" w:rsidRDefault="00CE3315" w:rsidP="00CE3315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3315" w:rsidRPr="00CE3315" w:rsidRDefault="00CE3315" w:rsidP="00CE331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331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Стоит заметить, что на этапе возникновения жвачка была более натуральным продуктом и менее вредоносной для </w:t>
      </w:r>
      <w:r w:rsidR="00FC0A8B" w:rsidRPr="00CE331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зубов,</w:t>
      </w:r>
      <w:r w:rsidR="00FC0A8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так как являлись продуктами пчеловодства.</w:t>
      </w:r>
    </w:p>
    <w:p w:rsidR="00DB1917" w:rsidRDefault="00FC0A8B" w:rsidP="00DB1917">
      <w:pPr>
        <w:shd w:val="clear" w:color="auto" w:fill="FFFFFF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сот — забрус — жевать не так удобно, ведь они крошатся во рту, но зато они очень полезны, так как в них содержатся ещё и пчелиная слюна, и мед, и немного пчелиного яда, которым пчёлы запечатывают соты. В забрусе — высокая концентрация витаминов А, В, С, Е, есть практически все необходимые человеку микроэлементы и очень редкий вид жиров, выделяемый пчелиными железами.</w:t>
      </w:r>
    </w:p>
    <w:p w:rsidR="00DB1917" w:rsidRDefault="00FC0A8B" w:rsidP="00DB1917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E331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Современная же жевательная резинка полностью состоит из разных химических веществ</w:t>
      </w:r>
      <w:r w:rsidR="00DB191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:</w:t>
      </w:r>
    </w:p>
    <w:p w:rsidR="00DB1917" w:rsidRPr="00DB1917" w:rsidRDefault="00DB1917" w:rsidP="00DB1917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ф</w:t>
      </w:r>
      <w:r w:rsidRPr="00DB191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енилаланин, </w:t>
      </w:r>
      <w:r w:rsidRPr="00DB1917">
        <w:rPr>
          <w:rFonts w:ascii="Times New Roman" w:hAnsi="Times New Roman" w:cs="Times New Roman"/>
          <w:bCs/>
          <w:sz w:val="24"/>
          <w:szCs w:val="24"/>
        </w:rPr>
        <w:t xml:space="preserve">диоксид титана, титановые белила, </w:t>
      </w:r>
      <w:r w:rsidRPr="00DB1917">
        <w:rPr>
          <w:rFonts w:ascii="Times New Roman" w:hAnsi="Times New Roman" w:cs="Times New Roman"/>
          <w:sz w:val="24"/>
          <w:szCs w:val="24"/>
        </w:rPr>
        <w:t>стабилизатор Е 422, эмульгатор Е 322,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917">
        <w:rPr>
          <w:rFonts w:ascii="Times New Roman" w:hAnsi="Times New Roman" w:cs="Times New Roman"/>
          <w:sz w:val="24"/>
          <w:szCs w:val="24"/>
        </w:rPr>
        <w:t>антиоксидант Е 320,  кислота, Е 330 загуститель Е 414; глазурь</w:t>
      </w:r>
      <w:r>
        <w:rPr>
          <w:rFonts w:ascii="Times New Roman" w:hAnsi="Times New Roman" w:cs="Times New Roman"/>
          <w:sz w:val="24"/>
          <w:szCs w:val="24"/>
        </w:rPr>
        <w:t xml:space="preserve"> Е 903.</w:t>
      </w:r>
    </w:p>
    <w:p w:rsidR="00DB1917" w:rsidRDefault="00DB1917" w:rsidP="004C19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72" w:rsidRPr="004C195B" w:rsidRDefault="00107429" w:rsidP="004C1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1.4.Как действует жевательная резинка на организм</w:t>
      </w:r>
    </w:p>
    <w:p w:rsidR="004431CE" w:rsidRPr="004C195B" w:rsidRDefault="004431CE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429" w:rsidRPr="004C195B" w:rsidRDefault="00107429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 xml:space="preserve">Изучив состав жевательной </w:t>
      </w:r>
      <w:r w:rsidR="004431CE" w:rsidRPr="004C195B">
        <w:rPr>
          <w:rFonts w:ascii="Times New Roman" w:hAnsi="Times New Roman" w:cs="Times New Roman"/>
          <w:sz w:val="24"/>
          <w:szCs w:val="24"/>
        </w:rPr>
        <w:t>резинки,</w:t>
      </w:r>
      <w:r w:rsidRPr="004C195B">
        <w:rPr>
          <w:rFonts w:ascii="Times New Roman" w:hAnsi="Times New Roman" w:cs="Times New Roman"/>
          <w:sz w:val="24"/>
          <w:szCs w:val="24"/>
        </w:rPr>
        <w:t xml:space="preserve"> вст</w:t>
      </w:r>
      <w:r w:rsidR="004431CE" w:rsidRPr="004C195B">
        <w:rPr>
          <w:rFonts w:ascii="Times New Roman" w:hAnsi="Times New Roman" w:cs="Times New Roman"/>
          <w:sz w:val="24"/>
          <w:szCs w:val="24"/>
        </w:rPr>
        <w:t xml:space="preserve">ает вопрос: А приносит ли пользу жвачка? Может, она вредна? </w:t>
      </w:r>
      <w:r w:rsidR="0077252B" w:rsidRPr="004C195B">
        <w:rPr>
          <w:rFonts w:ascii="Times New Roman" w:hAnsi="Times New Roman" w:cs="Times New Roman"/>
          <w:sz w:val="24"/>
          <w:szCs w:val="24"/>
        </w:rPr>
        <w:t>Как она действует на наш организм?</w:t>
      </w:r>
    </w:p>
    <w:p w:rsidR="0058048D" w:rsidRDefault="0077252B" w:rsidP="005804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Проштудировав различную литературу</w:t>
      </w:r>
      <w:r w:rsidR="00CE3315">
        <w:rPr>
          <w:rFonts w:ascii="Times New Roman" w:hAnsi="Times New Roman" w:cs="Times New Roman"/>
          <w:sz w:val="24"/>
          <w:szCs w:val="24"/>
        </w:rPr>
        <w:t>,</w:t>
      </w:r>
      <w:r w:rsidRPr="004C195B">
        <w:rPr>
          <w:rFonts w:ascii="Times New Roman" w:hAnsi="Times New Roman" w:cs="Times New Roman"/>
          <w:sz w:val="24"/>
          <w:szCs w:val="24"/>
        </w:rPr>
        <w:t xml:space="preserve"> я не нашел однозначного ответа на свои вопросы. У жевательной резинки есть плюсы и минусы.</w:t>
      </w:r>
    </w:p>
    <w:p w:rsidR="0058048D" w:rsidRPr="0058048D" w:rsidRDefault="0077252B" w:rsidP="005804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 xml:space="preserve"> </w:t>
      </w:r>
      <w:r w:rsidR="0058048D" w:rsidRPr="0058048D">
        <w:rPr>
          <w:rFonts w:ascii="Times New Roman" w:hAnsi="Times New Roman" w:cs="Times New Roman"/>
          <w:b/>
          <w:sz w:val="24"/>
          <w:szCs w:val="24"/>
        </w:rPr>
        <w:t>Из плюсов можно выделить:</w:t>
      </w:r>
    </w:p>
    <w:p w:rsidR="0058048D" w:rsidRDefault="0058048D" w:rsidP="005804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4C195B">
        <w:rPr>
          <w:rFonts w:ascii="Times New Roman" w:hAnsi="Times New Roman" w:cs="Times New Roman"/>
          <w:sz w:val="24"/>
          <w:szCs w:val="24"/>
        </w:rPr>
        <w:t>сли вас укачивает в транспорте, то пожевав жвачку, вы избавитесь от тошноты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4C195B">
        <w:rPr>
          <w:rFonts w:ascii="Times New Roman" w:hAnsi="Times New Roman" w:cs="Times New Roman"/>
          <w:sz w:val="24"/>
          <w:szCs w:val="24"/>
        </w:rPr>
        <w:t xml:space="preserve">ри взлете и посадке самолета при жевании не </w:t>
      </w:r>
      <w:r>
        <w:rPr>
          <w:rFonts w:ascii="Times New Roman" w:hAnsi="Times New Roman" w:cs="Times New Roman"/>
          <w:sz w:val="24"/>
          <w:szCs w:val="24"/>
        </w:rPr>
        <w:t>заложит</w:t>
      </w:r>
      <w:r w:rsidRPr="004C195B">
        <w:rPr>
          <w:rFonts w:ascii="Times New Roman" w:hAnsi="Times New Roman" w:cs="Times New Roman"/>
          <w:sz w:val="24"/>
          <w:szCs w:val="24"/>
        </w:rPr>
        <w:t xml:space="preserve"> уши. </w:t>
      </w:r>
    </w:p>
    <w:p w:rsidR="0058048D" w:rsidRDefault="0058048D" w:rsidP="005804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C195B">
        <w:rPr>
          <w:rFonts w:ascii="Times New Roman" w:hAnsi="Times New Roman" w:cs="Times New Roman"/>
          <w:sz w:val="24"/>
          <w:szCs w:val="24"/>
        </w:rPr>
        <w:t>вачку рекомендуется пожевать после приема пищи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4C195B">
        <w:rPr>
          <w:rFonts w:ascii="Times New Roman" w:hAnsi="Times New Roman" w:cs="Times New Roman"/>
          <w:sz w:val="24"/>
          <w:szCs w:val="24"/>
        </w:rPr>
        <w:t xml:space="preserve"> способствует обильному слюноотделению и тем самым очищению полости 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48D" w:rsidRPr="0058048D" w:rsidRDefault="0058048D" w:rsidP="00580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58048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Жевание каучука помогает сделать массаж десен и улучшить кровоток.</w:t>
      </w:r>
    </w:p>
    <w:p w:rsidR="0058048D" w:rsidRPr="004C195B" w:rsidRDefault="0058048D" w:rsidP="005804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 xml:space="preserve">Исследования показывают, что при жевании усиливается активность отделов головного мозга отвечающих за память.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4C195B">
        <w:rPr>
          <w:rFonts w:ascii="Times New Roman" w:hAnsi="Times New Roman" w:cs="Times New Roman"/>
          <w:sz w:val="24"/>
          <w:szCs w:val="24"/>
        </w:rPr>
        <w:t>она действует как антидепрессант, успокаивая в стрессовых ситуациях.</w:t>
      </w:r>
    </w:p>
    <w:p w:rsidR="0077252B" w:rsidRDefault="0077252B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A8B" w:rsidRDefault="00FC0A8B" w:rsidP="004C19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8B">
        <w:rPr>
          <w:rFonts w:ascii="Times New Roman" w:hAnsi="Times New Roman" w:cs="Times New Roman"/>
          <w:b/>
          <w:sz w:val="24"/>
          <w:szCs w:val="24"/>
        </w:rPr>
        <w:lastRenderedPageBreak/>
        <w:t>Вред жевательной резинки:</w:t>
      </w:r>
    </w:p>
    <w:p w:rsidR="0058048D" w:rsidRPr="00FC0A8B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315" w:rsidRDefault="0077252B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>Самый большой минус – это ее состав</w:t>
      </w:r>
      <w:r w:rsidR="0021375C" w:rsidRPr="004C195B">
        <w:rPr>
          <w:rFonts w:ascii="Times New Roman" w:hAnsi="Times New Roman" w:cs="Times New Roman"/>
          <w:sz w:val="24"/>
          <w:szCs w:val="24"/>
        </w:rPr>
        <w:t>,</w:t>
      </w:r>
      <w:r w:rsidRPr="004C195B">
        <w:rPr>
          <w:rFonts w:ascii="Times New Roman" w:hAnsi="Times New Roman" w:cs="Times New Roman"/>
          <w:sz w:val="24"/>
          <w:szCs w:val="24"/>
        </w:rPr>
        <w:t xml:space="preserve"> так как все ее компоненты </w:t>
      </w:r>
      <w:r w:rsidR="0021375C" w:rsidRPr="004C195B">
        <w:rPr>
          <w:rFonts w:ascii="Times New Roman" w:hAnsi="Times New Roman" w:cs="Times New Roman"/>
          <w:sz w:val="24"/>
          <w:szCs w:val="24"/>
        </w:rPr>
        <w:t>являются химическими</w:t>
      </w:r>
      <w:r w:rsidR="00CE3315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21375C" w:rsidRPr="004C195B">
        <w:rPr>
          <w:rFonts w:ascii="Times New Roman" w:hAnsi="Times New Roman" w:cs="Times New Roman"/>
          <w:sz w:val="24"/>
          <w:szCs w:val="24"/>
        </w:rPr>
        <w:t>. А как мы знаем, они вредят нашему здоровью. Содержащиеся в жевательной резинке консерванты могут вызвать аллергические реакции, повысить уровень артериального давления, у людей с заболеванием ЖКТ может развиться язва желудка. Так как при жевании вырабатывается желудочный сок и раздражает желудок.</w:t>
      </w:r>
    </w:p>
    <w:p w:rsidR="0077252B" w:rsidRDefault="0021375C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A8B">
        <w:rPr>
          <w:rFonts w:ascii="Times New Roman" w:hAnsi="Times New Roman" w:cs="Times New Roman"/>
          <w:sz w:val="24"/>
          <w:szCs w:val="24"/>
        </w:rPr>
        <w:t xml:space="preserve"> Стоматологи тоже</w:t>
      </w:r>
      <w:r w:rsidRPr="004C195B">
        <w:rPr>
          <w:rFonts w:ascii="Times New Roman" w:hAnsi="Times New Roman" w:cs="Times New Roman"/>
          <w:sz w:val="24"/>
          <w:szCs w:val="24"/>
        </w:rPr>
        <w:t xml:space="preserve"> не всем рекомендуют жевать жвачку, если у вас есть проблемы с ротовой полостью и кариес, то она принесет только вред.</w:t>
      </w:r>
    </w:p>
    <w:p w:rsidR="00CE3315" w:rsidRPr="00CE3315" w:rsidRDefault="00CE3315" w:rsidP="00CE33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315">
        <w:rPr>
          <w:rFonts w:ascii="Times New Roman" w:hAnsi="Times New Roman" w:cs="Times New Roman"/>
          <w:iCs/>
          <w:sz w:val="24"/>
          <w:szCs w:val="24"/>
        </w:rPr>
        <w:t>Прилипая к зубам, «жвачка» способна провоцировать выпадение пломб, а если в зубах есть трещины – дальнейшее их разрушение, а также негативно влияет на эмаль зубов</w:t>
      </w:r>
      <w:r w:rsidR="00FC0A8B">
        <w:rPr>
          <w:rFonts w:ascii="Times New Roman" w:hAnsi="Times New Roman" w:cs="Times New Roman"/>
          <w:iCs/>
          <w:sz w:val="24"/>
          <w:szCs w:val="24"/>
        </w:rPr>
        <w:t xml:space="preserve"> продолжительное жевание.</w:t>
      </w:r>
    </w:p>
    <w:p w:rsidR="00CE3315" w:rsidRDefault="00CE3315" w:rsidP="00CE3315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3315">
        <w:rPr>
          <w:rFonts w:ascii="Times New Roman" w:hAnsi="Times New Roman" w:cs="Times New Roman"/>
          <w:iCs/>
          <w:sz w:val="24"/>
          <w:szCs w:val="24"/>
        </w:rPr>
        <w:t>У постоянно жующих детей может появиться неправильный прикус, ведь в детском возрасте происходит формирование ротовой полости</w:t>
      </w:r>
    </w:p>
    <w:p w:rsidR="00FC0A8B" w:rsidRDefault="00FC0A8B" w:rsidP="00FC0A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A8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Жвачка не помогает избавиться от плохого запаха изо рта.</w:t>
      </w:r>
      <w:r w:rsidRPr="00FC0A8B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C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оказывает столь краткосрочный эффект, что в целом её можно назвать бесполезной.</w:t>
      </w:r>
    </w:p>
    <w:p w:rsidR="0058048D" w:rsidRPr="00FC0A8B" w:rsidRDefault="0058048D" w:rsidP="00FC0A8B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048D" w:rsidRDefault="0058048D" w:rsidP="005804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5B">
        <w:rPr>
          <w:rFonts w:ascii="Times New Roman" w:hAnsi="Times New Roman" w:cs="Times New Roman"/>
          <w:sz w:val="24"/>
          <w:szCs w:val="24"/>
        </w:rPr>
        <w:t xml:space="preserve">Споры о пользе и вреде жевательной резинки ведутся постоянно и для того чтобы не навредить своему здоровью нужно знать меру и правильно пользоваться не злоупотребляя ей. </w:t>
      </w:r>
    </w:p>
    <w:p w:rsidR="0058048D" w:rsidRPr="004C195B" w:rsidRDefault="0058048D" w:rsidP="005804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315" w:rsidRDefault="0058048D" w:rsidP="00FC0A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48D">
        <w:rPr>
          <w:rFonts w:ascii="Times New Roman" w:hAnsi="Times New Roman" w:cs="Times New Roman"/>
          <w:b/>
          <w:sz w:val="24"/>
          <w:szCs w:val="24"/>
        </w:rPr>
        <w:t>1.5 Рекомендации по использованию жевательной резинки</w:t>
      </w:r>
    </w:p>
    <w:p w:rsidR="009C391D" w:rsidRPr="0058048D" w:rsidRDefault="009C391D" w:rsidP="00FC0A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91D" w:rsidRPr="009C391D" w:rsidRDefault="009C391D" w:rsidP="009C391D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отказаться от применения жевательной резинки в общественных местах, так как это</w:t>
      </w:r>
      <w:r w:rsidRPr="009C391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является дурным тоном</w:t>
      </w:r>
      <w:r w:rsidRPr="009C391D">
        <w:rPr>
          <w:rFonts w:ascii="Times New Roman" w:hAnsi="Times New Roman" w:cs="Times New Roman"/>
          <w:iCs/>
          <w:sz w:val="24"/>
          <w:szCs w:val="24"/>
        </w:rPr>
        <w:t>;</w:t>
      </w:r>
    </w:p>
    <w:p w:rsidR="0058048D" w:rsidRPr="0058048D" w:rsidRDefault="0058048D" w:rsidP="0058048D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48D">
        <w:rPr>
          <w:rFonts w:ascii="Times New Roman" w:hAnsi="Times New Roman" w:cs="Times New Roman"/>
          <w:sz w:val="24"/>
          <w:szCs w:val="24"/>
        </w:rPr>
        <w:t xml:space="preserve">жевательную резинку нужно применять строго после приёма пищи, ни в коем случае не натощак; </w:t>
      </w:r>
    </w:p>
    <w:p w:rsidR="0058048D" w:rsidRPr="0058048D" w:rsidRDefault="0058048D" w:rsidP="0058048D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48D">
        <w:rPr>
          <w:rFonts w:ascii="Times New Roman" w:hAnsi="Times New Roman" w:cs="Times New Roman"/>
          <w:sz w:val="24"/>
          <w:szCs w:val="24"/>
        </w:rPr>
        <w:t xml:space="preserve">время жевания должно быть ограничено </w:t>
      </w:r>
      <w:r w:rsidR="009C391D">
        <w:rPr>
          <w:rFonts w:ascii="Times New Roman" w:hAnsi="Times New Roman" w:cs="Times New Roman"/>
          <w:sz w:val="24"/>
          <w:szCs w:val="24"/>
        </w:rPr>
        <w:t>5-10</w:t>
      </w:r>
      <w:r w:rsidRPr="0058048D">
        <w:rPr>
          <w:rFonts w:ascii="Times New Roman" w:hAnsi="Times New Roman" w:cs="Times New Roman"/>
          <w:sz w:val="24"/>
          <w:szCs w:val="24"/>
        </w:rPr>
        <w:t xml:space="preserve"> минутами, что связано с работой желудка; </w:t>
      </w:r>
    </w:p>
    <w:p w:rsidR="009C391D" w:rsidRPr="009C391D" w:rsidRDefault="009C391D" w:rsidP="0058048D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91D">
        <w:rPr>
          <w:rFonts w:ascii="Times New Roman" w:hAnsi="Times New Roman" w:cs="Times New Roman"/>
          <w:iCs/>
          <w:sz w:val="24"/>
          <w:szCs w:val="24"/>
        </w:rPr>
        <w:t xml:space="preserve">жевательная резинка во рту у водителя может привести к аварии </w:t>
      </w:r>
      <w:r w:rsidR="0058048D" w:rsidRPr="009C391D">
        <w:rPr>
          <w:rFonts w:ascii="Times New Roman" w:hAnsi="Times New Roman" w:cs="Times New Roman"/>
          <w:iCs/>
          <w:sz w:val="24"/>
          <w:szCs w:val="24"/>
        </w:rPr>
        <w:t>из-за ослабления кровоснабжения мозга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9C391D" w:rsidRPr="009C391D" w:rsidRDefault="006F5926" w:rsidP="0058048D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9C391D">
        <w:rPr>
          <w:rFonts w:ascii="Times New Roman" w:hAnsi="Times New Roman" w:cs="Times New Roman"/>
          <w:iCs/>
          <w:sz w:val="24"/>
          <w:szCs w:val="24"/>
        </w:rPr>
        <w:t>ыбрасывать использованную жвачку только в отведенные для этих целей места (урны);</w:t>
      </w: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8D" w:rsidRDefault="0058048D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812" w:rsidRDefault="00FD6812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812" w:rsidRDefault="00FD6812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812" w:rsidRDefault="00FD6812" w:rsidP="004C1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812" w:rsidRPr="00FD6812" w:rsidRDefault="00FD6812" w:rsidP="00D9000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812">
        <w:rPr>
          <w:rFonts w:ascii="Times New Roman" w:hAnsi="Times New Roman" w:cs="Times New Roman"/>
          <w:b/>
          <w:sz w:val="24"/>
          <w:szCs w:val="24"/>
        </w:rPr>
        <w:lastRenderedPageBreak/>
        <w:t>2. Результаты исследования</w:t>
      </w:r>
    </w:p>
    <w:p w:rsidR="00FD6812" w:rsidRDefault="00FD6812" w:rsidP="00FD6812">
      <w:pPr>
        <w:spacing w:after="0"/>
        <w:ind w:firstLine="708"/>
        <w:jc w:val="both"/>
        <w:rPr>
          <w:b/>
          <w:sz w:val="28"/>
          <w:szCs w:val="28"/>
        </w:rPr>
      </w:pPr>
      <w:r w:rsidRPr="00FD6812">
        <w:rPr>
          <w:rFonts w:ascii="Times New Roman" w:hAnsi="Times New Roman" w:cs="Times New Roman"/>
          <w:b/>
          <w:sz w:val="24"/>
          <w:szCs w:val="24"/>
        </w:rPr>
        <w:t xml:space="preserve">       2.1. Социологический опрос</w:t>
      </w:r>
      <w:r w:rsidRPr="00FD6812">
        <w:rPr>
          <w:b/>
          <w:sz w:val="28"/>
          <w:szCs w:val="28"/>
        </w:rPr>
        <w:t xml:space="preserve">   </w:t>
      </w:r>
    </w:p>
    <w:p w:rsidR="00FD6812" w:rsidRPr="00FD6812" w:rsidRDefault="00FD6812" w:rsidP="00FD681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812" w:rsidRDefault="00FD6812" w:rsidP="00B22E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Для того чтобы сделать выводы о жевательной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резинке,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32023">
        <w:rPr>
          <w:rFonts w:ascii="Times New Roman" w:hAnsi="Times New Roman" w:cs="Times New Roman"/>
          <w:color w:val="000000"/>
          <w:sz w:val="24"/>
          <w:szCs w:val="24"/>
        </w:rPr>
        <w:t>её вреде и пользе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2E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>провел опрос</w:t>
      </w:r>
      <w:r w:rsidRPr="00F3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среди </w:t>
      </w:r>
      <w:r w:rsidRPr="00F32023">
        <w:rPr>
          <w:rFonts w:ascii="Times New Roman" w:hAnsi="Times New Roman" w:cs="Times New Roman"/>
          <w:color w:val="000000"/>
          <w:sz w:val="24"/>
          <w:szCs w:val="24"/>
        </w:rPr>
        <w:t>учащи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32023"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преподавателей</w:t>
      </w:r>
      <w:r w:rsidRPr="00F3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F3202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Pr="00F3202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опросе учувствовало </w:t>
      </w:r>
      <w:r w:rsidR="00194D0F">
        <w:rPr>
          <w:rFonts w:ascii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Pr="00AE46C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FD6812" w:rsidRDefault="00FD6812" w:rsidP="00B22E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E46C0">
        <w:rPr>
          <w:rFonts w:ascii="Times New Roman" w:hAnsi="Times New Roman" w:cs="Times New Roman"/>
          <w:color w:val="000000"/>
          <w:sz w:val="24"/>
          <w:szCs w:val="24"/>
        </w:rPr>
        <w:t>Задавая первый вопрос «Люби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AE46C0">
        <w:rPr>
          <w:rFonts w:ascii="Times New Roman" w:hAnsi="Times New Roman" w:cs="Times New Roman"/>
          <w:color w:val="000000"/>
          <w:sz w:val="24"/>
          <w:szCs w:val="24"/>
        </w:rPr>
        <w:t xml:space="preserve"> ли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E46C0">
        <w:rPr>
          <w:rFonts w:ascii="Times New Roman" w:hAnsi="Times New Roman" w:cs="Times New Roman"/>
          <w:color w:val="000000"/>
          <w:sz w:val="24"/>
          <w:szCs w:val="24"/>
        </w:rPr>
        <w:t>ы жевать жвачку?», я думал, что получу 100% положительный ответ, но ока</w:t>
      </w:r>
      <w:r w:rsidR="00194D0F">
        <w:rPr>
          <w:rFonts w:ascii="Times New Roman" w:hAnsi="Times New Roman" w:cs="Times New Roman"/>
          <w:color w:val="000000"/>
          <w:sz w:val="24"/>
          <w:szCs w:val="24"/>
        </w:rPr>
        <w:t>залось, что любят жвачку не все: 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46C0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46C0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употребляют очень редко, 10 человек</w:t>
      </w:r>
      <w:r w:rsidR="00194D0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46C0">
        <w:rPr>
          <w:rFonts w:ascii="Times New Roman" w:hAnsi="Times New Roman" w:cs="Times New Roman"/>
          <w:color w:val="000000"/>
          <w:sz w:val="24"/>
          <w:szCs w:val="24"/>
        </w:rPr>
        <w:t xml:space="preserve"> не жуют</w:t>
      </w:r>
      <w:r w:rsidR="00194D0F" w:rsidRPr="00194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D0F" w:rsidRPr="00AE46C0">
        <w:rPr>
          <w:rFonts w:ascii="Times New Roman" w:hAnsi="Times New Roman" w:cs="Times New Roman"/>
          <w:color w:val="000000"/>
          <w:sz w:val="24"/>
          <w:szCs w:val="24"/>
        </w:rPr>
        <w:t>вообще</w:t>
      </w:r>
      <w:r w:rsidRPr="00AE4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6812" w:rsidRDefault="00FD6812" w:rsidP="00B22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21F16">
        <w:rPr>
          <w:rFonts w:ascii="Times New Roman" w:hAnsi="Times New Roman" w:cs="Times New Roman"/>
          <w:color w:val="000000"/>
          <w:sz w:val="24"/>
          <w:szCs w:val="24"/>
        </w:rPr>
        <w:t xml:space="preserve">Ответы о пользе и вреде жевательных резинок показали,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80%</w:t>
      </w:r>
      <w:r w:rsidRPr="00121F16">
        <w:rPr>
          <w:rFonts w:ascii="Times New Roman" w:hAnsi="Times New Roman" w:cs="Times New Roman"/>
          <w:color w:val="000000"/>
          <w:sz w:val="24"/>
          <w:szCs w:val="24"/>
        </w:rPr>
        <w:t xml:space="preserve"> человек уверены в том,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Pr="00121F16">
        <w:rPr>
          <w:rFonts w:ascii="Times New Roman" w:hAnsi="Times New Roman" w:cs="Times New Roman"/>
          <w:color w:val="000000"/>
          <w:sz w:val="24"/>
          <w:szCs w:val="24"/>
        </w:rPr>
        <w:t xml:space="preserve">жвачка приносит вред, </w:t>
      </w:r>
      <w:r>
        <w:rPr>
          <w:rFonts w:ascii="Times New Roman" w:hAnsi="Times New Roman" w:cs="Times New Roman"/>
          <w:color w:val="000000"/>
          <w:sz w:val="24"/>
          <w:szCs w:val="24"/>
        </w:rPr>
        <w:t>20%</w:t>
      </w:r>
      <w:r w:rsidRPr="00121F16">
        <w:rPr>
          <w:rFonts w:ascii="Times New Roman" w:hAnsi="Times New Roman" w:cs="Times New Roman"/>
          <w:color w:val="000000"/>
          <w:sz w:val="24"/>
          <w:szCs w:val="24"/>
        </w:rPr>
        <w:t xml:space="preserve"> – считают, что жвачка приносит пользу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6812" w:rsidRDefault="00FD6812" w:rsidP="00B22EBD">
      <w:pPr>
        <w:pStyle w:val="a3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 xml:space="preserve">       </w:t>
      </w:r>
      <w:r w:rsidRPr="007722A5">
        <w:rPr>
          <w:rFonts w:eastAsia="Times New Roman"/>
          <w:color w:val="000000"/>
          <w:lang w:eastAsia="ru-RU"/>
        </w:rPr>
        <w:t>На вопрос</w:t>
      </w:r>
      <w:r w:rsidR="00194D0F">
        <w:rPr>
          <w:rFonts w:eastAsia="Times New Roman"/>
          <w:color w:val="000000"/>
          <w:lang w:eastAsia="ru-RU"/>
        </w:rPr>
        <w:t xml:space="preserve"> </w:t>
      </w:r>
      <w:r w:rsidRPr="007722A5">
        <w:rPr>
          <w:rFonts w:eastAsia="Times New Roman"/>
          <w:color w:val="000000"/>
          <w:lang w:eastAsia="ru-RU"/>
        </w:rPr>
        <w:t xml:space="preserve">«Где можно жевать жевательную резину?», </w:t>
      </w:r>
      <w:r>
        <w:rPr>
          <w:rFonts w:eastAsia="Times New Roman"/>
          <w:color w:val="000000"/>
          <w:lang w:eastAsia="ru-RU"/>
        </w:rPr>
        <w:t>большинство</w:t>
      </w:r>
      <w:r w:rsidRPr="007722A5">
        <w:rPr>
          <w:rFonts w:eastAsia="Times New Roman"/>
          <w:color w:val="000000"/>
          <w:lang w:eastAsia="ru-RU"/>
        </w:rPr>
        <w:t xml:space="preserve"> считают, что нигде нельзя жевать, это не</w:t>
      </w:r>
      <w:r w:rsidR="00194D0F">
        <w:rPr>
          <w:rFonts w:eastAsia="Times New Roman"/>
          <w:color w:val="000000"/>
          <w:lang w:eastAsia="ru-RU"/>
        </w:rPr>
        <w:t xml:space="preserve"> </w:t>
      </w:r>
      <w:r w:rsidRPr="007722A5">
        <w:rPr>
          <w:rFonts w:eastAsia="Times New Roman"/>
          <w:color w:val="000000"/>
          <w:lang w:eastAsia="ru-RU"/>
        </w:rPr>
        <w:t>красиво, не</w:t>
      </w:r>
      <w:r w:rsidR="00194D0F">
        <w:rPr>
          <w:rFonts w:eastAsia="Times New Roman"/>
          <w:color w:val="000000"/>
          <w:lang w:eastAsia="ru-RU"/>
        </w:rPr>
        <w:t xml:space="preserve"> </w:t>
      </w:r>
      <w:r w:rsidRPr="007722A5">
        <w:rPr>
          <w:rFonts w:eastAsia="Times New Roman"/>
          <w:color w:val="000000"/>
          <w:lang w:eastAsia="ru-RU"/>
        </w:rPr>
        <w:t>этично, не</w:t>
      </w:r>
      <w:r w:rsidR="00194D0F">
        <w:rPr>
          <w:rFonts w:eastAsia="Times New Roman"/>
          <w:color w:val="000000"/>
          <w:lang w:eastAsia="ru-RU"/>
        </w:rPr>
        <w:t xml:space="preserve"> </w:t>
      </w:r>
      <w:r w:rsidRPr="007722A5">
        <w:rPr>
          <w:rFonts w:eastAsia="Times New Roman"/>
          <w:color w:val="000000"/>
          <w:lang w:eastAsia="ru-RU"/>
        </w:rPr>
        <w:t xml:space="preserve">культурно. </w:t>
      </w:r>
      <w:r>
        <w:rPr>
          <w:rFonts w:eastAsia="Times New Roman"/>
          <w:color w:val="000000"/>
          <w:lang w:eastAsia="ru-RU"/>
        </w:rPr>
        <w:t>И только 5</w:t>
      </w:r>
      <w:r w:rsidRPr="007722A5">
        <w:rPr>
          <w:rFonts w:eastAsia="Times New Roman"/>
          <w:color w:val="000000"/>
          <w:lang w:eastAsia="ru-RU"/>
        </w:rPr>
        <w:t xml:space="preserve"> человек, думают, что жевать можно везде</w:t>
      </w:r>
      <w:r w:rsidR="00194D0F">
        <w:rPr>
          <w:rFonts w:eastAsia="Times New Roman"/>
          <w:color w:val="000000"/>
          <w:lang w:eastAsia="ru-RU"/>
        </w:rPr>
        <w:t>,</w:t>
      </w:r>
      <w:r w:rsidRPr="007722A5">
        <w:rPr>
          <w:rFonts w:eastAsia="Times New Roman"/>
          <w:color w:val="000000"/>
          <w:lang w:eastAsia="ru-RU"/>
        </w:rPr>
        <w:t xml:space="preserve"> и ничего плохого в этом нет.</w:t>
      </w:r>
    </w:p>
    <w:p w:rsidR="00194D0F" w:rsidRPr="007722A5" w:rsidRDefault="00194D0F" w:rsidP="00194D0F">
      <w:pPr>
        <w:pStyle w:val="a3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Ответ на вопрос «В какое время используете (после еды или всегда) жвачку?» </w:t>
      </w:r>
      <w:r w:rsidR="009F38F1">
        <w:rPr>
          <w:rFonts w:eastAsia="Times New Roman"/>
          <w:color w:val="000000"/>
          <w:lang w:eastAsia="ru-RU"/>
        </w:rPr>
        <w:t>звучал так – 25% опрошенных жуют всегда, 75% - только после приема пищи.</w:t>
      </w:r>
    </w:p>
    <w:p w:rsidR="00FD6812" w:rsidRPr="007722A5" w:rsidRDefault="009F38F1" w:rsidP="009F3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D6812" w:rsidRPr="0077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«Куда можно выбросить использованную жвачку?» показал, что 6</w:t>
      </w:r>
      <w:r w:rsidR="00FD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FD6812" w:rsidRPr="0077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уверены в том, что только в мусо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 ведро, 10 человек считают – куда угодно</w:t>
      </w:r>
      <w:r w:rsidR="00FD6812" w:rsidRPr="0077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D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6812" w:rsidRPr="0077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приклеить под парту</w:t>
      </w:r>
      <w:r w:rsidR="00FD6812" w:rsidRPr="0077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812" w:rsidRPr="007722A5" w:rsidRDefault="00FD6812" w:rsidP="009F3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772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7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анкета показала, </w:t>
      </w:r>
      <w:r w:rsidR="009F3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опрошенные </w:t>
      </w:r>
      <w:r w:rsidRPr="0077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общем, имеют представление о том, что жвачка приносит вред. Ведь вполне можно обойтись без неё, понимают, как неприятно общаться с человеком, который постоянно жует. И к тому же, она создает проблемы их здоровью. Не раз сами страдали от оставленной жвачки, которая прилипала к одежде. </w:t>
      </w:r>
    </w:p>
    <w:p w:rsidR="00FD6812" w:rsidRDefault="00FD6812" w:rsidP="009F3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F52577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195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Default="00C34EB2" w:rsidP="004C195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74741" w:rsidRDefault="007C0FCD" w:rsidP="004C19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</w:t>
      </w:r>
      <w:r w:rsidR="00DC1E5C" w:rsidRPr="004C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аключение</w:t>
      </w:r>
    </w:p>
    <w:p w:rsidR="007C0FCD" w:rsidRDefault="007C0FCD" w:rsidP="004C19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FCD" w:rsidRDefault="007C0FCD" w:rsidP="007C0F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Проведя исследования в изучении жевательной резинки можно сделать вывод, что жевание жвачки за многие тысячелетия стало привычкой и вряд ли она уйдет из нашей жизни.</w:t>
      </w:r>
    </w:p>
    <w:p w:rsidR="007C0FCD" w:rsidRPr="007C0FCD" w:rsidRDefault="007C0FCD" w:rsidP="007C0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313946"/>
          <w:sz w:val="24"/>
          <w:szCs w:val="24"/>
        </w:rPr>
      </w:pPr>
      <w:r w:rsidRPr="007C0FCD">
        <w:rPr>
          <w:rFonts w:ascii="Times New Roman" w:hAnsi="Times New Roman" w:cs="Times New Roman"/>
          <w:color w:val="313946"/>
          <w:sz w:val="24"/>
          <w:szCs w:val="24"/>
        </w:rPr>
        <w:t>Своим исследованием я хотел убедиться, что жевательная резинка больше вредна, чем полезна. В ходе исследования было выявлено, что длительное жевание  резинки может нанести вред нашему здоровью, да и обладают они слабой гигиенической эффективностью по сравнению</w:t>
      </w:r>
      <w:r w:rsidR="00592CA6">
        <w:rPr>
          <w:rFonts w:ascii="Times New Roman" w:hAnsi="Times New Roman" w:cs="Times New Roman"/>
          <w:color w:val="313946"/>
          <w:sz w:val="24"/>
          <w:szCs w:val="24"/>
        </w:rPr>
        <w:t xml:space="preserve"> </w:t>
      </w:r>
      <w:r w:rsidRPr="007C0FCD">
        <w:rPr>
          <w:rFonts w:ascii="Times New Roman" w:hAnsi="Times New Roman" w:cs="Times New Roman"/>
          <w:color w:val="313946"/>
          <w:sz w:val="24"/>
          <w:szCs w:val="24"/>
        </w:rPr>
        <w:t xml:space="preserve">с </w:t>
      </w:r>
      <w:r w:rsidR="00592CA6">
        <w:rPr>
          <w:rFonts w:ascii="Times New Roman" w:hAnsi="Times New Roman" w:cs="Times New Roman"/>
          <w:color w:val="313946"/>
          <w:sz w:val="24"/>
          <w:szCs w:val="24"/>
        </w:rPr>
        <w:t xml:space="preserve">зубной щеткой. </w:t>
      </w:r>
    </w:p>
    <w:p w:rsidR="00562B20" w:rsidRPr="004C195B" w:rsidRDefault="00DC1E5C" w:rsidP="00592C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2B20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Хотя, о</w:t>
      </w:r>
      <w:r w:rsidR="00F043B3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днозначного ответа на вопрос о пользе и вреде жвачки нет. Она содержит как положительн</w:t>
      </w:r>
      <w:r w:rsidR="00592CA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F043B3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A6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</w:t>
      </w:r>
      <w:r w:rsidR="00F043B3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влияющие </w:t>
      </w:r>
      <w:r w:rsidR="00F043B3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 здоровье, так и отрицательн</w:t>
      </w:r>
      <w:r w:rsidR="00592CA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F043B3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сам выбирает для себя жевать или не жевать жвачку.  </w:t>
      </w:r>
    </w:p>
    <w:p w:rsidR="00183663" w:rsidRPr="004C195B" w:rsidRDefault="00562B20" w:rsidP="004C19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43B3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лавное, не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3B3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переусердствовать с  ее использованием и тогда она не принесет вреда нашему организму. </w:t>
      </w:r>
      <w:r w:rsidR="00DC1E5C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183663" w:rsidRPr="004C195B" w:rsidRDefault="00183663" w:rsidP="004C19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B20" w:rsidRPr="004C195B" w:rsidRDefault="00DC1E5C" w:rsidP="004C19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советы</w:t>
      </w:r>
      <w:r w:rsidR="00562B20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2B20" w:rsidRPr="004C195B" w:rsidRDefault="0064701A" w:rsidP="004C195B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2B20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риобретай жевательную резинку, по возможности изготовленную из натуральных компонентов;</w:t>
      </w:r>
      <w:r w:rsidR="00DC1E5C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2BE" w:rsidRPr="004C195B" w:rsidRDefault="0064701A" w:rsidP="004C195B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62B20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уй жвачку только по необходимости;</w:t>
      </w:r>
    </w:p>
    <w:p w:rsidR="00183663" w:rsidRPr="004C195B" w:rsidRDefault="0064701A" w:rsidP="004C195B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3663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спользуй только после еды;</w:t>
      </w:r>
    </w:p>
    <w:p w:rsidR="00183663" w:rsidRPr="004C195B" w:rsidRDefault="0064701A" w:rsidP="004C195B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3663"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4C1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злоупотребляй.</w:t>
      </w:r>
    </w:p>
    <w:p w:rsidR="00183663" w:rsidRPr="004C195B" w:rsidRDefault="00183663" w:rsidP="004C19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B20" w:rsidRPr="004C195B" w:rsidRDefault="00562B20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Pr="004C195B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01A" w:rsidRPr="004C195B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Pr="00D90002" w:rsidRDefault="00E5421C" w:rsidP="00E542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литературы:</w:t>
      </w:r>
    </w:p>
    <w:p w:rsidR="00E5421C" w:rsidRPr="00933BD5" w:rsidRDefault="00E5421C" w:rsidP="00E5421C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E5421C" w:rsidRPr="00D90002" w:rsidRDefault="00E5421C" w:rsidP="00E5421C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энциклопедия «Я познаю мир».</w:t>
      </w:r>
      <w:r w:rsidR="00757447" w:rsidRPr="00757447">
        <w:rPr>
          <w:rFonts w:eastAsia="Calibri"/>
          <w:sz w:val="28"/>
          <w:szCs w:val="28"/>
        </w:rPr>
        <w:t xml:space="preserve"> </w:t>
      </w:r>
      <w:r w:rsidR="00757447" w:rsidRPr="00030F69">
        <w:rPr>
          <w:rFonts w:eastAsia="Calibri"/>
          <w:sz w:val="28"/>
          <w:szCs w:val="28"/>
        </w:rPr>
        <w:t xml:space="preserve">М.: </w:t>
      </w:r>
      <w:r w:rsidR="00757447">
        <w:rPr>
          <w:rFonts w:eastAsia="Calibri"/>
          <w:sz w:val="28"/>
          <w:szCs w:val="28"/>
        </w:rPr>
        <w:t>АСТ</w:t>
      </w:r>
      <w:r w:rsidR="00757447" w:rsidRPr="00030F69">
        <w:rPr>
          <w:rFonts w:eastAsia="Calibri"/>
          <w:sz w:val="28"/>
          <w:szCs w:val="28"/>
        </w:rPr>
        <w:t>, 2000. – 320 с.</w:t>
      </w:r>
    </w:p>
    <w:p w:rsidR="00E5421C" w:rsidRPr="00D90002" w:rsidRDefault="00E5421C" w:rsidP="00E5421C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Популярная энциклопедия для детей «Все обо всем».</w:t>
      </w:r>
      <w:r w:rsidR="00757447" w:rsidRPr="00757447">
        <w:rPr>
          <w:rFonts w:eastAsia="Calibri"/>
          <w:sz w:val="28"/>
          <w:szCs w:val="28"/>
        </w:rPr>
        <w:t xml:space="preserve"> </w:t>
      </w:r>
      <w:r w:rsidR="00757447" w:rsidRPr="00030F69">
        <w:rPr>
          <w:rFonts w:eastAsia="Calibri"/>
          <w:sz w:val="28"/>
          <w:szCs w:val="28"/>
        </w:rPr>
        <w:t xml:space="preserve">М.: </w:t>
      </w:r>
      <w:r w:rsidR="00757447">
        <w:rPr>
          <w:rFonts w:eastAsia="Calibri"/>
          <w:sz w:val="28"/>
          <w:szCs w:val="28"/>
        </w:rPr>
        <w:t>АСТ</w:t>
      </w:r>
      <w:r w:rsidR="00757447" w:rsidRPr="00030F69">
        <w:rPr>
          <w:rFonts w:eastAsia="Calibri"/>
          <w:sz w:val="28"/>
          <w:szCs w:val="28"/>
        </w:rPr>
        <w:t>, 2000. – 320 с.</w:t>
      </w:r>
    </w:p>
    <w:p w:rsidR="00E5421C" w:rsidRPr="00D90002" w:rsidRDefault="00E5421C" w:rsidP="00E5421C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«Стоматоло</w:t>
      </w:r>
      <w:r w:rsidR="0038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советуют: «Выплюнь жвачку!» //</w:t>
      </w:r>
      <w:r w:rsidR="0038542D"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Здоровье школьника», </w:t>
      </w:r>
      <w:r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3, 2015 г.</w:t>
      </w:r>
    </w:p>
    <w:p w:rsidR="00E5421C" w:rsidRPr="00D90002" w:rsidRDefault="0038542D" w:rsidP="00E5421C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«Диета для зубов» </w:t>
      </w:r>
      <w:r w:rsidR="00E5421C"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«Здоровье школьника»</w:t>
      </w:r>
      <w:r w:rsidRPr="0038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9, 2014 г.,</w:t>
      </w:r>
    </w:p>
    <w:p w:rsidR="00E5421C" w:rsidRPr="00D90002" w:rsidRDefault="0038542D" w:rsidP="00E5421C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Ересько </w:t>
      </w:r>
      <w:r w:rsidR="00E5421C" w:rsidRPr="00D9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«Жвачка приносит больше вреда, чем пользы». 29.12.2009</w:t>
      </w:r>
    </w:p>
    <w:p w:rsidR="0064701A" w:rsidRDefault="0064701A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Pr="004C195B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Pr="00A35527" w:rsidRDefault="00D56B86" w:rsidP="004C1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3552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E5421C">
        <w:rPr>
          <w:rFonts w:ascii="Times New Roman" w:hAnsi="Times New Roman" w:cs="Times New Roman"/>
          <w:b/>
          <w:sz w:val="24"/>
          <w:szCs w:val="24"/>
        </w:rPr>
        <w:t>е</w:t>
      </w:r>
    </w:p>
    <w:p w:rsidR="00A35527" w:rsidRDefault="00A35527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527" w:rsidRDefault="00A35527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527" w:rsidRPr="00A35527" w:rsidRDefault="00A35527" w:rsidP="00F065E1">
      <w:pPr>
        <w:pStyle w:val="a4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ли вы жевать жевательную резинку?</w:t>
      </w: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56B86" w:rsidP="00F06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589" w:rsidRDefault="0053258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Pr="00F065E1" w:rsidRDefault="00F065E1" w:rsidP="00F065E1">
      <w:pPr>
        <w:pStyle w:val="a4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Польза и вред</w:t>
      </w: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F065E1" w:rsidP="00F06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27A" w:rsidRPr="002B027A" w:rsidRDefault="002B027A" w:rsidP="002B027A">
      <w:pPr>
        <w:pStyle w:val="a4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 можно жевать жевательную резинку?</w:t>
      </w: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2B027A" w:rsidP="009025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589" w:rsidRDefault="0053258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589" w:rsidRDefault="00532589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9025D8" w:rsidP="009025D8">
      <w:pPr>
        <w:pStyle w:val="a4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какое время используется?</w:t>
      </w:r>
    </w:p>
    <w:p w:rsidR="009025D8" w:rsidRPr="009025D8" w:rsidRDefault="009025D8" w:rsidP="009025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9025D8" w:rsidP="009025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Pr="009025D8" w:rsidRDefault="009025D8" w:rsidP="009025D8">
      <w:pPr>
        <w:pStyle w:val="a4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Куда можно выбросить использованную жевательную резинку?</w:t>
      </w: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5D8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E5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2" w:rsidRDefault="00D90002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21C" w:rsidRDefault="00E5421C" w:rsidP="004C19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421C" w:rsidSect="00E5421C"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8E" w:rsidRDefault="008D038E" w:rsidP="0064701A">
      <w:pPr>
        <w:spacing w:after="0" w:line="240" w:lineRule="auto"/>
      </w:pPr>
      <w:r>
        <w:separator/>
      </w:r>
    </w:p>
  </w:endnote>
  <w:endnote w:type="continuationSeparator" w:id="1">
    <w:p w:rsidR="008D038E" w:rsidRDefault="008D038E" w:rsidP="0064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9019"/>
      <w:docPartObj>
        <w:docPartGallery w:val="Page Numbers (Bottom of Page)"/>
        <w:docPartUnique/>
      </w:docPartObj>
    </w:sdtPr>
    <w:sdtContent>
      <w:p w:rsidR="00E5421C" w:rsidRDefault="00BF75CF">
        <w:pPr>
          <w:pStyle w:val="a8"/>
          <w:jc w:val="right"/>
        </w:pPr>
        <w:fldSimple w:instr=" PAGE   \* MERGEFORMAT ">
          <w:r w:rsidR="008D2578">
            <w:rPr>
              <w:noProof/>
            </w:rPr>
            <w:t>12</w:t>
          </w:r>
        </w:fldSimple>
      </w:p>
    </w:sdtContent>
  </w:sdt>
  <w:p w:rsidR="00CD2D2C" w:rsidRDefault="00CD2D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8E" w:rsidRDefault="008D038E" w:rsidP="0064701A">
      <w:pPr>
        <w:spacing w:after="0" w:line="240" w:lineRule="auto"/>
      </w:pPr>
      <w:r>
        <w:separator/>
      </w:r>
    </w:p>
  </w:footnote>
  <w:footnote w:type="continuationSeparator" w:id="1">
    <w:p w:rsidR="008D038E" w:rsidRDefault="008D038E" w:rsidP="0064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318"/>
    <w:multiLevelType w:val="hybridMultilevel"/>
    <w:tmpl w:val="EEE2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786B"/>
    <w:multiLevelType w:val="hybridMultilevel"/>
    <w:tmpl w:val="065A18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2375AD"/>
    <w:multiLevelType w:val="multilevel"/>
    <w:tmpl w:val="A0D2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66B5E"/>
    <w:multiLevelType w:val="hybridMultilevel"/>
    <w:tmpl w:val="720CD5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60A061D"/>
    <w:multiLevelType w:val="hybridMultilevel"/>
    <w:tmpl w:val="3F1A40F0"/>
    <w:lvl w:ilvl="0" w:tplc="565A4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8E6070"/>
    <w:multiLevelType w:val="hybridMultilevel"/>
    <w:tmpl w:val="D472A814"/>
    <w:lvl w:ilvl="0" w:tplc="92E03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EE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85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6D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AD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A5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66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8D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54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483E3C"/>
    <w:multiLevelType w:val="hybridMultilevel"/>
    <w:tmpl w:val="86782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AF6077"/>
    <w:multiLevelType w:val="multilevel"/>
    <w:tmpl w:val="E958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50FE4"/>
    <w:multiLevelType w:val="hybridMultilevel"/>
    <w:tmpl w:val="C2FE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011FB"/>
    <w:multiLevelType w:val="hybridMultilevel"/>
    <w:tmpl w:val="19A0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1121C"/>
    <w:multiLevelType w:val="hybridMultilevel"/>
    <w:tmpl w:val="4D1E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739AE"/>
    <w:multiLevelType w:val="hybridMultilevel"/>
    <w:tmpl w:val="2D403A5A"/>
    <w:lvl w:ilvl="0" w:tplc="DBD8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EE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EC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06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87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A3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0A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2E9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96609B"/>
    <w:multiLevelType w:val="hybridMultilevel"/>
    <w:tmpl w:val="CBD40C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4921AB"/>
    <w:multiLevelType w:val="hybridMultilevel"/>
    <w:tmpl w:val="DFA08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12695"/>
    <w:multiLevelType w:val="hybridMultilevel"/>
    <w:tmpl w:val="785C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817A2"/>
    <w:multiLevelType w:val="hybridMultilevel"/>
    <w:tmpl w:val="2D86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D0196"/>
    <w:multiLevelType w:val="hybridMultilevel"/>
    <w:tmpl w:val="D05041E4"/>
    <w:lvl w:ilvl="0" w:tplc="46360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8F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C9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21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81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C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69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388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C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10"/>
  </w:num>
  <w:num w:numId="8">
    <w:abstractNumId w:val="15"/>
  </w:num>
  <w:num w:numId="9">
    <w:abstractNumId w:val="16"/>
  </w:num>
  <w:num w:numId="10">
    <w:abstractNumId w:val="11"/>
  </w:num>
  <w:num w:numId="11">
    <w:abstractNumId w:val="7"/>
  </w:num>
  <w:num w:numId="12">
    <w:abstractNumId w:val="5"/>
  </w:num>
  <w:num w:numId="13">
    <w:abstractNumId w:val="4"/>
  </w:num>
  <w:num w:numId="14">
    <w:abstractNumId w:val="12"/>
  </w:num>
  <w:num w:numId="15">
    <w:abstractNumId w:val="2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2BE"/>
    <w:rsid w:val="00026AE4"/>
    <w:rsid w:val="00067889"/>
    <w:rsid w:val="0009688E"/>
    <w:rsid w:val="000C0F4D"/>
    <w:rsid w:val="000E3B39"/>
    <w:rsid w:val="00107429"/>
    <w:rsid w:val="001118D6"/>
    <w:rsid w:val="00183663"/>
    <w:rsid w:val="00194D0F"/>
    <w:rsid w:val="0019688B"/>
    <w:rsid w:val="001F0F55"/>
    <w:rsid w:val="002133D5"/>
    <w:rsid w:val="0021375C"/>
    <w:rsid w:val="002804B9"/>
    <w:rsid w:val="002A03D7"/>
    <w:rsid w:val="002A5D49"/>
    <w:rsid w:val="002B027A"/>
    <w:rsid w:val="002C3D6C"/>
    <w:rsid w:val="002E501D"/>
    <w:rsid w:val="00330492"/>
    <w:rsid w:val="0034393E"/>
    <w:rsid w:val="00363DDD"/>
    <w:rsid w:val="00374A0F"/>
    <w:rsid w:val="003771C4"/>
    <w:rsid w:val="0038542D"/>
    <w:rsid w:val="003857A8"/>
    <w:rsid w:val="003D14CB"/>
    <w:rsid w:val="003D4B19"/>
    <w:rsid w:val="003D64E3"/>
    <w:rsid w:val="00405DF0"/>
    <w:rsid w:val="004431CE"/>
    <w:rsid w:val="00463B5C"/>
    <w:rsid w:val="004B4838"/>
    <w:rsid w:val="004C195B"/>
    <w:rsid w:val="00532589"/>
    <w:rsid w:val="00551500"/>
    <w:rsid w:val="00562B20"/>
    <w:rsid w:val="0058048D"/>
    <w:rsid w:val="00592CA6"/>
    <w:rsid w:val="00597F08"/>
    <w:rsid w:val="005D03A9"/>
    <w:rsid w:val="00633A53"/>
    <w:rsid w:val="00635934"/>
    <w:rsid w:val="0064701A"/>
    <w:rsid w:val="00674D2F"/>
    <w:rsid w:val="006F5926"/>
    <w:rsid w:val="00730856"/>
    <w:rsid w:val="00757447"/>
    <w:rsid w:val="0077252B"/>
    <w:rsid w:val="0077556D"/>
    <w:rsid w:val="00775F89"/>
    <w:rsid w:val="007949FC"/>
    <w:rsid w:val="007C0FCD"/>
    <w:rsid w:val="007F2CA1"/>
    <w:rsid w:val="00840955"/>
    <w:rsid w:val="00893123"/>
    <w:rsid w:val="008D038E"/>
    <w:rsid w:val="008D2578"/>
    <w:rsid w:val="009025D8"/>
    <w:rsid w:val="009362DE"/>
    <w:rsid w:val="009524D0"/>
    <w:rsid w:val="00954511"/>
    <w:rsid w:val="00974741"/>
    <w:rsid w:val="00991D7D"/>
    <w:rsid w:val="009C391D"/>
    <w:rsid w:val="009F38F1"/>
    <w:rsid w:val="009F4BE6"/>
    <w:rsid w:val="00A35527"/>
    <w:rsid w:val="00A66E59"/>
    <w:rsid w:val="00A835EE"/>
    <w:rsid w:val="00AA74A1"/>
    <w:rsid w:val="00AE1D3D"/>
    <w:rsid w:val="00B22EBD"/>
    <w:rsid w:val="00B27025"/>
    <w:rsid w:val="00B769A9"/>
    <w:rsid w:val="00B822BE"/>
    <w:rsid w:val="00BA0EFA"/>
    <w:rsid w:val="00BF75CF"/>
    <w:rsid w:val="00C34EB2"/>
    <w:rsid w:val="00C570C9"/>
    <w:rsid w:val="00C758D1"/>
    <w:rsid w:val="00C84E1F"/>
    <w:rsid w:val="00C85508"/>
    <w:rsid w:val="00CD2D2C"/>
    <w:rsid w:val="00CE3315"/>
    <w:rsid w:val="00D12267"/>
    <w:rsid w:val="00D56B86"/>
    <w:rsid w:val="00D90002"/>
    <w:rsid w:val="00DB1917"/>
    <w:rsid w:val="00DB3F97"/>
    <w:rsid w:val="00DC1E5C"/>
    <w:rsid w:val="00DC4469"/>
    <w:rsid w:val="00DC610B"/>
    <w:rsid w:val="00DE00D9"/>
    <w:rsid w:val="00DF63CF"/>
    <w:rsid w:val="00E33B47"/>
    <w:rsid w:val="00E33FA4"/>
    <w:rsid w:val="00E461D5"/>
    <w:rsid w:val="00E533FE"/>
    <w:rsid w:val="00E5421C"/>
    <w:rsid w:val="00F043B3"/>
    <w:rsid w:val="00F065E1"/>
    <w:rsid w:val="00F2692F"/>
    <w:rsid w:val="00F321C3"/>
    <w:rsid w:val="00F35A72"/>
    <w:rsid w:val="00F52577"/>
    <w:rsid w:val="00F8756F"/>
    <w:rsid w:val="00FC0A8B"/>
    <w:rsid w:val="00FC601A"/>
    <w:rsid w:val="00FD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2B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22BE"/>
    <w:pPr>
      <w:ind w:left="720"/>
      <w:contextualSpacing/>
    </w:pPr>
  </w:style>
  <w:style w:type="paragraph" w:customStyle="1" w:styleId="c1">
    <w:name w:val="c1"/>
    <w:basedOn w:val="a"/>
    <w:rsid w:val="009F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4BE6"/>
  </w:style>
  <w:style w:type="character" w:customStyle="1" w:styleId="apple-converted-space">
    <w:name w:val="apple-converted-space"/>
    <w:basedOn w:val="a0"/>
    <w:rsid w:val="0019688B"/>
  </w:style>
  <w:style w:type="character" w:styleId="a5">
    <w:name w:val="Hyperlink"/>
    <w:basedOn w:val="a0"/>
    <w:uiPriority w:val="99"/>
    <w:unhideWhenUsed/>
    <w:rsid w:val="0019688B"/>
    <w:rPr>
      <w:color w:val="0000FF"/>
      <w:u w:val="single"/>
    </w:rPr>
  </w:style>
  <w:style w:type="character" w:customStyle="1" w:styleId="ilfuvd">
    <w:name w:val="ilfuvd"/>
    <w:basedOn w:val="a0"/>
    <w:rsid w:val="00463B5C"/>
  </w:style>
  <w:style w:type="character" w:customStyle="1" w:styleId="kx21rb">
    <w:name w:val="kx21rb"/>
    <w:basedOn w:val="a0"/>
    <w:rsid w:val="00463B5C"/>
  </w:style>
  <w:style w:type="paragraph" w:styleId="a6">
    <w:name w:val="header"/>
    <w:basedOn w:val="a"/>
    <w:link w:val="a7"/>
    <w:uiPriority w:val="99"/>
    <w:semiHidden/>
    <w:unhideWhenUsed/>
    <w:rsid w:val="0064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01A"/>
  </w:style>
  <w:style w:type="paragraph" w:styleId="a8">
    <w:name w:val="footer"/>
    <w:basedOn w:val="a"/>
    <w:link w:val="a9"/>
    <w:uiPriority w:val="99"/>
    <w:unhideWhenUsed/>
    <w:rsid w:val="0064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01A"/>
  </w:style>
  <w:style w:type="paragraph" w:styleId="aa">
    <w:name w:val="Balloon Text"/>
    <w:basedOn w:val="a"/>
    <w:link w:val="ab"/>
    <w:uiPriority w:val="99"/>
    <w:semiHidden/>
    <w:unhideWhenUsed/>
    <w:rsid w:val="0011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18D6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C0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articles.com/yumor-statya/rol-yumora-v-zhizni-cheloveka-839537.html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жуют редко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преподаватели</c:v>
                </c:pt>
                <c:pt idx="1">
                  <c:v>учащиеся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2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жуют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преподаватели</c:v>
                </c:pt>
                <c:pt idx="1">
                  <c:v>учащиеся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70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преподаватели</c:v>
                </c:pt>
                <c:pt idx="1">
                  <c:v>учащиеся</c:v>
                </c:pt>
              </c:strCache>
            </c:strRef>
          </c:cat>
          <c:val>
            <c:numRef>
              <c:f>Лист1!$D$2:$D$5</c:f>
            </c:numRef>
          </c:val>
        </c:ser>
        <c:shape val="cylinder"/>
        <c:axId val="87426560"/>
        <c:axId val="87428096"/>
        <c:axId val="0"/>
      </c:bar3DChart>
      <c:catAx>
        <c:axId val="87426560"/>
        <c:scaling>
          <c:orientation val="minMax"/>
        </c:scaling>
        <c:axPos val="b"/>
        <c:tickLblPos val="nextTo"/>
        <c:crossAx val="87428096"/>
        <c:crosses val="autoZero"/>
        <c:auto val="1"/>
        <c:lblAlgn val="ctr"/>
        <c:lblOffset val="100"/>
      </c:catAx>
      <c:valAx>
        <c:axId val="87428096"/>
        <c:scaling>
          <c:orientation val="minMax"/>
        </c:scaling>
        <c:axPos val="l"/>
        <c:majorGridlines/>
        <c:numFmt formatCode="General" sourceLinked="1"/>
        <c:tickLblPos val="nextTo"/>
        <c:crossAx val="87426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0529491105278725E-2"/>
                  <c:y val="-0.28258655168103985"/>
                </c:manualLayout>
              </c:layout>
              <c:spPr/>
              <c:txPr>
                <a:bodyPr/>
                <a:lstStyle/>
                <a:p>
                  <a:pPr>
                    <a:defRPr sz="150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7.3647018081073157E-2"/>
                  <c:y val="6.6291088613923271E-2"/>
                </c:manualLayout>
              </c:layout>
              <c:spPr/>
              <c:txPr>
                <a:bodyPr/>
                <a:lstStyle/>
                <a:p>
                  <a:pPr>
                    <a:defRPr sz="1500"/>
                  </a:pPr>
                  <a:endParaRPr lang="ru-RU"/>
                </a:p>
              </c:txPr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польза</c:v>
                </c:pt>
                <c:pt idx="1">
                  <c:v>вред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txPr>
              <a:bodyPr/>
              <a:lstStyle/>
              <a:p>
                <a:pPr>
                  <a:defRPr sz="15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нигде</c:v>
                </c:pt>
                <c:pt idx="1">
                  <c:v>везде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67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нигде</c:v>
                </c:pt>
                <c:pt idx="1">
                  <c:v>везде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нигде</c:v>
                </c:pt>
                <c:pt idx="1">
                  <c:v>везде</c:v>
                </c:pt>
              </c:strCache>
            </c:strRef>
          </c:cat>
          <c:val>
            <c:numRef>
              <c:f>Лист1!$D$2:$D$5</c:f>
            </c:numRef>
          </c:val>
        </c:ser>
        <c:shape val="pyramid"/>
        <c:axId val="96060160"/>
        <c:axId val="96061696"/>
        <c:axId val="0"/>
      </c:bar3DChart>
      <c:catAx>
        <c:axId val="96060160"/>
        <c:scaling>
          <c:orientation val="minMax"/>
        </c:scaling>
        <c:axPos val="b"/>
        <c:tickLblPos val="nextTo"/>
        <c:crossAx val="96061696"/>
        <c:crosses val="autoZero"/>
        <c:auto val="1"/>
        <c:lblAlgn val="ctr"/>
        <c:lblOffset val="100"/>
      </c:catAx>
      <c:valAx>
        <c:axId val="96061696"/>
        <c:scaling>
          <c:orientation val="minMax"/>
        </c:scaling>
        <c:axPos val="l"/>
        <c:majorGridlines/>
        <c:numFmt formatCode="General" sourceLinked="1"/>
        <c:tickLblPos val="nextTo"/>
        <c:crossAx val="96060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sz="1500"/>
                  </a:pPr>
                  <a:endParaRPr lang="ru-RU"/>
                </a:p>
              </c:txPr>
            </c:dLbl>
            <c:dLbl>
              <c:idx val="1"/>
              <c:layout>
                <c:manualLayout>
                  <c:x val="2.3148148148148147E-3"/>
                  <c:y val="3.968253968253975E-3"/>
                </c:manualLayout>
              </c:layout>
              <c:spPr/>
              <c:txPr>
                <a:bodyPr/>
                <a:lstStyle/>
                <a:p>
                  <a:pPr>
                    <a:defRPr sz="1500"/>
                  </a:pPr>
                  <a:endParaRPr lang="ru-RU"/>
                </a:p>
              </c:txPr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после еды</c:v>
                </c:pt>
                <c:pt idx="1">
                  <c:v>постоянно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2"/>
                <c:pt idx="0">
                  <c:v>0.750000000000001</c:v>
                </c:pt>
                <c:pt idx="1">
                  <c:v>0.25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5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мусорное ведро</c:v>
                </c:pt>
                <c:pt idx="1">
                  <c:v>куда угодно</c:v>
                </c:pt>
                <c:pt idx="2">
                  <c:v>приклеить под парту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4128590696996211"/>
          <c:y val="0.35648481439820123"/>
          <c:w val="0.24482520414114928"/>
          <c:h val="0.3386176727909019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7B1A-09F1-4B65-8048-E8C6C3B0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12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34</cp:revision>
  <cp:lastPrinted>2018-11-23T11:51:00Z</cp:lastPrinted>
  <dcterms:created xsi:type="dcterms:W3CDTF">2018-11-15T15:33:00Z</dcterms:created>
  <dcterms:modified xsi:type="dcterms:W3CDTF">2021-12-30T14:49:00Z</dcterms:modified>
</cp:coreProperties>
</file>