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10" w:rsidRPr="002844B3" w:rsidRDefault="00B72D10" w:rsidP="00B72D10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B72D10" w:rsidRPr="002844B3" w:rsidRDefault="00B72D10" w:rsidP="00B72D10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B72D10" w:rsidRPr="002844B3" w:rsidRDefault="00B72D10" w:rsidP="00B72D10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2844B3">
        <w:rPr>
          <w:rFonts w:ascii="Times New Roman" w:hAnsi="Times New Roman" w:cs="Times New Roman"/>
        </w:rPr>
        <w:t>ФИО учителя</w:t>
      </w:r>
      <w:r w:rsidR="00247F52">
        <w:rPr>
          <w:rFonts w:ascii="Times New Roman" w:hAnsi="Times New Roman" w:cs="Times New Roman"/>
        </w:rPr>
        <w:t>:</w:t>
      </w:r>
      <w:r w:rsidRPr="00B7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Рушакова</w:t>
      </w:r>
      <w:proofErr w:type="spellEnd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Татьяна Евгеньевна</w:t>
      </w:r>
    </w:p>
    <w:p w:rsidR="00B72D10" w:rsidRPr="002844B3" w:rsidRDefault="00B72D10" w:rsidP="00B72D10">
      <w:pPr>
        <w:pStyle w:val="a3"/>
        <w:spacing w:after="0"/>
        <w:ind w:left="360"/>
        <w:rPr>
          <w:rFonts w:ascii="Times New Roman" w:hAnsi="Times New Roman"/>
        </w:rPr>
      </w:pPr>
      <w:r w:rsidRPr="002844B3">
        <w:rPr>
          <w:rFonts w:ascii="Times New Roman" w:hAnsi="Times New Roman"/>
        </w:rPr>
        <w:t xml:space="preserve">Класс </w:t>
      </w:r>
      <w:r>
        <w:rPr>
          <w:rFonts w:ascii="Times New Roman" w:hAnsi="Times New Roman"/>
        </w:rPr>
        <w:t>3</w:t>
      </w:r>
    </w:p>
    <w:p w:rsidR="00B72D10" w:rsidRPr="002844B3" w:rsidRDefault="00B72D10" w:rsidP="00B72D10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УМК</w:t>
      </w:r>
      <w:r w:rsidR="00247F52">
        <w:rPr>
          <w:rFonts w:ascii="Times New Roman" w:hAnsi="Times New Roman" w:cs="Times New Roman"/>
        </w:rPr>
        <w:t>:</w:t>
      </w:r>
      <w:r w:rsidRPr="002844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«Школа России»</w:t>
      </w:r>
    </w:p>
    <w:p w:rsidR="00B72D10" w:rsidRPr="002844B3" w:rsidRDefault="00B72D10" w:rsidP="00B72D10">
      <w:pPr>
        <w:pStyle w:val="a3"/>
        <w:ind w:left="360"/>
        <w:rPr>
          <w:rFonts w:ascii="Times New Roman" w:hAnsi="Times New Roman"/>
        </w:rPr>
      </w:pPr>
      <w:r w:rsidRPr="002844B3">
        <w:rPr>
          <w:rFonts w:ascii="Times New Roman" w:hAnsi="Times New Roman"/>
        </w:rPr>
        <w:t>Предмет</w:t>
      </w:r>
      <w:r w:rsidR="00247F5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окружающий мир</w:t>
      </w:r>
    </w:p>
    <w:p w:rsidR="00247F52" w:rsidRDefault="00B72D10" w:rsidP="00247F52">
      <w:pPr>
        <w:pStyle w:val="a3"/>
        <w:ind w:left="360"/>
        <w:rPr>
          <w:rFonts w:ascii="Times New Roman" w:hAnsi="Times New Roman"/>
        </w:rPr>
      </w:pPr>
      <w:r w:rsidRPr="002844B3">
        <w:rPr>
          <w:rFonts w:ascii="Times New Roman" w:hAnsi="Times New Roman"/>
        </w:rPr>
        <w:t>Тема</w:t>
      </w:r>
      <w:r w:rsidR="00247F52">
        <w:rPr>
          <w:rFonts w:ascii="Times New Roman" w:hAnsi="Times New Roman"/>
        </w:rPr>
        <w:t>: «Разнообразие веществ»</w:t>
      </w:r>
    </w:p>
    <w:p w:rsidR="00B72D10" w:rsidRPr="00247F52" w:rsidRDefault="00B72D10" w:rsidP="00247F52">
      <w:pPr>
        <w:pStyle w:val="a3"/>
        <w:ind w:left="360"/>
        <w:rPr>
          <w:rFonts w:ascii="Times New Roman" w:hAnsi="Times New Roman"/>
        </w:rPr>
      </w:pPr>
      <w:r w:rsidRPr="002844B3">
        <w:rPr>
          <w:rFonts w:ascii="Times New Roman" w:hAnsi="Times New Roman"/>
        </w:rPr>
        <w:t>Тип урока</w:t>
      </w:r>
      <w:r w:rsidR="00247F52" w:rsidRPr="00EF43F0">
        <w:rPr>
          <w:rFonts w:ascii="Times New Roman" w:hAnsi="Times New Roman"/>
          <w:sz w:val="24"/>
          <w:szCs w:val="24"/>
        </w:rPr>
        <w:t xml:space="preserve">: изучение нового материала. </w:t>
      </w:r>
    </w:p>
    <w:p w:rsidR="00B72D10" w:rsidRDefault="00B72D10" w:rsidP="00B72D10">
      <w:pPr>
        <w:pStyle w:val="a3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4B3">
        <w:rPr>
          <w:rFonts w:ascii="Times New Roman" w:hAnsi="Times New Roman"/>
        </w:rPr>
        <w:t>Место и роль урока в изучаемой теме</w:t>
      </w:r>
      <w:r w:rsidR="00247F52">
        <w:rPr>
          <w:rFonts w:ascii="Times New Roman" w:hAnsi="Times New Roman"/>
        </w:rPr>
        <w:t>:</w:t>
      </w:r>
      <w:r w:rsidRPr="00B72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5B6">
        <w:rPr>
          <w:rFonts w:ascii="Times New Roman" w:eastAsia="Times New Roman" w:hAnsi="Times New Roman"/>
          <w:sz w:val="24"/>
          <w:szCs w:val="24"/>
          <w:lang w:eastAsia="ru-RU"/>
        </w:rPr>
        <w:t>Тема «Разнообразие веществ» изучается 1 час, входит в раздел «Эта удивительная природа</w:t>
      </w:r>
      <w:r w:rsidR="00247F5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72D10" w:rsidRPr="00352FB8" w:rsidRDefault="00496F42" w:rsidP="00352FB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42">
        <w:rPr>
          <w:rFonts w:ascii="Times New Roman" w:hAnsi="Times New Roman"/>
        </w:rPr>
        <w:t xml:space="preserve">       </w:t>
      </w:r>
      <w:r w:rsidR="00B72D10" w:rsidRPr="002844B3">
        <w:rPr>
          <w:rFonts w:ascii="Times New Roman" w:hAnsi="Times New Roman"/>
        </w:rPr>
        <w:t>Цель</w:t>
      </w:r>
      <w:r w:rsidR="00247F52">
        <w:rPr>
          <w:rFonts w:ascii="Times New Roman" w:hAnsi="Times New Roman"/>
        </w:rPr>
        <w:t xml:space="preserve">: </w:t>
      </w:r>
      <w:r w:rsidR="00247F52" w:rsidRPr="00EF43F0">
        <w:rPr>
          <w:rFonts w:ascii="Times New Roman" w:hAnsi="Times New Roman"/>
          <w:sz w:val="24"/>
          <w:szCs w:val="24"/>
        </w:rPr>
        <w:t xml:space="preserve">создать условия </w:t>
      </w:r>
      <w:r w:rsidR="00247F52"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навыка исследовательской деятельности</w:t>
      </w:r>
      <w:r w:rsidR="00352F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7F52"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D10" w:rsidRPr="00B77DBF" w:rsidRDefault="00B72D10" w:rsidP="00B72D10">
      <w:pPr>
        <w:pStyle w:val="a3"/>
        <w:ind w:left="360"/>
        <w:jc w:val="center"/>
        <w:rPr>
          <w:rFonts w:ascii="Times New Roman" w:hAnsi="Times New Roman"/>
        </w:rPr>
      </w:pPr>
      <w:r w:rsidRPr="002844B3">
        <w:rPr>
          <w:rFonts w:ascii="Times New Roman" w:hAnsi="Times New Roman"/>
        </w:rPr>
        <w:t xml:space="preserve">*Планируемые результаты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B72D10" w:rsidRPr="002844B3" w:rsidTr="00B72D10">
        <w:tc>
          <w:tcPr>
            <w:tcW w:w="5771" w:type="dxa"/>
            <w:vMerge w:val="restart"/>
          </w:tcPr>
          <w:p w:rsidR="00B72D10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Предметные знания, предметные действия</w:t>
            </w:r>
          </w:p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6" w:type="dxa"/>
            <w:gridSpan w:val="4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УУД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72D10" w:rsidRPr="002844B3" w:rsidTr="00B72D10">
        <w:tc>
          <w:tcPr>
            <w:tcW w:w="5771" w:type="dxa"/>
            <w:vMerge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401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414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2890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личностные</w:t>
            </w:r>
          </w:p>
        </w:tc>
      </w:tr>
      <w:tr w:rsidR="00B72D10" w:rsidRPr="002844B3" w:rsidTr="00B72D10">
        <w:tc>
          <w:tcPr>
            <w:tcW w:w="5771" w:type="dxa"/>
          </w:tcPr>
          <w:p w:rsidR="00B72D10" w:rsidRPr="000315B6" w:rsidRDefault="00247F52" w:rsidP="00B72D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2D10"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познакомятся с понятием «Разнообразие веществ»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72D10" w:rsidRPr="000315B6" w:rsidRDefault="00B72D10" w:rsidP="00B72D10">
            <w:pPr>
              <w:shd w:val="clear" w:color="auto" w:fill="FFFFFF"/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-познакомятся со свойствами соли, сахара, крахмала, лимонной кислоты.</w:t>
            </w:r>
          </w:p>
          <w:p w:rsidR="00B72D10" w:rsidRPr="000315B6" w:rsidRDefault="00B72D10" w:rsidP="00B72D1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с правилами безопасности при обращении с кислотами.</w:t>
            </w:r>
          </w:p>
          <w:p w:rsidR="00B72D10" w:rsidRDefault="00B72D10" w:rsidP="00B72D10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-научатся исследовать, сравнивать и классифицировать вещества по основным признакам</w:t>
            </w:r>
          </w:p>
          <w:p w:rsidR="00247F52" w:rsidRPr="002844B3" w:rsidRDefault="00247F52" w:rsidP="00247F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43F0">
              <w:rPr>
                <w:rFonts w:ascii="Times New Roman" w:hAnsi="Times New Roman"/>
                <w:sz w:val="24"/>
                <w:szCs w:val="24"/>
              </w:rPr>
              <w:t xml:space="preserve">сравнивают, классифицируют, 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>исследуемые вещества.</w:t>
            </w:r>
          </w:p>
        </w:tc>
        <w:tc>
          <w:tcPr>
            <w:tcW w:w="2401" w:type="dxa"/>
          </w:tcPr>
          <w:p w:rsidR="00247F52" w:rsidRDefault="00247F52" w:rsidP="00247F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3F0">
              <w:rPr>
                <w:rFonts w:ascii="Times New Roman" w:hAnsi="Times New Roman"/>
                <w:sz w:val="24"/>
                <w:szCs w:val="24"/>
              </w:rPr>
              <w:t xml:space="preserve">- определяют цель деятельности на уроке с помощью учителя и самостоятельно; </w:t>
            </w:r>
          </w:p>
          <w:p w:rsidR="00247F52" w:rsidRPr="00EF43F0" w:rsidRDefault="00247F52" w:rsidP="00247F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3F0">
              <w:rPr>
                <w:rFonts w:ascii="Times New Roman" w:hAnsi="Times New Roman"/>
                <w:sz w:val="24"/>
                <w:szCs w:val="24"/>
              </w:rPr>
              <w:t xml:space="preserve">- анализируют собственную работу. </w:t>
            </w:r>
          </w:p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247F52" w:rsidRPr="00EF43F0" w:rsidRDefault="00247F52" w:rsidP="00247F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3F0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осуществляют поиск и выделение необходимой информации для выполнения учебной задачи.</w:t>
            </w:r>
          </w:p>
          <w:p w:rsidR="00B72D10" w:rsidRPr="000315B6" w:rsidRDefault="00247F52" w:rsidP="00247F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F0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B72D10" w:rsidRPr="002844B3" w:rsidRDefault="00247F52" w:rsidP="00247F5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F43F0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414" w:type="dxa"/>
          </w:tcPr>
          <w:p w:rsidR="000B335A" w:rsidRDefault="00247F52" w:rsidP="00247F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участвуют в учебном диалоге; </w:t>
            </w:r>
          </w:p>
          <w:p w:rsidR="00247F52" w:rsidRPr="00EF43F0" w:rsidRDefault="000B335A" w:rsidP="00247F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47F52" w:rsidRPr="00EF43F0">
              <w:rPr>
                <w:rFonts w:ascii="Times New Roman" w:hAnsi="Times New Roman"/>
                <w:color w:val="000000"/>
                <w:sz w:val="24"/>
                <w:szCs w:val="24"/>
              </w:rPr>
              <w:t>слушают, поддерживают общение;</w:t>
            </w:r>
          </w:p>
          <w:p w:rsidR="00247F52" w:rsidRPr="00EF43F0" w:rsidRDefault="00247F52" w:rsidP="00247F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3F0">
              <w:rPr>
                <w:rFonts w:ascii="Times New Roman" w:hAnsi="Times New Roman"/>
                <w:color w:val="000000"/>
                <w:sz w:val="24"/>
                <w:szCs w:val="24"/>
              </w:rPr>
              <w:t>- используют речь для регуляции своего действия.</w:t>
            </w:r>
          </w:p>
          <w:p w:rsidR="00247F52" w:rsidRPr="00EF43F0" w:rsidRDefault="00247F52" w:rsidP="00247F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0" w:type="dxa"/>
          </w:tcPr>
          <w:p w:rsidR="00B72D10" w:rsidRPr="000B335A" w:rsidRDefault="000B335A" w:rsidP="000B335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2D10"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в практической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D10" w:rsidRPr="000315B6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приобретенные навыки в практической деятельности; </w:t>
            </w:r>
          </w:p>
          <w:p w:rsidR="00B72D10" w:rsidRPr="000315B6" w:rsidRDefault="002F2745" w:rsidP="00B7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D10" w:rsidRPr="000315B6">
              <w:rPr>
                <w:rFonts w:ascii="Times New Roman" w:hAnsi="Times New Roman" w:cs="Times New Roman"/>
                <w:sz w:val="24"/>
                <w:szCs w:val="24"/>
              </w:rPr>
              <w:t>используют усвоенные приемы работы для решения учебных задач;</w:t>
            </w:r>
          </w:p>
          <w:p w:rsidR="00B72D10" w:rsidRPr="002844B3" w:rsidRDefault="00247F52" w:rsidP="002F2745">
            <w:pPr>
              <w:pStyle w:val="a3"/>
              <w:ind w:left="0"/>
              <w:rPr>
                <w:rFonts w:ascii="Times New Roman" w:hAnsi="Times New Roman"/>
              </w:rPr>
            </w:pPr>
            <w:r w:rsidRPr="00EF43F0">
              <w:rPr>
                <w:rFonts w:ascii="Times New Roman" w:hAnsi="Times New Roman"/>
                <w:sz w:val="24"/>
                <w:szCs w:val="24"/>
              </w:rPr>
              <w:t>- осуществляют самоконтроль при выполнении письменных заданий</w:t>
            </w:r>
            <w:r w:rsidR="002F2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2D10" w:rsidRDefault="00B72D10" w:rsidP="00B72D10">
      <w:pPr>
        <w:pStyle w:val="a3"/>
        <w:ind w:left="360"/>
        <w:jc w:val="center"/>
        <w:rPr>
          <w:rFonts w:ascii="Times New Roman" w:hAnsi="Times New Roman"/>
        </w:rPr>
      </w:pPr>
    </w:p>
    <w:p w:rsidR="00B72D10" w:rsidRPr="002844B3" w:rsidRDefault="00B72D10" w:rsidP="00B72D10">
      <w:pPr>
        <w:pStyle w:val="a3"/>
        <w:ind w:left="360"/>
        <w:jc w:val="center"/>
        <w:rPr>
          <w:rFonts w:ascii="Times New Roman" w:hAnsi="Times New Roman"/>
        </w:rPr>
      </w:pPr>
      <w:r w:rsidRPr="002844B3">
        <w:rPr>
          <w:rFonts w:ascii="Times New Roman" w:hAnsi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B72D10" w:rsidRPr="002844B3" w:rsidTr="00B72D10">
        <w:trPr>
          <w:trHeight w:val="1408"/>
        </w:trPr>
        <w:tc>
          <w:tcPr>
            <w:tcW w:w="484" w:type="dxa"/>
          </w:tcPr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 xml:space="preserve">     **Название  </w:t>
            </w:r>
          </w:p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 xml:space="preserve">       этапа урока</w:t>
            </w:r>
          </w:p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 xml:space="preserve">             </w:t>
            </w:r>
          </w:p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64" w:type="dxa"/>
          </w:tcPr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 xml:space="preserve">Задача, которая должна быть </w:t>
            </w:r>
          </w:p>
          <w:p w:rsidR="00B72D10" w:rsidRPr="002844B3" w:rsidRDefault="00B72D10" w:rsidP="00B72D10">
            <w:pPr>
              <w:pStyle w:val="a3"/>
              <w:ind w:left="0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822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2844B3">
              <w:rPr>
                <w:rFonts w:ascii="Times New Roman" w:hAnsi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Действия учащихся (предметные, познавательные,</w:t>
            </w:r>
          </w:p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2844B3">
              <w:rPr>
                <w:rFonts w:ascii="Times New Roman" w:hAnsi="Times New Roman"/>
              </w:rPr>
              <w:t>регулятивные)</w:t>
            </w:r>
          </w:p>
        </w:tc>
        <w:tc>
          <w:tcPr>
            <w:tcW w:w="1984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 xml:space="preserve">Результат взаимодействия учителя и учащихся </w:t>
            </w:r>
            <w:r>
              <w:rPr>
                <w:rFonts w:ascii="Times New Roman" w:hAnsi="Times New Roman"/>
              </w:rPr>
              <w:t>по достижению планируемых результатов урока</w:t>
            </w:r>
          </w:p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>Диагностика</w:t>
            </w:r>
          </w:p>
          <w:p w:rsidR="00B72D10" w:rsidRPr="002844B3" w:rsidRDefault="00B72D10" w:rsidP="00B72D1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844B3">
              <w:rPr>
                <w:rFonts w:ascii="Times New Roman" w:hAnsi="Times New Roman"/>
              </w:rPr>
              <w:t xml:space="preserve">достижения планируемых результатов урока </w:t>
            </w:r>
          </w:p>
        </w:tc>
      </w:tr>
      <w:tr w:rsidR="00B72D10" w:rsidRPr="002844B3" w:rsidTr="00B72D10">
        <w:tc>
          <w:tcPr>
            <w:tcW w:w="484" w:type="dxa"/>
          </w:tcPr>
          <w:p w:rsidR="00B72D10" w:rsidRPr="000315B6" w:rsidRDefault="00B72D10" w:rsidP="00B72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B72D10" w:rsidRPr="000315B6" w:rsidRDefault="00B72D10" w:rsidP="00B72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Мотивирование  к учебной деятельности</w:t>
            </w:r>
          </w:p>
        </w:tc>
        <w:tc>
          <w:tcPr>
            <w:tcW w:w="1964" w:type="dxa"/>
          </w:tcPr>
          <w:p w:rsidR="00B72D10" w:rsidRPr="000315B6" w:rsidRDefault="00B72D10" w:rsidP="00B72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Включить учащихся в учебную деятельность средством игровой ситуации.</w:t>
            </w:r>
          </w:p>
        </w:tc>
        <w:tc>
          <w:tcPr>
            <w:tcW w:w="1822" w:type="dxa"/>
          </w:tcPr>
          <w:p w:rsidR="00B72D10" w:rsidRPr="000315B6" w:rsidRDefault="00B72D10" w:rsidP="00B72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23" w:type="dxa"/>
          </w:tcPr>
          <w:p w:rsidR="00B72D10" w:rsidRPr="000315B6" w:rsidRDefault="00B72D10" w:rsidP="00B72D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- Прозвенел и смолк звонок,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Вас ждет интересный, полезный </w:t>
            </w:r>
            <w:proofErr w:type="spell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урок,Чудесным</w:t>
            </w:r>
            <w:proofErr w:type="spell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пусть будет у вас настроение,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Легко и свободно дается учение.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B72D10" w:rsidRPr="000315B6" w:rsidRDefault="00B72D10" w:rsidP="00B72D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</w:tcPr>
          <w:p w:rsidR="00B72D10" w:rsidRPr="000315B6" w:rsidRDefault="00B72D10" w:rsidP="00B72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работу.</w:t>
            </w:r>
          </w:p>
        </w:tc>
        <w:tc>
          <w:tcPr>
            <w:tcW w:w="1984" w:type="dxa"/>
          </w:tcPr>
          <w:p w:rsidR="00B72D10" w:rsidRPr="000315B6" w:rsidRDefault="00B72D10" w:rsidP="00B72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учащихся в учебную деятельность.</w:t>
            </w:r>
          </w:p>
          <w:p w:rsidR="00B72D10" w:rsidRPr="00B72D10" w:rsidRDefault="00B72D10" w:rsidP="00B72D10">
            <w:pPr>
              <w:pStyle w:val="Standard"/>
              <w:shd w:val="clear" w:color="auto" w:fill="FFFFFF"/>
              <w:snapToGrid w:val="0"/>
              <w:rPr>
                <w:rFonts w:eastAsia="Calibri" w:cs="Times New Roman"/>
                <w:color w:val="auto"/>
                <w:lang w:val="ru-RU"/>
              </w:rPr>
            </w:pPr>
          </w:p>
        </w:tc>
        <w:tc>
          <w:tcPr>
            <w:tcW w:w="3119" w:type="dxa"/>
          </w:tcPr>
          <w:p w:rsidR="00B72D10" w:rsidRPr="000315B6" w:rsidRDefault="00B72D10" w:rsidP="00B72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Определение степени включенности в учебную деятельность (наблюдение)</w:t>
            </w: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Актуализация знаний и выявление проблемы</w:t>
            </w:r>
          </w:p>
        </w:tc>
        <w:tc>
          <w:tcPr>
            <w:tcW w:w="196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Подготовить учащихся к изучению новой темы, актуализировать представление о разнообразии веществ.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Подготовить учащихся к теме урока.</w:t>
            </w:r>
          </w:p>
        </w:tc>
        <w:tc>
          <w:tcPr>
            <w:tcW w:w="1822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беседа, 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задание.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Выдвигает проблему, проводит параллель с  ранее изученным материалом</w:t>
            </w:r>
            <w:r w:rsidRPr="000315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знаете о веществах? 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похожи сахар и соль? 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Сахар и вода? - А откуда вы это узнали?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 вы думаете, можно ли что-нибудь ещё узнать 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веществах.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вывешивает на доску портрет </w:t>
            </w:r>
            <w:proofErr w:type="spell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М.ВЛомоносова</w:t>
            </w:r>
            <w:proofErr w:type="spell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великий ученый –химик.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Химия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наука, изучающая </w:t>
            </w:r>
            <w:proofErr w:type="gram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вещества.(</w:t>
            </w:r>
            <w:proofErr w:type="gram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на доске)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C7B3F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дают характеристику веществам:</w:t>
            </w:r>
          </w:p>
          <w:p w:rsidR="004C7B3F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состоят тела; </w:t>
            </w:r>
          </w:p>
          <w:p w:rsidR="004C7B3F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бывают жидкие, твёрдые и газообразные;</w:t>
            </w:r>
          </w:p>
          <w:p w:rsidR="004C7B3F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 из частиц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(Вкусом, цветом, состоянием.)</w:t>
            </w:r>
          </w:p>
          <w:p w:rsidR="004C7B3F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-Можно.</w:t>
            </w:r>
          </w:p>
          <w:p w:rsidR="004C7B3F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Заранее подготовленный ученик выступает с докладом.</w:t>
            </w:r>
          </w:p>
        </w:tc>
        <w:tc>
          <w:tcPr>
            <w:tcW w:w="1984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высказывать свое мнение, умение планировать свою учебную работу.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познавательной активности</w:t>
            </w: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96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Поставить цель учебной деятельности  и на этой основе  выбрать способ и средства её  реализации</w:t>
            </w:r>
          </w:p>
        </w:tc>
        <w:tc>
          <w:tcPr>
            <w:tcW w:w="1822" w:type="dxa"/>
          </w:tcPr>
          <w:p w:rsidR="004C7B3F" w:rsidRPr="000315B6" w:rsidRDefault="004C7B3F" w:rsidP="004C7B3F">
            <w:pPr>
              <w:autoSpaceDE w:val="0"/>
              <w:autoSpaceDN w:val="0"/>
              <w:adjustRightInd w:val="0"/>
              <w:ind w:firstLine="20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4C7B3F" w:rsidRPr="000315B6" w:rsidRDefault="004C7B3F" w:rsidP="004C7B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Организует и координирует работу учащихся.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C7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ещё вещества существуют в природе?</w:t>
            </w:r>
            <w:r w:rsidRPr="00031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доске 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разместить этот вопрос)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если вещество вам не знакомо, что мы должны будем в этом случае делать? 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мы будем исследовать и что при этом узнаем? </w:t>
            </w:r>
          </w:p>
          <w:p w:rsidR="004C7B3F" w:rsidRPr="000315B6" w:rsidRDefault="004C7B3F" w:rsidP="004C7B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-Учитель ставит на стол несколько прозрачных пакетов , в которых находятся соль, сахар, крахмал, лимонная кислота.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Проблемный вопрос:–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Можете ли вы определить: какие вещества находятся в пакетиках? Что для этого надо сделать?</w:t>
            </w:r>
          </w:p>
        </w:tc>
        <w:tc>
          <w:tcPr>
            <w:tcW w:w="2046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осуществляют анализ и синтез, делают выводы.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Default="004C7B3F" w:rsidP="004C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разные:вода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,соль,сахар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B3F" w:rsidRDefault="004C7B3F" w:rsidP="004C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(Исследовать.) 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(Будем нюхать и узнаем запах; будем осматривать и определим цвет; будем щупать и определим состояние, будем пробовать и определим </w:t>
            </w:r>
            <w:proofErr w:type="gramStart"/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;будем</w:t>
            </w:r>
            <w:proofErr w:type="gramEnd"/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опускать в воду и узнаем: растворимо ли в воде)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-Нет, не можем.</w:t>
            </w: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B3F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Исследовать.)</w:t>
            </w:r>
          </w:p>
        </w:tc>
        <w:tc>
          <w:tcPr>
            <w:tcW w:w="19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- определяют цель деятельности на уроке с помощью учителя и самостоятельно</w:t>
            </w:r>
          </w:p>
        </w:tc>
        <w:tc>
          <w:tcPr>
            <w:tcW w:w="3119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Умеют анализировать соответствие результатам поставленной учебной задачи.</w:t>
            </w: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Открытие новых </w:t>
            </w: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Исследовательская работа </w:t>
            </w:r>
          </w:p>
        </w:tc>
        <w:tc>
          <w:tcPr>
            <w:tcW w:w="196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Построить </w:t>
            </w: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новый способ действия и сформировать умение применять его  как при решении задачи, которая вызвала затруднение, так и при решении задания такого же типа.</w:t>
            </w:r>
          </w:p>
        </w:tc>
        <w:tc>
          <w:tcPr>
            <w:tcW w:w="1822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23" w:type="dxa"/>
          </w:tcPr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Проведём 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в группах. Вам необходимо рассмотреть вещество и сделать выводы. Работаем по плану, заполняем таблицу. Затем каждая группа рассказывает о своих исследованиях.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 работы исследования вещества: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для 4-х групп из пяти)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Какого цвета?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Имеет ли запах?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 Каково на ощупь?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4). Какого вкуса?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5). Отношение к воде. (Оно легче или тяжелее воды, растворимо в 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воде или нет.)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опыт,1.Взять ложку и положить   вещество из пакетика в стакан с водой.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2.Размешать   содержимое в стакане ложкой.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3.Сделать вывод. (Оно легче или тяжелее воды, растворимо в воде или нет.)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таблицу.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исследования необходимо соблюдать технику безопасности.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Приложение 1.</w:t>
            </w:r>
          </w:p>
          <w:p w:rsidR="004C7B3F" w:rsidRPr="002F2745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5-ая группа: выполняет практическую работу.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План:</w:t>
            </w:r>
          </w:p>
          <w:p w:rsidR="004C7B3F" w:rsidRPr="000315B6" w:rsidRDefault="004C7B3F" w:rsidP="004C7B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для этой группы)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Наберите в пипетку настойку йода.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Капните на продукты 2-3 капли.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настойка йода приобретёт </w:t>
            </w:r>
            <w:r w:rsidRPr="000315B6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сине-фиолетовый цвет</w:t>
            </w:r>
            <w:r w:rsidRPr="000315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то в продукте содержится </w:t>
            </w:r>
            <w:r w:rsidRPr="002F27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крахмал</w:t>
            </w:r>
            <w:r w:rsidRPr="002F27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Заполните таблицу 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6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Рассуждают,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анализируют, оценивают, выбирают</w:t>
            </w:r>
          </w:p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Все включены в деятельность.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план работы исследования </w:t>
            </w:r>
            <w:proofErr w:type="gram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вещества..</w:t>
            </w:r>
            <w:proofErr w:type="gramEnd"/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опыты.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таблицу.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1-ая группа: исследует 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2-ая группа: исследует </w:t>
            </w:r>
            <w:r w:rsidRPr="000315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сахар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Pr="004C7B3F" w:rsidRDefault="004C7B3F" w:rsidP="004C7B3F">
            <w:pPr>
              <w:shd w:val="clear" w:color="auto" w:fill="FFFFFF"/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группа: исследует </w:t>
            </w:r>
            <w:r w:rsidRPr="004C7B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крахмал</w:t>
            </w:r>
            <w:r w:rsidRPr="004C7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</w:t>
            </w:r>
            <w:r w:rsidRPr="004C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031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:исследует</w:t>
            </w:r>
            <w:proofErr w:type="gramEnd"/>
            <w:r w:rsidRPr="00031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лимонную кислоту.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B3F" w:rsidRPr="000315B6" w:rsidRDefault="004C7B3F" w:rsidP="004C7B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5-ая группа: выполняет практическую работу.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Таблица по исследованию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продуктов на   содержание   крахмала.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продуктов  на содержание  крахмала.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7B3F" w:rsidRPr="000315B6" w:rsidRDefault="00AB7D9E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-д</w:t>
            </w:r>
            <w:r w:rsidR="004C7B3F"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елают выводы </w:t>
            </w:r>
            <w:r w:rsidR="004C7B3F"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свойствах веществ</w:t>
            </w:r>
            <w:r w:rsidR="004C7B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7B3F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таблицу.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Формулируют вывод на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основе сравнения, анализа</w:t>
            </w:r>
            <w:r w:rsidR="00AB7D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знаний. Первичное закрепление.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Зафиксировать новый </w:t>
            </w:r>
            <w:r w:rsidR="00AB7D9E">
              <w:rPr>
                <w:rFonts w:ascii="Times New Roman" w:eastAsia="Calibri" w:hAnsi="Times New Roman" w:cs="Times New Roman"/>
                <w:sz w:val="24"/>
                <w:szCs w:val="24"/>
              </w:rPr>
              <w:t>способ действий во внешней речи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4C7B3F" w:rsidRDefault="004C7B3F" w:rsidP="004C7B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выступление от каждой группы</w:t>
            </w:r>
          </w:p>
          <w:p w:rsidR="00AB7D9E" w:rsidRDefault="00AB7D9E" w:rsidP="004C7B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D9E" w:rsidRPr="000315B6" w:rsidRDefault="00AB7D9E" w:rsidP="004C7B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B3F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-Назовите кислоты. </w:t>
            </w:r>
          </w:p>
          <w:p w:rsidR="00AB7D9E" w:rsidRDefault="00AB7D9E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D9E" w:rsidRDefault="00AB7D9E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D9E" w:rsidRDefault="00AB7D9E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D9E" w:rsidRDefault="00AB7D9E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D9E" w:rsidRPr="000315B6" w:rsidRDefault="00AB7D9E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со всеми кислотами надо быть очень осторожными?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Выступление от каждой группы,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315B6">
              <w:rPr>
                <w:rFonts w:ascii="Times New Roman" w:hAnsi="Times New Roman"/>
                <w:iCs/>
                <w:sz w:val="24"/>
                <w:szCs w:val="24"/>
              </w:rPr>
              <w:t>комментируя свои действия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 доске вывешивают заполненные таблицы).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(Лимонная кислота, яблочная кислота, 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молочная кислота, уксусная кислота.)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(Очень едкие – разрушают кожу человека, одежду, древесину.)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выступление от групп, задают вопросы.</w:t>
            </w:r>
          </w:p>
        </w:tc>
        <w:tc>
          <w:tcPr>
            <w:tcW w:w="311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Следуют установленным правилам в планировании и контроле способа решения</w:t>
            </w: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9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4C7B3F" w:rsidRPr="000315B6" w:rsidRDefault="004C7B3F" w:rsidP="0035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снятия утомляемости учащихся, их релаксации</w:t>
            </w:r>
          </w:p>
        </w:tc>
        <w:tc>
          <w:tcPr>
            <w:tcW w:w="1822" w:type="dxa"/>
          </w:tcPr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</w:tcPr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Вы, наверное, устали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Ну, тогда все дружно встали.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Ножками потопали,</w:t>
            </w:r>
            <w:r w:rsidR="00AB7D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Ручками </w:t>
            </w:r>
            <w:proofErr w:type="spellStart"/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похлопали.Покружились</w:t>
            </w:r>
            <w:proofErr w:type="spellEnd"/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повертелись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за парты все уселись.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Глазки крепко закрываем,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Дружно до пяти </w:t>
            </w:r>
            <w:proofErr w:type="spellStart"/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считаем.Открываем</w:t>
            </w:r>
            <w:proofErr w:type="spellEnd"/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поморгаем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работать продолжаем.</w:t>
            </w:r>
          </w:p>
        </w:tc>
        <w:tc>
          <w:tcPr>
            <w:tcW w:w="2046" w:type="dxa"/>
          </w:tcPr>
          <w:p w:rsidR="004C7B3F" w:rsidRPr="000315B6" w:rsidRDefault="004C7B3F" w:rsidP="004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  <w:tc>
          <w:tcPr>
            <w:tcW w:w="19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964" w:type="dxa"/>
          </w:tcPr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самостоятельное </w:t>
            </w:r>
            <w:r w:rsidRPr="000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учащимися заданий на новые понятия; организовать самооценку </w:t>
            </w:r>
            <w:proofErr w:type="gramStart"/>
            <w:r w:rsidRPr="000315B6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="00AB7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proofErr w:type="gramEnd"/>
            <w:r w:rsidRPr="000315B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(при необходимости – коррекцию возможных ошибок).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Парная работа.</w:t>
            </w:r>
          </w:p>
        </w:tc>
        <w:tc>
          <w:tcPr>
            <w:tcW w:w="1823" w:type="dxa"/>
          </w:tcPr>
          <w:p w:rsidR="004C7B3F" w:rsidRPr="000315B6" w:rsidRDefault="004C7B3F" w:rsidP="004C7B3F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рабочей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тетради.</w:t>
            </w:r>
            <w:r w:rsidR="00AB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с.25 №1.</w:t>
            </w:r>
          </w:p>
        </w:tc>
        <w:tc>
          <w:tcPr>
            <w:tcW w:w="2046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задание в паре. </w:t>
            </w: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Разгадывают кроссворд «Разнообразие веществ».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Умеют преодолевать трудности, самостоятельно работать 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На доске :ответы к кроссворду.</w:t>
            </w:r>
          </w:p>
        </w:tc>
        <w:tc>
          <w:tcPr>
            <w:tcW w:w="1984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</w:t>
            </w:r>
            <w:proofErr w:type="spellStart"/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0315B6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0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при выполнении письменных заданий.</w:t>
            </w:r>
          </w:p>
        </w:tc>
        <w:tc>
          <w:tcPr>
            <w:tcW w:w="3119" w:type="dxa"/>
          </w:tcPr>
          <w:p w:rsidR="004C7B3F" w:rsidRPr="000315B6" w:rsidRDefault="004C7B3F" w:rsidP="004C7B3F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(Если все выполнить верно, то получится слово –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вещества.)</w:t>
            </w: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3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- Какую учебную задачу мы поставили?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Проверить, достигли ли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мы её, нам поможет самостоятельная работа, </w:t>
            </w:r>
          </w:p>
          <w:p w:rsidR="004C7B3F" w:rsidRPr="00AB7D9E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D9E">
              <w:rPr>
                <w:rFonts w:ascii="Times New Roman" w:eastAsia="Calibri" w:hAnsi="Times New Roman" w:cs="Times New Roman"/>
                <w:sz w:val="24"/>
                <w:szCs w:val="24"/>
              </w:rPr>
              <w:t>-Можно ли сделать тоже самое, пробуя вещество на вкус?</w:t>
            </w:r>
          </w:p>
          <w:p w:rsidR="004C7B3F" w:rsidRPr="000315B6" w:rsidRDefault="004C7B3F" w:rsidP="004C7B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вещества существуют в природе? (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Разнообразие веществ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C7B3F" w:rsidRPr="000315B6" w:rsidRDefault="004C7B3F" w:rsidP="00AB7D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показывает тему уроку на доске)</w:t>
            </w:r>
          </w:p>
          <w:p w:rsidR="004C7B3F" w:rsidRPr="000315B6" w:rsidRDefault="004C7B3F" w:rsidP="004C7B3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в жизни вы встречаетесь с данными   веществами?»,</w:t>
            </w:r>
          </w:p>
          <w:p w:rsidR="004C7B3F" w:rsidRPr="000315B6" w:rsidRDefault="004C7B3F" w:rsidP="004C7B3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в жизни вам пригодятся эти знания и умения о  разнообразии веществ?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-исследовать разнообразные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вещества.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Игра «Определи на ощупь»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7D9E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(Неизвестное вещество не следует пробовать на вкус, так как оно может оказаться ядовитым.</w:t>
            </w:r>
          </w:p>
          <w:p w:rsidR="004C7B3F" w:rsidRPr="000315B6" w:rsidRDefault="004C7B3F" w:rsidP="004C7B3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по некоторым свойствам </w:t>
            </w:r>
            <w:proofErr w:type="gramStart"/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 ,</w:t>
            </w:r>
            <w:proofErr w:type="gramEnd"/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все равно различаются.</w:t>
            </w:r>
          </w:p>
          <w:p w:rsidR="00AB7D9E" w:rsidRDefault="00AB7D9E" w:rsidP="004C7B3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D9E" w:rsidRDefault="00AB7D9E" w:rsidP="004C7B3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D9E" w:rsidRDefault="00AB7D9E" w:rsidP="004C7B3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F" w:rsidRPr="000315B6" w:rsidRDefault="004C7B3F" w:rsidP="004C7B3F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кухне.</w:t>
            </w:r>
          </w:p>
          <w:p w:rsidR="00AB7D9E" w:rsidRDefault="00AB7D9E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9E" w:rsidRDefault="00AB7D9E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9E" w:rsidRDefault="00AB7D9E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9E" w:rsidRDefault="00AB7D9E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-при приготовлении пищи, при варке киселя, если пить чай, кофе.</w:t>
            </w:r>
          </w:p>
        </w:tc>
        <w:tc>
          <w:tcPr>
            <w:tcW w:w="1984" w:type="dxa"/>
          </w:tcPr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поиск и выделение необходимой информации для выполнения </w:t>
            </w:r>
            <w:r w:rsidRPr="0003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 w:right="12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0315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домашнем задании, инструктаж о его выполнении.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для активизации познавательной деятельности через дифференцированное творческое домашнее задание</w:t>
            </w:r>
          </w:p>
        </w:tc>
        <w:tc>
          <w:tcPr>
            <w:tcW w:w="1822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Мы сегодня </w:t>
            </w:r>
            <w:proofErr w:type="gram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узнали  главные</w:t>
            </w:r>
            <w:proofErr w:type="gram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.</w:t>
            </w:r>
          </w:p>
          <w:p w:rsidR="004C7B3F" w:rsidRPr="000315B6" w:rsidRDefault="004C7B3F" w:rsidP="004C7B3F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</w:t>
            </w:r>
            <w:proofErr w:type="gram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задание :учебник</w:t>
            </w:r>
            <w:proofErr w:type="gram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с.41-45,ответить на вопросы раздела «Проверь </w:t>
            </w:r>
            <w:proofErr w:type="spell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себя»на</w:t>
            </w:r>
            <w:proofErr w:type="spell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с.45.</w:t>
            </w:r>
          </w:p>
          <w:p w:rsidR="004C7B3F" w:rsidRPr="000315B6" w:rsidRDefault="004C7B3F" w:rsidP="004C7B3F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 вас будет </w:t>
            </w:r>
            <w:proofErr w:type="gramStart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творческим :</w:t>
            </w:r>
            <w:proofErr w:type="gramEnd"/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составьте описание вещества  в виде загадки</w:t>
            </w:r>
            <w:r w:rsidR="00AB7D9E">
              <w:rPr>
                <w:rFonts w:ascii="Times New Roman" w:eastAsia="Calibri" w:hAnsi="Times New Roman" w:cs="Times New Roman"/>
                <w:sz w:val="24"/>
                <w:szCs w:val="24"/>
              </w:rPr>
              <w:t>, ребуса.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выбирают задание, которое они хотели бы </w:t>
            </w:r>
            <w:proofErr w:type="spellStart"/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выполниить</w:t>
            </w:r>
            <w:proofErr w:type="spellEnd"/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Записывают домашнее задание в дневниках, спрашивают, если что-то непонятно</w:t>
            </w:r>
          </w:p>
        </w:tc>
        <w:tc>
          <w:tcPr>
            <w:tcW w:w="19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3F" w:rsidRPr="002844B3" w:rsidTr="00B72D10">
        <w:tc>
          <w:tcPr>
            <w:tcW w:w="4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t>Рефлексия учебной деятельности. Самооценка.</w:t>
            </w:r>
          </w:p>
        </w:tc>
        <w:tc>
          <w:tcPr>
            <w:tcW w:w="1964" w:type="dxa"/>
          </w:tcPr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Осмысление полученных знаний, формулирование трудностей, возникших на уроке.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дать оценку учебной деятельности.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 - индивидуальная</w:t>
            </w: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Какую учебную задачу мы поставили? </w:t>
            </w:r>
          </w:p>
          <w:p w:rsidR="004C7B3F" w:rsidRPr="000315B6" w:rsidRDefault="004C7B3F" w:rsidP="004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свои знания с помощью "Светофора".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Если урок принес вам знания и поможет в дальнейшем, и у вас хорошее 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настроение, возьмите зеленый сигнал светофора, если вам было трудно и многое не получалось, то зажгите красный сигнал. Если не все получалось, но вы надеетесь, что все сможете преодолеть, повторив еще раз, то зажгите желтый сигнал.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Посмотрите, сколько зеленых огоньков у нас горит. Я думаю, что урок удался.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Мы на славу сегодня потрудились,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Многому на уроке научились.</w:t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Молодцы!</w:t>
            </w: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7B3F" w:rsidRPr="000315B6" w:rsidRDefault="004C7B3F" w:rsidP="004C7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отметок.</w:t>
            </w:r>
          </w:p>
        </w:tc>
        <w:tc>
          <w:tcPr>
            <w:tcW w:w="2046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15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Подводят итог, самооценку работы на уроке.</w:t>
            </w:r>
          </w:p>
        </w:tc>
        <w:tc>
          <w:tcPr>
            <w:tcW w:w="1984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B3F" w:rsidRPr="000315B6" w:rsidRDefault="004C7B3F" w:rsidP="004C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D10" w:rsidRDefault="00B72D10">
      <w:pPr>
        <w:rPr>
          <w:rFonts w:ascii="Times New Roman" w:hAnsi="Times New Roman" w:cs="Times New Roman"/>
          <w:sz w:val="24"/>
          <w:szCs w:val="24"/>
        </w:rPr>
      </w:pPr>
    </w:p>
    <w:p w:rsidR="002940E6" w:rsidRPr="000315B6" w:rsidRDefault="00D16CB7">
      <w:pPr>
        <w:rPr>
          <w:rFonts w:ascii="Times New Roman" w:hAnsi="Times New Roman" w:cs="Times New Roman"/>
          <w:sz w:val="24"/>
          <w:szCs w:val="24"/>
        </w:rPr>
      </w:pPr>
      <w:r w:rsidRPr="000315B6">
        <w:rPr>
          <w:rFonts w:ascii="Times New Roman" w:hAnsi="Times New Roman" w:cs="Times New Roman"/>
          <w:sz w:val="24"/>
          <w:szCs w:val="24"/>
        </w:rPr>
        <w:t>Приложение1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группа: исследует </w:t>
      </w:r>
      <w:r w:rsidRPr="00031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поваренную</w:t>
      </w:r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31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соль</w:t>
      </w:r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Послушайте сообщение о соли и узнайте, где встречается и содержится соль. </w:t>
      </w:r>
    </w:p>
    <w:p w:rsidR="00D16CB7" w:rsidRPr="000315B6" w:rsidRDefault="00D16CB7" w:rsidP="00D16CB7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5B6">
        <w:rPr>
          <w:rFonts w:ascii="Times New Roman" w:eastAsia="Calibri" w:hAnsi="Times New Roman" w:cs="Times New Roman"/>
          <w:i/>
          <w:iCs/>
          <w:sz w:val="24"/>
          <w:szCs w:val="24"/>
        </w:rPr>
        <w:t>Поваренная соль.</w:t>
      </w:r>
      <w:r w:rsidRPr="000315B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0315B6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  <w:lang w:eastAsia="ru-RU"/>
        </w:rPr>
        <w:t xml:space="preserve">Поваренная соль – это одна из минеральных солей, встречающихся в природе. 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Соль необходима человеку для нормальной работы организма. 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Соль содержится во всех частях тела и необходима для построения скелета.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растворённом состоянии соль содержится 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воде морей и океанов, в минеральных озёрах, соляных ручьях.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Земле соль образует гигантские куполообразные глыбы, целые соляные горы, есть она и 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недрах Земли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на её поверхности.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Исследуйте вещество.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Какого цвета?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2). Имеет ли запах?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3). Каково на ощупь?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4). Какого вкуса?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5). Отношение к воде. (Оно легче или тяжелее воды, растворимо в воде или нет.)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опыт. При выполнении исследования необходимо соблюдать технику безопасности.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1.Взять ложку и положить   вещество из пакетика в стакан с водой.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2.Размешать   содержимое в стакане ложкой.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3.Сделать вывод. (Оно легче или тяжелее воды, растворимо в воде или нет.)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выступлении назовите вещество.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14"/>
        <w:gridCol w:w="6098"/>
        <w:gridCol w:w="3164"/>
      </w:tblGrid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6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Поваренная соль</w:t>
            </w: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цвета?</w:t>
            </w:r>
          </w:p>
        </w:tc>
        <w:tc>
          <w:tcPr>
            <w:tcW w:w="316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запах?</w:t>
            </w:r>
          </w:p>
        </w:tc>
        <w:tc>
          <w:tcPr>
            <w:tcW w:w="316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на ощупь?</w:t>
            </w:r>
          </w:p>
        </w:tc>
        <w:tc>
          <w:tcPr>
            <w:tcW w:w="316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вкуса?</w:t>
            </w:r>
          </w:p>
        </w:tc>
        <w:tc>
          <w:tcPr>
            <w:tcW w:w="316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воде. (Оно легче или тяжелее воды,</w:t>
            </w:r>
          </w:p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растворимо в воде или нет.</w:t>
            </w:r>
          </w:p>
        </w:tc>
        <w:tc>
          <w:tcPr>
            <w:tcW w:w="316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2-ая группа: исследует </w:t>
      </w:r>
      <w:r w:rsidRPr="00031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сахар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Послушайте сообщение о сахаре. 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Сахар.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древности, в Индии получали сладкий сироп 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из сахарного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тростника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Позже научились делать и твёрдый сахар.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Индии сахарный тростник попал в другие жаркие страны, затем на Кубу и только потом в Россию. В то время он был очень дорогой.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многих странах вместо него употребляли мёд, сладкий сок клёна, берёзы, липы.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России на сахарных заводах варят сахар 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из сахарной белой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но не красной свёклы.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Заполните таблицу. 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Какого цвета?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2). Имеет ли запах?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3). Каково на ощупь?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4). Какого вкуса?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Отношение к воде. (Оно легче или тяжелее воды, растворимо в воде или нет.) При выполнении исследования необходимо соблюдать технику </w:t>
      </w:r>
      <w:proofErr w:type="spellStart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безопасносности</w:t>
      </w:r>
      <w:proofErr w:type="spellEnd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опыт.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1.Взять ложку и положить  вещество из пакетика в стакан с водой.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2.Размешать   содержимое в стакане ложкой.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3.Сделать вывод. (Оно легче или тяжелее воды, растворимо в воде или нет.)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выступлении назовите вещество.</w:t>
      </w:r>
    </w:p>
    <w:tbl>
      <w:tblPr>
        <w:tblStyle w:val="a4"/>
        <w:tblW w:w="7366" w:type="dxa"/>
        <w:tblLook w:val="04A0" w:firstRow="1" w:lastRow="0" w:firstColumn="1" w:lastColumn="0" w:noHBand="0" w:noVBand="1"/>
      </w:tblPr>
      <w:tblGrid>
        <w:gridCol w:w="512"/>
        <w:gridCol w:w="6078"/>
        <w:gridCol w:w="776"/>
      </w:tblGrid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5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цвета?</w:t>
            </w:r>
          </w:p>
        </w:tc>
        <w:tc>
          <w:tcPr>
            <w:tcW w:w="75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запах?</w:t>
            </w:r>
          </w:p>
        </w:tc>
        <w:tc>
          <w:tcPr>
            <w:tcW w:w="75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на ощупь?</w:t>
            </w:r>
          </w:p>
        </w:tc>
        <w:tc>
          <w:tcPr>
            <w:tcW w:w="75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вкуса?</w:t>
            </w:r>
          </w:p>
        </w:tc>
        <w:tc>
          <w:tcPr>
            <w:tcW w:w="75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воде. (Оно легче или тяжелее воды,</w:t>
            </w:r>
          </w:p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растворимо в воде или нет.)</w:t>
            </w:r>
          </w:p>
        </w:tc>
        <w:tc>
          <w:tcPr>
            <w:tcW w:w="754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B7" w:rsidRPr="000315B6" w:rsidRDefault="00D16CB7" w:rsidP="00D16CB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bookmarkStart w:id="0" w:name="_GoBack"/>
      <w:bookmarkEnd w:id="0"/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группа: исследует </w:t>
      </w:r>
      <w:r w:rsidRPr="00031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крахмал</w:t>
      </w:r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Послушайте сообщение о крахмале. </w:t>
      </w:r>
    </w:p>
    <w:p w:rsidR="00D16CB7" w:rsidRPr="000315B6" w:rsidRDefault="00D16CB7" w:rsidP="00D16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Calibri" w:hAnsi="Times New Roman" w:cs="Times New Roman"/>
          <w:i/>
          <w:iCs/>
          <w:sz w:val="24"/>
          <w:szCs w:val="24"/>
        </w:rPr>
        <w:t>Крахмал.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 — это белый порошок. Его обычно используют, ко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варят кисель. Это одно из важнейших питательных веществ, необходимых человеку. Он содержится во многих продуктах ра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стительного происхождения.</w:t>
      </w:r>
    </w:p>
    <w:p w:rsidR="00D16CB7" w:rsidRPr="000315B6" w:rsidRDefault="00D16CB7" w:rsidP="00D16C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Ученые-химики подсказали, как узнать, есть ли крахмал в том или ином продукте. Для этого нужна разбавленная водой настойка йода. Если капнуть ею на продукт, в котором содержится крахмал, настойка йода поменяет цвет на сине-фиолетовый.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Крахмал – это важнейшее вещество белого цвета, которое необходимо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человека. Он содержится в пшенице, во ржи, в кукурузе, во многих фруктах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овощах.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Крахмал используют для приготовления киселей, соусов, различных блюд.</w:t>
      </w:r>
    </w:p>
    <w:p w:rsidR="00D16CB7" w:rsidRPr="000315B6" w:rsidRDefault="00D16CB7" w:rsidP="00D16C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Ученые –химики подсказали, как </w:t>
      </w:r>
      <w:proofErr w:type="gramStart"/>
      <w:r w:rsidRPr="00031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,</w:t>
      </w:r>
      <w:proofErr w:type="gramEnd"/>
      <w:r w:rsidRPr="00031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ЕСТЬ ЛИ КРАХМАЛ в том или ином продукте. Для этого нужна разбавленная водой настойка йода. Если капнуть ею на </w:t>
      </w:r>
      <w:proofErr w:type="gramStart"/>
      <w:r w:rsidRPr="00031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 ,</w:t>
      </w:r>
      <w:proofErr w:type="gramEnd"/>
      <w:r w:rsidRPr="00031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 котором содержится крахмал ,настойка йода приобретет сине-фиолетовый цвет.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таблицу. 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Какого цвета?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2). Имеет ли запах?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3). Каково на ощупь?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4). Какого вкуса?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5). Отношение к воде. (Оно легче или тяжелее воды, растворимо в воде или нет.)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опыт. При выполнении исследования необходимо соблюдать технику  безопасности.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1.Взять ложку и положить   вещество из пакетика в стакан с водой.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2.Размешать   содержимое в стакане ложкой.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3.Сделать вывод. (Оно легче или тяжелее воды, растворимо в воде или нет.)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таблицу.</w:t>
      </w:r>
    </w:p>
    <w:tbl>
      <w:tblPr>
        <w:tblStyle w:val="a4"/>
        <w:tblW w:w="10052" w:type="dxa"/>
        <w:tblInd w:w="-276" w:type="dxa"/>
        <w:tblLook w:val="04A0" w:firstRow="1" w:lastRow="0" w:firstColumn="1" w:lastColumn="0" w:noHBand="0" w:noVBand="1"/>
      </w:tblPr>
      <w:tblGrid>
        <w:gridCol w:w="578"/>
        <w:gridCol w:w="6857"/>
        <w:gridCol w:w="2617"/>
      </w:tblGrid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61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цвета?</w:t>
            </w:r>
          </w:p>
        </w:tc>
        <w:tc>
          <w:tcPr>
            <w:tcW w:w="261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запах?</w:t>
            </w:r>
          </w:p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на ощупь?</w:t>
            </w:r>
          </w:p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вкуса?</w:t>
            </w:r>
          </w:p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воде. (Оно легче или тяжелее воды,</w:t>
            </w:r>
          </w:p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растворимо в воде или нет.)</w:t>
            </w:r>
          </w:p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выступлении назовите вещество.</w:t>
      </w:r>
    </w:p>
    <w:p w:rsidR="00D16CB7" w:rsidRPr="000315B6" w:rsidRDefault="00D16CB7" w:rsidP="00D16CB7">
      <w:pPr>
        <w:spacing w:before="125" w:after="0" w:line="240" w:lineRule="auto"/>
        <w:ind w:left="432" w:hanging="432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</w:t>
      </w:r>
      <w:proofErr w:type="gramStart"/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:исследует</w:t>
      </w:r>
      <w:proofErr w:type="gramEnd"/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лимонную кислоту.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сообщение о лимонной кислоте.</w:t>
      </w:r>
      <w:r w:rsidRPr="000315B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D16CB7" w:rsidRPr="000315B6" w:rsidRDefault="00D16CB7" w:rsidP="00D16CB7">
      <w:pPr>
        <w:spacing w:before="125" w:after="0" w:line="240" w:lineRule="auto"/>
        <w:ind w:left="432" w:hanging="432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0315B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                        Лимонная кислота</w:t>
      </w:r>
    </w:p>
    <w:p w:rsidR="00D16CB7" w:rsidRPr="000315B6" w:rsidRDefault="00D16CB7" w:rsidP="00D16CB7">
      <w:pPr>
        <w:spacing w:before="125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5B6"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  <w:t>Лимонная кислота активно применяется в качестве вкусовой добавки, регулятора кислотности и консерванта в пищевой промышленности для добавления в самые разные пищевые продукты.</w:t>
      </w:r>
    </w:p>
    <w:p w:rsidR="00D16CB7" w:rsidRPr="000315B6" w:rsidRDefault="00D16CB7" w:rsidP="00D16CB7">
      <w:pPr>
        <w:spacing w:before="125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5B6"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  <w:t>По мнению специалистов, лимонную кислоту содержит половина  всех пищевых продуктов. Это широко распространенное в природе вещество содержится в плодах цитрусовых, в ягодах, хвое.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Заполните таблицу. 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Какого цвета?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2). Имеет ли запах?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3). Каково на ощупь?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4). Какого вкуса?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5). Отношение к воде. (Оно легче или тяжелее воды, растворимо в воде или нет.) Проведите опыт.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1.Взять ложку и </w:t>
      </w:r>
      <w:proofErr w:type="gramStart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 вещество</w:t>
      </w:r>
      <w:proofErr w:type="gramEnd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пакетика в стакан с водой..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2.Размешать   содержимое в стакане ложкой.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3.Сделать вывод. (Оно легче или тяжелее воды, растворимо в воде или нет.)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Заполните таблицу.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514"/>
        <w:gridCol w:w="6098"/>
        <w:gridCol w:w="1747"/>
      </w:tblGrid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74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</w:t>
            </w: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цвета?</w:t>
            </w:r>
          </w:p>
        </w:tc>
        <w:tc>
          <w:tcPr>
            <w:tcW w:w="174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запах?</w:t>
            </w:r>
          </w:p>
        </w:tc>
        <w:tc>
          <w:tcPr>
            <w:tcW w:w="174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на ощупь?</w:t>
            </w:r>
          </w:p>
        </w:tc>
        <w:tc>
          <w:tcPr>
            <w:tcW w:w="174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вкуса?</w:t>
            </w:r>
          </w:p>
        </w:tc>
        <w:tc>
          <w:tcPr>
            <w:tcW w:w="174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воде. (Оно легче или тяжелее воды,</w:t>
            </w:r>
          </w:p>
          <w:p w:rsidR="00D16CB7" w:rsidRPr="000315B6" w:rsidRDefault="00D16CB7" w:rsidP="00B72D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>растворимо в воде или нет.</w:t>
            </w:r>
          </w:p>
        </w:tc>
        <w:tc>
          <w:tcPr>
            <w:tcW w:w="1747" w:type="dxa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выступлении назовите вещество.</w:t>
      </w:r>
    </w:p>
    <w:p w:rsidR="00D16CB7" w:rsidRPr="000315B6" w:rsidRDefault="00D16CB7" w:rsidP="00D16C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5-ая группа: выполняет практическую работу.</w:t>
      </w:r>
      <w:r w:rsidRPr="000315B6">
        <w:rPr>
          <w:rFonts w:ascii="Times New Roman" w:eastAsia="Calibri" w:hAnsi="Times New Roman" w:cs="Times New Roman"/>
          <w:sz w:val="24"/>
          <w:szCs w:val="24"/>
        </w:rPr>
        <w:t xml:space="preserve"> Практическая работа. Таблица по исследованию продуктов на   содержание   крахмала.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продуктов  на содержание  крахмала.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3"/>
        <w:gridCol w:w="3157"/>
        <w:gridCol w:w="1116"/>
      </w:tblGrid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продукта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 ли крахмал?</w:t>
            </w:r>
          </w:p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(Отметь знаком «+» или «-»)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</w:t>
            </w: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3"/>
        <w:gridCol w:w="3157"/>
        <w:gridCol w:w="1116"/>
      </w:tblGrid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продукта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 ли крахмал?</w:t>
            </w:r>
          </w:p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(Отметь знаком «+» или «-»)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</w:t>
            </w: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 хлеб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 каша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картофель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B6" w:rsidRPr="000315B6" w:rsidTr="00B72D10"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D16CB7" w:rsidRPr="000315B6" w:rsidRDefault="00D16CB7" w:rsidP="00B72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План:</w:t>
      </w: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(карточка для этой группы) 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Наберите в пипетку разбавленную </w:t>
      </w:r>
      <w:proofErr w:type="gramStart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,</w:t>
      </w:r>
      <w:proofErr w:type="gramEnd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настойку йода.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Капните на продукты 2-3 капли.</w:t>
      </w:r>
    </w:p>
    <w:p w:rsidR="00D16CB7" w:rsidRPr="000315B6" w:rsidRDefault="00D16CB7" w:rsidP="00D1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настойка йода приобретёт 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сине-фиолетовый цвет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то в продукте содержится </w:t>
      </w:r>
      <w:r w:rsidRPr="00031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крахмал</w:t>
      </w:r>
      <w:r w:rsidRPr="0003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16CB7" w:rsidRPr="000315B6" w:rsidRDefault="00D16CB7" w:rsidP="00D16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 таблицу</w:t>
      </w:r>
      <w:proofErr w:type="gramEnd"/>
      <w:r w:rsidRPr="0003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14A57" w:rsidRPr="000315B6" w:rsidRDefault="00714A57" w:rsidP="00714A57">
      <w:pPr>
        <w:ind w:left="720"/>
        <w:rPr>
          <w:rFonts w:ascii="Times New Roman" w:hAnsi="Times New Roman" w:cs="Times New Roman"/>
          <w:sz w:val="24"/>
          <w:szCs w:val="24"/>
        </w:rPr>
      </w:pPr>
      <w:r w:rsidRPr="000315B6">
        <w:rPr>
          <w:rFonts w:ascii="Times New Roman" w:hAnsi="Times New Roman" w:cs="Times New Roman"/>
          <w:sz w:val="24"/>
          <w:szCs w:val="24"/>
        </w:rPr>
        <w:t>Этапы урока и хронометраж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386"/>
        <w:gridCol w:w="1808"/>
      </w:tblGrid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выявление проблемы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7’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проблемы и постановка учебной задачи. 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полученных знаний. </w:t>
            </w: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во внешней речи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7’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3’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Самоконтроль  с самопроверкой по эталону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</w:p>
        </w:tc>
      </w:tr>
      <w:tr w:rsidR="000315B6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</w:tc>
      </w:tr>
      <w:tr w:rsidR="00714A57" w:rsidRPr="000315B6" w:rsidTr="00B72D10">
        <w:tc>
          <w:tcPr>
            <w:tcW w:w="534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14A57" w:rsidRPr="000315B6" w:rsidRDefault="00714A57" w:rsidP="00B7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808" w:type="dxa"/>
          </w:tcPr>
          <w:p w:rsidR="00714A57" w:rsidRPr="000315B6" w:rsidRDefault="00714A57" w:rsidP="00B7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6">
              <w:rPr>
                <w:rFonts w:ascii="Times New Roman" w:hAnsi="Times New Roman" w:cs="Times New Roman"/>
                <w:sz w:val="24"/>
                <w:szCs w:val="24"/>
              </w:rPr>
              <w:t>3’</w:t>
            </w:r>
          </w:p>
        </w:tc>
      </w:tr>
    </w:tbl>
    <w:p w:rsidR="00714A57" w:rsidRPr="000315B6" w:rsidRDefault="00714A57" w:rsidP="00714A57">
      <w:pPr>
        <w:rPr>
          <w:rFonts w:ascii="Times New Roman" w:hAnsi="Times New Roman" w:cs="Times New Roman"/>
          <w:sz w:val="24"/>
          <w:szCs w:val="24"/>
        </w:rPr>
      </w:pPr>
    </w:p>
    <w:p w:rsidR="00714A57" w:rsidRPr="000315B6" w:rsidRDefault="00714A57" w:rsidP="00D16CB7">
      <w:pPr>
        <w:rPr>
          <w:rFonts w:ascii="Times New Roman" w:hAnsi="Times New Roman" w:cs="Times New Roman"/>
          <w:sz w:val="24"/>
          <w:szCs w:val="24"/>
        </w:rPr>
      </w:pPr>
    </w:p>
    <w:sectPr w:rsidR="00714A57" w:rsidRPr="000315B6" w:rsidSect="00294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0F"/>
    <w:rsid w:val="000315B6"/>
    <w:rsid w:val="000A3C05"/>
    <w:rsid w:val="000B335A"/>
    <w:rsid w:val="000F06CB"/>
    <w:rsid w:val="00130D15"/>
    <w:rsid w:val="00247F52"/>
    <w:rsid w:val="002940E6"/>
    <w:rsid w:val="002F2745"/>
    <w:rsid w:val="00347DEF"/>
    <w:rsid w:val="00352FB8"/>
    <w:rsid w:val="00496F42"/>
    <w:rsid w:val="004C7B3F"/>
    <w:rsid w:val="005477A2"/>
    <w:rsid w:val="00714A57"/>
    <w:rsid w:val="00717F71"/>
    <w:rsid w:val="00810D0F"/>
    <w:rsid w:val="008557F1"/>
    <w:rsid w:val="0094257F"/>
    <w:rsid w:val="00997274"/>
    <w:rsid w:val="009F26AE"/>
    <w:rsid w:val="00AB7D9E"/>
    <w:rsid w:val="00B130FB"/>
    <w:rsid w:val="00B72D10"/>
    <w:rsid w:val="00BD0FEA"/>
    <w:rsid w:val="00CE0739"/>
    <w:rsid w:val="00D16CB7"/>
    <w:rsid w:val="00E5141F"/>
    <w:rsid w:val="00E84766"/>
    <w:rsid w:val="00F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17FC"/>
  <w15:docId w15:val="{DA55AAE9-8480-44AE-AD59-0BF72557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97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997274"/>
  </w:style>
  <w:style w:type="character" w:customStyle="1" w:styleId="StrongEmphasis">
    <w:name w:val="Strong Emphasis"/>
    <w:rsid w:val="00997274"/>
    <w:rPr>
      <w:b/>
      <w:bCs/>
    </w:rPr>
  </w:style>
  <w:style w:type="table" w:styleId="a4">
    <w:name w:val="Table Grid"/>
    <w:basedOn w:val="a1"/>
    <w:uiPriority w:val="59"/>
    <w:rsid w:val="0099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2019-11-06T14:49:00Z</dcterms:created>
  <dcterms:modified xsi:type="dcterms:W3CDTF">2022-06-06T09:39:00Z</dcterms:modified>
</cp:coreProperties>
</file>