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3061B" w14:textId="0BDD2EA6" w:rsidR="00DD1BF5" w:rsidRPr="0062646C" w:rsidRDefault="004B0B87">
      <w:pPr>
        <w:rPr>
          <w:b/>
          <w:bCs/>
          <w:sz w:val="28"/>
          <w:szCs w:val="28"/>
        </w:rPr>
      </w:pPr>
      <w:proofErr w:type="gramStart"/>
      <w:r w:rsidRPr="0062646C">
        <w:rPr>
          <w:b/>
          <w:bCs/>
          <w:sz w:val="28"/>
          <w:szCs w:val="28"/>
        </w:rPr>
        <w:t>Цель :</w:t>
      </w:r>
      <w:proofErr w:type="gramEnd"/>
      <w:r w:rsidRPr="0062646C">
        <w:rPr>
          <w:b/>
          <w:bCs/>
          <w:sz w:val="28"/>
          <w:szCs w:val="28"/>
        </w:rPr>
        <w:t xml:space="preserve"> </w:t>
      </w:r>
    </w:p>
    <w:p w14:paraId="3F535C10" w14:textId="52747EC1" w:rsidR="004B0B87" w:rsidRPr="0062646C" w:rsidRDefault="004B0B87">
      <w:pPr>
        <w:rPr>
          <w:sz w:val="28"/>
          <w:szCs w:val="28"/>
        </w:rPr>
      </w:pPr>
      <w:r w:rsidRPr="0062646C">
        <w:rPr>
          <w:sz w:val="28"/>
          <w:szCs w:val="28"/>
        </w:rPr>
        <w:t xml:space="preserve">Заучивание стихотворения с использования </w:t>
      </w:r>
      <w:proofErr w:type="spellStart"/>
      <w:r w:rsidRPr="0062646C">
        <w:rPr>
          <w:sz w:val="28"/>
          <w:szCs w:val="28"/>
        </w:rPr>
        <w:t>мнемотаблицы</w:t>
      </w:r>
      <w:proofErr w:type="spellEnd"/>
      <w:r w:rsidRPr="0062646C">
        <w:rPr>
          <w:sz w:val="28"/>
          <w:szCs w:val="28"/>
        </w:rPr>
        <w:t xml:space="preserve">. </w:t>
      </w:r>
    </w:p>
    <w:p w14:paraId="5A2F8B94" w14:textId="51BD4213" w:rsidR="004B0B87" w:rsidRPr="0062646C" w:rsidRDefault="004B0B87">
      <w:pPr>
        <w:rPr>
          <w:b/>
          <w:bCs/>
          <w:sz w:val="28"/>
          <w:szCs w:val="28"/>
        </w:rPr>
      </w:pPr>
      <w:proofErr w:type="gramStart"/>
      <w:r w:rsidRPr="0062646C">
        <w:rPr>
          <w:b/>
          <w:bCs/>
          <w:sz w:val="28"/>
          <w:szCs w:val="28"/>
        </w:rPr>
        <w:t>Задачи :</w:t>
      </w:r>
      <w:proofErr w:type="gramEnd"/>
    </w:p>
    <w:p w14:paraId="2EFFF103" w14:textId="75DCCDD2" w:rsidR="004B0B87" w:rsidRPr="0062646C" w:rsidRDefault="004B0B87" w:rsidP="004B0B87">
      <w:pPr>
        <w:pStyle w:val="a3"/>
        <w:numPr>
          <w:ilvl w:val="0"/>
          <w:numId w:val="1"/>
        </w:numPr>
        <w:rPr>
          <w:sz w:val="28"/>
          <w:szCs w:val="28"/>
        </w:rPr>
      </w:pPr>
      <w:r w:rsidRPr="0062646C">
        <w:rPr>
          <w:sz w:val="28"/>
          <w:szCs w:val="28"/>
        </w:rPr>
        <w:t>Закрепить представления детей о приметах весны. Учить устанавливать причинно-следственные связи.</w:t>
      </w:r>
    </w:p>
    <w:p w14:paraId="32D0FB29" w14:textId="5E2BF2CE" w:rsidR="004B0B87" w:rsidRPr="0062646C" w:rsidRDefault="004B0B87" w:rsidP="004B0B87">
      <w:pPr>
        <w:pStyle w:val="a3"/>
        <w:numPr>
          <w:ilvl w:val="0"/>
          <w:numId w:val="1"/>
        </w:numPr>
        <w:rPr>
          <w:sz w:val="28"/>
          <w:szCs w:val="28"/>
        </w:rPr>
      </w:pPr>
      <w:r w:rsidRPr="0062646C">
        <w:rPr>
          <w:sz w:val="28"/>
          <w:szCs w:val="28"/>
        </w:rPr>
        <w:t>Развивать умение детей последовательно запоминать и рассказывать стихотворения использования мнемотехнику, соотносить фразы с картинкой.</w:t>
      </w:r>
    </w:p>
    <w:p w14:paraId="570EA9F1" w14:textId="09DEBFD7" w:rsidR="004B0B87" w:rsidRPr="0062646C" w:rsidRDefault="004B0B87" w:rsidP="004B0B87">
      <w:pPr>
        <w:pStyle w:val="a3"/>
        <w:numPr>
          <w:ilvl w:val="0"/>
          <w:numId w:val="1"/>
        </w:numPr>
        <w:rPr>
          <w:sz w:val="28"/>
          <w:szCs w:val="28"/>
        </w:rPr>
      </w:pPr>
      <w:r w:rsidRPr="0062646C">
        <w:rPr>
          <w:sz w:val="28"/>
          <w:szCs w:val="28"/>
        </w:rPr>
        <w:t>Развивать внимание, память.</w:t>
      </w:r>
    </w:p>
    <w:p w14:paraId="644D8808" w14:textId="4AB63590" w:rsidR="004B0B87" w:rsidRPr="0062646C" w:rsidRDefault="004B0B87" w:rsidP="004B0B87">
      <w:pPr>
        <w:pStyle w:val="a3"/>
        <w:numPr>
          <w:ilvl w:val="0"/>
          <w:numId w:val="1"/>
        </w:numPr>
        <w:rPr>
          <w:sz w:val="28"/>
          <w:szCs w:val="28"/>
        </w:rPr>
      </w:pPr>
      <w:r w:rsidRPr="0062646C">
        <w:rPr>
          <w:sz w:val="28"/>
          <w:szCs w:val="28"/>
        </w:rPr>
        <w:t>Воспитание интереса произведение о природе. Воспитывать желание учить стихотворение наизусть.</w:t>
      </w:r>
    </w:p>
    <w:p w14:paraId="4B31BA3E" w14:textId="5AA5A603" w:rsidR="004B0B87" w:rsidRPr="0062646C" w:rsidRDefault="004B0B87" w:rsidP="0062646C">
      <w:pPr>
        <w:ind w:left="360"/>
        <w:jc w:val="center"/>
        <w:rPr>
          <w:b/>
          <w:bCs/>
          <w:sz w:val="28"/>
          <w:szCs w:val="28"/>
        </w:rPr>
      </w:pPr>
      <w:r w:rsidRPr="0062646C">
        <w:rPr>
          <w:b/>
          <w:bCs/>
          <w:sz w:val="28"/>
          <w:szCs w:val="28"/>
        </w:rPr>
        <w:t>Ход занятий</w:t>
      </w:r>
    </w:p>
    <w:p w14:paraId="1FDEB3CF" w14:textId="58FE2ABC" w:rsidR="004B0B87" w:rsidRPr="0062646C" w:rsidRDefault="004B0B87" w:rsidP="004B0B87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Дети заходят в зал. Воспитатель: ребята, давайте</w:t>
      </w:r>
      <w:r w:rsidR="0062646C" w:rsidRPr="0062646C">
        <w:rPr>
          <w:sz w:val="28"/>
          <w:szCs w:val="28"/>
        </w:rPr>
        <w:t xml:space="preserve"> поздороваемся</w:t>
      </w:r>
      <w:r w:rsidRPr="0062646C">
        <w:rPr>
          <w:sz w:val="28"/>
          <w:szCs w:val="28"/>
        </w:rPr>
        <w:t xml:space="preserve"> с гостями – улыбнулись, посмотрите друг на друга и подарите хорошее настроение.</w:t>
      </w:r>
    </w:p>
    <w:p w14:paraId="64C66170" w14:textId="52585EBC" w:rsidR="004B0B87" w:rsidRPr="0062646C" w:rsidRDefault="004B0B87" w:rsidP="004B0B87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На экране появляется зайчик. РЕБЯТА, ВЫ ХОТИТЕ ПОМОЧЬ ЗАЙЧИКУ? РАССКАЗАТЬ ЕМУ ПОЧЕМУ ТАК ПРОИСХОДИТ?</w:t>
      </w:r>
    </w:p>
    <w:p w14:paraId="2DEC04D8" w14:textId="35AB7EFB" w:rsidR="00ED0EF4" w:rsidRPr="0062646C" w:rsidRDefault="004B0B87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Воспитатель: РЕБЯТА У МЕНЯ ЕСТЬ КАРТИНКИ, ПОДОЙДИТЕ К СТОЛУ, ПОСМОТРИТЕ, ОНИ РАССКАЖУТ</w:t>
      </w:r>
      <w:r w:rsidR="00ED0EF4" w:rsidRPr="0062646C">
        <w:rPr>
          <w:sz w:val="28"/>
          <w:szCs w:val="28"/>
        </w:rPr>
        <w:t xml:space="preserve"> О ВЕСНЕ.</w:t>
      </w:r>
    </w:p>
    <w:p w14:paraId="0F334591" w14:textId="481E0844" w:rsidR="00ED0EF4" w:rsidRPr="0062646C" w:rsidRDefault="00ED0EF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Скажите, что происходит весной со снегом</w:t>
      </w:r>
      <w:r w:rsidR="0062646C" w:rsidRPr="0062646C">
        <w:rPr>
          <w:sz w:val="28"/>
          <w:szCs w:val="28"/>
        </w:rPr>
        <w:t>?</w:t>
      </w:r>
      <w:r w:rsidRPr="0062646C">
        <w:rPr>
          <w:sz w:val="28"/>
          <w:szCs w:val="28"/>
        </w:rPr>
        <w:t xml:space="preserve"> </w:t>
      </w:r>
      <w:r w:rsidR="0062646C" w:rsidRPr="0062646C">
        <w:rPr>
          <w:sz w:val="28"/>
          <w:szCs w:val="28"/>
        </w:rPr>
        <w:t>(</w:t>
      </w:r>
      <w:r w:rsidRPr="0062646C">
        <w:rPr>
          <w:sz w:val="28"/>
          <w:szCs w:val="28"/>
        </w:rPr>
        <w:t xml:space="preserve">Бегут ручьи, тает снег, сосульки, </w:t>
      </w:r>
      <w:r w:rsidR="0062646C" w:rsidRPr="0062646C">
        <w:rPr>
          <w:sz w:val="28"/>
          <w:szCs w:val="28"/>
        </w:rPr>
        <w:t>проталины)</w:t>
      </w:r>
      <w:r w:rsidRPr="0062646C">
        <w:rPr>
          <w:sz w:val="28"/>
          <w:szCs w:val="28"/>
        </w:rPr>
        <w:t xml:space="preserve">. А почему снег тает? </w:t>
      </w:r>
    </w:p>
    <w:p w14:paraId="4B42F5E4" w14:textId="608EC6DF" w:rsidR="00ED0EF4" w:rsidRPr="0062646C" w:rsidRDefault="00ED0EF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 xml:space="preserve">Весной солнце как светит? </w:t>
      </w:r>
      <w:r w:rsidR="0062646C" w:rsidRPr="0062646C">
        <w:rPr>
          <w:sz w:val="28"/>
          <w:szCs w:val="28"/>
        </w:rPr>
        <w:t>(</w:t>
      </w:r>
      <w:r w:rsidRPr="0062646C">
        <w:rPr>
          <w:sz w:val="28"/>
          <w:szCs w:val="28"/>
        </w:rPr>
        <w:t>ярко, солнечно</w:t>
      </w:r>
      <w:r w:rsidR="0062646C" w:rsidRPr="0062646C">
        <w:rPr>
          <w:sz w:val="28"/>
          <w:szCs w:val="28"/>
        </w:rPr>
        <w:t>). Д</w:t>
      </w:r>
      <w:r w:rsidRPr="0062646C">
        <w:rPr>
          <w:sz w:val="28"/>
          <w:szCs w:val="28"/>
        </w:rPr>
        <w:t xml:space="preserve">авайте прикрепим </w:t>
      </w:r>
      <w:r w:rsidR="0062646C" w:rsidRPr="0062646C">
        <w:rPr>
          <w:sz w:val="28"/>
          <w:szCs w:val="28"/>
        </w:rPr>
        <w:t>солнце</w:t>
      </w:r>
      <w:r w:rsidRPr="0062646C">
        <w:rPr>
          <w:sz w:val="28"/>
          <w:szCs w:val="28"/>
        </w:rPr>
        <w:t xml:space="preserve"> к доске?</w:t>
      </w:r>
    </w:p>
    <w:p w14:paraId="2F2B10F8" w14:textId="512F5860" w:rsidR="00ED0EF4" w:rsidRPr="0062646C" w:rsidRDefault="00ED0EF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 xml:space="preserve">Что еще происходит с природой? </w:t>
      </w:r>
      <w:r w:rsidR="0062646C" w:rsidRPr="0062646C">
        <w:rPr>
          <w:sz w:val="28"/>
          <w:szCs w:val="28"/>
        </w:rPr>
        <w:t>(</w:t>
      </w:r>
      <w:r w:rsidRPr="0062646C">
        <w:rPr>
          <w:sz w:val="28"/>
          <w:szCs w:val="28"/>
        </w:rPr>
        <w:t>появляется зеленая трава, на деревьях набухают почки, появляются первые цветы (подснежники)</w:t>
      </w:r>
      <w:proofErr w:type="gramStart"/>
      <w:r w:rsidR="0062646C" w:rsidRPr="0062646C">
        <w:rPr>
          <w:sz w:val="28"/>
          <w:szCs w:val="28"/>
        </w:rPr>
        <w:t>)</w:t>
      </w:r>
      <w:r w:rsidRPr="0062646C">
        <w:rPr>
          <w:sz w:val="28"/>
          <w:szCs w:val="28"/>
        </w:rPr>
        <w:t xml:space="preserve"> .</w:t>
      </w:r>
      <w:proofErr w:type="gramEnd"/>
      <w:r w:rsidRPr="0062646C">
        <w:rPr>
          <w:sz w:val="28"/>
          <w:szCs w:val="28"/>
        </w:rPr>
        <w:t xml:space="preserve"> Ребята, посмотрите еще картинки? </w:t>
      </w:r>
      <w:r w:rsidR="0062646C" w:rsidRPr="0062646C">
        <w:rPr>
          <w:sz w:val="28"/>
          <w:szCs w:val="28"/>
        </w:rPr>
        <w:t>(</w:t>
      </w:r>
      <w:r w:rsidRPr="0062646C">
        <w:rPr>
          <w:sz w:val="28"/>
          <w:szCs w:val="28"/>
        </w:rPr>
        <w:t>зима, осень</w:t>
      </w:r>
      <w:r w:rsidR="0062646C" w:rsidRPr="0062646C">
        <w:rPr>
          <w:sz w:val="28"/>
          <w:szCs w:val="28"/>
        </w:rPr>
        <w:t>)</w:t>
      </w:r>
      <w:r w:rsidRPr="0062646C">
        <w:rPr>
          <w:sz w:val="28"/>
          <w:szCs w:val="28"/>
        </w:rPr>
        <w:t>.</w:t>
      </w:r>
    </w:p>
    <w:p w14:paraId="43541137" w14:textId="2E813732" w:rsidR="00ED0EF4" w:rsidRPr="0062646C" w:rsidRDefault="00ED0EF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 xml:space="preserve">Почему мы не прикрепили к доске? </w:t>
      </w:r>
    </w:p>
    <w:p w14:paraId="2E2F5002" w14:textId="6AE493CD" w:rsidR="00ED0EF4" w:rsidRPr="0062646C" w:rsidRDefault="00ED0EF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Ответы детей: (зайчик картинка</w:t>
      </w:r>
      <w:proofErr w:type="gramStart"/>
      <w:r w:rsidRPr="0062646C">
        <w:rPr>
          <w:sz w:val="28"/>
          <w:szCs w:val="28"/>
        </w:rPr>
        <w:t>)</w:t>
      </w:r>
      <w:proofErr w:type="gramEnd"/>
      <w:r w:rsidRPr="0062646C">
        <w:rPr>
          <w:sz w:val="28"/>
          <w:szCs w:val="28"/>
        </w:rPr>
        <w:t xml:space="preserve"> Почему зайчик зимой белый, весной серый? (ответы детей) </w:t>
      </w:r>
    </w:p>
    <w:p w14:paraId="5E071808" w14:textId="77B0DB5F" w:rsidR="00ED0EF4" w:rsidRPr="0062646C" w:rsidRDefault="00ED0EF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Что происходит с насекомыми? (просыпаются) рас просыпаются насекомые, к нам прилетают (птицы). Давайте покажем зайчику какая получилась у нас картина.</w:t>
      </w:r>
    </w:p>
    <w:p w14:paraId="56DCD322" w14:textId="417883BA" w:rsidR="00ED0EF4" w:rsidRPr="0062646C" w:rsidRDefault="00ED0EF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Воспитатель: встанем, поиграем пальчиками.</w:t>
      </w:r>
    </w:p>
    <w:p w14:paraId="236D6D83" w14:textId="77777777" w:rsidR="0062646C" w:rsidRDefault="0062646C" w:rsidP="0062646C">
      <w:pPr>
        <w:ind w:left="360"/>
        <w:jc w:val="center"/>
        <w:rPr>
          <w:i/>
          <w:iCs/>
          <w:sz w:val="28"/>
          <w:szCs w:val="28"/>
        </w:rPr>
      </w:pPr>
    </w:p>
    <w:p w14:paraId="476242EC" w14:textId="0896FCD0" w:rsidR="00ED0EF4" w:rsidRPr="0062646C" w:rsidRDefault="00ED0EF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lastRenderedPageBreak/>
        <w:t>Снова солнце в небе улыбается</w:t>
      </w:r>
    </w:p>
    <w:p w14:paraId="7DBC22E3" w14:textId="009B9057" w:rsidR="00ED0EF4" w:rsidRPr="0062646C" w:rsidRDefault="00ED0EF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Снег растаял, ручейки звенят</w:t>
      </w:r>
    </w:p>
    <w:p w14:paraId="6AFD0AD5" w14:textId="60070BAF" w:rsidR="00ED0EF4" w:rsidRPr="0062646C" w:rsidRDefault="00ED0EF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 xml:space="preserve">И подснежник </w:t>
      </w:r>
      <w:r w:rsidR="00A80034" w:rsidRPr="0062646C">
        <w:rPr>
          <w:i/>
          <w:iCs/>
          <w:sz w:val="28"/>
          <w:szCs w:val="28"/>
        </w:rPr>
        <w:t>первый распускается</w:t>
      </w:r>
    </w:p>
    <w:p w14:paraId="09581830" w14:textId="65609E58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С юга птицы с песнями летят.</w:t>
      </w:r>
    </w:p>
    <w:p w14:paraId="46A77461" w14:textId="212881FC" w:rsidR="00A80034" w:rsidRPr="0062646C" w:rsidRDefault="00A80034" w:rsidP="00ED0EF4">
      <w:pPr>
        <w:ind w:left="360"/>
        <w:rPr>
          <w:sz w:val="28"/>
          <w:szCs w:val="28"/>
        </w:rPr>
      </w:pPr>
    </w:p>
    <w:p w14:paraId="2A0F64BC" w14:textId="4535C892" w:rsidR="00A80034" w:rsidRPr="0062646C" w:rsidRDefault="00A8003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Воспитатель: о весне мы рассказали. У меня для вас есть красивое стихотворение, садитесь, послушайте.</w:t>
      </w:r>
    </w:p>
    <w:p w14:paraId="3B5C577D" w14:textId="4E52B51E" w:rsidR="00A80034" w:rsidRPr="0062646C" w:rsidRDefault="00A80034" w:rsidP="0062646C">
      <w:pPr>
        <w:ind w:left="360"/>
        <w:jc w:val="center"/>
        <w:rPr>
          <w:sz w:val="28"/>
          <w:szCs w:val="28"/>
        </w:rPr>
      </w:pPr>
      <w:r w:rsidRPr="0062646C">
        <w:rPr>
          <w:sz w:val="28"/>
          <w:szCs w:val="28"/>
        </w:rPr>
        <w:t>Самуил Яковлевич Маршак</w:t>
      </w:r>
    </w:p>
    <w:p w14:paraId="0BFF3FCD" w14:textId="01E90C10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«Весна»</w:t>
      </w:r>
    </w:p>
    <w:p w14:paraId="64806733" w14:textId="1081751B" w:rsidR="00A80034" w:rsidRPr="0062646C" w:rsidRDefault="00A80034" w:rsidP="0062646C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Ребята, кто такой поэт? (человек, который пишет стихи)</w:t>
      </w:r>
    </w:p>
    <w:p w14:paraId="5176538A" w14:textId="5419C77F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На дворе звенит капель,</w:t>
      </w:r>
    </w:p>
    <w:p w14:paraId="7C074506" w14:textId="55FB1949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По полям звенит ручей,</w:t>
      </w:r>
    </w:p>
    <w:p w14:paraId="38B9A46F" w14:textId="079EB656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На дорогах лужи,</w:t>
      </w:r>
    </w:p>
    <w:p w14:paraId="6EC5ADD2" w14:textId="1D05FA1C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Скоро выйдут муравьи</w:t>
      </w:r>
    </w:p>
    <w:p w14:paraId="45F4E9A4" w14:textId="5D654499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После зимней стужи</w:t>
      </w:r>
    </w:p>
    <w:p w14:paraId="19EE680D" w14:textId="71B1B797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Пробирается медведь</w:t>
      </w:r>
    </w:p>
    <w:p w14:paraId="1F13F997" w14:textId="49DD15C3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Сквозь густой валежник</w:t>
      </w:r>
    </w:p>
    <w:p w14:paraId="4198C80F" w14:textId="0958CFEE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Стали птицы песни петь</w:t>
      </w:r>
    </w:p>
    <w:p w14:paraId="705AAF74" w14:textId="3EC9DA39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И расцвел подснежник.</w:t>
      </w:r>
    </w:p>
    <w:p w14:paraId="60C58250" w14:textId="0817F49D" w:rsidR="00A80034" w:rsidRPr="0062646C" w:rsidRDefault="00A8003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Всем понравилось стихотворение? (ДА)</w:t>
      </w:r>
    </w:p>
    <w:p w14:paraId="1A0FDC91" w14:textId="6E3ECD63" w:rsidR="00A80034" w:rsidRPr="0062646C" w:rsidRDefault="00A8003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 xml:space="preserve">О чем стихотворение? </w:t>
      </w:r>
      <w:proofErr w:type="gramStart"/>
      <w:r w:rsidRPr="0062646C">
        <w:rPr>
          <w:sz w:val="28"/>
          <w:szCs w:val="28"/>
        </w:rPr>
        <w:t>( о</w:t>
      </w:r>
      <w:proofErr w:type="gramEnd"/>
      <w:r w:rsidRPr="0062646C">
        <w:rPr>
          <w:sz w:val="28"/>
          <w:szCs w:val="28"/>
        </w:rPr>
        <w:t xml:space="preserve"> весне)</w:t>
      </w:r>
    </w:p>
    <w:p w14:paraId="7A5A3444" w14:textId="70FBEC99" w:rsidR="00A80034" w:rsidRPr="0062646C" w:rsidRDefault="00A8003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Кто написал стихотворение? (Маршак)</w:t>
      </w:r>
    </w:p>
    <w:p w14:paraId="0BB09E06" w14:textId="00C2C42A" w:rsidR="00A80034" w:rsidRPr="0062646C" w:rsidRDefault="00A8003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Как вы думаете какое стихотворение по настроению? (Радостное, грустное)</w:t>
      </w:r>
    </w:p>
    <w:p w14:paraId="4AEC2745" w14:textId="30F94F7B" w:rsidR="00A80034" w:rsidRPr="0062646C" w:rsidRDefault="00A8003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Что означает слово валежник? (упавшие на землю ветки)</w:t>
      </w:r>
    </w:p>
    <w:p w14:paraId="676B0137" w14:textId="7EFDBF3C" w:rsidR="00A80034" w:rsidRPr="0062646C" w:rsidRDefault="00A8003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Что означает слово стужа? (Сильный мороз, холод)</w:t>
      </w:r>
    </w:p>
    <w:p w14:paraId="679E4BCB" w14:textId="333EDD40" w:rsidR="00A80034" w:rsidRPr="0062646C" w:rsidRDefault="00A80034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Воспитатель: Давайте мы с вами поиграем. Вставайте в круг.</w:t>
      </w:r>
    </w:p>
    <w:p w14:paraId="344DA01E" w14:textId="77777777" w:rsidR="0062646C" w:rsidRDefault="0062646C" w:rsidP="00ED0EF4">
      <w:pPr>
        <w:ind w:left="360"/>
        <w:rPr>
          <w:sz w:val="28"/>
          <w:szCs w:val="28"/>
        </w:rPr>
      </w:pPr>
    </w:p>
    <w:p w14:paraId="0DBAC21C" w14:textId="380F0C0A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lastRenderedPageBreak/>
        <w:t>Собирайся детвора</w:t>
      </w:r>
    </w:p>
    <w:p w14:paraId="66306BD2" w14:textId="6CB425FC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Весна зовет, гулять пора.</w:t>
      </w:r>
    </w:p>
    <w:p w14:paraId="56221CFF" w14:textId="4C0458D1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Будем по лесу гулять</w:t>
      </w:r>
    </w:p>
    <w:p w14:paraId="5DD01E12" w14:textId="2104797D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Чистым воздухов дышать,</w:t>
      </w:r>
    </w:p>
    <w:p w14:paraId="46FB03D7" w14:textId="4DF57B08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На носочках по тропинке,</w:t>
      </w:r>
    </w:p>
    <w:p w14:paraId="5D7DD093" w14:textId="6418056E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Друг за другом мы пойдем,</w:t>
      </w:r>
    </w:p>
    <w:p w14:paraId="08952D53" w14:textId="5025DE49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Маленькие лужицы,</w:t>
      </w:r>
    </w:p>
    <w:p w14:paraId="57CD7BF9" w14:textId="25C644DC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Не наступим, обойдем.</w:t>
      </w:r>
    </w:p>
    <w:p w14:paraId="424C6B76" w14:textId="43B57B0A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Вот сороки-белобоки,</w:t>
      </w:r>
    </w:p>
    <w:p w14:paraId="3BCA64FA" w14:textId="557AED4A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Им сорокам не до сна</w:t>
      </w:r>
    </w:p>
    <w:p w14:paraId="67EE1482" w14:textId="0604F4E5" w:rsidR="00A80034" w:rsidRPr="0062646C" w:rsidRDefault="00A80034" w:rsidP="0062646C">
      <w:pPr>
        <w:ind w:left="360"/>
        <w:jc w:val="center"/>
        <w:rPr>
          <w:i/>
          <w:iCs/>
          <w:sz w:val="28"/>
          <w:szCs w:val="28"/>
        </w:rPr>
      </w:pPr>
      <w:r w:rsidRPr="0062646C">
        <w:rPr>
          <w:i/>
          <w:iCs/>
          <w:sz w:val="28"/>
          <w:szCs w:val="28"/>
        </w:rPr>
        <w:t>Идет весна</w:t>
      </w:r>
      <w:r w:rsidR="0018132C" w:rsidRPr="0062646C">
        <w:rPr>
          <w:i/>
          <w:iCs/>
          <w:sz w:val="28"/>
          <w:szCs w:val="28"/>
        </w:rPr>
        <w:t>!!!</w:t>
      </w:r>
    </w:p>
    <w:p w14:paraId="0733A29A" w14:textId="2A641A77" w:rsidR="0018132C" w:rsidRPr="0062646C" w:rsidRDefault="0018132C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 xml:space="preserve">Воспитатель: Давайте </w:t>
      </w:r>
      <w:proofErr w:type="gramStart"/>
      <w:r w:rsidRPr="0062646C">
        <w:rPr>
          <w:sz w:val="28"/>
          <w:szCs w:val="28"/>
        </w:rPr>
        <w:t>вспомним</w:t>
      </w:r>
      <w:proofErr w:type="gramEnd"/>
      <w:r w:rsidRPr="0062646C">
        <w:rPr>
          <w:sz w:val="28"/>
          <w:szCs w:val="28"/>
        </w:rPr>
        <w:t xml:space="preserve"> о чем говорится в стихотворение? Я вам буду говорить строчки громко, а вы тихо повторяйте. Чтобы нам легче запомнить у меня есть картинки – схема. (</w:t>
      </w:r>
      <w:proofErr w:type="spellStart"/>
      <w:r w:rsidRPr="0062646C">
        <w:rPr>
          <w:sz w:val="28"/>
          <w:szCs w:val="28"/>
        </w:rPr>
        <w:t>мнемотаблица</w:t>
      </w:r>
      <w:proofErr w:type="spellEnd"/>
      <w:r w:rsidRPr="0062646C">
        <w:rPr>
          <w:sz w:val="28"/>
          <w:szCs w:val="28"/>
        </w:rPr>
        <w:t>)</w:t>
      </w:r>
    </w:p>
    <w:p w14:paraId="5D58196D" w14:textId="5905485B" w:rsidR="0018132C" w:rsidRPr="0062646C" w:rsidRDefault="0018132C" w:rsidP="00ED0EF4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Прочитали стихотворение прикрепляю картинки.</w:t>
      </w:r>
    </w:p>
    <w:p w14:paraId="216FCE03" w14:textId="61189096" w:rsidR="0018132C" w:rsidRPr="0062646C" w:rsidRDefault="0018132C" w:rsidP="0018132C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Что в стихотворении говорится о снеге? (таит</w:t>
      </w:r>
      <w:proofErr w:type="gramStart"/>
      <w:r w:rsidRPr="0062646C">
        <w:rPr>
          <w:sz w:val="28"/>
          <w:szCs w:val="28"/>
        </w:rPr>
        <w:t>) .</w:t>
      </w:r>
      <w:proofErr w:type="gramEnd"/>
      <w:r w:rsidRPr="0062646C">
        <w:rPr>
          <w:sz w:val="28"/>
          <w:szCs w:val="28"/>
        </w:rPr>
        <w:t xml:space="preserve"> О ручьях? </w:t>
      </w:r>
      <w:proofErr w:type="gramStart"/>
      <w:r w:rsidRPr="0062646C">
        <w:rPr>
          <w:sz w:val="28"/>
          <w:szCs w:val="28"/>
        </w:rPr>
        <w:t>( бегут</w:t>
      </w:r>
      <w:proofErr w:type="gramEnd"/>
      <w:r w:rsidRPr="0062646C">
        <w:rPr>
          <w:sz w:val="28"/>
          <w:szCs w:val="28"/>
        </w:rPr>
        <w:t>). Что появляются на дорогах? (лужи). Кто скоро выйдет? (Муравьи). Когда они выйдут? (после зимней стужи). Что говорится о птицах? (стали песни петь). О каком цветке говорится в стихотворении? (о подснежнике). Что он сделал? (расцвел).</w:t>
      </w:r>
    </w:p>
    <w:p w14:paraId="066FB92A" w14:textId="6E519AA9" w:rsidR="0018132C" w:rsidRPr="0062646C" w:rsidRDefault="0018132C" w:rsidP="0018132C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 xml:space="preserve">Воспитатель: Кто хочет рассказать стихотворение полностью по картинкам? (трое детей читают стих). Ребята, мы потом еще почитаем стихотворение. На экране появляется зайчик, благодарит. Зайчику понравилось. </w:t>
      </w:r>
    </w:p>
    <w:p w14:paraId="4BA72E98" w14:textId="1A175926" w:rsidR="0018132C" w:rsidRPr="0062646C" w:rsidRDefault="0018132C" w:rsidP="0018132C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 xml:space="preserve">Воспитатель: Скажите пожалуйста, о чем это стихотворение? Кому вы помогли сегодня?  Как помогли? (рассказали о весне, про весну). Что вам больше всего понравилось? Кому вы сможете рассказать стихотворение? </w:t>
      </w:r>
    </w:p>
    <w:p w14:paraId="0CC3C7C5" w14:textId="2B443237" w:rsidR="0018132C" w:rsidRPr="0062646C" w:rsidRDefault="0018132C" w:rsidP="0018132C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Воспитатель</w:t>
      </w:r>
      <w:proofErr w:type="gramStart"/>
      <w:r w:rsidRPr="0062646C">
        <w:rPr>
          <w:sz w:val="28"/>
          <w:szCs w:val="28"/>
        </w:rPr>
        <w:t>: У</w:t>
      </w:r>
      <w:proofErr w:type="gramEnd"/>
      <w:r w:rsidRPr="0062646C">
        <w:rPr>
          <w:sz w:val="28"/>
          <w:szCs w:val="28"/>
        </w:rPr>
        <w:t xml:space="preserve"> меня для вас есть веселое солнышко, грустная тучка. У кого настроение хорошее, возьмите солнышко, у </w:t>
      </w:r>
      <w:r w:rsidR="0062646C" w:rsidRPr="0062646C">
        <w:rPr>
          <w:sz w:val="28"/>
          <w:szCs w:val="28"/>
        </w:rPr>
        <w:t>к</w:t>
      </w:r>
      <w:r w:rsidRPr="0062646C">
        <w:rPr>
          <w:sz w:val="28"/>
          <w:szCs w:val="28"/>
        </w:rPr>
        <w:t xml:space="preserve">ого грустное – возьмите </w:t>
      </w:r>
      <w:r w:rsidR="0062646C" w:rsidRPr="0062646C">
        <w:rPr>
          <w:sz w:val="28"/>
          <w:szCs w:val="28"/>
        </w:rPr>
        <w:t xml:space="preserve">тучку и покажите мне. Я тоже взяла солнышко, у меня хорошее настроение. Мы с вами поиграли, выучили стихотворение, молодцы. </w:t>
      </w:r>
    </w:p>
    <w:p w14:paraId="724742CA" w14:textId="27527460" w:rsidR="0062646C" w:rsidRPr="0062646C" w:rsidRDefault="0062646C" w:rsidP="0018132C">
      <w:pPr>
        <w:ind w:left="360"/>
        <w:rPr>
          <w:sz w:val="28"/>
          <w:szCs w:val="28"/>
        </w:rPr>
      </w:pPr>
      <w:r w:rsidRPr="0062646C">
        <w:rPr>
          <w:sz w:val="28"/>
          <w:szCs w:val="28"/>
        </w:rPr>
        <w:t>Звучит спокойная мелодия. Дети уходят.</w:t>
      </w:r>
    </w:p>
    <w:p w14:paraId="6CBED3A9" w14:textId="77777777" w:rsidR="0018132C" w:rsidRPr="0062646C" w:rsidRDefault="0018132C" w:rsidP="00ED0EF4">
      <w:pPr>
        <w:ind w:left="360"/>
        <w:rPr>
          <w:sz w:val="28"/>
          <w:szCs w:val="28"/>
        </w:rPr>
      </w:pPr>
    </w:p>
    <w:p w14:paraId="4505B3A4" w14:textId="77777777" w:rsidR="0018132C" w:rsidRPr="0062646C" w:rsidRDefault="0018132C" w:rsidP="0018132C">
      <w:pPr>
        <w:rPr>
          <w:sz w:val="28"/>
          <w:szCs w:val="28"/>
        </w:rPr>
      </w:pPr>
    </w:p>
    <w:p w14:paraId="769EA4F3" w14:textId="77777777" w:rsidR="00A80034" w:rsidRPr="0062646C" w:rsidRDefault="00A80034" w:rsidP="00ED0EF4">
      <w:pPr>
        <w:ind w:left="360"/>
        <w:rPr>
          <w:sz w:val="28"/>
          <w:szCs w:val="28"/>
        </w:rPr>
      </w:pPr>
    </w:p>
    <w:p w14:paraId="2AC5C57B" w14:textId="77777777" w:rsidR="00A80034" w:rsidRPr="0062646C" w:rsidRDefault="00A80034" w:rsidP="00ED0EF4">
      <w:pPr>
        <w:ind w:left="360"/>
        <w:rPr>
          <w:sz w:val="28"/>
          <w:szCs w:val="28"/>
        </w:rPr>
      </w:pPr>
    </w:p>
    <w:p w14:paraId="21F5F77E" w14:textId="77777777" w:rsidR="00A80034" w:rsidRPr="0062646C" w:rsidRDefault="00A80034" w:rsidP="00ED0EF4">
      <w:pPr>
        <w:ind w:left="360"/>
        <w:rPr>
          <w:sz w:val="28"/>
          <w:szCs w:val="28"/>
        </w:rPr>
      </w:pPr>
    </w:p>
    <w:sectPr w:rsidR="00A80034" w:rsidRPr="0062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C5A05"/>
    <w:multiLevelType w:val="hybridMultilevel"/>
    <w:tmpl w:val="09764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93"/>
    <w:rsid w:val="0018132C"/>
    <w:rsid w:val="004B0B87"/>
    <w:rsid w:val="0062646C"/>
    <w:rsid w:val="00A80034"/>
    <w:rsid w:val="00CD2D93"/>
    <w:rsid w:val="00DD1BF5"/>
    <w:rsid w:val="00E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1636"/>
  <w15:chartTrackingRefBased/>
  <w15:docId w15:val="{40486BA5-B3FB-43B9-A2CD-03F670B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2022-05-21T01:59:00Z</dcterms:created>
  <dcterms:modified xsi:type="dcterms:W3CDTF">2022-05-21T02:48:00Z</dcterms:modified>
</cp:coreProperties>
</file>