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1F" w:rsidRDefault="004B18F4">
      <w:r>
        <w:t>Составление рассказа из личного опыта «Это было летом»</w:t>
      </w:r>
    </w:p>
    <w:p w:rsidR="004B18F4" w:rsidRDefault="004B18F4">
      <w:r>
        <w:t>Цель.</w:t>
      </w:r>
      <w:r w:rsidR="001F5285">
        <w:t xml:space="preserve"> Закрепить умение составлять рассказ из личного опыта с помощью опорных картинок.</w:t>
      </w:r>
    </w:p>
    <w:p w:rsidR="001F5285" w:rsidRPr="005C5616" w:rsidRDefault="001F5285">
      <w:pPr>
        <w:rPr>
          <w:b/>
        </w:rPr>
      </w:pPr>
      <w:r w:rsidRPr="005C5616">
        <w:rPr>
          <w:b/>
        </w:rPr>
        <w:t>Коррекционно – образовательные задачи.</w:t>
      </w:r>
    </w:p>
    <w:p w:rsidR="001F5285" w:rsidRDefault="001F5285">
      <w:r>
        <w:t xml:space="preserve"> Закрепление представлений о лете и его приметах. Уточнение, расширение и активизация словаря по теме: «Лето»</w:t>
      </w:r>
      <w:r w:rsidR="005C5616">
        <w:t>. Совершенствование грамматического строя речи.</w:t>
      </w:r>
    </w:p>
    <w:p w:rsidR="005C5616" w:rsidRPr="005C5616" w:rsidRDefault="005C5616">
      <w:pPr>
        <w:rPr>
          <w:b/>
        </w:rPr>
      </w:pPr>
      <w:r w:rsidRPr="005C5616">
        <w:rPr>
          <w:b/>
        </w:rPr>
        <w:t xml:space="preserve">Коррекционно </w:t>
      </w:r>
      <w:r>
        <w:rPr>
          <w:b/>
        </w:rPr>
        <w:t>- развивающие задачи.</w:t>
      </w:r>
    </w:p>
    <w:p w:rsidR="005C5616" w:rsidRDefault="005C5616">
      <w:r>
        <w:t>Развитие связной речи, координации речи с движением, общей моторики.</w:t>
      </w:r>
    </w:p>
    <w:p w:rsidR="004B18F4" w:rsidRPr="005C5616" w:rsidRDefault="005C5616">
      <w:pPr>
        <w:rPr>
          <w:b/>
        </w:rPr>
      </w:pPr>
      <w:r w:rsidRPr="005C5616">
        <w:rPr>
          <w:b/>
        </w:rPr>
        <w:t xml:space="preserve">Коррекционно </w:t>
      </w:r>
      <w:r>
        <w:rPr>
          <w:b/>
        </w:rPr>
        <w:t>- воспитательные задачи</w:t>
      </w:r>
      <w:r w:rsidRPr="005C5616">
        <w:rPr>
          <w:b/>
        </w:rPr>
        <w:t>.</w:t>
      </w:r>
    </w:p>
    <w:p w:rsidR="005C5616" w:rsidRDefault="005C5616">
      <w:r>
        <w:t>Формирование навыка сотрудничества, взаимопонимания, инициативности.</w:t>
      </w:r>
    </w:p>
    <w:p w:rsidR="004B18F4" w:rsidRPr="005C5616" w:rsidRDefault="004B18F4">
      <w:pPr>
        <w:rPr>
          <w:b/>
        </w:rPr>
      </w:pPr>
      <w:r w:rsidRPr="005C5616">
        <w:rPr>
          <w:b/>
        </w:rPr>
        <w:t>Оборудование.</w:t>
      </w:r>
    </w:p>
    <w:p w:rsidR="004B18F4" w:rsidRDefault="004B18F4">
      <w:r>
        <w:t>Опорные картинки для составления рассказа.</w:t>
      </w:r>
    </w:p>
    <w:p w:rsidR="004B18F4" w:rsidRDefault="004B18F4">
      <w:r>
        <w:t>Ход.</w:t>
      </w:r>
    </w:p>
    <w:p w:rsidR="004B18F4" w:rsidRPr="009D724A" w:rsidRDefault="004B18F4">
      <w:pPr>
        <w:rPr>
          <w:b/>
        </w:rPr>
      </w:pPr>
      <w:r w:rsidRPr="009D724A">
        <w:rPr>
          <w:b/>
        </w:rPr>
        <w:t>Организационный момент</w:t>
      </w:r>
      <w:r w:rsidR="009D724A">
        <w:rPr>
          <w:b/>
        </w:rPr>
        <w:t>: «Игра – приветствие»</w:t>
      </w:r>
    </w:p>
    <w:p w:rsidR="009D724A" w:rsidRDefault="009D724A">
      <w:r>
        <w:t>Здравствуй, солнце!</w:t>
      </w:r>
    </w:p>
    <w:p w:rsidR="009D724A" w:rsidRDefault="009D724A">
      <w:r>
        <w:t xml:space="preserve">Здравствуй, небо! </w:t>
      </w:r>
    </w:p>
    <w:p w:rsidR="009D724A" w:rsidRDefault="009D724A">
      <w:r>
        <w:t>Здравствуй, вся моя Земля!</w:t>
      </w:r>
    </w:p>
    <w:p w:rsidR="009D724A" w:rsidRDefault="009D724A">
      <w:r>
        <w:t xml:space="preserve">Мы проснулись очень рано, </w:t>
      </w:r>
    </w:p>
    <w:p w:rsidR="009D724A" w:rsidRDefault="009D724A">
      <w:r>
        <w:t>И приветствуем тебя!</w:t>
      </w:r>
    </w:p>
    <w:p w:rsidR="009D724A" w:rsidRPr="005956B2" w:rsidRDefault="009D724A" w:rsidP="009D724A">
      <w:pPr>
        <w:pStyle w:val="a3"/>
        <w:numPr>
          <w:ilvl w:val="0"/>
          <w:numId w:val="1"/>
        </w:numPr>
        <w:rPr>
          <w:b/>
        </w:rPr>
      </w:pPr>
      <w:r w:rsidRPr="005956B2">
        <w:rPr>
          <w:b/>
        </w:rPr>
        <w:t>Игра «Разноцветные круги».</w:t>
      </w:r>
    </w:p>
    <w:p w:rsidR="009D724A" w:rsidRDefault="009D724A" w:rsidP="009D724A">
      <w:pPr>
        <w:rPr>
          <w:i/>
        </w:rPr>
      </w:pPr>
      <w:r w:rsidRPr="009D724A">
        <w:rPr>
          <w:i/>
        </w:rPr>
        <w:t>Логопед раздает детям по одному большому кругу, рассыпает на столе небольшие картинки.</w:t>
      </w:r>
    </w:p>
    <w:p w:rsidR="009D724A" w:rsidRDefault="009D724A" w:rsidP="009D724A">
      <w:r w:rsidRPr="000A50AA">
        <w:rPr>
          <w:b/>
        </w:rPr>
        <w:t>Логопед.</w:t>
      </w:r>
      <w:r>
        <w:t xml:space="preserve"> Сейчас каждый из вас станет одним из времен года и положит картинки с приметами этого времени года на свой круг. Расскажите, какое время года у каждого из вас.</w:t>
      </w:r>
    </w:p>
    <w:p w:rsidR="009D724A" w:rsidRDefault="009D724A" w:rsidP="009D724A">
      <w:r>
        <w:t>1-й ребенок. Я думаю, что у меня зима, потому что мой круг белый.</w:t>
      </w:r>
    </w:p>
    <w:p w:rsidR="009D724A" w:rsidRDefault="009D724A" w:rsidP="009D724A">
      <w:r>
        <w:t>2-й ребенок. Я думаю, сто у меня  весна, потому что мой круг светло – зеленый.</w:t>
      </w:r>
    </w:p>
    <w:p w:rsidR="009D724A" w:rsidRDefault="009D724A" w:rsidP="009D724A">
      <w:r>
        <w:t>3-й ребенок. Я думаю, что у меня лето, потому что  мой круг  красный.</w:t>
      </w:r>
    </w:p>
    <w:p w:rsidR="009D724A" w:rsidRDefault="009D724A" w:rsidP="009D724A">
      <w:r>
        <w:lastRenderedPageBreak/>
        <w:t>4-й ребенок. Я думаю, что у меня осень, потому что мой круг желтый.</w:t>
      </w:r>
    </w:p>
    <w:p w:rsidR="006451B3" w:rsidRDefault="006451B3" w:rsidP="009D724A">
      <w:r w:rsidRPr="000A50AA">
        <w:rPr>
          <w:b/>
        </w:rPr>
        <w:t>Логопед.</w:t>
      </w:r>
      <w:r>
        <w:t xml:space="preserve"> Какие приметы вы выбрали?</w:t>
      </w:r>
    </w:p>
    <w:p w:rsidR="006451B3" w:rsidRDefault="006451B3" w:rsidP="009D724A">
      <w:r>
        <w:t>1-й ребенок. Дети играют в песочнице.</w:t>
      </w:r>
    </w:p>
    <w:p w:rsidR="006451B3" w:rsidRDefault="006451B3" w:rsidP="009D724A">
      <w:r>
        <w:t xml:space="preserve"> 2-й ребенок. </w:t>
      </w:r>
      <w:r w:rsidR="000A50AA">
        <w:t>Девочка</w:t>
      </w:r>
      <w:r>
        <w:t xml:space="preserve"> собирают землянику.</w:t>
      </w:r>
    </w:p>
    <w:p w:rsidR="006451B3" w:rsidRDefault="006451B3" w:rsidP="009D724A">
      <w:r>
        <w:t>3-й ребенок. Дети играю</w:t>
      </w:r>
      <w:r w:rsidR="000A50AA">
        <w:t>т</w:t>
      </w:r>
      <w:r>
        <w:t xml:space="preserve"> в футбол.</w:t>
      </w:r>
    </w:p>
    <w:p w:rsidR="000A50AA" w:rsidRDefault="000A50AA" w:rsidP="009D724A">
      <w:r>
        <w:t>4-й ребенок. Мальчик запускает воздушного змея.</w:t>
      </w:r>
    </w:p>
    <w:p w:rsidR="000A50AA" w:rsidRDefault="000A50AA" w:rsidP="009D724A">
      <w:r>
        <w:t>5-й ребенок. На полянке расцвели ромашки.</w:t>
      </w:r>
    </w:p>
    <w:p w:rsidR="000A50AA" w:rsidRPr="005956B2" w:rsidRDefault="000A50AA" w:rsidP="000A50AA">
      <w:pPr>
        <w:pStyle w:val="a3"/>
        <w:numPr>
          <w:ilvl w:val="0"/>
          <w:numId w:val="1"/>
        </w:numPr>
        <w:rPr>
          <w:b/>
        </w:rPr>
      </w:pPr>
      <w:r w:rsidRPr="005956B2">
        <w:rPr>
          <w:b/>
        </w:rPr>
        <w:t>Игра. «Продолжи предложение»</w:t>
      </w:r>
    </w:p>
    <w:p w:rsidR="000A50AA" w:rsidRDefault="000A50AA" w:rsidP="000A50AA">
      <w:pPr>
        <w:pStyle w:val="a3"/>
        <w:rPr>
          <w:i/>
        </w:rPr>
      </w:pPr>
      <w:r w:rsidRPr="000A50AA">
        <w:rPr>
          <w:i/>
        </w:rPr>
        <w:t>Логопед начинает предложение, дети продолжают.</w:t>
      </w:r>
    </w:p>
    <w:p w:rsidR="000A50AA" w:rsidRDefault="000A50AA" w:rsidP="000A50AA">
      <w:pPr>
        <w:pStyle w:val="a3"/>
      </w:pPr>
      <w:r>
        <w:t>Логопед. Летом я ездил в ….</w:t>
      </w:r>
    </w:p>
    <w:p w:rsidR="000A50AA" w:rsidRDefault="000A50AA" w:rsidP="000A50AA">
      <w:pPr>
        <w:pStyle w:val="a3"/>
      </w:pPr>
      <w:r>
        <w:t>Дети. Лагерь, деревню …</w:t>
      </w:r>
    </w:p>
    <w:p w:rsidR="000A50AA" w:rsidRDefault="000A50AA" w:rsidP="000A50AA">
      <w:pPr>
        <w:pStyle w:val="a3"/>
      </w:pPr>
      <w:r>
        <w:t>Логопед. Все лето наша семья отдыхала …</w:t>
      </w:r>
    </w:p>
    <w:p w:rsidR="000A50AA" w:rsidRDefault="000A50AA" w:rsidP="000A50AA">
      <w:pPr>
        <w:pStyle w:val="a3"/>
      </w:pPr>
      <w:r>
        <w:t>Дети. На море, на даче.</w:t>
      </w:r>
    </w:p>
    <w:p w:rsidR="000A50AA" w:rsidRDefault="000A50AA" w:rsidP="000A50AA">
      <w:pPr>
        <w:pStyle w:val="a3"/>
      </w:pPr>
      <w:r>
        <w:t>Логопед. Летом я ездил в гости к …</w:t>
      </w:r>
    </w:p>
    <w:p w:rsidR="000A50AA" w:rsidRDefault="00274E35" w:rsidP="000A50AA">
      <w:pPr>
        <w:pStyle w:val="a3"/>
      </w:pPr>
      <w:r>
        <w:t>Дети. Бабушке, другу.</w:t>
      </w:r>
    </w:p>
    <w:p w:rsidR="00274E35" w:rsidRDefault="00274E35" w:rsidP="000A50AA">
      <w:pPr>
        <w:pStyle w:val="a3"/>
      </w:pPr>
      <w:r>
        <w:t>Логопед. Каждый день мы…</w:t>
      </w:r>
    </w:p>
    <w:p w:rsidR="00274E35" w:rsidRDefault="00274E35" w:rsidP="000A50AA">
      <w:pPr>
        <w:pStyle w:val="a3"/>
      </w:pPr>
      <w:r>
        <w:t>Дети. Купались, загорали, гуляли.</w:t>
      </w:r>
    </w:p>
    <w:p w:rsidR="00AF785B" w:rsidRDefault="00AF785B" w:rsidP="00AF785B">
      <w:pPr>
        <w:pStyle w:val="a3"/>
      </w:pPr>
      <w:r>
        <w:t>Л</w:t>
      </w:r>
      <w:r w:rsidR="00274E35">
        <w:t>огопед</w:t>
      </w:r>
      <w:r>
        <w:t>. В детском  лагере меня  научили…</w:t>
      </w:r>
      <w:r w:rsidRPr="00AF785B">
        <w:t xml:space="preserve"> </w:t>
      </w:r>
    </w:p>
    <w:p w:rsidR="00AF785B" w:rsidRDefault="00AF785B" w:rsidP="00AF785B">
      <w:pPr>
        <w:pStyle w:val="a3"/>
      </w:pPr>
      <w:r>
        <w:t>Дети. Плавать, танцевать, заправлять постель.</w:t>
      </w:r>
    </w:p>
    <w:p w:rsidR="00AF785B" w:rsidRPr="000A50AA" w:rsidRDefault="00604799" w:rsidP="00AF785B">
      <w:pPr>
        <w:pStyle w:val="a3"/>
      </w:pPr>
      <w:r>
        <w:t xml:space="preserve">Логопед. </w:t>
      </w:r>
      <w:r w:rsidR="00AF785B">
        <w:t>Однажды мы увидели…</w:t>
      </w:r>
    </w:p>
    <w:p w:rsidR="00AF785B" w:rsidRDefault="00604799" w:rsidP="00604799">
      <w:r>
        <w:t xml:space="preserve">          </w:t>
      </w:r>
      <w:r w:rsidR="00AF785B">
        <w:t>Дети. Белку, зайца, дятла.</w:t>
      </w:r>
    </w:p>
    <w:p w:rsidR="00604799" w:rsidRPr="00604799" w:rsidRDefault="00604799" w:rsidP="00604799">
      <w:pPr>
        <w:pStyle w:val="a3"/>
        <w:numPr>
          <w:ilvl w:val="0"/>
          <w:numId w:val="1"/>
        </w:numPr>
        <w:rPr>
          <w:i/>
        </w:rPr>
      </w:pPr>
      <w:r w:rsidRPr="00604799">
        <w:rPr>
          <w:b/>
        </w:rPr>
        <w:t>Игра «Подбери слово»</w:t>
      </w:r>
      <w:r>
        <w:rPr>
          <w:b/>
        </w:rPr>
        <w:t xml:space="preserve"> </w:t>
      </w:r>
    </w:p>
    <w:p w:rsidR="006451B3" w:rsidRPr="00604799" w:rsidRDefault="00604799" w:rsidP="00604799">
      <w:pPr>
        <w:pStyle w:val="a3"/>
      </w:pPr>
      <w:r w:rsidRPr="00604799">
        <w:rPr>
          <w:i/>
        </w:rPr>
        <w:t>Логопед произносит предложение, дети подбирают признак к заданному слову.</w:t>
      </w:r>
    </w:p>
    <w:p w:rsidR="005956B2" w:rsidRDefault="005956B2" w:rsidP="005956B2">
      <w:pPr>
        <w:rPr>
          <w:b/>
        </w:rPr>
      </w:pPr>
      <w:r w:rsidRPr="005956B2">
        <w:t>Логопед</w:t>
      </w:r>
      <w:r>
        <w:t xml:space="preserve">. Стоит … </w:t>
      </w:r>
      <w:r w:rsidRPr="005956B2">
        <w:rPr>
          <w:b/>
        </w:rPr>
        <w:t>день</w:t>
      </w:r>
      <w:r>
        <w:rPr>
          <w:b/>
        </w:rPr>
        <w:t>.</w:t>
      </w:r>
    </w:p>
    <w:p w:rsidR="005956B2" w:rsidRDefault="005956B2" w:rsidP="005956B2">
      <w:r w:rsidRPr="005956B2">
        <w:t>Дети.</w:t>
      </w:r>
      <w:r>
        <w:t xml:space="preserve"> Солнечный.</w:t>
      </w:r>
    </w:p>
    <w:p w:rsidR="005956B2" w:rsidRDefault="005956B2" w:rsidP="005956B2">
      <w:pPr>
        <w:rPr>
          <w:b/>
        </w:rPr>
      </w:pPr>
      <w:r>
        <w:t xml:space="preserve">Логопед. Светит… </w:t>
      </w:r>
      <w:r w:rsidRPr="005956B2">
        <w:rPr>
          <w:b/>
        </w:rPr>
        <w:t>сол</w:t>
      </w:r>
      <w:r>
        <w:rPr>
          <w:b/>
        </w:rPr>
        <w:t>н</w:t>
      </w:r>
      <w:r w:rsidRPr="005956B2">
        <w:rPr>
          <w:b/>
        </w:rPr>
        <w:t>ышко.</w:t>
      </w:r>
    </w:p>
    <w:p w:rsidR="005956B2" w:rsidRDefault="005956B2" w:rsidP="005956B2">
      <w:r>
        <w:t>Дети. Яркое.</w:t>
      </w:r>
    </w:p>
    <w:p w:rsidR="005956B2" w:rsidRDefault="005956B2" w:rsidP="005956B2">
      <w:r>
        <w:t>Логопед.</w:t>
      </w:r>
      <w:r>
        <w:rPr>
          <w:b/>
        </w:rPr>
        <w:t xml:space="preserve"> </w:t>
      </w:r>
      <w:r w:rsidRPr="005956B2">
        <w:t>Луг как</w:t>
      </w:r>
      <w:r>
        <w:t xml:space="preserve"> … ковер.</w:t>
      </w:r>
    </w:p>
    <w:p w:rsidR="005956B2" w:rsidRDefault="005956B2" w:rsidP="005956B2">
      <w:r>
        <w:t>Дети. Разноцветный.</w:t>
      </w:r>
    </w:p>
    <w:p w:rsidR="005956B2" w:rsidRDefault="005956B2" w:rsidP="005956B2">
      <w:r>
        <w:lastRenderedPageBreak/>
        <w:t>Логопед. Кругом.. трава.</w:t>
      </w:r>
    </w:p>
    <w:p w:rsidR="005956B2" w:rsidRDefault="005956B2" w:rsidP="005956B2">
      <w:r>
        <w:t>Дети. Зеленая.</w:t>
      </w:r>
    </w:p>
    <w:p w:rsidR="005956B2" w:rsidRDefault="005956B2" w:rsidP="005956B2">
      <w:r>
        <w:t>Логопед. Вот на … травинку.</w:t>
      </w:r>
    </w:p>
    <w:p w:rsidR="005956B2" w:rsidRDefault="005956B2" w:rsidP="005956B2">
      <w:r>
        <w:t xml:space="preserve">Дети. </w:t>
      </w:r>
      <w:r w:rsidR="00EB6FB3">
        <w:t>Тоненькую.</w:t>
      </w:r>
    </w:p>
    <w:p w:rsidR="00EB6FB3" w:rsidRDefault="00EB6FB3" w:rsidP="005956B2">
      <w:r>
        <w:t>Логопед. Сел … кузнечик.</w:t>
      </w:r>
    </w:p>
    <w:p w:rsidR="00EB6FB3" w:rsidRDefault="00EB6FB3" w:rsidP="005956B2">
      <w:r>
        <w:t>Дети. Маленький.</w:t>
      </w:r>
    </w:p>
    <w:p w:rsidR="00EB6FB3" w:rsidRDefault="00EB6FB3" w:rsidP="005956B2">
      <w:r>
        <w:t>Логопед. Слышны… песни птиц.</w:t>
      </w:r>
    </w:p>
    <w:p w:rsidR="00EB6FB3" w:rsidRDefault="00411487" w:rsidP="005956B2">
      <w:r>
        <w:t>Д</w:t>
      </w:r>
      <w:r w:rsidR="00EB6FB3">
        <w:t>ети</w:t>
      </w:r>
      <w:r>
        <w:t>. Громкие.</w:t>
      </w:r>
    </w:p>
    <w:p w:rsidR="00411487" w:rsidRPr="00EC13AA" w:rsidRDefault="00411487" w:rsidP="00411487">
      <w:pPr>
        <w:pStyle w:val="a3"/>
        <w:numPr>
          <w:ilvl w:val="0"/>
          <w:numId w:val="1"/>
        </w:numPr>
        <w:rPr>
          <w:b/>
        </w:rPr>
      </w:pPr>
      <w:r w:rsidRPr="00EC13AA">
        <w:rPr>
          <w:b/>
        </w:rPr>
        <w:t xml:space="preserve">Составление рассказа. </w:t>
      </w:r>
    </w:p>
    <w:p w:rsidR="00EB6FB3" w:rsidRDefault="00411487" w:rsidP="00411487">
      <w:r>
        <w:t>Логопед. О каком времени года будет рассказ?</w:t>
      </w:r>
    </w:p>
    <w:p w:rsidR="00411487" w:rsidRDefault="00411487" w:rsidP="00411487">
      <w:r>
        <w:t>Дети. О лете.</w:t>
      </w:r>
    </w:p>
    <w:p w:rsidR="00411487" w:rsidRDefault="00411487" w:rsidP="00411487">
      <w:r>
        <w:t>Логопед. Подберите опорную картинку для плана. О чем расскажем сначала?</w:t>
      </w:r>
    </w:p>
    <w:p w:rsidR="00411487" w:rsidRDefault="00411487" w:rsidP="00411487">
      <w:r>
        <w:t>Дети. Где  были летом.</w:t>
      </w:r>
    </w:p>
    <w:p w:rsidR="00411487" w:rsidRDefault="00411487" w:rsidP="00411487">
      <w:r>
        <w:t>Логопед. Подберите опорную картинку. О чем еще надо сказать?</w:t>
      </w:r>
    </w:p>
    <w:p w:rsidR="00411487" w:rsidRDefault="00411487" w:rsidP="00411487">
      <w:r>
        <w:t>Дети. Что делали.</w:t>
      </w:r>
    </w:p>
    <w:p w:rsidR="00411487" w:rsidRDefault="00411487" w:rsidP="00411487">
      <w:r>
        <w:t>Логопед. Какая картинка напомнит нам об этом? Вспомните самый интересный случай</w:t>
      </w:r>
      <w:r w:rsidR="00B0442C">
        <w:t>, о котором вы нам расскажите, и подберите картинку.</w:t>
      </w:r>
    </w:p>
    <w:p w:rsidR="00EC13AA" w:rsidRDefault="00B0442C" w:rsidP="00411487">
      <w:r w:rsidRPr="00B0442C">
        <w:rPr>
          <w:i/>
        </w:rPr>
        <w:t>Дети выполняют задание.</w:t>
      </w:r>
      <w:r>
        <w:t xml:space="preserve"> </w:t>
      </w:r>
    </w:p>
    <w:p w:rsidR="00B0442C" w:rsidRDefault="00EC13AA" w:rsidP="00411487">
      <w:r>
        <w:t xml:space="preserve">Логопед. </w:t>
      </w:r>
      <w:r w:rsidR="00B0442C">
        <w:t>Как надо закончить рассказ</w:t>
      </w:r>
      <w:r>
        <w:t>?</w:t>
      </w:r>
    </w:p>
    <w:p w:rsidR="00EC13AA" w:rsidRDefault="00EC13AA" w:rsidP="00411487">
      <w:r>
        <w:t>Дети. Выразить свое отношение к происходящему, свое настроение.</w:t>
      </w:r>
    </w:p>
    <w:p w:rsidR="00EC13AA" w:rsidRDefault="00EC13AA" w:rsidP="00411487">
      <w:pPr>
        <w:rPr>
          <w:b/>
        </w:rPr>
      </w:pPr>
      <w:r w:rsidRPr="00EC13AA">
        <w:rPr>
          <w:b/>
        </w:rPr>
        <w:t>Составление рассказа по опорным  символам.</w:t>
      </w:r>
    </w:p>
    <w:p w:rsidR="00EC13AA" w:rsidRPr="00EC13AA" w:rsidRDefault="00EC13AA" w:rsidP="00411487">
      <w:r>
        <w:t>Это было летом. Мы жили в деревне у бабушки. Папа помогал деду</w:t>
      </w:r>
      <w:r w:rsidR="009F6BC6">
        <w:t>шке</w:t>
      </w:r>
      <w:r w:rsidR="00A1057A">
        <w:t xml:space="preserve"> строить</w:t>
      </w:r>
      <w:r>
        <w:t xml:space="preserve"> сарай, мама поливала огород, а я играл с соседскими детьми. Однажды мы п</w:t>
      </w:r>
      <w:r w:rsidR="009F6BC6">
        <w:t>ошли в лес за грибами. Я подошел к дереву и наклонился</w:t>
      </w:r>
      <w:r>
        <w:t xml:space="preserve">, что </w:t>
      </w:r>
      <w:r w:rsidR="009F6BC6">
        <w:t>бы сорвать гриб, и вдруг увидел</w:t>
      </w:r>
      <w:r>
        <w:t xml:space="preserve"> ежа. Он  не испугался, обнюхал меня и пополз дальше. Папа предложил забрать ежа на дачу, но мама сказала</w:t>
      </w:r>
      <w:r w:rsidR="00A1057A">
        <w:t>, что дикие животные должны жить в лесу.  После прогулки у меня было замечательное настроение.</w:t>
      </w:r>
    </w:p>
    <w:p w:rsidR="005956B2" w:rsidRPr="00EC13AA" w:rsidRDefault="005956B2" w:rsidP="005956B2">
      <w:pPr>
        <w:rPr>
          <w:b/>
          <w:i/>
        </w:rPr>
      </w:pPr>
    </w:p>
    <w:p w:rsidR="00604799" w:rsidRPr="00604799" w:rsidRDefault="00604799" w:rsidP="00604799">
      <w:pPr>
        <w:pStyle w:val="a3"/>
        <w:rPr>
          <w:b/>
        </w:rPr>
      </w:pPr>
    </w:p>
    <w:sectPr w:rsidR="00604799" w:rsidRPr="00604799" w:rsidSect="007C5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721C"/>
    <w:multiLevelType w:val="hybridMultilevel"/>
    <w:tmpl w:val="844AA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8F4"/>
    <w:rsid w:val="00012EFD"/>
    <w:rsid w:val="000A50AA"/>
    <w:rsid w:val="001635D5"/>
    <w:rsid w:val="00164C67"/>
    <w:rsid w:val="001A10C0"/>
    <w:rsid w:val="001D7668"/>
    <w:rsid w:val="001F5285"/>
    <w:rsid w:val="00274E35"/>
    <w:rsid w:val="002E7E6F"/>
    <w:rsid w:val="00411487"/>
    <w:rsid w:val="00423503"/>
    <w:rsid w:val="00426570"/>
    <w:rsid w:val="004B18F4"/>
    <w:rsid w:val="004E59F0"/>
    <w:rsid w:val="004F591E"/>
    <w:rsid w:val="0050034D"/>
    <w:rsid w:val="00511618"/>
    <w:rsid w:val="00571182"/>
    <w:rsid w:val="005956B2"/>
    <w:rsid w:val="005C5616"/>
    <w:rsid w:val="005F195C"/>
    <w:rsid w:val="005F7D28"/>
    <w:rsid w:val="00604799"/>
    <w:rsid w:val="006451B3"/>
    <w:rsid w:val="00687EDF"/>
    <w:rsid w:val="006C6CDB"/>
    <w:rsid w:val="006D6965"/>
    <w:rsid w:val="00745D24"/>
    <w:rsid w:val="00772CB9"/>
    <w:rsid w:val="007B6EE3"/>
    <w:rsid w:val="007C5D1F"/>
    <w:rsid w:val="008A5438"/>
    <w:rsid w:val="00943633"/>
    <w:rsid w:val="009D724A"/>
    <w:rsid w:val="009F6BC6"/>
    <w:rsid w:val="00A1057A"/>
    <w:rsid w:val="00AF785B"/>
    <w:rsid w:val="00B0442C"/>
    <w:rsid w:val="00B8556B"/>
    <w:rsid w:val="00BB3462"/>
    <w:rsid w:val="00D8050C"/>
    <w:rsid w:val="00E40E8B"/>
    <w:rsid w:val="00E63117"/>
    <w:rsid w:val="00EB6FB3"/>
    <w:rsid w:val="00EC13AA"/>
    <w:rsid w:val="00ED7EBD"/>
    <w:rsid w:val="00F75E35"/>
    <w:rsid w:val="00FC7470"/>
    <w:rsid w:val="00FD1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7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2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9</cp:revision>
  <dcterms:created xsi:type="dcterms:W3CDTF">2023-05-29T04:39:00Z</dcterms:created>
  <dcterms:modified xsi:type="dcterms:W3CDTF">2023-06-06T05:01:00Z</dcterms:modified>
</cp:coreProperties>
</file>