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8B9" w:rsidRPr="00AE404D" w:rsidRDefault="004938B9" w:rsidP="004938B9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</w:pPr>
      <w:bookmarkStart w:id="0" w:name="_GoBack"/>
      <w:r w:rsidRPr="00AE404D"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 xml:space="preserve">Занятие практикума по </w:t>
      </w:r>
      <w:proofErr w:type="gramStart"/>
      <w:r w:rsidRPr="00AE404D"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>тайм-менеджменту</w:t>
      </w:r>
      <w:proofErr w:type="gramEnd"/>
      <w:r w:rsidRPr="00AE404D"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 xml:space="preserve"> "</w:t>
      </w:r>
      <w:r w:rsidR="00E255F5"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>Береги</w:t>
      </w:r>
      <w:r w:rsidR="00AE404D" w:rsidRPr="00AE404D"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 xml:space="preserve"> свое время</w:t>
      </w:r>
      <w:r w:rsidRPr="00AE404D"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>"</w:t>
      </w:r>
    </w:p>
    <w:p w:rsidR="004938B9" w:rsidRPr="009927DD" w:rsidRDefault="00E255F5" w:rsidP="004938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5" style="width:0;height:0" o:hralign="center" o:hrstd="t" o:hrnoshade="t" o:hr="t" fillcolor="#333" stroked="f"/>
        </w:pict>
      </w:r>
      <w:bookmarkEnd w:id="0"/>
    </w:p>
    <w:p w:rsidR="004938B9" w:rsidRPr="00116028" w:rsidRDefault="004938B9" w:rsidP="004938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 </w:t>
      </w:r>
      <w:r w:rsidR="001160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занятия</w:t>
      </w:r>
      <w:r w:rsidRPr="001160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4938B9" w:rsidRPr="00116028" w:rsidRDefault="004938B9" w:rsidP="004938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 </w:t>
      </w:r>
      <w:r w:rsidR="009927D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асширить представление детей о рациональном использовании времени;</w:t>
      </w:r>
    </w:p>
    <w:p w:rsidR="004938B9" w:rsidRPr="00116028" w:rsidRDefault="004938B9" w:rsidP="004938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формировать положительное нравственное отношение к таким качествам           характера, как обязательность, организованность, собранность,</w:t>
      </w:r>
    </w:p>
    <w:p w:rsidR="004938B9" w:rsidRPr="00116028" w:rsidRDefault="004938B9" w:rsidP="009927DD">
      <w:pPr>
        <w:shd w:val="clear" w:color="auto" w:fill="FFFFFF"/>
        <w:tabs>
          <w:tab w:val="left" w:pos="426"/>
        </w:tabs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побуждать к планированию своего времени</w:t>
      </w:r>
      <w:r w:rsidR="009927D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938B9" w:rsidRPr="00116028" w:rsidRDefault="004938B9" w:rsidP="004938B9">
      <w:pPr>
        <w:shd w:val="clear" w:color="auto" w:fill="FFFFFF"/>
        <w:spacing w:after="135" w:line="240" w:lineRule="auto"/>
        <w:rPr>
          <w:rFonts w:ascii="Helvetica" w:eastAsia="Times New Roman" w:hAnsi="Helvetica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927DD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аучить учащихся ценить каждую минуту.</w:t>
      </w:r>
    </w:p>
    <w:p w:rsidR="004938B9" w:rsidRPr="009927DD" w:rsidRDefault="004938B9" w:rsidP="004938B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7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4938B9" w:rsidRPr="00116028" w:rsidRDefault="004938B9" w:rsidP="004938B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актуализировать знания о понятиях «время», «чувство времени»;</w:t>
      </w:r>
    </w:p>
    <w:p w:rsidR="004938B9" w:rsidRPr="00116028" w:rsidRDefault="004938B9" w:rsidP="004938B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выявить у </w:t>
      </w:r>
      <w:proofErr w:type="gramStart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индивидуальные особенности восприятия времени;</w:t>
      </w:r>
    </w:p>
    <w:p w:rsidR="004938B9" w:rsidRPr="00116028" w:rsidRDefault="004938B9" w:rsidP="004938B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ценностное отношение к своему  и чужому времени;</w:t>
      </w:r>
    </w:p>
    <w:p w:rsidR="004938B9" w:rsidRDefault="004938B9" w:rsidP="004938B9">
      <w:pPr>
        <w:numPr>
          <w:ilvl w:val="0"/>
          <w:numId w:val="7"/>
        </w:numPr>
        <w:shd w:val="clear" w:color="auto" w:fill="FFFFFF"/>
        <w:spacing w:before="100" w:beforeAutospacing="1" w:after="135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с приемом развития чувства времени.</w:t>
      </w:r>
    </w:p>
    <w:p w:rsidR="009927DD" w:rsidRPr="00116028" w:rsidRDefault="009927DD" w:rsidP="004938B9">
      <w:pPr>
        <w:numPr>
          <w:ilvl w:val="0"/>
          <w:numId w:val="7"/>
        </w:numPr>
        <w:shd w:val="clear" w:color="auto" w:fill="FFFFFF"/>
        <w:spacing w:before="100" w:beforeAutospacing="1" w:after="135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38B9" w:rsidRPr="00116028" w:rsidRDefault="004938B9" w:rsidP="004938B9">
      <w:pPr>
        <w:numPr>
          <w:ilvl w:val="0"/>
          <w:numId w:val="7"/>
        </w:numPr>
        <w:shd w:val="clear" w:color="auto" w:fill="FFFFFF"/>
        <w:spacing w:before="100" w:beforeAutospacing="1" w:after="135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Необходимые материалы:</w:t>
      </w:r>
    </w:p>
    <w:p w:rsidR="004938B9" w:rsidRPr="00116028" w:rsidRDefault="004938B9" w:rsidP="004938B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Times New Roman"/>
          <w:sz w:val="28"/>
          <w:szCs w:val="28"/>
          <w:lang w:eastAsia="ru-RU"/>
        </w:rPr>
      </w:pPr>
    </w:p>
    <w:p w:rsidR="004938B9" w:rsidRPr="00116028" w:rsidRDefault="004938B9" w:rsidP="004938B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карточки для работы </w:t>
      </w:r>
    </w:p>
    <w:p w:rsidR="004938B9" w:rsidRPr="00116028" w:rsidRDefault="004938B9" w:rsidP="004938B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шаблон со стрелками часов</w:t>
      </w:r>
    </w:p>
    <w:p w:rsidR="004938B9" w:rsidRPr="00116028" w:rsidRDefault="004938B9" w:rsidP="004938B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презентация «Виды часов», видеоролик « </w:t>
      </w:r>
      <w:proofErr w:type="spellStart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Хронофаг</w:t>
      </w:r>
      <w:proofErr w:type="spellEnd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4938B9" w:rsidRPr="00116028" w:rsidRDefault="004938B9" w:rsidP="004938B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компьютерная программа «Таймер-секундомер»</w:t>
      </w:r>
    </w:p>
    <w:p w:rsidR="004938B9" w:rsidRPr="00116028" w:rsidRDefault="004938B9" w:rsidP="004938B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песочные часы на 1 мин.</w:t>
      </w:r>
    </w:p>
    <w:p w:rsidR="004938B9" w:rsidRPr="00116028" w:rsidRDefault="004938B9" w:rsidP="004938B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Стеклянная банка</w:t>
      </w:r>
    </w:p>
    <w:p w:rsidR="004938B9" w:rsidRPr="00116028" w:rsidRDefault="004938B9" w:rsidP="004938B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Камни</w:t>
      </w:r>
      <w:proofErr w:type="gramStart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горох, песок.</w:t>
      </w:r>
    </w:p>
    <w:p w:rsidR="004938B9" w:rsidRPr="00116028" w:rsidRDefault="004938B9" w:rsidP="004938B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Макет дерева.</w:t>
      </w:r>
    </w:p>
    <w:p w:rsidR="00AF0835" w:rsidRPr="00116028" w:rsidRDefault="004938B9" w:rsidP="009927DD">
      <w:pPr>
        <w:numPr>
          <w:ilvl w:val="0"/>
          <w:numId w:val="8"/>
        </w:numPr>
        <w:shd w:val="clear" w:color="auto" w:fill="FFFFFF"/>
        <w:tabs>
          <w:tab w:val="clear" w:pos="720"/>
          <w:tab w:val="num" w:pos="284"/>
        </w:tabs>
        <w:spacing w:before="100" w:beforeAutospacing="1" w:after="150" w:afterAutospacing="1" w:line="240" w:lineRule="auto"/>
        <w:ind w:left="426" w:hanging="436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мультимедийное оборудование: компьютер, проектор,  интерактивная доска или экран</w:t>
      </w:r>
      <w:r w:rsidR="00AF0835"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05FF6" w:rsidRPr="00116028" w:rsidRDefault="00705FF6" w:rsidP="009927DD">
      <w:pPr>
        <w:shd w:val="clear" w:color="auto" w:fill="FFFFFF"/>
        <w:spacing w:before="100" w:beforeAutospacing="1" w:after="150" w:afterAutospacing="1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Эпиграф</w:t>
      </w:r>
    </w:p>
    <w:p w:rsidR="00705FF6" w:rsidRPr="00116028" w:rsidRDefault="00705FF6" w:rsidP="009927DD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– это единственное, что нельзя накопить, оно не сохраняется и не увеличивается. Время-это вообще самое важное</w:t>
      </w:r>
      <w:r w:rsidR="00AF0835"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       </w:t>
      </w:r>
      <w:proofErr w:type="spellStart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Ямагучи</w:t>
      </w:r>
      <w:proofErr w:type="spellEnd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Тадао</w:t>
      </w:r>
      <w:proofErr w:type="spellEnd"/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 доске 1 слайд «Тайм-менеджмент»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Скажите, ребята:</w:t>
      </w:r>
    </w:p>
    <w:p w:rsidR="00705FF6" w:rsidRPr="00116028" w:rsidRDefault="00705FF6" w:rsidP="009927DD">
      <w:pPr>
        <w:spacing w:before="100" w:beforeAutospacing="1" w:after="100" w:afterAutospacing="1" w:line="240" w:lineRule="auto"/>
        <w:ind w:left="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«Что мы теряем чаще всего?» (Время.)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возвратить нельзя? (молодость, время)</w:t>
      </w:r>
    </w:p>
    <w:p w:rsidR="00AF0835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что быстрее мысли? (время)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- вчера было, сегодня есть и завтра будет</w:t>
      </w:r>
      <w:proofErr w:type="gramStart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End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ень, время)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Ученики отвечают: время.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5FF6" w:rsidRPr="00116028" w:rsidRDefault="00AE404D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</w:t>
      </w:r>
      <w:r w:rsidR="00705FF6"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: В каждом доме есть часы. Они всюду, они показывают наше время. А что такое время? Давайте тогда поразмышляем, что же такое время, в чем его особенности, что отличает его от всего известного в мире.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Конечно, время </w:t>
      </w:r>
      <w:proofErr w:type="gramStart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-э</w:t>
      </w:r>
      <w:proofErr w:type="gramEnd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не часы, не будильник. Они просто машинки, отсчитывающие это самое время. Вспомните, есть вещи, о которых мы часто говорим, хорошо знаем, но которые ни разу не видели, не трогали руками. Воздух, например, - он невидим, и вы его никак не ухватите руками. Но без него просто не прожить! Так и время! Оно невидимо, оно без запаха, без цвета. И руками его не потрогаешь. И спрятать не сумеешь, и другу не подаришь. А потерять можно! А неуловимое время очень дорого стоит. А еще можно услышать: «Время – лучший друг».</w:t>
      </w:r>
    </w:p>
    <w:p w:rsidR="00AF0835" w:rsidRPr="00116028" w:rsidRDefault="00AF0835" w:rsidP="0011602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5FF6" w:rsidRPr="00116028" w:rsidRDefault="00AF0835" w:rsidP="00116028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404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</w:t>
      </w: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705FF6"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промежутки времени вы знаете?</w:t>
      </w:r>
    </w:p>
    <w:p w:rsidR="00705FF6" w:rsidRPr="00116028" w:rsidRDefault="00705FF6" w:rsidP="00116028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 (  Секунда, минута, час, сутки, неделя, месяц, год, век)</w:t>
      </w:r>
    </w:p>
    <w:p w:rsidR="00705FF6" w:rsidRPr="00116028" w:rsidRDefault="00AF0835" w:rsidP="00116028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Психолог: </w:t>
      </w:r>
      <w:r w:rsidR="00705FF6"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Умеете ли вы правильно рассчитывать время?</w:t>
      </w:r>
    </w:p>
    <w:p w:rsidR="00705FF6" w:rsidRPr="00116028" w:rsidRDefault="00705FF6" w:rsidP="00116028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 Сколько минут занимает дорога от дома до школы?</w:t>
      </w:r>
    </w:p>
    <w:p w:rsidR="00705FF6" w:rsidRPr="00116028" w:rsidRDefault="00705FF6" w:rsidP="00116028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 От чего зависит это время</w:t>
      </w:r>
      <w:proofErr w:type="gramStart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?(</w:t>
      </w:r>
      <w:proofErr w:type="gramEnd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скорости и расстояния)</w:t>
      </w:r>
    </w:p>
    <w:p w:rsidR="00705FF6" w:rsidRPr="00116028" w:rsidRDefault="00B75EA4" w:rsidP="00116028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705FF6"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минут продолжается урок? Перемена?</w:t>
      </w:r>
    </w:p>
    <w:p w:rsidR="00705FF6" w:rsidRPr="00116028" w:rsidRDefault="005175A4" w:rsidP="00705FF6">
      <w:pPr>
        <w:jc w:val="both"/>
        <w:rPr>
          <w:rFonts w:ascii="Times New Roman" w:hAnsi="Times New Roman" w:cs="Times New Roman"/>
          <w:sz w:val="28"/>
          <w:szCs w:val="28"/>
        </w:rPr>
      </w:pPr>
      <w:r w:rsidRPr="00116028">
        <w:rPr>
          <w:rFonts w:ascii="Times New Roman" w:hAnsi="Times New Roman" w:cs="Times New Roman"/>
          <w:sz w:val="28"/>
          <w:szCs w:val="28"/>
        </w:rPr>
        <w:t xml:space="preserve"> Психолог: </w:t>
      </w:r>
      <w:r w:rsidR="00705FF6" w:rsidRPr="00116028">
        <w:rPr>
          <w:rFonts w:ascii="Times New Roman" w:hAnsi="Times New Roman" w:cs="Times New Roman"/>
          <w:sz w:val="28"/>
          <w:szCs w:val="28"/>
        </w:rPr>
        <w:t>Людям дорого время, и они определяют его по часам. В разные эпохи они пользовались разными часами. Иногда говорят: «Много воды утекло с тех пор», и понимаем, что прошло много времени. А говорят так потому, что в древности существовали водяные часы. Они были устроены в виде двух сообщающихся сосудов. Время узнавали по тому, сколько вытекло воды из одного сосуда в другой.</w:t>
      </w:r>
    </w:p>
    <w:p w:rsidR="00705FF6" w:rsidRPr="00116028" w:rsidRDefault="00705FF6" w:rsidP="00705FF6">
      <w:pPr>
        <w:jc w:val="both"/>
        <w:rPr>
          <w:rFonts w:ascii="Times New Roman" w:hAnsi="Times New Roman" w:cs="Times New Roman"/>
          <w:sz w:val="28"/>
          <w:szCs w:val="28"/>
        </w:rPr>
      </w:pPr>
      <w:r w:rsidRPr="00116028">
        <w:rPr>
          <w:rFonts w:ascii="Times New Roman" w:hAnsi="Times New Roman" w:cs="Times New Roman"/>
          <w:sz w:val="28"/>
          <w:szCs w:val="28"/>
        </w:rPr>
        <w:t xml:space="preserve">   Подобно водяным часам были устроены песочные часы: из верхнего сосуда постепенно высыпался песок </w:t>
      </w:r>
      <w:proofErr w:type="gramStart"/>
      <w:r w:rsidRPr="0011602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16028">
        <w:rPr>
          <w:rFonts w:ascii="Times New Roman" w:hAnsi="Times New Roman" w:cs="Times New Roman"/>
          <w:sz w:val="28"/>
          <w:szCs w:val="28"/>
        </w:rPr>
        <w:t xml:space="preserve"> нижний. Позднее появились механические, а затем и электронные часы.</w:t>
      </w:r>
    </w:p>
    <w:p w:rsidR="00705FF6" w:rsidRPr="00116028" w:rsidRDefault="00705FF6" w:rsidP="00705FF6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hAnsi="Times New Roman" w:cs="Times New Roman"/>
          <w:sz w:val="28"/>
          <w:szCs w:val="28"/>
        </w:rPr>
        <w:t xml:space="preserve"> Презентация   «Типы часов»</w:t>
      </w: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Психолог: - Ребята, одна из ценностей, у человека – это время. И от того, как мы научимся его беречь, добывать и тратить, зависит ваш успех.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Но всегда ли мы используем время правильно? Не тратим ли мы его впустую?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посмотрим коротенький мультфильм.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(Мультфильм про </w:t>
      </w:r>
      <w:proofErr w:type="spellStart"/>
      <w:r w:rsidRPr="0011602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хронофагов</w:t>
      </w:r>
      <w:proofErr w:type="spellEnd"/>
      <w:r w:rsidRPr="0011602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.)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же разберемся с понятием </w:t>
      </w:r>
      <w:proofErr w:type="spellStart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хронофагов</w:t>
      </w:r>
      <w:proofErr w:type="spellEnd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пожирателей времени, потому что это вещь очень многогранная.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же </w:t>
      </w:r>
      <w:proofErr w:type="gramStart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такие</w:t>
      </w:r>
      <w:proofErr w:type="gramEnd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хронофаги</w:t>
      </w:r>
      <w:proofErr w:type="spellEnd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1602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(ответы детей – поглотители времени, пожиратели времени</w:t>
      </w:r>
      <w:proofErr w:type="gramEnd"/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 ребята, обратимся к слайду</w:t>
      </w:r>
    </w:p>
    <w:p w:rsidR="00705FF6" w:rsidRPr="00116028" w:rsidRDefault="00AE404D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</w:t>
      </w:r>
      <w:r w:rsidR="00705FF6"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Слайд 3 – </w:t>
      </w:r>
      <w:proofErr w:type="spellStart"/>
      <w:r w:rsidRPr="0011602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Хронофаг</w:t>
      </w:r>
      <w:proofErr w:type="spellEnd"/>
      <w:r w:rsidRPr="0011602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понятие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160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Хронофаг</w:t>
      </w:r>
      <w:proofErr w:type="spellEnd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</w:t>
      </w:r>
      <w:proofErr w:type="gramStart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од</w:t>
      </w:r>
      <w:proofErr w:type="gramEnd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ин из современных, распространенных терминов управления временем, где «</w:t>
      </w:r>
      <w:proofErr w:type="spellStart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хронос</w:t>
      </w:r>
      <w:proofErr w:type="spellEnd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– означает время, а «фаг» – поглощать, пожирать, обозначающий любые отвлекающие объекты, мешающие и отвлекающие от основной деятельности </w:t>
      </w:r>
      <w:r w:rsidR="00F2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20B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л</w:t>
      </w:r>
      <w:r w:rsidR="00F20B4D" w:rsidRPr="00F20B4D">
        <w:rPr>
          <w:rFonts w:ascii="Times New Roman" w:hAnsi="Times New Roman" w:cs="Times New Roman"/>
          <w:color w:val="000000"/>
          <w:sz w:val="28"/>
          <w:szCs w:val="28"/>
        </w:rPr>
        <w:t>юди или вещи, предметы, явления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Хронофаги</w:t>
      </w:r>
      <w:proofErr w:type="spellEnd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могут быть одушевленными (например, друзья с пустыми звонками, разговорами) или неодушевленными (интернет компьютерные игры, телевизор и др.).</w:t>
      </w:r>
    </w:p>
    <w:p w:rsidR="005175A4" w:rsidRPr="00116028" w:rsidRDefault="005175A4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5FF6" w:rsidRPr="00116028" w:rsidRDefault="00AE404D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</w:t>
      </w:r>
      <w:r w:rsidR="005175A4"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 </w:t>
      </w:r>
      <w:r w:rsidR="00705FF6"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Сейчас мы поиграем. Одни учащиеся будут </w:t>
      </w:r>
      <w:proofErr w:type="spellStart"/>
      <w:r w:rsidR="00705FF6"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хронофагами</w:t>
      </w:r>
      <w:proofErr w:type="spellEnd"/>
      <w:r w:rsidR="00705FF6"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покажут нам причины, по которым теряется драгоценное время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другие – </w:t>
      </w:r>
      <w:proofErr w:type="gramStart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тайм-менеджерами</w:t>
      </w:r>
      <w:proofErr w:type="gramEnd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дадут нам полезные советы для рационального использования времени.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Учитель раздает таблички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(в классе дерево, у </w:t>
      </w:r>
      <w:proofErr w:type="spellStart"/>
      <w:r w:rsidRPr="0011602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хронофагов</w:t>
      </w:r>
      <w:proofErr w:type="spellEnd"/>
      <w:r w:rsidRPr="0011602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таблички в виде червяков, а у </w:t>
      </w:r>
      <w:proofErr w:type="gramStart"/>
      <w:r w:rsidRPr="0011602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тайм-менеджеров</w:t>
      </w:r>
      <w:proofErr w:type="gramEnd"/>
      <w:r w:rsidRPr="0011602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– яблоки)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 видите дерево, у </w:t>
      </w:r>
      <w:proofErr w:type="spellStart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хронофагов</w:t>
      </w:r>
      <w:proofErr w:type="spellEnd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таблички в виде червяков – поглотителей времени, а у </w:t>
      </w:r>
      <w:proofErr w:type="gramStart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тайм-менеджеров</w:t>
      </w:r>
      <w:proofErr w:type="gramEnd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яблоки – плоды, которые мы получаем при организованном использовании времени.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Подходите, называйте и прикрепляйте свои таблички.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Хронофаги</w:t>
      </w:r>
      <w:proofErr w:type="spellEnd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Несоблюдение режима дня.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Излишнее увлечение игрой.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порядка на рабочем месте, в шкафу.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Невнимательность на уроках.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Откладывание дела на потом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Длительный просмотр телевизора.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Неумение довести дело до конца.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Тайм-менеджеры</w:t>
      </w:r>
      <w:proofErr w:type="gramEnd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засиживайтесь у компьютера или телевизора более 35 минут.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делайте сразу десять дел.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тратьте время на долгие телефонные разговоры, экономьте время и деньги.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Научитесь говорить «нет»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Доделывайте работу до конца.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Меньше слов - больше дела.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откладывай на завтра то, что можно сделать сегодня.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должен сеять сегодня, чтобы собрать плоды завтра.</w:t>
      </w:r>
    </w:p>
    <w:p w:rsidR="00AF526A" w:rsidRPr="00116028" w:rsidRDefault="00705FF6" w:rsidP="00AF52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Ребята. Смотрите, какое красивое дерево получилось! Дерево </w:t>
      </w:r>
      <w:proofErr w:type="gramStart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–э</w:t>
      </w:r>
      <w:proofErr w:type="gramEnd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жизнь человека, И хороших плодов на дереве больше. Следуйте советам </w:t>
      </w:r>
      <w:proofErr w:type="gramStart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наших</w:t>
      </w:r>
      <w:proofErr w:type="gramEnd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тайм-менеджеров. Воспитывайте в себе </w:t>
      </w:r>
      <w:proofErr w:type="spellStart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самоогранизацию</w:t>
      </w:r>
      <w:proofErr w:type="spellEnd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Саморганизация</w:t>
      </w:r>
      <w:proofErr w:type="spellEnd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очень важно и она должна </w:t>
      </w:r>
      <w:proofErr w:type="gramStart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давать свои плоды</w:t>
      </w:r>
      <w:proofErr w:type="gramEnd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F526A" w:rsidRPr="0011602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</w:p>
    <w:p w:rsidR="00AF526A" w:rsidRPr="00116028" w:rsidRDefault="00AF526A" w:rsidP="00AF52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Слайд 5– самоорганизация – это.</w:t>
      </w:r>
    </w:p>
    <w:p w:rsidR="00AF526A" w:rsidRPr="00AE404D" w:rsidRDefault="00AF526A" w:rsidP="00AF52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40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Самоорганизация </w:t>
      </w:r>
      <w:proofErr w:type="gramStart"/>
      <w:r w:rsidRPr="00AE40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-э</w:t>
      </w:r>
      <w:proofErr w:type="gramEnd"/>
      <w:r w:rsidRPr="00AE40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 процесс четкого регулирования собственного времени, и дисциплины.</w:t>
      </w:r>
    </w:p>
    <w:p w:rsidR="00AF526A" w:rsidRPr="00AE404D" w:rsidRDefault="00AF526A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40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Чтобы стать </w:t>
      </w:r>
      <w:proofErr w:type="spellStart"/>
      <w:r w:rsidRPr="00AE40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самоорганизованным</w:t>
      </w:r>
      <w:proofErr w:type="spellEnd"/>
      <w:r w:rsidRPr="00AE40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человеком, необходимо развивать в себе силу воли, ответственность и обязательность.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наглядно видно на нашем дереве жизни.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какого человека называют </w:t>
      </w:r>
      <w:proofErr w:type="spellStart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самоорганизованным</w:t>
      </w:r>
      <w:proofErr w:type="spellEnd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? </w:t>
      </w:r>
      <w:r w:rsidRPr="0011602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(ответы детей)</w:t>
      </w:r>
    </w:p>
    <w:p w:rsidR="00705FF6" w:rsidRPr="00116028" w:rsidRDefault="00705FF6" w:rsidP="00705FF6">
      <w:pPr>
        <w:pStyle w:val="a3"/>
        <w:spacing w:before="0" w:beforeAutospacing="0" w:after="150" w:afterAutospacing="0"/>
        <w:rPr>
          <w:sz w:val="28"/>
          <w:szCs w:val="28"/>
        </w:rPr>
      </w:pPr>
      <w:r w:rsidRPr="00116028">
        <w:rPr>
          <w:sz w:val="28"/>
          <w:szCs w:val="28"/>
        </w:rPr>
        <w:t xml:space="preserve">Для каждого ученика очень важен процесс </w:t>
      </w:r>
      <w:proofErr w:type="spellStart"/>
      <w:r w:rsidRPr="00116028">
        <w:rPr>
          <w:sz w:val="28"/>
          <w:szCs w:val="28"/>
        </w:rPr>
        <w:t>саморганизации</w:t>
      </w:r>
      <w:proofErr w:type="spellEnd"/>
      <w:r w:rsidRPr="00116028">
        <w:rPr>
          <w:sz w:val="28"/>
          <w:szCs w:val="28"/>
        </w:rPr>
        <w:t>.  Чтобы организовать свою жизнь должен быть режим дня.</w:t>
      </w:r>
    </w:p>
    <w:p w:rsidR="00705FF6" w:rsidRPr="00116028" w:rsidRDefault="00705FF6" w:rsidP="00705FF6">
      <w:pPr>
        <w:pStyle w:val="a3"/>
        <w:spacing w:before="0" w:beforeAutospacing="0" w:after="150" w:afterAutospacing="0"/>
        <w:rPr>
          <w:sz w:val="28"/>
          <w:szCs w:val="28"/>
        </w:rPr>
      </w:pPr>
      <w:r w:rsidRPr="00116028">
        <w:rPr>
          <w:sz w:val="28"/>
          <w:szCs w:val="28"/>
        </w:rPr>
        <w:t xml:space="preserve"> Мини-лекция </w:t>
      </w:r>
      <w:r w:rsidR="00351E73" w:rsidRPr="00116028">
        <w:rPr>
          <w:sz w:val="28"/>
          <w:szCs w:val="28"/>
        </w:rPr>
        <w:t>психолога</w:t>
      </w:r>
      <w:r w:rsidRPr="00116028">
        <w:rPr>
          <w:sz w:val="28"/>
          <w:szCs w:val="28"/>
        </w:rPr>
        <w:t>.</w:t>
      </w:r>
    </w:p>
    <w:p w:rsidR="00705FF6" w:rsidRPr="00116028" w:rsidRDefault="00705FF6" w:rsidP="00705FF6">
      <w:pPr>
        <w:pStyle w:val="a3"/>
        <w:spacing w:before="0" w:beforeAutospacing="0" w:after="150" w:afterAutospacing="0"/>
        <w:rPr>
          <w:sz w:val="28"/>
          <w:szCs w:val="28"/>
        </w:rPr>
      </w:pPr>
      <w:r w:rsidRPr="00116028">
        <w:rPr>
          <w:sz w:val="28"/>
          <w:szCs w:val="28"/>
        </w:rPr>
        <w:t>Так, при построении режима дня подростка следует соблюдать следующие условия:</w:t>
      </w:r>
    </w:p>
    <w:p w:rsidR="00705FF6" w:rsidRPr="00116028" w:rsidRDefault="00705FF6" w:rsidP="00705FF6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rPr>
          <w:sz w:val="28"/>
          <w:szCs w:val="28"/>
        </w:rPr>
      </w:pPr>
      <w:r w:rsidRPr="00116028">
        <w:rPr>
          <w:sz w:val="28"/>
          <w:szCs w:val="28"/>
        </w:rPr>
        <w:t>сон не менее 8 часов (отход ко сну – не позже 23.00);</w:t>
      </w:r>
    </w:p>
    <w:p w:rsidR="00705FF6" w:rsidRPr="00116028" w:rsidRDefault="00705FF6" w:rsidP="00705FF6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rPr>
          <w:sz w:val="28"/>
          <w:szCs w:val="28"/>
        </w:rPr>
      </w:pPr>
      <w:r w:rsidRPr="00116028">
        <w:rPr>
          <w:sz w:val="28"/>
          <w:szCs w:val="28"/>
        </w:rPr>
        <w:t>прием пищи – не менее 4 раз в день, промежуток между основными приемами пищи – не более 4 часов;</w:t>
      </w:r>
    </w:p>
    <w:p w:rsidR="00351E73" w:rsidRPr="00116028" w:rsidRDefault="00705FF6" w:rsidP="00705FF6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rPr>
          <w:sz w:val="28"/>
          <w:szCs w:val="28"/>
        </w:rPr>
      </w:pPr>
      <w:r w:rsidRPr="00116028">
        <w:rPr>
          <w:sz w:val="28"/>
          <w:szCs w:val="28"/>
        </w:rPr>
        <w:t>чередование различных видов деятельности (5-10 минутные перерывы после 40 минут умственной деятельности, отдых после занятий в школе).</w:t>
      </w:r>
    </w:p>
    <w:p w:rsidR="00705FF6" w:rsidRPr="00116028" w:rsidRDefault="00705FF6" w:rsidP="00705FF6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rPr>
          <w:sz w:val="28"/>
          <w:szCs w:val="28"/>
        </w:rPr>
      </w:pPr>
      <w:r w:rsidRPr="00116028">
        <w:rPr>
          <w:sz w:val="28"/>
          <w:szCs w:val="28"/>
        </w:rPr>
        <w:lastRenderedPageBreak/>
        <w:t xml:space="preserve"> Смена видов деятельности в течение дня является наиболее эффективным вариантом отдыха. Связано это с тем, что переход н</w:t>
      </w:r>
      <w:r w:rsidR="00351E73" w:rsidRPr="00116028">
        <w:rPr>
          <w:sz w:val="28"/>
          <w:szCs w:val="28"/>
        </w:rPr>
        <w:t>а</w:t>
      </w:r>
      <w:r w:rsidRPr="00116028">
        <w:rPr>
          <w:sz w:val="28"/>
          <w:szCs w:val="28"/>
        </w:rPr>
        <w:t xml:space="preserve"> другой вид деятельности приводит к возникновению возбуждения в ранее не работавших зонах мозга, а в работавших возникает процесс торможения – клетки отдыхают;</w:t>
      </w:r>
    </w:p>
    <w:p w:rsidR="00705FF6" w:rsidRPr="00116028" w:rsidRDefault="00705FF6" w:rsidP="00705FF6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rPr>
          <w:sz w:val="28"/>
          <w:szCs w:val="28"/>
        </w:rPr>
      </w:pPr>
      <w:r w:rsidRPr="00116028">
        <w:rPr>
          <w:sz w:val="28"/>
          <w:szCs w:val="28"/>
        </w:rPr>
        <w:t>просмотр телепередач, компьютерные игры – не более 1 часа в день;</w:t>
      </w:r>
    </w:p>
    <w:p w:rsidR="00705FF6" w:rsidRPr="00116028" w:rsidRDefault="00705FF6" w:rsidP="00705FF6">
      <w:pPr>
        <w:pStyle w:val="a3"/>
        <w:numPr>
          <w:ilvl w:val="0"/>
          <w:numId w:val="2"/>
        </w:numPr>
        <w:spacing w:before="0" w:beforeAutospacing="0" w:after="150" w:afterAutospacing="0"/>
        <w:ind w:left="0"/>
        <w:rPr>
          <w:sz w:val="28"/>
          <w:szCs w:val="28"/>
        </w:rPr>
      </w:pPr>
      <w:r w:rsidRPr="00116028">
        <w:rPr>
          <w:sz w:val="28"/>
          <w:szCs w:val="28"/>
        </w:rPr>
        <w:t>физическая активность, прогулки на свежем воздухе – не менее 1,5-2 часов.</w:t>
      </w:r>
    </w:p>
    <w:p w:rsidR="00705FF6" w:rsidRPr="00116028" w:rsidRDefault="00705FF6" w:rsidP="00705FF6">
      <w:pPr>
        <w:pStyle w:val="a3"/>
        <w:spacing w:before="0" w:beforeAutospacing="0" w:after="150" w:afterAutospacing="0"/>
        <w:rPr>
          <w:sz w:val="28"/>
          <w:szCs w:val="28"/>
        </w:rPr>
      </w:pPr>
      <w:r w:rsidRPr="00116028">
        <w:rPr>
          <w:sz w:val="28"/>
          <w:szCs w:val="28"/>
        </w:rPr>
        <w:t>Строгое соблюдение режима дня повышает работоспособность школьника, позволяет многое успеть сделать за сутки при сохранении высокой работоспособности и хорошего здоровья.</w:t>
      </w:r>
    </w:p>
    <w:p w:rsidR="007216E5" w:rsidRPr="00116028" w:rsidRDefault="007216E5" w:rsidP="00705FF6">
      <w:pPr>
        <w:pStyle w:val="a3"/>
        <w:spacing w:before="0" w:beforeAutospacing="0" w:after="150" w:afterAutospacing="0"/>
        <w:rPr>
          <w:sz w:val="28"/>
          <w:szCs w:val="28"/>
        </w:rPr>
      </w:pPr>
    </w:p>
    <w:p w:rsidR="00705FF6" w:rsidRPr="00116028" w:rsidRDefault="007216E5" w:rsidP="00705FF6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116028">
        <w:rPr>
          <w:rFonts w:ascii="Times New Roman" w:hAnsi="Times New Roman" w:cs="Times New Roman"/>
          <w:sz w:val="28"/>
          <w:szCs w:val="28"/>
        </w:rPr>
        <w:t xml:space="preserve"> </w:t>
      </w:r>
      <w:r w:rsidR="00AE404D">
        <w:rPr>
          <w:rFonts w:ascii="Times New Roman" w:hAnsi="Times New Roman" w:cs="Times New Roman"/>
          <w:sz w:val="28"/>
          <w:szCs w:val="28"/>
        </w:rPr>
        <w:t>Воспитатель</w:t>
      </w:r>
      <w:r w:rsidRPr="00116028">
        <w:rPr>
          <w:rFonts w:ascii="Times New Roman" w:hAnsi="Times New Roman" w:cs="Times New Roman"/>
          <w:sz w:val="28"/>
          <w:szCs w:val="28"/>
        </w:rPr>
        <w:t xml:space="preserve">: </w:t>
      </w:r>
      <w:r w:rsidR="00705FF6" w:rsidRPr="00116028">
        <w:rPr>
          <w:rFonts w:ascii="Times New Roman" w:hAnsi="Times New Roman" w:cs="Times New Roman"/>
          <w:sz w:val="28"/>
          <w:szCs w:val="28"/>
        </w:rPr>
        <w:t>На самом деле, мы теряем время не только, из-за неправильного распорядка дня, но и из-за неправильно расставленных приоритетов.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сейчас давайте проведем маленький, но поучительный эксперимент: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наполнил банку камнями и спрашивает, полная ли банка?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Учащиеся отвечают, что </w:t>
      </w:r>
      <w:proofErr w:type="gramStart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полная</w:t>
      </w:r>
      <w:proofErr w:type="gramEnd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Тогда учитель берет горох и высыпает в банку, немного потрясти. Горох занимает свободное место между камнями.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Учащиеся опять говорят, что банка полная.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Затем высыпает песок.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Учащиеся снова говорят, что банка полная.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И в конце выливает в банку стакан воды.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— А сейчас я хочу, чтобы вы поняли, что банка — это ваша жизнь. Камни — это важнейшие вещи вашей жизни: семья, здоровье, друзья,— всё то, что необходимо, чтобы ваша жизнь всё-таки оставалась полной даже в случае, если всё остальное потеряется. Горошек — это вещи, которые лично для вас стали важными: учеба, хобби, спорт. Песок — это всё остальное, мелочи.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сначала наполнить банку песком, не останется места, где могли бы разместиться горошек и камни. И также в вашей жизни, если тратить всё время и всю энергию на мелочи, не остаётся места для важнейших вещей. Занимайтесь тем, что вам приносит счастье: общайтесь с друзьями, уделяйте время родителям, занимайтесь спортом. Всегда будет ещё время, чтобы поработать, заняться уборкой дома, починить и помыть автомобиль. Занимайтесь, прежде всего, камнями, то есть самыми важными вещами в жизни; определите ваши приоритеты: остальное — это только песок.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 спрашивает: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А что же обозначает вода?</w:t>
      </w:r>
    </w:p>
    <w:p w:rsidR="00705FF6" w:rsidRPr="00116028" w:rsidRDefault="00705FF6" w:rsidP="00E7682A">
      <w:pPr>
        <w:spacing w:before="100" w:beforeAutospacing="1" w:after="100" w:afterAutospacing="1" w:line="240" w:lineRule="auto"/>
        <w:ind w:left="35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Учитель: — Я рад, что вы спросили меня об этом. Я это сделал просто, чтобы доказать вам, что, как бы ни была ваша жизнь занята, всегда есть немного места для приятных мелочей</w:t>
      </w:r>
      <w:proofErr w:type="gramStart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proofErr w:type="gramEnd"/>
    </w:p>
    <w:p w:rsidR="00705FF6" w:rsidRPr="00116028" w:rsidRDefault="00705FF6" w:rsidP="00E7682A">
      <w:pPr>
        <w:spacing w:before="100" w:beforeAutospacing="1" w:after="100" w:afterAutospacing="1" w:line="240" w:lineRule="auto"/>
        <w:ind w:left="35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Нужно с детьми поговорить еще о следующем:</w:t>
      </w:r>
    </w:p>
    <w:p w:rsidR="00705FF6" w:rsidRPr="00116028" w:rsidRDefault="00705FF6" w:rsidP="00E7682A">
      <w:pPr>
        <w:spacing w:before="100" w:beforeAutospacing="1" w:after="100" w:afterAutospacing="1" w:line="240" w:lineRule="auto"/>
        <w:ind w:left="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«Кто умеет дорожить временем, тот и часы отдыха проводит с пользой.</w:t>
      </w:r>
    </w:p>
    <w:p w:rsidR="00705FF6" w:rsidRPr="00116028" w:rsidRDefault="00705FF6" w:rsidP="00E7682A">
      <w:pPr>
        <w:spacing w:before="100" w:beforeAutospacing="1" w:after="100" w:afterAutospacing="1" w:line="240" w:lineRule="auto"/>
        <w:ind w:left="3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вы, конечно, встречали людей, которым в свобод</w:t>
      </w: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ное время нередко бывает скучно, «</w:t>
      </w:r>
      <w:proofErr w:type="gramStart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нечего</w:t>
      </w:r>
      <w:proofErr w:type="gramEnd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делать», кото</w:t>
      </w: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рые не знают, как «убить время».</w:t>
      </w:r>
    </w:p>
    <w:p w:rsidR="00705FF6" w:rsidRPr="00116028" w:rsidRDefault="00705FF6" w:rsidP="00E7682A">
      <w:pPr>
        <w:spacing w:before="100" w:beforeAutospacing="1" w:after="100" w:afterAutospacing="1" w:line="240" w:lineRule="auto"/>
        <w:ind w:left="34"/>
        <w:rPr>
          <w:sz w:val="28"/>
          <w:szCs w:val="28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Научиться </w:t>
      </w:r>
      <w:proofErr w:type="gramStart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культурно</w:t>
      </w:r>
      <w:proofErr w:type="gramEnd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проводить досуг — очень важно».</w:t>
      </w:r>
    </w:p>
    <w:p w:rsidR="00705FF6" w:rsidRPr="00116028" w:rsidRDefault="00705FF6" w:rsidP="00705FF6">
      <w:pPr>
        <w:pStyle w:val="a3"/>
        <w:numPr>
          <w:ilvl w:val="0"/>
          <w:numId w:val="3"/>
        </w:numPr>
        <w:spacing w:before="0" w:beforeAutospacing="0" w:after="150" w:afterAutospacing="0"/>
        <w:ind w:left="0"/>
        <w:rPr>
          <w:sz w:val="28"/>
          <w:szCs w:val="28"/>
        </w:rPr>
      </w:pPr>
      <w:r w:rsidRPr="00116028">
        <w:rPr>
          <w:sz w:val="28"/>
          <w:szCs w:val="28"/>
        </w:rPr>
        <w:t>Поле, мяч, команда, сетка, свисток – волейбол</w:t>
      </w:r>
    </w:p>
    <w:p w:rsidR="00705FF6" w:rsidRPr="00116028" w:rsidRDefault="00705FF6" w:rsidP="00705FF6">
      <w:pPr>
        <w:pStyle w:val="a3"/>
        <w:numPr>
          <w:ilvl w:val="0"/>
          <w:numId w:val="3"/>
        </w:numPr>
        <w:spacing w:before="0" w:beforeAutospacing="0" w:after="150" w:afterAutospacing="0"/>
        <w:ind w:left="0"/>
        <w:rPr>
          <w:sz w:val="28"/>
          <w:szCs w:val="28"/>
        </w:rPr>
      </w:pPr>
      <w:r w:rsidRPr="00116028">
        <w:rPr>
          <w:sz w:val="28"/>
          <w:szCs w:val="28"/>
        </w:rPr>
        <w:t>Вода, дорожка, очки, вышка – бассейн</w:t>
      </w:r>
    </w:p>
    <w:p w:rsidR="00705FF6" w:rsidRPr="00116028" w:rsidRDefault="00705FF6" w:rsidP="00705FF6">
      <w:pPr>
        <w:pStyle w:val="a3"/>
        <w:numPr>
          <w:ilvl w:val="0"/>
          <w:numId w:val="3"/>
        </w:numPr>
        <w:spacing w:before="0" w:beforeAutospacing="0" w:after="150" w:afterAutospacing="0"/>
        <w:ind w:left="0"/>
        <w:rPr>
          <w:sz w:val="28"/>
          <w:szCs w:val="28"/>
        </w:rPr>
      </w:pPr>
      <w:r w:rsidRPr="00116028">
        <w:rPr>
          <w:sz w:val="28"/>
          <w:szCs w:val="28"/>
        </w:rPr>
        <w:t>Снег, горка, палки, мороз, трамплин – лыжи</w:t>
      </w:r>
    </w:p>
    <w:p w:rsidR="00705FF6" w:rsidRPr="00116028" w:rsidRDefault="00705FF6" w:rsidP="00705FF6">
      <w:pPr>
        <w:pStyle w:val="a3"/>
        <w:numPr>
          <w:ilvl w:val="0"/>
          <w:numId w:val="3"/>
        </w:numPr>
        <w:spacing w:before="0" w:beforeAutospacing="0" w:after="150" w:afterAutospacing="0"/>
        <w:ind w:left="0"/>
        <w:rPr>
          <w:sz w:val="28"/>
          <w:szCs w:val="28"/>
        </w:rPr>
      </w:pPr>
      <w:r w:rsidRPr="00116028">
        <w:rPr>
          <w:sz w:val="28"/>
          <w:szCs w:val="28"/>
        </w:rPr>
        <w:t>Лед, ботинки, сетка, свисток, бортик, ворота – хоккей</w:t>
      </w:r>
    </w:p>
    <w:p w:rsidR="00705FF6" w:rsidRPr="00116028" w:rsidRDefault="00705FF6" w:rsidP="00705FF6">
      <w:pPr>
        <w:pStyle w:val="a3"/>
        <w:numPr>
          <w:ilvl w:val="0"/>
          <w:numId w:val="3"/>
        </w:numPr>
        <w:spacing w:before="0" w:beforeAutospacing="0" w:after="150" w:afterAutospacing="0"/>
        <w:ind w:left="0"/>
        <w:rPr>
          <w:sz w:val="28"/>
          <w:szCs w:val="28"/>
        </w:rPr>
      </w:pPr>
      <w:r w:rsidRPr="00116028">
        <w:rPr>
          <w:sz w:val="28"/>
          <w:szCs w:val="28"/>
        </w:rPr>
        <w:t xml:space="preserve">Зал, канат, тренер, мяч, кольцо, сетка, скамейка – </w:t>
      </w:r>
      <w:proofErr w:type="spellStart"/>
      <w:r w:rsidRPr="00116028">
        <w:rPr>
          <w:sz w:val="28"/>
          <w:szCs w:val="28"/>
        </w:rPr>
        <w:t>спорт</w:t>
      </w:r>
      <w:proofErr w:type="gramStart"/>
      <w:r w:rsidRPr="00116028">
        <w:rPr>
          <w:sz w:val="28"/>
          <w:szCs w:val="28"/>
        </w:rPr>
        <w:t>.з</w:t>
      </w:r>
      <w:proofErr w:type="gramEnd"/>
      <w:r w:rsidRPr="00116028">
        <w:rPr>
          <w:sz w:val="28"/>
          <w:szCs w:val="28"/>
        </w:rPr>
        <w:t>ал</w:t>
      </w:r>
      <w:proofErr w:type="spellEnd"/>
    </w:p>
    <w:p w:rsidR="00AF526A" w:rsidRPr="00116028" w:rsidRDefault="00705FF6" w:rsidP="00705FF6">
      <w:pPr>
        <w:pStyle w:val="a3"/>
        <w:numPr>
          <w:ilvl w:val="0"/>
          <w:numId w:val="3"/>
        </w:numPr>
        <w:spacing w:before="0" w:beforeAutospacing="0" w:after="150" w:afterAutospacing="0"/>
        <w:ind w:left="0"/>
        <w:rPr>
          <w:sz w:val="28"/>
          <w:szCs w:val="28"/>
        </w:rPr>
      </w:pPr>
      <w:r w:rsidRPr="00116028">
        <w:rPr>
          <w:sz w:val="28"/>
          <w:szCs w:val="28"/>
        </w:rPr>
        <w:t>Микрофон, сцена, диски, нот</w:t>
      </w:r>
      <w:proofErr w:type="gramStart"/>
      <w:r w:rsidRPr="00116028">
        <w:rPr>
          <w:sz w:val="28"/>
          <w:szCs w:val="28"/>
        </w:rPr>
        <w:t>ы–</w:t>
      </w:r>
      <w:proofErr w:type="gramEnd"/>
      <w:r w:rsidRPr="00116028">
        <w:rPr>
          <w:sz w:val="28"/>
          <w:szCs w:val="28"/>
        </w:rPr>
        <w:t xml:space="preserve"> вокал</w:t>
      </w:r>
    </w:p>
    <w:p w:rsidR="00705FF6" w:rsidRPr="00116028" w:rsidRDefault="00705FF6" w:rsidP="00705FF6">
      <w:pPr>
        <w:pStyle w:val="a3"/>
        <w:numPr>
          <w:ilvl w:val="0"/>
          <w:numId w:val="3"/>
        </w:numPr>
        <w:spacing w:before="0" w:beforeAutospacing="0" w:after="150" w:afterAutospacing="0"/>
        <w:ind w:left="0"/>
        <w:rPr>
          <w:sz w:val="28"/>
          <w:szCs w:val="28"/>
        </w:rPr>
      </w:pPr>
      <w:r w:rsidRPr="00116028">
        <w:rPr>
          <w:sz w:val="28"/>
          <w:szCs w:val="28"/>
        </w:rPr>
        <w:t>Доска, фигура, диагональ, поле – шахматы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116028">
        <w:rPr>
          <w:rFonts w:ascii="Times New Roman" w:hAnsi="Times New Roman" w:cs="Times New Roman"/>
          <w:sz w:val="28"/>
          <w:szCs w:val="28"/>
        </w:rPr>
        <w:t>Молодцы, ребята! Справились с заданием.</w:t>
      </w:r>
    </w:p>
    <w:p w:rsidR="00AF526A" w:rsidRPr="00116028" w:rsidRDefault="00AF526A" w:rsidP="00705FF6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</w:rPr>
      </w:pPr>
    </w:p>
    <w:p w:rsidR="00AF526A" w:rsidRPr="00116028" w:rsidRDefault="00AF526A" w:rsidP="00AF52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человек умеет организовать свое время, у него многое получается. Внимание на доску.</w:t>
      </w:r>
    </w:p>
    <w:p w:rsidR="00AF526A" w:rsidRPr="00116028" w:rsidRDefault="00AF526A" w:rsidP="00AF52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Фильм за 1 минуту</w:t>
      </w:r>
    </w:p>
    <w:p w:rsidR="00AF526A" w:rsidRPr="00116028" w:rsidRDefault="00AF526A" w:rsidP="00AF52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одну минуту заводы выпускают 13 телевизоров</w:t>
      </w:r>
    </w:p>
    <w:p w:rsidR="00AF526A" w:rsidRPr="00116028" w:rsidRDefault="00AF526A" w:rsidP="00AF52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Каждую минуту в стране выпускается 11 холодильников.</w:t>
      </w:r>
    </w:p>
    <w:p w:rsidR="00AF526A" w:rsidRPr="00116028" w:rsidRDefault="00AF526A" w:rsidP="00AF52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Каждую секунду в нашей стране выходит 45 экземпляров книг</w:t>
      </w:r>
    </w:p>
    <w:p w:rsidR="00AF526A" w:rsidRPr="00116028" w:rsidRDefault="00AF526A" w:rsidP="00AF52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526A" w:rsidRPr="00116028" w:rsidRDefault="00AF526A" w:rsidP="00AF526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 одну минуту вы сможете побывать на летней лужайке.</w:t>
      </w:r>
    </w:p>
    <w:p w:rsidR="00705FF6" w:rsidRPr="00AE404D" w:rsidRDefault="00AF526A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Добавить </w:t>
      </w:r>
      <w:proofErr w:type="spellStart"/>
      <w:r w:rsidRPr="0011602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релакс</w:t>
      </w:r>
      <w:proofErr w:type="spellEnd"/>
      <w:r w:rsidRPr="0011602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паузу</w:t>
      </w:r>
    </w:p>
    <w:p w:rsidR="00BA38F9" w:rsidRPr="00C70025" w:rsidRDefault="00BA38F9" w:rsidP="00BA38F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404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</w:t>
      </w:r>
      <w:r w:rsidR="006D54D5" w:rsidRPr="00AE404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AE404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Воспитатель</w:t>
      </w:r>
      <w:r w:rsidR="006D54D5" w:rsidRPr="00AE404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:  </w:t>
      </w:r>
      <w:r w:rsidRPr="00AE404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Чувство времени –  это умение правильно оценить, рассчитать время, успеть уложиться в отведенный ранее срок.</w:t>
      </w:r>
      <w:r w:rsidR="006D54D5" w:rsidRPr="00AE404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Я предлагаю вам</w:t>
      </w:r>
      <w:proofErr w:type="gramStart"/>
      <w:r w:rsidR="006D54D5" w:rsidRPr="00AE404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,</w:t>
      </w:r>
      <w:proofErr w:type="gramEnd"/>
      <w:r w:rsidR="006D54D5" w:rsidRPr="00AE404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ребята  выполнить несколько упражнений , которые , помогают разв</w:t>
      </w:r>
      <w:r w:rsidR="001412DC" w:rsidRPr="00AE404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</w:t>
      </w:r>
      <w:r w:rsidR="006D54D5" w:rsidRPr="00AE404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ть эту способность</w:t>
      </w:r>
      <w:r w:rsidR="006D54D5" w:rsidRPr="00C7002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BA38F9" w:rsidRPr="00C70025" w:rsidRDefault="00BA38F9" w:rsidP="00BA38F9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  <w:u w:val="single"/>
        </w:rPr>
      </w:pPr>
    </w:p>
    <w:p w:rsidR="00BA38F9" w:rsidRPr="00AE404D" w:rsidRDefault="001412DC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40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Упражнение-1</w:t>
      </w:r>
    </w:p>
    <w:p w:rsidR="007E0080" w:rsidRPr="00116028" w:rsidRDefault="00AF526A" w:rsidP="007E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r w:rsidR="00705FF6" w:rsidRPr="0011602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«Психологическое время».</w:t>
      </w:r>
      <w:r w:rsidR="007E0080"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05FF6" w:rsidRPr="00116028" w:rsidRDefault="007E0080" w:rsidP="007E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40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Смысл упражнения</w:t>
      </w:r>
      <w:r w:rsidR="00AE40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1160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AE404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азвитие внутреннего «чувства времени</w:t>
      </w:r>
    </w:p>
    <w:p w:rsidR="00705FF6" w:rsidRPr="00116028" w:rsidRDefault="00705FF6" w:rsidP="00705F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40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Выполнение упражнения</w:t>
      </w:r>
      <w:r w:rsidRPr="0011602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 </w:t>
      </w: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я вам буду говорить</w:t>
      </w:r>
      <w:r w:rsidRPr="0011602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что делать, а вы следуйте моим инструкциям. Итак, я прошу вас</w:t>
      </w: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сесть, расслабиться и закрыть глаза. Сейчас вы должны определить, когда пройдет ровно минута между моими сигналами. Когда, вы думаете, что минута прошла, вы, не открывая глаза, должны поднять руку, и молча сидеть дальше. Когда можно </w:t>
      </w:r>
      <w:proofErr w:type="gramStart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открывать глаза я вам скажу</w:t>
      </w:r>
      <w:proofErr w:type="gramEnd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Всем понятно? Гости тоже могут присоединиться к нам.</w:t>
      </w:r>
    </w:p>
    <w:p w:rsidR="00705FF6" w:rsidRPr="00116028" w:rsidRDefault="00705FF6" w:rsidP="00705F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молодцы, как вы думаете, у кого минута прошла быстрее, чем в реальности, поднимите руку?</w:t>
      </w:r>
    </w:p>
    <w:p w:rsidR="00705FF6" w:rsidRPr="00116028" w:rsidRDefault="00705FF6" w:rsidP="00705F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 поднимают руки</w:t>
      </w:r>
    </w:p>
    <w:p w:rsidR="00705FF6" w:rsidRPr="00116028" w:rsidRDefault="00705FF6" w:rsidP="00705F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кому показалось, что она идет дольше?</w:t>
      </w:r>
    </w:p>
    <w:p w:rsidR="00705FF6" w:rsidRPr="00116028" w:rsidRDefault="00705FF6" w:rsidP="00705F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 поднимают руки</w:t>
      </w:r>
    </w:p>
    <w:p w:rsidR="00705FF6" w:rsidRPr="00116028" w:rsidRDefault="00705FF6" w:rsidP="00705F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Почти все угадали правильно, молодцы, (говорю правильные ответы) </w:t>
      </w:r>
    </w:p>
    <w:p w:rsidR="007E0080" w:rsidRPr="00116028" w:rsidRDefault="007E0080" w:rsidP="007E008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sz w:val="28"/>
          <w:szCs w:val="28"/>
        </w:rPr>
      </w:pPr>
      <w:r w:rsidRPr="00116028">
        <w:rPr>
          <w:sz w:val="28"/>
          <w:szCs w:val="28"/>
        </w:rPr>
        <w:t>Если получилось меньше, это означает, что вы слишком спешите, есть опасность быстрого истощения. Время движется на самом деле медленнее, чем вам кажется.</w:t>
      </w:r>
    </w:p>
    <w:p w:rsidR="00705FF6" w:rsidRPr="00E7682A" w:rsidRDefault="007E0080" w:rsidP="00E7682A">
      <w:pPr>
        <w:pStyle w:val="a3"/>
        <w:shd w:val="clear" w:color="auto" w:fill="FFFFFF"/>
        <w:spacing w:before="0" w:beforeAutospacing="0" w:after="150" w:afterAutospacing="0"/>
        <w:rPr>
          <w:bCs/>
          <w:sz w:val="28"/>
          <w:szCs w:val="28"/>
        </w:rPr>
      </w:pPr>
      <w:r w:rsidRPr="00116028">
        <w:rPr>
          <w:sz w:val="28"/>
          <w:szCs w:val="28"/>
        </w:rPr>
        <w:t xml:space="preserve">Если более 66 секунд – вы предпочитаете не торопиться, но иногда все-таки следует ускорять восприятие времени, иначе вы можете не успеть что-либо </w:t>
      </w:r>
      <w:proofErr w:type="spellStart"/>
      <w:r w:rsidRPr="00116028">
        <w:rPr>
          <w:sz w:val="28"/>
          <w:szCs w:val="28"/>
        </w:rPr>
        <w:t>сделать</w:t>
      </w:r>
      <w:proofErr w:type="gramStart"/>
      <w:r w:rsidRPr="00116028">
        <w:rPr>
          <w:sz w:val="28"/>
          <w:szCs w:val="28"/>
        </w:rPr>
        <w:t>.</w:t>
      </w:r>
      <w:r w:rsidR="00705FF6" w:rsidRPr="00E7682A">
        <w:rPr>
          <w:sz w:val="28"/>
          <w:szCs w:val="28"/>
        </w:rPr>
        <w:t>К</w:t>
      </w:r>
      <w:proofErr w:type="gramEnd"/>
      <w:r w:rsidR="00705FF6" w:rsidRPr="00E7682A">
        <w:rPr>
          <w:sz w:val="28"/>
          <w:szCs w:val="28"/>
        </w:rPr>
        <w:t>роме</w:t>
      </w:r>
      <w:proofErr w:type="spellEnd"/>
      <w:r w:rsidR="00705FF6" w:rsidRPr="00E7682A">
        <w:rPr>
          <w:sz w:val="28"/>
          <w:szCs w:val="28"/>
        </w:rPr>
        <w:t xml:space="preserve"> того, восприятие </w:t>
      </w:r>
      <w:r w:rsidR="00705FF6" w:rsidRPr="00E7682A">
        <w:rPr>
          <w:bCs/>
          <w:sz w:val="28"/>
          <w:szCs w:val="28"/>
        </w:rPr>
        <w:t>времени зависит от состояния, в котором находится человек: когда он очень активен, возбужден, то кажется, будто время ускоряет свой ход.</w:t>
      </w:r>
    </w:p>
    <w:p w:rsidR="001412DC" w:rsidRPr="00AE404D" w:rsidRDefault="001412DC" w:rsidP="007E00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E40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Упражнеие-2</w:t>
      </w:r>
    </w:p>
    <w:p w:rsidR="00705FF6" w:rsidRPr="00116028" w:rsidRDefault="00705FF6" w:rsidP="00705F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игры располагаются в кругу.</w:t>
      </w:r>
    </w:p>
    <w:p w:rsidR="00705FF6" w:rsidRPr="00116028" w:rsidRDefault="00705FF6" w:rsidP="00705F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Условия игры</w:t>
      </w: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: ведущий просит участников игры закрыть глаза, расслабиться. Ведущий говорит следующее: «Когда я скажу "начали", вы начинаете чувствовать время. Когда скажу "достаточно", вы по очереди мне скажете, сколько времени прошло».</w:t>
      </w:r>
    </w:p>
    <w:p w:rsidR="00705FF6" w:rsidRPr="00116028" w:rsidRDefault="00705FF6" w:rsidP="00705F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Обычно засекается 1; 1,5; или 2 минуты. Побеждает тот, кто назвал время более точно.</w:t>
      </w:r>
    </w:p>
    <w:p w:rsidR="001412DC" w:rsidRPr="00AE404D" w:rsidRDefault="001412DC" w:rsidP="00705F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r w:rsidRPr="00AE40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Упражнение-3</w:t>
      </w:r>
    </w:p>
    <w:p w:rsidR="00011B3E" w:rsidRPr="00116028" w:rsidRDefault="00E7682A" w:rsidP="00705F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экране циферблат со стрелкой. </w:t>
      </w:r>
      <w:r w:rsidR="001412DC"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Вторые номера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повернувшись к часам спиной,</w:t>
      </w:r>
      <w:r w:rsidR="00705FF6"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описывает рукой полный круг в течение одной минуты.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(как бы , изображая минутную стрелку.</w:t>
      </w:r>
      <w:r w:rsidR="00AE40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412DC"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Первые номера </w:t>
      </w:r>
      <w:r w:rsidR="00011B3E"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наблюдают, затем участники меняются ролями.</w:t>
      </w:r>
    </w:p>
    <w:p w:rsidR="00705FF6" w:rsidRPr="00116028" w:rsidRDefault="00011B3E" w:rsidP="00705F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5FF6"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Замечательно, все справились с заданием.</w:t>
      </w:r>
      <w:r w:rsidR="00705FF6" w:rsidRPr="0011602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Понравилось упражнение?</w:t>
      </w:r>
    </w:p>
    <w:p w:rsidR="00011B3E" w:rsidRPr="00AE404D" w:rsidRDefault="00011B3E" w:rsidP="00705F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AE404D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Упражнение-4</w:t>
      </w:r>
    </w:p>
    <w:p w:rsidR="00705FF6" w:rsidRPr="00116028" w:rsidRDefault="00AE404D" w:rsidP="00705F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404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Воспитатель</w:t>
      </w:r>
      <w:r w:rsidR="00705FF6" w:rsidRPr="00AE404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705FF6"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705FF6"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Скажите сколько времени прошло</w:t>
      </w:r>
      <w:proofErr w:type="gramEnd"/>
      <w:r w:rsidR="00705FF6"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начала нашего  занятия?</w:t>
      </w:r>
    </w:p>
    <w:p w:rsidR="00AE404D" w:rsidRDefault="00011B3E" w:rsidP="00011B3E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</w:t>
      </w:r>
      <w:r w:rsidR="00705FF6" w:rsidRPr="001160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пражнение</w:t>
      </w:r>
      <w:r w:rsidRPr="001160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-5</w:t>
      </w:r>
      <w:r w:rsidR="00705FF6" w:rsidRPr="001160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«оценка периодов»</w:t>
      </w:r>
    </w:p>
    <w:p w:rsidR="00011B3E" w:rsidRPr="00116028" w:rsidRDefault="00705FF6" w:rsidP="00011B3E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Очень эффективное упражнение развития </w:t>
      </w:r>
      <w:r w:rsidRPr="001160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чувства времени</w:t>
      </w: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: каждый раз, перед тем, как поглядеть на часы, попробуйте угадать, сколько времени они покажут. Постепенно ваши предположения будут всё более соответствовать действительности.</w:t>
      </w: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Научившись «угадывать» время с большой точностью, можно усложнить это упражнение на развитие </w:t>
      </w:r>
      <w:r w:rsidRPr="001160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чувства времени</w:t>
      </w: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. Ложась спать, приказывайте себе проснуться в определённый час без будильника и, не сразу, а через 1-2 недели тренировки это будет получаться.</w:t>
      </w:r>
    </w:p>
    <w:p w:rsidR="00705FF6" w:rsidRPr="00E7682A" w:rsidRDefault="00011B3E" w:rsidP="00011B3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76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Психолог: </w:t>
      </w:r>
      <w:r w:rsidR="00310FAA" w:rsidRPr="00E7682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качества и умения формирует  чувство времени?</w:t>
      </w:r>
      <w:r w:rsidR="00310FAA" w:rsidRPr="00E768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310FAA" w:rsidRPr="00E7682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Ответы детей</w:t>
      </w:r>
      <w:r w:rsidR="00310FAA" w:rsidRPr="00E7682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E76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0FAA" w:rsidRPr="00E768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пунктуальность, организованность, умение планировать дела, занятия.</w:t>
      </w:r>
      <w:r w:rsidR="00310FAA" w:rsidRPr="00E768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310FAA" w:rsidRPr="00E7682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Чувство времени не просто помогает нам успеть сделать то, что мы запланировали, оно дает нам возможность делать это без суеты, спешки и</w:t>
      </w:r>
      <w:r w:rsidR="00310FAA" w:rsidRPr="00E7682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нервозности, то есть более качественно и продуктивно</w:t>
      </w:r>
      <w:r w:rsidR="00310FAA" w:rsidRPr="00E768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="00310FAA" w:rsidRPr="00E768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</w:p>
    <w:p w:rsidR="00705FF6" w:rsidRPr="00116028" w:rsidRDefault="00705FF6" w:rsidP="00705FF6">
      <w:pPr>
        <w:jc w:val="center"/>
        <w:rPr>
          <w:rStyle w:val="a4"/>
          <w:rFonts w:ascii="Times New Roman" w:eastAsia="Calibri" w:hAnsi="Times New Roman" w:cs="Times New Roman"/>
          <w:b w:val="0"/>
          <w:sz w:val="28"/>
          <w:szCs w:val="28"/>
        </w:rPr>
      </w:pPr>
      <w:r w:rsidRPr="00116028">
        <w:rPr>
          <w:rStyle w:val="a4"/>
          <w:rFonts w:ascii="Times New Roman" w:eastAsia="Calibri" w:hAnsi="Times New Roman" w:cs="Times New Roman"/>
          <w:sz w:val="28"/>
          <w:szCs w:val="28"/>
        </w:rPr>
        <w:t>Занимательные вопросы</w:t>
      </w:r>
    </w:p>
    <w:p w:rsidR="00705FF6" w:rsidRPr="00116028" w:rsidRDefault="00705FF6" w:rsidP="00705FF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сейчас занимательные вопросы, связанные со временем и часами.</w:t>
      </w: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705FF6" w:rsidRPr="00116028" w:rsidRDefault="00705FF6" w:rsidP="00705FF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Сколько времени пройдёт, если минутная стрелка сделает полный круг? (час)</w:t>
      </w:r>
    </w:p>
    <w:p w:rsidR="00705FF6" w:rsidRPr="00116028" w:rsidRDefault="00705FF6" w:rsidP="00705FF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каком месте Земного шара самые длинные сутки? (везде одинаковые)</w:t>
      </w:r>
    </w:p>
    <w:p w:rsidR="00705FF6" w:rsidRPr="00116028" w:rsidRDefault="00705FF6" w:rsidP="00705FF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Когда сутки короче: зимой или летом? (всегда одинаковые)</w:t>
      </w:r>
    </w:p>
    <w:p w:rsidR="00011B3E" w:rsidRPr="00116028" w:rsidRDefault="00011B3E" w:rsidP="00705FF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Самый короткий месяц в году?</w:t>
      </w:r>
    </w:p>
    <w:p w:rsidR="00011B3E" w:rsidRPr="00116028" w:rsidRDefault="00011B3E" w:rsidP="00705FF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дней в году</w:t>
      </w:r>
      <w:r w:rsidR="00116028"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705FF6" w:rsidRPr="00116028" w:rsidRDefault="00705FF6" w:rsidP="00E7682A">
      <w:pPr>
        <w:shd w:val="clear" w:color="auto" w:fill="FFFFFF"/>
        <w:spacing w:after="15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16028" w:rsidRPr="009927DD" w:rsidRDefault="00116028" w:rsidP="00116028">
      <w:pPr>
        <w:jc w:val="both"/>
        <w:rPr>
          <w:rFonts w:ascii="Times New Roman" w:hAnsi="Times New Roman" w:cs="Times New Roman"/>
          <w:sz w:val="28"/>
          <w:szCs w:val="28"/>
        </w:rPr>
      </w:pPr>
      <w:r w:rsidRPr="009927DD">
        <w:rPr>
          <w:rFonts w:ascii="Times New Roman" w:hAnsi="Times New Roman" w:cs="Times New Roman"/>
          <w:sz w:val="28"/>
          <w:szCs w:val="28"/>
        </w:rPr>
        <w:t xml:space="preserve"> Психолог: </w:t>
      </w:r>
      <w:r w:rsidR="00091DF7" w:rsidRPr="009927DD">
        <w:rPr>
          <w:rFonts w:ascii="Times New Roman" w:hAnsi="Times New Roman" w:cs="Times New Roman"/>
          <w:sz w:val="28"/>
          <w:szCs w:val="28"/>
        </w:rPr>
        <w:t>А знаете ли вы поговорки и пословицы о ценности времени?  (</w:t>
      </w:r>
      <w:r w:rsidR="00091DF7" w:rsidRPr="009927DD">
        <w:rPr>
          <w:rFonts w:ascii="Times New Roman" w:hAnsi="Times New Roman" w:cs="Times New Roman"/>
          <w:i/>
          <w:sz w:val="28"/>
          <w:szCs w:val="28"/>
        </w:rPr>
        <w:t xml:space="preserve">Учащиеся называют). </w:t>
      </w:r>
      <w:r w:rsidR="00091DF7" w:rsidRPr="009927DD">
        <w:rPr>
          <w:rFonts w:ascii="Times New Roman" w:hAnsi="Times New Roman" w:cs="Times New Roman"/>
          <w:sz w:val="28"/>
          <w:szCs w:val="28"/>
        </w:rPr>
        <w:t>А вот о том, как ценили время наши предки, свидетельствуют еще несколько пословиц</w:t>
      </w:r>
      <w:proofErr w:type="gramStart"/>
      <w:r w:rsidR="00091DF7" w:rsidRPr="009927DD">
        <w:rPr>
          <w:rFonts w:ascii="Times New Roman" w:hAnsi="Times New Roman" w:cs="Times New Roman"/>
          <w:sz w:val="28"/>
          <w:szCs w:val="28"/>
        </w:rPr>
        <w:t xml:space="preserve"> </w:t>
      </w:r>
      <w:r w:rsidRPr="009927D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Пословицы о времени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всему научит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как воробей: упустишь - не поймаешь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не ждет.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Делу время, потехе час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Минута час бережет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человека красит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Береги время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откладывай на завтра то, что можно сделать сегодня.</w:t>
      </w:r>
    </w:p>
    <w:p w:rsidR="007E0080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Работает, как часы</w:t>
      </w:r>
      <w:r w:rsidR="00116028"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. О ком так говорят?</w:t>
      </w:r>
    </w:p>
    <w:p w:rsidR="007E0080" w:rsidRPr="00116028" w:rsidRDefault="007E0080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Рефлексия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Слайд 12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160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Синквейн</w:t>
      </w:r>
      <w:proofErr w:type="spellEnd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это не простое стихотворение, а стихотворение, написанное по следующим правилам: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строка – одно существительное, выражающее главную тему </w:t>
      </w:r>
      <w:proofErr w:type="spellStart"/>
      <w:proofErr w:type="gramStart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proofErr w:type="gramEnd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инквейна</w:t>
      </w:r>
      <w:proofErr w:type="spellEnd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2 строка – два прилагательных, выражающих главную мысль.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3 строка – три глагола, описывающие действия в рамках темы.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4 строка – фраза, несущая определенный смысл.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5 строка – заключение в форме существительного (ассоциация с первым словом).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Слайд 13</w:t>
      </w:r>
      <w:r w:rsidRPr="009927D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  <w:r w:rsidR="009927D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</w:t>
      </w:r>
      <w:r w:rsidR="009927DD" w:rsidRPr="009927D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</w:t>
      </w:r>
      <w:r w:rsidR="009927D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.Время</w:t>
      </w:r>
    </w:p>
    <w:p w:rsidR="00705FF6" w:rsidRPr="00116028" w:rsidRDefault="00705FF6" w:rsidP="00705FF6">
      <w:pPr>
        <w:shd w:val="clear" w:color="auto" w:fill="FFFFFF"/>
        <w:spacing w:after="15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Незаметное, быстротечное</w:t>
      </w:r>
    </w:p>
    <w:p w:rsidR="00705FF6" w:rsidRPr="00116028" w:rsidRDefault="00705FF6" w:rsidP="00705FF6">
      <w:pPr>
        <w:shd w:val="clear" w:color="auto" w:fill="FFFFFF"/>
        <w:spacing w:after="15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3. Бежит, мчится, пролетает</w:t>
      </w:r>
    </w:p>
    <w:p w:rsidR="00705FF6" w:rsidRPr="00116028" w:rsidRDefault="00705FF6" w:rsidP="00705FF6">
      <w:pPr>
        <w:shd w:val="clear" w:color="auto" w:fill="FFFFFF"/>
        <w:spacing w:after="15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Невозможно его остановить</w:t>
      </w:r>
    </w:p>
    <w:p w:rsidR="00705FF6" w:rsidRPr="00116028" w:rsidRDefault="00705FF6" w:rsidP="00705FF6">
      <w:pPr>
        <w:shd w:val="clear" w:color="auto" w:fill="FFFFFF"/>
        <w:spacing w:after="15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5. Жизнь</w:t>
      </w:r>
    </w:p>
    <w:p w:rsidR="00705FF6" w:rsidRPr="00116028" w:rsidRDefault="00705FF6" w:rsidP="00705FF6">
      <w:pPr>
        <w:shd w:val="clear" w:color="auto" w:fill="FFFFFF"/>
        <w:spacing w:after="150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Заключительное слово.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(Звук биения сердца)</w:t>
      </w: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Ребята, послушайте, сердце стучит. Стучит как часы, отстукивая секунды, минуты, годы нашей жизни. Время – это сама жизнь</w:t>
      </w:r>
      <w:proofErr w:type="gramStart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.. </w:t>
      </w:r>
      <w:proofErr w:type="gramEnd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Научитесь любить свое время, и вы научитесь любить саму жизнь. Научитесь распоряжаться временем - получите успешную </w:t>
      </w:r>
      <w:proofErr w:type="spellStart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саморганизованную</w:t>
      </w:r>
      <w:proofErr w:type="spellEnd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жизнь! Сделайте время своим другом!</w:t>
      </w: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</w:t>
      </w:r>
      <w:proofErr w:type="gramStart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>я-</w:t>
      </w:r>
      <w:proofErr w:type="gramEnd"/>
      <w:r w:rsidRPr="00116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жизнь!</w:t>
      </w:r>
    </w:p>
    <w:p w:rsidR="007E0080" w:rsidRPr="00116028" w:rsidRDefault="007E0080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5FF6" w:rsidRPr="00116028" w:rsidRDefault="00705FF6" w:rsidP="00705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741" w:rsidRPr="00116028" w:rsidRDefault="00CF2741">
      <w:pPr>
        <w:rPr>
          <w:sz w:val="28"/>
          <w:szCs w:val="28"/>
        </w:rPr>
      </w:pPr>
    </w:p>
    <w:sectPr w:rsidR="00CF2741" w:rsidRPr="00116028" w:rsidSect="00CF27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8771D"/>
    <w:multiLevelType w:val="multilevel"/>
    <w:tmpl w:val="EDB03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A056F5"/>
    <w:multiLevelType w:val="hybridMultilevel"/>
    <w:tmpl w:val="6F047C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E62205"/>
    <w:multiLevelType w:val="multilevel"/>
    <w:tmpl w:val="A202C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EB1DF7"/>
    <w:multiLevelType w:val="multilevel"/>
    <w:tmpl w:val="A4A4A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E624501"/>
    <w:multiLevelType w:val="multilevel"/>
    <w:tmpl w:val="D37AA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0116E27"/>
    <w:multiLevelType w:val="multilevel"/>
    <w:tmpl w:val="25FA4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D790E4F"/>
    <w:multiLevelType w:val="multilevel"/>
    <w:tmpl w:val="4EB00C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5AF7D07"/>
    <w:multiLevelType w:val="multilevel"/>
    <w:tmpl w:val="B5F4F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1"/>
  </w:num>
  <w:num w:numId="5">
    <w:abstractNumId w:val="3"/>
  </w:num>
  <w:num w:numId="6">
    <w:abstractNumId w:val="0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05FF6"/>
    <w:rsid w:val="00011B3E"/>
    <w:rsid w:val="00091DF7"/>
    <w:rsid w:val="00116028"/>
    <w:rsid w:val="001412DC"/>
    <w:rsid w:val="001462CB"/>
    <w:rsid w:val="00245A24"/>
    <w:rsid w:val="00310FAA"/>
    <w:rsid w:val="00314AE9"/>
    <w:rsid w:val="00351E73"/>
    <w:rsid w:val="004938B9"/>
    <w:rsid w:val="005175A4"/>
    <w:rsid w:val="006D54D5"/>
    <w:rsid w:val="00705FF6"/>
    <w:rsid w:val="007216E5"/>
    <w:rsid w:val="007E0080"/>
    <w:rsid w:val="009927DD"/>
    <w:rsid w:val="00A043E8"/>
    <w:rsid w:val="00A91603"/>
    <w:rsid w:val="00AA0BF7"/>
    <w:rsid w:val="00AE404D"/>
    <w:rsid w:val="00AF0835"/>
    <w:rsid w:val="00AF526A"/>
    <w:rsid w:val="00B75EA4"/>
    <w:rsid w:val="00BA38F9"/>
    <w:rsid w:val="00C70025"/>
    <w:rsid w:val="00CF2741"/>
    <w:rsid w:val="00E0367B"/>
    <w:rsid w:val="00E255F5"/>
    <w:rsid w:val="00E7682A"/>
    <w:rsid w:val="00F20B4D"/>
    <w:rsid w:val="00FB6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F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05F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05FF6"/>
    <w:rPr>
      <w:b/>
      <w:bCs/>
    </w:rPr>
  </w:style>
  <w:style w:type="paragraph" w:styleId="a5">
    <w:name w:val="List Paragraph"/>
    <w:basedOn w:val="a"/>
    <w:uiPriority w:val="34"/>
    <w:qFormat/>
    <w:rsid w:val="00705F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6553C2-4964-4975-A0EC-87AA81B42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1</Pages>
  <Words>2132</Words>
  <Characters>12159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Мой</dc:creator>
  <cp:keywords/>
  <dc:description/>
  <cp:lastModifiedBy>user</cp:lastModifiedBy>
  <cp:revision>12</cp:revision>
  <dcterms:created xsi:type="dcterms:W3CDTF">2017-12-16T15:12:00Z</dcterms:created>
  <dcterms:modified xsi:type="dcterms:W3CDTF">2023-12-19T19:29:00Z</dcterms:modified>
</cp:coreProperties>
</file>