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48E" w:rsidRPr="008008F2" w:rsidRDefault="0013548E" w:rsidP="0013548E">
      <w:pPr>
        <w:jc w:val="center"/>
        <w:rPr>
          <w:b/>
          <w:sz w:val="28"/>
          <w:szCs w:val="28"/>
        </w:rPr>
      </w:pPr>
      <w:r w:rsidRPr="008008F2">
        <w:rPr>
          <w:b/>
          <w:sz w:val="32"/>
          <w:szCs w:val="32"/>
        </w:rPr>
        <w:t>«Использование проектной деятельности</w:t>
      </w:r>
    </w:p>
    <w:p w:rsidR="0013548E" w:rsidRPr="008008F2" w:rsidRDefault="0013548E" w:rsidP="0013548E">
      <w:pPr>
        <w:jc w:val="center"/>
        <w:rPr>
          <w:b/>
          <w:sz w:val="32"/>
          <w:szCs w:val="32"/>
        </w:rPr>
      </w:pPr>
      <w:r w:rsidRPr="008008F2">
        <w:rPr>
          <w:b/>
          <w:sz w:val="32"/>
          <w:szCs w:val="32"/>
        </w:rPr>
        <w:t>в организации предметно-развивающей среды</w:t>
      </w:r>
    </w:p>
    <w:p w:rsidR="0013548E" w:rsidRPr="008008F2" w:rsidRDefault="0013548E" w:rsidP="0013548E">
      <w:pPr>
        <w:jc w:val="center"/>
        <w:rPr>
          <w:b/>
          <w:sz w:val="28"/>
          <w:szCs w:val="28"/>
        </w:rPr>
      </w:pPr>
      <w:r w:rsidRPr="008008F2">
        <w:rPr>
          <w:b/>
          <w:sz w:val="28"/>
          <w:szCs w:val="28"/>
        </w:rPr>
        <w:t>МАДОУ «детского сада №14 Берёзка», воспитатель Федорова О.М.</w:t>
      </w:r>
    </w:p>
    <w:p w:rsidR="0013548E" w:rsidRDefault="0013548E" w:rsidP="0013548E">
      <w:pPr>
        <w:ind w:firstLine="708"/>
        <w:jc w:val="both"/>
        <w:rPr>
          <w:sz w:val="28"/>
          <w:szCs w:val="28"/>
        </w:rPr>
      </w:pPr>
      <w:r w:rsidRPr="00B17EC0">
        <w:rPr>
          <w:sz w:val="28"/>
          <w:szCs w:val="28"/>
        </w:rPr>
        <w:t>С преобразованием системы дошкольного воспитания в нашей стране, важной задачей становится совершенствование педагогического процесса и повышение качества образовательной работы с детьми посредством организации развивающей среды.</w:t>
      </w:r>
    </w:p>
    <w:p w:rsidR="000642AE" w:rsidRDefault="000642AE" w:rsidP="000642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основные направления создания предметной среды, отраженные в «Концепции построения развивающей среды для организации жизни детей и взрослых в системе дошкольного образования» разработанных под руководством В.А. Петровского, я добавляю современные подходы к образованию дошкольников: организация развивающей среды с учетом интересов детей. </w:t>
      </w:r>
    </w:p>
    <w:p w:rsidR="0013548E" w:rsidRDefault="0013548E" w:rsidP="000642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Работая в разновозрастной группе с детьми 1,6 - 7 лет, я  развивающую среду рассматриваю как возможность наиболее эффективного развития индивидуальности ребенка с учетом его склонностей, интересов и уровня активности</w:t>
      </w:r>
      <w:r w:rsidR="000642AE">
        <w:rPr>
          <w:sz w:val="28"/>
          <w:szCs w:val="28"/>
        </w:rPr>
        <w:t xml:space="preserve"> в разновозрастной группе</w:t>
      </w:r>
      <w:r>
        <w:rPr>
          <w:sz w:val="28"/>
          <w:szCs w:val="28"/>
        </w:rPr>
        <w:t>. Исследовательские и тематические проекты, объединяющие в одной теме все способы познания, дают возможность каждому ребенку выбрать тот путь познания, кото</w:t>
      </w:r>
      <w:r w:rsidR="000642AE">
        <w:rPr>
          <w:sz w:val="28"/>
          <w:szCs w:val="28"/>
        </w:rPr>
        <w:t xml:space="preserve">рый ему органичен. </w:t>
      </w:r>
      <w:r>
        <w:rPr>
          <w:sz w:val="28"/>
          <w:szCs w:val="28"/>
        </w:rPr>
        <w:t>Действуя каждый в своем направлении (кто-то изучает энциклопедии, кто-то расспрашивает взрослы</w:t>
      </w:r>
      <w:r w:rsidR="000642AE">
        <w:rPr>
          <w:sz w:val="28"/>
          <w:szCs w:val="28"/>
        </w:rPr>
        <w:t>х</w:t>
      </w:r>
      <w:r>
        <w:rPr>
          <w:sz w:val="28"/>
          <w:szCs w:val="28"/>
        </w:rPr>
        <w:t>, кто-то проводит опыты, наблюдения, эксперименты и т.д.), все вместе получают максимум сведений, раскрывающих эту тему с разных сторон.</w:t>
      </w:r>
    </w:p>
    <w:p w:rsidR="0013548E" w:rsidRDefault="0013548E" w:rsidP="000642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Наблюдая за </w:t>
      </w:r>
      <w:r w:rsidR="000642AE">
        <w:rPr>
          <w:sz w:val="28"/>
          <w:szCs w:val="28"/>
        </w:rPr>
        <w:t>ребятами</w:t>
      </w:r>
      <w:r>
        <w:rPr>
          <w:sz w:val="28"/>
          <w:szCs w:val="28"/>
        </w:rPr>
        <w:t xml:space="preserve">, отмечаю предпочтения каждого ребенка. А потом или моделирую ситуацию заинтересованности или она сама происходит. </w:t>
      </w:r>
    </w:p>
    <w:p w:rsidR="0013548E" w:rsidRDefault="0013548E" w:rsidP="001354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Например, в ходе эксперимента «Влияние почвы на рост растений» Руслана заинтересовалась, почему в стакане с глиной вода осталась на поверхности. Я предложила </w:t>
      </w:r>
      <w:proofErr w:type="gramStart"/>
      <w:r>
        <w:rPr>
          <w:sz w:val="28"/>
          <w:szCs w:val="28"/>
        </w:rPr>
        <w:t>Руслане</w:t>
      </w:r>
      <w:proofErr w:type="gramEnd"/>
      <w:r>
        <w:rPr>
          <w:sz w:val="28"/>
          <w:szCs w:val="28"/>
        </w:rPr>
        <w:t xml:space="preserve"> наблюдать и фиксировать результаты ежедневно. У девочки появился интерес еще больше узнать об этом виде почвы. </w:t>
      </w:r>
    </w:p>
    <w:p w:rsidR="0013548E" w:rsidRDefault="0013548E" w:rsidP="000642AE">
      <w:pPr>
        <w:ind w:firstLine="708"/>
        <w:jc w:val="both"/>
        <w:rPr>
          <w:sz w:val="28"/>
          <w:szCs w:val="28"/>
        </w:rPr>
      </w:pPr>
      <w:r w:rsidRPr="00DC019B">
        <w:rPr>
          <w:sz w:val="28"/>
          <w:szCs w:val="28"/>
        </w:rPr>
        <w:t xml:space="preserve"> Вода впиталась в глину т</w:t>
      </w:r>
      <w:r w:rsidR="000642AE">
        <w:rPr>
          <w:sz w:val="28"/>
          <w:szCs w:val="28"/>
        </w:rPr>
        <w:t xml:space="preserve">олько на четвертый день. Захотели </w:t>
      </w:r>
      <w:r w:rsidRPr="00DC019B">
        <w:rPr>
          <w:sz w:val="28"/>
          <w:szCs w:val="28"/>
        </w:rPr>
        <w:t>по</w:t>
      </w:r>
      <w:r w:rsidR="000642AE">
        <w:rPr>
          <w:sz w:val="28"/>
          <w:szCs w:val="28"/>
        </w:rPr>
        <w:t>дробнее о ней узнать</w:t>
      </w:r>
      <w:r w:rsidRPr="00DC019B">
        <w:rPr>
          <w:sz w:val="28"/>
          <w:szCs w:val="28"/>
        </w:rPr>
        <w:t>.</w:t>
      </w:r>
      <w:r>
        <w:rPr>
          <w:sz w:val="28"/>
          <w:szCs w:val="28"/>
        </w:rPr>
        <w:t xml:space="preserve"> Подключились уже дру</w:t>
      </w:r>
      <w:r w:rsidR="000642AE">
        <w:rPr>
          <w:sz w:val="28"/>
          <w:szCs w:val="28"/>
        </w:rPr>
        <w:t>гие дети</w:t>
      </w:r>
      <w:r>
        <w:rPr>
          <w:sz w:val="28"/>
          <w:szCs w:val="28"/>
        </w:rPr>
        <w:t xml:space="preserve">. Руслана вспомнила, что на окраине </w:t>
      </w:r>
      <w:r w:rsidRPr="00DC019B">
        <w:rPr>
          <w:sz w:val="28"/>
          <w:szCs w:val="28"/>
        </w:rPr>
        <w:t xml:space="preserve"> деревни</w:t>
      </w:r>
      <w:r>
        <w:rPr>
          <w:sz w:val="28"/>
          <w:szCs w:val="28"/>
        </w:rPr>
        <w:t xml:space="preserve">, когда с папой проезжала мимо, </w:t>
      </w:r>
      <w:r w:rsidRPr="00DC019B">
        <w:rPr>
          <w:sz w:val="28"/>
          <w:szCs w:val="28"/>
        </w:rPr>
        <w:t xml:space="preserve"> видела большой овраг с такой же бурой глиной, туда приезжают за ней на маши</w:t>
      </w:r>
      <w:r>
        <w:rPr>
          <w:sz w:val="28"/>
          <w:szCs w:val="28"/>
        </w:rPr>
        <w:t>нах. Дети</w:t>
      </w:r>
      <w:r w:rsidRPr="00DC019B">
        <w:rPr>
          <w:sz w:val="28"/>
          <w:szCs w:val="28"/>
        </w:rPr>
        <w:t xml:space="preserve"> решили  сходить на то место. Родители помогли  организовать </w:t>
      </w:r>
      <w:r>
        <w:rPr>
          <w:sz w:val="28"/>
          <w:szCs w:val="28"/>
        </w:rPr>
        <w:t>поход. И мы увидели на горе целый пласт слоёв глины. Узнали</w:t>
      </w:r>
      <w:r w:rsidR="000642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что она</w:t>
      </w:r>
      <w:r w:rsidRPr="00DC019B">
        <w:rPr>
          <w:sz w:val="28"/>
          <w:szCs w:val="28"/>
        </w:rPr>
        <w:t xml:space="preserve"> бывает не только коричневой, а голубой, желтой, красной, синей. Глину принесли в детский сад и стали ее исследовать.  Сделали рисунок расположения слоев. В старом аквариуме поместили м</w:t>
      </w:r>
      <w:r>
        <w:rPr>
          <w:sz w:val="28"/>
          <w:szCs w:val="28"/>
        </w:rPr>
        <w:t>ини-копию этого среза. Дети определили тему исследовательского проекта: «Как появилась</w:t>
      </w:r>
      <w:r w:rsidRPr="00DC019B">
        <w:rPr>
          <w:sz w:val="28"/>
          <w:szCs w:val="28"/>
        </w:rPr>
        <w:t xml:space="preserve"> глина?</w:t>
      </w:r>
      <w:r>
        <w:rPr>
          <w:sz w:val="28"/>
          <w:szCs w:val="28"/>
        </w:rPr>
        <w:t xml:space="preserve">» </w:t>
      </w:r>
      <w:r w:rsidRPr="00DC019B">
        <w:rPr>
          <w:sz w:val="28"/>
          <w:szCs w:val="28"/>
        </w:rPr>
        <w:t xml:space="preserve">Стали </w:t>
      </w:r>
      <w:r>
        <w:rPr>
          <w:sz w:val="28"/>
          <w:szCs w:val="28"/>
        </w:rPr>
        <w:t>изучать свойства глины, в Интернете искали информацию, собирали</w:t>
      </w:r>
      <w:r w:rsidRPr="00DC019B">
        <w:rPr>
          <w:sz w:val="28"/>
          <w:szCs w:val="28"/>
        </w:rPr>
        <w:t xml:space="preserve"> глиняные изделия, принимали в этом участие не только дети и родители, но и жители села. Узнали, что бывает глиняная посуда, игрушки, свистульки. Так возник мини-</w:t>
      </w:r>
      <w:r w:rsidRPr="00DC019B">
        <w:rPr>
          <w:sz w:val="28"/>
          <w:szCs w:val="28"/>
        </w:rPr>
        <w:lastRenderedPageBreak/>
        <w:t xml:space="preserve">музей «Глиняной игрушки». </w:t>
      </w:r>
      <w:r>
        <w:rPr>
          <w:sz w:val="28"/>
          <w:szCs w:val="28"/>
        </w:rPr>
        <w:t>Лиза</w:t>
      </w:r>
      <w:r w:rsidRPr="00DC019B">
        <w:rPr>
          <w:sz w:val="28"/>
          <w:szCs w:val="28"/>
        </w:rPr>
        <w:t xml:space="preserve">  видела</w:t>
      </w:r>
      <w:r>
        <w:rPr>
          <w:sz w:val="28"/>
          <w:szCs w:val="28"/>
        </w:rPr>
        <w:t>,</w:t>
      </w:r>
      <w:r w:rsidRPr="00DC019B">
        <w:rPr>
          <w:sz w:val="28"/>
          <w:szCs w:val="28"/>
        </w:rPr>
        <w:t xml:space="preserve"> как ее дедушка перемешивал песок с глиной для строительства печи. Сделали и мы  кирпичи, высушили и</w:t>
      </w:r>
      <w:r>
        <w:rPr>
          <w:sz w:val="28"/>
          <w:szCs w:val="28"/>
        </w:rPr>
        <w:t>х и построили свой кирпичный домик</w:t>
      </w:r>
      <w:r w:rsidRPr="00DC019B">
        <w:rPr>
          <w:sz w:val="28"/>
          <w:szCs w:val="28"/>
        </w:rPr>
        <w:t>. Родите</w:t>
      </w:r>
      <w:r>
        <w:rPr>
          <w:sz w:val="28"/>
          <w:szCs w:val="28"/>
        </w:rPr>
        <w:t xml:space="preserve">ли собрали информацию о </w:t>
      </w:r>
      <w:proofErr w:type="spellStart"/>
      <w:r>
        <w:rPr>
          <w:sz w:val="28"/>
          <w:szCs w:val="28"/>
        </w:rPr>
        <w:t>Боровичских</w:t>
      </w:r>
      <w:proofErr w:type="spellEnd"/>
      <w:r>
        <w:rPr>
          <w:sz w:val="28"/>
          <w:szCs w:val="28"/>
        </w:rPr>
        <w:t xml:space="preserve"> огнеу</w:t>
      </w:r>
      <w:r w:rsidRPr="00DC019B">
        <w:rPr>
          <w:sz w:val="28"/>
          <w:szCs w:val="28"/>
        </w:rPr>
        <w:t>порах. Рассмотрели фотографии завода, изделия, дома из огнеупорного ки</w:t>
      </w:r>
      <w:r>
        <w:rPr>
          <w:sz w:val="28"/>
          <w:szCs w:val="28"/>
        </w:rPr>
        <w:t>рпича.  Кирилл</w:t>
      </w:r>
      <w:r w:rsidRPr="00DC019B">
        <w:rPr>
          <w:sz w:val="28"/>
          <w:szCs w:val="28"/>
        </w:rPr>
        <w:t xml:space="preserve"> тут  же  придумал  и организовал игру «Кирпичный завод». Строили завод, возили глину, а вывозили  кирпичи. Каждый день ребята,  работая с глиной, открывали для себ</w:t>
      </w:r>
      <w:r>
        <w:rPr>
          <w:sz w:val="28"/>
          <w:szCs w:val="28"/>
        </w:rPr>
        <w:t>я что-то новое. Например, Ваня Ф</w:t>
      </w:r>
      <w:r w:rsidRPr="00DC019B">
        <w:rPr>
          <w:sz w:val="28"/>
          <w:szCs w:val="28"/>
        </w:rPr>
        <w:t>. после долгой работы с глиной заметил, что кожа рук у него стала гладкой и нежной. Пригласили нашего фельдшера</w:t>
      </w:r>
      <w:r>
        <w:rPr>
          <w:sz w:val="28"/>
          <w:szCs w:val="28"/>
        </w:rPr>
        <w:t xml:space="preserve"> Татьяну Павловну</w:t>
      </w:r>
      <w:r w:rsidRPr="00DC019B">
        <w:rPr>
          <w:sz w:val="28"/>
          <w:szCs w:val="28"/>
        </w:rPr>
        <w:t xml:space="preserve"> в гости в  детский сад. Она нам рассказала, что глину используют в косметологии и медицине, показала нам косметические маски, рассказала, что в медицине</w:t>
      </w:r>
      <w:r>
        <w:rPr>
          <w:sz w:val="28"/>
          <w:szCs w:val="28"/>
        </w:rPr>
        <w:t xml:space="preserve"> используют голубую глину, белую. Даша</w:t>
      </w:r>
      <w:r w:rsidRPr="00DC019B">
        <w:rPr>
          <w:sz w:val="28"/>
          <w:szCs w:val="28"/>
        </w:rPr>
        <w:t xml:space="preserve"> вспомнила, что видела</w:t>
      </w:r>
      <w:r>
        <w:rPr>
          <w:sz w:val="28"/>
          <w:szCs w:val="28"/>
        </w:rPr>
        <w:t>,</w:t>
      </w:r>
      <w:r w:rsidRPr="00DC019B">
        <w:rPr>
          <w:sz w:val="28"/>
          <w:szCs w:val="28"/>
        </w:rPr>
        <w:t xml:space="preserve"> как ее бабушка обмазывает голу</w:t>
      </w:r>
      <w:r>
        <w:rPr>
          <w:sz w:val="28"/>
          <w:szCs w:val="28"/>
        </w:rPr>
        <w:t>бой глиной больные места ног</w:t>
      </w:r>
      <w:r w:rsidRPr="00DC019B">
        <w:rPr>
          <w:sz w:val="28"/>
          <w:szCs w:val="28"/>
        </w:rPr>
        <w:t>. Глину ей привозят из Старой Руссы</w:t>
      </w:r>
      <w:r>
        <w:rPr>
          <w:sz w:val="28"/>
          <w:szCs w:val="28"/>
        </w:rPr>
        <w:t>, а почему именно оттуда Даша спросит у бабушки. Потом поделится с нами информацией</w:t>
      </w:r>
      <w:r w:rsidRPr="00DC019B">
        <w:rPr>
          <w:sz w:val="28"/>
          <w:szCs w:val="28"/>
        </w:rPr>
        <w:t>.  Собрав всю информацию о глине, зная, что у нас в селе есть огромные залежи, дети придумали</w:t>
      </w:r>
      <w:r>
        <w:rPr>
          <w:sz w:val="28"/>
          <w:szCs w:val="28"/>
        </w:rPr>
        <w:t>,</w:t>
      </w:r>
      <w:r w:rsidRPr="00DC019B">
        <w:rPr>
          <w:sz w:val="28"/>
          <w:szCs w:val="28"/>
        </w:rPr>
        <w:t xml:space="preserve"> как возродить наше  село.</w:t>
      </w:r>
      <w:r>
        <w:rPr>
          <w:sz w:val="28"/>
          <w:szCs w:val="28"/>
        </w:rPr>
        <w:t xml:space="preserve"> Кирилл,</w:t>
      </w:r>
      <w:r w:rsidRPr="00DC019B">
        <w:rPr>
          <w:sz w:val="28"/>
          <w:szCs w:val="28"/>
        </w:rPr>
        <w:t xml:space="preserve"> когда вырастет, выучится на строителя и</w:t>
      </w:r>
      <w:r>
        <w:rPr>
          <w:sz w:val="28"/>
          <w:szCs w:val="28"/>
        </w:rPr>
        <w:t xml:space="preserve"> построит кирпичный завод, Даша</w:t>
      </w:r>
      <w:r w:rsidRPr="00DC019B">
        <w:rPr>
          <w:sz w:val="28"/>
          <w:szCs w:val="28"/>
        </w:rPr>
        <w:t xml:space="preserve"> будет врачом и вылечит больные ноги бабушке, н</w:t>
      </w:r>
      <w:r>
        <w:rPr>
          <w:sz w:val="28"/>
          <w:szCs w:val="28"/>
        </w:rPr>
        <w:t>аша красавица Лана</w:t>
      </w:r>
      <w:r w:rsidRPr="00DC019B">
        <w:rPr>
          <w:sz w:val="28"/>
          <w:szCs w:val="28"/>
        </w:rPr>
        <w:t xml:space="preserve"> откроет свой косметический салон для всех девочек. Мечтали, что на полученные деньги они построят для детей </w:t>
      </w:r>
      <w:proofErr w:type="spellStart"/>
      <w:r w:rsidRPr="00DC019B">
        <w:rPr>
          <w:sz w:val="28"/>
          <w:szCs w:val="28"/>
        </w:rPr>
        <w:t>Любницы</w:t>
      </w:r>
      <w:proofErr w:type="spellEnd"/>
      <w:r w:rsidRPr="00DC019B">
        <w:rPr>
          <w:sz w:val="28"/>
          <w:szCs w:val="28"/>
        </w:rPr>
        <w:t xml:space="preserve"> карусели.</w:t>
      </w:r>
    </w:p>
    <w:p w:rsidR="0013548E" w:rsidRDefault="0013548E" w:rsidP="000642A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реализацией проекта пополнялась развивающая среда в различных центрах. </w:t>
      </w:r>
      <w:r w:rsidR="000642AE">
        <w:rPr>
          <w:sz w:val="28"/>
          <w:szCs w:val="28"/>
        </w:rPr>
        <w:t xml:space="preserve">Вносились различные виды транспорта, появлялись разного «калибра» баночки для глиняных масок, глина в группе не переводилась. Появились глиняные тарелочки, чашки, кирпичики размером со спичечный коробок, скребки, стеки, совочки, ванночки, камешки, песок и цемент для </w:t>
      </w:r>
      <w:proofErr w:type="gramStart"/>
      <w:r w:rsidR="000642AE">
        <w:rPr>
          <w:sz w:val="28"/>
          <w:szCs w:val="28"/>
        </w:rPr>
        <w:t>смешивания</w:t>
      </w:r>
      <w:proofErr w:type="gramEnd"/>
      <w:r w:rsidR="000642AE">
        <w:rPr>
          <w:sz w:val="28"/>
          <w:szCs w:val="28"/>
        </w:rPr>
        <w:t xml:space="preserve"> и многое другое. Работая над проектом</w:t>
      </w:r>
      <w:r>
        <w:rPr>
          <w:sz w:val="28"/>
          <w:szCs w:val="28"/>
        </w:rPr>
        <w:t>, дети изменяли развивающую среду в соответствии со своими потребностями, я старалась только моделировать (вносить тот или иной материал в группу), советовать и наблюдать, как развиваются игры. Большими помощниками детям становились родители. Они помогали необходимым оборудованием, в получении  информации.</w:t>
      </w:r>
    </w:p>
    <w:p w:rsidR="0013548E" w:rsidRPr="00A30946" w:rsidRDefault="0013548E" w:rsidP="00A309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Созданная таким образом предметно-развивающая среда вызывает у детей чувство радости, эмоционально положительное отношение к детскому саду, желание посещать его, обогатить</w:t>
      </w:r>
      <w:r w:rsidR="00A30946">
        <w:rPr>
          <w:sz w:val="28"/>
          <w:szCs w:val="28"/>
        </w:rPr>
        <w:t xml:space="preserve"> себя</w:t>
      </w:r>
      <w:r>
        <w:rPr>
          <w:sz w:val="28"/>
          <w:szCs w:val="28"/>
        </w:rPr>
        <w:t xml:space="preserve"> новыми знаниями и впечатлениями, побудить к активно</w:t>
      </w:r>
      <w:r w:rsidR="00A30946">
        <w:rPr>
          <w:sz w:val="28"/>
          <w:szCs w:val="28"/>
        </w:rPr>
        <w:t>й творческой деятельности.  Развивающая среда, основанная</w:t>
      </w:r>
      <w:r>
        <w:rPr>
          <w:sz w:val="28"/>
          <w:szCs w:val="28"/>
        </w:rPr>
        <w:t xml:space="preserve"> н</w:t>
      </w:r>
      <w:r w:rsidR="00A30946">
        <w:rPr>
          <w:sz w:val="28"/>
          <w:szCs w:val="28"/>
        </w:rPr>
        <w:t>а интересах и потребностях  детей, обеспечивае</w:t>
      </w:r>
      <w:r>
        <w:rPr>
          <w:sz w:val="28"/>
          <w:szCs w:val="28"/>
        </w:rPr>
        <w:t>т наилучшую мотивацию и наиболее успешное развитие.</w:t>
      </w:r>
    </w:p>
    <w:sectPr w:rsidR="0013548E" w:rsidRPr="00A30946" w:rsidSect="00042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3548E"/>
    <w:rsid w:val="00000158"/>
    <w:rsid w:val="00006A95"/>
    <w:rsid w:val="00007B91"/>
    <w:rsid w:val="00010F78"/>
    <w:rsid w:val="000215FD"/>
    <w:rsid w:val="000226C0"/>
    <w:rsid w:val="00022889"/>
    <w:rsid w:val="00023657"/>
    <w:rsid w:val="00023A91"/>
    <w:rsid w:val="00024978"/>
    <w:rsid w:val="000267F4"/>
    <w:rsid w:val="00027C68"/>
    <w:rsid w:val="000327A9"/>
    <w:rsid w:val="00033C85"/>
    <w:rsid w:val="00034490"/>
    <w:rsid w:val="00034931"/>
    <w:rsid w:val="00034CE6"/>
    <w:rsid w:val="00036ED8"/>
    <w:rsid w:val="000377C3"/>
    <w:rsid w:val="0004034A"/>
    <w:rsid w:val="00042820"/>
    <w:rsid w:val="00042CD6"/>
    <w:rsid w:val="00044EFF"/>
    <w:rsid w:val="00044FFC"/>
    <w:rsid w:val="00046742"/>
    <w:rsid w:val="00050D23"/>
    <w:rsid w:val="00050ED0"/>
    <w:rsid w:val="00051879"/>
    <w:rsid w:val="0005333B"/>
    <w:rsid w:val="00053EAE"/>
    <w:rsid w:val="000555E5"/>
    <w:rsid w:val="00062526"/>
    <w:rsid w:val="00062D43"/>
    <w:rsid w:val="00063850"/>
    <w:rsid w:val="000642AE"/>
    <w:rsid w:val="000703BF"/>
    <w:rsid w:val="000719E2"/>
    <w:rsid w:val="0007224D"/>
    <w:rsid w:val="0007398F"/>
    <w:rsid w:val="00076A8E"/>
    <w:rsid w:val="00076DAA"/>
    <w:rsid w:val="00077128"/>
    <w:rsid w:val="00077F19"/>
    <w:rsid w:val="00082EBA"/>
    <w:rsid w:val="00083553"/>
    <w:rsid w:val="00085488"/>
    <w:rsid w:val="00095B03"/>
    <w:rsid w:val="000A09B0"/>
    <w:rsid w:val="000A495C"/>
    <w:rsid w:val="000B0C0A"/>
    <w:rsid w:val="000B13AD"/>
    <w:rsid w:val="000B4B48"/>
    <w:rsid w:val="000B5E46"/>
    <w:rsid w:val="000B6339"/>
    <w:rsid w:val="000C0332"/>
    <w:rsid w:val="000C05E8"/>
    <w:rsid w:val="000C22A2"/>
    <w:rsid w:val="000C2444"/>
    <w:rsid w:val="000C2841"/>
    <w:rsid w:val="000C2848"/>
    <w:rsid w:val="000C4169"/>
    <w:rsid w:val="000D151D"/>
    <w:rsid w:val="000D19D8"/>
    <w:rsid w:val="000D28F9"/>
    <w:rsid w:val="000D42F9"/>
    <w:rsid w:val="000D5A9C"/>
    <w:rsid w:val="000D74C9"/>
    <w:rsid w:val="000D7FF4"/>
    <w:rsid w:val="000E094F"/>
    <w:rsid w:val="000E32A5"/>
    <w:rsid w:val="000E3A01"/>
    <w:rsid w:val="000F4C48"/>
    <w:rsid w:val="000F530B"/>
    <w:rsid w:val="000F5A8E"/>
    <w:rsid w:val="00101166"/>
    <w:rsid w:val="00106822"/>
    <w:rsid w:val="001141AE"/>
    <w:rsid w:val="00115E5A"/>
    <w:rsid w:val="00116F2E"/>
    <w:rsid w:val="00120442"/>
    <w:rsid w:val="001207A7"/>
    <w:rsid w:val="0013152D"/>
    <w:rsid w:val="00131B08"/>
    <w:rsid w:val="00132800"/>
    <w:rsid w:val="001331CD"/>
    <w:rsid w:val="001345D5"/>
    <w:rsid w:val="0013548E"/>
    <w:rsid w:val="00142163"/>
    <w:rsid w:val="001439A6"/>
    <w:rsid w:val="00146746"/>
    <w:rsid w:val="0015035B"/>
    <w:rsid w:val="00150910"/>
    <w:rsid w:val="00150B69"/>
    <w:rsid w:val="00154225"/>
    <w:rsid w:val="00157266"/>
    <w:rsid w:val="0016195F"/>
    <w:rsid w:val="001634C8"/>
    <w:rsid w:val="001639B8"/>
    <w:rsid w:val="00167449"/>
    <w:rsid w:val="00171D4E"/>
    <w:rsid w:val="001746EA"/>
    <w:rsid w:val="0017552C"/>
    <w:rsid w:val="001774E6"/>
    <w:rsid w:val="00177949"/>
    <w:rsid w:val="0018561A"/>
    <w:rsid w:val="0018768F"/>
    <w:rsid w:val="001922D4"/>
    <w:rsid w:val="001924D8"/>
    <w:rsid w:val="00192C39"/>
    <w:rsid w:val="001A17A5"/>
    <w:rsid w:val="001A51A8"/>
    <w:rsid w:val="001A5339"/>
    <w:rsid w:val="001A7477"/>
    <w:rsid w:val="001B0886"/>
    <w:rsid w:val="001B3307"/>
    <w:rsid w:val="001B6A17"/>
    <w:rsid w:val="001C332D"/>
    <w:rsid w:val="001C7433"/>
    <w:rsid w:val="001C7BB6"/>
    <w:rsid w:val="001D05F9"/>
    <w:rsid w:val="001D128F"/>
    <w:rsid w:val="001E0978"/>
    <w:rsid w:val="001E1C61"/>
    <w:rsid w:val="001E4803"/>
    <w:rsid w:val="001E5BFB"/>
    <w:rsid w:val="001F0E86"/>
    <w:rsid w:val="001F3208"/>
    <w:rsid w:val="001F5B23"/>
    <w:rsid w:val="001F662A"/>
    <w:rsid w:val="00200D18"/>
    <w:rsid w:val="002019EF"/>
    <w:rsid w:val="002027B2"/>
    <w:rsid w:val="00207904"/>
    <w:rsid w:val="00210F7B"/>
    <w:rsid w:val="0021510B"/>
    <w:rsid w:val="00215D64"/>
    <w:rsid w:val="00216BEC"/>
    <w:rsid w:val="002207A9"/>
    <w:rsid w:val="0023269A"/>
    <w:rsid w:val="00232B34"/>
    <w:rsid w:val="00234D34"/>
    <w:rsid w:val="00234F16"/>
    <w:rsid w:val="002379E6"/>
    <w:rsid w:val="00240A71"/>
    <w:rsid w:val="002413E7"/>
    <w:rsid w:val="002442D2"/>
    <w:rsid w:val="0024585F"/>
    <w:rsid w:val="00246313"/>
    <w:rsid w:val="00246FCB"/>
    <w:rsid w:val="00251755"/>
    <w:rsid w:val="00251CD1"/>
    <w:rsid w:val="00252A11"/>
    <w:rsid w:val="00253A2E"/>
    <w:rsid w:val="00253CB2"/>
    <w:rsid w:val="00254A60"/>
    <w:rsid w:val="0025742E"/>
    <w:rsid w:val="00261983"/>
    <w:rsid w:val="002629CB"/>
    <w:rsid w:val="00263297"/>
    <w:rsid w:val="00263D9F"/>
    <w:rsid w:val="002656DD"/>
    <w:rsid w:val="00266436"/>
    <w:rsid w:val="002665E5"/>
    <w:rsid w:val="002733E5"/>
    <w:rsid w:val="00273B85"/>
    <w:rsid w:val="002779C4"/>
    <w:rsid w:val="00280C42"/>
    <w:rsid w:val="002841ED"/>
    <w:rsid w:val="0028646A"/>
    <w:rsid w:val="00286E3C"/>
    <w:rsid w:val="00287833"/>
    <w:rsid w:val="002A1610"/>
    <w:rsid w:val="002A2A0B"/>
    <w:rsid w:val="002A7EFF"/>
    <w:rsid w:val="002B0F09"/>
    <w:rsid w:val="002B1117"/>
    <w:rsid w:val="002B3181"/>
    <w:rsid w:val="002B5AD1"/>
    <w:rsid w:val="002B652B"/>
    <w:rsid w:val="002B6EB2"/>
    <w:rsid w:val="002C09C9"/>
    <w:rsid w:val="002C184C"/>
    <w:rsid w:val="002C19C3"/>
    <w:rsid w:val="002C3484"/>
    <w:rsid w:val="002C7EF4"/>
    <w:rsid w:val="002D063E"/>
    <w:rsid w:val="002D091E"/>
    <w:rsid w:val="002D6172"/>
    <w:rsid w:val="002D6A9D"/>
    <w:rsid w:val="002E11C5"/>
    <w:rsid w:val="002E154E"/>
    <w:rsid w:val="002E4124"/>
    <w:rsid w:val="002E7E5B"/>
    <w:rsid w:val="002F191A"/>
    <w:rsid w:val="002F39DF"/>
    <w:rsid w:val="002F472B"/>
    <w:rsid w:val="00300356"/>
    <w:rsid w:val="003009F2"/>
    <w:rsid w:val="00302D80"/>
    <w:rsid w:val="00302E5E"/>
    <w:rsid w:val="00304EAD"/>
    <w:rsid w:val="00307A98"/>
    <w:rsid w:val="00314D03"/>
    <w:rsid w:val="003153D1"/>
    <w:rsid w:val="003253A7"/>
    <w:rsid w:val="0032593A"/>
    <w:rsid w:val="00326400"/>
    <w:rsid w:val="00327279"/>
    <w:rsid w:val="003275E5"/>
    <w:rsid w:val="0032789B"/>
    <w:rsid w:val="0033085B"/>
    <w:rsid w:val="003438D0"/>
    <w:rsid w:val="00346881"/>
    <w:rsid w:val="00347AD1"/>
    <w:rsid w:val="00351F0F"/>
    <w:rsid w:val="00364A61"/>
    <w:rsid w:val="00365C43"/>
    <w:rsid w:val="00366CAE"/>
    <w:rsid w:val="00375E2C"/>
    <w:rsid w:val="00376400"/>
    <w:rsid w:val="00376575"/>
    <w:rsid w:val="003806F0"/>
    <w:rsid w:val="003820F5"/>
    <w:rsid w:val="0038517C"/>
    <w:rsid w:val="00390B58"/>
    <w:rsid w:val="00390DA4"/>
    <w:rsid w:val="0039255C"/>
    <w:rsid w:val="003932B8"/>
    <w:rsid w:val="003936C9"/>
    <w:rsid w:val="00393CEA"/>
    <w:rsid w:val="00394434"/>
    <w:rsid w:val="003962B4"/>
    <w:rsid w:val="00397531"/>
    <w:rsid w:val="003A0CDA"/>
    <w:rsid w:val="003A2891"/>
    <w:rsid w:val="003A4F50"/>
    <w:rsid w:val="003B4BD0"/>
    <w:rsid w:val="003B6751"/>
    <w:rsid w:val="003B7E9D"/>
    <w:rsid w:val="003C1ADE"/>
    <w:rsid w:val="003C45D6"/>
    <w:rsid w:val="003C7CA8"/>
    <w:rsid w:val="003D2856"/>
    <w:rsid w:val="003D411E"/>
    <w:rsid w:val="003D42DC"/>
    <w:rsid w:val="003D585C"/>
    <w:rsid w:val="003D6E00"/>
    <w:rsid w:val="003E5576"/>
    <w:rsid w:val="003F0F4C"/>
    <w:rsid w:val="003F161E"/>
    <w:rsid w:val="003F359C"/>
    <w:rsid w:val="003F3DDA"/>
    <w:rsid w:val="003F407D"/>
    <w:rsid w:val="003F463E"/>
    <w:rsid w:val="003F4902"/>
    <w:rsid w:val="003F63F0"/>
    <w:rsid w:val="004031BA"/>
    <w:rsid w:val="00405657"/>
    <w:rsid w:val="00406C40"/>
    <w:rsid w:val="00411F8C"/>
    <w:rsid w:val="004128B2"/>
    <w:rsid w:val="004140AB"/>
    <w:rsid w:val="00416DFB"/>
    <w:rsid w:val="00420B8A"/>
    <w:rsid w:val="00421F98"/>
    <w:rsid w:val="00425FD1"/>
    <w:rsid w:val="00427803"/>
    <w:rsid w:val="00430048"/>
    <w:rsid w:val="004301A4"/>
    <w:rsid w:val="00430B51"/>
    <w:rsid w:val="00430F88"/>
    <w:rsid w:val="00440099"/>
    <w:rsid w:val="00440733"/>
    <w:rsid w:val="0044084C"/>
    <w:rsid w:val="00445C01"/>
    <w:rsid w:val="00445DFA"/>
    <w:rsid w:val="00445FB0"/>
    <w:rsid w:val="00446851"/>
    <w:rsid w:val="00451A4A"/>
    <w:rsid w:val="004542D4"/>
    <w:rsid w:val="00455829"/>
    <w:rsid w:val="00460658"/>
    <w:rsid w:val="00461141"/>
    <w:rsid w:val="00461DB6"/>
    <w:rsid w:val="004648ED"/>
    <w:rsid w:val="004655A5"/>
    <w:rsid w:val="00471BE0"/>
    <w:rsid w:val="00480F74"/>
    <w:rsid w:val="0048515E"/>
    <w:rsid w:val="00485B39"/>
    <w:rsid w:val="00485E33"/>
    <w:rsid w:val="0048775A"/>
    <w:rsid w:val="00490D90"/>
    <w:rsid w:val="00491529"/>
    <w:rsid w:val="00497F91"/>
    <w:rsid w:val="004A4F5C"/>
    <w:rsid w:val="004A5F81"/>
    <w:rsid w:val="004B1FC0"/>
    <w:rsid w:val="004B456C"/>
    <w:rsid w:val="004B583E"/>
    <w:rsid w:val="004C1F42"/>
    <w:rsid w:val="004C64D9"/>
    <w:rsid w:val="004C6798"/>
    <w:rsid w:val="004D3DB3"/>
    <w:rsid w:val="004E0207"/>
    <w:rsid w:val="004E37EF"/>
    <w:rsid w:val="004E4683"/>
    <w:rsid w:val="004E55F3"/>
    <w:rsid w:val="004F240A"/>
    <w:rsid w:val="004F26CA"/>
    <w:rsid w:val="004F41B2"/>
    <w:rsid w:val="004F5928"/>
    <w:rsid w:val="004F756F"/>
    <w:rsid w:val="00505A47"/>
    <w:rsid w:val="00506E9E"/>
    <w:rsid w:val="005138B2"/>
    <w:rsid w:val="00514EF7"/>
    <w:rsid w:val="0051517C"/>
    <w:rsid w:val="00515CAD"/>
    <w:rsid w:val="0051644D"/>
    <w:rsid w:val="00517037"/>
    <w:rsid w:val="005233BE"/>
    <w:rsid w:val="0052372D"/>
    <w:rsid w:val="00527C83"/>
    <w:rsid w:val="0053731A"/>
    <w:rsid w:val="0054028D"/>
    <w:rsid w:val="00550E9C"/>
    <w:rsid w:val="005519EA"/>
    <w:rsid w:val="00551BE1"/>
    <w:rsid w:val="00551C4A"/>
    <w:rsid w:val="00551C66"/>
    <w:rsid w:val="00555A77"/>
    <w:rsid w:val="00563AB4"/>
    <w:rsid w:val="005650EB"/>
    <w:rsid w:val="00570BBC"/>
    <w:rsid w:val="005759A3"/>
    <w:rsid w:val="0057615C"/>
    <w:rsid w:val="0058350C"/>
    <w:rsid w:val="005878DA"/>
    <w:rsid w:val="00597216"/>
    <w:rsid w:val="005A0196"/>
    <w:rsid w:val="005A0642"/>
    <w:rsid w:val="005A15BC"/>
    <w:rsid w:val="005A47EC"/>
    <w:rsid w:val="005A59A0"/>
    <w:rsid w:val="005A640A"/>
    <w:rsid w:val="005A7EC0"/>
    <w:rsid w:val="005B2AD2"/>
    <w:rsid w:val="005C6DE5"/>
    <w:rsid w:val="005D04A5"/>
    <w:rsid w:val="005D2833"/>
    <w:rsid w:val="005D67AA"/>
    <w:rsid w:val="005E3125"/>
    <w:rsid w:val="005E4A77"/>
    <w:rsid w:val="005F152E"/>
    <w:rsid w:val="005F601F"/>
    <w:rsid w:val="0060041C"/>
    <w:rsid w:val="006010AF"/>
    <w:rsid w:val="00604E33"/>
    <w:rsid w:val="00604E39"/>
    <w:rsid w:val="00607E9A"/>
    <w:rsid w:val="00611540"/>
    <w:rsid w:val="00612007"/>
    <w:rsid w:val="00612AC7"/>
    <w:rsid w:val="00614C09"/>
    <w:rsid w:val="0061723F"/>
    <w:rsid w:val="00621766"/>
    <w:rsid w:val="00621C83"/>
    <w:rsid w:val="00621EA6"/>
    <w:rsid w:val="006223A1"/>
    <w:rsid w:val="00622F8C"/>
    <w:rsid w:val="006237C7"/>
    <w:rsid w:val="00630AA1"/>
    <w:rsid w:val="0063141B"/>
    <w:rsid w:val="00631B55"/>
    <w:rsid w:val="006410FB"/>
    <w:rsid w:val="00641C1D"/>
    <w:rsid w:val="00642D71"/>
    <w:rsid w:val="00646A98"/>
    <w:rsid w:val="00650F8A"/>
    <w:rsid w:val="006545D7"/>
    <w:rsid w:val="006555AB"/>
    <w:rsid w:val="006579FC"/>
    <w:rsid w:val="00660326"/>
    <w:rsid w:val="00660965"/>
    <w:rsid w:val="00662444"/>
    <w:rsid w:val="0066652B"/>
    <w:rsid w:val="006707D7"/>
    <w:rsid w:val="00671F4B"/>
    <w:rsid w:val="006726F4"/>
    <w:rsid w:val="00672CCA"/>
    <w:rsid w:val="00674376"/>
    <w:rsid w:val="0067561C"/>
    <w:rsid w:val="00677330"/>
    <w:rsid w:val="00682E5C"/>
    <w:rsid w:val="00684071"/>
    <w:rsid w:val="00685388"/>
    <w:rsid w:val="00685601"/>
    <w:rsid w:val="00692E54"/>
    <w:rsid w:val="006948D3"/>
    <w:rsid w:val="006970E1"/>
    <w:rsid w:val="006A13B9"/>
    <w:rsid w:val="006A15F7"/>
    <w:rsid w:val="006B0853"/>
    <w:rsid w:val="006B2B7D"/>
    <w:rsid w:val="006B2B80"/>
    <w:rsid w:val="006B33B9"/>
    <w:rsid w:val="006C4553"/>
    <w:rsid w:val="006C7298"/>
    <w:rsid w:val="006C78C2"/>
    <w:rsid w:val="006D164C"/>
    <w:rsid w:val="006D2B7D"/>
    <w:rsid w:val="006D5065"/>
    <w:rsid w:val="006E0780"/>
    <w:rsid w:val="006E25D3"/>
    <w:rsid w:val="006E58D8"/>
    <w:rsid w:val="006F20E1"/>
    <w:rsid w:val="006F340A"/>
    <w:rsid w:val="006F4313"/>
    <w:rsid w:val="006F4F12"/>
    <w:rsid w:val="006F6551"/>
    <w:rsid w:val="006F6981"/>
    <w:rsid w:val="0070146D"/>
    <w:rsid w:val="00702782"/>
    <w:rsid w:val="00703619"/>
    <w:rsid w:val="00703B21"/>
    <w:rsid w:val="00707C0E"/>
    <w:rsid w:val="00710539"/>
    <w:rsid w:val="00720996"/>
    <w:rsid w:val="00723F26"/>
    <w:rsid w:val="00732039"/>
    <w:rsid w:val="00734100"/>
    <w:rsid w:val="00736BC6"/>
    <w:rsid w:val="0074002D"/>
    <w:rsid w:val="00741170"/>
    <w:rsid w:val="007415DE"/>
    <w:rsid w:val="00741B33"/>
    <w:rsid w:val="007443E5"/>
    <w:rsid w:val="007508FC"/>
    <w:rsid w:val="00762588"/>
    <w:rsid w:val="007630FD"/>
    <w:rsid w:val="00766940"/>
    <w:rsid w:val="00767065"/>
    <w:rsid w:val="00767992"/>
    <w:rsid w:val="00767EEC"/>
    <w:rsid w:val="007705AE"/>
    <w:rsid w:val="00772227"/>
    <w:rsid w:val="00774FE3"/>
    <w:rsid w:val="00776502"/>
    <w:rsid w:val="00776827"/>
    <w:rsid w:val="00781ADE"/>
    <w:rsid w:val="007845EB"/>
    <w:rsid w:val="007868BC"/>
    <w:rsid w:val="00790335"/>
    <w:rsid w:val="0079096A"/>
    <w:rsid w:val="00791F0C"/>
    <w:rsid w:val="00795532"/>
    <w:rsid w:val="0079663D"/>
    <w:rsid w:val="007A28DC"/>
    <w:rsid w:val="007A4F69"/>
    <w:rsid w:val="007B3700"/>
    <w:rsid w:val="007B4469"/>
    <w:rsid w:val="007B6924"/>
    <w:rsid w:val="007C0B48"/>
    <w:rsid w:val="007C1866"/>
    <w:rsid w:val="007D0233"/>
    <w:rsid w:val="007D1823"/>
    <w:rsid w:val="007D59F6"/>
    <w:rsid w:val="007D622E"/>
    <w:rsid w:val="007E3D01"/>
    <w:rsid w:val="007E6328"/>
    <w:rsid w:val="007E78A5"/>
    <w:rsid w:val="007E78FA"/>
    <w:rsid w:val="007F07E0"/>
    <w:rsid w:val="007F11D5"/>
    <w:rsid w:val="007F1D3F"/>
    <w:rsid w:val="007F4C92"/>
    <w:rsid w:val="007F6001"/>
    <w:rsid w:val="008008F2"/>
    <w:rsid w:val="00800938"/>
    <w:rsid w:val="008041BE"/>
    <w:rsid w:val="0080700E"/>
    <w:rsid w:val="00814AC6"/>
    <w:rsid w:val="00815C2F"/>
    <w:rsid w:val="008179FB"/>
    <w:rsid w:val="00817EE8"/>
    <w:rsid w:val="00831DDA"/>
    <w:rsid w:val="00832BDE"/>
    <w:rsid w:val="00832E5C"/>
    <w:rsid w:val="0083692A"/>
    <w:rsid w:val="008370C2"/>
    <w:rsid w:val="008407A2"/>
    <w:rsid w:val="008430A2"/>
    <w:rsid w:val="00846797"/>
    <w:rsid w:val="00847522"/>
    <w:rsid w:val="00850C57"/>
    <w:rsid w:val="00851187"/>
    <w:rsid w:val="008515C1"/>
    <w:rsid w:val="008573F0"/>
    <w:rsid w:val="00860984"/>
    <w:rsid w:val="0086098D"/>
    <w:rsid w:val="00862DB0"/>
    <w:rsid w:val="008630B9"/>
    <w:rsid w:val="00864A98"/>
    <w:rsid w:val="0087176A"/>
    <w:rsid w:val="00872968"/>
    <w:rsid w:val="00874283"/>
    <w:rsid w:val="00875088"/>
    <w:rsid w:val="00882A49"/>
    <w:rsid w:val="00884041"/>
    <w:rsid w:val="00885596"/>
    <w:rsid w:val="0088795C"/>
    <w:rsid w:val="00892493"/>
    <w:rsid w:val="00892FD0"/>
    <w:rsid w:val="00893A1C"/>
    <w:rsid w:val="008A191C"/>
    <w:rsid w:val="008A1B15"/>
    <w:rsid w:val="008A46F5"/>
    <w:rsid w:val="008B019F"/>
    <w:rsid w:val="008B45DE"/>
    <w:rsid w:val="008B46CE"/>
    <w:rsid w:val="008B7C97"/>
    <w:rsid w:val="008C048D"/>
    <w:rsid w:val="008C0726"/>
    <w:rsid w:val="008C61E0"/>
    <w:rsid w:val="008C6C6C"/>
    <w:rsid w:val="008F483C"/>
    <w:rsid w:val="008F7FEF"/>
    <w:rsid w:val="00900DE5"/>
    <w:rsid w:val="00920301"/>
    <w:rsid w:val="00921D04"/>
    <w:rsid w:val="00923DD1"/>
    <w:rsid w:val="00926226"/>
    <w:rsid w:val="00926A62"/>
    <w:rsid w:val="009321EA"/>
    <w:rsid w:val="00932C7F"/>
    <w:rsid w:val="00933D19"/>
    <w:rsid w:val="009342FF"/>
    <w:rsid w:val="00936127"/>
    <w:rsid w:val="0094218C"/>
    <w:rsid w:val="00943709"/>
    <w:rsid w:val="00951A9F"/>
    <w:rsid w:val="00956090"/>
    <w:rsid w:val="0095674F"/>
    <w:rsid w:val="00960FE4"/>
    <w:rsid w:val="009766F5"/>
    <w:rsid w:val="00980D0D"/>
    <w:rsid w:val="00981794"/>
    <w:rsid w:val="009836E1"/>
    <w:rsid w:val="00984175"/>
    <w:rsid w:val="00984DA5"/>
    <w:rsid w:val="00992189"/>
    <w:rsid w:val="0099236F"/>
    <w:rsid w:val="00994B7A"/>
    <w:rsid w:val="009A2C7D"/>
    <w:rsid w:val="009A390F"/>
    <w:rsid w:val="009A3C11"/>
    <w:rsid w:val="009A4924"/>
    <w:rsid w:val="009A6154"/>
    <w:rsid w:val="009A663F"/>
    <w:rsid w:val="009A7010"/>
    <w:rsid w:val="009B7ECD"/>
    <w:rsid w:val="009C15D3"/>
    <w:rsid w:val="009C3671"/>
    <w:rsid w:val="009C4783"/>
    <w:rsid w:val="009D038D"/>
    <w:rsid w:val="009D079A"/>
    <w:rsid w:val="009D1A85"/>
    <w:rsid w:val="009D3971"/>
    <w:rsid w:val="009E304A"/>
    <w:rsid w:val="009E4A96"/>
    <w:rsid w:val="009E5A0C"/>
    <w:rsid w:val="009E5BBB"/>
    <w:rsid w:val="009E6E6A"/>
    <w:rsid w:val="009F0D2A"/>
    <w:rsid w:val="009F2C39"/>
    <w:rsid w:val="009F5C93"/>
    <w:rsid w:val="009F67FD"/>
    <w:rsid w:val="00A02D5B"/>
    <w:rsid w:val="00A047DE"/>
    <w:rsid w:val="00A064B0"/>
    <w:rsid w:val="00A06D5E"/>
    <w:rsid w:val="00A11333"/>
    <w:rsid w:val="00A12A5C"/>
    <w:rsid w:val="00A14E28"/>
    <w:rsid w:val="00A205D7"/>
    <w:rsid w:val="00A212C2"/>
    <w:rsid w:val="00A223D5"/>
    <w:rsid w:val="00A232CC"/>
    <w:rsid w:val="00A24A71"/>
    <w:rsid w:val="00A24BC4"/>
    <w:rsid w:val="00A26D89"/>
    <w:rsid w:val="00A30946"/>
    <w:rsid w:val="00A31DD0"/>
    <w:rsid w:val="00A33F77"/>
    <w:rsid w:val="00A4416A"/>
    <w:rsid w:val="00A45721"/>
    <w:rsid w:val="00A45C53"/>
    <w:rsid w:val="00A4632D"/>
    <w:rsid w:val="00A473DC"/>
    <w:rsid w:val="00A52716"/>
    <w:rsid w:val="00A5431F"/>
    <w:rsid w:val="00A5649B"/>
    <w:rsid w:val="00A63DBA"/>
    <w:rsid w:val="00A72F32"/>
    <w:rsid w:val="00A748B5"/>
    <w:rsid w:val="00A775E7"/>
    <w:rsid w:val="00A8135F"/>
    <w:rsid w:val="00A858E2"/>
    <w:rsid w:val="00A870D3"/>
    <w:rsid w:val="00A90986"/>
    <w:rsid w:val="00A916B9"/>
    <w:rsid w:val="00A926A7"/>
    <w:rsid w:val="00AA1EBD"/>
    <w:rsid w:val="00AA5019"/>
    <w:rsid w:val="00AA5BF4"/>
    <w:rsid w:val="00AA7A71"/>
    <w:rsid w:val="00AB05EF"/>
    <w:rsid w:val="00AB60B6"/>
    <w:rsid w:val="00AB7091"/>
    <w:rsid w:val="00AC0995"/>
    <w:rsid w:val="00AC2FCE"/>
    <w:rsid w:val="00AC5055"/>
    <w:rsid w:val="00AC6208"/>
    <w:rsid w:val="00AD0A56"/>
    <w:rsid w:val="00AD19B2"/>
    <w:rsid w:val="00AD384A"/>
    <w:rsid w:val="00AD41D5"/>
    <w:rsid w:val="00AD6574"/>
    <w:rsid w:val="00AD6E2E"/>
    <w:rsid w:val="00AE12F1"/>
    <w:rsid w:val="00AE1E8F"/>
    <w:rsid w:val="00AE4BF9"/>
    <w:rsid w:val="00B01921"/>
    <w:rsid w:val="00B07564"/>
    <w:rsid w:val="00B10DB2"/>
    <w:rsid w:val="00B17955"/>
    <w:rsid w:val="00B17D51"/>
    <w:rsid w:val="00B20E91"/>
    <w:rsid w:val="00B22042"/>
    <w:rsid w:val="00B25976"/>
    <w:rsid w:val="00B312D1"/>
    <w:rsid w:val="00B3221F"/>
    <w:rsid w:val="00B32F22"/>
    <w:rsid w:val="00B35A9C"/>
    <w:rsid w:val="00B41036"/>
    <w:rsid w:val="00B41281"/>
    <w:rsid w:val="00B429B4"/>
    <w:rsid w:val="00B43EEF"/>
    <w:rsid w:val="00B526EE"/>
    <w:rsid w:val="00B57AF8"/>
    <w:rsid w:val="00B57F76"/>
    <w:rsid w:val="00B6164A"/>
    <w:rsid w:val="00B66D54"/>
    <w:rsid w:val="00B671AB"/>
    <w:rsid w:val="00B6751B"/>
    <w:rsid w:val="00B70019"/>
    <w:rsid w:val="00B72604"/>
    <w:rsid w:val="00B74B03"/>
    <w:rsid w:val="00B75F3B"/>
    <w:rsid w:val="00B81C2C"/>
    <w:rsid w:val="00B82DDD"/>
    <w:rsid w:val="00B8481D"/>
    <w:rsid w:val="00B90C0F"/>
    <w:rsid w:val="00B91C75"/>
    <w:rsid w:val="00B93C87"/>
    <w:rsid w:val="00B9551B"/>
    <w:rsid w:val="00BA3F4E"/>
    <w:rsid w:val="00BA6230"/>
    <w:rsid w:val="00BA7A24"/>
    <w:rsid w:val="00BB0728"/>
    <w:rsid w:val="00BB4F76"/>
    <w:rsid w:val="00BB5B93"/>
    <w:rsid w:val="00BC05AC"/>
    <w:rsid w:val="00BC1ABC"/>
    <w:rsid w:val="00BC4A05"/>
    <w:rsid w:val="00BC5431"/>
    <w:rsid w:val="00BC5A08"/>
    <w:rsid w:val="00BD01F5"/>
    <w:rsid w:val="00BD1727"/>
    <w:rsid w:val="00BD29D0"/>
    <w:rsid w:val="00BD44ED"/>
    <w:rsid w:val="00BD5C92"/>
    <w:rsid w:val="00BE173A"/>
    <w:rsid w:val="00BE274F"/>
    <w:rsid w:val="00BE3F65"/>
    <w:rsid w:val="00BE3FE1"/>
    <w:rsid w:val="00BE77D2"/>
    <w:rsid w:val="00C022B8"/>
    <w:rsid w:val="00C046D1"/>
    <w:rsid w:val="00C0480C"/>
    <w:rsid w:val="00C0585F"/>
    <w:rsid w:val="00C05FFD"/>
    <w:rsid w:val="00C06038"/>
    <w:rsid w:val="00C0644B"/>
    <w:rsid w:val="00C1207D"/>
    <w:rsid w:val="00C14B6C"/>
    <w:rsid w:val="00C15005"/>
    <w:rsid w:val="00C173A5"/>
    <w:rsid w:val="00C174D5"/>
    <w:rsid w:val="00C20164"/>
    <w:rsid w:val="00C2384A"/>
    <w:rsid w:val="00C24EE5"/>
    <w:rsid w:val="00C2578B"/>
    <w:rsid w:val="00C26E36"/>
    <w:rsid w:val="00C272E3"/>
    <w:rsid w:val="00C3297A"/>
    <w:rsid w:val="00C367EE"/>
    <w:rsid w:val="00C41FD8"/>
    <w:rsid w:val="00C426A1"/>
    <w:rsid w:val="00C47EB5"/>
    <w:rsid w:val="00C559AE"/>
    <w:rsid w:val="00C5601D"/>
    <w:rsid w:val="00C56725"/>
    <w:rsid w:val="00C56AEE"/>
    <w:rsid w:val="00C62AE4"/>
    <w:rsid w:val="00C65ECF"/>
    <w:rsid w:val="00C67FDC"/>
    <w:rsid w:val="00C71C62"/>
    <w:rsid w:val="00C72186"/>
    <w:rsid w:val="00C747F8"/>
    <w:rsid w:val="00C76332"/>
    <w:rsid w:val="00C76591"/>
    <w:rsid w:val="00C76EFD"/>
    <w:rsid w:val="00C81D37"/>
    <w:rsid w:val="00C82DAC"/>
    <w:rsid w:val="00C86FFB"/>
    <w:rsid w:val="00C877C4"/>
    <w:rsid w:val="00C91869"/>
    <w:rsid w:val="00CA0C78"/>
    <w:rsid w:val="00CA12AE"/>
    <w:rsid w:val="00CA1507"/>
    <w:rsid w:val="00CA1DB7"/>
    <w:rsid w:val="00CA2441"/>
    <w:rsid w:val="00CA33B7"/>
    <w:rsid w:val="00CA4FB5"/>
    <w:rsid w:val="00CC2230"/>
    <w:rsid w:val="00CC2249"/>
    <w:rsid w:val="00CC228B"/>
    <w:rsid w:val="00CC30C5"/>
    <w:rsid w:val="00CC3945"/>
    <w:rsid w:val="00CD06D0"/>
    <w:rsid w:val="00CD3708"/>
    <w:rsid w:val="00CD39FD"/>
    <w:rsid w:val="00CE37FE"/>
    <w:rsid w:val="00CE566D"/>
    <w:rsid w:val="00CF1BED"/>
    <w:rsid w:val="00D0093F"/>
    <w:rsid w:val="00D06D39"/>
    <w:rsid w:val="00D07FAE"/>
    <w:rsid w:val="00D148C0"/>
    <w:rsid w:val="00D15CED"/>
    <w:rsid w:val="00D23048"/>
    <w:rsid w:val="00D23949"/>
    <w:rsid w:val="00D25354"/>
    <w:rsid w:val="00D26E8F"/>
    <w:rsid w:val="00D277EE"/>
    <w:rsid w:val="00D3009E"/>
    <w:rsid w:val="00D307C9"/>
    <w:rsid w:val="00D33325"/>
    <w:rsid w:val="00D34CE8"/>
    <w:rsid w:val="00D357A3"/>
    <w:rsid w:val="00D41476"/>
    <w:rsid w:val="00D473F4"/>
    <w:rsid w:val="00D479DF"/>
    <w:rsid w:val="00D539DD"/>
    <w:rsid w:val="00D567CF"/>
    <w:rsid w:val="00D601F7"/>
    <w:rsid w:val="00D63720"/>
    <w:rsid w:val="00D66287"/>
    <w:rsid w:val="00D74CAC"/>
    <w:rsid w:val="00D7652A"/>
    <w:rsid w:val="00D779A9"/>
    <w:rsid w:val="00D77EB6"/>
    <w:rsid w:val="00D809E8"/>
    <w:rsid w:val="00D82188"/>
    <w:rsid w:val="00D82ED5"/>
    <w:rsid w:val="00D835E1"/>
    <w:rsid w:val="00D83620"/>
    <w:rsid w:val="00D85835"/>
    <w:rsid w:val="00D91E58"/>
    <w:rsid w:val="00D93995"/>
    <w:rsid w:val="00D95586"/>
    <w:rsid w:val="00DA51C5"/>
    <w:rsid w:val="00DA679C"/>
    <w:rsid w:val="00DA6A54"/>
    <w:rsid w:val="00DA6ED7"/>
    <w:rsid w:val="00DB022F"/>
    <w:rsid w:val="00DB34FB"/>
    <w:rsid w:val="00DB3A72"/>
    <w:rsid w:val="00DB5C93"/>
    <w:rsid w:val="00DC5377"/>
    <w:rsid w:val="00DD1253"/>
    <w:rsid w:val="00DD610A"/>
    <w:rsid w:val="00DD6613"/>
    <w:rsid w:val="00DD7602"/>
    <w:rsid w:val="00DE0D63"/>
    <w:rsid w:val="00DE2D19"/>
    <w:rsid w:val="00DE60F4"/>
    <w:rsid w:val="00DE61AB"/>
    <w:rsid w:val="00DE6F9C"/>
    <w:rsid w:val="00DF151B"/>
    <w:rsid w:val="00DF3E86"/>
    <w:rsid w:val="00DF50E0"/>
    <w:rsid w:val="00DF5986"/>
    <w:rsid w:val="00DF6FF1"/>
    <w:rsid w:val="00E009DE"/>
    <w:rsid w:val="00E00A8E"/>
    <w:rsid w:val="00E02BB9"/>
    <w:rsid w:val="00E02D84"/>
    <w:rsid w:val="00E043BB"/>
    <w:rsid w:val="00E0630C"/>
    <w:rsid w:val="00E11286"/>
    <w:rsid w:val="00E13BF9"/>
    <w:rsid w:val="00E15800"/>
    <w:rsid w:val="00E20BB1"/>
    <w:rsid w:val="00E27E9B"/>
    <w:rsid w:val="00E30F5C"/>
    <w:rsid w:val="00E31320"/>
    <w:rsid w:val="00E3162E"/>
    <w:rsid w:val="00E3175E"/>
    <w:rsid w:val="00E37EBF"/>
    <w:rsid w:val="00E41B4E"/>
    <w:rsid w:val="00E43AD3"/>
    <w:rsid w:val="00E50197"/>
    <w:rsid w:val="00E50C37"/>
    <w:rsid w:val="00E520C8"/>
    <w:rsid w:val="00E564E5"/>
    <w:rsid w:val="00E5723E"/>
    <w:rsid w:val="00E608F9"/>
    <w:rsid w:val="00E65DB7"/>
    <w:rsid w:val="00E7307C"/>
    <w:rsid w:val="00E75C75"/>
    <w:rsid w:val="00E80075"/>
    <w:rsid w:val="00E81CF7"/>
    <w:rsid w:val="00E83707"/>
    <w:rsid w:val="00E84B66"/>
    <w:rsid w:val="00E90C89"/>
    <w:rsid w:val="00E92334"/>
    <w:rsid w:val="00E92E7E"/>
    <w:rsid w:val="00E93A88"/>
    <w:rsid w:val="00EA180A"/>
    <w:rsid w:val="00EA3460"/>
    <w:rsid w:val="00EA5B16"/>
    <w:rsid w:val="00EA6480"/>
    <w:rsid w:val="00EB19DB"/>
    <w:rsid w:val="00EC157C"/>
    <w:rsid w:val="00EC299C"/>
    <w:rsid w:val="00ED01EB"/>
    <w:rsid w:val="00ED407E"/>
    <w:rsid w:val="00EE18FE"/>
    <w:rsid w:val="00EE778A"/>
    <w:rsid w:val="00F061B1"/>
    <w:rsid w:val="00F06F5A"/>
    <w:rsid w:val="00F11F6D"/>
    <w:rsid w:val="00F12D5B"/>
    <w:rsid w:val="00F169AC"/>
    <w:rsid w:val="00F21726"/>
    <w:rsid w:val="00F236F9"/>
    <w:rsid w:val="00F25478"/>
    <w:rsid w:val="00F2578E"/>
    <w:rsid w:val="00F272EB"/>
    <w:rsid w:val="00F27484"/>
    <w:rsid w:val="00F304AC"/>
    <w:rsid w:val="00F33206"/>
    <w:rsid w:val="00F35148"/>
    <w:rsid w:val="00F405DB"/>
    <w:rsid w:val="00F43D01"/>
    <w:rsid w:val="00F44716"/>
    <w:rsid w:val="00F44E36"/>
    <w:rsid w:val="00F50D99"/>
    <w:rsid w:val="00F53F08"/>
    <w:rsid w:val="00F540C4"/>
    <w:rsid w:val="00F62DC0"/>
    <w:rsid w:val="00F6389B"/>
    <w:rsid w:val="00F712D0"/>
    <w:rsid w:val="00F732D4"/>
    <w:rsid w:val="00F8070E"/>
    <w:rsid w:val="00F831A5"/>
    <w:rsid w:val="00F835C1"/>
    <w:rsid w:val="00F854BD"/>
    <w:rsid w:val="00F9306E"/>
    <w:rsid w:val="00F94C04"/>
    <w:rsid w:val="00F95EA5"/>
    <w:rsid w:val="00FA2461"/>
    <w:rsid w:val="00FA283E"/>
    <w:rsid w:val="00FA30CC"/>
    <w:rsid w:val="00FA3838"/>
    <w:rsid w:val="00FA6FF5"/>
    <w:rsid w:val="00FA7F21"/>
    <w:rsid w:val="00FB0FA1"/>
    <w:rsid w:val="00FB1889"/>
    <w:rsid w:val="00FB1F59"/>
    <w:rsid w:val="00FB2F64"/>
    <w:rsid w:val="00FB5332"/>
    <w:rsid w:val="00FB542A"/>
    <w:rsid w:val="00FB5CE7"/>
    <w:rsid w:val="00FB75B0"/>
    <w:rsid w:val="00FB7DDD"/>
    <w:rsid w:val="00FC10C3"/>
    <w:rsid w:val="00FC1DB9"/>
    <w:rsid w:val="00FC67DC"/>
    <w:rsid w:val="00FD1BC8"/>
    <w:rsid w:val="00FD4267"/>
    <w:rsid w:val="00FE03F7"/>
    <w:rsid w:val="00FE1246"/>
    <w:rsid w:val="00FE1E71"/>
    <w:rsid w:val="00FE24DC"/>
    <w:rsid w:val="00FE39DC"/>
    <w:rsid w:val="00FE60A0"/>
    <w:rsid w:val="00FE7D4B"/>
    <w:rsid w:val="00FF568D"/>
    <w:rsid w:val="00FF7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2018-12-03T11:03:00Z</dcterms:created>
  <dcterms:modified xsi:type="dcterms:W3CDTF">2018-12-03T11:33:00Z</dcterms:modified>
</cp:coreProperties>
</file>