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E4D" w:rsidRPr="00821425" w:rsidRDefault="002E4E4D" w:rsidP="002E4E4D">
      <w:pPr>
        <w:jc w:val="center"/>
        <w:rPr>
          <w:rFonts w:ascii="Times New Roman" w:hAnsi="Times New Roman" w:cs="Times New Roman"/>
          <w:sz w:val="24"/>
          <w:szCs w:val="24"/>
        </w:rPr>
      </w:pPr>
      <w:r w:rsidRPr="00821425">
        <w:rPr>
          <w:rFonts w:ascii="Times New Roman" w:hAnsi="Times New Roman" w:cs="Times New Roman"/>
          <w:sz w:val="24"/>
          <w:szCs w:val="24"/>
        </w:rPr>
        <w:t>Администрация Шарангского муниципального района Нижегородской области</w:t>
      </w:r>
    </w:p>
    <w:p w:rsidR="002E4E4D" w:rsidRDefault="002E4E4D" w:rsidP="002E4E4D">
      <w:pPr>
        <w:jc w:val="center"/>
        <w:rPr>
          <w:rFonts w:ascii="Times New Roman" w:hAnsi="Times New Roman" w:cs="Times New Roman"/>
          <w:sz w:val="24"/>
          <w:szCs w:val="24"/>
        </w:rPr>
      </w:pPr>
      <w:r w:rsidRPr="00821425">
        <w:rPr>
          <w:rFonts w:ascii="Times New Roman" w:hAnsi="Times New Roman" w:cs="Times New Roman"/>
          <w:sz w:val="24"/>
          <w:szCs w:val="24"/>
        </w:rPr>
        <w:t xml:space="preserve">Муниципальное бюджетное общеобразовательное учреждение </w:t>
      </w:r>
    </w:p>
    <w:p w:rsidR="002E4E4D" w:rsidRPr="00821425" w:rsidRDefault="002E4E4D" w:rsidP="002E4E4D">
      <w:pPr>
        <w:jc w:val="center"/>
        <w:rPr>
          <w:rFonts w:ascii="Times New Roman" w:hAnsi="Times New Roman" w:cs="Times New Roman"/>
          <w:sz w:val="24"/>
          <w:szCs w:val="24"/>
        </w:rPr>
      </w:pPr>
      <w:r w:rsidRPr="00821425">
        <w:rPr>
          <w:rFonts w:ascii="Times New Roman" w:hAnsi="Times New Roman" w:cs="Times New Roman"/>
          <w:sz w:val="24"/>
          <w:szCs w:val="24"/>
        </w:rPr>
        <w:t xml:space="preserve">Кушнурская основная школа </w:t>
      </w:r>
    </w:p>
    <w:p w:rsidR="002E4E4D" w:rsidRDefault="002E4E4D" w:rsidP="002E4E4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E4E4D" w:rsidRDefault="002E4E4D" w:rsidP="002E4E4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E4E4D" w:rsidRPr="00821425" w:rsidRDefault="002E4E4D" w:rsidP="002E4E4D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2"/>
        <w:gridCol w:w="4673"/>
      </w:tblGrid>
      <w:tr w:rsidR="002E4E4D" w:rsidRPr="00821425" w:rsidTr="005467EC">
        <w:tc>
          <w:tcPr>
            <w:tcW w:w="4672" w:type="dxa"/>
          </w:tcPr>
          <w:p w:rsidR="002E4E4D" w:rsidRPr="00821425" w:rsidRDefault="002E4E4D" w:rsidP="005467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425">
              <w:rPr>
                <w:rFonts w:ascii="Times New Roman" w:hAnsi="Times New Roman" w:cs="Times New Roman"/>
                <w:sz w:val="24"/>
                <w:szCs w:val="24"/>
              </w:rPr>
              <w:t>ПРИНЯТО</w:t>
            </w:r>
          </w:p>
          <w:p w:rsidR="002E4E4D" w:rsidRPr="00821425" w:rsidRDefault="002E4E4D" w:rsidP="005467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425">
              <w:rPr>
                <w:rFonts w:ascii="Times New Roman" w:hAnsi="Times New Roman" w:cs="Times New Roman"/>
                <w:sz w:val="24"/>
                <w:szCs w:val="24"/>
              </w:rPr>
              <w:t xml:space="preserve">решением педсовета </w:t>
            </w:r>
          </w:p>
          <w:p w:rsidR="002E4E4D" w:rsidRPr="00821425" w:rsidRDefault="002E4E4D" w:rsidP="005467E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21425">
              <w:rPr>
                <w:rFonts w:ascii="Times New Roman" w:hAnsi="Times New Roman" w:cs="Times New Roman"/>
                <w:sz w:val="24"/>
                <w:szCs w:val="24"/>
              </w:rPr>
              <w:t>Протокол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  <w:r w:rsidRPr="00821425">
              <w:rPr>
                <w:rFonts w:ascii="Times New Roman" w:hAnsi="Times New Roman" w:cs="Times New Roman"/>
                <w:sz w:val="24"/>
                <w:szCs w:val="24"/>
              </w:rPr>
              <w:t xml:space="preserve">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28 августа </w:t>
            </w:r>
            <w:r w:rsidRPr="00821425">
              <w:rPr>
                <w:rFonts w:ascii="Times New Roman" w:hAnsi="Times New Roman" w:cs="Times New Roman"/>
                <w:sz w:val="24"/>
                <w:szCs w:val="24"/>
              </w:rPr>
              <w:t>2018г.</w:t>
            </w:r>
          </w:p>
          <w:p w:rsidR="002E4E4D" w:rsidRPr="00821425" w:rsidRDefault="002E4E4D" w:rsidP="005467E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4673" w:type="dxa"/>
          </w:tcPr>
          <w:p w:rsidR="002E4E4D" w:rsidRPr="00821425" w:rsidRDefault="002E4E4D" w:rsidP="005467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425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2E4E4D" w:rsidRPr="00821425" w:rsidRDefault="002E4E4D" w:rsidP="005467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21425">
              <w:rPr>
                <w:rFonts w:ascii="Times New Roman" w:hAnsi="Times New Roman" w:cs="Times New Roman"/>
                <w:sz w:val="24"/>
                <w:szCs w:val="24"/>
              </w:rPr>
              <w:t xml:space="preserve">.о. директора МБОУ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Кушнурская </w:t>
            </w:r>
            <w:r w:rsidRPr="00821425">
              <w:rPr>
                <w:rFonts w:ascii="Times New Roman" w:hAnsi="Times New Roman" w:cs="Times New Roman"/>
                <w:sz w:val="24"/>
                <w:szCs w:val="24"/>
              </w:rPr>
              <w:t xml:space="preserve">ОШ                       </w:t>
            </w:r>
          </w:p>
          <w:p w:rsidR="002E4E4D" w:rsidRPr="00821425" w:rsidRDefault="002E4E4D" w:rsidP="005467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425">
              <w:rPr>
                <w:rFonts w:ascii="Times New Roman" w:hAnsi="Times New Roman" w:cs="Times New Roman"/>
                <w:sz w:val="24"/>
                <w:szCs w:val="24"/>
              </w:rPr>
              <w:t xml:space="preserve">___________  С.И.Бахтина  </w:t>
            </w:r>
          </w:p>
          <w:p w:rsidR="002E4E4D" w:rsidRPr="00821425" w:rsidRDefault="002E4E4D" w:rsidP="005467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425">
              <w:rPr>
                <w:rFonts w:ascii="Times New Roman" w:hAnsi="Times New Roman" w:cs="Times New Roman"/>
                <w:sz w:val="24"/>
                <w:szCs w:val="24"/>
              </w:rPr>
              <w:t xml:space="preserve">Приказ №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143 </w:t>
            </w:r>
            <w:r w:rsidRPr="00821425">
              <w:rPr>
                <w:rFonts w:ascii="Times New Roman" w:hAnsi="Times New Roman" w:cs="Times New Roman"/>
                <w:sz w:val="24"/>
                <w:szCs w:val="24"/>
              </w:rPr>
              <w:t xml:space="preserve">от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28 августа </w:t>
            </w:r>
            <w:r w:rsidRPr="00821425">
              <w:rPr>
                <w:rFonts w:ascii="Times New Roman" w:hAnsi="Times New Roman" w:cs="Times New Roman"/>
                <w:sz w:val="24"/>
                <w:szCs w:val="24"/>
              </w:rPr>
              <w:t xml:space="preserve">2018 г.   </w:t>
            </w:r>
          </w:p>
        </w:tc>
      </w:tr>
    </w:tbl>
    <w:p w:rsidR="002E4E4D" w:rsidRDefault="002E4E4D" w:rsidP="002E4E4D"/>
    <w:p w:rsidR="002E4E4D" w:rsidRDefault="002E4E4D" w:rsidP="002E4E4D"/>
    <w:p w:rsidR="002E4E4D" w:rsidRPr="00613670" w:rsidRDefault="002E4E4D" w:rsidP="002E4E4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E4E4D" w:rsidRPr="00613670" w:rsidRDefault="002E4E4D" w:rsidP="002E4E4D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13670">
        <w:rPr>
          <w:rFonts w:ascii="Times New Roman" w:hAnsi="Times New Roman" w:cs="Times New Roman"/>
          <w:b/>
          <w:sz w:val="40"/>
          <w:szCs w:val="40"/>
        </w:rPr>
        <w:t xml:space="preserve">Программа </w:t>
      </w:r>
    </w:p>
    <w:p w:rsidR="002E4E4D" w:rsidRPr="00613670" w:rsidRDefault="002E4E4D" w:rsidP="002E4E4D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ш</w:t>
      </w:r>
      <w:r w:rsidRPr="00613670">
        <w:rPr>
          <w:rFonts w:ascii="Times New Roman" w:hAnsi="Times New Roman" w:cs="Times New Roman"/>
          <w:b/>
          <w:sz w:val="40"/>
          <w:szCs w:val="40"/>
        </w:rPr>
        <w:t>кольного спортивного клуба</w:t>
      </w:r>
    </w:p>
    <w:p w:rsidR="002E4E4D" w:rsidRPr="00613670" w:rsidRDefault="002E4E4D" w:rsidP="002E4E4D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13670">
        <w:rPr>
          <w:rFonts w:ascii="Times New Roman" w:hAnsi="Times New Roman" w:cs="Times New Roman"/>
          <w:b/>
          <w:sz w:val="40"/>
          <w:szCs w:val="40"/>
        </w:rPr>
        <w:t>Срок реализации 3 года</w:t>
      </w:r>
    </w:p>
    <w:p w:rsidR="002E4E4D" w:rsidRPr="00613670" w:rsidRDefault="002E4E4D" w:rsidP="002E4E4D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13670">
        <w:rPr>
          <w:rFonts w:ascii="Times New Roman" w:hAnsi="Times New Roman" w:cs="Times New Roman"/>
          <w:b/>
          <w:sz w:val="40"/>
          <w:szCs w:val="40"/>
        </w:rPr>
        <w:t>для детей с 8 до 17 лет</w:t>
      </w:r>
    </w:p>
    <w:p w:rsidR="002E4E4D" w:rsidRPr="00613670" w:rsidRDefault="002E4E4D" w:rsidP="002E4E4D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E4E4D" w:rsidRPr="00613670" w:rsidRDefault="002E4E4D" w:rsidP="002E4E4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E4E4D" w:rsidRDefault="002E4E4D" w:rsidP="002E4E4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E4E4D" w:rsidRDefault="002E4E4D" w:rsidP="002E4E4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E4E4D" w:rsidRDefault="002E4E4D" w:rsidP="002E4E4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E4E4D" w:rsidRDefault="002E4E4D" w:rsidP="002E4E4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E4E4D" w:rsidRDefault="002E4E4D" w:rsidP="002E4E4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E4E4D" w:rsidRDefault="002E4E4D" w:rsidP="002E4E4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E4E4D" w:rsidRDefault="002E4E4D" w:rsidP="002E4E4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E4E4D" w:rsidRPr="00613670" w:rsidRDefault="002E4E4D" w:rsidP="002E4E4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E4E4D" w:rsidRPr="002E4E4D" w:rsidRDefault="002E4E4D" w:rsidP="002E4E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4E4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2E4E4D">
        <w:rPr>
          <w:rFonts w:ascii="Times New Roman" w:hAnsi="Times New Roman" w:cs="Times New Roman"/>
          <w:sz w:val="24"/>
          <w:szCs w:val="24"/>
        </w:rPr>
        <w:t xml:space="preserve">  Составитель:</w:t>
      </w:r>
    </w:p>
    <w:p w:rsidR="002E4E4D" w:rsidRPr="002E4E4D" w:rsidRDefault="002E4E4D" w:rsidP="002E4E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4E4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2E4E4D">
        <w:rPr>
          <w:rFonts w:ascii="Times New Roman" w:hAnsi="Times New Roman" w:cs="Times New Roman"/>
          <w:sz w:val="24"/>
          <w:szCs w:val="24"/>
        </w:rPr>
        <w:t xml:space="preserve">   Ермолина Г.В.</w:t>
      </w:r>
    </w:p>
    <w:p w:rsidR="002E4E4D" w:rsidRPr="002E4E4D" w:rsidRDefault="002E4E4D" w:rsidP="002E4E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4E4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2E4E4D">
        <w:rPr>
          <w:rFonts w:ascii="Times New Roman" w:hAnsi="Times New Roman" w:cs="Times New Roman"/>
          <w:sz w:val="24"/>
          <w:szCs w:val="24"/>
        </w:rPr>
        <w:t>учитель физической культуры</w:t>
      </w:r>
    </w:p>
    <w:p w:rsidR="002E4E4D" w:rsidRPr="002E4E4D" w:rsidRDefault="002E4E4D" w:rsidP="002E4E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4E4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2E4E4D">
        <w:rPr>
          <w:rFonts w:ascii="Times New Roman" w:hAnsi="Times New Roman" w:cs="Times New Roman"/>
          <w:sz w:val="24"/>
          <w:szCs w:val="24"/>
        </w:rPr>
        <w:t xml:space="preserve">  1 квалификационной категории</w:t>
      </w:r>
    </w:p>
    <w:p w:rsidR="002E4E4D" w:rsidRPr="002E4E4D" w:rsidRDefault="002E4E4D" w:rsidP="002E4E4D">
      <w:pPr>
        <w:rPr>
          <w:sz w:val="24"/>
          <w:szCs w:val="24"/>
        </w:rPr>
      </w:pPr>
    </w:p>
    <w:p w:rsidR="002E4E4D" w:rsidRPr="002E4E4D" w:rsidRDefault="002E4E4D" w:rsidP="002E4E4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2E4E4D" w:rsidRPr="002E4E4D" w:rsidRDefault="002E4E4D" w:rsidP="002E4E4D">
      <w:pPr>
        <w:jc w:val="center"/>
        <w:rPr>
          <w:rFonts w:ascii="Times New Roman" w:hAnsi="Times New Roman" w:cs="Times New Roman"/>
          <w:sz w:val="24"/>
          <w:szCs w:val="24"/>
        </w:rPr>
      </w:pPr>
      <w:r w:rsidRPr="002E4E4D">
        <w:rPr>
          <w:rFonts w:ascii="Times New Roman" w:hAnsi="Times New Roman" w:cs="Times New Roman"/>
          <w:sz w:val="24"/>
          <w:szCs w:val="24"/>
        </w:rPr>
        <w:t>Село Кушнур</w:t>
      </w:r>
    </w:p>
    <w:p w:rsidR="002E4E4D" w:rsidRPr="002E4E4D" w:rsidRDefault="002E4E4D" w:rsidP="002E4E4D">
      <w:pPr>
        <w:jc w:val="center"/>
        <w:rPr>
          <w:rFonts w:ascii="Times New Roman" w:hAnsi="Times New Roman" w:cs="Times New Roman"/>
          <w:sz w:val="24"/>
          <w:szCs w:val="24"/>
        </w:rPr>
      </w:pPr>
      <w:r w:rsidRPr="002E4E4D">
        <w:rPr>
          <w:rFonts w:ascii="Times New Roman" w:hAnsi="Times New Roman" w:cs="Times New Roman"/>
          <w:sz w:val="24"/>
          <w:szCs w:val="24"/>
        </w:rPr>
        <w:t>2019год</w:t>
      </w:r>
    </w:p>
    <w:p w:rsidR="002E4E4D" w:rsidRPr="00C937F6" w:rsidRDefault="002E4E4D" w:rsidP="003D09B1">
      <w:pPr>
        <w:rPr>
          <w:rFonts w:ascii="Times New Roman" w:hAnsi="Times New Roman" w:cs="Times New Roman"/>
          <w:sz w:val="24"/>
          <w:szCs w:val="24"/>
        </w:rPr>
      </w:pPr>
    </w:p>
    <w:p w:rsidR="00B53D22" w:rsidRPr="00E97170" w:rsidRDefault="00B53D22" w:rsidP="00B53D22">
      <w:pPr>
        <w:spacing w:after="0" w:line="60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7170">
        <w:rPr>
          <w:rFonts w:ascii="Times New Roman" w:hAnsi="Times New Roman" w:cs="Times New Roman"/>
          <w:b/>
          <w:sz w:val="28"/>
          <w:szCs w:val="28"/>
        </w:rPr>
        <w:lastRenderedPageBreak/>
        <w:t>Оглавление</w:t>
      </w:r>
    </w:p>
    <w:tbl>
      <w:tblPr>
        <w:tblStyle w:val="a3"/>
        <w:tblW w:w="0" w:type="auto"/>
        <w:tblLook w:val="04A0"/>
      </w:tblPr>
      <w:tblGrid>
        <w:gridCol w:w="675"/>
        <w:gridCol w:w="7938"/>
        <w:gridCol w:w="957"/>
      </w:tblGrid>
      <w:tr w:rsidR="00B53D22" w:rsidRPr="00E97170" w:rsidTr="005467EC">
        <w:tc>
          <w:tcPr>
            <w:tcW w:w="675" w:type="dxa"/>
          </w:tcPr>
          <w:p w:rsidR="00B53D22" w:rsidRPr="00E97170" w:rsidRDefault="00B53D22" w:rsidP="005467EC">
            <w:pPr>
              <w:spacing w:line="60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7170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7938" w:type="dxa"/>
          </w:tcPr>
          <w:p w:rsidR="00B53D22" w:rsidRPr="00E97170" w:rsidRDefault="00B53D22" w:rsidP="005467EC">
            <w:pPr>
              <w:spacing w:line="60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7170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раздела</w:t>
            </w:r>
          </w:p>
        </w:tc>
        <w:tc>
          <w:tcPr>
            <w:tcW w:w="957" w:type="dxa"/>
          </w:tcPr>
          <w:p w:rsidR="00B53D22" w:rsidRPr="00E97170" w:rsidRDefault="00B53D22" w:rsidP="005467EC">
            <w:pPr>
              <w:spacing w:line="60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7170">
              <w:rPr>
                <w:rFonts w:ascii="Times New Roman" w:hAnsi="Times New Roman" w:cs="Times New Roman"/>
                <w:b/>
                <w:sz w:val="28"/>
                <w:szCs w:val="28"/>
              </w:rPr>
              <w:t>Стр.</w:t>
            </w:r>
          </w:p>
        </w:tc>
      </w:tr>
      <w:tr w:rsidR="00B53D22" w:rsidRPr="00E97170" w:rsidTr="005467EC">
        <w:tc>
          <w:tcPr>
            <w:tcW w:w="675" w:type="dxa"/>
          </w:tcPr>
          <w:p w:rsidR="00B53D22" w:rsidRPr="00E97170" w:rsidRDefault="00B53D22" w:rsidP="005467EC">
            <w:pPr>
              <w:spacing w:line="6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</w:tcPr>
          <w:p w:rsidR="00B53D22" w:rsidRPr="00E97170" w:rsidRDefault="00B53D22" w:rsidP="005467EC">
            <w:pPr>
              <w:spacing w:line="6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7170">
              <w:rPr>
                <w:rFonts w:ascii="Times New Roman" w:hAnsi="Times New Roman" w:cs="Times New Roman"/>
                <w:sz w:val="28"/>
                <w:szCs w:val="28"/>
              </w:rPr>
              <w:t>Паспорт проекта</w:t>
            </w:r>
          </w:p>
        </w:tc>
        <w:tc>
          <w:tcPr>
            <w:tcW w:w="957" w:type="dxa"/>
          </w:tcPr>
          <w:p w:rsidR="00B53D22" w:rsidRPr="00E97170" w:rsidRDefault="003D09B1" w:rsidP="005467EC">
            <w:pPr>
              <w:spacing w:line="6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53D22" w:rsidRPr="00E97170" w:rsidTr="005467EC">
        <w:tc>
          <w:tcPr>
            <w:tcW w:w="675" w:type="dxa"/>
          </w:tcPr>
          <w:p w:rsidR="00B53D22" w:rsidRPr="00E97170" w:rsidRDefault="00B53D22" w:rsidP="005467EC">
            <w:pPr>
              <w:spacing w:line="6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938" w:type="dxa"/>
          </w:tcPr>
          <w:p w:rsidR="00B53D22" w:rsidRPr="00E97170" w:rsidRDefault="00B53D22" w:rsidP="005467EC">
            <w:pPr>
              <w:tabs>
                <w:tab w:val="left" w:pos="9354"/>
              </w:tabs>
              <w:spacing w:line="600" w:lineRule="auto"/>
              <w:ind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7170">
              <w:rPr>
                <w:rFonts w:ascii="Times New Roman" w:hAnsi="Times New Roman" w:cs="Times New Roman"/>
                <w:sz w:val="28"/>
                <w:szCs w:val="28"/>
              </w:rPr>
              <w:t>Нормативно-правовое обеспечение деятельности</w:t>
            </w:r>
          </w:p>
          <w:p w:rsidR="00B53D22" w:rsidRPr="00E97170" w:rsidRDefault="00B53D22" w:rsidP="005467EC">
            <w:pPr>
              <w:tabs>
                <w:tab w:val="left" w:pos="9354"/>
              </w:tabs>
              <w:spacing w:line="600" w:lineRule="auto"/>
              <w:ind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7170">
              <w:rPr>
                <w:rFonts w:ascii="Times New Roman" w:hAnsi="Times New Roman" w:cs="Times New Roman"/>
                <w:sz w:val="28"/>
                <w:szCs w:val="28"/>
              </w:rPr>
              <w:t xml:space="preserve"> школьного спортивного клуба</w:t>
            </w:r>
          </w:p>
        </w:tc>
        <w:tc>
          <w:tcPr>
            <w:tcW w:w="957" w:type="dxa"/>
          </w:tcPr>
          <w:p w:rsidR="00B53D22" w:rsidRPr="00E97170" w:rsidRDefault="003D09B1" w:rsidP="005467EC">
            <w:pPr>
              <w:spacing w:line="6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53D22" w:rsidRPr="00E97170" w:rsidTr="005467EC">
        <w:tc>
          <w:tcPr>
            <w:tcW w:w="675" w:type="dxa"/>
          </w:tcPr>
          <w:p w:rsidR="00B53D22" w:rsidRPr="00E97170" w:rsidRDefault="00B53D22" w:rsidP="005467EC">
            <w:pPr>
              <w:spacing w:line="6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938" w:type="dxa"/>
          </w:tcPr>
          <w:p w:rsidR="00B53D22" w:rsidRPr="00E97170" w:rsidRDefault="00B53D22" w:rsidP="005467EC">
            <w:pPr>
              <w:spacing w:line="60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71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Актуальность</w:t>
            </w:r>
          </w:p>
        </w:tc>
        <w:tc>
          <w:tcPr>
            <w:tcW w:w="957" w:type="dxa"/>
          </w:tcPr>
          <w:p w:rsidR="00B53D22" w:rsidRPr="00E97170" w:rsidRDefault="003D09B1" w:rsidP="005467EC">
            <w:pPr>
              <w:spacing w:line="6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53D22" w:rsidRPr="00E97170" w:rsidTr="005467EC">
        <w:trPr>
          <w:trHeight w:val="307"/>
        </w:trPr>
        <w:tc>
          <w:tcPr>
            <w:tcW w:w="675" w:type="dxa"/>
          </w:tcPr>
          <w:p w:rsidR="00B53D22" w:rsidRPr="00E97170" w:rsidRDefault="00B53D22" w:rsidP="005467EC">
            <w:pPr>
              <w:spacing w:line="6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938" w:type="dxa"/>
          </w:tcPr>
          <w:p w:rsidR="00B53D22" w:rsidRPr="00E97170" w:rsidRDefault="00B53D22" w:rsidP="005467EC">
            <w:pPr>
              <w:spacing w:line="60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71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Обоснование программы</w:t>
            </w:r>
          </w:p>
        </w:tc>
        <w:tc>
          <w:tcPr>
            <w:tcW w:w="957" w:type="dxa"/>
          </w:tcPr>
          <w:p w:rsidR="00B53D22" w:rsidRPr="00E97170" w:rsidRDefault="003D09B1" w:rsidP="005467EC">
            <w:pPr>
              <w:spacing w:line="6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B53D22" w:rsidRPr="00E97170" w:rsidTr="005467EC">
        <w:tc>
          <w:tcPr>
            <w:tcW w:w="675" w:type="dxa"/>
          </w:tcPr>
          <w:p w:rsidR="00B53D22" w:rsidRPr="00E97170" w:rsidRDefault="00B53D22" w:rsidP="005467EC">
            <w:pPr>
              <w:spacing w:line="6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938" w:type="dxa"/>
          </w:tcPr>
          <w:p w:rsidR="00B53D22" w:rsidRPr="00E97170" w:rsidRDefault="00B53D22" w:rsidP="005467EC">
            <w:pPr>
              <w:tabs>
                <w:tab w:val="left" w:pos="3860"/>
              </w:tabs>
              <w:spacing w:line="6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7170">
              <w:rPr>
                <w:rFonts w:ascii="Times New Roman" w:hAnsi="Times New Roman" w:cs="Times New Roman"/>
                <w:sz w:val="28"/>
                <w:szCs w:val="28"/>
              </w:rPr>
              <w:t>Пояснительная записка</w:t>
            </w:r>
          </w:p>
        </w:tc>
        <w:tc>
          <w:tcPr>
            <w:tcW w:w="957" w:type="dxa"/>
          </w:tcPr>
          <w:p w:rsidR="00B53D22" w:rsidRPr="00E97170" w:rsidRDefault="003D09B1" w:rsidP="005467EC">
            <w:pPr>
              <w:spacing w:line="6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B53D22" w:rsidRPr="00E97170" w:rsidTr="005467EC">
        <w:trPr>
          <w:trHeight w:val="233"/>
        </w:trPr>
        <w:tc>
          <w:tcPr>
            <w:tcW w:w="675" w:type="dxa"/>
          </w:tcPr>
          <w:p w:rsidR="00B53D22" w:rsidRPr="00E97170" w:rsidRDefault="00B53D22" w:rsidP="005467EC">
            <w:pPr>
              <w:spacing w:line="6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938" w:type="dxa"/>
          </w:tcPr>
          <w:p w:rsidR="00B53D22" w:rsidRPr="00E97170" w:rsidRDefault="00B53D22" w:rsidP="005467EC">
            <w:pPr>
              <w:pStyle w:val="a8"/>
              <w:shd w:val="clear" w:color="auto" w:fill="FFFFFF"/>
              <w:spacing w:line="60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717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Основные формы организации и виды деятельности</w:t>
            </w:r>
          </w:p>
        </w:tc>
        <w:tc>
          <w:tcPr>
            <w:tcW w:w="957" w:type="dxa"/>
          </w:tcPr>
          <w:p w:rsidR="00B53D22" w:rsidRPr="00E97170" w:rsidRDefault="003D09B1" w:rsidP="005467EC">
            <w:pPr>
              <w:spacing w:line="6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B53D22" w:rsidRPr="00E97170" w:rsidTr="005467EC">
        <w:trPr>
          <w:trHeight w:val="233"/>
        </w:trPr>
        <w:tc>
          <w:tcPr>
            <w:tcW w:w="675" w:type="dxa"/>
          </w:tcPr>
          <w:p w:rsidR="00B53D22" w:rsidRPr="00E97170" w:rsidRDefault="00B53D22" w:rsidP="005467EC">
            <w:pPr>
              <w:spacing w:line="6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938" w:type="dxa"/>
          </w:tcPr>
          <w:p w:rsidR="00B53D22" w:rsidRPr="00E97170" w:rsidRDefault="00B53D22" w:rsidP="005467EC">
            <w:pPr>
              <w:pStyle w:val="a8"/>
              <w:shd w:val="clear" w:color="auto" w:fill="FFFFFF"/>
              <w:spacing w:line="60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9717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Ресурсное обеспечение ШСК</w:t>
            </w:r>
          </w:p>
        </w:tc>
        <w:tc>
          <w:tcPr>
            <w:tcW w:w="957" w:type="dxa"/>
          </w:tcPr>
          <w:p w:rsidR="00B53D22" w:rsidRPr="00E97170" w:rsidRDefault="003D09B1" w:rsidP="005467EC">
            <w:pPr>
              <w:spacing w:line="6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B53D22" w:rsidRPr="00E97170" w:rsidTr="005467EC">
        <w:trPr>
          <w:trHeight w:val="233"/>
        </w:trPr>
        <w:tc>
          <w:tcPr>
            <w:tcW w:w="675" w:type="dxa"/>
          </w:tcPr>
          <w:p w:rsidR="00B53D22" w:rsidRPr="00E97170" w:rsidRDefault="00B53D22" w:rsidP="005467EC">
            <w:pPr>
              <w:spacing w:line="6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938" w:type="dxa"/>
          </w:tcPr>
          <w:p w:rsidR="00B53D22" w:rsidRPr="00E97170" w:rsidRDefault="00B53D22" w:rsidP="005467EC">
            <w:pPr>
              <w:pStyle w:val="Default"/>
              <w:spacing w:line="6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717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Этапы реализации программы развития ШСК</w:t>
            </w:r>
          </w:p>
        </w:tc>
        <w:tc>
          <w:tcPr>
            <w:tcW w:w="957" w:type="dxa"/>
          </w:tcPr>
          <w:p w:rsidR="00B53D22" w:rsidRPr="00E97170" w:rsidRDefault="003D09B1" w:rsidP="005467EC">
            <w:pPr>
              <w:spacing w:line="6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B53D22" w:rsidRPr="00E97170" w:rsidTr="005467EC">
        <w:trPr>
          <w:trHeight w:val="233"/>
        </w:trPr>
        <w:tc>
          <w:tcPr>
            <w:tcW w:w="675" w:type="dxa"/>
          </w:tcPr>
          <w:p w:rsidR="00B53D22" w:rsidRPr="00E97170" w:rsidRDefault="00B53D22" w:rsidP="005467EC">
            <w:pPr>
              <w:spacing w:line="6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938" w:type="dxa"/>
          </w:tcPr>
          <w:p w:rsidR="00B53D22" w:rsidRPr="00E97170" w:rsidRDefault="00B53D22" w:rsidP="005467EC">
            <w:pPr>
              <w:spacing w:line="600" w:lineRule="auto"/>
              <w:ind w:right="6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7170">
              <w:rPr>
                <w:rFonts w:ascii="Times New Roman" w:hAnsi="Times New Roman" w:cs="Times New Roman"/>
                <w:sz w:val="28"/>
                <w:szCs w:val="28"/>
              </w:rPr>
              <w:t>Направления деятельности ШСК</w:t>
            </w:r>
          </w:p>
        </w:tc>
        <w:tc>
          <w:tcPr>
            <w:tcW w:w="957" w:type="dxa"/>
          </w:tcPr>
          <w:p w:rsidR="00B53D22" w:rsidRPr="00E97170" w:rsidRDefault="003D09B1" w:rsidP="005467EC">
            <w:pPr>
              <w:spacing w:line="6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B53D22" w:rsidRPr="00E97170" w:rsidTr="005467EC">
        <w:trPr>
          <w:trHeight w:val="233"/>
        </w:trPr>
        <w:tc>
          <w:tcPr>
            <w:tcW w:w="675" w:type="dxa"/>
          </w:tcPr>
          <w:p w:rsidR="00B53D22" w:rsidRPr="00E97170" w:rsidRDefault="00B53D22" w:rsidP="005467EC">
            <w:pPr>
              <w:spacing w:line="6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938" w:type="dxa"/>
          </w:tcPr>
          <w:p w:rsidR="00B53D22" w:rsidRPr="00E97170" w:rsidRDefault="00B53D22" w:rsidP="005467EC">
            <w:pPr>
              <w:spacing w:line="600" w:lineRule="auto"/>
              <w:ind w:right="6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7170">
              <w:rPr>
                <w:rFonts w:ascii="Times New Roman" w:hAnsi="Times New Roman" w:cs="Times New Roman"/>
                <w:sz w:val="28"/>
                <w:szCs w:val="28"/>
              </w:rPr>
              <w:t>Перспективы развития ШСК</w:t>
            </w:r>
          </w:p>
        </w:tc>
        <w:tc>
          <w:tcPr>
            <w:tcW w:w="957" w:type="dxa"/>
          </w:tcPr>
          <w:p w:rsidR="00B53D22" w:rsidRPr="00E97170" w:rsidRDefault="003D09B1" w:rsidP="005467EC">
            <w:pPr>
              <w:spacing w:line="6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B53D22" w:rsidRPr="00E97170" w:rsidTr="005467EC">
        <w:trPr>
          <w:trHeight w:val="233"/>
        </w:trPr>
        <w:tc>
          <w:tcPr>
            <w:tcW w:w="675" w:type="dxa"/>
          </w:tcPr>
          <w:p w:rsidR="00B53D22" w:rsidRPr="00E97170" w:rsidRDefault="00B53D22" w:rsidP="005467EC">
            <w:pPr>
              <w:spacing w:line="6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938" w:type="dxa"/>
          </w:tcPr>
          <w:p w:rsidR="00B53D22" w:rsidRPr="00E97170" w:rsidRDefault="00B53D22" w:rsidP="005467EC">
            <w:pPr>
              <w:spacing w:line="600" w:lineRule="auto"/>
              <w:ind w:right="6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7170">
              <w:rPr>
                <w:rFonts w:ascii="Times New Roman" w:hAnsi="Times New Roman" w:cs="Times New Roman"/>
                <w:sz w:val="28"/>
                <w:szCs w:val="28"/>
              </w:rPr>
              <w:t>Предполагаемый эффект</w:t>
            </w:r>
          </w:p>
        </w:tc>
        <w:tc>
          <w:tcPr>
            <w:tcW w:w="957" w:type="dxa"/>
          </w:tcPr>
          <w:p w:rsidR="00B53D22" w:rsidRPr="00E97170" w:rsidRDefault="003D09B1" w:rsidP="005467EC">
            <w:pPr>
              <w:spacing w:line="6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B53D22" w:rsidRPr="00E97170" w:rsidTr="005467EC">
        <w:trPr>
          <w:trHeight w:val="233"/>
        </w:trPr>
        <w:tc>
          <w:tcPr>
            <w:tcW w:w="675" w:type="dxa"/>
          </w:tcPr>
          <w:p w:rsidR="00B53D22" w:rsidRPr="00E97170" w:rsidRDefault="00B53D22" w:rsidP="005467EC">
            <w:pPr>
              <w:spacing w:line="6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938" w:type="dxa"/>
          </w:tcPr>
          <w:p w:rsidR="00B53D22" w:rsidRPr="00E97170" w:rsidRDefault="00B53D22" w:rsidP="005467EC">
            <w:pPr>
              <w:spacing w:line="60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7170">
              <w:rPr>
                <w:rFonts w:ascii="Times New Roman" w:eastAsia="Times New Roman" w:hAnsi="Times New Roman" w:cs="Times New Roman"/>
                <w:sz w:val="28"/>
                <w:szCs w:val="28"/>
              </w:rPr>
              <w:t>Критерии эффективности функционирования ШСК «Бегунок»</w:t>
            </w:r>
          </w:p>
        </w:tc>
        <w:tc>
          <w:tcPr>
            <w:tcW w:w="957" w:type="dxa"/>
          </w:tcPr>
          <w:p w:rsidR="00B53D22" w:rsidRPr="00E97170" w:rsidRDefault="003D09B1" w:rsidP="005467EC">
            <w:pPr>
              <w:spacing w:line="6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B53D22" w:rsidRPr="00E97170" w:rsidTr="005467EC">
        <w:trPr>
          <w:trHeight w:val="233"/>
        </w:trPr>
        <w:tc>
          <w:tcPr>
            <w:tcW w:w="675" w:type="dxa"/>
          </w:tcPr>
          <w:p w:rsidR="00B53D22" w:rsidRPr="00E97170" w:rsidRDefault="00B53D22" w:rsidP="005467EC">
            <w:pPr>
              <w:spacing w:line="6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938" w:type="dxa"/>
          </w:tcPr>
          <w:p w:rsidR="00B53D22" w:rsidRPr="00E97170" w:rsidRDefault="00B53D22" w:rsidP="005467EC">
            <w:pPr>
              <w:spacing w:line="60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7170">
              <w:rPr>
                <w:rFonts w:ascii="Times New Roman" w:eastAsia="Times New Roman" w:hAnsi="Times New Roman" w:cs="Times New Roman"/>
                <w:sz w:val="28"/>
                <w:szCs w:val="28"/>
              </w:rPr>
              <w:t>Информационное обеспечение деятельности</w:t>
            </w:r>
          </w:p>
        </w:tc>
        <w:tc>
          <w:tcPr>
            <w:tcW w:w="957" w:type="dxa"/>
          </w:tcPr>
          <w:p w:rsidR="00B53D22" w:rsidRPr="00E97170" w:rsidRDefault="003D09B1" w:rsidP="005467EC">
            <w:pPr>
              <w:spacing w:line="6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B53D22" w:rsidRPr="00E97170" w:rsidTr="005467EC">
        <w:trPr>
          <w:trHeight w:val="233"/>
        </w:trPr>
        <w:tc>
          <w:tcPr>
            <w:tcW w:w="675" w:type="dxa"/>
          </w:tcPr>
          <w:p w:rsidR="00B53D22" w:rsidRPr="00E97170" w:rsidRDefault="00B53D22" w:rsidP="005467EC">
            <w:pPr>
              <w:spacing w:line="6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938" w:type="dxa"/>
          </w:tcPr>
          <w:p w:rsidR="00B53D22" w:rsidRPr="00E97170" w:rsidRDefault="00B53D22" w:rsidP="005467EC">
            <w:pPr>
              <w:spacing w:line="60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7170"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Материально – техническое обеспечение</w:t>
            </w:r>
          </w:p>
        </w:tc>
        <w:tc>
          <w:tcPr>
            <w:tcW w:w="957" w:type="dxa"/>
          </w:tcPr>
          <w:p w:rsidR="00B53D22" w:rsidRPr="00E97170" w:rsidRDefault="003D09B1" w:rsidP="005467EC">
            <w:pPr>
              <w:spacing w:line="6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</w:tbl>
    <w:p w:rsidR="00B53D22" w:rsidRDefault="00B53D22" w:rsidP="00B53D2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53D22" w:rsidRDefault="00B53D22" w:rsidP="00B53D2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D09B1" w:rsidRDefault="003D09B1" w:rsidP="00B53D2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D09B1" w:rsidRDefault="003D09B1" w:rsidP="00B53D2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03705" w:rsidRPr="008D7A05" w:rsidRDefault="00EE4741" w:rsidP="00A104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7A05">
        <w:rPr>
          <w:rFonts w:ascii="Times New Roman" w:hAnsi="Times New Roman" w:cs="Times New Roman"/>
          <w:b/>
          <w:sz w:val="28"/>
          <w:szCs w:val="28"/>
        </w:rPr>
        <w:lastRenderedPageBreak/>
        <w:t>Паспорт программы</w:t>
      </w:r>
    </w:p>
    <w:tbl>
      <w:tblPr>
        <w:tblStyle w:val="a3"/>
        <w:tblW w:w="0" w:type="auto"/>
        <w:tblLayout w:type="fixed"/>
        <w:tblLook w:val="04A0"/>
      </w:tblPr>
      <w:tblGrid>
        <w:gridCol w:w="2376"/>
        <w:gridCol w:w="7194"/>
      </w:tblGrid>
      <w:tr w:rsidR="00D51CD2" w:rsidRPr="00A10432" w:rsidTr="005452E8">
        <w:tc>
          <w:tcPr>
            <w:tcW w:w="2376" w:type="dxa"/>
          </w:tcPr>
          <w:p w:rsidR="00D51CD2" w:rsidRPr="00A10432" w:rsidRDefault="00D51CD2" w:rsidP="00A1043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Государственный заказчик</w:t>
            </w:r>
          </w:p>
        </w:tc>
        <w:tc>
          <w:tcPr>
            <w:tcW w:w="7194" w:type="dxa"/>
          </w:tcPr>
          <w:p w:rsidR="00D51CD2" w:rsidRPr="00A10432" w:rsidRDefault="00D51CD2" w:rsidP="00A1043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Управление образования </w:t>
            </w:r>
            <w:r w:rsidR="002630AB" w:rsidRPr="00A104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Шарангского муниципального района</w:t>
            </w:r>
          </w:p>
        </w:tc>
      </w:tr>
      <w:tr w:rsidR="00D51CD2" w:rsidRPr="00A10432" w:rsidTr="005452E8">
        <w:tc>
          <w:tcPr>
            <w:tcW w:w="2376" w:type="dxa"/>
          </w:tcPr>
          <w:p w:rsidR="00D51CD2" w:rsidRPr="00A10432" w:rsidRDefault="00D51CD2" w:rsidP="00A1043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разработчики</w:t>
            </w:r>
          </w:p>
          <w:p w:rsidR="00D51CD2" w:rsidRPr="00A10432" w:rsidRDefault="00D51CD2" w:rsidP="00A1043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программы</w:t>
            </w:r>
          </w:p>
        </w:tc>
        <w:tc>
          <w:tcPr>
            <w:tcW w:w="7194" w:type="dxa"/>
          </w:tcPr>
          <w:p w:rsidR="00D51CD2" w:rsidRPr="00A10432" w:rsidRDefault="00A10432" w:rsidP="00A1043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993624" w:rsidRPr="00A104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 физической культуры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р</w:t>
            </w:r>
            <w:r w:rsidRPr="00A104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уководитель спортивного клуба</w:t>
            </w:r>
          </w:p>
        </w:tc>
      </w:tr>
      <w:tr w:rsidR="00D51CD2" w:rsidRPr="00A10432" w:rsidTr="005452E8">
        <w:tc>
          <w:tcPr>
            <w:tcW w:w="2376" w:type="dxa"/>
          </w:tcPr>
          <w:p w:rsidR="00D51CD2" w:rsidRPr="00A10432" w:rsidRDefault="00D51CD2" w:rsidP="00A1043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Основная цель программы</w:t>
            </w:r>
          </w:p>
        </w:tc>
        <w:tc>
          <w:tcPr>
            <w:tcW w:w="7194" w:type="dxa"/>
          </w:tcPr>
          <w:p w:rsidR="00D51CD2" w:rsidRPr="00A10432" w:rsidRDefault="00D51CD2" w:rsidP="00A1043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Стратегическая цель:</w:t>
            </w:r>
            <w:r w:rsidRPr="00A104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широкое привлечение учащихся, родителей, педагогических работников образовательного учреждения к регулярным занятиям физической культурой и спортом, формирование здорового образа жизни, организация активного отдыха, повышение уровня физического развития учащихся </w:t>
            </w:r>
            <w:r w:rsidR="00993624" w:rsidRPr="00A10432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средствами физической культуры и спорта.</w:t>
            </w:r>
          </w:p>
          <w:p w:rsidR="00D51CD2" w:rsidRPr="00A10432" w:rsidRDefault="00D51CD2" w:rsidP="00A1043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Тактическая цель</w:t>
            </w:r>
            <w:r w:rsidR="0026175D" w:rsidRPr="00A10432">
              <w:rPr>
                <w:rFonts w:ascii="Times New Roman" w:hAnsi="Times New Roman" w:cs="Times New Roman"/>
                <w:sz w:val="24"/>
                <w:szCs w:val="24"/>
              </w:rPr>
              <w:t>: с</w:t>
            </w: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 xml:space="preserve">оздание образовательного пространства,  способствующего образованию      спортивно- массовых групп для профилактики вредных привычек, борьбы с  наркоманией, курением, организация совместной деятельности   </w:t>
            </w:r>
            <w:r w:rsidR="00993624" w:rsidRPr="00A10432">
              <w:rPr>
                <w:rFonts w:ascii="Times New Roman" w:hAnsi="Times New Roman" w:cs="Times New Roman"/>
                <w:sz w:val="24"/>
                <w:szCs w:val="24"/>
              </w:rPr>
              <w:t xml:space="preserve">детей и </w:t>
            </w: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подростков, развитие</w:t>
            </w:r>
            <w:r w:rsidR="00100394" w:rsidRPr="00A104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 xml:space="preserve"> коммуникативных качеств. </w:t>
            </w:r>
          </w:p>
        </w:tc>
      </w:tr>
      <w:tr w:rsidR="00D51CD2" w:rsidRPr="00A10432" w:rsidTr="005452E8">
        <w:tc>
          <w:tcPr>
            <w:tcW w:w="2376" w:type="dxa"/>
          </w:tcPr>
          <w:p w:rsidR="00D51CD2" w:rsidRPr="00A10432" w:rsidRDefault="00D51CD2" w:rsidP="00A1043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Основные задачи программы</w:t>
            </w:r>
          </w:p>
        </w:tc>
        <w:tc>
          <w:tcPr>
            <w:tcW w:w="7194" w:type="dxa"/>
          </w:tcPr>
          <w:p w:rsidR="00D51CD2" w:rsidRPr="00A10432" w:rsidRDefault="00D51CD2" w:rsidP="00A10432">
            <w:pPr>
              <w:pStyle w:val="a4"/>
              <w:spacing w:line="276" w:lineRule="auto"/>
              <w:ind w:left="-360" w:firstLine="720"/>
              <w:jc w:val="both"/>
              <w:rPr>
                <w:sz w:val="24"/>
              </w:rPr>
            </w:pPr>
            <w:r w:rsidRPr="00A10432">
              <w:rPr>
                <w:sz w:val="24"/>
              </w:rPr>
              <w:t xml:space="preserve">  Задачи:  </w:t>
            </w:r>
          </w:p>
          <w:p w:rsidR="00FE439E" w:rsidRPr="00A10432" w:rsidRDefault="000F1873" w:rsidP="00A1043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FE439E" w:rsidRPr="00A10432">
              <w:rPr>
                <w:rFonts w:ascii="Times New Roman" w:eastAsia="Calibri" w:hAnsi="Times New Roman" w:cs="Times New Roman"/>
                <w:sz w:val="24"/>
                <w:szCs w:val="24"/>
              </w:rPr>
              <w:t>активно содействовать физическому, гражданско-патриотическому воспитанию обучающихся через внедрение физической культуры  и спорта в повседневную  жизнь;</w:t>
            </w:r>
          </w:p>
          <w:p w:rsidR="000F1873" w:rsidRPr="00A10432" w:rsidRDefault="00FE439E" w:rsidP="00A1043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0F1873" w:rsidRPr="00A10432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создавать условия для привлечения школьников к систематическим занятиям физической культурой и  спортом</w:t>
            </w:r>
            <w:r w:rsidR="007233A9" w:rsidRPr="00A10432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r w:rsidR="00993624" w:rsidRPr="00A1043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- закрепля</w:t>
            </w:r>
            <w:r w:rsidR="000F1873" w:rsidRPr="00A10432">
              <w:rPr>
                <w:rFonts w:ascii="Times New Roman" w:eastAsia="Times New Roman" w:hAnsi="Times New Roman" w:cs="Times New Roman"/>
                <w:sz w:val="24"/>
                <w:szCs w:val="24"/>
              </w:rPr>
              <w:t>ть и совершенствовать умения и навыки учащихся</w:t>
            </w:r>
            <w:r w:rsidR="00701460" w:rsidRPr="00A10432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0F1873" w:rsidRPr="00A104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полученные на уроках физической культуры и на этой основе содействовать формированию жизненно необходимы</w:t>
            </w:r>
            <w:r w:rsidR="003865AB" w:rsidRPr="00A10432">
              <w:rPr>
                <w:rFonts w:ascii="Times New Roman" w:eastAsia="Times New Roman" w:hAnsi="Times New Roman" w:cs="Times New Roman"/>
                <w:sz w:val="24"/>
                <w:szCs w:val="24"/>
              </w:rPr>
              <w:t>х физических качеств;</w:t>
            </w:r>
            <w:r w:rsidR="000F1873" w:rsidRPr="00A1043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- </w:t>
            </w:r>
            <w:r w:rsidR="00993624" w:rsidRPr="00A10432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внедрять в школе ВФСК «Готов к труду и обороне»;</w:t>
            </w:r>
          </w:p>
          <w:p w:rsidR="000F1873" w:rsidRPr="00A10432" w:rsidRDefault="000F1873" w:rsidP="00A1043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- укреплять здоровье и физическое совершенствование учащихся школы на основе систематически организованных внеклассных спортивно-оздоровительных занятий для всех детей;</w:t>
            </w:r>
          </w:p>
          <w:p w:rsidR="000F1873" w:rsidRPr="00A10432" w:rsidRDefault="000F1873" w:rsidP="00A1043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- привлекать к спортивно-массовой работе в клубе известных спортсменов, ветеранов спорта, родителей учащихся школы;</w:t>
            </w:r>
          </w:p>
          <w:p w:rsidR="00993624" w:rsidRPr="00A10432" w:rsidRDefault="000F1873" w:rsidP="00A10432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E439E" w:rsidRPr="00A10432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</w:t>
            </w: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профилактик</w:t>
            </w:r>
            <w:r w:rsidR="00FE439E" w:rsidRPr="00A10432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r w:rsidR="00FE439E" w:rsidRPr="00A10432">
              <w:rPr>
                <w:rFonts w:ascii="Times New Roman" w:eastAsia="Calibri" w:hAnsi="Times New Roman" w:cs="Times New Roman"/>
                <w:sz w:val="24"/>
                <w:szCs w:val="24"/>
              </w:rPr>
              <w:t>асоциального поведения учащихся средствами физической культуры</w:t>
            </w:r>
            <w:r w:rsidR="00993624" w:rsidRPr="00A10432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613660" w:rsidRPr="00A10432" w:rsidRDefault="0074672E" w:rsidP="00A10432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eastAsia="Calibri" w:hAnsi="Times New Roman" w:cs="Times New Roman"/>
                <w:sz w:val="24"/>
                <w:szCs w:val="24"/>
              </w:rPr>
              <w:t>- поощрять учащихся, добившихся высоких результатов в физкультурно-спортивной работе;</w:t>
            </w:r>
          </w:p>
          <w:p w:rsidR="0074672E" w:rsidRPr="00A10432" w:rsidRDefault="00613660" w:rsidP="00A10432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организовывать взаимодействие с </w:t>
            </w:r>
            <w:r w:rsidR="0074672E" w:rsidRPr="00A104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10432">
              <w:rPr>
                <w:rFonts w:ascii="Times New Roman" w:eastAsia="Calibri" w:hAnsi="Times New Roman" w:cs="Times New Roman"/>
                <w:sz w:val="24"/>
                <w:szCs w:val="24"/>
              </w:rPr>
              <w:t>другими образовательными организациями и учреждениями физкультуры и спорта;</w:t>
            </w:r>
          </w:p>
          <w:p w:rsidR="00FE439E" w:rsidRPr="00A10432" w:rsidRDefault="00993624" w:rsidP="00A1043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A10432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воспитывать у школьников общественную активность и трудолюбие, творчество и организаторские способности</w:t>
            </w:r>
            <w:r w:rsidR="00FE439E" w:rsidRPr="00A1043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FE439E" w:rsidRPr="00A104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51CD2" w:rsidRPr="00A10432" w:rsidTr="005452E8">
        <w:tc>
          <w:tcPr>
            <w:tcW w:w="2376" w:type="dxa"/>
          </w:tcPr>
          <w:p w:rsidR="00D51CD2" w:rsidRPr="00A10432" w:rsidRDefault="00D51CD2" w:rsidP="00A1043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Сроки реализации программы</w:t>
            </w:r>
          </w:p>
        </w:tc>
        <w:tc>
          <w:tcPr>
            <w:tcW w:w="7194" w:type="dxa"/>
          </w:tcPr>
          <w:p w:rsidR="00D51CD2" w:rsidRPr="00A10432" w:rsidRDefault="000F1873" w:rsidP="00A10432">
            <w:pPr>
              <w:spacing w:line="276" w:lineRule="auto"/>
              <w:ind w:firstLine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2015 - 2018</w:t>
            </w:r>
            <w:r w:rsidR="00D51CD2" w:rsidRPr="00A104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гг.</w:t>
            </w:r>
          </w:p>
        </w:tc>
      </w:tr>
      <w:tr w:rsidR="00F334C3" w:rsidRPr="00A10432" w:rsidTr="005452E8">
        <w:tc>
          <w:tcPr>
            <w:tcW w:w="2376" w:type="dxa"/>
          </w:tcPr>
          <w:p w:rsidR="00F334C3" w:rsidRPr="00A10432" w:rsidRDefault="00613660" w:rsidP="00A1043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</w:t>
            </w:r>
            <w:r w:rsidR="00F334C3" w:rsidRPr="00A104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ение деятельности</w:t>
            </w:r>
          </w:p>
        </w:tc>
        <w:tc>
          <w:tcPr>
            <w:tcW w:w="7194" w:type="dxa"/>
          </w:tcPr>
          <w:p w:rsidR="00F334C3" w:rsidRPr="00A10432" w:rsidRDefault="009521D7" w:rsidP="00A10432">
            <w:pPr>
              <w:spacing w:line="276" w:lineRule="auto"/>
              <w:ind w:firstLine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Физкультурно-массовое и с</w:t>
            </w:r>
            <w:r w:rsidR="00F334C3" w:rsidRPr="00A104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портивно-массовое</w:t>
            </w:r>
          </w:p>
        </w:tc>
      </w:tr>
      <w:tr w:rsidR="00D51CD2" w:rsidRPr="00A10432" w:rsidTr="005452E8">
        <w:tc>
          <w:tcPr>
            <w:tcW w:w="2376" w:type="dxa"/>
          </w:tcPr>
          <w:p w:rsidR="00D51CD2" w:rsidRPr="00A10432" w:rsidRDefault="00D51CD2" w:rsidP="00A1043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Исполнители программы</w:t>
            </w:r>
          </w:p>
        </w:tc>
        <w:tc>
          <w:tcPr>
            <w:tcW w:w="7194" w:type="dxa"/>
          </w:tcPr>
          <w:p w:rsidR="000F1873" w:rsidRPr="00A10432" w:rsidRDefault="000F1873" w:rsidP="00A1043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</w:t>
            </w:r>
          </w:p>
          <w:p w:rsidR="00D51CD2" w:rsidRPr="00A10432" w:rsidRDefault="00464781" w:rsidP="00A1043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Кушнурская основная</w:t>
            </w:r>
            <w:r w:rsidR="000F1873" w:rsidRPr="00A10432">
              <w:rPr>
                <w:rFonts w:ascii="Times New Roman" w:hAnsi="Times New Roman" w:cs="Times New Roman"/>
                <w:sz w:val="24"/>
                <w:szCs w:val="24"/>
              </w:rPr>
              <w:t xml:space="preserve"> общеобразовательная школа</w:t>
            </w:r>
          </w:p>
        </w:tc>
      </w:tr>
      <w:tr w:rsidR="00D51CD2" w:rsidRPr="00A10432" w:rsidTr="005452E8">
        <w:tc>
          <w:tcPr>
            <w:tcW w:w="2376" w:type="dxa"/>
          </w:tcPr>
          <w:p w:rsidR="00D51CD2" w:rsidRPr="00A10432" w:rsidRDefault="00D51CD2" w:rsidP="00A1043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Объем и источники </w:t>
            </w:r>
            <w:r w:rsidRPr="00A104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дополнительного финансирования</w:t>
            </w:r>
          </w:p>
        </w:tc>
        <w:tc>
          <w:tcPr>
            <w:tcW w:w="7194" w:type="dxa"/>
          </w:tcPr>
          <w:p w:rsidR="00D51CD2" w:rsidRPr="00A10432" w:rsidRDefault="00D51CD2" w:rsidP="00A10432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Источником финансирования программы развития  является </w:t>
            </w:r>
            <w:r w:rsidRPr="00A104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 образовательного учрежден</w:t>
            </w:r>
            <w:r w:rsidR="000F1873" w:rsidRPr="00A10432"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</w:p>
        </w:tc>
      </w:tr>
      <w:tr w:rsidR="00D51CD2" w:rsidRPr="00A10432" w:rsidTr="005452E8">
        <w:tc>
          <w:tcPr>
            <w:tcW w:w="2376" w:type="dxa"/>
          </w:tcPr>
          <w:p w:rsidR="00D51CD2" w:rsidRPr="00A10432" w:rsidRDefault="00D51CD2" w:rsidP="00A1043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Система управления программой и контроль </w:t>
            </w:r>
          </w:p>
        </w:tc>
        <w:tc>
          <w:tcPr>
            <w:tcW w:w="7194" w:type="dxa"/>
          </w:tcPr>
          <w:p w:rsidR="00D51CD2" w:rsidRPr="00A10432" w:rsidRDefault="00D51CD2" w:rsidP="00A1043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за ходом </w:t>
            </w:r>
            <w:r w:rsidR="00613660" w:rsidRPr="00A10432">
              <w:rPr>
                <w:rFonts w:ascii="Times New Roman" w:hAnsi="Times New Roman" w:cs="Times New Roman"/>
                <w:sz w:val="24"/>
                <w:szCs w:val="24"/>
              </w:rPr>
              <w:t>реализации программы осуществляе</w:t>
            </w: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 xml:space="preserve">т  </w:t>
            </w:r>
            <w:r w:rsidR="000F1873" w:rsidRPr="00A10432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0F1873" w:rsidRPr="00A1043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 xml:space="preserve">ОУ </w:t>
            </w:r>
            <w:r w:rsidR="005A3B7C">
              <w:rPr>
                <w:rFonts w:ascii="Times New Roman" w:hAnsi="Times New Roman" w:cs="Times New Roman"/>
                <w:sz w:val="24"/>
                <w:szCs w:val="24"/>
              </w:rPr>
              <w:t xml:space="preserve"> Кушнурской О</w:t>
            </w:r>
            <w:r w:rsidR="000F1873" w:rsidRPr="00A10432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</w:p>
        </w:tc>
      </w:tr>
      <w:tr w:rsidR="00F24E06" w:rsidRPr="00A10432" w:rsidTr="005452E8">
        <w:tc>
          <w:tcPr>
            <w:tcW w:w="2376" w:type="dxa"/>
          </w:tcPr>
          <w:p w:rsidR="00F24E06" w:rsidRPr="00A10432" w:rsidRDefault="00F24E06" w:rsidP="00A1043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членов ШСК</w:t>
            </w:r>
          </w:p>
        </w:tc>
        <w:tc>
          <w:tcPr>
            <w:tcW w:w="7194" w:type="dxa"/>
          </w:tcPr>
          <w:p w:rsidR="00F24E06" w:rsidRPr="00A10432" w:rsidRDefault="00F24E06" w:rsidP="00A1043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39 (95% от общего количества учащихся)</w:t>
            </w:r>
            <w:r w:rsidR="005A3B7C">
              <w:rPr>
                <w:rFonts w:ascii="Times New Roman" w:hAnsi="Times New Roman" w:cs="Times New Roman"/>
                <w:sz w:val="24"/>
                <w:szCs w:val="24"/>
              </w:rPr>
              <w:t>. Из них:</w:t>
            </w:r>
          </w:p>
          <w:p w:rsidR="00F24E06" w:rsidRPr="00A10432" w:rsidRDefault="005A3B7C" w:rsidP="00A1043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F24E06" w:rsidRPr="00A10432">
              <w:rPr>
                <w:rFonts w:ascii="Times New Roman" w:hAnsi="Times New Roman" w:cs="Times New Roman"/>
                <w:sz w:val="24"/>
                <w:szCs w:val="24"/>
              </w:rPr>
              <w:t>ачальное общее образование – 23 (59%)</w:t>
            </w:r>
          </w:p>
          <w:p w:rsidR="00F24E06" w:rsidRPr="00A10432" w:rsidRDefault="005A3B7C" w:rsidP="00A1043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24E06" w:rsidRPr="00A10432">
              <w:rPr>
                <w:rFonts w:ascii="Times New Roman" w:hAnsi="Times New Roman" w:cs="Times New Roman"/>
                <w:sz w:val="24"/>
                <w:szCs w:val="24"/>
              </w:rPr>
              <w:t>сновное общее образование – 16 (41%)</w:t>
            </w:r>
          </w:p>
        </w:tc>
      </w:tr>
      <w:tr w:rsidR="00F24E06" w:rsidRPr="00A10432" w:rsidTr="00F24E06">
        <w:trPr>
          <w:trHeight w:val="828"/>
        </w:trPr>
        <w:tc>
          <w:tcPr>
            <w:tcW w:w="2376" w:type="dxa"/>
          </w:tcPr>
          <w:p w:rsidR="00F24E06" w:rsidRPr="00A10432" w:rsidRDefault="00F24E06" w:rsidP="00A10432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Персональный информационный ресурс ШСК</w:t>
            </w:r>
          </w:p>
        </w:tc>
        <w:tc>
          <w:tcPr>
            <w:tcW w:w="7194" w:type="dxa"/>
          </w:tcPr>
          <w:p w:rsidR="00F24E06" w:rsidRPr="00A10432" w:rsidRDefault="00F24E06" w:rsidP="00A1043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 xml:space="preserve">Страница на школьном сайте </w:t>
            </w:r>
            <w:r w:rsidR="005A3B7C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A104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kushnur</w:t>
            </w: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104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edusite</w:t>
            </w: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104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</w:tr>
      <w:tr w:rsidR="00D51CD2" w:rsidRPr="00A10432" w:rsidTr="005452E8">
        <w:tc>
          <w:tcPr>
            <w:tcW w:w="2376" w:type="dxa"/>
          </w:tcPr>
          <w:p w:rsidR="00D51CD2" w:rsidRPr="00A10432" w:rsidRDefault="00D51CD2" w:rsidP="00A1043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Ожидаемые конечные результаты </w:t>
            </w:r>
          </w:p>
        </w:tc>
        <w:tc>
          <w:tcPr>
            <w:tcW w:w="7194" w:type="dxa"/>
          </w:tcPr>
          <w:p w:rsidR="006E191F" w:rsidRPr="00A10432" w:rsidRDefault="006E191F" w:rsidP="00A10432">
            <w:pPr>
              <w:pStyle w:val="a8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Поддержание здоровья детей и подростков;</w:t>
            </w:r>
          </w:p>
          <w:p w:rsidR="00D51CD2" w:rsidRPr="00A10432" w:rsidRDefault="00D51CD2" w:rsidP="00A10432">
            <w:pPr>
              <w:pStyle w:val="a8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числа </w:t>
            </w:r>
            <w:r w:rsidR="00393C20" w:rsidRPr="00A10432">
              <w:rPr>
                <w:rFonts w:ascii="Times New Roman" w:hAnsi="Times New Roman" w:cs="Times New Roman"/>
                <w:sz w:val="24"/>
                <w:szCs w:val="24"/>
              </w:rPr>
              <w:t xml:space="preserve">учащихся, </w:t>
            </w: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систематич</w:t>
            </w:r>
            <w:r w:rsidR="00393C20" w:rsidRPr="00A10432">
              <w:rPr>
                <w:rFonts w:ascii="Times New Roman" w:hAnsi="Times New Roman" w:cs="Times New Roman"/>
                <w:sz w:val="24"/>
                <w:szCs w:val="24"/>
              </w:rPr>
              <w:t>ески занимающихся</w:t>
            </w: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 xml:space="preserve"> в спортивных  секциях;</w:t>
            </w:r>
          </w:p>
          <w:p w:rsidR="00393C20" w:rsidRPr="00A10432" w:rsidRDefault="00393C20" w:rsidP="00A10432">
            <w:pPr>
              <w:pStyle w:val="a8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участников спортивно-массовых мероприятий различных уровней;</w:t>
            </w:r>
          </w:p>
          <w:p w:rsidR="00393C20" w:rsidRPr="00A10432" w:rsidRDefault="00393C20" w:rsidP="00A10432">
            <w:pPr>
              <w:pStyle w:val="a8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подготовка учащихся к сдаче норм ГТО;</w:t>
            </w:r>
          </w:p>
          <w:p w:rsidR="00D51CD2" w:rsidRPr="00A10432" w:rsidRDefault="006E191F" w:rsidP="00A10432">
            <w:pPr>
              <w:pStyle w:val="a8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 xml:space="preserve">достижение </w:t>
            </w:r>
            <w:r w:rsidR="00393C20" w:rsidRPr="00A10432">
              <w:rPr>
                <w:rFonts w:ascii="Times New Roman" w:hAnsi="Times New Roman" w:cs="Times New Roman"/>
                <w:sz w:val="24"/>
                <w:szCs w:val="24"/>
              </w:rPr>
              <w:t xml:space="preserve">учащимися </w:t>
            </w: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своих личных рекордов</w:t>
            </w:r>
            <w:r w:rsidR="00D51CD2" w:rsidRPr="00A1043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51CD2" w:rsidRPr="00A10432" w:rsidRDefault="00D51CD2" w:rsidP="00A10432">
            <w:pPr>
              <w:pStyle w:val="a8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повышение качества участия в различных конкурсах, соревнованиях и проектах,  в результате которы</w:t>
            </w:r>
            <w:r w:rsidR="000F1873" w:rsidRPr="00A10432">
              <w:rPr>
                <w:rFonts w:ascii="Times New Roman" w:hAnsi="Times New Roman" w:cs="Times New Roman"/>
                <w:sz w:val="24"/>
                <w:szCs w:val="24"/>
              </w:rPr>
              <w:t>х появится спортивный инвентарь и</w:t>
            </w: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 xml:space="preserve"> оборудование для массовых занятий физической ку</w:t>
            </w:r>
            <w:r w:rsidR="000F1873" w:rsidRPr="00A10432">
              <w:rPr>
                <w:rFonts w:ascii="Times New Roman" w:hAnsi="Times New Roman" w:cs="Times New Roman"/>
                <w:sz w:val="24"/>
                <w:szCs w:val="24"/>
              </w:rPr>
              <w:t>льтурой</w:t>
            </w:r>
            <w:r w:rsidR="0051136B" w:rsidRPr="00A1043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93C20" w:rsidRPr="00A10432" w:rsidRDefault="00B03E66" w:rsidP="00A10432">
            <w:pPr>
              <w:pStyle w:val="a8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формирование ценностного отношения</w:t>
            </w:r>
            <w:r w:rsidR="0051136B" w:rsidRPr="00A10432">
              <w:rPr>
                <w:rFonts w:ascii="Times New Roman" w:hAnsi="Times New Roman" w:cs="Times New Roman"/>
                <w:sz w:val="24"/>
                <w:szCs w:val="24"/>
              </w:rPr>
              <w:t xml:space="preserve"> к своему здоровью</w:t>
            </w:r>
            <w:r w:rsidR="00393C20" w:rsidRPr="00A1043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93C20" w:rsidRPr="00A10432" w:rsidRDefault="00393C20" w:rsidP="00A10432">
            <w:pPr>
              <w:pStyle w:val="a8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самоутверждение детей и подростков в молодежных объединениях;</w:t>
            </w:r>
          </w:p>
          <w:p w:rsidR="00D5213F" w:rsidRPr="00A10432" w:rsidRDefault="00C257D2" w:rsidP="00A10432">
            <w:pPr>
              <w:pStyle w:val="a8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расширение социального партнерства в физическом воспитании школьников</w:t>
            </w:r>
            <w:r w:rsidR="0051136B" w:rsidRPr="00A104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D315B8" w:rsidRPr="00A10432" w:rsidRDefault="00D315B8" w:rsidP="00A10432">
      <w:pPr>
        <w:tabs>
          <w:tab w:val="left" w:pos="9354"/>
        </w:tabs>
        <w:spacing w:after="0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3B7C" w:rsidRDefault="005A3B7C" w:rsidP="00A10432">
      <w:pPr>
        <w:tabs>
          <w:tab w:val="left" w:pos="9354"/>
        </w:tabs>
        <w:spacing w:after="0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3B7C" w:rsidRDefault="005A3B7C" w:rsidP="00A10432">
      <w:pPr>
        <w:tabs>
          <w:tab w:val="left" w:pos="9354"/>
        </w:tabs>
        <w:spacing w:after="0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3B7C" w:rsidRDefault="005A3B7C" w:rsidP="00A10432">
      <w:pPr>
        <w:tabs>
          <w:tab w:val="left" w:pos="9354"/>
        </w:tabs>
        <w:spacing w:after="0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3B7C" w:rsidRDefault="005A3B7C" w:rsidP="00A10432">
      <w:pPr>
        <w:tabs>
          <w:tab w:val="left" w:pos="9354"/>
        </w:tabs>
        <w:spacing w:after="0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3B7C" w:rsidRDefault="005A3B7C" w:rsidP="00A10432">
      <w:pPr>
        <w:tabs>
          <w:tab w:val="left" w:pos="9354"/>
        </w:tabs>
        <w:spacing w:after="0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3B7C" w:rsidRDefault="005A3B7C" w:rsidP="00A10432">
      <w:pPr>
        <w:tabs>
          <w:tab w:val="left" w:pos="9354"/>
        </w:tabs>
        <w:spacing w:after="0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3B7C" w:rsidRDefault="005A3B7C" w:rsidP="00A10432">
      <w:pPr>
        <w:tabs>
          <w:tab w:val="left" w:pos="9354"/>
        </w:tabs>
        <w:spacing w:after="0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3B7C" w:rsidRDefault="005A3B7C" w:rsidP="00A10432">
      <w:pPr>
        <w:tabs>
          <w:tab w:val="left" w:pos="9354"/>
        </w:tabs>
        <w:spacing w:after="0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3B7C" w:rsidRDefault="005A3B7C" w:rsidP="00A10432">
      <w:pPr>
        <w:tabs>
          <w:tab w:val="left" w:pos="9354"/>
        </w:tabs>
        <w:spacing w:after="0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3B7C" w:rsidRDefault="005A3B7C" w:rsidP="00A10432">
      <w:pPr>
        <w:tabs>
          <w:tab w:val="left" w:pos="9354"/>
        </w:tabs>
        <w:spacing w:after="0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3B7C" w:rsidRDefault="005A3B7C" w:rsidP="00A10432">
      <w:pPr>
        <w:tabs>
          <w:tab w:val="left" w:pos="9354"/>
        </w:tabs>
        <w:spacing w:after="0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3B7C" w:rsidRDefault="005A3B7C" w:rsidP="00A10432">
      <w:pPr>
        <w:tabs>
          <w:tab w:val="left" w:pos="9354"/>
        </w:tabs>
        <w:spacing w:after="0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3B7C" w:rsidRDefault="005A3B7C" w:rsidP="00A10432">
      <w:pPr>
        <w:tabs>
          <w:tab w:val="left" w:pos="9354"/>
        </w:tabs>
        <w:spacing w:after="0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3B7C" w:rsidRDefault="005A3B7C" w:rsidP="00A10432">
      <w:pPr>
        <w:tabs>
          <w:tab w:val="left" w:pos="9354"/>
        </w:tabs>
        <w:spacing w:after="0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3B7C" w:rsidRDefault="005A3B7C" w:rsidP="00A10432">
      <w:pPr>
        <w:tabs>
          <w:tab w:val="left" w:pos="9354"/>
        </w:tabs>
        <w:spacing w:after="0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3B7C" w:rsidRDefault="005A3B7C" w:rsidP="00A10432">
      <w:pPr>
        <w:tabs>
          <w:tab w:val="left" w:pos="9354"/>
        </w:tabs>
        <w:spacing w:after="0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3B7C" w:rsidRDefault="005A3B7C" w:rsidP="00A10432">
      <w:pPr>
        <w:tabs>
          <w:tab w:val="left" w:pos="9354"/>
        </w:tabs>
        <w:spacing w:after="0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3B7C" w:rsidRDefault="005A3B7C" w:rsidP="00A10432">
      <w:pPr>
        <w:tabs>
          <w:tab w:val="left" w:pos="9354"/>
        </w:tabs>
        <w:spacing w:after="0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3B7C" w:rsidRDefault="005A3B7C" w:rsidP="00A10432">
      <w:pPr>
        <w:tabs>
          <w:tab w:val="left" w:pos="9354"/>
        </w:tabs>
        <w:spacing w:after="0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3B7C" w:rsidRDefault="005A3B7C" w:rsidP="00A10432">
      <w:pPr>
        <w:tabs>
          <w:tab w:val="left" w:pos="9354"/>
        </w:tabs>
        <w:spacing w:after="0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1DA7" w:rsidRPr="008D7A05" w:rsidRDefault="009C1DA7" w:rsidP="00A10432">
      <w:pPr>
        <w:tabs>
          <w:tab w:val="left" w:pos="9354"/>
        </w:tabs>
        <w:spacing w:after="0"/>
        <w:ind w:right="-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7A05">
        <w:rPr>
          <w:rFonts w:ascii="Times New Roman" w:hAnsi="Times New Roman" w:cs="Times New Roman"/>
          <w:b/>
          <w:sz w:val="28"/>
          <w:szCs w:val="28"/>
        </w:rPr>
        <w:lastRenderedPageBreak/>
        <w:t>Нормативно-правовое обеспечение деятельности</w:t>
      </w:r>
    </w:p>
    <w:p w:rsidR="009C1DA7" w:rsidRPr="008D7A05" w:rsidRDefault="009C1DA7" w:rsidP="00A10432">
      <w:pPr>
        <w:tabs>
          <w:tab w:val="left" w:pos="9354"/>
        </w:tabs>
        <w:spacing w:after="0"/>
        <w:ind w:right="-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7A05">
        <w:rPr>
          <w:rFonts w:ascii="Times New Roman" w:hAnsi="Times New Roman" w:cs="Times New Roman"/>
          <w:b/>
          <w:sz w:val="28"/>
          <w:szCs w:val="28"/>
        </w:rPr>
        <w:t xml:space="preserve"> школьного спортивного клуба</w:t>
      </w:r>
    </w:p>
    <w:p w:rsidR="00DC048E" w:rsidRPr="00A10432" w:rsidRDefault="00DC048E" w:rsidP="00A10432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10432">
        <w:rPr>
          <w:rFonts w:ascii="Times New Roman" w:hAnsi="Times New Roman" w:cs="Times New Roman"/>
          <w:color w:val="000000"/>
          <w:sz w:val="24"/>
          <w:szCs w:val="24"/>
        </w:rPr>
        <w:t>При организации деятельности  школьного спортивно</w:t>
      </w:r>
      <w:r w:rsidR="00D315B8" w:rsidRPr="00A10432">
        <w:rPr>
          <w:rFonts w:ascii="Times New Roman" w:hAnsi="Times New Roman" w:cs="Times New Roman"/>
          <w:color w:val="000000"/>
          <w:sz w:val="24"/>
          <w:szCs w:val="24"/>
        </w:rPr>
        <w:t>го клуба необходимо руководство</w:t>
      </w:r>
      <w:r w:rsidRPr="00A10432">
        <w:rPr>
          <w:rFonts w:ascii="Times New Roman" w:hAnsi="Times New Roman" w:cs="Times New Roman"/>
          <w:color w:val="000000"/>
          <w:sz w:val="24"/>
          <w:szCs w:val="24"/>
        </w:rPr>
        <w:t xml:space="preserve">ваться: </w:t>
      </w:r>
    </w:p>
    <w:p w:rsidR="00DC048E" w:rsidRPr="00A10432" w:rsidRDefault="00DC048E" w:rsidP="00A10432">
      <w:pPr>
        <w:tabs>
          <w:tab w:val="left" w:pos="9354"/>
        </w:tabs>
        <w:spacing w:after="0"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1DA7" w:rsidRPr="00A10432" w:rsidRDefault="009C1DA7" w:rsidP="00A10432">
      <w:pPr>
        <w:pStyle w:val="a8"/>
        <w:numPr>
          <w:ilvl w:val="0"/>
          <w:numId w:val="10"/>
        </w:numPr>
        <w:spacing w:after="0"/>
        <w:ind w:left="0" w:right="-2" w:hanging="11"/>
        <w:jc w:val="both"/>
        <w:rPr>
          <w:rFonts w:ascii="Times New Roman" w:hAnsi="Times New Roman" w:cs="Times New Roman"/>
          <w:sz w:val="24"/>
          <w:szCs w:val="24"/>
        </w:rPr>
      </w:pPr>
      <w:r w:rsidRPr="00A10432">
        <w:rPr>
          <w:rFonts w:ascii="Times New Roman" w:hAnsi="Times New Roman" w:cs="Times New Roman"/>
          <w:sz w:val="24"/>
          <w:szCs w:val="24"/>
        </w:rPr>
        <w:t xml:space="preserve">Указ Президента Российской Федерации от 7 мая 2012 г. № 599 «О мерах по реализации государственной политики в области образования и науки»; </w:t>
      </w:r>
    </w:p>
    <w:p w:rsidR="009C1DA7" w:rsidRPr="00A10432" w:rsidRDefault="009C1DA7" w:rsidP="00A10432">
      <w:pPr>
        <w:pStyle w:val="a8"/>
        <w:numPr>
          <w:ilvl w:val="0"/>
          <w:numId w:val="10"/>
        </w:numPr>
        <w:spacing w:after="0"/>
        <w:ind w:left="0" w:right="-2" w:hanging="11"/>
        <w:jc w:val="both"/>
        <w:rPr>
          <w:rFonts w:ascii="Times New Roman" w:hAnsi="Times New Roman" w:cs="Times New Roman"/>
          <w:sz w:val="24"/>
          <w:szCs w:val="24"/>
        </w:rPr>
      </w:pPr>
      <w:r w:rsidRPr="00A10432">
        <w:rPr>
          <w:rFonts w:ascii="Times New Roman" w:hAnsi="Times New Roman" w:cs="Times New Roman"/>
          <w:sz w:val="24"/>
          <w:szCs w:val="24"/>
        </w:rPr>
        <w:t xml:space="preserve"> Федеральный закон от 29 декабря 2012 г. № 273-ФЗ «Об образовании в Российской Федерации», ст. 15, ст. 51; </w:t>
      </w:r>
    </w:p>
    <w:p w:rsidR="009C1DA7" w:rsidRPr="00A10432" w:rsidRDefault="009C1DA7" w:rsidP="00A10432">
      <w:pPr>
        <w:pStyle w:val="a8"/>
        <w:numPr>
          <w:ilvl w:val="0"/>
          <w:numId w:val="10"/>
        </w:numPr>
        <w:spacing w:after="0"/>
        <w:ind w:left="0" w:right="-2" w:hanging="11"/>
        <w:jc w:val="both"/>
        <w:rPr>
          <w:rFonts w:ascii="Times New Roman" w:hAnsi="Times New Roman" w:cs="Times New Roman"/>
          <w:sz w:val="24"/>
          <w:szCs w:val="24"/>
        </w:rPr>
      </w:pPr>
      <w:r w:rsidRPr="00A10432">
        <w:rPr>
          <w:rFonts w:ascii="Times New Roman" w:hAnsi="Times New Roman" w:cs="Times New Roman"/>
          <w:sz w:val="24"/>
          <w:szCs w:val="24"/>
        </w:rPr>
        <w:t>Федеральный закон от 19 мая 1995 г. № 82-ФЗ «Об общественных объединениях»;</w:t>
      </w:r>
    </w:p>
    <w:p w:rsidR="009C1DA7" w:rsidRPr="00A10432" w:rsidRDefault="009C1DA7" w:rsidP="00A10432">
      <w:pPr>
        <w:pStyle w:val="a8"/>
        <w:numPr>
          <w:ilvl w:val="0"/>
          <w:numId w:val="10"/>
        </w:numPr>
        <w:spacing w:after="0"/>
        <w:ind w:left="0" w:right="-2" w:hanging="11"/>
        <w:jc w:val="both"/>
        <w:rPr>
          <w:rFonts w:ascii="Times New Roman" w:hAnsi="Times New Roman" w:cs="Times New Roman"/>
          <w:sz w:val="24"/>
          <w:szCs w:val="24"/>
        </w:rPr>
      </w:pPr>
      <w:r w:rsidRPr="00A10432">
        <w:rPr>
          <w:rFonts w:ascii="Times New Roman" w:hAnsi="Times New Roman" w:cs="Times New Roman"/>
          <w:sz w:val="24"/>
          <w:szCs w:val="24"/>
        </w:rPr>
        <w:t xml:space="preserve">Стратегия развития физической культуры и спорта в Российской Федерации на период до 2020 года; </w:t>
      </w:r>
    </w:p>
    <w:p w:rsidR="009C1DA7" w:rsidRPr="00A10432" w:rsidRDefault="009C1DA7" w:rsidP="00A10432">
      <w:pPr>
        <w:pStyle w:val="a8"/>
        <w:numPr>
          <w:ilvl w:val="0"/>
          <w:numId w:val="10"/>
        </w:numPr>
        <w:spacing w:after="0"/>
        <w:ind w:left="0" w:right="-2" w:hanging="11"/>
        <w:jc w:val="both"/>
        <w:rPr>
          <w:rFonts w:ascii="Times New Roman" w:hAnsi="Times New Roman" w:cs="Times New Roman"/>
          <w:sz w:val="24"/>
          <w:szCs w:val="24"/>
        </w:rPr>
      </w:pPr>
      <w:r w:rsidRPr="00A10432">
        <w:rPr>
          <w:rFonts w:ascii="Times New Roman" w:hAnsi="Times New Roman" w:cs="Times New Roman"/>
          <w:sz w:val="24"/>
          <w:szCs w:val="24"/>
        </w:rPr>
        <w:t>Федеральный закон о физической культуре и спорте в Российской Федерации;</w:t>
      </w:r>
    </w:p>
    <w:p w:rsidR="009C1DA7" w:rsidRPr="00A10432" w:rsidRDefault="009C1DA7" w:rsidP="00A10432">
      <w:pPr>
        <w:pStyle w:val="a8"/>
        <w:numPr>
          <w:ilvl w:val="0"/>
          <w:numId w:val="10"/>
        </w:numPr>
        <w:spacing w:after="0"/>
        <w:ind w:left="0" w:right="-2" w:hanging="11"/>
        <w:jc w:val="both"/>
        <w:rPr>
          <w:rFonts w:ascii="Times New Roman" w:hAnsi="Times New Roman" w:cs="Times New Roman"/>
          <w:sz w:val="24"/>
          <w:szCs w:val="24"/>
        </w:rPr>
      </w:pPr>
      <w:r w:rsidRPr="00A10432">
        <w:rPr>
          <w:rFonts w:ascii="Times New Roman" w:hAnsi="Times New Roman" w:cs="Times New Roman"/>
          <w:sz w:val="24"/>
          <w:szCs w:val="24"/>
        </w:rPr>
        <w:t xml:space="preserve">Федеральная целевая программа «Развитие физической культуры и спорта в Российской Федерации на 2016–2020 годы» от 21 января 2015 г. № 30; </w:t>
      </w:r>
    </w:p>
    <w:p w:rsidR="009C1DA7" w:rsidRPr="00A10432" w:rsidRDefault="009C1DA7" w:rsidP="00A10432">
      <w:pPr>
        <w:pStyle w:val="a8"/>
        <w:numPr>
          <w:ilvl w:val="0"/>
          <w:numId w:val="10"/>
        </w:numPr>
        <w:spacing w:after="0"/>
        <w:ind w:left="0" w:right="-2" w:hanging="11"/>
        <w:jc w:val="both"/>
        <w:rPr>
          <w:rFonts w:ascii="Times New Roman" w:hAnsi="Times New Roman" w:cs="Times New Roman"/>
          <w:sz w:val="24"/>
          <w:szCs w:val="24"/>
        </w:rPr>
      </w:pPr>
      <w:r w:rsidRPr="00A10432">
        <w:rPr>
          <w:rFonts w:ascii="Times New Roman" w:hAnsi="Times New Roman" w:cs="Times New Roman"/>
          <w:sz w:val="24"/>
          <w:szCs w:val="24"/>
        </w:rPr>
        <w:t xml:space="preserve">Приказ Министерства образования и науки РФ от 17 декабря 2010 г. № 1897 «Об утверждении федерального государственного образовательного стандарта основного общего образования»; </w:t>
      </w:r>
    </w:p>
    <w:p w:rsidR="009C1DA7" w:rsidRPr="00A10432" w:rsidRDefault="009C1DA7" w:rsidP="00A10432">
      <w:pPr>
        <w:pStyle w:val="a8"/>
        <w:numPr>
          <w:ilvl w:val="0"/>
          <w:numId w:val="10"/>
        </w:numPr>
        <w:spacing w:after="0"/>
        <w:ind w:left="0" w:right="-2" w:hanging="11"/>
        <w:jc w:val="both"/>
        <w:rPr>
          <w:rFonts w:ascii="Times New Roman" w:hAnsi="Times New Roman" w:cs="Times New Roman"/>
          <w:sz w:val="24"/>
          <w:szCs w:val="24"/>
        </w:rPr>
      </w:pPr>
      <w:r w:rsidRPr="00A10432">
        <w:rPr>
          <w:rFonts w:ascii="Times New Roman" w:hAnsi="Times New Roman" w:cs="Times New Roman"/>
          <w:sz w:val="24"/>
          <w:szCs w:val="24"/>
        </w:rPr>
        <w:t xml:space="preserve">Приказ Министерства образования и науки РФ от 13 сентября 2013 г. № 1065 «Об утверждении порядка осуществления деятельности школьных спортивных клубов и студенческих спортивных клубов»; </w:t>
      </w:r>
    </w:p>
    <w:p w:rsidR="009C1DA7" w:rsidRPr="00A10432" w:rsidRDefault="009C1DA7" w:rsidP="00A10432">
      <w:pPr>
        <w:pStyle w:val="a8"/>
        <w:numPr>
          <w:ilvl w:val="0"/>
          <w:numId w:val="10"/>
        </w:numPr>
        <w:spacing w:after="0"/>
        <w:ind w:left="0" w:right="-2" w:hanging="11"/>
        <w:jc w:val="both"/>
        <w:rPr>
          <w:rFonts w:ascii="Times New Roman" w:hAnsi="Times New Roman" w:cs="Times New Roman"/>
          <w:sz w:val="24"/>
          <w:szCs w:val="24"/>
        </w:rPr>
      </w:pPr>
      <w:r w:rsidRPr="00A10432">
        <w:rPr>
          <w:rFonts w:ascii="Times New Roman" w:hAnsi="Times New Roman" w:cs="Times New Roman"/>
          <w:sz w:val="24"/>
          <w:szCs w:val="24"/>
        </w:rPr>
        <w:t xml:space="preserve">Приказ Минздрава России от 21 декабря 2012 г. № 134н «О Порядке прохождения несовершеннолетними медицинских осмотров, в том числе при поступлении в образовательные учреждения и в период обучения в них»; </w:t>
      </w:r>
    </w:p>
    <w:p w:rsidR="009C1DA7" w:rsidRPr="00A10432" w:rsidRDefault="009C1DA7" w:rsidP="00A10432">
      <w:pPr>
        <w:pStyle w:val="a8"/>
        <w:numPr>
          <w:ilvl w:val="0"/>
          <w:numId w:val="10"/>
        </w:numPr>
        <w:spacing w:after="0"/>
        <w:ind w:left="0" w:right="-2" w:hanging="11"/>
        <w:jc w:val="both"/>
        <w:rPr>
          <w:rFonts w:ascii="Times New Roman" w:hAnsi="Times New Roman" w:cs="Times New Roman"/>
          <w:sz w:val="24"/>
          <w:szCs w:val="24"/>
        </w:rPr>
      </w:pPr>
      <w:r w:rsidRPr="00A10432">
        <w:rPr>
          <w:rFonts w:ascii="Times New Roman" w:hAnsi="Times New Roman" w:cs="Times New Roman"/>
          <w:sz w:val="24"/>
          <w:szCs w:val="24"/>
        </w:rPr>
        <w:t xml:space="preserve">Письмо Министерства образования Российской Федерации от 31 октября 2003 г. </w:t>
      </w:r>
    </w:p>
    <w:p w:rsidR="009C1DA7" w:rsidRPr="00A10432" w:rsidRDefault="009C1DA7" w:rsidP="00A10432">
      <w:pPr>
        <w:spacing w:after="0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10432">
        <w:rPr>
          <w:rFonts w:ascii="Times New Roman" w:hAnsi="Times New Roman" w:cs="Times New Roman"/>
          <w:sz w:val="24"/>
          <w:szCs w:val="24"/>
        </w:rPr>
        <w:t>№ 13-51-263/13 «Об оценивании и аттестации учащихся, отнесенных по состоянию здоровья к специальной медицинской группе для занятий физической культурой»;</w:t>
      </w:r>
    </w:p>
    <w:p w:rsidR="009C1DA7" w:rsidRPr="00A10432" w:rsidRDefault="009C1DA7" w:rsidP="00A10432">
      <w:pPr>
        <w:pStyle w:val="a8"/>
        <w:numPr>
          <w:ilvl w:val="0"/>
          <w:numId w:val="12"/>
        </w:numPr>
        <w:spacing w:after="0"/>
        <w:ind w:left="0" w:right="-2" w:firstLine="0"/>
        <w:jc w:val="both"/>
        <w:rPr>
          <w:rFonts w:ascii="Times New Roman" w:hAnsi="Times New Roman" w:cs="Times New Roman"/>
          <w:sz w:val="24"/>
          <w:szCs w:val="24"/>
        </w:rPr>
      </w:pPr>
      <w:r w:rsidRPr="00A10432">
        <w:rPr>
          <w:rFonts w:ascii="Times New Roman" w:hAnsi="Times New Roman" w:cs="Times New Roman"/>
          <w:sz w:val="24"/>
          <w:szCs w:val="24"/>
        </w:rPr>
        <w:t>Письмо Минобрнауки РФ от 12 мая 2011 г. № 03-296  «Об организации внеурочной деятельности при введении ФГОС ОО»;</w:t>
      </w:r>
    </w:p>
    <w:p w:rsidR="009C1DA7" w:rsidRPr="00A10432" w:rsidRDefault="009C1DA7" w:rsidP="00A10432">
      <w:pPr>
        <w:pStyle w:val="a8"/>
        <w:numPr>
          <w:ilvl w:val="0"/>
          <w:numId w:val="12"/>
        </w:numPr>
        <w:spacing w:after="0"/>
        <w:ind w:left="0" w:right="-2" w:firstLine="0"/>
        <w:jc w:val="both"/>
        <w:rPr>
          <w:rFonts w:ascii="Times New Roman" w:hAnsi="Times New Roman" w:cs="Times New Roman"/>
          <w:sz w:val="24"/>
          <w:szCs w:val="24"/>
        </w:rPr>
      </w:pPr>
      <w:r w:rsidRPr="00A10432">
        <w:rPr>
          <w:rFonts w:ascii="Times New Roman" w:hAnsi="Times New Roman" w:cs="Times New Roman"/>
          <w:sz w:val="24"/>
          <w:szCs w:val="24"/>
        </w:rPr>
        <w:t xml:space="preserve"> Методические рекомендации для преподавателей (тренеров) и организаторов внутришкольных и межшкольных физкультурных и спортивных мероприятий (письмо Минобрнауки РФ от 02.03.2015 г. № ВК-457/09); </w:t>
      </w:r>
    </w:p>
    <w:p w:rsidR="009C1DA7" w:rsidRPr="00A10432" w:rsidRDefault="009C1DA7" w:rsidP="00A10432">
      <w:pPr>
        <w:pStyle w:val="a8"/>
        <w:numPr>
          <w:ilvl w:val="0"/>
          <w:numId w:val="12"/>
        </w:numPr>
        <w:spacing w:after="0"/>
        <w:ind w:left="0" w:right="-2" w:firstLine="0"/>
        <w:jc w:val="both"/>
        <w:rPr>
          <w:rFonts w:ascii="Times New Roman" w:hAnsi="Times New Roman" w:cs="Times New Roman"/>
          <w:sz w:val="24"/>
          <w:szCs w:val="24"/>
        </w:rPr>
      </w:pPr>
      <w:r w:rsidRPr="00A10432">
        <w:rPr>
          <w:rFonts w:ascii="Times New Roman" w:hAnsi="Times New Roman" w:cs="Times New Roman"/>
          <w:sz w:val="24"/>
          <w:szCs w:val="24"/>
        </w:rPr>
        <w:t xml:space="preserve">Порядок осуществления деятельности школьных спортивных клубов и </w:t>
      </w:r>
    </w:p>
    <w:p w:rsidR="009C1DA7" w:rsidRPr="00A10432" w:rsidRDefault="009C1DA7" w:rsidP="00A10432">
      <w:pPr>
        <w:spacing w:after="0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10432">
        <w:rPr>
          <w:rFonts w:ascii="Times New Roman" w:hAnsi="Times New Roman" w:cs="Times New Roman"/>
          <w:sz w:val="24"/>
          <w:szCs w:val="24"/>
        </w:rPr>
        <w:t xml:space="preserve">студенческих спортивных клубов (Собрание законодательства Российской Федерации, 1995, № 21, ст. 1930; 2012, № 30, ст. 4172); </w:t>
      </w:r>
    </w:p>
    <w:p w:rsidR="009C1DA7" w:rsidRPr="00A10432" w:rsidRDefault="009C1DA7" w:rsidP="00A10432">
      <w:pPr>
        <w:pStyle w:val="a8"/>
        <w:numPr>
          <w:ilvl w:val="0"/>
          <w:numId w:val="13"/>
        </w:numPr>
        <w:spacing w:after="0"/>
        <w:ind w:left="0" w:right="-2" w:firstLine="0"/>
        <w:jc w:val="both"/>
        <w:rPr>
          <w:rFonts w:ascii="Times New Roman" w:hAnsi="Times New Roman" w:cs="Times New Roman"/>
          <w:sz w:val="24"/>
          <w:szCs w:val="24"/>
        </w:rPr>
      </w:pPr>
      <w:r w:rsidRPr="00A10432">
        <w:rPr>
          <w:rFonts w:ascii="Times New Roman" w:hAnsi="Times New Roman" w:cs="Times New Roman"/>
          <w:sz w:val="24"/>
          <w:szCs w:val="24"/>
        </w:rPr>
        <w:t xml:space="preserve">Комплекс мер, направленных на развитие инфраструктуры для занятий физической культурой и спортом во всех образовательных организациях, реализующих основные общеобразовательные программы до 2020 года (утвержден Правительством РФ 15 декабря 2014 г., № 8432п-П8); </w:t>
      </w:r>
    </w:p>
    <w:p w:rsidR="009C1DA7" w:rsidRPr="00A10432" w:rsidRDefault="009C1DA7" w:rsidP="00A10432">
      <w:pPr>
        <w:pStyle w:val="a8"/>
        <w:numPr>
          <w:ilvl w:val="0"/>
          <w:numId w:val="13"/>
        </w:numPr>
        <w:spacing w:after="0"/>
        <w:ind w:left="0" w:right="-2" w:firstLine="0"/>
        <w:jc w:val="both"/>
        <w:rPr>
          <w:rFonts w:ascii="Times New Roman" w:hAnsi="Times New Roman" w:cs="Times New Roman"/>
          <w:sz w:val="24"/>
          <w:szCs w:val="24"/>
        </w:rPr>
      </w:pPr>
      <w:r w:rsidRPr="00A10432">
        <w:rPr>
          <w:rFonts w:ascii="Times New Roman" w:hAnsi="Times New Roman" w:cs="Times New Roman"/>
          <w:sz w:val="24"/>
          <w:szCs w:val="24"/>
        </w:rPr>
        <w:t xml:space="preserve">Приказ   министерства образования Нижегородской области «О создании школьных спортивных клубов и студенческих спортивных клубов» от 28 апреля </w:t>
      </w:r>
    </w:p>
    <w:p w:rsidR="009C1DA7" w:rsidRPr="00A10432" w:rsidRDefault="009C1DA7" w:rsidP="00A10432">
      <w:pPr>
        <w:spacing w:after="0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10432">
        <w:rPr>
          <w:rFonts w:ascii="Times New Roman" w:hAnsi="Times New Roman" w:cs="Times New Roman"/>
          <w:sz w:val="24"/>
          <w:szCs w:val="24"/>
        </w:rPr>
        <w:t>2015 г. № 1642.</w:t>
      </w:r>
    </w:p>
    <w:p w:rsidR="005A3B7C" w:rsidRDefault="005A3B7C" w:rsidP="00A10432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A3B7C" w:rsidRDefault="005A3B7C" w:rsidP="00A10432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A3B7C" w:rsidRDefault="005A3B7C" w:rsidP="00A10432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A3B7C" w:rsidRDefault="005A3B7C" w:rsidP="00A10432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A3B7C" w:rsidRDefault="005A3B7C" w:rsidP="008D7A05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8581A" w:rsidRPr="008D7A05" w:rsidRDefault="0048581A" w:rsidP="00A1043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D7A05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Актуальность</w:t>
      </w:r>
    </w:p>
    <w:p w:rsidR="0048581A" w:rsidRPr="00A10432" w:rsidRDefault="0048581A" w:rsidP="00A10432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10432">
        <w:rPr>
          <w:rFonts w:ascii="Times New Roman" w:hAnsi="Times New Roman" w:cs="Times New Roman"/>
          <w:sz w:val="24"/>
          <w:szCs w:val="24"/>
        </w:rPr>
        <w:t>Здоровье детей, подростков, молодежи – важный показатель качества жизни общества и государства, отражающий не только настоящую ситуацию, но и формирующий ее развитие в будущем. Сегодня безопасность страны, политическая стабильность и экономическое благополучие находятся в тесной  связи с потенциалом здоровья подрастающего поколении. По мнению большинства исследователей данной проблемы, ситуация в современной России вызывает большую тревогу.</w:t>
      </w:r>
    </w:p>
    <w:p w:rsidR="0048581A" w:rsidRPr="00A10432" w:rsidRDefault="0048581A" w:rsidP="00A104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0432">
        <w:rPr>
          <w:rFonts w:ascii="Times New Roman" w:hAnsi="Times New Roman" w:cs="Times New Roman"/>
          <w:sz w:val="24"/>
          <w:szCs w:val="24"/>
        </w:rPr>
        <w:t xml:space="preserve">   </w:t>
      </w:r>
      <w:r w:rsidRPr="00A10432">
        <w:rPr>
          <w:rFonts w:ascii="Times New Roman" w:hAnsi="Times New Roman" w:cs="Times New Roman"/>
          <w:sz w:val="24"/>
          <w:szCs w:val="24"/>
        </w:rPr>
        <w:tab/>
      </w:r>
      <w:r w:rsidR="00275742" w:rsidRPr="00A10432">
        <w:rPr>
          <w:rFonts w:ascii="Times New Roman" w:hAnsi="Times New Roman" w:cs="Times New Roman"/>
          <w:sz w:val="24"/>
          <w:szCs w:val="24"/>
        </w:rPr>
        <w:t>К сожалению, в</w:t>
      </w:r>
      <w:r w:rsidRPr="00A10432">
        <w:rPr>
          <w:rFonts w:ascii="Times New Roman" w:hAnsi="Times New Roman" w:cs="Times New Roman"/>
          <w:sz w:val="24"/>
          <w:szCs w:val="24"/>
        </w:rPr>
        <w:t xml:space="preserve">  жизни современного общества наблюдаются   негативные явления: распространение алкоголизма, наркомании, табакокурения  в среде взрослого населения,  снижается возраст приобщения детей и подростков к вредным привыч</w:t>
      </w:r>
      <w:r w:rsidR="00592E94" w:rsidRPr="00A10432">
        <w:rPr>
          <w:rFonts w:ascii="Times New Roman" w:hAnsi="Times New Roman" w:cs="Times New Roman"/>
          <w:sz w:val="24"/>
          <w:szCs w:val="24"/>
        </w:rPr>
        <w:t>кам. Малоподвижный образ жизни</w:t>
      </w:r>
      <w:r w:rsidRPr="00A10432">
        <w:rPr>
          <w:rFonts w:ascii="Times New Roman" w:hAnsi="Times New Roman" w:cs="Times New Roman"/>
          <w:sz w:val="24"/>
          <w:szCs w:val="24"/>
        </w:rPr>
        <w:t xml:space="preserve"> детей и родителей, игнорирование элементарных правил гигиены, неправильное питание, неумение организовать свой режим дня, недостаток положительных эмоций – все это не способствует укреплению здоровья учащихся.</w:t>
      </w:r>
    </w:p>
    <w:p w:rsidR="00DC048E" w:rsidRPr="00A10432" w:rsidRDefault="00BD41F2" w:rsidP="00A10432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10432">
        <w:rPr>
          <w:rFonts w:ascii="Times New Roman" w:hAnsi="Times New Roman" w:cs="Times New Roman"/>
          <w:sz w:val="24"/>
          <w:szCs w:val="24"/>
        </w:rPr>
        <w:tab/>
      </w:r>
      <w:r w:rsidRPr="00A10432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Поддержание и укрепление здоровья нации, приобщение к занятиям физической культурой и спортом уже долгое время является одним из приоритетных направлений развития нашей страны. </w:t>
      </w:r>
      <w:r w:rsidR="00DC048E" w:rsidRPr="008D7A05">
        <w:rPr>
          <w:rFonts w:ascii="Times New Roman" w:hAnsi="Times New Roman" w:cs="Times New Roman"/>
          <w:b/>
          <w:color w:val="000000"/>
          <w:sz w:val="24"/>
          <w:szCs w:val="24"/>
        </w:rPr>
        <w:t>В «Стратегии развития физической культуры и спорта в Российской Федерации до 2020 года» основными целями в физическом воспитании школьников и развитии массового спорта в общеобразовательных учреждениях</w:t>
      </w:r>
      <w:r w:rsidR="00DC048E" w:rsidRPr="00A10432">
        <w:rPr>
          <w:rFonts w:ascii="Times New Roman" w:hAnsi="Times New Roman" w:cs="Times New Roman"/>
          <w:color w:val="000000"/>
          <w:sz w:val="24"/>
          <w:szCs w:val="24"/>
        </w:rPr>
        <w:t xml:space="preserve"> на современном этапе названы:  </w:t>
      </w:r>
    </w:p>
    <w:p w:rsidR="00DC048E" w:rsidRPr="008D7A05" w:rsidRDefault="00DC048E" w:rsidP="00A10432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A10432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8D7A05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сохранение и укрепление здоровья учащихся; </w:t>
      </w:r>
    </w:p>
    <w:p w:rsidR="00DC048E" w:rsidRPr="008D7A05" w:rsidRDefault="00DC048E" w:rsidP="00A10432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8D7A05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- реализация инновационных проектов в сфере физкультурно-спортивного воспитания; </w:t>
      </w:r>
    </w:p>
    <w:p w:rsidR="00DC048E" w:rsidRPr="008D7A05" w:rsidRDefault="00DC048E" w:rsidP="00A10432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8D7A05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- организация физкультурно-оздоровительных мероприятий в режиме учебного дня; </w:t>
      </w:r>
    </w:p>
    <w:p w:rsidR="00DC048E" w:rsidRPr="00A10432" w:rsidRDefault="00DC048E" w:rsidP="00A10432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7A05">
        <w:rPr>
          <w:rFonts w:ascii="Times New Roman" w:hAnsi="Times New Roman" w:cs="Times New Roman"/>
          <w:color w:val="000000"/>
          <w:sz w:val="24"/>
          <w:szCs w:val="24"/>
          <w:u w:val="single"/>
        </w:rPr>
        <w:t>-эффективное использование каникулярного времени учащихся для проведения физкультурно-оздоровительной и спортивной работы</w:t>
      </w:r>
      <w:r w:rsidRPr="00A10432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DC048E" w:rsidRPr="00A10432" w:rsidRDefault="00DC048E" w:rsidP="008D7A05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10432">
        <w:rPr>
          <w:rFonts w:ascii="Times New Roman" w:hAnsi="Times New Roman" w:cs="Times New Roman"/>
          <w:color w:val="000000"/>
          <w:sz w:val="24"/>
          <w:szCs w:val="24"/>
        </w:rPr>
        <w:t xml:space="preserve">В соответствии с данными целями </w:t>
      </w:r>
      <w:r w:rsidRPr="008D7A05">
        <w:rPr>
          <w:rFonts w:ascii="Times New Roman" w:hAnsi="Times New Roman" w:cs="Times New Roman"/>
          <w:b/>
          <w:color w:val="000000"/>
          <w:sz w:val="24"/>
          <w:szCs w:val="24"/>
        </w:rPr>
        <w:t>основными направлениями</w:t>
      </w:r>
      <w:r w:rsidRPr="00A10432">
        <w:rPr>
          <w:rFonts w:ascii="Times New Roman" w:hAnsi="Times New Roman" w:cs="Times New Roman"/>
          <w:color w:val="000000"/>
          <w:sz w:val="24"/>
          <w:szCs w:val="24"/>
        </w:rPr>
        <w:t xml:space="preserve"> деятельности школы в сфере физического воспитания являются:  </w:t>
      </w:r>
    </w:p>
    <w:p w:rsidR="00DC048E" w:rsidRPr="00A10432" w:rsidRDefault="00DC048E" w:rsidP="00A10432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10432">
        <w:rPr>
          <w:rFonts w:ascii="Times New Roman" w:hAnsi="Times New Roman" w:cs="Times New Roman"/>
          <w:color w:val="000000"/>
          <w:sz w:val="24"/>
          <w:szCs w:val="24"/>
        </w:rPr>
        <w:t xml:space="preserve">- развитие системы укрепления здоровья в школе через увеличение двигательной активности учащихся; </w:t>
      </w:r>
    </w:p>
    <w:p w:rsidR="00DC048E" w:rsidRPr="00A10432" w:rsidRDefault="00DC048E" w:rsidP="00A10432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10432">
        <w:rPr>
          <w:rFonts w:ascii="Times New Roman" w:hAnsi="Times New Roman" w:cs="Times New Roman"/>
          <w:color w:val="000000"/>
          <w:sz w:val="24"/>
          <w:szCs w:val="24"/>
        </w:rPr>
        <w:t xml:space="preserve">- инновационное развитие системы физкультурно-спортивного воспитания; </w:t>
      </w:r>
    </w:p>
    <w:p w:rsidR="00DC048E" w:rsidRPr="00A10432" w:rsidRDefault="00DC048E" w:rsidP="00A10432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10432">
        <w:rPr>
          <w:rFonts w:ascii="Times New Roman" w:hAnsi="Times New Roman" w:cs="Times New Roman"/>
          <w:color w:val="000000"/>
          <w:sz w:val="24"/>
          <w:szCs w:val="24"/>
        </w:rPr>
        <w:t xml:space="preserve">- подготовка  и выявление одаренных детей с последующей рекомендацией в профессиональные спортивные клубы; </w:t>
      </w:r>
    </w:p>
    <w:p w:rsidR="00DC048E" w:rsidRPr="00A10432" w:rsidRDefault="00DC048E" w:rsidP="00A10432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10432">
        <w:rPr>
          <w:rFonts w:ascii="Times New Roman" w:hAnsi="Times New Roman" w:cs="Times New Roman"/>
          <w:color w:val="000000"/>
          <w:sz w:val="24"/>
          <w:szCs w:val="24"/>
        </w:rPr>
        <w:t xml:space="preserve">- межведомственное взаимодействие по сохранению и укреплению здоровья обучающихся. </w:t>
      </w:r>
    </w:p>
    <w:p w:rsidR="00BD41F2" w:rsidRPr="00A10432" w:rsidRDefault="00DC048E" w:rsidP="00A10432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10432">
        <w:rPr>
          <w:rFonts w:ascii="Times New Roman" w:hAnsi="Times New Roman" w:cs="Times New Roman"/>
          <w:color w:val="000000"/>
          <w:sz w:val="24"/>
          <w:szCs w:val="24"/>
        </w:rPr>
        <w:t xml:space="preserve">     Школьный  спортивный  клуб  в  современных  условиях  становится  </w:t>
      </w:r>
      <w:r w:rsidRPr="00975961">
        <w:rPr>
          <w:rFonts w:ascii="Times New Roman" w:hAnsi="Times New Roman" w:cs="Times New Roman"/>
          <w:b/>
          <w:color w:val="000000"/>
          <w:sz w:val="24"/>
          <w:szCs w:val="24"/>
        </w:rPr>
        <w:t>основной  формой внеурочной деятельности школы</w:t>
      </w:r>
      <w:r w:rsidRPr="00A10432">
        <w:rPr>
          <w:rFonts w:ascii="Times New Roman" w:hAnsi="Times New Roman" w:cs="Times New Roman"/>
          <w:color w:val="000000"/>
          <w:sz w:val="24"/>
          <w:szCs w:val="24"/>
        </w:rPr>
        <w:t xml:space="preserve">, направленной на активное содействие физкультурному и духовному воспитанию школьников, обладающих крепким здоровьем и высоким уровнем психофизической готовности к труду и защите Родины. </w:t>
      </w:r>
    </w:p>
    <w:p w:rsidR="00BD41F2" w:rsidRPr="00A10432" w:rsidRDefault="0048581A" w:rsidP="00A104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0432">
        <w:rPr>
          <w:rFonts w:ascii="Times New Roman" w:hAnsi="Times New Roman" w:cs="Times New Roman"/>
          <w:sz w:val="24"/>
          <w:szCs w:val="24"/>
        </w:rPr>
        <w:t xml:space="preserve">          Государство возлагает большие надежды на систему образования в вопросах формирования здорового образа жизни и сохранения здоровья нации.  В настоящее время</w:t>
      </w:r>
      <w:r w:rsidR="008C4BBC" w:rsidRPr="00A10432">
        <w:rPr>
          <w:rFonts w:ascii="Times New Roman" w:hAnsi="Times New Roman" w:cs="Times New Roman"/>
          <w:sz w:val="24"/>
          <w:szCs w:val="24"/>
        </w:rPr>
        <w:t>,</w:t>
      </w:r>
      <w:r w:rsidRPr="00A10432">
        <w:rPr>
          <w:rFonts w:ascii="Times New Roman" w:hAnsi="Times New Roman" w:cs="Times New Roman"/>
          <w:sz w:val="24"/>
          <w:szCs w:val="24"/>
        </w:rPr>
        <w:t xml:space="preserve"> очевидно, что каждая школа должна стать «школой здоровья», а сохранение и укрепление здоровья обучающихся и педагогов должно стать важной функцией образовательного учреждения.</w:t>
      </w:r>
    </w:p>
    <w:p w:rsidR="00DC048E" w:rsidRPr="00A10432" w:rsidRDefault="00DC048E" w:rsidP="00A10432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C5B94" w:rsidRPr="00A10432" w:rsidRDefault="004C5B94" w:rsidP="00A10432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C5B94" w:rsidRPr="00A10432" w:rsidRDefault="004C5B94" w:rsidP="00A10432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C5B94" w:rsidRPr="00A10432" w:rsidRDefault="004C5B94" w:rsidP="00A10432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C5B94" w:rsidRPr="00A10432" w:rsidRDefault="004C5B94" w:rsidP="00A10432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C5B94" w:rsidRPr="00A10432" w:rsidRDefault="004C5B94" w:rsidP="00A10432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6A12B5" w:rsidRPr="00975961" w:rsidRDefault="00831EB6" w:rsidP="00A1043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75961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Обоснование программы</w:t>
      </w:r>
    </w:p>
    <w:p w:rsidR="00831EB6" w:rsidRPr="00A10432" w:rsidRDefault="00831EB6" w:rsidP="00A10432">
      <w:pPr>
        <w:spacing w:after="0"/>
        <w:ind w:firstLine="54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10432">
        <w:rPr>
          <w:rFonts w:ascii="Times New Roman" w:hAnsi="Times New Roman" w:cs="Times New Roman"/>
          <w:b/>
          <w:sz w:val="24"/>
          <w:szCs w:val="24"/>
        </w:rPr>
        <w:t>1</w:t>
      </w:r>
      <w:r w:rsidRPr="00A10432">
        <w:rPr>
          <w:rFonts w:ascii="Times New Roman" w:hAnsi="Times New Roman" w:cs="Times New Roman"/>
          <w:sz w:val="24"/>
          <w:szCs w:val="24"/>
        </w:rPr>
        <w:t xml:space="preserve">. </w:t>
      </w:r>
      <w:r w:rsidR="00FD0C0F" w:rsidRPr="00A10432">
        <w:rPr>
          <w:rFonts w:ascii="Times New Roman" w:hAnsi="Times New Roman" w:cs="Times New Roman"/>
          <w:b/>
          <w:sz w:val="24"/>
          <w:szCs w:val="24"/>
        </w:rPr>
        <w:t>С</w:t>
      </w:r>
      <w:r w:rsidRPr="00A10432">
        <w:rPr>
          <w:rFonts w:ascii="Times New Roman" w:hAnsi="Times New Roman" w:cs="Times New Roman"/>
          <w:b/>
          <w:sz w:val="24"/>
          <w:szCs w:val="24"/>
        </w:rPr>
        <w:t>портивные традиции школы:</w:t>
      </w:r>
    </w:p>
    <w:p w:rsidR="006A12B5" w:rsidRPr="00A10432" w:rsidRDefault="00975961" w:rsidP="00A10432">
      <w:pPr>
        <w:pStyle w:val="a6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В МБОУ «Кушнурской О</w:t>
      </w:r>
      <w:r w:rsidR="0048581A" w:rsidRPr="00A1043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Ш» накоплен богатый опыт организации спортивно-массовой работы. </w:t>
      </w:r>
      <w:r w:rsidR="00FD0C0F" w:rsidRPr="00A10432">
        <w:rPr>
          <w:rFonts w:ascii="Times New Roman" w:hAnsi="Times New Roman" w:cs="Times New Roman"/>
          <w:sz w:val="24"/>
          <w:szCs w:val="24"/>
        </w:rPr>
        <w:t>Ежегодно о</w:t>
      </w:r>
      <w:r w:rsidR="00831EB6" w:rsidRPr="00A10432">
        <w:rPr>
          <w:rFonts w:ascii="Times New Roman" w:hAnsi="Times New Roman" w:cs="Times New Roman"/>
          <w:sz w:val="24"/>
          <w:szCs w:val="24"/>
        </w:rPr>
        <w:t xml:space="preserve">бщешкольные  спортивные и </w:t>
      </w:r>
      <w:r w:rsidR="00F15757" w:rsidRPr="00A10432">
        <w:rPr>
          <w:rFonts w:ascii="Times New Roman" w:hAnsi="Times New Roman" w:cs="Times New Roman"/>
          <w:sz w:val="24"/>
          <w:szCs w:val="24"/>
        </w:rPr>
        <w:t>физкультурно-</w:t>
      </w:r>
      <w:r w:rsidR="00831EB6" w:rsidRPr="00A10432">
        <w:rPr>
          <w:rFonts w:ascii="Times New Roman" w:hAnsi="Times New Roman" w:cs="Times New Roman"/>
          <w:sz w:val="24"/>
          <w:szCs w:val="24"/>
        </w:rPr>
        <w:t>оздоровительные мероприятия вк</w:t>
      </w:r>
      <w:r w:rsidR="00592E94" w:rsidRPr="00A10432">
        <w:rPr>
          <w:rFonts w:ascii="Times New Roman" w:hAnsi="Times New Roman" w:cs="Times New Roman"/>
          <w:sz w:val="24"/>
          <w:szCs w:val="24"/>
        </w:rPr>
        <w:t>лючаются</w:t>
      </w:r>
      <w:r w:rsidR="004D174F" w:rsidRPr="00A10432">
        <w:rPr>
          <w:rFonts w:ascii="Times New Roman" w:hAnsi="Times New Roman" w:cs="Times New Roman"/>
          <w:sz w:val="24"/>
          <w:szCs w:val="24"/>
        </w:rPr>
        <w:t xml:space="preserve"> в план работы школы. </w:t>
      </w:r>
      <w:r w:rsidR="00831EB6" w:rsidRPr="00A10432">
        <w:rPr>
          <w:rFonts w:ascii="Times New Roman" w:hAnsi="Times New Roman" w:cs="Times New Roman"/>
          <w:sz w:val="24"/>
          <w:szCs w:val="24"/>
        </w:rPr>
        <w:t>В течение года проводится Спартакиада школьников по всем видам учебной программы</w:t>
      </w:r>
      <w:r w:rsidR="004D174F" w:rsidRPr="00A10432">
        <w:rPr>
          <w:rFonts w:ascii="Times New Roman" w:hAnsi="Times New Roman" w:cs="Times New Roman"/>
          <w:sz w:val="24"/>
          <w:szCs w:val="24"/>
        </w:rPr>
        <w:t xml:space="preserve"> среди классов и в личном первенстве.  Р</w:t>
      </w:r>
      <w:r w:rsidR="00831EB6" w:rsidRPr="00A10432">
        <w:rPr>
          <w:rFonts w:ascii="Times New Roman" w:hAnsi="Times New Roman" w:cs="Times New Roman"/>
          <w:sz w:val="24"/>
          <w:szCs w:val="24"/>
        </w:rPr>
        <w:t xml:space="preserve">езультаты </w:t>
      </w:r>
      <w:r w:rsidR="004D174F" w:rsidRPr="00A10432">
        <w:rPr>
          <w:rFonts w:ascii="Times New Roman" w:hAnsi="Times New Roman" w:cs="Times New Roman"/>
          <w:sz w:val="24"/>
          <w:szCs w:val="24"/>
        </w:rPr>
        <w:t xml:space="preserve">участия </w:t>
      </w:r>
      <w:r w:rsidR="00831EB6" w:rsidRPr="00A10432">
        <w:rPr>
          <w:rFonts w:ascii="Times New Roman" w:hAnsi="Times New Roman" w:cs="Times New Roman"/>
          <w:sz w:val="24"/>
          <w:szCs w:val="24"/>
        </w:rPr>
        <w:t>по</w:t>
      </w:r>
      <w:r w:rsidR="00FF2B1C" w:rsidRPr="00A10432">
        <w:rPr>
          <w:rFonts w:ascii="Times New Roman" w:hAnsi="Times New Roman" w:cs="Times New Roman"/>
          <w:sz w:val="24"/>
          <w:szCs w:val="24"/>
        </w:rPr>
        <w:t>дводятся в конце года на школь</w:t>
      </w:r>
      <w:r w:rsidR="00831EB6" w:rsidRPr="00A10432">
        <w:rPr>
          <w:rFonts w:ascii="Times New Roman" w:hAnsi="Times New Roman" w:cs="Times New Roman"/>
          <w:sz w:val="24"/>
          <w:szCs w:val="24"/>
        </w:rPr>
        <w:t>ном празднике, где определяется «Самый спортивный класс» и «Лучший спортсмен года». Традиционным стало проведение в школе</w:t>
      </w:r>
      <w:r w:rsidR="00FF2B1C" w:rsidRPr="00A10432">
        <w:rPr>
          <w:rFonts w:ascii="Times New Roman" w:hAnsi="Times New Roman" w:cs="Times New Roman"/>
          <w:sz w:val="24"/>
          <w:szCs w:val="24"/>
        </w:rPr>
        <w:t xml:space="preserve"> таких  спортивные мероприятий, как</w:t>
      </w:r>
      <w:r w:rsidR="00831EB6" w:rsidRPr="00A10432">
        <w:rPr>
          <w:rFonts w:ascii="Times New Roman" w:hAnsi="Times New Roman" w:cs="Times New Roman"/>
          <w:sz w:val="24"/>
          <w:szCs w:val="24"/>
        </w:rPr>
        <w:t xml:space="preserve"> «Весёлые старты», </w:t>
      </w:r>
      <w:r w:rsidR="00FF2B1C" w:rsidRPr="00A10432">
        <w:rPr>
          <w:rFonts w:ascii="Times New Roman" w:hAnsi="Times New Roman" w:cs="Times New Roman"/>
          <w:sz w:val="24"/>
          <w:szCs w:val="24"/>
        </w:rPr>
        <w:t xml:space="preserve">ВПИ </w:t>
      </w:r>
      <w:r w:rsidR="00831EB6" w:rsidRPr="00A10432">
        <w:rPr>
          <w:rFonts w:ascii="Times New Roman" w:hAnsi="Times New Roman" w:cs="Times New Roman"/>
          <w:sz w:val="24"/>
          <w:szCs w:val="24"/>
        </w:rPr>
        <w:t>«З</w:t>
      </w:r>
      <w:r w:rsidR="00FF2B1C" w:rsidRPr="00A10432">
        <w:rPr>
          <w:rFonts w:ascii="Times New Roman" w:hAnsi="Times New Roman" w:cs="Times New Roman"/>
          <w:sz w:val="24"/>
          <w:szCs w:val="24"/>
        </w:rPr>
        <w:t>арница», «Президентские спортивные игры</w:t>
      </w:r>
      <w:r w:rsidR="00831EB6" w:rsidRPr="00A10432">
        <w:rPr>
          <w:rFonts w:ascii="Times New Roman" w:hAnsi="Times New Roman" w:cs="Times New Roman"/>
          <w:sz w:val="24"/>
          <w:szCs w:val="24"/>
        </w:rPr>
        <w:t>», «</w:t>
      </w:r>
      <w:r w:rsidR="00FF2B1C" w:rsidRPr="00A10432">
        <w:rPr>
          <w:rFonts w:ascii="Times New Roman" w:hAnsi="Times New Roman" w:cs="Times New Roman"/>
          <w:sz w:val="24"/>
          <w:szCs w:val="24"/>
        </w:rPr>
        <w:t>Президентские состязания</w:t>
      </w:r>
      <w:r w:rsidR="00831EB6" w:rsidRPr="00A10432">
        <w:rPr>
          <w:rFonts w:ascii="Times New Roman" w:hAnsi="Times New Roman" w:cs="Times New Roman"/>
          <w:sz w:val="24"/>
          <w:szCs w:val="24"/>
        </w:rPr>
        <w:t>»</w:t>
      </w:r>
      <w:r w:rsidR="00D315B8" w:rsidRPr="00A10432">
        <w:rPr>
          <w:rFonts w:ascii="Times New Roman" w:hAnsi="Times New Roman" w:cs="Times New Roman"/>
          <w:sz w:val="24"/>
          <w:szCs w:val="24"/>
        </w:rPr>
        <w:t>, фестивали ВФСК ГТО</w:t>
      </w:r>
      <w:r w:rsidR="00831EB6" w:rsidRPr="00A10432">
        <w:rPr>
          <w:rFonts w:ascii="Times New Roman" w:hAnsi="Times New Roman" w:cs="Times New Roman"/>
          <w:sz w:val="24"/>
          <w:szCs w:val="24"/>
        </w:rPr>
        <w:t>. В школе уже стали обязательными декады здоровья, внеклассные мероприятия, посвященные здоровому образу жизни, товарищеские встречи между</w:t>
      </w:r>
      <w:r w:rsidR="00FF2B1C" w:rsidRPr="00A10432">
        <w:rPr>
          <w:rFonts w:ascii="Times New Roman" w:hAnsi="Times New Roman" w:cs="Times New Roman"/>
          <w:sz w:val="24"/>
          <w:szCs w:val="24"/>
        </w:rPr>
        <w:t xml:space="preserve"> классами по футб</w:t>
      </w:r>
      <w:r w:rsidR="00831EB6" w:rsidRPr="00A10432">
        <w:rPr>
          <w:rFonts w:ascii="Times New Roman" w:hAnsi="Times New Roman" w:cs="Times New Roman"/>
          <w:sz w:val="24"/>
          <w:szCs w:val="24"/>
        </w:rPr>
        <w:t>олу, баскетболу</w:t>
      </w:r>
      <w:r w:rsidR="00FF2B1C" w:rsidRPr="00A10432">
        <w:rPr>
          <w:rFonts w:ascii="Times New Roman" w:hAnsi="Times New Roman" w:cs="Times New Roman"/>
          <w:sz w:val="24"/>
          <w:szCs w:val="24"/>
        </w:rPr>
        <w:t>.</w:t>
      </w:r>
      <w:r w:rsidR="0085308B" w:rsidRPr="00A10432">
        <w:rPr>
          <w:rFonts w:ascii="Times New Roman" w:hAnsi="Times New Roman" w:cs="Times New Roman"/>
          <w:sz w:val="24"/>
          <w:szCs w:val="24"/>
        </w:rPr>
        <w:t xml:space="preserve"> </w:t>
      </w:r>
      <w:r w:rsidR="00831EB6" w:rsidRPr="00A10432">
        <w:rPr>
          <w:rFonts w:ascii="Times New Roman" w:hAnsi="Times New Roman" w:cs="Times New Roman"/>
          <w:sz w:val="24"/>
          <w:szCs w:val="24"/>
        </w:rPr>
        <w:t>Учащиеся школы  принимают активное участие в районных</w:t>
      </w:r>
      <w:r w:rsidR="001D2800" w:rsidRPr="00A10432">
        <w:rPr>
          <w:rFonts w:ascii="Times New Roman" w:hAnsi="Times New Roman" w:cs="Times New Roman"/>
          <w:sz w:val="24"/>
          <w:szCs w:val="24"/>
        </w:rPr>
        <w:t xml:space="preserve"> и</w:t>
      </w:r>
      <w:r w:rsidR="00FF2B1C" w:rsidRPr="00A10432">
        <w:rPr>
          <w:rFonts w:ascii="Times New Roman" w:hAnsi="Times New Roman" w:cs="Times New Roman"/>
          <w:sz w:val="24"/>
          <w:szCs w:val="24"/>
        </w:rPr>
        <w:t xml:space="preserve"> </w:t>
      </w:r>
      <w:r w:rsidR="00831EB6" w:rsidRPr="00A10432">
        <w:rPr>
          <w:rFonts w:ascii="Times New Roman" w:hAnsi="Times New Roman" w:cs="Times New Roman"/>
          <w:sz w:val="24"/>
          <w:szCs w:val="24"/>
        </w:rPr>
        <w:t>зональных соревнованиях</w:t>
      </w:r>
      <w:r w:rsidR="001D2800" w:rsidRPr="00A10432">
        <w:rPr>
          <w:rFonts w:ascii="Times New Roman" w:hAnsi="Times New Roman" w:cs="Times New Roman"/>
          <w:sz w:val="24"/>
          <w:szCs w:val="24"/>
        </w:rPr>
        <w:t>, а также в составе районных команд результативно участвуют в областных и всероссийских соревнованиях</w:t>
      </w:r>
      <w:r w:rsidR="00831EB6" w:rsidRPr="00A10432">
        <w:rPr>
          <w:rFonts w:ascii="Times New Roman" w:hAnsi="Times New Roman" w:cs="Times New Roman"/>
          <w:sz w:val="24"/>
          <w:szCs w:val="24"/>
        </w:rPr>
        <w:t>.</w:t>
      </w:r>
      <w:r w:rsidR="0045410E" w:rsidRPr="00A10432">
        <w:rPr>
          <w:rFonts w:ascii="Times New Roman" w:hAnsi="Times New Roman" w:cs="Times New Roman"/>
          <w:sz w:val="24"/>
          <w:szCs w:val="24"/>
        </w:rPr>
        <w:t xml:space="preserve"> Ежегодно увеличивается количество участников, призеров и дипломантов</w:t>
      </w:r>
      <w:r w:rsidR="00E60762" w:rsidRPr="00A10432">
        <w:rPr>
          <w:rFonts w:ascii="Times New Roman" w:hAnsi="Times New Roman" w:cs="Times New Roman"/>
          <w:sz w:val="24"/>
          <w:szCs w:val="24"/>
        </w:rPr>
        <w:t xml:space="preserve"> соревнований различного уровня.</w:t>
      </w:r>
      <w:r w:rsidR="00BD41F2" w:rsidRPr="00A10432">
        <w:rPr>
          <w:rFonts w:ascii="Times New Roman" w:hAnsi="Times New Roman" w:cs="Times New Roman"/>
          <w:sz w:val="24"/>
          <w:szCs w:val="24"/>
        </w:rPr>
        <w:t xml:space="preserve"> </w:t>
      </w:r>
      <w:r w:rsidR="00BD41F2" w:rsidRPr="00A10432">
        <w:rPr>
          <w:rFonts w:ascii="Times New Roman" w:eastAsia="Times New Roman" w:hAnsi="Times New Roman" w:cs="Times New Roman"/>
          <w:color w:val="333333"/>
          <w:sz w:val="24"/>
          <w:szCs w:val="24"/>
        </w:rPr>
        <w:t>На протяжении многих лет, наша школа является победителем и призёром районной Спартакиады школьников по многим видам спорта.</w:t>
      </w:r>
    </w:p>
    <w:p w:rsidR="00831EB6" w:rsidRPr="00A10432" w:rsidRDefault="006A12B5" w:rsidP="00A10432">
      <w:pPr>
        <w:pStyle w:val="a6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043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31EB6" w:rsidRPr="00A10432">
        <w:rPr>
          <w:rFonts w:ascii="Times New Roman" w:hAnsi="Times New Roman" w:cs="Times New Roman"/>
          <w:b/>
          <w:sz w:val="24"/>
          <w:szCs w:val="24"/>
        </w:rPr>
        <w:t>2</w:t>
      </w:r>
      <w:r w:rsidR="00831EB6" w:rsidRPr="00A10432">
        <w:rPr>
          <w:rFonts w:ascii="Times New Roman" w:hAnsi="Times New Roman" w:cs="Times New Roman"/>
          <w:sz w:val="24"/>
          <w:szCs w:val="24"/>
        </w:rPr>
        <w:t xml:space="preserve">. </w:t>
      </w:r>
      <w:r w:rsidR="00831EB6" w:rsidRPr="00A10432">
        <w:rPr>
          <w:rFonts w:ascii="Times New Roman" w:hAnsi="Times New Roman" w:cs="Times New Roman"/>
          <w:b/>
          <w:sz w:val="24"/>
          <w:szCs w:val="24"/>
        </w:rPr>
        <w:t>Опыт работы по организации  спо</w:t>
      </w:r>
      <w:r w:rsidR="00621B03" w:rsidRPr="00A10432">
        <w:rPr>
          <w:rFonts w:ascii="Times New Roman" w:hAnsi="Times New Roman" w:cs="Times New Roman"/>
          <w:b/>
          <w:sz w:val="24"/>
          <w:szCs w:val="24"/>
        </w:rPr>
        <w:t>ртивных мероприятий районного</w:t>
      </w:r>
      <w:r w:rsidR="001532B5" w:rsidRPr="00A104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31EB6" w:rsidRPr="00A10432">
        <w:rPr>
          <w:rFonts w:ascii="Times New Roman" w:hAnsi="Times New Roman" w:cs="Times New Roman"/>
          <w:b/>
          <w:sz w:val="24"/>
          <w:szCs w:val="24"/>
        </w:rPr>
        <w:t>уровня:</w:t>
      </w:r>
    </w:p>
    <w:p w:rsidR="001532B5" w:rsidRPr="00A10432" w:rsidRDefault="009C607E" w:rsidP="00A10432">
      <w:pPr>
        <w:spacing w:after="0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10432">
        <w:rPr>
          <w:rFonts w:ascii="Times New Roman" w:hAnsi="Times New Roman" w:cs="Times New Roman"/>
          <w:sz w:val="24"/>
          <w:szCs w:val="24"/>
        </w:rPr>
        <w:t xml:space="preserve"> - участи</w:t>
      </w:r>
      <w:r w:rsidR="00831EB6" w:rsidRPr="00A10432">
        <w:rPr>
          <w:rFonts w:ascii="Times New Roman" w:hAnsi="Times New Roman" w:cs="Times New Roman"/>
          <w:sz w:val="24"/>
          <w:szCs w:val="24"/>
        </w:rPr>
        <w:t xml:space="preserve">е </w:t>
      </w:r>
      <w:r w:rsidRPr="00A10432">
        <w:rPr>
          <w:rFonts w:ascii="Times New Roman" w:hAnsi="Times New Roman" w:cs="Times New Roman"/>
          <w:sz w:val="24"/>
          <w:szCs w:val="24"/>
        </w:rPr>
        <w:t>в районных соревнованиях</w:t>
      </w:r>
      <w:r w:rsidR="00831EB6" w:rsidRPr="00A10432">
        <w:rPr>
          <w:rFonts w:ascii="Times New Roman" w:hAnsi="Times New Roman" w:cs="Times New Roman"/>
          <w:sz w:val="24"/>
          <w:szCs w:val="24"/>
        </w:rPr>
        <w:t xml:space="preserve">  по футболу,  мини-футб</w:t>
      </w:r>
      <w:r w:rsidR="00975961">
        <w:rPr>
          <w:rFonts w:ascii="Times New Roman" w:hAnsi="Times New Roman" w:cs="Times New Roman"/>
          <w:sz w:val="24"/>
          <w:szCs w:val="24"/>
        </w:rPr>
        <w:t>олу, баскетболу</w:t>
      </w:r>
      <w:r w:rsidR="001532B5" w:rsidRPr="00A10432">
        <w:rPr>
          <w:rFonts w:ascii="Times New Roman" w:hAnsi="Times New Roman" w:cs="Times New Roman"/>
          <w:sz w:val="24"/>
          <w:szCs w:val="24"/>
        </w:rPr>
        <w:t>;</w:t>
      </w:r>
    </w:p>
    <w:p w:rsidR="001532B5" w:rsidRPr="00A10432" w:rsidRDefault="001532B5" w:rsidP="00A10432">
      <w:pPr>
        <w:spacing w:after="0"/>
        <w:ind w:right="641"/>
        <w:jc w:val="both"/>
        <w:rPr>
          <w:rFonts w:ascii="Times New Roman" w:hAnsi="Times New Roman" w:cs="Times New Roman"/>
          <w:sz w:val="24"/>
          <w:szCs w:val="24"/>
        </w:rPr>
      </w:pPr>
      <w:r w:rsidRPr="00A10432">
        <w:rPr>
          <w:rFonts w:ascii="Times New Roman" w:hAnsi="Times New Roman" w:cs="Times New Roman"/>
          <w:sz w:val="24"/>
          <w:szCs w:val="24"/>
        </w:rPr>
        <w:t>- проведение районных методических объединений учителей физической культуры;</w:t>
      </w:r>
    </w:p>
    <w:p w:rsidR="006A12B5" w:rsidRPr="00A10432" w:rsidRDefault="001532B5" w:rsidP="00A10432">
      <w:pPr>
        <w:spacing w:after="0"/>
        <w:ind w:right="641"/>
        <w:jc w:val="both"/>
        <w:rPr>
          <w:rFonts w:ascii="Times New Roman" w:hAnsi="Times New Roman" w:cs="Times New Roman"/>
          <w:sz w:val="24"/>
          <w:szCs w:val="24"/>
        </w:rPr>
      </w:pPr>
      <w:r w:rsidRPr="00A10432">
        <w:rPr>
          <w:rFonts w:ascii="Times New Roman" w:hAnsi="Times New Roman" w:cs="Times New Roman"/>
          <w:sz w:val="24"/>
          <w:szCs w:val="24"/>
        </w:rPr>
        <w:t>- проведение мастер-классов</w:t>
      </w:r>
      <w:r w:rsidR="00F15757" w:rsidRPr="00A10432">
        <w:rPr>
          <w:rFonts w:ascii="Times New Roman" w:hAnsi="Times New Roman" w:cs="Times New Roman"/>
          <w:sz w:val="24"/>
          <w:szCs w:val="24"/>
        </w:rPr>
        <w:t xml:space="preserve"> для детей и педагогов</w:t>
      </w:r>
      <w:r w:rsidR="00831EB6" w:rsidRPr="00A1043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851C5" w:rsidRPr="00A10432" w:rsidRDefault="00831EB6" w:rsidP="00A10432">
      <w:pPr>
        <w:spacing w:after="0"/>
        <w:ind w:right="-2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0432">
        <w:rPr>
          <w:rFonts w:ascii="Times New Roman" w:hAnsi="Times New Roman" w:cs="Times New Roman"/>
          <w:b/>
          <w:sz w:val="24"/>
          <w:szCs w:val="24"/>
        </w:rPr>
        <w:t>3</w:t>
      </w:r>
      <w:r w:rsidRPr="00A10432">
        <w:rPr>
          <w:rFonts w:ascii="Times New Roman" w:hAnsi="Times New Roman" w:cs="Times New Roman"/>
          <w:sz w:val="24"/>
          <w:szCs w:val="24"/>
        </w:rPr>
        <w:t xml:space="preserve">. </w:t>
      </w:r>
      <w:r w:rsidRPr="00A10432">
        <w:rPr>
          <w:rFonts w:ascii="Times New Roman" w:hAnsi="Times New Roman" w:cs="Times New Roman"/>
          <w:b/>
          <w:sz w:val="24"/>
          <w:szCs w:val="24"/>
        </w:rPr>
        <w:t xml:space="preserve">Организация внеклассной работы </w:t>
      </w:r>
      <w:r w:rsidR="000D27C4" w:rsidRPr="00A10432">
        <w:rPr>
          <w:rFonts w:ascii="Times New Roman" w:hAnsi="Times New Roman" w:cs="Times New Roman"/>
          <w:sz w:val="24"/>
          <w:szCs w:val="24"/>
        </w:rPr>
        <w:t xml:space="preserve">по физической культуре </w:t>
      </w:r>
      <w:r w:rsidRPr="00A10432">
        <w:rPr>
          <w:rFonts w:ascii="Times New Roman" w:hAnsi="Times New Roman" w:cs="Times New Roman"/>
          <w:sz w:val="24"/>
          <w:szCs w:val="24"/>
        </w:rPr>
        <w:t>осуществляется</w:t>
      </w:r>
      <w:r w:rsidR="00D851C5" w:rsidRPr="00A10432">
        <w:rPr>
          <w:rFonts w:ascii="Times New Roman" w:hAnsi="Times New Roman" w:cs="Times New Roman"/>
          <w:sz w:val="24"/>
          <w:szCs w:val="24"/>
        </w:rPr>
        <w:t xml:space="preserve">  по следующим направлениям:</w:t>
      </w:r>
    </w:p>
    <w:p w:rsidR="00D851C5" w:rsidRPr="00A10432" w:rsidRDefault="00D851C5" w:rsidP="00A10432">
      <w:pPr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0432">
        <w:rPr>
          <w:rFonts w:ascii="Times New Roman" w:hAnsi="Times New Roman" w:cs="Times New Roman"/>
          <w:sz w:val="24"/>
          <w:szCs w:val="24"/>
        </w:rPr>
        <w:t>через малые физкультурно-оздоровительные формы в режиме дня (физкультурная минутка, подвижная перемена, зарядка до уроков);</w:t>
      </w:r>
    </w:p>
    <w:p w:rsidR="00D851C5" w:rsidRPr="00A10432" w:rsidRDefault="00D851C5" w:rsidP="00A10432">
      <w:pPr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0432">
        <w:rPr>
          <w:rFonts w:ascii="Times New Roman" w:hAnsi="Times New Roman" w:cs="Times New Roman"/>
          <w:sz w:val="24"/>
          <w:szCs w:val="24"/>
        </w:rPr>
        <w:t>на спортивно-массовых мероприятиях (праздники, дни здоровья, соревнования);</w:t>
      </w:r>
    </w:p>
    <w:p w:rsidR="00D851C5" w:rsidRPr="00A10432" w:rsidRDefault="00D851C5" w:rsidP="00A10432">
      <w:pPr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0432">
        <w:rPr>
          <w:rFonts w:ascii="Times New Roman" w:hAnsi="Times New Roman" w:cs="Times New Roman"/>
          <w:sz w:val="24"/>
          <w:szCs w:val="24"/>
        </w:rPr>
        <w:t>в спортивных секциях по видам спорта</w:t>
      </w:r>
      <w:r w:rsidR="000D27C4" w:rsidRPr="00A10432">
        <w:rPr>
          <w:rFonts w:ascii="Times New Roman" w:hAnsi="Times New Roman" w:cs="Times New Roman"/>
          <w:sz w:val="24"/>
          <w:szCs w:val="24"/>
        </w:rPr>
        <w:t xml:space="preserve"> (баскетбол, настольный теннис, шашки,</w:t>
      </w:r>
      <w:r w:rsidR="00C82D58" w:rsidRPr="00A10432">
        <w:rPr>
          <w:rFonts w:ascii="Times New Roman" w:hAnsi="Times New Roman" w:cs="Times New Roman"/>
          <w:sz w:val="24"/>
          <w:szCs w:val="24"/>
        </w:rPr>
        <w:t xml:space="preserve"> </w:t>
      </w:r>
      <w:r w:rsidR="000D27C4" w:rsidRPr="00A10432">
        <w:rPr>
          <w:rFonts w:ascii="Times New Roman" w:hAnsi="Times New Roman" w:cs="Times New Roman"/>
          <w:sz w:val="24"/>
          <w:szCs w:val="24"/>
        </w:rPr>
        <w:t>шахматы)</w:t>
      </w:r>
      <w:r w:rsidRPr="00A10432">
        <w:rPr>
          <w:rFonts w:ascii="Times New Roman" w:hAnsi="Times New Roman" w:cs="Times New Roman"/>
          <w:sz w:val="24"/>
          <w:szCs w:val="24"/>
        </w:rPr>
        <w:t>;</w:t>
      </w:r>
    </w:p>
    <w:p w:rsidR="0048581A" w:rsidRPr="00A10432" w:rsidRDefault="00D851C5" w:rsidP="00A10432">
      <w:pPr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0432">
        <w:rPr>
          <w:rFonts w:ascii="Times New Roman" w:hAnsi="Times New Roman" w:cs="Times New Roman"/>
          <w:sz w:val="24"/>
          <w:szCs w:val="24"/>
        </w:rPr>
        <w:t>через физкультурную самостоятельную деятельность</w:t>
      </w:r>
      <w:r w:rsidR="0048581A" w:rsidRPr="00A10432">
        <w:rPr>
          <w:rFonts w:ascii="Times New Roman" w:hAnsi="Times New Roman" w:cs="Times New Roman"/>
          <w:sz w:val="24"/>
          <w:szCs w:val="24"/>
        </w:rPr>
        <w:t>;</w:t>
      </w:r>
    </w:p>
    <w:p w:rsidR="00D851C5" w:rsidRPr="00A10432" w:rsidRDefault="0048581A" w:rsidP="00A10432">
      <w:pPr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0432">
        <w:rPr>
          <w:rFonts w:ascii="Times New Roman" w:hAnsi="Times New Roman" w:cs="Times New Roman"/>
          <w:color w:val="000000"/>
          <w:sz w:val="24"/>
          <w:szCs w:val="24"/>
        </w:rPr>
        <w:t>в рамках деятельности лагеря с дневным пребыванием организуется работа спортивного отряда</w:t>
      </w:r>
      <w:r w:rsidR="00D851C5" w:rsidRPr="00A10432">
        <w:rPr>
          <w:rFonts w:ascii="Times New Roman" w:hAnsi="Times New Roman" w:cs="Times New Roman"/>
          <w:sz w:val="24"/>
          <w:szCs w:val="24"/>
        </w:rPr>
        <w:t>.</w:t>
      </w:r>
    </w:p>
    <w:p w:rsidR="00831EB6" w:rsidRPr="00A10432" w:rsidRDefault="004C5B94" w:rsidP="00A10432">
      <w:pPr>
        <w:spacing w:after="0"/>
        <w:ind w:right="641"/>
        <w:jc w:val="both"/>
        <w:rPr>
          <w:rFonts w:ascii="Times New Roman" w:hAnsi="Times New Roman" w:cs="Times New Roman"/>
          <w:sz w:val="24"/>
          <w:szCs w:val="24"/>
        </w:rPr>
      </w:pPr>
      <w:r w:rsidRPr="00A10432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16228E" w:rsidRPr="00A10432" w:rsidRDefault="00831EB6" w:rsidP="00A10432">
      <w:pPr>
        <w:tabs>
          <w:tab w:val="left" w:pos="386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0432">
        <w:rPr>
          <w:rFonts w:ascii="Times New Roman" w:hAnsi="Times New Roman" w:cs="Times New Roman"/>
          <w:sz w:val="24"/>
          <w:szCs w:val="24"/>
        </w:rPr>
        <w:t xml:space="preserve">     </w:t>
      </w:r>
      <w:r w:rsidR="00BE7FBD" w:rsidRPr="00A10432">
        <w:rPr>
          <w:rFonts w:ascii="Times New Roman" w:hAnsi="Times New Roman" w:cs="Times New Roman"/>
          <w:sz w:val="24"/>
          <w:szCs w:val="24"/>
        </w:rPr>
        <w:t xml:space="preserve">  Учитывая все вышеизложенное </w:t>
      </w:r>
      <w:r w:rsidR="00B3478A" w:rsidRPr="00A10432">
        <w:rPr>
          <w:rFonts w:ascii="Times New Roman" w:hAnsi="Times New Roman" w:cs="Times New Roman"/>
          <w:sz w:val="24"/>
          <w:szCs w:val="24"/>
        </w:rPr>
        <w:t xml:space="preserve">и современные требования к развитию физической культуры, массового детского и юношеского спорта в стране </w:t>
      </w:r>
      <w:r w:rsidR="00BE7FBD" w:rsidRPr="00A10432">
        <w:rPr>
          <w:rFonts w:ascii="Times New Roman" w:hAnsi="Times New Roman" w:cs="Times New Roman"/>
          <w:sz w:val="24"/>
          <w:szCs w:val="24"/>
        </w:rPr>
        <w:t>целесообразно соз</w:t>
      </w:r>
      <w:r w:rsidR="00755957" w:rsidRPr="00A10432">
        <w:rPr>
          <w:rFonts w:ascii="Times New Roman" w:hAnsi="Times New Roman" w:cs="Times New Roman"/>
          <w:sz w:val="24"/>
          <w:szCs w:val="24"/>
        </w:rPr>
        <w:t>дать на базе  МБОУ Кушн</w:t>
      </w:r>
      <w:r w:rsidR="00A329C3">
        <w:rPr>
          <w:rFonts w:ascii="Times New Roman" w:hAnsi="Times New Roman" w:cs="Times New Roman"/>
          <w:sz w:val="24"/>
          <w:szCs w:val="24"/>
        </w:rPr>
        <w:t>урской О</w:t>
      </w:r>
      <w:r w:rsidR="00755957" w:rsidRPr="00A10432">
        <w:rPr>
          <w:rFonts w:ascii="Times New Roman" w:hAnsi="Times New Roman" w:cs="Times New Roman"/>
          <w:sz w:val="24"/>
          <w:szCs w:val="24"/>
        </w:rPr>
        <w:t>Ш Школьный Спортивный Клуб «Бегунок» (ШСК)</w:t>
      </w:r>
      <w:r w:rsidRPr="00A10432">
        <w:rPr>
          <w:rFonts w:ascii="Times New Roman" w:hAnsi="Times New Roman" w:cs="Times New Roman"/>
          <w:sz w:val="24"/>
          <w:szCs w:val="24"/>
        </w:rPr>
        <w:t>.</w:t>
      </w:r>
    </w:p>
    <w:p w:rsidR="00C82D58" w:rsidRPr="00A10432" w:rsidRDefault="00C82D58" w:rsidP="00A10432">
      <w:pPr>
        <w:tabs>
          <w:tab w:val="left" w:pos="386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228E" w:rsidRPr="00A329C3" w:rsidRDefault="00D94334" w:rsidP="00A10432">
      <w:pPr>
        <w:tabs>
          <w:tab w:val="left" w:pos="386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329C3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D94334" w:rsidRPr="00A10432" w:rsidRDefault="00D94334" w:rsidP="00A10432">
      <w:pPr>
        <w:tabs>
          <w:tab w:val="left" w:pos="386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6228E" w:rsidRPr="00A10432" w:rsidRDefault="004C5B94" w:rsidP="00A10432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0432">
        <w:rPr>
          <w:rFonts w:ascii="Times New Roman" w:hAnsi="Times New Roman" w:cs="Times New Roman"/>
          <w:sz w:val="24"/>
          <w:szCs w:val="24"/>
        </w:rPr>
        <w:tab/>
      </w:r>
      <w:r w:rsidR="00607065" w:rsidRPr="00A10432">
        <w:rPr>
          <w:rFonts w:ascii="Times New Roman" w:hAnsi="Times New Roman" w:cs="Times New Roman"/>
          <w:sz w:val="24"/>
          <w:szCs w:val="24"/>
        </w:rPr>
        <w:t>Данная  рабочая  программа  разработана  для  регул</w:t>
      </w:r>
      <w:r w:rsidR="009521D7" w:rsidRPr="00A10432">
        <w:rPr>
          <w:rFonts w:ascii="Times New Roman" w:hAnsi="Times New Roman" w:cs="Times New Roman"/>
          <w:sz w:val="24"/>
          <w:szCs w:val="24"/>
        </w:rPr>
        <w:t>ирования  работы  школьного спортивного</w:t>
      </w:r>
      <w:r w:rsidR="00950080" w:rsidRPr="00A10432">
        <w:rPr>
          <w:rFonts w:ascii="Times New Roman" w:hAnsi="Times New Roman" w:cs="Times New Roman"/>
          <w:sz w:val="24"/>
          <w:szCs w:val="24"/>
        </w:rPr>
        <w:t xml:space="preserve"> клуба «Бегунок</w:t>
      </w:r>
      <w:r w:rsidR="00607065" w:rsidRPr="00A10432">
        <w:rPr>
          <w:rFonts w:ascii="Times New Roman" w:hAnsi="Times New Roman" w:cs="Times New Roman"/>
          <w:sz w:val="24"/>
          <w:szCs w:val="24"/>
        </w:rPr>
        <w:t>»</w:t>
      </w:r>
      <w:r w:rsidR="00CE03AE" w:rsidRPr="00A10432">
        <w:rPr>
          <w:rFonts w:ascii="Times New Roman" w:hAnsi="Times New Roman" w:cs="Times New Roman"/>
          <w:sz w:val="24"/>
          <w:szCs w:val="24"/>
        </w:rPr>
        <w:t xml:space="preserve">, </w:t>
      </w:r>
      <w:r w:rsidR="003303DF">
        <w:rPr>
          <w:rFonts w:ascii="Times New Roman" w:hAnsi="Times New Roman" w:cs="Times New Roman"/>
          <w:sz w:val="24"/>
          <w:szCs w:val="24"/>
        </w:rPr>
        <w:t>созданного при МБОУ Кушнурской О</w:t>
      </w:r>
      <w:r w:rsidR="00CE03AE" w:rsidRPr="00A10432">
        <w:rPr>
          <w:rFonts w:ascii="Times New Roman" w:hAnsi="Times New Roman" w:cs="Times New Roman"/>
          <w:sz w:val="24"/>
          <w:szCs w:val="24"/>
        </w:rPr>
        <w:t>Ш</w:t>
      </w:r>
      <w:r w:rsidR="00607065" w:rsidRPr="00A10432">
        <w:rPr>
          <w:rFonts w:ascii="Times New Roman" w:hAnsi="Times New Roman" w:cs="Times New Roman"/>
          <w:sz w:val="24"/>
          <w:szCs w:val="24"/>
        </w:rPr>
        <w:t xml:space="preserve">. </w:t>
      </w:r>
      <w:r w:rsidR="009521D7" w:rsidRPr="00A10432">
        <w:rPr>
          <w:rFonts w:ascii="Times New Roman" w:hAnsi="Times New Roman" w:cs="Times New Roman"/>
          <w:sz w:val="24"/>
          <w:szCs w:val="24"/>
        </w:rPr>
        <w:t xml:space="preserve">Деятельность ШСК осуществляется по двум направлениям: физкультурно-массовое и спортивно-массовое. </w:t>
      </w:r>
      <w:r w:rsidR="009521D7" w:rsidRPr="00A10432">
        <w:rPr>
          <w:rFonts w:ascii="Times New Roman" w:hAnsi="Times New Roman" w:cs="Times New Roman"/>
          <w:sz w:val="24"/>
          <w:szCs w:val="24"/>
          <w:u w:val="single"/>
        </w:rPr>
        <w:t>Физкультурно-массовое</w:t>
      </w:r>
      <w:r w:rsidR="009521D7" w:rsidRPr="00A10432">
        <w:rPr>
          <w:rFonts w:ascii="Times New Roman" w:hAnsi="Times New Roman" w:cs="Times New Roman"/>
          <w:sz w:val="24"/>
          <w:szCs w:val="24"/>
        </w:rPr>
        <w:t xml:space="preserve"> представлено оздоровительными формами занятий в рамках внеурочной деятельности обучающихся (уроки здоровья, физкультурные праздники, фестивали, акции, проекты), </w:t>
      </w:r>
      <w:r w:rsidR="009521D7" w:rsidRPr="00A10432">
        <w:rPr>
          <w:rFonts w:ascii="Times New Roman" w:hAnsi="Times New Roman" w:cs="Times New Roman"/>
          <w:sz w:val="24"/>
          <w:szCs w:val="24"/>
          <w:u w:val="single"/>
        </w:rPr>
        <w:t>с</w:t>
      </w:r>
      <w:r w:rsidR="00CE03AE" w:rsidRPr="00A10432">
        <w:rPr>
          <w:rFonts w:ascii="Times New Roman" w:hAnsi="Times New Roman" w:cs="Times New Roman"/>
          <w:sz w:val="24"/>
          <w:szCs w:val="24"/>
          <w:u w:val="single"/>
        </w:rPr>
        <w:t>портивно-массовое</w:t>
      </w:r>
      <w:r w:rsidR="00CE03AE" w:rsidRPr="00A10432">
        <w:rPr>
          <w:rFonts w:ascii="Times New Roman" w:hAnsi="Times New Roman" w:cs="Times New Roman"/>
          <w:sz w:val="24"/>
          <w:szCs w:val="24"/>
        </w:rPr>
        <w:t xml:space="preserve"> направление предусматривает занятия в секциях</w:t>
      </w:r>
      <w:r w:rsidR="00F334C3" w:rsidRPr="00A10432">
        <w:rPr>
          <w:rFonts w:ascii="Times New Roman" w:hAnsi="Times New Roman" w:cs="Times New Roman"/>
          <w:sz w:val="24"/>
          <w:szCs w:val="24"/>
        </w:rPr>
        <w:t xml:space="preserve"> общей физической </w:t>
      </w:r>
      <w:r w:rsidR="00CE03AE" w:rsidRPr="00A10432">
        <w:rPr>
          <w:rFonts w:ascii="Times New Roman" w:hAnsi="Times New Roman" w:cs="Times New Roman"/>
          <w:sz w:val="24"/>
          <w:szCs w:val="24"/>
        </w:rPr>
        <w:t xml:space="preserve">подготовки, кружках по видам спорта. Включает организацию и проведение спортивно-массовых мероприятий, </w:t>
      </w:r>
      <w:r w:rsidR="00CE03AE" w:rsidRPr="00A10432">
        <w:rPr>
          <w:rFonts w:ascii="Times New Roman" w:hAnsi="Times New Roman" w:cs="Times New Roman"/>
          <w:sz w:val="24"/>
          <w:szCs w:val="24"/>
        </w:rPr>
        <w:lastRenderedPageBreak/>
        <w:t>соревнований по видам спорта, спортивных празд</w:t>
      </w:r>
      <w:r w:rsidR="00D94FF5" w:rsidRPr="00A10432">
        <w:rPr>
          <w:rFonts w:ascii="Times New Roman" w:hAnsi="Times New Roman" w:cs="Times New Roman"/>
          <w:sz w:val="24"/>
          <w:szCs w:val="24"/>
        </w:rPr>
        <w:t>ников, дней здоровья, фестивалей ВФСК ГТО</w:t>
      </w:r>
      <w:r w:rsidR="00CE03AE" w:rsidRPr="00A10432">
        <w:rPr>
          <w:rFonts w:ascii="Times New Roman" w:hAnsi="Times New Roman" w:cs="Times New Roman"/>
          <w:sz w:val="24"/>
          <w:szCs w:val="24"/>
        </w:rPr>
        <w:t>.</w:t>
      </w:r>
    </w:p>
    <w:p w:rsidR="00103850" w:rsidRPr="00A10432" w:rsidRDefault="00103850" w:rsidP="00A10432">
      <w:pPr>
        <w:tabs>
          <w:tab w:val="left" w:pos="386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0432">
        <w:rPr>
          <w:rFonts w:ascii="Times New Roman" w:hAnsi="Times New Roman" w:cs="Times New Roman"/>
          <w:sz w:val="24"/>
          <w:szCs w:val="24"/>
        </w:rPr>
        <w:t xml:space="preserve">     </w:t>
      </w:r>
      <w:r w:rsidR="00D94334" w:rsidRPr="00A10432">
        <w:rPr>
          <w:rFonts w:ascii="Times New Roman" w:hAnsi="Times New Roman" w:cs="Times New Roman"/>
          <w:sz w:val="24"/>
          <w:szCs w:val="24"/>
        </w:rPr>
        <w:t>П</w:t>
      </w:r>
      <w:r w:rsidR="00607065" w:rsidRPr="00A10432">
        <w:rPr>
          <w:rFonts w:ascii="Times New Roman" w:hAnsi="Times New Roman" w:cs="Times New Roman"/>
          <w:sz w:val="24"/>
          <w:szCs w:val="24"/>
        </w:rPr>
        <w:t>рограм</w:t>
      </w:r>
      <w:r w:rsidR="00F334C3" w:rsidRPr="00A10432">
        <w:rPr>
          <w:rFonts w:ascii="Times New Roman" w:hAnsi="Times New Roman" w:cs="Times New Roman"/>
          <w:sz w:val="24"/>
          <w:szCs w:val="24"/>
        </w:rPr>
        <w:t>ма  для  спортивного</w:t>
      </w:r>
      <w:r w:rsidR="00607065" w:rsidRPr="00A10432">
        <w:rPr>
          <w:rFonts w:ascii="Times New Roman" w:hAnsi="Times New Roman" w:cs="Times New Roman"/>
          <w:sz w:val="24"/>
          <w:szCs w:val="24"/>
        </w:rPr>
        <w:t xml:space="preserve"> </w:t>
      </w:r>
      <w:r w:rsidR="00F334C3" w:rsidRPr="00A10432">
        <w:rPr>
          <w:rFonts w:ascii="Times New Roman" w:hAnsi="Times New Roman" w:cs="Times New Roman"/>
          <w:sz w:val="24"/>
          <w:szCs w:val="24"/>
        </w:rPr>
        <w:t xml:space="preserve"> клуба  составлена  на  основе </w:t>
      </w:r>
      <w:r w:rsidR="003618C3" w:rsidRPr="00A10432">
        <w:rPr>
          <w:rFonts w:ascii="Times New Roman" w:hAnsi="Times New Roman" w:cs="Times New Roman"/>
          <w:sz w:val="24"/>
          <w:szCs w:val="24"/>
        </w:rPr>
        <w:t>«</w:t>
      </w:r>
      <w:r w:rsidR="00607065" w:rsidRPr="00A10432">
        <w:rPr>
          <w:rFonts w:ascii="Times New Roman" w:hAnsi="Times New Roman" w:cs="Times New Roman"/>
          <w:sz w:val="24"/>
          <w:szCs w:val="24"/>
        </w:rPr>
        <w:t>Комплексной  программы  физического  воспитания  учащихся  1-11  классов</w:t>
      </w:r>
      <w:r w:rsidR="003618C3" w:rsidRPr="00A10432">
        <w:rPr>
          <w:rFonts w:ascii="Times New Roman" w:hAnsi="Times New Roman" w:cs="Times New Roman"/>
          <w:sz w:val="24"/>
          <w:szCs w:val="24"/>
        </w:rPr>
        <w:t xml:space="preserve">», </w:t>
      </w:r>
      <w:r w:rsidR="00607065" w:rsidRPr="00A10432">
        <w:rPr>
          <w:rFonts w:ascii="Times New Roman" w:hAnsi="Times New Roman" w:cs="Times New Roman"/>
          <w:sz w:val="24"/>
          <w:szCs w:val="24"/>
        </w:rPr>
        <w:t>авторы:  доктор педагогических  наук  В.  И.  Лях,  кандидат  педагогических  наук  А.А.Зданев</w:t>
      </w:r>
      <w:r w:rsidR="003618C3" w:rsidRPr="00A10432">
        <w:rPr>
          <w:rFonts w:ascii="Times New Roman" w:hAnsi="Times New Roman" w:cs="Times New Roman"/>
          <w:sz w:val="24"/>
          <w:szCs w:val="24"/>
        </w:rPr>
        <w:t>ич.  М.: Просвещение</w:t>
      </w:r>
      <w:r w:rsidR="00291D31" w:rsidRPr="00A10432">
        <w:rPr>
          <w:rFonts w:ascii="Times New Roman" w:hAnsi="Times New Roman" w:cs="Times New Roman"/>
          <w:sz w:val="24"/>
          <w:szCs w:val="24"/>
        </w:rPr>
        <w:t>,  2012</w:t>
      </w:r>
      <w:r w:rsidR="00607065" w:rsidRPr="00A10432">
        <w:rPr>
          <w:rFonts w:ascii="Times New Roman" w:hAnsi="Times New Roman" w:cs="Times New Roman"/>
          <w:sz w:val="24"/>
          <w:szCs w:val="24"/>
        </w:rPr>
        <w:t xml:space="preserve"> </w:t>
      </w:r>
      <w:r w:rsidR="003618C3" w:rsidRPr="00A10432">
        <w:rPr>
          <w:rFonts w:ascii="Times New Roman" w:hAnsi="Times New Roman" w:cs="Times New Roman"/>
          <w:sz w:val="24"/>
          <w:szCs w:val="24"/>
        </w:rPr>
        <w:t xml:space="preserve"> г., а также на основе рабочей программы «Физическая культура, 5-9 классы», предметная линия учебников М.Я.Виленского</w:t>
      </w:r>
      <w:r w:rsidR="004C5B94" w:rsidRPr="00A10432">
        <w:rPr>
          <w:rFonts w:ascii="Times New Roman" w:hAnsi="Times New Roman" w:cs="Times New Roman"/>
          <w:sz w:val="24"/>
          <w:szCs w:val="24"/>
        </w:rPr>
        <w:t>, В.И.Ляха. М.:Просвещение, 2013</w:t>
      </w:r>
      <w:r w:rsidR="003618C3" w:rsidRPr="00A10432">
        <w:rPr>
          <w:rFonts w:ascii="Times New Roman" w:hAnsi="Times New Roman" w:cs="Times New Roman"/>
          <w:sz w:val="24"/>
          <w:szCs w:val="24"/>
        </w:rPr>
        <w:t>г.  Данные  программы  соответствую</w:t>
      </w:r>
      <w:r w:rsidR="00607065" w:rsidRPr="00A10432">
        <w:rPr>
          <w:rFonts w:ascii="Times New Roman" w:hAnsi="Times New Roman" w:cs="Times New Roman"/>
          <w:sz w:val="24"/>
          <w:szCs w:val="24"/>
        </w:rPr>
        <w:t xml:space="preserve">т  требованиям  федерального компонента  государственного  стандарта,  федерального  базисного  учебного  плана, регионального базисного учебного плана на текущий год. </w:t>
      </w:r>
    </w:p>
    <w:p w:rsidR="00103850" w:rsidRPr="00A10432" w:rsidRDefault="00103850" w:rsidP="00A10432">
      <w:pPr>
        <w:tabs>
          <w:tab w:val="left" w:pos="386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03850" w:rsidRPr="00A10432" w:rsidRDefault="00607065" w:rsidP="00A10432">
      <w:pPr>
        <w:tabs>
          <w:tab w:val="left" w:pos="386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0432">
        <w:rPr>
          <w:rFonts w:ascii="Times New Roman" w:hAnsi="Times New Roman" w:cs="Times New Roman"/>
          <w:sz w:val="24"/>
          <w:szCs w:val="24"/>
        </w:rPr>
        <w:t>Уче</w:t>
      </w:r>
      <w:r w:rsidR="009A152E" w:rsidRPr="00A10432">
        <w:rPr>
          <w:rFonts w:ascii="Times New Roman" w:hAnsi="Times New Roman" w:cs="Times New Roman"/>
          <w:sz w:val="24"/>
          <w:szCs w:val="24"/>
        </w:rPr>
        <w:t>бная программа рассчитана на 34часа в год из расчета 1 час</w:t>
      </w:r>
      <w:r w:rsidRPr="00A10432">
        <w:rPr>
          <w:rFonts w:ascii="Times New Roman" w:hAnsi="Times New Roman" w:cs="Times New Roman"/>
          <w:sz w:val="24"/>
          <w:szCs w:val="24"/>
        </w:rPr>
        <w:t xml:space="preserve"> в неделю. </w:t>
      </w:r>
    </w:p>
    <w:p w:rsidR="00103850" w:rsidRPr="00A10432" w:rsidRDefault="00103850" w:rsidP="00A10432">
      <w:pPr>
        <w:tabs>
          <w:tab w:val="left" w:pos="386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03850" w:rsidRPr="00A10432" w:rsidRDefault="00607065" w:rsidP="00A10432">
      <w:pPr>
        <w:tabs>
          <w:tab w:val="left" w:pos="386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0432">
        <w:rPr>
          <w:rFonts w:ascii="Times New Roman" w:hAnsi="Times New Roman" w:cs="Times New Roman"/>
          <w:b/>
          <w:sz w:val="24"/>
          <w:szCs w:val="24"/>
        </w:rPr>
        <w:t>Обязательный минимум содержания программы включает в себя:</w:t>
      </w:r>
    </w:p>
    <w:p w:rsidR="009B57CF" w:rsidRPr="00A10432" w:rsidRDefault="00414A55" w:rsidP="00A10432">
      <w:pPr>
        <w:tabs>
          <w:tab w:val="left" w:pos="386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0432">
        <w:rPr>
          <w:rFonts w:ascii="Times New Roman" w:hAnsi="Times New Roman" w:cs="Times New Roman"/>
          <w:sz w:val="24"/>
          <w:szCs w:val="24"/>
        </w:rPr>
        <w:t xml:space="preserve">1) </w:t>
      </w:r>
      <w:r w:rsidR="00607065" w:rsidRPr="00A10432">
        <w:rPr>
          <w:rFonts w:ascii="Times New Roman" w:hAnsi="Times New Roman" w:cs="Times New Roman"/>
          <w:sz w:val="24"/>
          <w:szCs w:val="24"/>
        </w:rPr>
        <w:t xml:space="preserve">укрепление здоровья и </w:t>
      </w:r>
      <w:r w:rsidR="004E63CA" w:rsidRPr="00A10432">
        <w:rPr>
          <w:rFonts w:ascii="Times New Roman" w:hAnsi="Times New Roman" w:cs="Times New Roman"/>
          <w:sz w:val="24"/>
          <w:szCs w:val="24"/>
        </w:rPr>
        <w:t>соблюдение личной гигиены</w:t>
      </w:r>
      <w:r w:rsidR="00607065" w:rsidRPr="00A10432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9B57CF" w:rsidRPr="00A10432" w:rsidRDefault="007B6522" w:rsidP="00A10432">
      <w:pPr>
        <w:tabs>
          <w:tab w:val="left" w:pos="386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0432">
        <w:rPr>
          <w:rFonts w:ascii="Times New Roman" w:hAnsi="Times New Roman" w:cs="Times New Roman"/>
          <w:sz w:val="24"/>
          <w:szCs w:val="24"/>
        </w:rPr>
        <w:t>2</w:t>
      </w:r>
      <w:r w:rsidR="00414A55" w:rsidRPr="00A10432">
        <w:rPr>
          <w:rFonts w:ascii="Times New Roman" w:hAnsi="Times New Roman" w:cs="Times New Roman"/>
          <w:sz w:val="24"/>
          <w:szCs w:val="24"/>
        </w:rPr>
        <w:t xml:space="preserve">) </w:t>
      </w:r>
      <w:r w:rsidR="00607065" w:rsidRPr="00A10432">
        <w:rPr>
          <w:rFonts w:ascii="Times New Roman" w:hAnsi="Times New Roman" w:cs="Times New Roman"/>
          <w:sz w:val="24"/>
          <w:szCs w:val="24"/>
        </w:rPr>
        <w:t xml:space="preserve">правильное дыхание и осанку; </w:t>
      </w:r>
    </w:p>
    <w:p w:rsidR="009B57CF" w:rsidRPr="00A10432" w:rsidRDefault="007B6522" w:rsidP="00A10432">
      <w:pPr>
        <w:tabs>
          <w:tab w:val="left" w:pos="386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0432">
        <w:rPr>
          <w:rFonts w:ascii="Times New Roman" w:hAnsi="Times New Roman" w:cs="Times New Roman"/>
          <w:sz w:val="24"/>
          <w:szCs w:val="24"/>
        </w:rPr>
        <w:t>3</w:t>
      </w:r>
      <w:r w:rsidR="00414A55" w:rsidRPr="00A10432">
        <w:rPr>
          <w:rFonts w:ascii="Times New Roman" w:hAnsi="Times New Roman" w:cs="Times New Roman"/>
          <w:sz w:val="24"/>
          <w:szCs w:val="24"/>
        </w:rPr>
        <w:t xml:space="preserve">) </w:t>
      </w:r>
      <w:r w:rsidR="00607065" w:rsidRPr="00A10432">
        <w:rPr>
          <w:rFonts w:ascii="Times New Roman" w:hAnsi="Times New Roman" w:cs="Times New Roman"/>
          <w:sz w:val="24"/>
          <w:szCs w:val="24"/>
        </w:rPr>
        <w:t>правила простейших измерений длины и массы тел</w:t>
      </w:r>
      <w:r w:rsidR="00414A55" w:rsidRPr="00A10432">
        <w:rPr>
          <w:rFonts w:ascii="Times New Roman" w:hAnsi="Times New Roman" w:cs="Times New Roman"/>
          <w:sz w:val="24"/>
          <w:szCs w:val="24"/>
        </w:rPr>
        <w:t xml:space="preserve">а, частоты дыхания и сердечных </w:t>
      </w:r>
      <w:r w:rsidR="00607065" w:rsidRPr="00A10432">
        <w:rPr>
          <w:rFonts w:ascii="Times New Roman" w:hAnsi="Times New Roman" w:cs="Times New Roman"/>
          <w:sz w:val="24"/>
          <w:szCs w:val="24"/>
        </w:rPr>
        <w:t xml:space="preserve">сокращений; </w:t>
      </w:r>
    </w:p>
    <w:p w:rsidR="009B57CF" w:rsidRPr="00A10432" w:rsidRDefault="007B6522" w:rsidP="00A10432">
      <w:pPr>
        <w:tabs>
          <w:tab w:val="left" w:pos="386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0432">
        <w:rPr>
          <w:rFonts w:ascii="Times New Roman" w:hAnsi="Times New Roman" w:cs="Times New Roman"/>
          <w:sz w:val="24"/>
          <w:szCs w:val="24"/>
        </w:rPr>
        <w:t>4</w:t>
      </w:r>
      <w:r w:rsidR="00414A55" w:rsidRPr="00A10432">
        <w:rPr>
          <w:rFonts w:ascii="Times New Roman" w:hAnsi="Times New Roman" w:cs="Times New Roman"/>
          <w:sz w:val="24"/>
          <w:szCs w:val="24"/>
        </w:rPr>
        <w:t xml:space="preserve">) </w:t>
      </w:r>
      <w:r w:rsidR="00607065" w:rsidRPr="00A10432">
        <w:rPr>
          <w:rFonts w:ascii="Times New Roman" w:hAnsi="Times New Roman" w:cs="Times New Roman"/>
          <w:sz w:val="24"/>
          <w:szCs w:val="24"/>
        </w:rPr>
        <w:t>правила и нормы поведения на уроках физической</w:t>
      </w:r>
      <w:r w:rsidR="00414A55" w:rsidRPr="00A10432">
        <w:rPr>
          <w:rFonts w:ascii="Times New Roman" w:hAnsi="Times New Roman" w:cs="Times New Roman"/>
          <w:sz w:val="24"/>
          <w:szCs w:val="24"/>
        </w:rPr>
        <w:t xml:space="preserve"> культуры, на соревнованиях, в </w:t>
      </w:r>
      <w:r w:rsidR="00607065" w:rsidRPr="00A10432">
        <w:rPr>
          <w:rFonts w:ascii="Times New Roman" w:hAnsi="Times New Roman" w:cs="Times New Roman"/>
          <w:sz w:val="24"/>
          <w:szCs w:val="24"/>
        </w:rPr>
        <w:t xml:space="preserve">игровой деятельности; </w:t>
      </w:r>
    </w:p>
    <w:p w:rsidR="00592E94" w:rsidRPr="00A10432" w:rsidRDefault="007B6522" w:rsidP="00A10432">
      <w:pPr>
        <w:tabs>
          <w:tab w:val="left" w:pos="386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0432">
        <w:rPr>
          <w:rFonts w:ascii="Times New Roman" w:hAnsi="Times New Roman" w:cs="Times New Roman"/>
          <w:sz w:val="24"/>
          <w:szCs w:val="24"/>
        </w:rPr>
        <w:t>5</w:t>
      </w:r>
      <w:r w:rsidR="00414A55" w:rsidRPr="00A10432">
        <w:rPr>
          <w:rFonts w:ascii="Times New Roman" w:hAnsi="Times New Roman" w:cs="Times New Roman"/>
          <w:sz w:val="24"/>
          <w:szCs w:val="24"/>
        </w:rPr>
        <w:t xml:space="preserve">) </w:t>
      </w:r>
      <w:r w:rsidR="00607065" w:rsidRPr="00A10432">
        <w:rPr>
          <w:rFonts w:ascii="Times New Roman" w:hAnsi="Times New Roman" w:cs="Times New Roman"/>
          <w:sz w:val="24"/>
          <w:szCs w:val="24"/>
        </w:rPr>
        <w:t>способы  двигательной  деятельности  (разнообр</w:t>
      </w:r>
      <w:r w:rsidR="00414A55" w:rsidRPr="00A10432">
        <w:rPr>
          <w:rFonts w:ascii="Times New Roman" w:hAnsi="Times New Roman" w:cs="Times New Roman"/>
          <w:sz w:val="24"/>
          <w:szCs w:val="24"/>
        </w:rPr>
        <w:t xml:space="preserve">азные  способы  ходьбы,  бега, </w:t>
      </w:r>
      <w:r w:rsidR="00607065" w:rsidRPr="00A10432">
        <w:rPr>
          <w:rFonts w:ascii="Times New Roman" w:hAnsi="Times New Roman" w:cs="Times New Roman"/>
          <w:sz w:val="24"/>
          <w:szCs w:val="24"/>
        </w:rPr>
        <w:t>прыжков, метания, лазания, ползания, перелезания, преодолен</w:t>
      </w:r>
      <w:r w:rsidR="00414A55" w:rsidRPr="00A10432">
        <w:rPr>
          <w:rFonts w:ascii="Times New Roman" w:hAnsi="Times New Roman" w:cs="Times New Roman"/>
          <w:sz w:val="24"/>
          <w:szCs w:val="24"/>
        </w:rPr>
        <w:t xml:space="preserve">ия препятствий и использование </w:t>
      </w:r>
      <w:r w:rsidR="00607065" w:rsidRPr="00A10432">
        <w:rPr>
          <w:rFonts w:ascii="Times New Roman" w:hAnsi="Times New Roman" w:cs="Times New Roman"/>
          <w:sz w:val="24"/>
          <w:szCs w:val="24"/>
        </w:rPr>
        <w:t xml:space="preserve">их  в  </w:t>
      </w:r>
      <w:r w:rsidR="009404CE" w:rsidRPr="00A10432">
        <w:rPr>
          <w:rFonts w:ascii="Times New Roman" w:hAnsi="Times New Roman" w:cs="Times New Roman"/>
          <w:sz w:val="24"/>
          <w:szCs w:val="24"/>
        </w:rPr>
        <w:t xml:space="preserve">изменяющихся  условиях. </w:t>
      </w:r>
      <w:r w:rsidR="00607065" w:rsidRPr="00A10432">
        <w:rPr>
          <w:rFonts w:ascii="Times New Roman" w:hAnsi="Times New Roman" w:cs="Times New Roman"/>
          <w:sz w:val="24"/>
          <w:szCs w:val="24"/>
        </w:rPr>
        <w:t>Гимнастические  упражне</w:t>
      </w:r>
      <w:r w:rsidR="009404CE" w:rsidRPr="00A10432">
        <w:rPr>
          <w:rFonts w:ascii="Times New Roman" w:hAnsi="Times New Roman" w:cs="Times New Roman"/>
          <w:sz w:val="24"/>
          <w:szCs w:val="24"/>
        </w:rPr>
        <w:t xml:space="preserve">ния  на  спортивных  снарядах: </w:t>
      </w:r>
      <w:r w:rsidR="00607065" w:rsidRPr="00A10432">
        <w:rPr>
          <w:rFonts w:ascii="Times New Roman" w:hAnsi="Times New Roman" w:cs="Times New Roman"/>
          <w:sz w:val="24"/>
          <w:szCs w:val="24"/>
        </w:rPr>
        <w:t>гимнастической  скамейке,  напольном  бревне  и  стенке,  перекла</w:t>
      </w:r>
      <w:r w:rsidR="00A015C2" w:rsidRPr="00A10432">
        <w:rPr>
          <w:rFonts w:ascii="Times New Roman" w:hAnsi="Times New Roman" w:cs="Times New Roman"/>
          <w:sz w:val="24"/>
          <w:szCs w:val="24"/>
        </w:rPr>
        <w:t xml:space="preserve">дине,  канате,  гимнастическом </w:t>
      </w:r>
      <w:r w:rsidR="00607065" w:rsidRPr="00A10432">
        <w:rPr>
          <w:rFonts w:ascii="Times New Roman" w:hAnsi="Times New Roman" w:cs="Times New Roman"/>
          <w:sz w:val="24"/>
          <w:szCs w:val="24"/>
        </w:rPr>
        <w:t>козле  (висы,  упоры,  наскоки,  лазание,  стойки,  шаги,  махи,  соскоки).  Пр</w:t>
      </w:r>
      <w:r w:rsidR="00A015C2" w:rsidRPr="00A10432">
        <w:rPr>
          <w:rFonts w:ascii="Times New Roman" w:hAnsi="Times New Roman" w:cs="Times New Roman"/>
          <w:sz w:val="24"/>
          <w:szCs w:val="24"/>
        </w:rPr>
        <w:t xml:space="preserve">остейшие </w:t>
      </w:r>
      <w:r w:rsidR="00607065" w:rsidRPr="00A10432">
        <w:rPr>
          <w:rFonts w:ascii="Times New Roman" w:hAnsi="Times New Roman" w:cs="Times New Roman"/>
          <w:sz w:val="24"/>
          <w:szCs w:val="24"/>
        </w:rPr>
        <w:t>акробатические упражнения (стойки, подскоки, перекаты, равно</w:t>
      </w:r>
      <w:r w:rsidR="00A015C2" w:rsidRPr="00A10432">
        <w:rPr>
          <w:rFonts w:ascii="Times New Roman" w:hAnsi="Times New Roman" w:cs="Times New Roman"/>
          <w:sz w:val="24"/>
          <w:szCs w:val="24"/>
        </w:rPr>
        <w:t xml:space="preserve">весия, упоры, перевороты лѐжа, </w:t>
      </w:r>
      <w:r w:rsidR="00607065" w:rsidRPr="00A10432">
        <w:rPr>
          <w:rFonts w:ascii="Times New Roman" w:hAnsi="Times New Roman" w:cs="Times New Roman"/>
          <w:sz w:val="24"/>
          <w:szCs w:val="24"/>
        </w:rPr>
        <w:t>кувырки,  прыжк</w:t>
      </w:r>
      <w:r w:rsidR="00592E94" w:rsidRPr="00A10432">
        <w:rPr>
          <w:rFonts w:ascii="Times New Roman" w:hAnsi="Times New Roman" w:cs="Times New Roman"/>
          <w:sz w:val="24"/>
          <w:szCs w:val="24"/>
        </w:rPr>
        <w:t>и)  в  различных  вариантах</w:t>
      </w:r>
      <w:r w:rsidR="00607065" w:rsidRPr="00A10432">
        <w:rPr>
          <w:rFonts w:ascii="Times New Roman" w:hAnsi="Times New Roman" w:cs="Times New Roman"/>
          <w:sz w:val="24"/>
          <w:szCs w:val="24"/>
        </w:rPr>
        <w:t xml:space="preserve">.  </w:t>
      </w:r>
      <w:r w:rsidR="009404CE" w:rsidRPr="00A10432">
        <w:rPr>
          <w:rFonts w:ascii="Times New Roman" w:hAnsi="Times New Roman" w:cs="Times New Roman"/>
          <w:sz w:val="24"/>
          <w:szCs w:val="24"/>
        </w:rPr>
        <w:t xml:space="preserve">Способы </w:t>
      </w:r>
      <w:r w:rsidR="00607065" w:rsidRPr="00A10432">
        <w:rPr>
          <w:rFonts w:ascii="Times New Roman" w:hAnsi="Times New Roman" w:cs="Times New Roman"/>
          <w:sz w:val="24"/>
          <w:szCs w:val="24"/>
        </w:rPr>
        <w:t xml:space="preserve">передвижения  на  лыжах.  Физические  упражнения  на  развитие </w:t>
      </w:r>
      <w:r w:rsidR="009404CE" w:rsidRPr="00A10432">
        <w:rPr>
          <w:rFonts w:ascii="Times New Roman" w:hAnsi="Times New Roman" w:cs="Times New Roman"/>
          <w:sz w:val="24"/>
          <w:szCs w:val="24"/>
        </w:rPr>
        <w:t xml:space="preserve"> ловкости,  быстроты, </w:t>
      </w:r>
      <w:r w:rsidR="00607065" w:rsidRPr="00A10432">
        <w:rPr>
          <w:rFonts w:ascii="Times New Roman" w:hAnsi="Times New Roman" w:cs="Times New Roman"/>
          <w:sz w:val="24"/>
          <w:szCs w:val="24"/>
        </w:rPr>
        <w:t>координации, гибкости, силы. Упражнения с мячом. Подвиж</w:t>
      </w:r>
      <w:r w:rsidR="009404CE" w:rsidRPr="00A10432">
        <w:rPr>
          <w:rFonts w:ascii="Times New Roman" w:hAnsi="Times New Roman" w:cs="Times New Roman"/>
          <w:sz w:val="24"/>
          <w:szCs w:val="24"/>
        </w:rPr>
        <w:t xml:space="preserve">ные игры. Элементы ритмической </w:t>
      </w:r>
      <w:r w:rsidR="00592E94" w:rsidRPr="00A10432">
        <w:rPr>
          <w:rFonts w:ascii="Times New Roman" w:hAnsi="Times New Roman" w:cs="Times New Roman"/>
          <w:sz w:val="24"/>
          <w:szCs w:val="24"/>
        </w:rPr>
        <w:t>гимнастики и танцев.</w:t>
      </w:r>
    </w:p>
    <w:p w:rsidR="000C05B7" w:rsidRPr="00A10432" w:rsidRDefault="00607065" w:rsidP="00A10432">
      <w:pPr>
        <w:pBdr>
          <w:top w:val="double" w:sz="6" w:space="1" w:color="auto"/>
          <w:bottom w:val="double" w:sz="6" w:space="1" w:color="auto"/>
        </w:pBdr>
        <w:spacing w:after="0"/>
        <w:ind w:right="-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0432">
        <w:rPr>
          <w:rFonts w:ascii="Times New Roman" w:hAnsi="Times New Roman" w:cs="Times New Roman"/>
          <w:b/>
          <w:sz w:val="24"/>
          <w:szCs w:val="24"/>
        </w:rPr>
        <w:t xml:space="preserve">Особенностями программы являются: </w:t>
      </w:r>
    </w:p>
    <w:p w:rsidR="00607065" w:rsidRPr="00A10432" w:rsidRDefault="0021760B" w:rsidP="00A10432">
      <w:pPr>
        <w:pBdr>
          <w:top w:val="double" w:sz="6" w:space="1" w:color="auto"/>
          <w:bottom w:val="double" w:sz="6" w:space="1" w:color="auto"/>
        </w:pBdr>
        <w:spacing w:after="0"/>
        <w:ind w:right="-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0432">
        <w:rPr>
          <w:rFonts w:ascii="Times New Roman" w:hAnsi="Times New Roman" w:cs="Times New Roman"/>
          <w:sz w:val="24"/>
          <w:szCs w:val="24"/>
        </w:rPr>
        <w:t>-</w:t>
      </w:r>
      <w:r w:rsidR="00607065" w:rsidRPr="00A10432">
        <w:rPr>
          <w:rFonts w:ascii="Times New Roman" w:hAnsi="Times New Roman" w:cs="Times New Roman"/>
          <w:sz w:val="24"/>
          <w:szCs w:val="24"/>
        </w:rPr>
        <w:t xml:space="preserve"> направленность  на  реализацию  </w:t>
      </w:r>
      <w:r w:rsidR="00607065" w:rsidRPr="00A10432">
        <w:rPr>
          <w:rFonts w:ascii="Times New Roman" w:hAnsi="Times New Roman" w:cs="Times New Roman"/>
          <w:b/>
          <w:sz w:val="24"/>
          <w:szCs w:val="24"/>
        </w:rPr>
        <w:t>принципа  вариативности</w:t>
      </w:r>
      <w:r w:rsidR="00607065" w:rsidRPr="00A10432">
        <w:rPr>
          <w:rFonts w:ascii="Times New Roman" w:hAnsi="Times New Roman" w:cs="Times New Roman"/>
          <w:sz w:val="24"/>
          <w:szCs w:val="24"/>
        </w:rPr>
        <w:t>,  задающего  возможность подбирать  содержание  учебного  материала  в  соответствии  с  возрастно-половыми особенностями  учащихся,  материально-технической  оснащѐнностью  учебного  процесса (спортивный зал, пришкольные спортивные площадки</w:t>
      </w:r>
      <w:r w:rsidR="000C1CEC" w:rsidRPr="00A10432">
        <w:rPr>
          <w:rFonts w:ascii="Times New Roman" w:hAnsi="Times New Roman" w:cs="Times New Roman"/>
          <w:sz w:val="24"/>
          <w:szCs w:val="24"/>
        </w:rPr>
        <w:t>, спортивное оборудование и инвентарь</w:t>
      </w:r>
      <w:r w:rsidR="00607065" w:rsidRPr="00A10432">
        <w:rPr>
          <w:rFonts w:ascii="Times New Roman" w:hAnsi="Times New Roman" w:cs="Times New Roman"/>
          <w:sz w:val="24"/>
          <w:szCs w:val="24"/>
        </w:rPr>
        <w:t xml:space="preserve">); </w:t>
      </w:r>
    </w:p>
    <w:p w:rsidR="00607065" w:rsidRPr="00A10432" w:rsidRDefault="0021760B" w:rsidP="00A10432">
      <w:pPr>
        <w:pBdr>
          <w:top w:val="double" w:sz="6" w:space="1" w:color="auto"/>
          <w:bottom w:val="double" w:sz="6" w:space="1" w:color="auto"/>
        </w:pBdr>
        <w:spacing w:after="0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10432">
        <w:rPr>
          <w:rFonts w:ascii="Times New Roman" w:hAnsi="Times New Roman" w:cs="Times New Roman"/>
          <w:sz w:val="24"/>
          <w:szCs w:val="24"/>
        </w:rPr>
        <w:t>-</w:t>
      </w:r>
      <w:r w:rsidR="00607065" w:rsidRPr="00A10432">
        <w:rPr>
          <w:rFonts w:ascii="Times New Roman" w:hAnsi="Times New Roman" w:cs="Times New Roman"/>
          <w:sz w:val="24"/>
          <w:szCs w:val="24"/>
        </w:rPr>
        <w:t xml:space="preserve">  с  учѐтом  </w:t>
      </w:r>
      <w:r w:rsidR="00607065" w:rsidRPr="00A10432">
        <w:rPr>
          <w:rFonts w:ascii="Times New Roman" w:hAnsi="Times New Roman" w:cs="Times New Roman"/>
          <w:b/>
          <w:sz w:val="24"/>
          <w:szCs w:val="24"/>
        </w:rPr>
        <w:t>принципа  достаточности</w:t>
      </w:r>
      <w:r w:rsidR="00607065" w:rsidRPr="00A10432">
        <w:rPr>
          <w:rFonts w:ascii="Times New Roman" w:hAnsi="Times New Roman" w:cs="Times New Roman"/>
          <w:sz w:val="24"/>
          <w:szCs w:val="24"/>
        </w:rPr>
        <w:t xml:space="preserve">  и  сообразно  структурной  организации  физкультурной деятельности,  содержание  учебного  материала  структурируется  в  соответствующих разделах программы: «Основы знаний о физкультурной деятельности» (информационный компонент  учебного  предмета),  «Способы  физкультурной  деятельности» (операциональный  компонент  учебного  предмета),  «Физическое  совершенствование» (мотивационный компонент учебного предмета); </w:t>
      </w:r>
    </w:p>
    <w:p w:rsidR="00607065" w:rsidRPr="00A10432" w:rsidRDefault="0021760B" w:rsidP="00A10432">
      <w:pPr>
        <w:pBdr>
          <w:top w:val="double" w:sz="6" w:space="1" w:color="auto"/>
          <w:bottom w:val="double" w:sz="6" w:space="1" w:color="auto"/>
        </w:pBdr>
        <w:spacing w:after="0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10432">
        <w:rPr>
          <w:rFonts w:ascii="Times New Roman" w:hAnsi="Times New Roman" w:cs="Times New Roman"/>
          <w:sz w:val="24"/>
          <w:szCs w:val="24"/>
        </w:rPr>
        <w:t>-</w:t>
      </w:r>
      <w:r w:rsidR="00607065" w:rsidRPr="00A10432">
        <w:rPr>
          <w:rFonts w:ascii="Times New Roman" w:hAnsi="Times New Roman" w:cs="Times New Roman"/>
          <w:sz w:val="24"/>
          <w:szCs w:val="24"/>
        </w:rPr>
        <w:t xml:space="preserve"> учебное  содержание  каждого  из  разделов  программы  излагается  в  логике  от  </w:t>
      </w:r>
      <w:r w:rsidR="00607065" w:rsidRPr="00A10432">
        <w:rPr>
          <w:rFonts w:ascii="Times New Roman" w:hAnsi="Times New Roman" w:cs="Times New Roman"/>
          <w:b/>
          <w:sz w:val="24"/>
          <w:szCs w:val="24"/>
        </w:rPr>
        <w:t>общего (фундаментального)  к  частном</w:t>
      </w:r>
      <w:r w:rsidR="00F70FEF" w:rsidRPr="00A10432">
        <w:rPr>
          <w:rFonts w:ascii="Times New Roman" w:hAnsi="Times New Roman" w:cs="Times New Roman"/>
          <w:b/>
          <w:sz w:val="24"/>
          <w:szCs w:val="24"/>
        </w:rPr>
        <w:t>у</w:t>
      </w:r>
      <w:r w:rsidR="00607065" w:rsidRPr="00A10432">
        <w:rPr>
          <w:rFonts w:ascii="Times New Roman" w:hAnsi="Times New Roman" w:cs="Times New Roman"/>
          <w:b/>
          <w:sz w:val="24"/>
          <w:szCs w:val="24"/>
        </w:rPr>
        <w:t xml:space="preserve">  (профилированному)  и  от  частного  к  конкретному (прикладному),</w:t>
      </w:r>
      <w:r w:rsidR="00607065" w:rsidRPr="00A10432">
        <w:rPr>
          <w:rFonts w:ascii="Times New Roman" w:hAnsi="Times New Roman" w:cs="Times New Roman"/>
          <w:sz w:val="24"/>
          <w:szCs w:val="24"/>
        </w:rPr>
        <w:t xml:space="preserve">  что  задает  определенную  направленнос</w:t>
      </w:r>
      <w:r w:rsidR="000C1CEC" w:rsidRPr="00A10432">
        <w:rPr>
          <w:rFonts w:ascii="Times New Roman" w:hAnsi="Times New Roman" w:cs="Times New Roman"/>
          <w:sz w:val="24"/>
          <w:szCs w:val="24"/>
        </w:rPr>
        <w:t>ть  в  освоении  школьниками программного материала</w:t>
      </w:r>
      <w:r w:rsidR="00607065" w:rsidRPr="00A10432">
        <w:rPr>
          <w:rFonts w:ascii="Times New Roman" w:hAnsi="Times New Roman" w:cs="Times New Roman"/>
          <w:sz w:val="24"/>
          <w:szCs w:val="24"/>
        </w:rPr>
        <w:t xml:space="preserve">, переводе осваиваемых знаний в практические навыки и умения; </w:t>
      </w:r>
    </w:p>
    <w:p w:rsidR="0022292C" w:rsidRPr="00A10432" w:rsidRDefault="0022292C" w:rsidP="00A10432">
      <w:pPr>
        <w:pBdr>
          <w:top w:val="double" w:sz="6" w:space="1" w:color="auto"/>
          <w:bottom w:val="double" w:sz="6" w:space="1" w:color="auto"/>
        </w:pBdr>
        <w:spacing w:after="0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10432">
        <w:rPr>
          <w:rFonts w:ascii="Times New Roman" w:hAnsi="Times New Roman" w:cs="Times New Roman"/>
          <w:sz w:val="24"/>
          <w:szCs w:val="24"/>
        </w:rPr>
        <w:lastRenderedPageBreak/>
        <w:t xml:space="preserve">- также при организации физкультурно-спортивной деятельности учитываются принципы </w:t>
      </w:r>
      <w:r w:rsidRPr="00A10432">
        <w:rPr>
          <w:rFonts w:ascii="Times New Roman" w:hAnsi="Times New Roman" w:cs="Times New Roman"/>
          <w:b/>
          <w:sz w:val="24"/>
          <w:szCs w:val="24"/>
        </w:rPr>
        <w:t>сознательности и активности, наглядности, доступности и индивидуализации, систематичности и динамичности;</w:t>
      </w:r>
    </w:p>
    <w:p w:rsidR="00EC35B5" w:rsidRPr="00A10432" w:rsidRDefault="0021760B" w:rsidP="00A10432">
      <w:pPr>
        <w:pBdr>
          <w:top w:val="double" w:sz="6" w:space="1" w:color="auto"/>
          <w:bottom w:val="double" w:sz="6" w:space="1" w:color="auto"/>
        </w:pBdr>
        <w:spacing w:after="0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10432">
        <w:rPr>
          <w:rFonts w:ascii="Times New Roman" w:hAnsi="Times New Roman" w:cs="Times New Roman"/>
          <w:sz w:val="24"/>
          <w:szCs w:val="24"/>
        </w:rPr>
        <w:t>-</w:t>
      </w:r>
      <w:r w:rsidR="00607065" w:rsidRPr="00A10432">
        <w:rPr>
          <w:rFonts w:ascii="Times New Roman" w:hAnsi="Times New Roman" w:cs="Times New Roman"/>
          <w:sz w:val="24"/>
          <w:szCs w:val="24"/>
        </w:rPr>
        <w:t xml:space="preserve"> содержание  программы  функционально  соотносится  с  организационными  формами фи</w:t>
      </w:r>
      <w:r w:rsidRPr="00A10432">
        <w:rPr>
          <w:rFonts w:ascii="Times New Roman" w:hAnsi="Times New Roman" w:cs="Times New Roman"/>
          <w:sz w:val="24"/>
          <w:szCs w:val="24"/>
        </w:rPr>
        <w:t>зического  воспитания  в  школе: физкультурно-оздоровительные</w:t>
      </w:r>
      <w:r w:rsidR="00607065" w:rsidRPr="00A10432">
        <w:rPr>
          <w:rFonts w:ascii="Times New Roman" w:hAnsi="Times New Roman" w:cs="Times New Roman"/>
          <w:sz w:val="24"/>
          <w:szCs w:val="24"/>
        </w:rPr>
        <w:t xml:space="preserve">  мероприятия  в  режиме </w:t>
      </w:r>
      <w:r w:rsidRPr="00A10432">
        <w:rPr>
          <w:rFonts w:ascii="Times New Roman" w:hAnsi="Times New Roman" w:cs="Times New Roman"/>
          <w:sz w:val="24"/>
          <w:szCs w:val="24"/>
        </w:rPr>
        <w:t>дня, спортивные соревнования и</w:t>
      </w:r>
      <w:r w:rsidR="00607065" w:rsidRPr="00A10432">
        <w:rPr>
          <w:rFonts w:ascii="Times New Roman" w:hAnsi="Times New Roman" w:cs="Times New Roman"/>
          <w:sz w:val="24"/>
          <w:szCs w:val="24"/>
        </w:rPr>
        <w:t xml:space="preserve"> физкультурные праздники, занятия в спортивных кружках и секциях, самостоятельные занятия физическими упражнениями. </w:t>
      </w:r>
    </w:p>
    <w:p w:rsidR="00EC35B5" w:rsidRPr="00A10432" w:rsidRDefault="00EC35B5" w:rsidP="00A10432">
      <w:pPr>
        <w:shd w:val="clear" w:color="auto" w:fill="FFFFFF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A10432">
        <w:rPr>
          <w:rFonts w:ascii="Times New Roman" w:hAnsi="Times New Roman" w:cs="Times New Roman"/>
          <w:sz w:val="24"/>
          <w:szCs w:val="24"/>
        </w:rPr>
        <w:t xml:space="preserve">В процессе занятий используются следующие </w:t>
      </w:r>
      <w:r w:rsidRPr="00A10432">
        <w:rPr>
          <w:rFonts w:ascii="Times New Roman" w:hAnsi="Times New Roman" w:cs="Times New Roman"/>
          <w:b/>
          <w:bCs/>
          <w:sz w:val="24"/>
          <w:szCs w:val="24"/>
        </w:rPr>
        <w:t>методы:</w:t>
      </w:r>
    </w:p>
    <w:p w:rsidR="00F24E06" w:rsidRPr="00A10432" w:rsidRDefault="00F24E06" w:rsidP="00A10432">
      <w:pPr>
        <w:shd w:val="clear" w:color="auto" w:fill="FFFFFF"/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10432">
        <w:rPr>
          <w:rFonts w:ascii="Times New Roman" w:hAnsi="Times New Roman" w:cs="Times New Roman"/>
          <w:bCs/>
          <w:sz w:val="24"/>
          <w:szCs w:val="24"/>
        </w:rPr>
        <w:t>- метод упражнений</w:t>
      </w:r>
    </w:p>
    <w:p w:rsidR="00F24E06" w:rsidRPr="00A10432" w:rsidRDefault="00F24E06" w:rsidP="00A10432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A10432">
        <w:rPr>
          <w:rFonts w:ascii="Times New Roman" w:hAnsi="Times New Roman" w:cs="Times New Roman"/>
          <w:bCs/>
          <w:sz w:val="24"/>
          <w:szCs w:val="24"/>
        </w:rPr>
        <w:t>- соревновательный метод</w:t>
      </w:r>
    </w:p>
    <w:p w:rsidR="00EC35B5" w:rsidRPr="00A10432" w:rsidRDefault="00EC35B5" w:rsidP="00A10432">
      <w:pPr>
        <w:widowControl w:val="0"/>
        <w:numPr>
          <w:ilvl w:val="0"/>
          <w:numId w:val="21"/>
        </w:numPr>
        <w:shd w:val="clear" w:color="auto" w:fill="FFFFFF"/>
        <w:tabs>
          <w:tab w:val="left" w:pos="158"/>
        </w:tabs>
        <w:autoSpaceDE w:val="0"/>
        <w:autoSpaceDN w:val="0"/>
        <w:adjustRightInd w:val="0"/>
        <w:spacing w:after="0"/>
        <w:ind w:left="5"/>
        <w:rPr>
          <w:rFonts w:ascii="Times New Roman" w:hAnsi="Times New Roman" w:cs="Times New Roman"/>
          <w:sz w:val="24"/>
          <w:szCs w:val="24"/>
        </w:rPr>
      </w:pPr>
      <w:r w:rsidRPr="00A10432">
        <w:rPr>
          <w:rFonts w:ascii="Times New Roman" w:hAnsi="Times New Roman" w:cs="Times New Roman"/>
          <w:sz w:val="24"/>
          <w:szCs w:val="24"/>
        </w:rPr>
        <w:t>объяснительно-иллюстративный</w:t>
      </w:r>
    </w:p>
    <w:p w:rsidR="00EC35B5" w:rsidRPr="00A10432" w:rsidRDefault="00EC35B5" w:rsidP="00A10432">
      <w:pPr>
        <w:widowControl w:val="0"/>
        <w:numPr>
          <w:ilvl w:val="0"/>
          <w:numId w:val="21"/>
        </w:numPr>
        <w:shd w:val="clear" w:color="auto" w:fill="FFFFFF"/>
        <w:tabs>
          <w:tab w:val="left" w:pos="158"/>
        </w:tabs>
        <w:autoSpaceDE w:val="0"/>
        <w:autoSpaceDN w:val="0"/>
        <w:adjustRightInd w:val="0"/>
        <w:spacing w:after="0"/>
        <w:ind w:left="5"/>
        <w:rPr>
          <w:rFonts w:ascii="Times New Roman" w:hAnsi="Times New Roman" w:cs="Times New Roman"/>
          <w:sz w:val="24"/>
          <w:szCs w:val="24"/>
        </w:rPr>
      </w:pPr>
      <w:r w:rsidRPr="00A10432">
        <w:rPr>
          <w:rFonts w:ascii="Times New Roman" w:hAnsi="Times New Roman" w:cs="Times New Roman"/>
          <w:spacing w:val="-1"/>
          <w:sz w:val="24"/>
          <w:szCs w:val="24"/>
        </w:rPr>
        <w:t>словесный (рассказ, показ, объяснение, инструктаж)</w:t>
      </w:r>
    </w:p>
    <w:p w:rsidR="00EC35B5" w:rsidRPr="00A10432" w:rsidRDefault="00EC35B5" w:rsidP="00A10432">
      <w:pPr>
        <w:widowControl w:val="0"/>
        <w:numPr>
          <w:ilvl w:val="0"/>
          <w:numId w:val="21"/>
        </w:numPr>
        <w:shd w:val="clear" w:color="auto" w:fill="FFFFFF"/>
        <w:tabs>
          <w:tab w:val="left" w:pos="158"/>
        </w:tabs>
        <w:autoSpaceDE w:val="0"/>
        <w:autoSpaceDN w:val="0"/>
        <w:adjustRightInd w:val="0"/>
        <w:spacing w:after="0"/>
        <w:ind w:left="5"/>
        <w:rPr>
          <w:rFonts w:ascii="Times New Roman" w:hAnsi="Times New Roman" w:cs="Times New Roman"/>
          <w:sz w:val="24"/>
          <w:szCs w:val="24"/>
        </w:rPr>
      </w:pPr>
      <w:r w:rsidRPr="00A10432">
        <w:rPr>
          <w:rFonts w:ascii="Times New Roman" w:hAnsi="Times New Roman" w:cs="Times New Roman"/>
          <w:sz w:val="24"/>
          <w:szCs w:val="24"/>
        </w:rPr>
        <w:t>проблемный (педагог ставит проблему и совместно с детьми  ищет пути её решения)</w:t>
      </w:r>
    </w:p>
    <w:p w:rsidR="00EC35B5" w:rsidRPr="00A10432" w:rsidRDefault="00EC35B5" w:rsidP="00A10432">
      <w:pPr>
        <w:widowControl w:val="0"/>
        <w:numPr>
          <w:ilvl w:val="0"/>
          <w:numId w:val="21"/>
        </w:numPr>
        <w:shd w:val="clear" w:color="auto" w:fill="FFFFFF"/>
        <w:tabs>
          <w:tab w:val="left" w:pos="158"/>
        </w:tabs>
        <w:autoSpaceDE w:val="0"/>
        <w:autoSpaceDN w:val="0"/>
        <w:adjustRightInd w:val="0"/>
        <w:spacing w:after="0"/>
        <w:ind w:left="5"/>
        <w:rPr>
          <w:rFonts w:ascii="Times New Roman" w:hAnsi="Times New Roman" w:cs="Times New Roman"/>
          <w:sz w:val="24"/>
          <w:szCs w:val="24"/>
        </w:rPr>
      </w:pPr>
      <w:r w:rsidRPr="00A10432">
        <w:rPr>
          <w:rFonts w:ascii="Times New Roman" w:hAnsi="Times New Roman" w:cs="Times New Roman"/>
          <w:sz w:val="24"/>
          <w:szCs w:val="24"/>
        </w:rPr>
        <w:t>эвристические (проблема формируется детьми, ими же и предлагаются способы её решения)</w:t>
      </w:r>
    </w:p>
    <w:p w:rsidR="00EC35B5" w:rsidRPr="00A10432" w:rsidRDefault="00EC35B5" w:rsidP="00A10432">
      <w:pPr>
        <w:widowControl w:val="0"/>
        <w:numPr>
          <w:ilvl w:val="0"/>
          <w:numId w:val="21"/>
        </w:numPr>
        <w:shd w:val="clear" w:color="auto" w:fill="FFFFFF"/>
        <w:tabs>
          <w:tab w:val="left" w:pos="158"/>
        </w:tabs>
        <w:autoSpaceDE w:val="0"/>
        <w:autoSpaceDN w:val="0"/>
        <w:adjustRightInd w:val="0"/>
        <w:spacing w:after="0"/>
        <w:ind w:left="5"/>
        <w:rPr>
          <w:rFonts w:ascii="Times New Roman" w:hAnsi="Times New Roman" w:cs="Times New Roman"/>
          <w:sz w:val="24"/>
          <w:szCs w:val="24"/>
        </w:rPr>
      </w:pPr>
      <w:r w:rsidRPr="00A10432">
        <w:rPr>
          <w:rFonts w:ascii="Times New Roman" w:hAnsi="Times New Roman" w:cs="Times New Roman"/>
          <w:sz w:val="24"/>
          <w:szCs w:val="24"/>
        </w:rPr>
        <w:t>работа с книгами, иллюстрациями и т.д.</w:t>
      </w:r>
    </w:p>
    <w:p w:rsidR="00EC35B5" w:rsidRPr="00A10432" w:rsidRDefault="00EC35B5" w:rsidP="00A10432">
      <w:pPr>
        <w:pStyle w:val="a8"/>
        <w:shd w:val="clear" w:color="auto" w:fill="FFFFFF"/>
        <w:spacing w:after="0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A10432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Основные формы организации и виды деятельности</w:t>
      </w:r>
    </w:p>
    <w:p w:rsidR="0022292C" w:rsidRPr="00A10432" w:rsidRDefault="0022292C" w:rsidP="00A10432">
      <w:pPr>
        <w:pStyle w:val="a8"/>
        <w:shd w:val="clear" w:color="auto" w:fill="FFFFFF"/>
        <w:spacing w:after="0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2802"/>
        <w:gridCol w:w="6768"/>
      </w:tblGrid>
      <w:tr w:rsidR="00EC35B5" w:rsidRPr="00A10432" w:rsidTr="003D61FE">
        <w:tc>
          <w:tcPr>
            <w:tcW w:w="2802" w:type="dxa"/>
          </w:tcPr>
          <w:p w:rsidR="00EC35B5" w:rsidRPr="00A10432" w:rsidRDefault="00EC35B5" w:rsidP="00A10432">
            <w:pPr>
              <w:spacing w:line="276" w:lineRule="auto"/>
              <w:ind w:right="17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43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большой аудиторией </w:t>
            </w:r>
          </w:p>
        </w:tc>
        <w:tc>
          <w:tcPr>
            <w:tcW w:w="6768" w:type="dxa"/>
          </w:tcPr>
          <w:p w:rsidR="00EC35B5" w:rsidRPr="00A10432" w:rsidRDefault="00EC35B5" w:rsidP="00A10432">
            <w:pPr>
              <w:spacing w:line="276" w:lineRule="auto"/>
              <w:ind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eastAsia="Times New Roman" w:hAnsi="Times New Roman" w:cs="Times New Roman"/>
                <w:sz w:val="24"/>
                <w:szCs w:val="24"/>
              </w:rPr>
              <w:t>-Соревновательная деятельность различного содержания и уровня;</w:t>
            </w:r>
          </w:p>
          <w:p w:rsidR="00EC35B5" w:rsidRPr="00A10432" w:rsidRDefault="00EC35B5" w:rsidP="00A10432">
            <w:pPr>
              <w:spacing w:line="276" w:lineRule="auto"/>
              <w:ind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-беседа; </w:t>
            </w:r>
          </w:p>
          <w:p w:rsidR="00EC35B5" w:rsidRPr="00A10432" w:rsidRDefault="00EC35B5" w:rsidP="00A10432">
            <w:pPr>
              <w:spacing w:line="276" w:lineRule="auto"/>
              <w:ind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eastAsia="Times New Roman" w:hAnsi="Times New Roman" w:cs="Times New Roman"/>
                <w:sz w:val="24"/>
                <w:szCs w:val="24"/>
              </w:rPr>
              <w:t>-встречи с ветеранами спорта, именитыми спортсменами района</w:t>
            </w:r>
            <w:r w:rsidR="004E71EB" w:rsidRPr="00A1043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C35B5" w:rsidRPr="00A10432" w:rsidTr="003D61FE">
        <w:tc>
          <w:tcPr>
            <w:tcW w:w="2802" w:type="dxa"/>
          </w:tcPr>
          <w:p w:rsidR="00EC35B5" w:rsidRPr="00A10432" w:rsidRDefault="00EC35B5" w:rsidP="00A10432">
            <w:pPr>
              <w:spacing w:line="276" w:lineRule="auto"/>
              <w:ind w:right="6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классах</w:t>
            </w:r>
            <w:r w:rsidRPr="00A1043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6768" w:type="dxa"/>
          </w:tcPr>
          <w:p w:rsidR="00EC35B5" w:rsidRPr="00A10432" w:rsidRDefault="00EC35B5" w:rsidP="00A10432">
            <w:pPr>
              <w:spacing w:line="276" w:lineRule="auto"/>
              <w:ind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eastAsia="Times New Roman" w:hAnsi="Times New Roman" w:cs="Times New Roman"/>
                <w:sz w:val="24"/>
                <w:szCs w:val="24"/>
              </w:rPr>
              <w:t>-Малых</w:t>
            </w:r>
            <w:r w:rsidR="004E71EB" w:rsidRPr="00A104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группах</w:t>
            </w:r>
            <w:r w:rsidRPr="00A104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до 5 участников, средних – до 12 участников;</w:t>
            </w:r>
          </w:p>
          <w:p w:rsidR="00EC35B5" w:rsidRPr="00A10432" w:rsidRDefault="00EC35B5" w:rsidP="00A10432">
            <w:pPr>
              <w:spacing w:line="276" w:lineRule="auto"/>
              <w:ind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творческие конкурсы (рисунков, плакатов, кроссвордов, </w:t>
            </w:r>
            <w:r w:rsidR="004E71EB" w:rsidRPr="00A104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выпуск «горячих листовок» </w:t>
            </w:r>
            <w:r w:rsidRPr="00A104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др.);</w:t>
            </w:r>
          </w:p>
          <w:p w:rsidR="00EC35B5" w:rsidRPr="00A10432" w:rsidRDefault="00EC35B5" w:rsidP="00A10432">
            <w:pPr>
              <w:spacing w:line="276" w:lineRule="auto"/>
              <w:ind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eastAsia="Times New Roman" w:hAnsi="Times New Roman" w:cs="Times New Roman"/>
                <w:sz w:val="24"/>
                <w:szCs w:val="24"/>
              </w:rPr>
              <w:t>- игры (коммуникативные, сюжетно-ролевые</w:t>
            </w:r>
            <w:r w:rsidR="004E71EB" w:rsidRPr="00A10432">
              <w:rPr>
                <w:rFonts w:ascii="Times New Roman" w:eastAsia="Times New Roman" w:hAnsi="Times New Roman" w:cs="Times New Roman"/>
                <w:sz w:val="24"/>
                <w:szCs w:val="24"/>
              </w:rPr>
              <w:t>, подвижные.</w:t>
            </w:r>
          </w:p>
        </w:tc>
      </w:tr>
      <w:tr w:rsidR="00EC35B5" w:rsidRPr="00A10432" w:rsidTr="003D61FE">
        <w:tc>
          <w:tcPr>
            <w:tcW w:w="2802" w:type="dxa"/>
          </w:tcPr>
          <w:p w:rsidR="00EC35B5" w:rsidRPr="00A10432" w:rsidRDefault="00EC35B5" w:rsidP="00A10432">
            <w:pPr>
              <w:spacing w:line="276" w:lineRule="auto"/>
              <w:ind w:right="6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eastAsia="Times New Roman" w:hAnsi="Times New Roman" w:cs="Times New Roman"/>
                <w:sz w:val="24"/>
                <w:szCs w:val="24"/>
              </w:rPr>
              <w:t>Командная деятельность</w:t>
            </w:r>
            <w:r w:rsidRPr="00A1043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6768" w:type="dxa"/>
          </w:tcPr>
          <w:p w:rsidR="00563FBF" w:rsidRPr="00A10432" w:rsidRDefault="00EC35B5" w:rsidP="00A1043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– </w:t>
            </w:r>
            <w:r w:rsidRPr="00A10432">
              <w:rPr>
                <w:rFonts w:ascii="Times New Roman" w:eastAsia="Times New Roman" w:hAnsi="Times New Roman" w:cs="Times New Roman"/>
                <w:sz w:val="24"/>
                <w:szCs w:val="24"/>
              </w:rPr>
              <w:t>соревнования и состязания в рамках содержания программы</w:t>
            </w:r>
            <w:r w:rsidR="00563FBF" w:rsidRPr="00A10432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EC35B5" w:rsidRPr="00A10432" w:rsidRDefault="00563FBF" w:rsidP="00A10432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eastAsia="Times New Roman" w:hAnsi="Times New Roman" w:cs="Times New Roman"/>
                <w:sz w:val="24"/>
                <w:szCs w:val="24"/>
              </w:rPr>
              <w:t>- занятия в секциях</w:t>
            </w:r>
            <w:r w:rsidR="00EC35B5" w:rsidRPr="00A1043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C35B5" w:rsidRPr="00A10432" w:rsidTr="003D61FE">
        <w:tc>
          <w:tcPr>
            <w:tcW w:w="2802" w:type="dxa"/>
          </w:tcPr>
          <w:p w:rsidR="00EC35B5" w:rsidRPr="00A10432" w:rsidRDefault="00EC35B5" w:rsidP="00A10432">
            <w:pPr>
              <w:spacing w:line="276" w:lineRule="auto"/>
              <w:ind w:right="64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432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деятельность </w:t>
            </w:r>
          </w:p>
        </w:tc>
        <w:tc>
          <w:tcPr>
            <w:tcW w:w="6768" w:type="dxa"/>
          </w:tcPr>
          <w:p w:rsidR="00EC35B5" w:rsidRPr="00A10432" w:rsidRDefault="00EC35B5" w:rsidP="00A10432">
            <w:pPr>
              <w:spacing w:line="276" w:lineRule="auto"/>
              <w:ind w:right="1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432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Учебный план пр</w:t>
            </w:r>
            <w:r w:rsidR="00BF6A5B" w:rsidRPr="00A10432">
              <w:rPr>
                <w:rFonts w:ascii="Times New Roman" w:eastAsia="Times New Roman" w:hAnsi="Times New Roman" w:cs="Times New Roman"/>
                <w:sz w:val="24"/>
                <w:szCs w:val="24"/>
              </w:rPr>
              <w:t>едусматривает также введение 3-</w:t>
            </w:r>
            <w:r w:rsidRPr="00A10432">
              <w:rPr>
                <w:rFonts w:ascii="Times New Roman" w:eastAsia="Times New Roman" w:hAnsi="Times New Roman" w:cs="Times New Roman"/>
                <w:sz w:val="24"/>
                <w:szCs w:val="24"/>
              </w:rPr>
              <w:t>х часов</w:t>
            </w:r>
            <w:r w:rsidR="00BF6A5B" w:rsidRPr="00A10432">
              <w:rPr>
                <w:rFonts w:ascii="Times New Roman" w:eastAsia="Times New Roman" w:hAnsi="Times New Roman" w:cs="Times New Roman"/>
                <w:sz w:val="24"/>
                <w:szCs w:val="24"/>
              </w:rPr>
              <w:t>ых</w:t>
            </w:r>
            <w:r w:rsidRPr="00A104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занятий по физической культуре в 1-11 классах.</w:t>
            </w:r>
          </w:p>
        </w:tc>
      </w:tr>
    </w:tbl>
    <w:p w:rsidR="002C160F" w:rsidRPr="00A10432" w:rsidRDefault="002C160F" w:rsidP="00A1043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0432">
        <w:rPr>
          <w:rFonts w:ascii="Times New Roman" w:hAnsi="Times New Roman" w:cs="Times New Roman"/>
          <w:b/>
          <w:sz w:val="24"/>
          <w:szCs w:val="24"/>
        </w:rPr>
        <w:t>В основу планирования положены:</w:t>
      </w:r>
    </w:p>
    <w:p w:rsidR="002C160F" w:rsidRPr="00A10432" w:rsidRDefault="002C160F" w:rsidP="00A104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0432">
        <w:rPr>
          <w:rFonts w:ascii="Times New Roman" w:hAnsi="Times New Roman" w:cs="Times New Roman"/>
          <w:sz w:val="24"/>
          <w:szCs w:val="24"/>
        </w:rPr>
        <w:t xml:space="preserve">- </w:t>
      </w:r>
      <w:r w:rsidR="009E49FA" w:rsidRPr="00A10432">
        <w:rPr>
          <w:rFonts w:ascii="Times New Roman" w:hAnsi="Times New Roman" w:cs="Times New Roman"/>
          <w:sz w:val="24"/>
          <w:szCs w:val="24"/>
        </w:rPr>
        <w:t>системно-</w:t>
      </w:r>
      <w:r w:rsidRPr="00A10432">
        <w:rPr>
          <w:rFonts w:ascii="Times New Roman" w:hAnsi="Times New Roman" w:cs="Times New Roman"/>
          <w:sz w:val="24"/>
          <w:szCs w:val="24"/>
        </w:rPr>
        <w:t>деятельностный подход;</w:t>
      </w:r>
    </w:p>
    <w:p w:rsidR="002C160F" w:rsidRPr="00A10432" w:rsidRDefault="002C160F" w:rsidP="00A104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0432">
        <w:rPr>
          <w:rFonts w:ascii="Times New Roman" w:hAnsi="Times New Roman" w:cs="Times New Roman"/>
          <w:sz w:val="24"/>
          <w:szCs w:val="24"/>
        </w:rPr>
        <w:t>- межпредметное согласование курса ФК с  содержанием таких  дисциплин</w:t>
      </w:r>
      <w:r w:rsidR="00D819F9" w:rsidRPr="00A10432">
        <w:rPr>
          <w:rFonts w:ascii="Times New Roman" w:hAnsi="Times New Roman" w:cs="Times New Roman"/>
          <w:sz w:val="24"/>
          <w:szCs w:val="24"/>
        </w:rPr>
        <w:t>, как история, биология, физика</w:t>
      </w:r>
      <w:r w:rsidR="0022292C" w:rsidRPr="00A10432">
        <w:rPr>
          <w:rFonts w:ascii="Times New Roman" w:hAnsi="Times New Roman" w:cs="Times New Roman"/>
          <w:sz w:val="24"/>
          <w:szCs w:val="24"/>
        </w:rPr>
        <w:t xml:space="preserve">, </w:t>
      </w:r>
      <w:r w:rsidRPr="00A10432">
        <w:rPr>
          <w:rFonts w:ascii="Times New Roman" w:hAnsi="Times New Roman" w:cs="Times New Roman"/>
          <w:sz w:val="24"/>
          <w:szCs w:val="24"/>
        </w:rPr>
        <w:t xml:space="preserve">технология, ОБЖ. </w:t>
      </w:r>
    </w:p>
    <w:p w:rsidR="009E49FA" w:rsidRPr="00A10432" w:rsidRDefault="002C160F" w:rsidP="00A1043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10432">
        <w:rPr>
          <w:rFonts w:ascii="Times New Roman" w:hAnsi="Times New Roman" w:cs="Times New Roman"/>
          <w:sz w:val="24"/>
          <w:szCs w:val="24"/>
        </w:rPr>
        <w:t xml:space="preserve">Данная взаимосвязь ориентирована на раскрытие понятия «физическая культура» как явление культуры, на биологические закономерности развития организма человека и его физиологических систем в процессе мышечной деятельности, на пропаганду ЗОЖ и </w:t>
      </w:r>
      <w:r w:rsidR="009E49FA" w:rsidRPr="00A10432">
        <w:rPr>
          <w:rFonts w:ascii="Times New Roman" w:hAnsi="Times New Roman" w:cs="Times New Roman"/>
          <w:sz w:val="24"/>
          <w:szCs w:val="24"/>
        </w:rPr>
        <w:t>предупреждение вредных привычек.</w:t>
      </w:r>
    </w:p>
    <w:p w:rsidR="00EC35B5" w:rsidRPr="00A10432" w:rsidRDefault="002C160F" w:rsidP="00A1043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10432">
        <w:rPr>
          <w:rFonts w:ascii="Times New Roman" w:hAnsi="Times New Roman" w:cs="Times New Roman"/>
          <w:sz w:val="24"/>
          <w:szCs w:val="24"/>
        </w:rPr>
        <w:t xml:space="preserve">Выбор объектов планирования соответствует возрастным </w:t>
      </w:r>
      <w:r w:rsidR="003D61FE">
        <w:rPr>
          <w:rFonts w:ascii="Times New Roman" w:hAnsi="Times New Roman" w:cs="Times New Roman"/>
          <w:sz w:val="24"/>
          <w:szCs w:val="24"/>
        </w:rPr>
        <w:t>особенностям учащихся 1-9</w:t>
      </w:r>
      <w:r w:rsidRPr="00A10432">
        <w:rPr>
          <w:rFonts w:ascii="Times New Roman" w:hAnsi="Times New Roman" w:cs="Times New Roman"/>
          <w:sz w:val="24"/>
          <w:szCs w:val="24"/>
        </w:rPr>
        <w:t xml:space="preserve"> классов, их интересам, возможностям, материально-техническим условиям школьного спортзала, педагогическим и санитарно-гигиеническим требованиям.</w:t>
      </w:r>
    </w:p>
    <w:p w:rsidR="006337F5" w:rsidRPr="00475437" w:rsidRDefault="00831EB6" w:rsidP="00475437">
      <w:pPr>
        <w:pBdr>
          <w:top w:val="double" w:sz="6" w:space="1" w:color="auto"/>
          <w:bottom w:val="double" w:sz="6" w:space="1" w:color="auto"/>
        </w:pBdr>
        <w:spacing w:after="0"/>
        <w:ind w:right="641"/>
        <w:jc w:val="center"/>
        <w:rPr>
          <w:rFonts w:ascii="Times New Roman" w:hAnsi="Times New Roman" w:cs="Times New Roman"/>
          <w:sz w:val="28"/>
          <w:szCs w:val="28"/>
        </w:rPr>
      </w:pPr>
      <w:r w:rsidRPr="00475437">
        <w:rPr>
          <w:rFonts w:ascii="Times New Roman" w:hAnsi="Times New Roman" w:cs="Times New Roman"/>
          <w:b/>
          <w:sz w:val="28"/>
          <w:szCs w:val="28"/>
        </w:rPr>
        <w:t>Ресурсное  обеспечение</w:t>
      </w:r>
      <w:r w:rsidR="00C80287" w:rsidRPr="00475437">
        <w:rPr>
          <w:rFonts w:ascii="Times New Roman" w:hAnsi="Times New Roman" w:cs="Times New Roman"/>
          <w:b/>
          <w:sz w:val="28"/>
          <w:szCs w:val="28"/>
        </w:rPr>
        <w:t xml:space="preserve">   школьного спортивного клуба</w:t>
      </w:r>
    </w:p>
    <w:tbl>
      <w:tblPr>
        <w:tblStyle w:val="a3"/>
        <w:tblW w:w="19138" w:type="dxa"/>
        <w:tblLayout w:type="fixed"/>
        <w:tblLook w:val="04A0"/>
      </w:tblPr>
      <w:tblGrid>
        <w:gridCol w:w="2093"/>
        <w:gridCol w:w="2410"/>
        <w:gridCol w:w="1701"/>
        <w:gridCol w:w="3412"/>
        <w:gridCol w:w="2380"/>
        <w:gridCol w:w="2380"/>
        <w:gridCol w:w="2381"/>
        <w:gridCol w:w="2381"/>
      </w:tblGrid>
      <w:tr w:rsidR="001A0CC6" w:rsidRPr="00A10432" w:rsidTr="00F50AC7">
        <w:tc>
          <w:tcPr>
            <w:tcW w:w="2093" w:type="dxa"/>
          </w:tcPr>
          <w:p w:rsidR="001A0CC6" w:rsidRPr="00A10432" w:rsidRDefault="001A0CC6" w:rsidP="00A10432">
            <w:pPr>
              <w:spacing w:line="276" w:lineRule="auto"/>
              <w:ind w:right="641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Кадровое </w:t>
            </w:r>
          </w:p>
        </w:tc>
        <w:tc>
          <w:tcPr>
            <w:tcW w:w="2410" w:type="dxa"/>
          </w:tcPr>
          <w:p w:rsidR="001A0CC6" w:rsidRPr="00A10432" w:rsidRDefault="001A0CC6" w:rsidP="00A10432">
            <w:pPr>
              <w:spacing w:line="276" w:lineRule="auto"/>
              <w:ind w:right="641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Материально-техническое </w:t>
            </w:r>
          </w:p>
          <w:p w:rsidR="001A0CC6" w:rsidRPr="00A10432" w:rsidRDefault="001A0CC6" w:rsidP="00A10432">
            <w:pPr>
              <w:spacing w:line="276" w:lineRule="auto"/>
              <w:ind w:right="641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0CC6" w:rsidRPr="00A10432" w:rsidRDefault="001A0CC6" w:rsidP="00A10432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Финансовое </w:t>
            </w:r>
          </w:p>
        </w:tc>
        <w:tc>
          <w:tcPr>
            <w:tcW w:w="3412" w:type="dxa"/>
          </w:tcPr>
          <w:p w:rsidR="001A0CC6" w:rsidRPr="00A10432" w:rsidRDefault="001A0CC6" w:rsidP="00A10432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Нормативно </w:t>
            </w:r>
            <w:r w:rsidR="00F50AC7" w:rsidRPr="00A104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–</w:t>
            </w:r>
            <w:r w:rsidRPr="00A104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правовое</w:t>
            </w:r>
            <w:r w:rsidR="00F50AC7" w:rsidRPr="00A104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(локальные акты)</w:t>
            </w:r>
          </w:p>
        </w:tc>
        <w:tc>
          <w:tcPr>
            <w:tcW w:w="2380" w:type="dxa"/>
            <w:vMerge w:val="restart"/>
            <w:tcBorders>
              <w:top w:val="nil"/>
            </w:tcBorders>
          </w:tcPr>
          <w:p w:rsidR="001A0CC6" w:rsidRPr="00A10432" w:rsidRDefault="001A0CC6" w:rsidP="00A10432">
            <w:pPr>
              <w:spacing w:line="276" w:lineRule="auto"/>
              <w:ind w:right="64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80" w:type="dxa"/>
          </w:tcPr>
          <w:p w:rsidR="001A0CC6" w:rsidRPr="00A10432" w:rsidRDefault="001A0CC6" w:rsidP="00A10432">
            <w:pPr>
              <w:spacing w:line="276" w:lineRule="auto"/>
              <w:ind w:right="64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81" w:type="dxa"/>
          </w:tcPr>
          <w:p w:rsidR="001A0CC6" w:rsidRPr="00A10432" w:rsidRDefault="001A0CC6" w:rsidP="00A10432">
            <w:pPr>
              <w:spacing w:line="276" w:lineRule="auto"/>
              <w:ind w:right="64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81" w:type="dxa"/>
          </w:tcPr>
          <w:p w:rsidR="001A0CC6" w:rsidRPr="00A10432" w:rsidRDefault="001A0CC6" w:rsidP="00A10432">
            <w:pPr>
              <w:spacing w:line="276" w:lineRule="auto"/>
              <w:ind w:right="64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0CC6" w:rsidRPr="00A10432" w:rsidTr="00F50AC7">
        <w:tc>
          <w:tcPr>
            <w:tcW w:w="2093" w:type="dxa"/>
          </w:tcPr>
          <w:p w:rsidR="00F50AC7" w:rsidRPr="00A10432" w:rsidRDefault="00F50AC7" w:rsidP="00A1043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состав Совета ШСК входят:</w:t>
            </w:r>
          </w:p>
          <w:p w:rsidR="00F50AC7" w:rsidRPr="00A10432" w:rsidRDefault="00F50AC7" w:rsidP="00A1043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- куратор ШСК</w:t>
            </w:r>
            <w:r w:rsidR="00D819F9" w:rsidRPr="00A104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(директор школы)</w:t>
            </w:r>
          </w:p>
          <w:p w:rsidR="00F50AC7" w:rsidRPr="00A10432" w:rsidRDefault="00F50AC7" w:rsidP="00A1043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- руководитель ШСК (учитель ФК)</w:t>
            </w:r>
          </w:p>
          <w:p w:rsidR="00F50AC7" w:rsidRPr="00A10432" w:rsidRDefault="00F50AC7" w:rsidP="00A1043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_ члены п</w:t>
            </w:r>
            <w:r w:rsidR="002D2D0C" w:rsidRPr="00A10432">
              <w:rPr>
                <w:rFonts w:ascii="Times New Roman" w:eastAsia="Times New Roman" w:hAnsi="Times New Roman" w:cs="Times New Roman"/>
                <w:sz w:val="24"/>
                <w:szCs w:val="24"/>
              </w:rPr>
              <w:t>еда</w:t>
            </w: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гогического</w:t>
            </w:r>
            <w:r w:rsidR="002D2D0C" w:rsidRPr="00A104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12975" w:rsidRPr="00A10432">
              <w:rPr>
                <w:rFonts w:ascii="Times New Roman" w:hAnsi="Times New Roman" w:cs="Times New Roman"/>
                <w:sz w:val="24"/>
                <w:szCs w:val="24"/>
              </w:rPr>
              <w:t xml:space="preserve">и ученического </w:t>
            </w:r>
            <w:r w:rsidR="002D2D0C" w:rsidRPr="00A10432">
              <w:rPr>
                <w:rFonts w:ascii="Times New Roman" w:hAnsi="Times New Roman" w:cs="Times New Roman"/>
                <w:sz w:val="24"/>
                <w:szCs w:val="24"/>
              </w:rPr>
              <w:t>коллектив</w:t>
            </w: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D2D0C" w:rsidRPr="00A104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71EB" w:rsidRPr="00A10432">
              <w:rPr>
                <w:rFonts w:ascii="Times New Roman" w:hAnsi="Times New Roman" w:cs="Times New Roman"/>
                <w:sz w:val="24"/>
                <w:szCs w:val="24"/>
              </w:rPr>
              <w:t>(учитель ОБЖ и физорги классов)</w:t>
            </w:r>
          </w:p>
          <w:p w:rsidR="002D2D0C" w:rsidRPr="00A10432" w:rsidRDefault="00F50AC7" w:rsidP="00A1043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eastAsia="Times New Roman" w:hAnsi="Times New Roman" w:cs="Times New Roman"/>
                <w:sz w:val="24"/>
                <w:szCs w:val="24"/>
              </w:rPr>
              <w:t>- школьный фельдшер</w:t>
            </w:r>
          </w:p>
          <w:p w:rsidR="00F50AC7" w:rsidRPr="00A10432" w:rsidRDefault="00F50AC7" w:rsidP="00A1043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eastAsia="Times New Roman" w:hAnsi="Times New Roman" w:cs="Times New Roman"/>
                <w:sz w:val="24"/>
                <w:szCs w:val="24"/>
              </w:rPr>
              <w:t>- представитель родительского комитета</w:t>
            </w:r>
          </w:p>
          <w:p w:rsidR="001A0CC6" w:rsidRPr="00A10432" w:rsidRDefault="001A0CC6" w:rsidP="00A10432">
            <w:pPr>
              <w:pStyle w:val="a6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CC6" w:rsidRPr="00A10432" w:rsidRDefault="001A0CC6" w:rsidP="00A10432">
            <w:pPr>
              <w:spacing w:line="276" w:lineRule="auto"/>
              <w:ind w:right="6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50AC7" w:rsidRPr="00A10432" w:rsidRDefault="00F50AC7" w:rsidP="00A10432">
            <w:pPr>
              <w:spacing w:line="276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Используются ресурсы:</w:t>
            </w:r>
          </w:p>
          <w:p w:rsidR="00F50AC7" w:rsidRPr="00A10432" w:rsidRDefault="00F50AC7" w:rsidP="00A1043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eastAsia="Times New Roman" w:hAnsi="Times New Roman" w:cs="Times New Roman"/>
                <w:sz w:val="24"/>
                <w:szCs w:val="24"/>
              </w:rPr>
              <w:t>- тренажёрного зала;</w:t>
            </w:r>
          </w:p>
          <w:p w:rsidR="00F50AC7" w:rsidRPr="00A10432" w:rsidRDefault="00F50AC7" w:rsidP="00A1043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eastAsia="Times New Roman" w:hAnsi="Times New Roman" w:cs="Times New Roman"/>
                <w:sz w:val="24"/>
                <w:szCs w:val="24"/>
              </w:rPr>
              <w:t>- спортивного зала;</w:t>
            </w:r>
          </w:p>
          <w:p w:rsidR="00F50AC7" w:rsidRPr="00A10432" w:rsidRDefault="00F50AC7" w:rsidP="00A1043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eastAsia="Times New Roman" w:hAnsi="Times New Roman" w:cs="Times New Roman"/>
                <w:sz w:val="24"/>
                <w:szCs w:val="24"/>
              </w:rPr>
              <w:t>- пришкольные спортивные площадки;</w:t>
            </w:r>
          </w:p>
          <w:p w:rsidR="00F50AC7" w:rsidRPr="00A10432" w:rsidRDefault="00F50AC7" w:rsidP="00A1043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eastAsia="Times New Roman" w:hAnsi="Times New Roman" w:cs="Times New Roman"/>
                <w:sz w:val="24"/>
                <w:szCs w:val="24"/>
              </w:rPr>
              <w:t>- спортивное оборудование и инвентарь;</w:t>
            </w:r>
          </w:p>
          <w:p w:rsidR="001A0CC6" w:rsidRPr="00A10432" w:rsidRDefault="00F50AC7" w:rsidP="00A1043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eastAsia="Times New Roman" w:hAnsi="Times New Roman" w:cs="Times New Roman"/>
                <w:sz w:val="24"/>
                <w:szCs w:val="24"/>
              </w:rPr>
              <w:t>- площадка для проведения уроков на открытом воздухе;</w:t>
            </w:r>
          </w:p>
        </w:tc>
        <w:tc>
          <w:tcPr>
            <w:tcW w:w="1701" w:type="dxa"/>
          </w:tcPr>
          <w:p w:rsidR="00F50AC7" w:rsidRPr="00A10432" w:rsidRDefault="00FB67A6" w:rsidP="00A10432">
            <w:pPr>
              <w:spacing w:line="276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Финансовые средства образователь</w:t>
            </w:r>
          </w:p>
          <w:p w:rsidR="001A0CC6" w:rsidRPr="00A10432" w:rsidRDefault="00FB67A6" w:rsidP="00A10432">
            <w:pPr>
              <w:spacing w:line="276" w:lineRule="auto"/>
              <w:ind w:right="-1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ной организации</w:t>
            </w:r>
          </w:p>
        </w:tc>
        <w:tc>
          <w:tcPr>
            <w:tcW w:w="3412" w:type="dxa"/>
          </w:tcPr>
          <w:p w:rsidR="00F50AC7" w:rsidRPr="00A10432" w:rsidRDefault="00F50AC7" w:rsidP="00A1043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1.Приказ </w:t>
            </w:r>
          </w:p>
          <w:p w:rsidR="00F50AC7" w:rsidRPr="00A10432" w:rsidRDefault="00F50AC7" w:rsidP="00A1043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eastAsia="Times New Roman" w:hAnsi="Times New Roman" w:cs="Times New Roman"/>
                <w:sz w:val="24"/>
                <w:szCs w:val="24"/>
              </w:rPr>
              <w:t>«Об открытии школьного клуба»</w:t>
            </w:r>
          </w:p>
          <w:p w:rsidR="00F50AC7" w:rsidRPr="00A10432" w:rsidRDefault="00F50AC7" w:rsidP="00A1043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eastAsia="Times New Roman" w:hAnsi="Times New Roman" w:cs="Times New Roman"/>
                <w:sz w:val="24"/>
                <w:szCs w:val="24"/>
              </w:rPr>
              <w:t>2.Приказ об утверждении положения</w:t>
            </w:r>
          </w:p>
          <w:p w:rsidR="00F50AC7" w:rsidRPr="00A10432" w:rsidRDefault="00F50AC7" w:rsidP="00A1043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eastAsia="Times New Roman" w:hAnsi="Times New Roman" w:cs="Times New Roman"/>
                <w:sz w:val="24"/>
                <w:szCs w:val="24"/>
              </w:rPr>
              <w:t>3.Должностные обязанности руководителя ШСК</w:t>
            </w:r>
          </w:p>
          <w:p w:rsidR="00FB67A6" w:rsidRPr="00A10432" w:rsidRDefault="00F50AC7" w:rsidP="00A10432">
            <w:pPr>
              <w:tabs>
                <w:tab w:val="left" w:pos="3196"/>
              </w:tabs>
              <w:spacing w:line="276" w:lineRule="auto"/>
              <w:ind w:right="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FB67A6" w:rsidRPr="00A10432">
              <w:rPr>
                <w:rFonts w:ascii="Times New Roman" w:hAnsi="Times New Roman" w:cs="Times New Roman"/>
                <w:sz w:val="24"/>
                <w:szCs w:val="24"/>
              </w:rPr>
              <w:t>Программа ШСК</w:t>
            </w:r>
          </w:p>
          <w:p w:rsidR="001A0CC6" w:rsidRPr="00A10432" w:rsidRDefault="00F50AC7" w:rsidP="00A10432">
            <w:pPr>
              <w:spacing w:line="276" w:lineRule="auto"/>
              <w:ind w:right="6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5.Положение о ШСК</w:t>
            </w:r>
            <w:r w:rsidR="001A0CC6" w:rsidRPr="00A104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A0CC6" w:rsidRPr="00A10432" w:rsidRDefault="00F50AC7" w:rsidP="00A10432">
            <w:pPr>
              <w:spacing w:line="276" w:lineRule="auto"/>
              <w:ind w:right="6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E46EB4" w:rsidRPr="00A10432">
              <w:rPr>
                <w:rFonts w:ascii="Times New Roman" w:hAnsi="Times New Roman" w:cs="Times New Roman"/>
                <w:sz w:val="24"/>
                <w:szCs w:val="24"/>
              </w:rPr>
              <w:t xml:space="preserve">Календарный план физкультурно-оздоровительных </w:t>
            </w:r>
            <w:r w:rsidR="001A0CC6" w:rsidRPr="00A10432">
              <w:rPr>
                <w:rFonts w:ascii="Times New Roman" w:hAnsi="Times New Roman" w:cs="Times New Roman"/>
                <w:sz w:val="24"/>
                <w:szCs w:val="24"/>
              </w:rPr>
              <w:t>мероприятий ШСК</w:t>
            </w:r>
          </w:p>
          <w:p w:rsidR="00E46EB4" w:rsidRPr="00A10432" w:rsidRDefault="00F50AC7" w:rsidP="00A10432">
            <w:pPr>
              <w:spacing w:line="276" w:lineRule="auto"/>
              <w:ind w:right="6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E46EB4" w:rsidRPr="00A10432">
              <w:rPr>
                <w:rFonts w:ascii="Times New Roman" w:hAnsi="Times New Roman" w:cs="Times New Roman"/>
                <w:sz w:val="24"/>
                <w:szCs w:val="24"/>
              </w:rPr>
              <w:t>Расписание работы</w:t>
            </w:r>
          </w:p>
          <w:p w:rsidR="00E46EB4" w:rsidRPr="00A10432" w:rsidRDefault="00F50AC7" w:rsidP="00A10432">
            <w:pPr>
              <w:spacing w:line="276" w:lineRule="auto"/>
              <w:ind w:right="6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="00E46EB4" w:rsidRPr="00A10432">
              <w:rPr>
                <w:rFonts w:ascii="Times New Roman" w:hAnsi="Times New Roman" w:cs="Times New Roman"/>
                <w:sz w:val="24"/>
                <w:szCs w:val="24"/>
              </w:rPr>
              <w:t>Годовой план-график</w:t>
            </w:r>
          </w:p>
          <w:p w:rsidR="00E46EB4" w:rsidRPr="00A10432" w:rsidRDefault="00F50AC7" w:rsidP="00A10432">
            <w:pPr>
              <w:spacing w:line="276" w:lineRule="auto"/>
              <w:ind w:right="6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E46EB4" w:rsidRPr="00A10432">
              <w:rPr>
                <w:rFonts w:ascii="Times New Roman" w:hAnsi="Times New Roman" w:cs="Times New Roman"/>
                <w:sz w:val="24"/>
                <w:szCs w:val="24"/>
              </w:rPr>
              <w:t>Тематическое планирование</w:t>
            </w:r>
          </w:p>
          <w:p w:rsidR="001A0CC6" w:rsidRPr="00A10432" w:rsidRDefault="001A0CC6" w:rsidP="00A10432">
            <w:pPr>
              <w:spacing w:line="276" w:lineRule="auto"/>
              <w:ind w:right="6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vMerge/>
            <w:tcBorders>
              <w:bottom w:val="nil"/>
            </w:tcBorders>
          </w:tcPr>
          <w:p w:rsidR="001A0CC6" w:rsidRPr="00A10432" w:rsidRDefault="001A0CC6" w:rsidP="00A10432">
            <w:pPr>
              <w:spacing w:line="276" w:lineRule="auto"/>
              <w:ind w:right="64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80" w:type="dxa"/>
          </w:tcPr>
          <w:p w:rsidR="001A0CC6" w:rsidRPr="00A10432" w:rsidRDefault="001A0CC6" w:rsidP="00A10432">
            <w:pPr>
              <w:spacing w:line="276" w:lineRule="auto"/>
              <w:ind w:right="64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81" w:type="dxa"/>
          </w:tcPr>
          <w:p w:rsidR="001A0CC6" w:rsidRPr="00A10432" w:rsidRDefault="001A0CC6" w:rsidP="00A10432">
            <w:pPr>
              <w:spacing w:line="276" w:lineRule="auto"/>
              <w:ind w:right="64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81" w:type="dxa"/>
          </w:tcPr>
          <w:p w:rsidR="001A0CC6" w:rsidRPr="00A10432" w:rsidRDefault="001A0CC6" w:rsidP="00A10432">
            <w:pPr>
              <w:spacing w:line="276" w:lineRule="auto"/>
              <w:ind w:right="64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75437" w:rsidRDefault="00475437" w:rsidP="00475437">
      <w:pPr>
        <w:pStyle w:val="Default"/>
        <w:jc w:val="center"/>
        <w:rPr>
          <w:rFonts w:ascii="Times New Roman" w:hAnsi="Times New Roman" w:cs="Times New Roman"/>
          <w:b/>
          <w:bCs/>
          <w:iCs/>
        </w:rPr>
      </w:pPr>
    </w:p>
    <w:p w:rsidR="00475437" w:rsidRPr="00E97170" w:rsidRDefault="00475437" w:rsidP="00475437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  <w:r w:rsidRPr="00E97170">
        <w:rPr>
          <w:rFonts w:ascii="Times New Roman" w:hAnsi="Times New Roman" w:cs="Times New Roman"/>
          <w:b/>
          <w:bCs/>
          <w:iCs/>
          <w:sz w:val="28"/>
          <w:szCs w:val="28"/>
        </w:rPr>
        <w:t>Этапы реализации программы развития ШСК</w:t>
      </w:r>
    </w:p>
    <w:tbl>
      <w:tblPr>
        <w:tblStyle w:val="a3"/>
        <w:tblW w:w="0" w:type="auto"/>
        <w:tblLayout w:type="fixed"/>
        <w:tblLook w:val="04A0"/>
      </w:tblPr>
      <w:tblGrid>
        <w:gridCol w:w="2093"/>
        <w:gridCol w:w="2551"/>
        <w:gridCol w:w="4820"/>
      </w:tblGrid>
      <w:tr w:rsidR="00475437" w:rsidTr="005467EC">
        <w:tc>
          <w:tcPr>
            <w:tcW w:w="2093" w:type="dxa"/>
          </w:tcPr>
          <w:p w:rsidR="00475437" w:rsidRDefault="00475437" w:rsidP="005467EC">
            <w:pPr>
              <w:ind w:right="6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339">
              <w:rPr>
                <w:rFonts w:ascii="Times New Roman" w:hAnsi="Times New Roman" w:cs="Times New Roman"/>
                <w:b/>
                <w:bCs/>
              </w:rPr>
              <w:t xml:space="preserve">ЭТАП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2551" w:type="dxa"/>
          </w:tcPr>
          <w:p w:rsidR="00475437" w:rsidRPr="00785319" w:rsidRDefault="00475437" w:rsidP="005467EC">
            <w:pPr>
              <w:ind w:right="31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Название этапа, г</w:t>
            </w:r>
            <w:r w:rsidRPr="00785319">
              <w:rPr>
                <w:rFonts w:ascii="Times New Roman" w:hAnsi="Times New Roman" w:cs="Times New Roman"/>
                <w:b/>
              </w:rPr>
              <w:t>од</w:t>
            </w:r>
          </w:p>
        </w:tc>
        <w:tc>
          <w:tcPr>
            <w:tcW w:w="4820" w:type="dxa"/>
          </w:tcPr>
          <w:p w:rsidR="00475437" w:rsidRDefault="00475437" w:rsidP="005467EC">
            <w:pPr>
              <w:ind w:right="6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Задачи</w:t>
            </w:r>
          </w:p>
        </w:tc>
      </w:tr>
      <w:tr w:rsidR="00475437" w:rsidTr="005467EC">
        <w:tc>
          <w:tcPr>
            <w:tcW w:w="2093" w:type="dxa"/>
          </w:tcPr>
          <w:p w:rsidR="00475437" w:rsidRPr="00785319" w:rsidRDefault="00475437" w:rsidP="005467EC">
            <w:pPr>
              <w:tabs>
                <w:tab w:val="left" w:pos="1843"/>
              </w:tabs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5319">
              <w:rPr>
                <w:rFonts w:ascii="Times New Roman" w:hAnsi="Times New Roman" w:cs="Times New Roman"/>
                <w:bCs/>
              </w:rPr>
              <w:t xml:space="preserve">I ЭТАП </w:t>
            </w:r>
            <w:r>
              <w:rPr>
                <w:rFonts w:ascii="Times New Roman" w:hAnsi="Times New Roman" w:cs="Times New Roman"/>
                <w:bCs/>
              </w:rPr>
              <w:t>– подготовительны</w:t>
            </w:r>
            <w:r w:rsidRPr="00785319">
              <w:rPr>
                <w:rFonts w:ascii="Times New Roman" w:hAnsi="Times New Roman" w:cs="Times New Roman"/>
                <w:bCs/>
              </w:rPr>
              <w:t>й</w:t>
            </w:r>
          </w:p>
        </w:tc>
        <w:tc>
          <w:tcPr>
            <w:tcW w:w="2551" w:type="dxa"/>
          </w:tcPr>
          <w:p w:rsidR="00475437" w:rsidRDefault="00475437" w:rsidP="005467EC">
            <w:pPr>
              <w:ind w:right="-1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2015 – 2016 учебный</w:t>
            </w:r>
            <w:r w:rsidRPr="00CB4339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- «ШСК открывает двери»</w:t>
            </w:r>
          </w:p>
        </w:tc>
        <w:tc>
          <w:tcPr>
            <w:tcW w:w="4820" w:type="dxa"/>
          </w:tcPr>
          <w:p w:rsidR="00475437" w:rsidRPr="00CB4339" w:rsidRDefault="00475437" w:rsidP="005467EC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1.И</w:t>
            </w:r>
            <w:r w:rsidRPr="00CB4339">
              <w:rPr>
                <w:rFonts w:ascii="Times New Roman" w:hAnsi="Times New Roman" w:cs="Times New Roman"/>
              </w:rPr>
              <w:t>зучение</w:t>
            </w:r>
            <w:r>
              <w:rPr>
                <w:rFonts w:ascii="Times New Roman" w:hAnsi="Times New Roman" w:cs="Times New Roman"/>
              </w:rPr>
              <w:t xml:space="preserve"> нормативно-правовой базы, </w:t>
            </w:r>
            <w:r w:rsidRPr="00CB433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подбор </w:t>
            </w:r>
            <w:r w:rsidRPr="00CB4339">
              <w:rPr>
                <w:rFonts w:ascii="Times New Roman" w:hAnsi="Times New Roman" w:cs="Times New Roman"/>
              </w:rPr>
              <w:t xml:space="preserve">методической литературы. </w:t>
            </w:r>
          </w:p>
          <w:p w:rsidR="00475437" w:rsidRPr="00CB4339" w:rsidRDefault="00475437" w:rsidP="005467EC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Pr="00CB4339">
              <w:rPr>
                <w:rFonts w:ascii="Times New Roman" w:hAnsi="Times New Roman" w:cs="Times New Roman"/>
              </w:rPr>
              <w:t>Изучение опыта работы друг</w:t>
            </w:r>
            <w:r>
              <w:rPr>
                <w:rFonts w:ascii="Times New Roman" w:hAnsi="Times New Roman" w:cs="Times New Roman"/>
              </w:rPr>
              <w:t xml:space="preserve">их школьных спортивных клубов. </w:t>
            </w:r>
          </w:p>
          <w:p w:rsidR="00475437" w:rsidRPr="00CB4339" w:rsidRDefault="00475437" w:rsidP="005467EC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Pr="00CB4339">
              <w:rPr>
                <w:rFonts w:ascii="Times New Roman" w:hAnsi="Times New Roman" w:cs="Times New Roman"/>
              </w:rPr>
              <w:t xml:space="preserve">Развитие материальной базы. </w:t>
            </w:r>
          </w:p>
          <w:p w:rsidR="00475437" w:rsidRDefault="00475437" w:rsidP="005467EC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  <w:r w:rsidRPr="00CB4339">
              <w:rPr>
                <w:rFonts w:ascii="Times New Roman" w:hAnsi="Times New Roman" w:cs="Times New Roman"/>
              </w:rPr>
              <w:t xml:space="preserve">Определение уровня физической подготовленности учащихся с 1 по 11 класс. </w:t>
            </w:r>
          </w:p>
          <w:p w:rsidR="00475437" w:rsidRPr="00785319" w:rsidRDefault="00475437" w:rsidP="005467EC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5.Подготовка наглядных пособий.</w:t>
            </w:r>
          </w:p>
        </w:tc>
      </w:tr>
      <w:tr w:rsidR="00475437" w:rsidTr="005467EC">
        <w:tc>
          <w:tcPr>
            <w:tcW w:w="2093" w:type="dxa"/>
          </w:tcPr>
          <w:p w:rsidR="00475437" w:rsidRPr="00785319" w:rsidRDefault="00475437" w:rsidP="005467EC">
            <w:pPr>
              <w:tabs>
                <w:tab w:val="left" w:pos="1843"/>
              </w:tabs>
              <w:ind w:right="-108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II </w:t>
            </w:r>
            <w:r w:rsidRPr="00785319">
              <w:rPr>
                <w:rFonts w:ascii="Times New Roman" w:hAnsi="Times New Roman" w:cs="Times New Roman"/>
                <w:bCs/>
              </w:rPr>
              <w:t>ЭТАП–системообразующий</w:t>
            </w:r>
          </w:p>
        </w:tc>
        <w:tc>
          <w:tcPr>
            <w:tcW w:w="2551" w:type="dxa"/>
          </w:tcPr>
          <w:p w:rsidR="00475437" w:rsidRDefault="00475437" w:rsidP="005467EC">
            <w:pPr>
              <w:ind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2016 - 2017</w:t>
            </w:r>
            <w:r w:rsidRPr="00CB4339">
              <w:rPr>
                <w:rFonts w:ascii="Times New Roman" w:hAnsi="Times New Roman" w:cs="Times New Roman"/>
              </w:rPr>
              <w:t xml:space="preserve"> учебный год</w:t>
            </w:r>
            <w:r>
              <w:rPr>
                <w:rFonts w:ascii="Times New Roman" w:hAnsi="Times New Roman" w:cs="Times New Roman"/>
              </w:rPr>
              <w:t xml:space="preserve"> – </w:t>
            </w:r>
          </w:p>
          <w:p w:rsidR="00475437" w:rsidRDefault="00475437" w:rsidP="005467EC">
            <w:pPr>
              <w:ind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«На старт, внимание, марш!»</w:t>
            </w:r>
          </w:p>
        </w:tc>
        <w:tc>
          <w:tcPr>
            <w:tcW w:w="4820" w:type="dxa"/>
          </w:tcPr>
          <w:p w:rsidR="00475437" w:rsidRPr="00CB4339" w:rsidRDefault="00475437" w:rsidP="005467EC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Pr="00CB4339">
              <w:rPr>
                <w:rFonts w:ascii="Times New Roman" w:hAnsi="Times New Roman" w:cs="Times New Roman"/>
              </w:rPr>
              <w:t xml:space="preserve">Расширение материально-технической базы для занятий физической культурой.  </w:t>
            </w:r>
          </w:p>
          <w:p w:rsidR="00475437" w:rsidRPr="00CB4339" w:rsidRDefault="00475437" w:rsidP="005467EC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Pr="00CB4339">
              <w:rPr>
                <w:rFonts w:ascii="Times New Roman" w:hAnsi="Times New Roman" w:cs="Times New Roman"/>
              </w:rPr>
              <w:t xml:space="preserve">Создание целостной системы физкультурно-оздоровительной работы в школе.  </w:t>
            </w:r>
          </w:p>
          <w:p w:rsidR="00475437" w:rsidRDefault="00475437" w:rsidP="005467EC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Pr="00CB4339">
              <w:rPr>
                <w:rFonts w:ascii="Times New Roman" w:hAnsi="Times New Roman" w:cs="Times New Roman"/>
              </w:rPr>
              <w:t>Увеличение количества спортивных секций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475437" w:rsidRDefault="00475437" w:rsidP="005467EC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4.Увеличение количества детей, желающих заниматься в ШСК.</w:t>
            </w:r>
            <w:r w:rsidRPr="00CB4339">
              <w:rPr>
                <w:rFonts w:ascii="Times New Roman" w:hAnsi="Times New Roman" w:cs="Times New Roman"/>
              </w:rPr>
              <w:t xml:space="preserve">  </w:t>
            </w:r>
          </w:p>
        </w:tc>
      </w:tr>
      <w:tr w:rsidR="00475437" w:rsidTr="005467EC">
        <w:tc>
          <w:tcPr>
            <w:tcW w:w="2093" w:type="dxa"/>
          </w:tcPr>
          <w:p w:rsidR="00475437" w:rsidRPr="00785319" w:rsidRDefault="00475437" w:rsidP="005467EC">
            <w:pPr>
              <w:tabs>
                <w:tab w:val="left" w:pos="1843"/>
              </w:tabs>
              <w:ind w:right="-108"/>
              <w:jc w:val="both"/>
              <w:rPr>
                <w:rFonts w:ascii="Times New Roman" w:hAnsi="Times New Roman" w:cs="Times New Roman"/>
                <w:bCs/>
              </w:rPr>
            </w:pPr>
            <w:r w:rsidRPr="00785319">
              <w:rPr>
                <w:rFonts w:ascii="Times New Roman" w:hAnsi="Times New Roman" w:cs="Times New Roman"/>
                <w:bCs/>
              </w:rPr>
              <w:t>III ЭТАП – заключительный</w:t>
            </w:r>
          </w:p>
        </w:tc>
        <w:tc>
          <w:tcPr>
            <w:tcW w:w="2551" w:type="dxa"/>
          </w:tcPr>
          <w:p w:rsidR="00475437" w:rsidRDefault="00475437" w:rsidP="005467EC">
            <w:pPr>
              <w:ind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2017 - 2018</w:t>
            </w:r>
            <w:r w:rsidRPr="00CB4339">
              <w:rPr>
                <w:rFonts w:ascii="Times New Roman" w:hAnsi="Times New Roman" w:cs="Times New Roman"/>
              </w:rPr>
              <w:t xml:space="preserve"> учебный год</w:t>
            </w:r>
            <w:r>
              <w:rPr>
                <w:rFonts w:ascii="Times New Roman" w:hAnsi="Times New Roman" w:cs="Times New Roman"/>
              </w:rPr>
              <w:t xml:space="preserve"> –</w:t>
            </w:r>
          </w:p>
          <w:p w:rsidR="00475437" w:rsidRDefault="00475437" w:rsidP="005467EC">
            <w:pPr>
              <w:ind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«Ни шагу назад, ни шагу на месте, а только вперед и только вместе!"</w:t>
            </w:r>
          </w:p>
        </w:tc>
        <w:tc>
          <w:tcPr>
            <w:tcW w:w="4820" w:type="dxa"/>
          </w:tcPr>
          <w:p w:rsidR="00475437" w:rsidRPr="00CB4339" w:rsidRDefault="00475437" w:rsidP="005467EC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Pr="00CB4339">
              <w:rPr>
                <w:rFonts w:ascii="Times New Roman" w:hAnsi="Times New Roman" w:cs="Times New Roman"/>
              </w:rPr>
              <w:t xml:space="preserve">Расширение материально-технической базы для занятий физической культурой. </w:t>
            </w:r>
          </w:p>
          <w:p w:rsidR="00475437" w:rsidRPr="00CB4339" w:rsidRDefault="00475437" w:rsidP="005467EC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Pr="00CB4339">
              <w:rPr>
                <w:rFonts w:ascii="Times New Roman" w:hAnsi="Times New Roman" w:cs="Times New Roman"/>
              </w:rPr>
              <w:t xml:space="preserve">Создание целостной системы физкультурно-оздоровительной работы в школе. </w:t>
            </w:r>
          </w:p>
          <w:p w:rsidR="00475437" w:rsidRPr="00CB4339" w:rsidRDefault="00475437" w:rsidP="005467EC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Pr="00CB4339">
              <w:rPr>
                <w:rFonts w:ascii="Times New Roman" w:hAnsi="Times New Roman" w:cs="Times New Roman"/>
              </w:rPr>
              <w:t xml:space="preserve">Анализ программы развития школьного спортивного клуба. Проблемы и их решения. </w:t>
            </w:r>
          </w:p>
          <w:p w:rsidR="00475437" w:rsidRPr="00E663B2" w:rsidRDefault="00475437" w:rsidP="005467EC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785319">
              <w:rPr>
                <w:rFonts w:ascii="Times New Roman" w:hAnsi="Times New Roman" w:cs="Times New Roman"/>
                <w:sz w:val="24"/>
                <w:szCs w:val="24"/>
              </w:rPr>
              <w:t>Обработка данных, составление организационно-методических указаний при использовании программы.</w:t>
            </w:r>
          </w:p>
        </w:tc>
      </w:tr>
    </w:tbl>
    <w:p w:rsidR="00F50AC7" w:rsidRPr="00A10432" w:rsidRDefault="00F50AC7" w:rsidP="003D61FE">
      <w:pPr>
        <w:pStyle w:val="Default"/>
        <w:spacing w:line="276" w:lineRule="auto"/>
        <w:rPr>
          <w:rFonts w:ascii="Times New Roman" w:hAnsi="Times New Roman" w:cs="Times New Roman"/>
          <w:b/>
        </w:rPr>
      </w:pPr>
    </w:p>
    <w:p w:rsidR="00F50AC7" w:rsidRPr="00A10432" w:rsidRDefault="00F50AC7" w:rsidP="00A10432">
      <w:pPr>
        <w:spacing w:after="0"/>
        <w:ind w:right="64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37F5" w:rsidRPr="00475437" w:rsidRDefault="00E46EB4" w:rsidP="00A10432">
      <w:pPr>
        <w:spacing w:after="0"/>
        <w:ind w:right="64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5437">
        <w:rPr>
          <w:rFonts w:ascii="Times New Roman" w:hAnsi="Times New Roman" w:cs="Times New Roman"/>
          <w:b/>
          <w:sz w:val="28"/>
          <w:szCs w:val="28"/>
        </w:rPr>
        <w:t>Направления</w:t>
      </w:r>
      <w:r w:rsidR="009D4179" w:rsidRPr="00475437">
        <w:rPr>
          <w:rFonts w:ascii="Times New Roman" w:hAnsi="Times New Roman" w:cs="Times New Roman"/>
          <w:b/>
          <w:sz w:val="28"/>
          <w:szCs w:val="28"/>
        </w:rPr>
        <w:t xml:space="preserve"> деятельности ШСК</w:t>
      </w:r>
    </w:p>
    <w:tbl>
      <w:tblPr>
        <w:tblStyle w:val="a3"/>
        <w:tblW w:w="16746" w:type="dxa"/>
        <w:tblLook w:val="04A0"/>
      </w:tblPr>
      <w:tblGrid>
        <w:gridCol w:w="3364"/>
        <w:gridCol w:w="3414"/>
        <w:gridCol w:w="2828"/>
        <w:gridCol w:w="2056"/>
        <w:gridCol w:w="1694"/>
        <w:gridCol w:w="1695"/>
        <w:gridCol w:w="1695"/>
      </w:tblGrid>
      <w:tr w:rsidR="009D4179" w:rsidRPr="00A10432" w:rsidTr="00137B3F">
        <w:tc>
          <w:tcPr>
            <w:tcW w:w="3364" w:type="dxa"/>
          </w:tcPr>
          <w:p w:rsidR="009D4179" w:rsidRPr="00A10432" w:rsidRDefault="009D4179" w:rsidP="00A10432">
            <w:pPr>
              <w:pStyle w:val="a4"/>
              <w:spacing w:line="276" w:lineRule="auto"/>
              <w:ind w:left="540" w:right="641" w:hanging="288"/>
              <w:jc w:val="left"/>
              <w:rPr>
                <w:sz w:val="24"/>
              </w:rPr>
            </w:pPr>
            <w:r w:rsidRPr="00A10432">
              <w:rPr>
                <w:sz w:val="24"/>
              </w:rPr>
              <w:t>Этапы деятельности</w:t>
            </w:r>
          </w:p>
        </w:tc>
        <w:tc>
          <w:tcPr>
            <w:tcW w:w="3414" w:type="dxa"/>
          </w:tcPr>
          <w:p w:rsidR="009D4179" w:rsidRPr="00A10432" w:rsidRDefault="009D4179" w:rsidP="00A10432">
            <w:pPr>
              <w:pStyle w:val="a4"/>
              <w:spacing w:line="276" w:lineRule="auto"/>
              <w:ind w:right="641"/>
              <w:jc w:val="both"/>
              <w:rPr>
                <w:sz w:val="24"/>
              </w:rPr>
            </w:pPr>
            <w:r w:rsidRPr="00A10432">
              <w:rPr>
                <w:sz w:val="24"/>
              </w:rPr>
              <w:t>Виды деятельности</w:t>
            </w:r>
          </w:p>
        </w:tc>
        <w:tc>
          <w:tcPr>
            <w:tcW w:w="2828" w:type="dxa"/>
          </w:tcPr>
          <w:p w:rsidR="009D4179" w:rsidRPr="00A10432" w:rsidRDefault="009D4179" w:rsidP="00A10432">
            <w:pPr>
              <w:pStyle w:val="a4"/>
              <w:spacing w:line="276" w:lineRule="auto"/>
              <w:ind w:left="540" w:right="641"/>
              <w:jc w:val="both"/>
              <w:rPr>
                <w:sz w:val="24"/>
              </w:rPr>
            </w:pPr>
            <w:r w:rsidRPr="00A10432">
              <w:rPr>
                <w:sz w:val="24"/>
              </w:rPr>
              <w:t>Индикаторы</w:t>
            </w:r>
          </w:p>
          <w:p w:rsidR="00D819F9" w:rsidRPr="00A10432" w:rsidRDefault="00D819F9" w:rsidP="00A10432">
            <w:pPr>
              <w:pStyle w:val="a4"/>
              <w:spacing w:line="276" w:lineRule="auto"/>
              <w:ind w:left="540" w:right="641"/>
              <w:jc w:val="both"/>
              <w:rPr>
                <w:sz w:val="24"/>
              </w:rPr>
            </w:pPr>
          </w:p>
        </w:tc>
        <w:tc>
          <w:tcPr>
            <w:tcW w:w="2056" w:type="dxa"/>
            <w:vMerge w:val="restart"/>
            <w:tcBorders>
              <w:top w:val="nil"/>
            </w:tcBorders>
          </w:tcPr>
          <w:p w:rsidR="009D4179" w:rsidRPr="00A10432" w:rsidRDefault="009D4179" w:rsidP="00A10432">
            <w:pPr>
              <w:spacing w:line="276" w:lineRule="auto"/>
              <w:ind w:right="6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4" w:type="dxa"/>
          </w:tcPr>
          <w:p w:rsidR="009D4179" w:rsidRPr="00A10432" w:rsidRDefault="009D4179" w:rsidP="00A10432">
            <w:pPr>
              <w:spacing w:line="276" w:lineRule="auto"/>
              <w:ind w:right="6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5" w:type="dxa"/>
          </w:tcPr>
          <w:p w:rsidR="009D4179" w:rsidRPr="00A10432" w:rsidRDefault="009D4179" w:rsidP="00A10432">
            <w:pPr>
              <w:spacing w:line="276" w:lineRule="auto"/>
              <w:ind w:right="6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5" w:type="dxa"/>
          </w:tcPr>
          <w:p w:rsidR="009D4179" w:rsidRPr="00A10432" w:rsidRDefault="009D4179" w:rsidP="00A10432">
            <w:pPr>
              <w:spacing w:line="276" w:lineRule="auto"/>
              <w:ind w:right="6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4179" w:rsidRPr="00A10432" w:rsidTr="00137B3F">
        <w:tc>
          <w:tcPr>
            <w:tcW w:w="9606" w:type="dxa"/>
            <w:gridSpan w:val="3"/>
          </w:tcPr>
          <w:p w:rsidR="00535D16" w:rsidRPr="00A10432" w:rsidRDefault="00535D16" w:rsidP="00A10432">
            <w:pPr>
              <w:spacing w:line="276" w:lineRule="auto"/>
              <w:ind w:right="6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b/>
                <w:sz w:val="24"/>
                <w:szCs w:val="24"/>
              </w:rPr>
              <w:t>1 этап - подготовительный(2015 – 2016учебный год)</w:t>
            </w:r>
          </w:p>
          <w:p w:rsidR="009D4179" w:rsidRPr="00A10432" w:rsidRDefault="00535D16" w:rsidP="00A10432">
            <w:pPr>
              <w:spacing w:line="276" w:lineRule="auto"/>
              <w:ind w:right="6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="009D4179" w:rsidRPr="00A10432">
              <w:rPr>
                <w:rFonts w:ascii="Times New Roman" w:hAnsi="Times New Roman" w:cs="Times New Roman"/>
                <w:b/>
                <w:sz w:val="24"/>
                <w:szCs w:val="24"/>
              </w:rPr>
              <w:t>нформационно – агитационная  деятельность:</w:t>
            </w:r>
          </w:p>
        </w:tc>
        <w:tc>
          <w:tcPr>
            <w:tcW w:w="2056" w:type="dxa"/>
            <w:vMerge/>
          </w:tcPr>
          <w:p w:rsidR="009D4179" w:rsidRPr="00A10432" w:rsidRDefault="009D4179" w:rsidP="00A10432">
            <w:pPr>
              <w:spacing w:line="276" w:lineRule="auto"/>
              <w:ind w:right="6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4" w:type="dxa"/>
          </w:tcPr>
          <w:p w:rsidR="009D4179" w:rsidRPr="00A10432" w:rsidRDefault="009D4179" w:rsidP="00A10432">
            <w:pPr>
              <w:spacing w:line="276" w:lineRule="auto"/>
              <w:ind w:right="6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5" w:type="dxa"/>
          </w:tcPr>
          <w:p w:rsidR="009D4179" w:rsidRPr="00A10432" w:rsidRDefault="009D4179" w:rsidP="00A10432">
            <w:pPr>
              <w:spacing w:line="276" w:lineRule="auto"/>
              <w:ind w:right="6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5" w:type="dxa"/>
          </w:tcPr>
          <w:p w:rsidR="009D4179" w:rsidRPr="00A10432" w:rsidRDefault="009D4179" w:rsidP="00A10432">
            <w:pPr>
              <w:spacing w:line="276" w:lineRule="auto"/>
              <w:ind w:right="6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1DB7" w:rsidRPr="00A10432" w:rsidTr="003A55C3">
        <w:trPr>
          <w:trHeight w:val="1402"/>
        </w:trPr>
        <w:tc>
          <w:tcPr>
            <w:tcW w:w="3364" w:type="dxa"/>
            <w:tcBorders>
              <w:bottom w:val="single" w:sz="4" w:space="0" w:color="auto"/>
            </w:tcBorders>
          </w:tcPr>
          <w:p w:rsidR="00FA1DB7" w:rsidRPr="00A10432" w:rsidRDefault="00FA1DB7" w:rsidP="00A10432">
            <w:pPr>
              <w:pStyle w:val="a4"/>
              <w:spacing w:line="276" w:lineRule="auto"/>
              <w:ind w:right="641"/>
              <w:jc w:val="both"/>
              <w:rPr>
                <w:b w:val="0"/>
                <w:sz w:val="24"/>
              </w:rPr>
            </w:pPr>
            <w:r w:rsidRPr="00A10432">
              <w:rPr>
                <w:b w:val="0"/>
                <w:sz w:val="24"/>
              </w:rPr>
              <w:t>Анализ исходной ситуации.</w:t>
            </w:r>
          </w:p>
          <w:p w:rsidR="00FA1DB7" w:rsidRPr="00A10432" w:rsidRDefault="00FA1DB7" w:rsidP="00A10432">
            <w:pPr>
              <w:pStyle w:val="a4"/>
              <w:spacing w:line="276" w:lineRule="auto"/>
              <w:ind w:right="641"/>
              <w:jc w:val="both"/>
              <w:rPr>
                <w:b w:val="0"/>
                <w:sz w:val="24"/>
              </w:rPr>
            </w:pPr>
          </w:p>
          <w:p w:rsidR="00FA1DB7" w:rsidRPr="00A10432" w:rsidRDefault="00FA1DB7" w:rsidP="00A10432">
            <w:pPr>
              <w:pStyle w:val="a4"/>
              <w:spacing w:line="276" w:lineRule="auto"/>
              <w:ind w:right="641"/>
              <w:jc w:val="both"/>
              <w:rPr>
                <w:b w:val="0"/>
                <w:sz w:val="24"/>
              </w:rPr>
            </w:pPr>
          </w:p>
        </w:tc>
        <w:tc>
          <w:tcPr>
            <w:tcW w:w="3414" w:type="dxa"/>
            <w:tcBorders>
              <w:bottom w:val="single" w:sz="4" w:space="0" w:color="auto"/>
            </w:tcBorders>
          </w:tcPr>
          <w:p w:rsidR="00FA1DB7" w:rsidRPr="00A10432" w:rsidRDefault="00FA1DB7" w:rsidP="00A10432">
            <w:pPr>
              <w:pStyle w:val="a4"/>
              <w:spacing w:line="276" w:lineRule="auto"/>
              <w:ind w:right="41"/>
              <w:jc w:val="both"/>
              <w:rPr>
                <w:b w:val="0"/>
                <w:sz w:val="24"/>
              </w:rPr>
            </w:pPr>
            <w:r w:rsidRPr="00A10432">
              <w:rPr>
                <w:b w:val="0"/>
                <w:sz w:val="24"/>
              </w:rPr>
              <w:t>Инвентаризация МТБ, кадровое и финансовое обеспечение. Наличие в клубе спортивного инвентаря и оборудования.</w:t>
            </w:r>
          </w:p>
        </w:tc>
        <w:tc>
          <w:tcPr>
            <w:tcW w:w="2828" w:type="dxa"/>
            <w:tcBorders>
              <w:bottom w:val="single" w:sz="4" w:space="0" w:color="auto"/>
            </w:tcBorders>
          </w:tcPr>
          <w:p w:rsidR="00FA1DB7" w:rsidRPr="00A10432" w:rsidRDefault="00FA1DB7" w:rsidP="00A10432">
            <w:pPr>
              <w:pStyle w:val="a4"/>
              <w:spacing w:line="276" w:lineRule="auto"/>
              <w:ind w:right="113"/>
              <w:jc w:val="left"/>
              <w:rPr>
                <w:b w:val="0"/>
                <w:sz w:val="24"/>
              </w:rPr>
            </w:pPr>
            <w:r w:rsidRPr="00A10432">
              <w:rPr>
                <w:b w:val="0"/>
                <w:sz w:val="24"/>
              </w:rPr>
              <w:t xml:space="preserve">Наличие спортинвентаря и оборудования – 80% от желаемого количества.  </w:t>
            </w:r>
          </w:p>
        </w:tc>
        <w:tc>
          <w:tcPr>
            <w:tcW w:w="2056" w:type="dxa"/>
            <w:vMerge/>
          </w:tcPr>
          <w:p w:rsidR="00FA1DB7" w:rsidRPr="00A10432" w:rsidRDefault="00FA1DB7" w:rsidP="00A10432">
            <w:pPr>
              <w:spacing w:line="276" w:lineRule="auto"/>
              <w:ind w:right="6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4" w:type="dxa"/>
            <w:vMerge w:val="restart"/>
          </w:tcPr>
          <w:p w:rsidR="00FA1DB7" w:rsidRPr="00A10432" w:rsidRDefault="00FA1DB7" w:rsidP="00A10432">
            <w:pPr>
              <w:spacing w:line="276" w:lineRule="auto"/>
              <w:ind w:right="6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5" w:type="dxa"/>
            <w:vMerge w:val="restart"/>
          </w:tcPr>
          <w:p w:rsidR="00FA1DB7" w:rsidRPr="00A10432" w:rsidRDefault="00FA1DB7" w:rsidP="00A10432">
            <w:pPr>
              <w:spacing w:line="276" w:lineRule="auto"/>
              <w:ind w:right="6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5" w:type="dxa"/>
            <w:vMerge w:val="restart"/>
          </w:tcPr>
          <w:p w:rsidR="00FA1DB7" w:rsidRPr="00A10432" w:rsidRDefault="00FA1DB7" w:rsidP="00A10432">
            <w:pPr>
              <w:spacing w:line="276" w:lineRule="auto"/>
              <w:ind w:right="6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1DB7" w:rsidRPr="00A10432" w:rsidTr="00137B3F">
        <w:trPr>
          <w:trHeight w:val="555"/>
        </w:trPr>
        <w:tc>
          <w:tcPr>
            <w:tcW w:w="3364" w:type="dxa"/>
            <w:tcBorders>
              <w:top w:val="single" w:sz="4" w:space="0" w:color="auto"/>
              <w:bottom w:val="nil"/>
            </w:tcBorders>
          </w:tcPr>
          <w:p w:rsidR="00FA1DB7" w:rsidRPr="00A10432" w:rsidRDefault="00FA1DB7" w:rsidP="00A10432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1043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Анкетирование детей</w:t>
            </w:r>
          </w:p>
        </w:tc>
        <w:tc>
          <w:tcPr>
            <w:tcW w:w="3414" w:type="dxa"/>
            <w:tcBorders>
              <w:top w:val="single" w:sz="4" w:space="0" w:color="auto"/>
            </w:tcBorders>
          </w:tcPr>
          <w:p w:rsidR="00FA1DB7" w:rsidRPr="00A10432" w:rsidRDefault="00FA1DB7" w:rsidP="00A10432">
            <w:pPr>
              <w:numPr>
                <w:ilvl w:val="0"/>
                <w:numId w:val="14"/>
              </w:numPr>
              <w:tabs>
                <w:tab w:val="clear" w:pos="720"/>
                <w:tab w:val="num" w:pos="38"/>
              </w:tabs>
              <w:spacing w:line="276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1043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Мониторинг физического развития по основным физическим параметрам;</w:t>
            </w:r>
          </w:p>
          <w:p w:rsidR="00FA1DB7" w:rsidRPr="00A10432" w:rsidRDefault="00FA1DB7" w:rsidP="00A10432">
            <w:pPr>
              <w:numPr>
                <w:ilvl w:val="0"/>
                <w:numId w:val="14"/>
              </w:numPr>
              <w:tabs>
                <w:tab w:val="clear" w:pos="720"/>
                <w:tab w:val="num" w:pos="322"/>
              </w:tabs>
              <w:spacing w:line="276" w:lineRule="auto"/>
              <w:ind w:left="38" w:firstLine="0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1043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психолого-педагогический мониторинг самочувствия и утомляемости учащихся (психофизиологический тест);</w:t>
            </w:r>
          </w:p>
          <w:p w:rsidR="00FA1DB7" w:rsidRPr="00A10432" w:rsidRDefault="00FA1DB7" w:rsidP="00A10432">
            <w:pPr>
              <w:numPr>
                <w:ilvl w:val="0"/>
                <w:numId w:val="14"/>
              </w:numPr>
              <w:tabs>
                <w:tab w:val="clear" w:pos="720"/>
                <w:tab w:val="num" w:pos="38"/>
                <w:tab w:val="left" w:pos="180"/>
              </w:tabs>
              <w:spacing w:line="276" w:lineRule="auto"/>
              <w:ind w:left="38" w:firstLine="0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1043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тест «Мои интересы»</w:t>
            </w:r>
          </w:p>
        </w:tc>
        <w:tc>
          <w:tcPr>
            <w:tcW w:w="2828" w:type="dxa"/>
            <w:tcBorders>
              <w:top w:val="single" w:sz="4" w:space="0" w:color="auto"/>
            </w:tcBorders>
          </w:tcPr>
          <w:p w:rsidR="00FA1DB7" w:rsidRPr="00A10432" w:rsidRDefault="00FA1DB7" w:rsidP="00A10432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1043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Диаграммы, инф. карты</w:t>
            </w:r>
          </w:p>
        </w:tc>
        <w:tc>
          <w:tcPr>
            <w:tcW w:w="2056" w:type="dxa"/>
            <w:vMerge/>
          </w:tcPr>
          <w:p w:rsidR="00FA1DB7" w:rsidRPr="00A10432" w:rsidRDefault="00FA1DB7" w:rsidP="00A10432">
            <w:pPr>
              <w:spacing w:line="276" w:lineRule="auto"/>
              <w:ind w:right="6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4" w:type="dxa"/>
            <w:vMerge/>
          </w:tcPr>
          <w:p w:rsidR="00FA1DB7" w:rsidRPr="00A10432" w:rsidRDefault="00FA1DB7" w:rsidP="00A10432">
            <w:pPr>
              <w:spacing w:line="276" w:lineRule="auto"/>
              <w:ind w:right="6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5" w:type="dxa"/>
            <w:vMerge/>
          </w:tcPr>
          <w:p w:rsidR="00FA1DB7" w:rsidRPr="00A10432" w:rsidRDefault="00FA1DB7" w:rsidP="00A10432">
            <w:pPr>
              <w:spacing w:line="276" w:lineRule="auto"/>
              <w:ind w:right="6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5" w:type="dxa"/>
            <w:vMerge/>
          </w:tcPr>
          <w:p w:rsidR="00FA1DB7" w:rsidRPr="00A10432" w:rsidRDefault="00FA1DB7" w:rsidP="00A10432">
            <w:pPr>
              <w:spacing w:line="276" w:lineRule="auto"/>
              <w:ind w:right="6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1DB7" w:rsidRPr="00A10432" w:rsidTr="00137B3F">
        <w:tc>
          <w:tcPr>
            <w:tcW w:w="9606" w:type="dxa"/>
            <w:gridSpan w:val="3"/>
          </w:tcPr>
          <w:p w:rsidR="00FA1DB7" w:rsidRPr="00A10432" w:rsidRDefault="00FA1DB7" w:rsidP="00A10432">
            <w:pPr>
              <w:pStyle w:val="ae"/>
              <w:spacing w:line="276" w:lineRule="auto"/>
              <w:ind w:left="540" w:right="641" w:firstLine="540"/>
              <w:rPr>
                <w:b/>
                <w:sz w:val="24"/>
              </w:rPr>
            </w:pPr>
            <w:r w:rsidRPr="00A10432">
              <w:rPr>
                <w:b/>
                <w:sz w:val="24"/>
              </w:rPr>
              <w:t>Организационная деятельность:</w:t>
            </w:r>
          </w:p>
        </w:tc>
        <w:tc>
          <w:tcPr>
            <w:tcW w:w="2056" w:type="dxa"/>
            <w:vMerge/>
          </w:tcPr>
          <w:p w:rsidR="00FA1DB7" w:rsidRPr="00A10432" w:rsidRDefault="00FA1DB7" w:rsidP="00A10432">
            <w:pPr>
              <w:spacing w:line="276" w:lineRule="auto"/>
              <w:ind w:right="6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4" w:type="dxa"/>
          </w:tcPr>
          <w:p w:rsidR="00FA1DB7" w:rsidRPr="00A10432" w:rsidRDefault="00FA1DB7" w:rsidP="00A10432">
            <w:pPr>
              <w:spacing w:line="276" w:lineRule="auto"/>
              <w:ind w:right="6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5" w:type="dxa"/>
          </w:tcPr>
          <w:p w:rsidR="00FA1DB7" w:rsidRPr="00A10432" w:rsidRDefault="00FA1DB7" w:rsidP="00A10432">
            <w:pPr>
              <w:spacing w:line="276" w:lineRule="auto"/>
              <w:ind w:right="6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5" w:type="dxa"/>
          </w:tcPr>
          <w:p w:rsidR="00FA1DB7" w:rsidRPr="00A10432" w:rsidRDefault="00FA1DB7" w:rsidP="00A10432">
            <w:pPr>
              <w:spacing w:line="276" w:lineRule="auto"/>
              <w:ind w:right="6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1DB7" w:rsidRPr="00A10432" w:rsidTr="00137B3F">
        <w:tc>
          <w:tcPr>
            <w:tcW w:w="3364" w:type="dxa"/>
          </w:tcPr>
          <w:p w:rsidR="00FA1DB7" w:rsidRPr="00A10432" w:rsidRDefault="00FA1DB7" w:rsidP="00A10432">
            <w:pPr>
              <w:pStyle w:val="ae"/>
              <w:spacing w:line="276" w:lineRule="auto"/>
              <w:ind w:right="641"/>
              <w:jc w:val="both"/>
              <w:rPr>
                <w:sz w:val="24"/>
              </w:rPr>
            </w:pPr>
            <w:r w:rsidRPr="00A10432">
              <w:rPr>
                <w:sz w:val="24"/>
              </w:rPr>
              <w:t>Развитие  Школьного спортивного клуба</w:t>
            </w:r>
          </w:p>
        </w:tc>
        <w:tc>
          <w:tcPr>
            <w:tcW w:w="3414" w:type="dxa"/>
          </w:tcPr>
          <w:p w:rsidR="00FA1DB7" w:rsidRPr="00A10432" w:rsidRDefault="00FA1DB7" w:rsidP="00A10432">
            <w:pPr>
              <w:pStyle w:val="a4"/>
              <w:spacing w:line="276" w:lineRule="auto"/>
              <w:jc w:val="both"/>
              <w:rPr>
                <w:b w:val="0"/>
                <w:sz w:val="24"/>
              </w:rPr>
            </w:pPr>
            <w:r w:rsidRPr="00A10432">
              <w:rPr>
                <w:b w:val="0"/>
                <w:sz w:val="24"/>
              </w:rPr>
              <w:t>- Создание физкультурно-спортивного актива среди учащихся, родителей и общественности (Совет клуба);</w:t>
            </w:r>
          </w:p>
          <w:p w:rsidR="00FA1DB7" w:rsidRPr="00A10432" w:rsidRDefault="00FA1DB7" w:rsidP="00A10432">
            <w:pPr>
              <w:pStyle w:val="a4"/>
              <w:spacing w:line="276" w:lineRule="auto"/>
              <w:jc w:val="both"/>
              <w:rPr>
                <w:b w:val="0"/>
                <w:sz w:val="24"/>
              </w:rPr>
            </w:pPr>
            <w:r w:rsidRPr="00A10432">
              <w:rPr>
                <w:b w:val="0"/>
                <w:sz w:val="24"/>
              </w:rPr>
              <w:t>- утверждение документов на педсовете школы;</w:t>
            </w:r>
          </w:p>
          <w:p w:rsidR="00FA1DB7" w:rsidRPr="00A10432" w:rsidRDefault="00FA1DB7" w:rsidP="00A10432">
            <w:pPr>
              <w:pStyle w:val="a4"/>
              <w:spacing w:line="276" w:lineRule="auto"/>
              <w:ind w:right="41"/>
              <w:jc w:val="both"/>
              <w:rPr>
                <w:b w:val="0"/>
                <w:sz w:val="24"/>
              </w:rPr>
            </w:pPr>
            <w:r w:rsidRPr="00A10432">
              <w:rPr>
                <w:b w:val="0"/>
                <w:sz w:val="24"/>
              </w:rPr>
              <w:t>- изготовление рекламных стендов и другой наглядной агитации о спорте и учащихся (выпускниках)- спортсменах;</w:t>
            </w:r>
          </w:p>
          <w:p w:rsidR="00FA1DB7" w:rsidRPr="00A10432" w:rsidRDefault="00FA1DB7" w:rsidP="00A10432">
            <w:pPr>
              <w:pStyle w:val="a4"/>
              <w:spacing w:line="276" w:lineRule="auto"/>
              <w:ind w:right="41"/>
              <w:jc w:val="both"/>
              <w:rPr>
                <w:b w:val="0"/>
                <w:sz w:val="24"/>
              </w:rPr>
            </w:pPr>
            <w:r w:rsidRPr="00A10432">
              <w:rPr>
                <w:b w:val="0"/>
                <w:color w:val="333333"/>
                <w:sz w:val="24"/>
              </w:rPr>
              <w:t>- планирование, организация и проведение мероприятий.</w:t>
            </w:r>
          </w:p>
        </w:tc>
        <w:tc>
          <w:tcPr>
            <w:tcW w:w="2828" w:type="dxa"/>
          </w:tcPr>
          <w:p w:rsidR="00FA1DB7" w:rsidRPr="00A10432" w:rsidRDefault="00FA1DB7" w:rsidP="00A10432">
            <w:pPr>
              <w:pStyle w:val="11"/>
              <w:spacing w:before="0" w:after="0" w:line="276" w:lineRule="auto"/>
              <w:jc w:val="both"/>
              <w:rPr>
                <w:szCs w:val="24"/>
              </w:rPr>
            </w:pPr>
            <w:r w:rsidRPr="00A10432">
              <w:rPr>
                <w:szCs w:val="24"/>
              </w:rPr>
              <w:t>- Создание нормативной базы (приказ о назначении руководителя клуба, об утверждении плана работы, Разработка положения, расписания спортивных секций, должностных инструкций;</w:t>
            </w:r>
          </w:p>
          <w:p w:rsidR="00FA1DB7" w:rsidRPr="00A10432" w:rsidRDefault="00FA1DB7" w:rsidP="00A10432">
            <w:pPr>
              <w:pStyle w:val="11"/>
              <w:spacing w:before="0" w:after="0" w:line="276" w:lineRule="auto"/>
              <w:jc w:val="both"/>
              <w:rPr>
                <w:szCs w:val="24"/>
              </w:rPr>
            </w:pPr>
            <w:r w:rsidRPr="00A10432">
              <w:rPr>
                <w:szCs w:val="24"/>
              </w:rPr>
              <w:t>- создание раздела «Здоровье детей » на школьном сайте;</w:t>
            </w:r>
          </w:p>
          <w:p w:rsidR="00FA1DB7" w:rsidRPr="00A10432" w:rsidRDefault="00FA1DB7" w:rsidP="00A10432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1043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- протоколы заседаний Совета клуба;</w:t>
            </w:r>
          </w:p>
          <w:p w:rsidR="00FA1DB7" w:rsidRPr="00A10432" w:rsidRDefault="00FA1DB7" w:rsidP="00A10432">
            <w:pPr>
              <w:pStyle w:val="11"/>
              <w:spacing w:before="0" w:after="0" w:line="276" w:lineRule="auto"/>
              <w:ind w:right="641"/>
              <w:jc w:val="both"/>
              <w:rPr>
                <w:szCs w:val="24"/>
              </w:rPr>
            </w:pPr>
            <w:r w:rsidRPr="00A10432">
              <w:rPr>
                <w:color w:val="333333"/>
                <w:szCs w:val="24"/>
              </w:rPr>
              <w:t>- отчеты о проведении мероприятий.</w:t>
            </w:r>
          </w:p>
        </w:tc>
        <w:tc>
          <w:tcPr>
            <w:tcW w:w="2056" w:type="dxa"/>
            <w:vMerge/>
          </w:tcPr>
          <w:p w:rsidR="00FA1DB7" w:rsidRPr="00A10432" w:rsidRDefault="00FA1DB7" w:rsidP="00A10432">
            <w:pPr>
              <w:spacing w:line="276" w:lineRule="auto"/>
              <w:ind w:right="6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4" w:type="dxa"/>
          </w:tcPr>
          <w:p w:rsidR="00FA1DB7" w:rsidRPr="00A10432" w:rsidRDefault="00FA1DB7" w:rsidP="00A10432">
            <w:pPr>
              <w:spacing w:line="276" w:lineRule="auto"/>
              <w:ind w:right="6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5" w:type="dxa"/>
          </w:tcPr>
          <w:p w:rsidR="00FA1DB7" w:rsidRPr="00A10432" w:rsidRDefault="00FA1DB7" w:rsidP="00A10432">
            <w:pPr>
              <w:spacing w:line="276" w:lineRule="auto"/>
              <w:ind w:right="6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5" w:type="dxa"/>
          </w:tcPr>
          <w:p w:rsidR="00FA1DB7" w:rsidRPr="00A10432" w:rsidRDefault="00FA1DB7" w:rsidP="00A10432">
            <w:pPr>
              <w:spacing w:line="276" w:lineRule="auto"/>
              <w:ind w:right="6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1DB7" w:rsidRPr="00A10432" w:rsidTr="00137B3F">
        <w:tc>
          <w:tcPr>
            <w:tcW w:w="3364" w:type="dxa"/>
          </w:tcPr>
          <w:p w:rsidR="00FA1DB7" w:rsidRPr="00A10432" w:rsidRDefault="00FA1DB7" w:rsidP="00A10432">
            <w:pPr>
              <w:pStyle w:val="a4"/>
              <w:spacing w:line="276" w:lineRule="auto"/>
              <w:ind w:right="641"/>
              <w:jc w:val="both"/>
              <w:rPr>
                <w:b w:val="0"/>
                <w:sz w:val="24"/>
              </w:rPr>
            </w:pPr>
            <w:r w:rsidRPr="00A10432">
              <w:rPr>
                <w:b w:val="0"/>
                <w:sz w:val="24"/>
              </w:rPr>
              <w:t xml:space="preserve">Создание символики </w:t>
            </w:r>
          </w:p>
        </w:tc>
        <w:tc>
          <w:tcPr>
            <w:tcW w:w="3414" w:type="dxa"/>
          </w:tcPr>
          <w:p w:rsidR="00FA1DB7" w:rsidRPr="00A10432" w:rsidRDefault="00FA1DB7" w:rsidP="00A10432">
            <w:pPr>
              <w:pStyle w:val="a4"/>
              <w:tabs>
                <w:tab w:val="left" w:pos="3198"/>
              </w:tabs>
              <w:spacing w:line="276" w:lineRule="auto"/>
              <w:jc w:val="both"/>
              <w:rPr>
                <w:b w:val="0"/>
                <w:sz w:val="24"/>
              </w:rPr>
            </w:pPr>
            <w:r w:rsidRPr="00A10432">
              <w:rPr>
                <w:b w:val="0"/>
                <w:sz w:val="24"/>
              </w:rPr>
              <w:t>Конкурс на создание эмблемы,  девиза ШСК « Бегунок»</w:t>
            </w:r>
            <w:r w:rsidR="00535D16" w:rsidRPr="00A10432">
              <w:rPr>
                <w:b w:val="0"/>
                <w:sz w:val="24"/>
              </w:rPr>
              <w:t>;</w:t>
            </w:r>
          </w:p>
          <w:p w:rsidR="00535D16" w:rsidRPr="00A10432" w:rsidRDefault="00535D16" w:rsidP="00A10432">
            <w:pPr>
              <w:pStyle w:val="a4"/>
              <w:tabs>
                <w:tab w:val="left" w:pos="3198"/>
              </w:tabs>
              <w:spacing w:line="276" w:lineRule="auto"/>
              <w:jc w:val="both"/>
              <w:rPr>
                <w:b w:val="0"/>
                <w:sz w:val="24"/>
              </w:rPr>
            </w:pPr>
            <w:r w:rsidRPr="00A10432">
              <w:rPr>
                <w:b w:val="0"/>
                <w:sz w:val="24"/>
              </w:rPr>
              <w:t>- приобретение спортивной формы.</w:t>
            </w:r>
          </w:p>
        </w:tc>
        <w:tc>
          <w:tcPr>
            <w:tcW w:w="2828" w:type="dxa"/>
          </w:tcPr>
          <w:p w:rsidR="00FA1DB7" w:rsidRPr="00A10432" w:rsidRDefault="00FA1DB7" w:rsidP="00A10432">
            <w:pPr>
              <w:pStyle w:val="a4"/>
              <w:spacing w:line="276" w:lineRule="auto"/>
              <w:ind w:right="641"/>
              <w:jc w:val="both"/>
              <w:rPr>
                <w:b w:val="0"/>
                <w:sz w:val="24"/>
              </w:rPr>
            </w:pPr>
            <w:r w:rsidRPr="00A10432">
              <w:rPr>
                <w:b w:val="0"/>
                <w:sz w:val="24"/>
              </w:rPr>
              <w:t>Атрибутика ШСК</w:t>
            </w:r>
            <w:r w:rsidR="00535D16" w:rsidRPr="00A10432">
              <w:rPr>
                <w:b w:val="0"/>
                <w:sz w:val="24"/>
              </w:rPr>
              <w:t>, форма.</w:t>
            </w:r>
          </w:p>
          <w:p w:rsidR="00FA1DB7" w:rsidRPr="00A10432" w:rsidRDefault="00FA1DB7" w:rsidP="00A104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1DB7" w:rsidRPr="00A10432" w:rsidRDefault="00FA1DB7" w:rsidP="00A1043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FA1DB7" w:rsidRPr="00A10432" w:rsidRDefault="00FA1DB7" w:rsidP="00A10432">
            <w:pPr>
              <w:spacing w:line="276" w:lineRule="auto"/>
              <w:ind w:right="6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4" w:type="dxa"/>
          </w:tcPr>
          <w:p w:rsidR="00FA1DB7" w:rsidRPr="00A10432" w:rsidRDefault="00FA1DB7" w:rsidP="00A10432">
            <w:pPr>
              <w:spacing w:line="276" w:lineRule="auto"/>
              <w:ind w:right="6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5" w:type="dxa"/>
          </w:tcPr>
          <w:p w:rsidR="00FA1DB7" w:rsidRPr="00A10432" w:rsidRDefault="00FA1DB7" w:rsidP="00A10432">
            <w:pPr>
              <w:spacing w:line="276" w:lineRule="auto"/>
              <w:ind w:right="6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5" w:type="dxa"/>
          </w:tcPr>
          <w:p w:rsidR="00FA1DB7" w:rsidRPr="00A10432" w:rsidRDefault="00FA1DB7" w:rsidP="00A10432">
            <w:pPr>
              <w:spacing w:line="276" w:lineRule="auto"/>
              <w:ind w:right="6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1DB7" w:rsidRPr="00A10432" w:rsidTr="00137B3F">
        <w:tc>
          <w:tcPr>
            <w:tcW w:w="3364" w:type="dxa"/>
          </w:tcPr>
          <w:p w:rsidR="00FA1DB7" w:rsidRPr="00A10432" w:rsidRDefault="00FA1DB7" w:rsidP="00A10432">
            <w:pPr>
              <w:pStyle w:val="a4"/>
              <w:spacing w:line="276" w:lineRule="auto"/>
              <w:ind w:right="641"/>
              <w:jc w:val="both"/>
              <w:rPr>
                <w:b w:val="0"/>
                <w:sz w:val="24"/>
              </w:rPr>
            </w:pPr>
            <w:r w:rsidRPr="00A10432">
              <w:rPr>
                <w:b w:val="0"/>
                <w:sz w:val="24"/>
              </w:rPr>
              <w:t>Организация спортивно-массовых мероприятий как системы.</w:t>
            </w:r>
          </w:p>
        </w:tc>
        <w:tc>
          <w:tcPr>
            <w:tcW w:w="3414" w:type="dxa"/>
          </w:tcPr>
          <w:p w:rsidR="00FA1DB7" w:rsidRPr="00A10432" w:rsidRDefault="00FA1DB7" w:rsidP="00A10432">
            <w:pPr>
              <w:pStyle w:val="a4"/>
              <w:spacing w:line="276" w:lineRule="auto"/>
              <w:ind w:right="641"/>
              <w:jc w:val="both"/>
              <w:rPr>
                <w:b w:val="0"/>
                <w:sz w:val="24"/>
              </w:rPr>
            </w:pPr>
            <w:r w:rsidRPr="00A10432">
              <w:rPr>
                <w:b w:val="0"/>
                <w:sz w:val="24"/>
              </w:rPr>
              <w:t>Проведение спортивно-массовых мероприятий по плану мероприятий ШСК</w:t>
            </w:r>
          </w:p>
        </w:tc>
        <w:tc>
          <w:tcPr>
            <w:tcW w:w="2828" w:type="dxa"/>
          </w:tcPr>
          <w:p w:rsidR="00FA1DB7" w:rsidRPr="00A10432" w:rsidRDefault="00FA1DB7" w:rsidP="00A10432">
            <w:pPr>
              <w:pStyle w:val="a4"/>
              <w:spacing w:line="276" w:lineRule="auto"/>
              <w:ind w:right="641"/>
              <w:jc w:val="both"/>
              <w:rPr>
                <w:b w:val="0"/>
                <w:sz w:val="24"/>
              </w:rPr>
            </w:pPr>
            <w:r w:rsidRPr="00A10432">
              <w:rPr>
                <w:b w:val="0"/>
                <w:sz w:val="24"/>
              </w:rPr>
              <w:t>Не менее 80% от общего количества учащихся школы.</w:t>
            </w:r>
          </w:p>
        </w:tc>
        <w:tc>
          <w:tcPr>
            <w:tcW w:w="2056" w:type="dxa"/>
            <w:vMerge/>
          </w:tcPr>
          <w:p w:rsidR="00FA1DB7" w:rsidRPr="00A10432" w:rsidRDefault="00FA1DB7" w:rsidP="00A10432">
            <w:pPr>
              <w:spacing w:line="276" w:lineRule="auto"/>
              <w:ind w:right="6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4" w:type="dxa"/>
          </w:tcPr>
          <w:p w:rsidR="00FA1DB7" w:rsidRPr="00A10432" w:rsidRDefault="00FA1DB7" w:rsidP="00A10432">
            <w:pPr>
              <w:spacing w:line="276" w:lineRule="auto"/>
              <w:ind w:right="6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5" w:type="dxa"/>
          </w:tcPr>
          <w:p w:rsidR="00FA1DB7" w:rsidRPr="00A10432" w:rsidRDefault="00FA1DB7" w:rsidP="00A10432">
            <w:pPr>
              <w:spacing w:line="276" w:lineRule="auto"/>
              <w:ind w:right="6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5" w:type="dxa"/>
          </w:tcPr>
          <w:p w:rsidR="00FA1DB7" w:rsidRPr="00A10432" w:rsidRDefault="00FA1DB7" w:rsidP="00A10432">
            <w:pPr>
              <w:spacing w:line="276" w:lineRule="auto"/>
              <w:ind w:right="6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1DB7" w:rsidRPr="00A10432" w:rsidTr="00137B3F">
        <w:tc>
          <w:tcPr>
            <w:tcW w:w="3364" w:type="dxa"/>
          </w:tcPr>
          <w:p w:rsidR="00FA1DB7" w:rsidRPr="00A10432" w:rsidRDefault="00FA1DB7" w:rsidP="00A10432">
            <w:pPr>
              <w:pStyle w:val="a4"/>
              <w:spacing w:line="276" w:lineRule="auto"/>
              <w:ind w:right="641"/>
              <w:jc w:val="both"/>
              <w:rPr>
                <w:b w:val="0"/>
                <w:sz w:val="24"/>
              </w:rPr>
            </w:pPr>
            <w:r w:rsidRPr="00A10432">
              <w:rPr>
                <w:b w:val="0"/>
                <w:sz w:val="24"/>
              </w:rPr>
              <w:t xml:space="preserve">Организация работы по </w:t>
            </w:r>
            <w:r w:rsidRPr="00A10432">
              <w:rPr>
                <w:b w:val="0"/>
                <w:sz w:val="24"/>
              </w:rPr>
              <w:lastRenderedPageBreak/>
              <w:t>созданию программ дополнительного образования детей</w:t>
            </w:r>
          </w:p>
        </w:tc>
        <w:tc>
          <w:tcPr>
            <w:tcW w:w="3414" w:type="dxa"/>
          </w:tcPr>
          <w:p w:rsidR="00FA1DB7" w:rsidRPr="00A10432" w:rsidRDefault="00FA1DB7" w:rsidP="00A10432">
            <w:pPr>
              <w:pStyle w:val="a4"/>
              <w:spacing w:line="276" w:lineRule="auto"/>
              <w:ind w:right="641"/>
              <w:jc w:val="both"/>
              <w:rPr>
                <w:b w:val="0"/>
                <w:sz w:val="24"/>
              </w:rPr>
            </w:pPr>
            <w:r w:rsidRPr="00A10432">
              <w:rPr>
                <w:b w:val="0"/>
                <w:sz w:val="24"/>
              </w:rPr>
              <w:lastRenderedPageBreak/>
              <w:t xml:space="preserve">Наличие </w:t>
            </w:r>
            <w:r w:rsidRPr="00A10432">
              <w:rPr>
                <w:b w:val="0"/>
                <w:sz w:val="24"/>
              </w:rPr>
              <w:lastRenderedPageBreak/>
              <w:t>дополнительных образовательных программ  физкультурно-оздоровительной направленности.</w:t>
            </w:r>
          </w:p>
          <w:p w:rsidR="00FA1DB7" w:rsidRPr="00A10432" w:rsidRDefault="00FA1DB7" w:rsidP="00A10432">
            <w:pPr>
              <w:pStyle w:val="a4"/>
              <w:spacing w:line="276" w:lineRule="auto"/>
              <w:ind w:left="540" w:right="641" w:firstLine="540"/>
              <w:jc w:val="both"/>
              <w:rPr>
                <w:b w:val="0"/>
                <w:sz w:val="24"/>
              </w:rPr>
            </w:pPr>
          </w:p>
        </w:tc>
        <w:tc>
          <w:tcPr>
            <w:tcW w:w="2828" w:type="dxa"/>
          </w:tcPr>
          <w:p w:rsidR="00FA1DB7" w:rsidRPr="00A10432" w:rsidRDefault="00FA1DB7" w:rsidP="00A10432">
            <w:pPr>
              <w:pStyle w:val="a4"/>
              <w:spacing w:line="276" w:lineRule="auto"/>
              <w:ind w:right="641"/>
              <w:jc w:val="both"/>
              <w:rPr>
                <w:b w:val="0"/>
                <w:sz w:val="24"/>
              </w:rPr>
            </w:pPr>
            <w:r w:rsidRPr="00A10432">
              <w:rPr>
                <w:b w:val="0"/>
                <w:sz w:val="24"/>
              </w:rPr>
              <w:lastRenderedPageBreak/>
              <w:t>Программы:</w:t>
            </w:r>
          </w:p>
          <w:p w:rsidR="00FA1DB7" w:rsidRPr="00A10432" w:rsidRDefault="00D819F9" w:rsidP="00A10432">
            <w:pPr>
              <w:pStyle w:val="a4"/>
              <w:tabs>
                <w:tab w:val="left" w:pos="2861"/>
              </w:tabs>
              <w:spacing w:line="276" w:lineRule="auto"/>
              <w:ind w:right="254"/>
              <w:jc w:val="both"/>
              <w:rPr>
                <w:b w:val="0"/>
                <w:sz w:val="24"/>
              </w:rPr>
            </w:pPr>
            <w:r w:rsidRPr="00A10432">
              <w:rPr>
                <w:b w:val="0"/>
                <w:sz w:val="24"/>
              </w:rPr>
              <w:lastRenderedPageBreak/>
              <w:t>- к</w:t>
            </w:r>
            <w:r w:rsidR="00FA1DB7" w:rsidRPr="00A10432">
              <w:rPr>
                <w:b w:val="0"/>
                <w:sz w:val="24"/>
              </w:rPr>
              <w:t>ружковой работы (по баскетболу, футболу, настольным играм)</w:t>
            </w:r>
          </w:p>
          <w:p w:rsidR="00FA1DB7" w:rsidRPr="00A10432" w:rsidRDefault="00D819F9" w:rsidP="00A10432">
            <w:pPr>
              <w:pStyle w:val="a4"/>
              <w:spacing w:line="276" w:lineRule="auto"/>
              <w:ind w:right="641"/>
              <w:jc w:val="both"/>
              <w:rPr>
                <w:b w:val="0"/>
                <w:sz w:val="24"/>
              </w:rPr>
            </w:pPr>
            <w:r w:rsidRPr="00A10432">
              <w:rPr>
                <w:b w:val="0"/>
                <w:sz w:val="24"/>
              </w:rPr>
              <w:t>- в</w:t>
            </w:r>
            <w:r w:rsidR="00FA1DB7" w:rsidRPr="00A10432">
              <w:rPr>
                <w:b w:val="0"/>
                <w:sz w:val="24"/>
              </w:rPr>
              <w:t>неурочной деятельности «ЗОЖ»</w:t>
            </w:r>
          </w:p>
        </w:tc>
        <w:tc>
          <w:tcPr>
            <w:tcW w:w="2056" w:type="dxa"/>
            <w:vMerge/>
          </w:tcPr>
          <w:p w:rsidR="00FA1DB7" w:rsidRPr="00A10432" w:rsidRDefault="00FA1DB7" w:rsidP="00A10432">
            <w:pPr>
              <w:spacing w:line="276" w:lineRule="auto"/>
              <w:ind w:right="6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4" w:type="dxa"/>
          </w:tcPr>
          <w:p w:rsidR="00FA1DB7" w:rsidRPr="00A10432" w:rsidRDefault="00FA1DB7" w:rsidP="00A10432">
            <w:pPr>
              <w:spacing w:line="276" w:lineRule="auto"/>
              <w:ind w:right="6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5" w:type="dxa"/>
          </w:tcPr>
          <w:p w:rsidR="00FA1DB7" w:rsidRPr="00A10432" w:rsidRDefault="00FA1DB7" w:rsidP="00A10432">
            <w:pPr>
              <w:spacing w:line="276" w:lineRule="auto"/>
              <w:ind w:right="6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5" w:type="dxa"/>
          </w:tcPr>
          <w:p w:rsidR="00FA1DB7" w:rsidRPr="00A10432" w:rsidRDefault="00FA1DB7" w:rsidP="00A10432">
            <w:pPr>
              <w:spacing w:line="276" w:lineRule="auto"/>
              <w:ind w:right="6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1DB7" w:rsidRPr="00A10432" w:rsidTr="00137B3F">
        <w:tc>
          <w:tcPr>
            <w:tcW w:w="9606" w:type="dxa"/>
            <w:gridSpan w:val="3"/>
          </w:tcPr>
          <w:p w:rsidR="00535D16" w:rsidRPr="00A10432" w:rsidRDefault="00535D16" w:rsidP="00A10432">
            <w:pPr>
              <w:pStyle w:val="a6"/>
              <w:spacing w:line="276" w:lineRule="auto"/>
              <w:ind w:left="540" w:right="641"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 этап – системообразующий (2016-2017  учебный год)</w:t>
            </w:r>
          </w:p>
          <w:p w:rsidR="00FA1DB7" w:rsidRPr="00A10432" w:rsidRDefault="00535D16" w:rsidP="00A10432">
            <w:pPr>
              <w:pStyle w:val="a6"/>
              <w:spacing w:line="276" w:lineRule="auto"/>
              <w:ind w:left="540" w:right="641"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Социально-значимая физкультурно-спортивная</w:t>
            </w:r>
            <w:r w:rsidR="00FA1DB7" w:rsidRPr="00A104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деятельность:</w:t>
            </w:r>
          </w:p>
        </w:tc>
        <w:tc>
          <w:tcPr>
            <w:tcW w:w="2056" w:type="dxa"/>
            <w:vMerge/>
          </w:tcPr>
          <w:p w:rsidR="00FA1DB7" w:rsidRPr="00A10432" w:rsidRDefault="00FA1DB7" w:rsidP="00A10432">
            <w:pPr>
              <w:spacing w:line="276" w:lineRule="auto"/>
              <w:ind w:right="6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4" w:type="dxa"/>
          </w:tcPr>
          <w:p w:rsidR="00FA1DB7" w:rsidRPr="00A10432" w:rsidRDefault="00FA1DB7" w:rsidP="00A10432">
            <w:pPr>
              <w:spacing w:line="276" w:lineRule="auto"/>
              <w:ind w:right="6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5" w:type="dxa"/>
          </w:tcPr>
          <w:p w:rsidR="00FA1DB7" w:rsidRPr="00A10432" w:rsidRDefault="00FA1DB7" w:rsidP="00A10432">
            <w:pPr>
              <w:spacing w:line="276" w:lineRule="auto"/>
              <w:ind w:right="6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5" w:type="dxa"/>
          </w:tcPr>
          <w:p w:rsidR="00FA1DB7" w:rsidRPr="00A10432" w:rsidRDefault="00FA1DB7" w:rsidP="00A10432">
            <w:pPr>
              <w:spacing w:line="276" w:lineRule="auto"/>
              <w:ind w:right="6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5D16" w:rsidRPr="00A10432" w:rsidTr="00137B3F">
        <w:trPr>
          <w:trHeight w:val="675"/>
        </w:trPr>
        <w:tc>
          <w:tcPr>
            <w:tcW w:w="3364" w:type="dxa"/>
            <w:tcBorders>
              <w:bottom w:val="single" w:sz="4" w:space="0" w:color="auto"/>
            </w:tcBorders>
          </w:tcPr>
          <w:p w:rsidR="00535D16" w:rsidRPr="00A10432" w:rsidRDefault="00535D16" w:rsidP="00A10432">
            <w:pPr>
              <w:pStyle w:val="a4"/>
              <w:spacing w:line="276" w:lineRule="auto"/>
              <w:ind w:right="29"/>
              <w:jc w:val="both"/>
              <w:rPr>
                <w:b w:val="0"/>
                <w:sz w:val="24"/>
              </w:rPr>
            </w:pPr>
            <w:r w:rsidRPr="00A10432">
              <w:rPr>
                <w:b w:val="0"/>
                <w:sz w:val="24"/>
              </w:rPr>
              <w:t>Торжественное открытие ШСК</w:t>
            </w:r>
          </w:p>
        </w:tc>
        <w:tc>
          <w:tcPr>
            <w:tcW w:w="3414" w:type="dxa"/>
            <w:tcBorders>
              <w:bottom w:val="single" w:sz="4" w:space="0" w:color="auto"/>
            </w:tcBorders>
          </w:tcPr>
          <w:p w:rsidR="00535D16" w:rsidRPr="00A10432" w:rsidRDefault="00535D16" w:rsidP="00A10432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Праздник здоровья</w:t>
            </w:r>
          </w:p>
          <w:p w:rsidR="00535D16" w:rsidRPr="00A10432" w:rsidRDefault="00535D16" w:rsidP="00A10432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  <w:tcBorders>
              <w:bottom w:val="single" w:sz="4" w:space="0" w:color="auto"/>
            </w:tcBorders>
          </w:tcPr>
          <w:p w:rsidR="00535D16" w:rsidRPr="00A10432" w:rsidRDefault="00535D16" w:rsidP="00A10432">
            <w:pPr>
              <w:pStyle w:val="a4"/>
              <w:spacing w:line="276" w:lineRule="auto"/>
              <w:ind w:right="641"/>
              <w:jc w:val="both"/>
              <w:rPr>
                <w:b w:val="0"/>
                <w:sz w:val="24"/>
              </w:rPr>
            </w:pPr>
            <w:r w:rsidRPr="00A10432">
              <w:rPr>
                <w:b w:val="0"/>
                <w:sz w:val="24"/>
              </w:rPr>
              <w:t>Приказ, план</w:t>
            </w:r>
          </w:p>
          <w:p w:rsidR="00535D16" w:rsidRPr="00A10432" w:rsidRDefault="00535D16" w:rsidP="00A10432">
            <w:pPr>
              <w:pStyle w:val="a4"/>
              <w:spacing w:line="276" w:lineRule="auto"/>
              <w:ind w:right="641"/>
              <w:jc w:val="both"/>
              <w:rPr>
                <w:b w:val="0"/>
                <w:sz w:val="24"/>
              </w:rPr>
            </w:pPr>
          </w:p>
        </w:tc>
        <w:tc>
          <w:tcPr>
            <w:tcW w:w="2056" w:type="dxa"/>
            <w:vMerge w:val="restart"/>
            <w:tcBorders>
              <w:top w:val="nil"/>
            </w:tcBorders>
          </w:tcPr>
          <w:p w:rsidR="00535D16" w:rsidRPr="00A10432" w:rsidRDefault="00535D16" w:rsidP="00A10432">
            <w:pPr>
              <w:spacing w:line="276" w:lineRule="auto"/>
              <w:ind w:right="6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4" w:type="dxa"/>
            <w:vMerge w:val="restart"/>
          </w:tcPr>
          <w:p w:rsidR="00535D16" w:rsidRPr="00A10432" w:rsidRDefault="00535D16" w:rsidP="00A10432">
            <w:pPr>
              <w:spacing w:line="276" w:lineRule="auto"/>
              <w:ind w:right="6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5" w:type="dxa"/>
            <w:vMerge w:val="restart"/>
          </w:tcPr>
          <w:p w:rsidR="00535D16" w:rsidRPr="00A10432" w:rsidRDefault="00535D16" w:rsidP="00A10432">
            <w:pPr>
              <w:spacing w:line="276" w:lineRule="auto"/>
              <w:ind w:right="6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5" w:type="dxa"/>
            <w:vMerge w:val="restart"/>
          </w:tcPr>
          <w:p w:rsidR="00535D16" w:rsidRPr="00A10432" w:rsidRDefault="00535D16" w:rsidP="00A10432">
            <w:pPr>
              <w:spacing w:line="276" w:lineRule="auto"/>
              <w:ind w:right="6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5D16" w:rsidRPr="00A10432" w:rsidTr="00137B3F">
        <w:trPr>
          <w:trHeight w:val="1155"/>
        </w:trPr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5D16" w:rsidRPr="00A10432" w:rsidRDefault="00535D16" w:rsidP="00A10432">
            <w:pPr>
              <w:pStyle w:val="a4"/>
              <w:tabs>
                <w:tab w:val="left" w:pos="2835"/>
              </w:tabs>
              <w:spacing w:line="276" w:lineRule="auto"/>
              <w:ind w:right="171"/>
              <w:jc w:val="both"/>
              <w:rPr>
                <w:b w:val="0"/>
                <w:sz w:val="24"/>
              </w:rPr>
            </w:pPr>
            <w:r w:rsidRPr="00A10432">
              <w:rPr>
                <w:b w:val="0"/>
                <w:sz w:val="24"/>
              </w:rPr>
              <w:t>Организация работы по привлечению учащихся к деятельности по управлению ШСК.</w:t>
            </w:r>
          </w:p>
        </w:tc>
        <w:tc>
          <w:tcPr>
            <w:tcW w:w="3414" w:type="dxa"/>
            <w:tcBorders>
              <w:top w:val="single" w:sz="4" w:space="0" w:color="auto"/>
              <w:bottom w:val="single" w:sz="4" w:space="0" w:color="auto"/>
            </w:tcBorders>
          </w:tcPr>
          <w:p w:rsidR="00535D16" w:rsidRPr="00A10432" w:rsidRDefault="00535D16" w:rsidP="00A10432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- Создание Совета клуба;</w:t>
            </w:r>
          </w:p>
          <w:p w:rsidR="00535D16" w:rsidRPr="00A10432" w:rsidRDefault="00535D16" w:rsidP="00A10432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-планирование, организация.</w:t>
            </w:r>
          </w:p>
          <w:p w:rsidR="00535D16" w:rsidRPr="00A10432" w:rsidRDefault="00535D16" w:rsidP="00A10432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  <w:tcBorders>
              <w:top w:val="single" w:sz="4" w:space="0" w:color="auto"/>
              <w:bottom w:val="single" w:sz="4" w:space="0" w:color="auto"/>
            </w:tcBorders>
          </w:tcPr>
          <w:p w:rsidR="00535D16" w:rsidRPr="00A10432" w:rsidRDefault="00535D16" w:rsidP="00A10432">
            <w:pPr>
              <w:pStyle w:val="a4"/>
              <w:spacing w:line="276" w:lineRule="auto"/>
              <w:ind w:right="254"/>
              <w:jc w:val="both"/>
              <w:rPr>
                <w:b w:val="0"/>
                <w:sz w:val="24"/>
              </w:rPr>
            </w:pPr>
            <w:r w:rsidRPr="00A10432">
              <w:rPr>
                <w:b w:val="0"/>
                <w:sz w:val="24"/>
              </w:rPr>
              <w:t>-Протоколы заседаний Совета  клуба;</w:t>
            </w:r>
          </w:p>
          <w:p w:rsidR="00535D16" w:rsidRPr="00A10432" w:rsidRDefault="00535D16" w:rsidP="00A10432">
            <w:pPr>
              <w:pStyle w:val="a4"/>
              <w:tabs>
                <w:tab w:val="left" w:pos="2861"/>
              </w:tabs>
              <w:spacing w:line="276" w:lineRule="auto"/>
              <w:ind w:right="254"/>
              <w:jc w:val="both"/>
              <w:rPr>
                <w:b w:val="0"/>
                <w:sz w:val="24"/>
              </w:rPr>
            </w:pPr>
            <w:r w:rsidRPr="00A10432">
              <w:rPr>
                <w:b w:val="0"/>
                <w:sz w:val="24"/>
              </w:rPr>
              <w:t xml:space="preserve">-отчеты о проведении мероприятий. </w:t>
            </w:r>
          </w:p>
        </w:tc>
        <w:tc>
          <w:tcPr>
            <w:tcW w:w="2056" w:type="dxa"/>
            <w:vMerge/>
            <w:tcBorders>
              <w:top w:val="nil"/>
            </w:tcBorders>
          </w:tcPr>
          <w:p w:rsidR="00535D16" w:rsidRPr="00A10432" w:rsidRDefault="00535D16" w:rsidP="00A10432">
            <w:pPr>
              <w:spacing w:line="276" w:lineRule="auto"/>
              <w:ind w:right="6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4" w:type="dxa"/>
            <w:vMerge/>
          </w:tcPr>
          <w:p w:rsidR="00535D16" w:rsidRPr="00A10432" w:rsidRDefault="00535D16" w:rsidP="00A10432">
            <w:pPr>
              <w:spacing w:line="276" w:lineRule="auto"/>
              <w:ind w:right="6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5" w:type="dxa"/>
            <w:vMerge/>
          </w:tcPr>
          <w:p w:rsidR="00535D16" w:rsidRPr="00A10432" w:rsidRDefault="00535D16" w:rsidP="00A10432">
            <w:pPr>
              <w:spacing w:line="276" w:lineRule="auto"/>
              <w:ind w:right="6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5" w:type="dxa"/>
            <w:vMerge/>
          </w:tcPr>
          <w:p w:rsidR="00535D16" w:rsidRPr="00A10432" w:rsidRDefault="00535D16" w:rsidP="00A10432">
            <w:pPr>
              <w:spacing w:line="276" w:lineRule="auto"/>
              <w:ind w:right="6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5D16" w:rsidRPr="00A10432" w:rsidTr="00137B3F">
        <w:trPr>
          <w:trHeight w:val="1185"/>
        </w:trPr>
        <w:tc>
          <w:tcPr>
            <w:tcW w:w="3364" w:type="dxa"/>
            <w:tcBorders>
              <w:top w:val="single" w:sz="4" w:space="0" w:color="auto"/>
              <w:left w:val="single" w:sz="4" w:space="0" w:color="auto"/>
            </w:tcBorders>
          </w:tcPr>
          <w:p w:rsidR="00535D16" w:rsidRPr="00A10432" w:rsidRDefault="00535D16" w:rsidP="00A10432">
            <w:pPr>
              <w:pStyle w:val="a4"/>
              <w:spacing w:line="276" w:lineRule="auto"/>
              <w:ind w:right="313"/>
              <w:jc w:val="both"/>
              <w:rPr>
                <w:b w:val="0"/>
                <w:sz w:val="24"/>
              </w:rPr>
            </w:pPr>
            <w:r w:rsidRPr="00A10432">
              <w:rPr>
                <w:b w:val="0"/>
                <w:sz w:val="24"/>
              </w:rPr>
              <w:t>Организация физкультурно – массовых мероприятий</w:t>
            </w:r>
          </w:p>
        </w:tc>
        <w:tc>
          <w:tcPr>
            <w:tcW w:w="3414" w:type="dxa"/>
            <w:tcBorders>
              <w:top w:val="single" w:sz="4" w:space="0" w:color="auto"/>
            </w:tcBorders>
          </w:tcPr>
          <w:p w:rsidR="00535D16" w:rsidRPr="00A10432" w:rsidRDefault="00535D16" w:rsidP="00A10432">
            <w:pPr>
              <w:pStyle w:val="a6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физкул</w:t>
            </w:r>
            <w:r w:rsidR="00137B3F" w:rsidRPr="00A10432">
              <w:rPr>
                <w:rFonts w:ascii="Times New Roman" w:eastAsia="Times New Roman" w:hAnsi="Times New Roman" w:cs="Times New Roman"/>
                <w:sz w:val="24"/>
                <w:szCs w:val="24"/>
              </w:rPr>
              <w:t>ьтурно – массовых мероприятий: с</w:t>
            </w:r>
            <w:r w:rsidRPr="00A10432">
              <w:rPr>
                <w:rFonts w:ascii="Times New Roman" w:eastAsia="Times New Roman" w:hAnsi="Times New Roman" w:cs="Times New Roman"/>
                <w:sz w:val="24"/>
                <w:szCs w:val="24"/>
              </w:rPr>
              <w:t>партакиады, предметные недели дни открытых дверей, часы спорта, Дни здоровья и отдыха, турниры, акции</w:t>
            </w:r>
          </w:p>
        </w:tc>
        <w:tc>
          <w:tcPr>
            <w:tcW w:w="2828" w:type="dxa"/>
            <w:tcBorders>
              <w:top w:val="single" w:sz="4" w:space="0" w:color="auto"/>
            </w:tcBorders>
          </w:tcPr>
          <w:p w:rsidR="00535D16" w:rsidRPr="00A10432" w:rsidRDefault="00535D16" w:rsidP="00A1043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eastAsia="Times New Roman" w:hAnsi="Times New Roman" w:cs="Times New Roman"/>
                <w:sz w:val="24"/>
                <w:szCs w:val="24"/>
              </w:rPr>
              <w:t>-Создание видео роликов, публикации в газетах;</w:t>
            </w:r>
          </w:p>
          <w:p w:rsidR="00535D16" w:rsidRPr="00A10432" w:rsidRDefault="00535D16" w:rsidP="00A10432">
            <w:pPr>
              <w:pStyle w:val="a4"/>
              <w:spacing w:line="276" w:lineRule="auto"/>
              <w:ind w:right="254"/>
              <w:jc w:val="both"/>
              <w:rPr>
                <w:b w:val="0"/>
                <w:sz w:val="24"/>
              </w:rPr>
            </w:pPr>
            <w:r w:rsidRPr="00A10432">
              <w:rPr>
                <w:b w:val="0"/>
                <w:sz w:val="24"/>
              </w:rPr>
              <w:t>-выпуск буклета «Мой спортивный клуб»;</w:t>
            </w:r>
          </w:p>
          <w:p w:rsidR="00535D16" w:rsidRPr="00A10432" w:rsidRDefault="00535D16" w:rsidP="00A10432">
            <w:pPr>
              <w:pStyle w:val="a4"/>
              <w:spacing w:line="276" w:lineRule="auto"/>
              <w:ind w:right="254"/>
              <w:jc w:val="both"/>
              <w:rPr>
                <w:b w:val="0"/>
                <w:sz w:val="24"/>
              </w:rPr>
            </w:pPr>
            <w:r w:rsidRPr="00A10432">
              <w:rPr>
                <w:b w:val="0"/>
                <w:sz w:val="24"/>
              </w:rPr>
              <w:t>- размещение информации на школьном сайте.</w:t>
            </w:r>
          </w:p>
        </w:tc>
        <w:tc>
          <w:tcPr>
            <w:tcW w:w="2056" w:type="dxa"/>
            <w:vMerge/>
            <w:tcBorders>
              <w:top w:val="nil"/>
            </w:tcBorders>
          </w:tcPr>
          <w:p w:rsidR="00535D16" w:rsidRPr="00A10432" w:rsidRDefault="00535D16" w:rsidP="00A10432">
            <w:pPr>
              <w:spacing w:line="276" w:lineRule="auto"/>
              <w:ind w:right="6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4" w:type="dxa"/>
            <w:vMerge/>
          </w:tcPr>
          <w:p w:rsidR="00535D16" w:rsidRPr="00A10432" w:rsidRDefault="00535D16" w:rsidP="00A10432">
            <w:pPr>
              <w:spacing w:line="276" w:lineRule="auto"/>
              <w:ind w:right="6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5" w:type="dxa"/>
            <w:vMerge/>
          </w:tcPr>
          <w:p w:rsidR="00535D16" w:rsidRPr="00A10432" w:rsidRDefault="00535D16" w:rsidP="00A10432">
            <w:pPr>
              <w:spacing w:line="276" w:lineRule="auto"/>
              <w:ind w:right="6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5" w:type="dxa"/>
            <w:vMerge/>
          </w:tcPr>
          <w:p w:rsidR="00535D16" w:rsidRPr="00A10432" w:rsidRDefault="00535D16" w:rsidP="00A10432">
            <w:pPr>
              <w:spacing w:line="276" w:lineRule="auto"/>
              <w:ind w:right="6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1DB7" w:rsidRPr="00A10432" w:rsidTr="00137B3F">
        <w:tc>
          <w:tcPr>
            <w:tcW w:w="3364" w:type="dxa"/>
          </w:tcPr>
          <w:p w:rsidR="00FA1DB7" w:rsidRPr="00A10432" w:rsidRDefault="00FA1DB7" w:rsidP="00A10432">
            <w:pPr>
              <w:pStyle w:val="a4"/>
              <w:spacing w:line="276" w:lineRule="auto"/>
              <w:ind w:right="171"/>
              <w:jc w:val="both"/>
              <w:rPr>
                <w:b w:val="0"/>
                <w:sz w:val="24"/>
              </w:rPr>
            </w:pPr>
            <w:r w:rsidRPr="00A10432">
              <w:rPr>
                <w:b w:val="0"/>
                <w:sz w:val="24"/>
              </w:rPr>
              <w:t>Организация занятий по интересам, возрастам, уровню физической подготовленности.</w:t>
            </w:r>
          </w:p>
        </w:tc>
        <w:tc>
          <w:tcPr>
            <w:tcW w:w="3414" w:type="dxa"/>
          </w:tcPr>
          <w:p w:rsidR="00FA1DB7" w:rsidRPr="00A10432" w:rsidRDefault="00FA1DB7" w:rsidP="00A10432">
            <w:pPr>
              <w:pStyle w:val="a4"/>
              <w:spacing w:line="276" w:lineRule="auto"/>
              <w:ind w:right="183"/>
              <w:jc w:val="left"/>
              <w:rPr>
                <w:b w:val="0"/>
                <w:sz w:val="24"/>
              </w:rPr>
            </w:pPr>
            <w:r w:rsidRPr="00A10432">
              <w:rPr>
                <w:b w:val="0"/>
                <w:sz w:val="24"/>
              </w:rPr>
              <w:t>Рост количества учащихся, постоянно занимающихся в секциях ШСК.</w:t>
            </w:r>
          </w:p>
        </w:tc>
        <w:tc>
          <w:tcPr>
            <w:tcW w:w="2828" w:type="dxa"/>
          </w:tcPr>
          <w:p w:rsidR="00FA1DB7" w:rsidRPr="00A10432" w:rsidRDefault="00FA1DB7" w:rsidP="00A10432">
            <w:pPr>
              <w:pStyle w:val="a4"/>
              <w:spacing w:line="276" w:lineRule="auto"/>
              <w:ind w:right="254"/>
              <w:jc w:val="both"/>
              <w:rPr>
                <w:b w:val="0"/>
                <w:sz w:val="24"/>
              </w:rPr>
            </w:pPr>
            <w:r w:rsidRPr="00A10432">
              <w:rPr>
                <w:b w:val="0"/>
                <w:sz w:val="24"/>
              </w:rPr>
              <w:t>Не менее 60% от числа учащихся школы.</w:t>
            </w:r>
          </w:p>
        </w:tc>
        <w:tc>
          <w:tcPr>
            <w:tcW w:w="2056" w:type="dxa"/>
            <w:vMerge/>
          </w:tcPr>
          <w:p w:rsidR="00FA1DB7" w:rsidRPr="00A10432" w:rsidRDefault="00FA1DB7" w:rsidP="00A10432">
            <w:pPr>
              <w:spacing w:line="276" w:lineRule="auto"/>
              <w:ind w:right="6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4" w:type="dxa"/>
          </w:tcPr>
          <w:p w:rsidR="00FA1DB7" w:rsidRPr="00A10432" w:rsidRDefault="00FA1DB7" w:rsidP="00A10432">
            <w:pPr>
              <w:spacing w:line="276" w:lineRule="auto"/>
              <w:ind w:right="6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5" w:type="dxa"/>
          </w:tcPr>
          <w:p w:rsidR="00FA1DB7" w:rsidRPr="00A10432" w:rsidRDefault="00FA1DB7" w:rsidP="00A10432">
            <w:pPr>
              <w:spacing w:line="276" w:lineRule="auto"/>
              <w:ind w:right="6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5" w:type="dxa"/>
          </w:tcPr>
          <w:p w:rsidR="00FA1DB7" w:rsidRPr="00A10432" w:rsidRDefault="00FA1DB7" w:rsidP="00A10432">
            <w:pPr>
              <w:spacing w:line="276" w:lineRule="auto"/>
              <w:ind w:right="6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5D16" w:rsidRPr="00A10432" w:rsidTr="00137B3F">
        <w:trPr>
          <w:trHeight w:val="1890"/>
        </w:trPr>
        <w:tc>
          <w:tcPr>
            <w:tcW w:w="3364" w:type="dxa"/>
            <w:tcBorders>
              <w:bottom w:val="single" w:sz="4" w:space="0" w:color="auto"/>
            </w:tcBorders>
          </w:tcPr>
          <w:p w:rsidR="00535D16" w:rsidRPr="00A10432" w:rsidRDefault="00535D16" w:rsidP="00A10432">
            <w:pPr>
              <w:pStyle w:val="a4"/>
              <w:spacing w:line="276" w:lineRule="auto"/>
              <w:ind w:right="171"/>
              <w:jc w:val="both"/>
              <w:rPr>
                <w:b w:val="0"/>
                <w:sz w:val="24"/>
              </w:rPr>
            </w:pPr>
            <w:r w:rsidRPr="00A10432">
              <w:rPr>
                <w:b w:val="0"/>
                <w:sz w:val="24"/>
              </w:rPr>
              <w:t>Организация деятельности с учащимися, оказавшимися в трудной жизненной ситуации.</w:t>
            </w:r>
          </w:p>
        </w:tc>
        <w:tc>
          <w:tcPr>
            <w:tcW w:w="3414" w:type="dxa"/>
            <w:tcBorders>
              <w:bottom w:val="single" w:sz="4" w:space="0" w:color="auto"/>
            </w:tcBorders>
          </w:tcPr>
          <w:p w:rsidR="00535D16" w:rsidRPr="00A10432" w:rsidRDefault="00535D16" w:rsidP="00A10432">
            <w:pPr>
              <w:pStyle w:val="a4"/>
              <w:spacing w:line="276" w:lineRule="auto"/>
              <w:ind w:right="41"/>
              <w:jc w:val="both"/>
              <w:rPr>
                <w:b w:val="0"/>
                <w:sz w:val="24"/>
              </w:rPr>
            </w:pPr>
            <w:r w:rsidRPr="00A10432">
              <w:rPr>
                <w:b w:val="0"/>
                <w:sz w:val="24"/>
              </w:rPr>
              <w:t>Занятость  в клубе детей с ослабленным здоровьем, стоящих на учете в ПДН, сирот, детей из малообеспеченных семей.</w:t>
            </w:r>
          </w:p>
        </w:tc>
        <w:tc>
          <w:tcPr>
            <w:tcW w:w="2828" w:type="dxa"/>
            <w:tcBorders>
              <w:bottom w:val="single" w:sz="4" w:space="0" w:color="auto"/>
            </w:tcBorders>
          </w:tcPr>
          <w:p w:rsidR="00535D16" w:rsidRPr="00A10432" w:rsidRDefault="00535D16" w:rsidP="00A10432">
            <w:pPr>
              <w:pStyle w:val="a4"/>
              <w:tabs>
                <w:tab w:val="left" w:pos="2436"/>
              </w:tabs>
              <w:spacing w:line="276" w:lineRule="auto"/>
              <w:ind w:right="113"/>
              <w:jc w:val="both"/>
              <w:rPr>
                <w:b w:val="0"/>
                <w:sz w:val="24"/>
              </w:rPr>
            </w:pPr>
            <w:r w:rsidRPr="00A10432">
              <w:rPr>
                <w:b w:val="0"/>
                <w:sz w:val="24"/>
              </w:rPr>
              <w:t>Уменьшение количества пропусков уроков по болезни, снижение числа учащихся «группы риска» и стоящих на учете в  ПДН.</w:t>
            </w:r>
          </w:p>
        </w:tc>
        <w:tc>
          <w:tcPr>
            <w:tcW w:w="2056" w:type="dxa"/>
            <w:vMerge/>
          </w:tcPr>
          <w:p w:rsidR="00535D16" w:rsidRPr="00A10432" w:rsidRDefault="00535D16" w:rsidP="00A10432">
            <w:pPr>
              <w:spacing w:line="276" w:lineRule="auto"/>
              <w:ind w:right="6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4" w:type="dxa"/>
            <w:vMerge w:val="restart"/>
          </w:tcPr>
          <w:p w:rsidR="00535D16" w:rsidRPr="00A10432" w:rsidRDefault="00535D16" w:rsidP="00A10432">
            <w:pPr>
              <w:spacing w:line="276" w:lineRule="auto"/>
              <w:ind w:right="6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5" w:type="dxa"/>
            <w:vMerge w:val="restart"/>
          </w:tcPr>
          <w:p w:rsidR="00535D16" w:rsidRPr="00A10432" w:rsidRDefault="00535D16" w:rsidP="00A10432">
            <w:pPr>
              <w:spacing w:line="276" w:lineRule="auto"/>
              <w:ind w:right="6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5" w:type="dxa"/>
            <w:vMerge w:val="restart"/>
          </w:tcPr>
          <w:p w:rsidR="00535D16" w:rsidRPr="00A10432" w:rsidRDefault="00535D16" w:rsidP="00A10432">
            <w:pPr>
              <w:spacing w:line="276" w:lineRule="auto"/>
              <w:ind w:right="6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5D16" w:rsidRPr="00A10432" w:rsidTr="00137B3F">
        <w:trPr>
          <w:trHeight w:val="585"/>
        </w:trPr>
        <w:tc>
          <w:tcPr>
            <w:tcW w:w="3364" w:type="dxa"/>
            <w:tcBorders>
              <w:top w:val="single" w:sz="4" w:space="0" w:color="auto"/>
            </w:tcBorders>
          </w:tcPr>
          <w:p w:rsidR="00535D16" w:rsidRPr="00A10432" w:rsidRDefault="00535D16" w:rsidP="00A1043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eastAsia="Times New Roman" w:hAnsi="Times New Roman" w:cs="Times New Roman"/>
                <w:sz w:val="24"/>
                <w:szCs w:val="24"/>
              </w:rPr>
              <w:t>Летняя спортивно- оздоровительная компания</w:t>
            </w:r>
          </w:p>
        </w:tc>
        <w:tc>
          <w:tcPr>
            <w:tcW w:w="3414" w:type="dxa"/>
            <w:tcBorders>
              <w:top w:val="single" w:sz="4" w:space="0" w:color="auto"/>
            </w:tcBorders>
          </w:tcPr>
          <w:p w:rsidR="00535D16" w:rsidRPr="00A10432" w:rsidRDefault="00535D16" w:rsidP="00A1043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физкультурно – массовых мероприятий, походов, экскурсий.</w:t>
            </w:r>
          </w:p>
        </w:tc>
        <w:tc>
          <w:tcPr>
            <w:tcW w:w="2828" w:type="dxa"/>
            <w:tcBorders>
              <w:top w:val="single" w:sz="4" w:space="0" w:color="auto"/>
            </w:tcBorders>
          </w:tcPr>
          <w:p w:rsidR="00535D16" w:rsidRPr="00A10432" w:rsidRDefault="00535D16" w:rsidP="00A10432">
            <w:pPr>
              <w:pStyle w:val="a4"/>
              <w:spacing w:line="276" w:lineRule="auto"/>
              <w:ind w:right="641"/>
              <w:jc w:val="both"/>
              <w:rPr>
                <w:b w:val="0"/>
                <w:sz w:val="24"/>
              </w:rPr>
            </w:pPr>
            <w:r w:rsidRPr="00A10432">
              <w:rPr>
                <w:b w:val="0"/>
                <w:sz w:val="24"/>
              </w:rPr>
              <w:t xml:space="preserve">План </w:t>
            </w:r>
          </w:p>
        </w:tc>
        <w:tc>
          <w:tcPr>
            <w:tcW w:w="2056" w:type="dxa"/>
            <w:vMerge/>
          </w:tcPr>
          <w:p w:rsidR="00535D16" w:rsidRPr="00A10432" w:rsidRDefault="00535D16" w:rsidP="00A10432">
            <w:pPr>
              <w:spacing w:line="276" w:lineRule="auto"/>
              <w:ind w:right="6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4" w:type="dxa"/>
            <w:vMerge/>
          </w:tcPr>
          <w:p w:rsidR="00535D16" w:rsidRPr="00A10432" w:rsidRDefault="00535D16" w:rsidP="00A10432">
            <w:pPr>
              <w:spacing w:line="276" w:lineRule="auto"/>
              <w:ind w:right="6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5" w:type="dxa"/>
            <w:vMerge/>
          </w:tcPr>
          <w:p w:rsidR="00535D16" w:rsidRPr="00A10432" w:rsidRDefault="00535D16" w:rsidP="00A10432">
            <w:pPr>
              <w:spacing w:line="276" w:lineRule="auto"/>
              <w:ind w:right="6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5" w:type="dxa"/>
            <w:vMerge/>
          </w:tcPr>
          <w:p w:rsidR="00535D16" w:rsidRPr="00A10432" w:rsidRDefault="00535D16" w:rsidP="00A10432">
            <w:pPr>
              <w:spacing w:line="276" w:lineRule="auto"/>
              <w:ind w:right="6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5530" w:rsidRPr="00A10432" w:rsidTr="00137B3F">
        <w:trPr>
          <w:trHeight w:val="885"/>
        </w:trPr>
        <w:tc>
          <w:tcPr>
            <w:tcW w:w="3364" w:type="dxa"/>
            <w:tcBorders>
              <w:bottom w:val="single" w:sz="4" w:space="0" w:color="auto"/>
            </w:tcBorders>
          </w:tcPr>
          <w:p w:rsidR="00B65530" w:rsidRPr="00A10432" w:rsidRDefault="00B65530" w:rsidP="00A10432">
            <w:pPr>
              <w:pStyle w:val="a4"/>
              <w:spacing w:line="276" w:lineRule="auto"/>
              <w:ind w:right="641"/>
              <w:jc w:val="both"/>
              <w:rPr>
                <w:b w:val="0"/>
                <w:sz w:val="24"/>
              </w:rPr>
            </w:pPr>
            <w:r w:rsidRPr="00A10432">
              <w:rPr>
                <w:b w:val="0"/>
                <w:sz w:val="24"/>
              </w:rPr>
              <w:t>Организация взаимодействия с ДЮСШ и ФОКом.</w:t>
            </w:r>
          </w:p>
        </w:tc>
        <w:tc>
          <w:tcPr>
            <w:tcW w:w="3414" w:type="dxa"/>
            <w:tcBorders>
              <w:bottom w:val="single" w:sz="4" w:space="0" w:color="auto"/>
            </w:tcBorders>
          </w:tcPr>
          <w:p w:rsidR="00B65530" w:rsidRPr="00A10432" w:rsidRDefault="00B65530" w:rsidP="00A10432">
            <w:pPr>
              <w:pStyle w:val="a4"/>
              <w:spacing w:line="276" w:lineRule="auto"/>
              <w:ind w:right="183"/>
              <w:jc w:val="both"/>
              <w:rPr>
                <w:b w:val="0"/>
                <w:sz w:val="24"/>
              </w:rPr>
            </w:pPr>
            <w:r w:rsidRPr="00A10432">
              <w:rPr>
                <w:b w:val="0"/>
                <w:sz w:val="24"/>
              </w:rPr>
              <w:t xml:space="preserve">Деятельность педагогов дополнительного образования и тренеров. </w:t>
            </w:r>
          </w:p>
        </w:tc>
        <w:tc>
          <w:tcPr>
            <w:tcW w:w="2828" w:type="dxa"/>
            <w:tcBorders>
              <w:bottom w:val="single" w:sz="4" w:space="0" w:color="auto"/>
            </w:tcBorders>
          </w:tcPr>
          <w:p w:rsidR="00B65530" w:rsidRPr="00A10432" w:rsidRDefault="00B65530" w:rsidP="00A10432">
            <w:pPr>
              <w:pStyle w:val="a4"/>
              <w:spacing w:line="276" w:lineRule="auto"/>
              <w:ind w:left="540" w:right="641" w:firstLine="540"/>
              <w:jc w:val="both"/>
              <w:rPr>
                <w:b w:val="0"/>
                <w:sz w:val="24"/>
              </w:rPr>
            </w:pPr>
            <w:r w:rsidRPr="00A10432">
              <w:rPr>
                <w:b w:val="0"/>
                <w:sz w:val="24"/>
              </w:rPr>
              <w:t>Договоры</w:t>
            </w:r>
          </w:p>
        </w:tc>
        <w:tc>
          <w:tcPr>
            <w:tcW w:w="2056" w:type="dxa"/>
            <w:vMerge/>
          </w:tcPr>
          <w:p w:rsidR="00B65530" w:rsidRPr="00A10432" w:rsidRDefault="00B65530" w:rsidP="00A10432">
            <w:pPr>
              <w:spacing w:line="276" w:lineRule="auto"/>
              <w:ind w:right="6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4" w:type="dxa"/>
            <w:vMerge w:val="restart"/>
          </w:tcPr>
          <w:p w:rsidR="00B65530" w:rsidRPr="00A10432" w:rsidRDefault="00B65530" w:rsidP="00A10432">
            <w:pPr>
              <w:spacing w:line="276" w:lineRule="auto"/>
              <w:ind w:right="6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5" w:type="dxa"/>
            <w:vMerge w:val="restart"/>
          </w:tcPr>
          <w:p w:rsidR="00B65530" w:rsidRPr="00A10432" w:rsidRDefault="00B65530" w:rsidP="00A10432">
            <w:pPr>
              <w:spacing w:line="276" w:lineRule="auto"/>
              <w:ind w:right="6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5" w:type="dxa"/>
            <w:vMerge w:val="restart"/>
          </w:tcPr>
          <w:p w:rsidR="00B65530" w:rsidRPr="00A10432" w:rsidRDefault="00B65530" w:rsidP="00A10432">
            <w:pPr>
              <w:spacing w:line="276" w:lineRule="auto"/>
              <w:ind w:right="6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5530" w:rsidRPr="00A10432" w:rsidTr="00137B3F">
        <w:trPr>
          <w:trHeight w:val="267"/>
        </w:trPr>
        <w:tc>
          <w:tcPr>
            <w:tcW w:w="96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37B3F" w:rsidRPr="00A10432" w:rsidRDefault="00B65530" w:rsidP="00475437">
            <w:pPr>
              <w:pStyle w:val="a4"/>
              <w:spacing w:line="276" w:lineRule="auto"/>
              <w:ind w:right="641"/>
              <w:rPr>
                <w:sz w:val="24"/>
              </w:rPr>
            </w:pPr>
            <w:r w:rsidRPr="00A10432">
              <w:rPr>
                <w:sz w:val="24"/>
              </w:rPr>
              <w:t>3 этап – заключительный (2017-2018 учебный год)</w:t>
            </w:r>
          </w:p>
        </w:tc>
        <w:tc>
          <w:tcPr>
            <w:tcW w:w="2056" w:type="dxa"/>
            <w:vMerge/>
          </w:tcPr>
          <w:p w:rsidR="00B65530" w:rsidRPr="00A10432" w:rsidRDefault="00B65530" w:rsidP="00A10432">
            <w:pPr>
              <w:spacing w:line="276" w:lineRule="auto"/>
              <w:ind w:right="6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4" w:type="dxa"/>
            <w:vMerge/>
          </w:tcPr>
          <w:p w:rsidR="00B65530" w:rsidRPr="00A10432" w:rsidRDefault="00B65530" w:rsidP="00A10432">
            <w:pPr>
              <w:spacing w:line="276" w:lineRule="auto"/>
              <w:ind w:right="6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5" w:type="dxa"/>
            <w:vMerge/>
          </w:tcPr>
          <w:p w:rsidR="00B65530" w:rsidRPr="00A10432" w:rsidRDefault="00B65530" w:rsidP="00A10432">
            <w:pPr>
              <w:spacing w:line="276" w:lineRule="auto"/>
              <w:ind w:right="6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5" w:type="dxa"/>
            <w:vMerge/>
          </w:tcPr>
          <w:p w:rsidR="00B65530" w:rsidRPr="00A10432" w:rsidRDefault="00B65530" w:rsidP="00A10432">
            <w:pPr>
              <w:spacing w:line="276" w:lineRule="auto"/>
              <w:ind w:right="6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5530" w:rsidRPr="00A10432" w:rsidTr="00137B3F">
        <w:trPr>
          <w:trHeight w:val="3015"/>
        </w:trPr>
        <w:tc>
          <w:tcPr>
            <w:tcW w:w="3364" w:type="dxa"/>
            <w:tcBorders>
              <w:top w:val="single" w:sz="4" w:space="0" w:color="auto"/>
              <w:bottom w:val="single" w:sz="4" w:space="0" w:color="auto"/>
            </w:tcBorders>
          </w:tcPr>
          <w:p w:rsidR="00B65530" w:rsidRPr="00A10432" w:rsidRDefault="00B65530" w:rsidP="00A1043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lastRenderedPageBreak/>
              <w:t>-</w:t>
            </w:r>
            <w:r w:rsidRPr="00A10432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количества детей, ведущих здоровый образ жизни, занимающихся спортом;</w:t>
            </w:r>
          </w:p>
          <w:p w:rsidR="00B65530" w:rsidRPr="00A10432" w:rsidRDefault="00B65530" w:rsidP="00A10432">
            <w:pPr>
              <w:spacing w:line="276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eastAsia="Times New Roman" w:hAnsi="Times New Roman" w:cs="Times New Roman"/>
                <w:sz w:val="24"/>
                <w:szCs w:val="24"/>
              </w:rPr>
              <w:t>-уменьшение количества детей, имеющих пагубные привычки;</w:t>
            </w:r>
          </w:p>
          <w:p w:rsidR="00B65530" w:rsidRPr="00A10432" w:rsidRDefault="00B65530" w:rsidP="00A10432">
            <w:pPr>
              <w:spacing w:line="276" w:lineRule="auto"/>
              <w:ind w:left="142" w:right="-113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10432">
              <w:rPr>
                <w:rFonts w:ascii="Times New Roman" w:eastAsia="Times New Roman" w:hAnsi="Times New Roman" w:cs="Times New Roman"/>
                <w:sz w:val="24"/>
                <w:szCs w:val="24"/>
              </w:rPr>
              <w:t>-повышение уровня профилактической работы по предупреждению вредных привычек.</w:t>
            </w:r>
          </w:p>
        </w:tc>
        <w:tc>
          <w:tcPr>
            <w:tcW w:w="3414" w:type="dxa"/>
            <w:tcBorders>
              <w:top w:val="single" w:sz="4" w:space="0" w:color="auto"/>
              <w:bottom w:val="single" w:sz="4" w:space="0" w:color="auto"/>
            </w:tcBorders>
          </w:tcPr>
          <w:p w:rsidR="00B65530" w:rsidRPr="00A10432" w:rsidRDefault="00B65530" w:rsidP="00A10432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A1043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Мониторинги, анкетирование</w:t>
            </w:r>
          </w:p>
        </w:tc>
        <w:tc>
          <w:tcPr>
            <w:tcW w:w="2828" w:type="dxa"/>
            <w:tcBorders>
              <w:top w:val="single" w:sz="4" w:space="0" w:color="auto"/>
              <w:bottom w:val="single" w:sz="4" w:space="0" w:color="auto"/>
            </w:tcBorders>
          </w:tcPr>
          <w:p w:rsidR="00B65530" w:rsidRPr="00A10432" w:rsidRDefault="00B65530" w:rsidP="00A1043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 анкетирования и диагностические карты</w:t>
            </w:r>
          </w:p>
          <w:p w:rsidR="00B65530" w:rsidRPr="00A10432" w:rsidRDefault="00B65530" w:rsidP="00A10432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2056" w:type="dxa"/>
            <w:vMerge/>
            <w:tcBorders>
              <w:bottom w:val="single" w:sz="4" w:space="0" w:color="auto"/>
            </w:tcBorders>
          </w:tcPr>
          <w:p w:rsidR="00B65530" w:rsidRPr="00A10432" w:rsidRDefault="00B65530" w:rsidP="00A10432">
            <w:pPr>
              <w:spacing w:line="276" w:lineRule="auto"/>
              <w:ind w:right="6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4" w:type="dxa"/>
            <w:vMerge/>
            <w:tcBorders>
              <w:bottom w:val="single" w:sz="4" w:space="0" w:color="auto"/>
            </w:tcBorders>
          </w:tcPr>
          <w:p w:rsidR="00B65530" w:rsidRPr="00A10432" w:rsidRDefault="00B65530" w:rsidP="00A10432">
            <w:pPr>
              <w:spacing w:line="276" w:lineRule="auto"/>
              <w:ind w:right="6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5" w:type="dxa"/>
            <w:vMerge/>
            <w:tcBorders>
              <w:bottom w:val="single" w:sz="4" w:space="0" w:color="auto"/>
            </w:tcBorders>
          </w:tcPr>
          <w:p w:rsidR="00B65530" w:rsidRPr="00A10432" w:rsidRDefault="00B65530" w:rsidP="00A10432">
            <w:pPr>
              <w:spacing w:line="276" w:lineRule="auto"/>
              <w:ind w:right="6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5" w:type="dxa"/>
            <w:vMerge/>
            <w:tcBorders>
              <w:bottom w:val="single" w:sz="4" w:space="0" w:color="auto"/>
            </w:tcBorders>
          </w:tcPr>
          <w:p w:rsidR="00B65530" w:rsidRPr="00A10432" w:rsidRDefault="00B65530" w:rsidP="00A10432">
            <w:pPr>
              <w:spacing w:line="276" w:lineRule="auto"/>
              <w:ind w:right="6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5530" w:rsidRPr="00A10432" w:rsidTr="00137B3F">
        <w:trPr>
          <w:trHeight w:val="772"/>
        </w:trPr>
        <w:tc>
          <w:tcPr>
            <w:tcW w:w="3364" w:type="dxa"/>
            <w:tcBorders>
              <w:top w:val="single" w:sz="4" w:space="0" w:color="auto"/>
              <w:bottom w:val="single" w:sz="4" w:space="0" w:color="auto"/>
            </w:tcBorders>
          </w:tcPr>
          <w:p w:rsidR="00B65530" w:rsidRPr="00A10432" w:rsidRDefault="00B65530" w:rsidP="00A1043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eastAsia="Times New Roman" w:hAnsi="Times New Roman" w:cs="Times New Roman"/>
                <w:sz w:val="24"/>
                <w:szCs w:val="24"/>
              </w:rPr>
              <w:t>Накопление и обобщение накопленного опыта по деятельности клуба</w:t>
            </w:r>
          </w:p>
        </w:tc>
        <w:tc>
          <w:tcPr>
            <w:tcW w:w="3414" w:type="dxa"/>
            <w:tcBorders>
              <w:top w:val="single" w:sz="4" w:space="0" w:color="auto"/>
              <w:bottom w:val="single" w:sz="4" w:space="0" w:color="auto"/>
            </w:tcBorders>
          </w:tcPr>
          <w:p w:rsidR="00B65530" w:rsidRPr="00A10432" w:rsidRDefault="00B65530" w:rsidP="00A1043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eastAsia="Times New Roman" w:hAnsi="Times New Roman" w:cs="Times New Roman"/>
                <w:sz w:val="24"/>
                <w:szCs w:val="24"/>
              </w:rPr>
              <w:t>Выступление на заседаниях ШМО.</w:t>
            </w:r>
          </w:p>
        </w:tc>
        <w:tc>
          <w:tcPr>
            <w:tcW w:w="2828" w:type="dxa"/>
            <w:tcBorders>
              <w:top w:val="single" w:sz="4" w:space="0" w:color="auto"/>
              <w:bottom w:val="single" w:sz="4" w:space="0" w:color="auto"/>
            </w:tcBorders>
          </w:tcPr>
          <w:p w:rsidR="00B65530" w:rsidRPr="00A10432" w:rsidRDefault="00B65530" w:rsidP="00A1043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Протоколы, тексты выступлений.</w:t>
            </w:r>
          </w:p>
        </w:tc>
        <w:tc>
          <w:tcPr>
            <w:tcW w:w="2056" w:type="dxa"/>
            <w:vMerge w:val="restart"/>
            <w:tcBorders>
              <w:top w:val="nil"/>
            </w:tcBorders>
          </w:tcPr>
          <w:p w:rsidR="00B65530" w:rsidRPr="00A10432" w:rsidRDefault="00B65530" w:rsidP="00A10432">
            <w:pPr>
              <w:spacing w:line="276" w:lineRule="auto"/>
              <w:ind w:right="6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4" w:type="dxa"/>
            <w:vMerge w:val="restart"/>
            <w:tcBorders>
              <w:top w:val="single" w:sz="4" w:space="0" w:color="auto"/>
            </w:tcBorders>
          </w:tcPr>
          <w:p w:rsidR="00B65530" w:rsidRPr="00A10432" w:rsidRDefault="00B65530" w:rsidP="00A10432">
            <w:pPr>
              <w:spacing w:line="276" w:lineRule="auto"/>
              <w:ind w:right="6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5" w:type="dxa"/>
            <w:vMerge w:val="restart"/>
            <w:tcBorders>
              <w:top w:val="single" w:sz="4" w:space="0" w:color="auto"/>
            </w:tcBorders>
          </w:tcPr>
          <w:p w:rsidR="00B65530" w:rsidRPr="00A10432" w:rsidRDefault="00B65530" w:rsidP="00A10432">
            <w:pPr>
              <w:spacing w:line="276" w:lineRule="auto"/>
              <w:ind w:right="6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5" w:type="dxa"/>
            <w:vMerge w:val="restart"/>
            <w:tcBorders>
              <w:top w:val="single" w:sz="4" w:space="0" w:color="auto"/>
            </w:tcBorders>
          </w:tcPr>
          <w:p w:rsidR="00B65530" w:rsidRPr="00A10432" w:rsidRDefault="00B65530" w:rsidP="00A10432">
            <w:pPr>
              <w:spacing w:line="276" w:lineRule="auto"/>
              <w:ind w:right="6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5530" w:rsidRPr="00A10432" w:rsidTr="00137B3F">
        <w:trPr>
          <w:trHeight w:val="366"/>
        </w:trPr>
        <w:tc>
          <w:tcPr>
            <w:tcW w:w="3364" w:type="dxa"/>
            <w:tcBorders>
              <w:top w:val="single" w:sz="4" w:space="0" w:color="auto"/>
            </w:tcBorders>
          </w:tcPr>
          <w:p w:rsidR="00B65530" w:rsidRPr="00A10432" w:rsidRDefault="00B65530" w:rsidP="00A1043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проектах и конкурсах</w:t>
            </w:r>
          </w:p>
        </w:tc>
        <w:tc>
          <w:tcPr>
            <w:tcW w:w="3414" w:type="dxa"/>
            <w:tcBorders>
              <w:top w:val="single" w:sz="4" w:space="0" w:color="auto"/>
            </w:tcBorders>
          </w:tcPr>
          <w:p w:rsidR="00BA0AE5" w:rsidRPr="00A10432" w:rsidRDefault="00BA0AE5" w:rsidP="00A1043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B65530" w:rsidRPr="00A10432">
              <w:rPr>
                <w:rFonts w:ascii="Times New Roman" w:eastAsia="Times New Roman" w:hAnsi="Times New Roman" w:cs="Times New Roman"/>
                <w:sz w:val="24"/>
                <w:szCs w:val="24"/>
              </w:rPr>
              <w:t>«Президентские состязания» и «Президентские спортивные игры»</w:t>
            </w:r>
            <w:r w:rsidRPr="00A10432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BA0AE5" w:rsidRPr="00A10432" w:rsidRDefault="00BA0AE5" w:rsidP="00A1043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-Всероссийская акция «Спорт -</w:t>
            </w:r>
          </w:p>
          <w:p w:rsidR="00BA0AE5" w:rsidRPr="00A10432" w:rsidRDefault="00BA0AE5" w:rsidP="00A1043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 xml:space="preserve">альтернатива пагубным привычкам»; </w:t>
            </w:r>
          </w:p>
          <w:p w:rsidR="00BA0AE5" w:rsidRPr="00A10432" w:rsidRDefault="00BA0AE5" w:rsidP="00A1043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- «Займись спортом! Стань первым!»;</w:t>
            </w:r>
          </w:p>
          <w:p w:rsidR="00BA0AE5" w:rsidRPr="00A10432" w:rsidRDefault="00BA0AE5" w:rsidP="00A1043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- «Олимпиада начинается в школе»;</w:t>
            </w:r>
          </w:p>
          <w:p w:rsidR="00B65530" w:rsidRPr="00A10432" w:rsidRDefault="00BA0AE5" w:rsidP="00A1043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eastAsia="Times New Roman" w:hAnsi="Times New Roman" w:cs="Times New Roman"/>
                <w:sz w:val="24"/>
                <w:szCs w:val="24"/>
              </w:rPr>
              <w:t>- р</w:t>
            </w:r>
            <w:r w:rsidR="00B65530" w:rsidRPr="00A10432">
              <w:rPr>
                <w:rFonts w:ascii="Times New Roman" w:eastAsia="Times New Roman" w:hAnsi="Times New Roman" w:cs="Times New Roman"/>
                <w:sz w:val="24"/>
                <w:szCs w:val="24"/>
              </w:rPr>
              <w:t>айонная Спартакиада школьников</w:t>
            </w:r>
          </w:p>
        </w:tc>
        <w:tc>
          <w:tcPr>
            <w:tcW w:w="2828" w:type="dxa"/>
            <w:tcBorders>
              <w:top w:val="single" w:sz="4" w:space="0" w:color="auto"/>
            </w:tcBorders>
          </w:tcPr>
          <w:p w:rsidR="00B65530" w:rsidRPr="00A10432" w:rsidRDefault="00B65530" w:rsidP="00A1043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eastAsia="Times New Roman" w:hAnsi="Times New Roman" w:cs="Times New Roman"/>
                <w:sz w:val="24"/>
                <w:szCs w:val="24"/>
              </w:rPr>
              <w:t>Дипломы, публикации в СМИ, фото и видео материалы</w:t>
            </w:r>
          </w:p>
        </w:tc>
        <w:tc>
          <w:tcPr>
            <w:tcW w:w="2056" w:type="dxa"/>
            <w:vMerge/>
            <w:tcBorders>
              <w:top w:val="nil"/>
            </w:tcBorders>
          </w:tcPr>
          <w:p w:rsidR="00B65530" w:rsidRPr="00A10432" w:rsidRDefault="00B65530" w:rsidP="00A10432">
            <w:pPr>
              <w:spacing w:line="276" w:lineRule="auto"/>
              <w:ind w:right="6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4" w:type="dxa"/>
            <w:vMerge/>
          </w:tcPr>
          <w:p w:rsidR="00B65530" w:rsidRPr="00A10432" w:rsidRDefault="00B65530" w:rsidP="00A10432">
            <w:pPr>
              <w:spacing w:line="276" w:lineRule="auto"/>
              <w:ind w:right="6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5" w:type="dxa"/>
            <w:vMerge/>
          </w:tcPr>
          <w:p w:rsidR="00B65530" w:rsidRPr="00A10432" w:rsidRDefault="00B65530" w:rsidP="00A10432">
            <w:pPr>
              <w:spacing w:line="276" w:lineRule="auto"/>
              <w:ind w:right="6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5" w:type="dxa"/>
            <w:vMerge/>
          </w:tcPr>
          <w:p w:rsidR="00B65530" w:rsidRPr="00A10432" w:rsidRDefault="00B65530" w:rsidP="00A10432">
            <w:pPr>
              <w:spacing w:line="276" w:lineRule="auto"/>
              <w:ind w:right="6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5530" w:rsidRPr="00A10432" w:rsidTr="00137B3F">
        <w:tc>
          <w:tcPr>
            <w:tcW w:w="9606" w:type="dxa"/>
            <w:gridSpan w:val="3"/>
            <w:vMerge w:val="restart"/>
          </w:tcPr>
          <w:p w:rsidR="00B65530" w:rsidRPr="00A10432" w:rsidRDefault="00B65530" w:rsidP="00A10432">
            <w:pPr>
              <w:pStyle w:val="a4"/>
              <w:spacing w:line="276" w:lineRule="auto"/>
              <w:ind w:right="641"/>
              <w:rPr>
                <w:sz w:val="24"/>
              </w:rPr>
            </w:pPr>
            <w:r w:rsidRPr="00A10432">
              <w:rPr>
                <w:sz w:val="24"/>
              </w:rPr>
              <w:t>Обеспечение:</w:t>
            </w:r>
          </w:p>
        </w:tc>
        <w:tc>
          <w:tcPr>
            <w:tcW w:w="2056" w:type="dxa"/>
            <w:vMerge/>
            <w:tcBorders>
              <w:top w:val="nil"/>
            </w:tcBorders>
          </w:tcPr>
          <w:p w:rsidR="00B65530" w:rsidRPr="00A10432" w:rsidRDefault="00B65530" w:rsidP="00A10432">
            <w:pPr>
              <w:spacing w:line="276" w:lineRule="auto"/>
              <w:ind w:right="6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4" w:type="dxa"/>
          </w:tcPr>
          <w:p w:rsidR="00B65530" w:rsidRPr="00A10432" w:rsidRDefault="00B65530" w:rsidP="00A10432">
            <w:pPr>
              <w:spacing w:line="276" w:lineRule="auto"/>
              <w:ind w:right="6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5" w:type="dxa"/>
          </w:tcPr>
          <w:p w:rsidR="00B65530" w:rsidRPr="00A10432" w:rsidRDefault="00B65530" w:rsidP="00A10432">
            <w:pPr>
              <w:spacing w:line="276" w:lineRule="auto"/>
              <w:ind w:right="6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5" w:type="dxa"/>
          </w:tcPr>
          <w:p w:rsidR="00B65530" w:rsidRPr="00A10432" w:rsidRDefault="00B65530" w:rsidP="00A10432">
            <w:pPr>
              <w:spacing w:line="276" w:lineRule="auto"/>
              <w:ind w:right="6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5530" w:rsidRPr="00A10432" w:rsidTr="00475437">
        <w:trPr>
          <w:trHeight w:val="70"/>
        </w:trPr>
        <w:tc>
          <w:tcPr>
            <w:tcW w:w="9606" w:type="dxa"/>
            <w:gridSpan w:val="3"/>
            <w:vMerge/>
          </w:tcPr>
          <w:p w:rsidR="00B65530" w:rsidRPr="00A10432" w:rsidRDefault="00B65530" w:rsidP="00A10432">
            <w:pPr>
              <w:pStyle w:val="a6"/>
              <w:spacing w:line="276" w:lineRule="auto"/>
              <w:ind w:right="6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6" w:type="dxa"/>
            <w:vMerge/>
            <w:tcBorders>
              <w:top w:val="nil"/>
            </w:tcBorders>
          </w:tcPr>
          <w:p w:rsidR="00B65530" w:rsidRPr="00A10432" w:rsidRDefault="00B65530" w:rsidP="00A10432">
            <w:pPr>
              <w:spacing w:line="276" w:lineRule="auto"/>
              <w:ind w:right="6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4" w:type="dxa"/>
          </w:tcPr>
          <w:p w:rsidR="00B65530" w:rsidRPr="00A10432" w:rsidRDefault="00B65530" w:rsidP="00A10432">
            <w:pPr>
              <w:spacing w:line="276" w:lineRule="auto"/>
              <w:ind w:right="6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5" w:type="dxa"/>
          </w:tcPr>
          <w:p w:rsidR="00B65530" w:rsidRPr="00A10432" w:rsidRDefault="00B65530" w:rsidP="00A10432">
            <w:pPr>
              <w:spacing w:line="276" w:lineRule="auto"/>
              <w:ind w:right="6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5" w:type="dxa"/>
          </w:tcPr>
          <w:p w:rsidR="00B65530" w:rsidRPr="00A10432" w:rsidRDefault="00B65530" w:rsidP="00A10432">
            <w:pPr>
              <w:spacing w:line="276" w:lineRule="auto"/>
              <w:ind w:right="6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5530" w:rsidRPr="00A10432" w:rsidTr="00137B3F">
        <w:tc>
          <w:tcPr>
            <w:tcW w:w="3364" w:type="dxa"/>
          </w:tcPr>
          <w:p w:rsidR="00B65530" w:rsidRPr="00A10432" w:rsidRDefault="00B65530" w:rsidP="00A10432">
            <w:pPr>
              <w:pStyle w:val="a4"/>
              <w:spacing w:line="276" w:lineRule="auto"/>
              <w:ind w:right="641"/>
              <w:jc w:val="both"/>
              <w:rPr>
                <w:b w:val="0"/>
                <w:sz w:val="24"/>
              </w:rPr>
            </w:pPr>
            <w:r w:rsidRPr="00A10432">
              <w:rPr>
                <w:b w:val="0"/>
                <w:sz w:val="24"/>
              </w:rPr>
              <w:t xml:space="preserve">Кадровое  </w:t>
            </w:r>
          </w:p>
        </w:tc>
        <w:tc>
          <w:tcPr>
            <w:tcW w:w="3414" w:type="dxa"/>
          </w:tcPr>
          <w:p w:rsidR="00B65530" w:rsidRPr="00A10432" w:rsidRDefault="00B65530" w:rsidP="00A10432">
            <w:pPr>
              <w:pStyle w:val="a4"/>
              <w:spacing w:line="276" w:lineRule="auto"/>
              <w:ind w:right="41"/>
              <w:jc w:val="both"/>
              <w:rPr>
                <w:b w:val="0"/>
                <w:sz w:val="24"/>
              </w:rPr>
            </w:pPr>
            <w:r w:rsidRPr="00A10432">
              <w:rPr>
                <w:b w:val="0"/>
                <w:sz w:val="24"/>
              </w:rPr>
              <w:t>Соответствие профиля профессионального  образования осуществляемой деятельности.</w:t>
            </w:r>
          </w:p>
        </w:tc>
        <w:tc>
          <w:tcPr>
            <w:tcW w:w="2828" w:type="dxa"/>
          </w:tcPr>
          <w:p w:rsidR="00B65530" w:rsidRPr="00A10432" w:rsidRDefault="00B65530" w:rsidP="00A10432">
            <w:pPr>
              <w:pStyle w:val="a4"/>
              <w:spacing w:line="276" w:lineRule="auto"/>
              <w:ind w:right="113"/>
              <w:jc w:val="both"/>
              <w:rPr>
                <w:b w:val="0"/>
                <w:sz w:val="24"/>
              </w:rPr>
            </w:pPr>
            <w:r w:rsidRPr="00A10432">
              <w:rPr>
                <w:b w:val="0"/>
                <w:sz w:val="24"/>
              </w:rPr>
              <w:t>Документ об образовании. Удостоверение о повышении квалификации.</w:t>
            </w:r>
          </w:p>
        </w:tc>
        <w:tc>
          <w:tcPr>
            <w:tcW w:w="2056" w:type="dxa"/>
            <w:vMerge/>
            <w:tcBorders>
              <w:top w:val="nil"/>
            </w:tcBorders>
          </w:tcPr>
          <w:p w:rsidR="00B65530" w:rsidRPr="00A10432" w:rsidRDefault="00B65530" w:rsidP="00A10432">
            <w:pPr>
              <w:spacing w:line="276" w:lineRule="auto"/>
              <w:ind w:right="6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4" w:type="dxa"/>
          </w:tcPr>
          <w:p w:rsidR="00B65530" w:rsidRPr="00A10432" w:rsidRDefault="00B65530" w:rsidP="00A10432">
            <w:pPr>
              <w:spacing w:line="276" w:lineRule="auto"/>
              <w:ind w:right="6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5" w:type="dxa"/>
          </w:tcPr>
          <w:p w:rsidR="00B65530" w:rsidRPr="00A10432" w:rsidRDefault="00B65530" w:rsidP="00A10432">
            <w:pPr>
              <w:spacing w:line="276" w:lineRule="auto"/>
              <w:ind w:right="6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5" w:type="dxa"/>
          </w:tcPr>
          <w:p w:rsidR="00B65530" w:rsidRPr="00A10432" w:rsidRDefault="00B65530" w:rsidP="00A10432">
            <w:pPr>
              <w:spacing w:line="276" w:lineRule="auto"/>
              <w:ind w:right="6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5530" w:rsidRPr="00A10432" w:rsidTr="00137B3F">
        <w:tc>
          <w:tcPr>
            <w:tcW w:w="3364" w:type="dxa"/>
          </w:tcPr>
          <w:p w:rsidR="00B65530" w:rsidRPr="00A10432" w:rsidRDefault="00B65530" w:rsidP="00A10432">
            <w:pPr>
              <w:pStyle w:val="a4"/>
              <w:spacing w:line="276" w:lineRule="auto"/>
              <w:ind w:right="641"/>
              <w:jc w:val="both"/>
              <w:rPr>
                <w:b w:val="0"/>
                <w:sz w:val="24"/>
              </w:rPr>
            </w:pPr>
            <w:r w:rsidRPr="00A10432">
              <w:rPr>
                <w:b w:val="0"/>
                <w:sz w:val="24"/>
              </w:rPr>
              <w:t xml:space="preserve">Материально-техническое </w:t>
            </w:r>
          </w:p>
        </w:tc>
        <w:tc>
          <w:tcPr>
            <w:tcW w:w="3414" w:type="dxa"/>
          </w:tcPr>
          <w:p w:rsidR="00B65530" w:rsidRPr="00A10432" w:rsidRDefault="00B65530" w:rsidP="00A10432">
            <w:pPr>
              <w:pStyle w:val="a4"/>
              <w:spacing w:line="276" w:lineRule="auto"/>
              <w:jc w:val="both"/>
              <w:rPr>
                <w:b w:val="0"/>
                <w:sz w:val="24"/>
              </w:rPr>
            </w:pPr>
            <w:r w:rsidRPr="00A10432">
              <w:rPr>
                <w:b w:val="0"/>
                <w:sz w:val="24"/>
              </w:rPr>
              <w:t xml:space="preserve">Наличие в школе спортивной площадки, тренажерного зала, мини </w:t>
            </w:r>
            <w:r w:rsidR="00BA5981">
              <w:rPr>
                <w:b w:val="0"/>
                <w:sz w:val="24"/>
              </w:rPr>
              <w:t>- поля</w:t>
            </w:r>
            <w:r w:rsidRPr="00A10432">
              <w:rPr>
                <w:b w:val="0"/>
                <w:sz w:val="24"/>
              </w:rPr>
              <w:t xml:space="preserve">, спортзала, </w:t>
            </w:r>
            <w:r w:rsidR="00BA0AE5" w:rsidRPr="00A10432">
              <w:rPr>
                <w:b w:val="0"/>
                <w:sz w:val="24"/>
              </w:rPr>
              <w:t xml:space="preserve">спортивного инвентаря и оборудования, </w:t>
            </w:r>
            <w:r w:rsidRPr="00A10432">
              <w:rPr>
                <w:b w:val="0"/>
                <w:sz w:val="24"/>
              </w:rPr>
              <w:t>соответствующего  требованиям техники безопасности.</w:t>
            </w:r>
          </w:p>
        </w:tc>
        <w:tc>
          <w:tcPr>
            <w:tcW w:w="2828" w:type="dxa"/>
          </w:tcPr>
          <w:p w:rsidR="00B65530" w:rsidRPr="00A10432" w:rsidRDefault="00B65530" w:rsidP="00A10432">
            <w:pPr>
              <w:pStyle w:val="a4"/>
              <w:spacing w:line="276" w:lineRule="auto"/>
              <w:jc w:val="both"/>
              <w:rPr>
                <w:b w:val="0"/>
                <w:sz w:val="24"/>
              </w:rPr>
            </w:pPr>
            <w:r w:rsidRPr="00A10432">
              <w:rPr>
                <w:b w:val="0"/>
                <w:sz w:val="24"/>
              </w:rPr>
              <w:t>Спортивный зал. Документы, разрешающие эксплуатацию спортивного зала.</w:t>
            </w:r>
          </w:p>
        </w:tc>
        <w:tc>
          <w:tcPr>
            <w:tcW w:w="2056" w:type="dxa"/>
            <w:vMerge/>
            <w:tcBorders>
              <w:top w:val="nil"/>
            </w:tcBorders>
          </w:tcPr>
          <w:p w:rsidR="00B65530" w:rsidRPr="00A10432" w:rsidRDefault="00B65530" w:rsidP="00A10432">
            <w:pPr>
              <w:spacing w:line="276" w:lineRule="auto"/>
              <w:ind w:right="6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4" w:type="dxa"/>
          </w:tcPr>
          <w:p w:rsidR="00B65530" w:rsidRPr="00A10432" w:rsidRDefault="00B65530" w:rsidP="00A10432">
            <w:pPr>
              <w:spacing w:line="276" w:lineRule="auto"/>
              <w:ind w:right="6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5" w:type="dxa"/>
          </w:tcPr>
          <w:p w:rsidR="00B65530" w:rsidRPr="00A10432" w:rsidRDefault="00B65530" w:rsidP="00A10432">
            <w:pPr>
              <w:spacing w:line="276" w:lineRule="auto"/>
              <w:ind w:right="6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5" w:type="dxa"/>
          </w:tcPr>
          <w:p w:rsidR="00B65530" w:rsidRPr="00A10432" w:rsidRDefault="00B65530" w:rsidP="00A10432">
            <w:pPr>
              <w:spacing w:line="276" w:lineRule="auto"/>
              <w:ind w:right="6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5530" w:rsidRPr="00A10432" w:rsidTr="00137B3F">
        <w:tc>
          <w:tcPr>
            <w:tcW w:w="3364" w:type="dxa"/>
          </w:tcPr>
          <w:p w:rsidR="00B65530" w:rsidRPr="00A10432" w:rsidRDefault="00B65530" w:rsidP="00A10432">
            <w:pPr>
              <w:pStyle w:val="a4"/>
              <w:spacing w:line="276" w:lineRule="auto"/>
              <w:ind w:right="641"/>
              <w:jc w:val="both"/>
              <w:rPr>
                <w:b w:val="0"/>
                <w:sz w:val="24"/>
              </w:rPr>
            </w:pPr>
            <w:r w:rsidRPr="00A10432">
              <w:rPr>
                <w:b w:val="0"/>
                <w:sz w:val="24"/>
              </w:rPr>
              <w:t xml:space="preserve">Финансовое </w:t>
            </w:r>
          </w:p>
        </w:tc>
        <w:tc>
          <w:tcPr>
            <w:tcW w:w="3414" w:type="dxa"/>
          </w:tcPr>
          <w:p w:rsidR="00B65530" w:rsidRPr="00A10432" w:rsidRDefault="00B65530" w:rsidP="00A10432">
            <w:pPr>
              <w:pStyle w:val="a4"/>
              <w:spacing w:line="276" w:lineRule="auto"/>
              <w:jc w:val="both"/>
              <w:rPr>
                <w:b w:val="0"/>
                <w:sz w:val="24"/>
              </w:rPr>
            </w:pPr>
            <w:r w:rsidRPr="00A10432">
              <w:rPr>
                <w:b w:val="0"/>
                <w:sz w:val="24"/>
              </w:rPr>
              <w:t>Планирование в бюджете затрат на проведение спортивно – массовых мероприятий.</w:t>
            </w:r>
          </w:p>
          <w:p w:rsidR="00B65530" w:rsidRPr="00A10432" w:rsidRDefault="00B65530" w:rsidP="00A10432">
            <w:pPr>
              <w:pStyle w:val="a4"/>
              <w:spacing w:line="276" w:lineRule="auto"/>
              <w:jc w:val="both"/>
              <w:rPr>
                <w:b w:val="0"/>
                <w:sz w:val="24"/>
              </w:rPr>
            </w:pPr>
            <w:r w:rsidRPr="00A10432">
              <w:rPr>
                <w:b w:val="0"/>
                <w:sz w:val="24"/>
              </w:rPr>
              <w:t>Участие проектов клуба в  различных конкурсах.</w:t>
            </w:r>
          </w:p>
        </w:tc>
        <w:tc>
          <w:tcPr>
            <w:tcW w:w="2828" w:type="dxa"/>
          </w:tcPr>
          <w:p w:rsidR="00B65530" w:rsidRPr="00A10432" w:rsidRDefault="00B65530" w:rsidP="00A10432">
            <w:pPr>
              <w:pStyle w:val="a4"/>
              <w:spacing w:line="276" w:lineRule="auto"/>
              <w:ind w:left="540" w:right="641" w:firstLine="540"/>
              <w:jc w:val="both"/>
              <w:rPr>
                <w:b w:val="0"/>
                <w:sz w:val="24"/>
              </w:rPr>
            </w:pPr>
          </w:p>
        </w:tc>
        <w:tc>
          <w:tcPr>
            <w:tcW w:w="2056" w:type="dxa"/>
            <w:vMerge/>
            <w:tcBorders>
              <w:top w:val="nil"/>
            </w:tcBorders>
          </w:tcPr>
          <w:p w:rsidR="00B65530" w:rsidRPr="00A10432" w:rsidRDefault="00B65530" w:rsidP="00A10432">
            <w:pPr>
              <w:spacing w:line="276" w:lineRule="auto"/>
              <w:ind w:right="6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4" w:type="dxa"/>
          </w:tcPr>
          <w:p w:rsidR="00B65530" w:rsidRPr="00A10432" w:rsidRDefault="00B65530" w:rsidP="00A10432">
            <w:pPr>
              <w:spacing w:line="276" w:lineRule="auto"/>
              <w:ind w:right="6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5" w:type="dxa"/>
          </w:tcPr>
          <w:p w:rsidR="00B65530" w:rsidRPr="00A10432" w:rsidRDefault="00B65530" w:rsidP="00A10432">
            <w:pPr>
              <w:spacing w:line="276" w:lineRule="auto"/>
              <w:ind w:right="6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5" w:type="dxa"/>
          </w:tcPr>
          <w:p w:rsidR="00B65530" w:rsidRPr="00A10432" w:rsidRDefault="00B65530" w:rsidP="00A10432">
            <w:pPr>
              <w:spacing w:line="276" w:lineRule="auto"/>
              <w:ind w:right="6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5530" w:rsidRPr="00A10432" w:rsidTr="00137B3F">
        <w:tc>
          <w:tcPr>
            <w:tcW w:w="3364" w:type="dxa"/>
          </w:tcPr>
          <w:p w:rsidR="00B65530" w:rsidRPr="00A10432" w:rsidRDefault="00B65530" w:rsidP="00A10432">
            <w:pPr>
              <w:pStyle w:val="a4"/>
              <w:spacing w:line="276" w:lineRule="auto"/>
              <w:ind w:right="641"/>
              <w:jc w:val="both"/>
              <w:rPr>
                <w:b w:val="0"/>
                <w:sz w:val="24"/>
              </w:rPr>
            </w:pPr>
            <w:r w:rsidRPr="00A10432">
              <w:rPr>
                <w:b w:val="0"/>
                <w:sz w:val="24"/>
              </w:rPr>
              <w:lastRenderedPageBreak/>
              <w:t>Соотношение затрат и результатов</w:t>
            </w:r>
          </w:p>
        </w:tc>
        <w:tc>
          <w:tcPr>
            <w:tcW w:w="3414" w:type="dxa"/>
          </w:tcPr>
          <w:p w:rsidR="00B65530" w:rsidRPr="00A10432" w:rsidRDefault="00B65530" w:rsidP="00A10432">
            <w:pPr>
              <w:pStyle w:val="a4"/>
              <w:spacing w:line="276" w:lineRule="auto"/>
              <w:jc w:val="both"/>
              <w:rPr>
                <w:b w:val="0"/>
                <w:sz w:val="24"/>
              </w:rPr>
            </w:pPr>
            <w:r w:rsidRPr="00A10432">
              <w:rPr>
                <w:b w:val="0"/>
                <w:sz w:val="24"/>
              </w:rPr>
              <w:t>Эффективность использования финансовых средств, выделенных на  физкультурно – массовую работу клуба.</w:t>
            </w:r>
          </w:p>
        </w:tc>
        <w:tc>
          <w:tcPr>
            <w:tcW w:w="2828" w:type="dxa"/>
          </w:tcPr>
          <w:p w:rsidR="00B65530" w:rsidRPr="00A10432" w:rsidRDefault="00B65530" w:rsidP="00A10432">
            <w:pPr>
              <w:pStyle w:val="a4"/>
              <w:spacing w:line="276" w:lineRule="auto"/>
              <w:ind w:right="-29"/>
              <w:jc w:val="both"/>
              <w:rPr>
                <w:b w:val="0"/>
                <w:sz w:val="24"/>
              </w:rPr>
            </w:pPr>
            <w:r w:rsidRPr="00A10432">
              <w:rPr>
                <w:b w:val="0"/>
                <w:sz w:val="24"/>
              </w:rPr>
              <w:t xml:space="preserve">  Соотношение затрат по статьям.</w:t>
            </w:r>
          </w:p>
        </w:tc>
        <w:tc>
          <w:tcPr>
            <w:tcW w:w="2056" w:type="dxa"/>
            <w:vMerge/>
            <w:tcBorders>
              <w:top w:val="nil"/>
              <w:bottom w:val="nil"/>
            </w:tcBorders>
          </w:tcPr>
          <w:p w:rsidR="00B65530" w:rsidRPr="00A10432" w:rsidRDefault="00B65530" w:rsidP="00A10432">
            <w:pPr>
              <w:spacing w:line="276" w:lineRule="auto"/>
              <w:ind w:right="6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4" w:type="dxa"/>
          </w:tcPr>
          <w:p w:rsidR="00B65530" w:rsidRPr="00A10432" w:rsidRDefault="00B65530" w:rsidP="00A10432">
            <w:pPr>
              <w:spacing w:line="276" w:lineRule="auto"/>
              <w:ind w:right="6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5" w:type="dxa"/>
          </w:tcPr>
          <w:p w:rsidR="00B65530" w:rsidRPr="00A10432" w:rsidRDefault="00B65530" w:rsidP="00A10432">
            <w:pPr>
              <w:spacing w:line="276" w:lineRule="auto"/>
              <w:ind w:right="6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5" w:type="dxa"/>
          </w:tcPr>
          <w:p w:rsidR="00B65530" w:rsidRPr="00A10432" w:rsidRDefault="00B65530" w:rsidP="00A10432">
            <w:pPr>
              <w:spacing w:line="276" w:lineRule="auto"/>
              <w:ind w:right="6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30186" w:rsidRPr="00A10432" w:rsidRDefault="00730186" w:rsidP="00A10432">
      <w:pPr>
        <w:spacing w:after="0"/>
        <w:ind w:right="64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3FBF" w:rsidRPr="002D3510" w:rsidRDefault="00563FBF" w:rsidP="00A10432">
      <w:pPr>
        <w:spacing w:after="0"/>
        <w:ind w:right="64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3510">
        <w:rPr>
          <w:rFonts w:ascii="Times New Roman" w:hAnsi="Times New Roman" w:cs="Times New Roman"/>
          <w:b/>
          <w:sz w:val="28"/>
          <w:szCs w:val="28"/>
        </w:rPr>
        <w:t>Общие направления деятельности ШСК:</w:t>
      </w:r>
    </w:p>
    <w:p w:rsidR="00563FBF" w:rsidRPr="00A10432" w:rsidRDefault="00563FBF" w:rsidP="00A10432">
      <w:pPr>
        <w:pStyle w:val="a8"/>
        <w:numPr>
          <w:ilvl w:val="0"/>
          <w:numId w:val="22"/>
        </w:numPr>
        <w:spacing w:after="0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10432">
        <w:rPr>
          <w:rFonts w:ascii="Times New Roman" w:hAnsi="Times New Roman" w:cs="Times New Roman"/>
          <w:sz w:val="24"/>
          <w:szCs w:val="24"/>
        </w:rPr>
        <w:t>Организация и проведение физкультурно-оздоровительных и спортивно-массовых мероприятий, в том числе школьные этапы Всероссийских спортивных соревнований школьников «Президентские спортивные игры» и «Президентские состязания»;</w:t>
      </w:r>
    </w:p>
    <w:p w:rsidR="00563FBF" w:rsidRPr="00A10432" w:rsidRDefault="00563FBF" w:rsidP="00A10432">
      <w:pPr>
        <w:pStyle w:val="a8"/>
        <w:numPr>
          <w:ilvl w:val="0"/>
          <w:numId w:val="22"/>
        </w:numPr>
        <w:spacing w:after="0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10432">
        <w:rPr>
          <w:rFonts w:ascii="Times New Roman" w:hAnsi="Times New Roman" w:cs="Times New Roman"/>
          <w:sz w:val="24"/>
          <w:szCs w:val="24"/>
        </w:rPr>
        <w:t>формирование и подготовка команд по видам спорта и обеспечение их участия в соревнованиях разного уровня;</w:t>
      </w:r>
    </w:p>
    <w:p w:rsidR="00563FBF" w:rsidRPr="00A10432" w:rsidRDefault="00563FBF" w:rsidP="00A10432">
      <w:pPr>
        <w:pStyle w:val="a8"/>
        <w:numPr>
          <w:ilvl w:val="0"/>
          <w:numId w:val="22"/>
        </w:numPr>
        <w:spacing w:after="0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10432">
        <w:rPr>
          <w:rFonts w:ascii="Times New Roman" w:hAnsi="Times New Roman" w:cs="Times New Roman"/>
          <w:sz w:val="24"/>
          <w:szCs w:val="24"/>
        </w:rPr>
        <w:t xml:space="preserve">подготовка учащихся к сдаче норм ГТО в процессе внеурочных занятий спортивных секций, в рамках реализации </w:t>
      </w:r>
      <w:r w:rsidR="00970148" w:rsidRPr="00A10432">
        <w:rPr>
          <w:rFonts w:ascii="Times New Roman" w:hAnsi="Times New Roman" w:cs="Times New Roman"/>
          <w:sz w:val="24"/>
          <w:szCs w:val="24"/>
        </w:rPr>
        <w:t>спортивных мероприятий различного уровня;</w:t>
      </w:r>
    </w:p>
    <w:p w:rsidR="00563FBF" w:rsidRPr="00A10432" w:rsidRDefault="00970148" w:rsidP="00A10432">
      <w:pPr>
        <w:pStyle w:val="a8"/>
        <w:numPr>
          <w:ilvl w:val="0"/>
          <w:numId w:val="22"/>
        </w:numPr>
        <w:spacing w:after="0"/>
        <w:ind w:right="641"/>
        <w:jc w:val="both"/>
        <w:rPr>
          <w:rFonts w:ascii="Times New Roman" w:hAnsi="Times New Roman" w:cs="Times New Roman"/>
          <w:sz w:val="24"/>
          <w:szCs w:val="24"/>
        </w:rPr>
      </w:pPr>
      <w:r w:rsidRPr="00A10432">
        <w:rPr>
          <w:rFonts w:ascii="Times New Roman" w:hAnsi="Times New Roman" w:cs="Times New Roman"/>
          <w:sz w:val="24"/>
          <w:szCs w:val="24"/>
        </w:rPr>
        <w:t>пропаганда физической культуры, спорта и здорового образа жизни;</w:t>
      </w:r>
    </w:p>
    <w:p w:rsidR="00970148" w:rsidRPr="00A10432" w:rsidRDefault="00970148" w:rsidP="00A10432">
      <w:pPr>
        <w:pStyle w:val="a8"/>
        <w:numPr>
          <w:ilvl w:val="0"/>
          <w:numId w:val="22"/>
        </w:numPr>
        <w:spacing w:after="0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10432">
        <w:rPr>
          <w:rFonts w:ascii="Times New Roman" w:hAnsi="Times New Roman" w:cs="Times New Roman"/>
          <w:sz w:val="24"/>
          <w:szCs w:val="24"/>
        </w:rPr>
        <w:t>приобщение учащихся, в том числе с ограниченными возможностями здоровья, учащихся «группы риска» к занятиям физической культурой и спортом, к ведению ими здорового образа жизни;</w:t>
      </w:r>
    </w:p>
    <w:p w:rsidR="00970148" w:rsidRPr="00A10432" w:rsidRDefault="00970148" w:rsidP="00A10432">
      <w:pPr>
        <w:pStyle w:val="a8"/>
        <w:numPr>
          <w:ilvl w:val="0"/>
          <w:numId w:val="22"/>
        </w:numPr>
        <w:tabs>
          <w:tab w:val="left" w:pos="9214"/>
        </w:tabs>
        <w:spacing w:after="0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10432">
        <w:rPr>
          <w:rFonts w:ascii="Times New Roman" w:hAnsi="Times New Roman" w:cs="Times New Roman"/>
          <w:sz w:val="24"/>
          <w:szCs w:val="24"/>
        </w:rPr>
        <w:t>поощрение и стимулирование учащихся, добившихся высоких показателей в физкультурно-спортивной работе.</w:t>
      </w:r>
    </w:p>
    <w:p w:rsidR="009D4179" w:rsidRPr="002D3510" w:rsidRDefault="009D4179" w:rsidP="00A10432">
      <w:pPr>
        <w:spacing w:after="0"/>
        <w:ind w:right="64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37F5" w:rsidRPr="002D3510" w:rsidRDefault="002F756F" w:rsidP="00A10432">
      <w:pPr>
        <w:spacing w:after="0"/>
        <w:ind w:right="64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3510">
        <w:rPr>
          <w:rFonts w:ascii="Times New Roman" w:hAnsi="Times New Roman" w:cs="Times New Roman"/>
          <w:b/>
          <w:sz w:val="28"/>
          <w:szCs w:val="28"/>
        </w:rPr>
        <w:t>Перспективы развития ШСК</w:t>
      </w:r>
    </w:p>
    <w:tbl>
      <w:tblPr>
        <w:tblStyle w:val="a3"/>
        <w:tblW w:w="19140" w:type="dxa"/>
        <w:tblLook w:val="04A0"/>
      </w:tblPr>
      <w:tblGrid>
        <w:gridCol w:w="3190"/>
        <w:gridCol w:w="3190"/>
        <w:gridCol w:w="3190"/>
        <w:gridCol w:w="3190"/>
        <w:gridCol w:w="3190"/>
        <w:gridCol w:w="3190"/>
      </w:tblGrid>
      <w:tr w:rsidR="00E30306" w:rsidRPr="00A10432" w:rsidTr="00E30306">
        <w:trPr>
          <w:trHeight w:val="991"/>
        </w:trPr>
        <w:tc>
          <w:tcPr>
            <w:tcW w:w="3190" w:type="dxa"/>
          </w:tcPr>
          <w:p w:rsidR="00E30306" w:rsidRPr="00A10432" w:rsidRDefault="00E30306" w:rsidP="00A10432">
            <w:pPr>
              <w:pStyle w:val="11"/>
              <w:tabs>
                <w:tab w:val="left" w:pos="1620"/>
                <w:tab w:val="left" w:pos="12420"/>
                <w:tab w:val="left" w:pos="12780"/>
              </w:tabs>
              <w:spacing w:before="0" w:after="0" w:line="276" w:lineRule="auto"/>
              <w:ind w:right="641"/>
              <w:rPr>
                <w:b/>
                <w:szCs w:val="24"/>
              </w:rPr>
            </w:pPr>
            <w:r w:rsidRPr="00A10432">
              <w:rPr>
                <w:b/>
                <w:szCs w:val="24"/>
              </w:rPr>
              <w:t>Аналитическая работа по сопровождению учащихся</w:t>
            </w:r>
          </w:p>
        </w:tc>
        <w:tc>
          <w:tcPr>
            <w:tcW w:w="3190" w:type="dxa"/>
          </w:tcPr>
          <w:p w:rsidR="00E30306" w:rsidRPr="00A10432" w:rsidRDefault="00E30306" w:rsidP="00A10432">
            <w:pPr>
              <w:pStyle w:val="11"/>
              <w:tabs>
                <w:tab w:val="left" w:pos="12420"/>
                <w:tab w:val="left" w:pos="12780"/>
              </w:tabs>
              <w:spacing w:before="0" w:after="0" w:line="276" w:lineRule="auto"/>
              <w:ind w:right="68"/>
              <w:rPr>
                <w:b/>
                <w:szCs w:val="24"/>
              </w:rPr>
            </w:pPr>
            <w:r w:rsidRPr="00A10432">
              <w:rPr>
                <w:b/>
                <w:szCs w:val="24"/>
              </w:rPr>
              <w:t>Организация деятельности во внеурочное время</w:t>
            </w:r>
          </w:p>
        </w:tc>
        <w:tc>
          <w:tcPr>
            <w:tcW w:w="3190" w:type="dxa"/>
          </w:tcPr>
          <w:p w:rsidR="00E30306" w:rsidRPr="00A10432" w:rsidRDefault="00E30306" w:rsidP="00A10432">
            <w:pPr>
              <w:pStyle w:val="11"/>
              <w:tabs>
                <w:tab w:val="left" w:pos="12420"/>
                <w:tab w:val="left" w:pos="12780"/>
              </w:tabs>
              <w:spacing w:before="0" w:after="0" w:line="276" w:lineRule="auto"/>
              <w:ind w:right="641"/>
              <w:rPr>
                <w:b/>
                <w:szCs w:val="24"/>
              </w:rPr>
            </w:pPr>
            <w:r w:rsidRPr="00A10432">
              <w:rPr>
                <w:b/>
                <w:szCs w:val="24"/>
              </w:rPr>
              <w:t>Организационно-информационная деятельность</w:t>
            </w:r>
          </w:p>
        </w:tc>
        <w:tc>
          <w:tcPr>
            <w:tcW w:w="3190" w:type="dxa"/>
            <w:vMerge w:val="restart"/>
            <w:tcBorders>
              <w:top w:val="nil"/>
            </w:tcBorders>
          </w:tcPr>
          <w:p w:rsidR="00E30306" w:rsidRPr="00A10432" w:rsidRDefault="00E30306" w:rsidP="00A10432">
            <w:pPr>
              <w:spacing w:line="276" w:lineRule="auto"/>
              <w:ind w:right="64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0" w:type="dxa"/>
          </w:tcPr>
          <w:p w:rsidR="00E30306" w:rsidRPr="00A10432" w:rsidRDefault="00E30306" w:rsidP="00A10432">
            <w:pPr>
              <w:spacing w:line="276" w:lineRule="auto"/>
              <w:ind w:right="64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0" w:type="dxa"/>
          </w:tcPr>
          <w:p w:rsidR="00E30306" w:rsidRPr="00A10432" w:rsidRDefault="00E30306" w:rsidP="00A10432">
            <w:pPr>
              <w:spacing w:line="276" w:lineRule="auto"/>
              <w:ind w:right="64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0306" w:rsidRPr="00A10432" w:rsidTr="00E30306">
        <w:tc>
          <w:tcPr>
            <w:tcW w:w="3190" w:type="dxa"/>
          </w:tcPr>
          <w:p w:rsidR="00E30306" w:rsidRPr="00A10432" w:rsidRDefault="00E30306" w:rsidP="00A1043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-  Составление  банка данных учащихся подготовительной и специальной медицинских групп, детей – инвалидов.</w:t>
            </w:r>
          </w:p>
          <w:p w:rsidR="00E30306" w:rsidRPr="00A10432" w:rsidRDefault="00E30306" w:rsidP="00A10432">
            <w:pPr>
              <w:spacing w:line="276" w:lineRule="auto"/>
              <w:ind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-  Выпуск бюллетеней, газеты  о профилактике нарушения осанки, плоскостопия.</w:t>
            </w:r>
          </w:p>
          <w:p w:rsidR="00E30306" w:rsidRPr="00A10432" w:rsidRDefault="00E30306" w:rsidP="00A10432">
            <w:pPr>
              <w:spacing w:line="276" w:lineRule="auto"/>
              <w:ind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-  Мониторинг личных достижений учащихся.</w:t>
            </w:r>
          </w:p>
          <w:p w:rsidR="00E30306" w:rsidRPr="00A10432" w:rsidRDefault="00E30306" w:rsidP="00A10432">
            <w:pPr>
              <w:spacing w:line="276" w:lineRule="auto"/>
              <w:ind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- Выявление социального статуса ребенка, изучение межличностных отношений среди ровесников.</w:t>
            </w:r>
          </w:p>
          <w:p w:rsidR="00E30306" w:rsidRPr="00A10432" w:rsidRDefault="00E30306" w:rsidP="00A10432">
            <w:pPr>
              <w:spacing w:line="276" w:lineRule="auto"/>
              <w:ind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 xml:space="preserve">- Организация   семинаров и тренингов для педагогов и родителей по   осуществлению  работы, </w:t>
            </w:r>
            <w:r w:rsidRPr="00A104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направленной на  укрепление здоровья и повышение работоспособности организма детей.</w:t>
            </w:r>
          </w:p>
        </w:tc>
        <w:tc>
          <w:tcPr>
            <w:tcW w:w="3190" w:type="dxa"/>
          </w:tcPr>
          <w:p w:rsidR="00E30306" w:rsidRPr="00A10432" w:rsidRDefault="00E30306" w:rsidP="00A10432">
            <w:pPr>
              <w:spacing w:line="276" w:lineRule="auto"/>
              <w:ind w:right="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Изучение интересов и потребностей учащихся, привлечение подростков к участию в проектах, занятиях в секциях.</w:t>
            </w:r>
          </w:p>
          <w:p w:rsidR="00E30306" w:rsidRPr="00A10432" w:rsidRDefault="00E30306" w:rsidP="00A10432">
            <w:pPr>
              <w:spacing w:line="276" w:lineRule="auto"/>
              <w:ind w:right="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- Создание и работа групп  различной направленности, контроль за их деятельностью и посещением занятий учащимися “группы риска” и различных медицинских групп.</w:t>
            </w:r>
          </w:p>
          <w:p w:rsidR="00E30306" w:rsidRPr="00A10432" w:rsidRDefault="00E30306" w:rsidP="00A10432">
            <w:pPr>
              <w:spacing w:line="276" w:lineRule="auto"/>
              <w:ind w:right="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- Использование разнообразных форм внеклассной работы: Дни Здоровья, соревнования, фестивали,  конкурсы,  акции,  беседы, смотры  и т. д.</w:t>
            </w:r>
          </w:p>
          <w:p w:rsidR="00E30306" w:rsidRPr="00A10432" w:rsidRDefault="001C3F67" w:rsidP="00A10432">
            <w:pPr>
              <w:spacing w:line="276" w:lineRule="auto"/>
              <w:ind w:right="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="00E30306" w:rsidRPr="00A10432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проектов по </w:t>
            </w: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организации </w:t>
            </w:r>
            <w:r w:rsidR="00E30306" w:rsidRPr="00A10432">
              <w:rPr>
                <w:rFonts w:ascii="Times New Roman" w:hAnsi="Times New Roman" w:cs="Times New Roman"/>
                <w:sz w:val="24"/>
                <w:szCs w:val="24"/>
              </w:rPr>
              <w:t>каникулярной занятости детей.</w:t>
            </w:r>
          </w:p>
          <w:p w:rsidR="00E30306" w:rsidRPr="00A10432" w:rsidRDefault="00E30306" w:rsidP="00A10432">
            <w:pPr>
              <w:spacing w:line="276" w:lineRule="auto"/>
              <w:ind w:left="540" w:right="641"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E30306" w:rsidRPr="00A10432" w:rsidRDefault="00E30306" w:rsidP="00A10432">
            <w:pPr>
              <w:spacing w:line="276" w:lineRule="auto"/>
              <w:ind w:right="-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Деятельность Совета клуба по организации самоуправления, профилактике простудных заболеваний и правонарушений в школе.</w:t>
            </w:r>
          </w:p>
          <w:p w:rsidR="00E30306" w:rsidRPr="00A10432" w:rsidRDefault="00E30306" w:rsidP="00A10432">
            <w:pPr>
              <w:spacing w:line="276" w:lineRule="auto"/>
              <w:ind w:right="-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- Встречи с представителями спортивной общественности, работниками здравоохранения, ветеранами спорта.</w:t>
            </w:r>
          </w:p>
          <w:p w:rsidR="00E30306" w:rsidRPr="00A10432" w:rsidRDefault="00E30306" w:rsidP="00A10432">
            <w:pPr>
              <w:spacing w:line="276" w:lineRule="auto"/>
              <w:ind w:right="-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Информирование учащихся и родителей о работе  ШСК.</w:t>
            </w:r>
          </w:p>
        </w:tc>
        <w:tc>
          <w:tcPr>
            <w:tcW w:w="3190" w:type="dxa"/>
            <w:vMerge/>
            <w:tcBorders>
              <w:bottom w:val="nil"/>
            </w:tcBorders>
          </w:tcPr>
          <w:p w:rsidR="00E30306" w:rsidRPr="00A10432" w:rsidRDefault="00E30306" w:rsidP="00A10432">
            <w:pPr>
              <w:spacing w:line="276" w:lineRule="auto"/>
              <w:ind w:right="64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0" w:type="dxa"/>
          </w:tcPr>
          <w:p w:rsidR="00E30306" w:rsidRPr="00A10432" w:rsidRDefault="00E30306" w:rsidP="00A10432">
            <w:pPr>
              <w:spacing w:line="276" w:lineRule="auto"/>
              <w:ind w:right="64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0" w:type="dxa"/>
          </w:tcPr>
          <w:p w:rsidR="00E30306" w:rsidRPr="00A10432" w:rsidRDefault="00E30306" w:rsidP="00A10432">
            <w:pPr>
              <w:spacing w:line="276" w:lineRule="auto"/>
              <w:ind w:right="64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73146" w:rsidRPr="00A10432" w:rsidRDefault="00773146" w:rsidP="00A10432">
      <w:pPr>
        <w:tabs>
          <w:tab w:val="left" w:pos="12420"/>
          <w:tab w:val="left" w:pos="12780"/>
        </w:tabs>
        <w:spacing w:after="0"/>
        <w:ind w:right="641"/>
        <w:rPr>
          <w:rFonts w:ascii="Times New Roman" w:hAnsi="Times New Roman" w:cs="Times New Roman"/>
          <w:b/>
          <w:sz w:val="24"/>
          <w:szCs w:val="24"/>
        </w:rPr>
      </w:pPr>
    </w:p>
    <w:p w:rsidR="001C3F67" w:rsidRPr="002D3510" w:rsidRDefault="00773146" w:rsidP="00A10432">
      <w:pPr>
        <w:tabs>
          <w:tab w:val="left" w:pos="12420"/>
          <w:tab w:val="left" w:pos="12780"/>
        </w:tabs>
        <w:spacing w:after="0"/>
        <w:ind w:right="641"/>
        <w:rPr>
          <w:rFonts w:ascii="Times New Roman" w:hAnsi="Times New Roman" w:cs="Times New Roman"/>
          <w:b/>
          <w:sz w:val="28"/>
          <w:szCs w:val="28"/>
        </w:rPr>
      </w:pPr>
      <w:r w:rsidRPr="00A1043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</w:t>
      </w:r>
      <w:r w:rsidRPr="002D3510">
        <w:rPr>
          <w:rFonts w:ascii="Times New Roman" w:hAnsi="Times New Roman" w:cs="Times New Roman"/>
          <w:b/>
          <w:sz w:val="28"/>
          <w:szCs w:val="28"/>
        </w:rPr>
        <w:t>Предполагаемый эффект</w:t>
      </w:r>
    </w:p>
    <w:p w:rsidR="00773146" w:rsidRPr="00A10432" w:rsidRDefault="00773146" w:rsidP="00A10432">
      <w:pPr>
        <w:tabs>
          <w:tab w:val="left" w:pos="12420"/>
          <w:tab w:val="left" w:pos="12780"/>
        </w:tabs>
        <w:spacing w:after="0"/>
        <w:ind w:right="641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1043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a3"/>
        <w:tblW w:w="19140" w:type="dxa"/>
        <w:tblLook w:val="04A0"/>
      </w:tblPr>
      <w:tblGrid>
        <w:gridCol w:w="4785"/>
        <w:gridCol w:w="4785"/>
        <w:gridCol w:w="4785"/>
        <w:gridCol w:w="4785"/>
      </w:tblGrid>
      <w:tr w:rsidR="00E30306" w:rsidRPr="00A10432" w:rsidTr="00E30306">
        <w:tc>
          <w:tcPr>
            <w:tcW w:w="4785" w:type="dxa"/>
          </w:tcPr>
          <w:p w:rsidR="00E30306" w:rsidRPr="00A10432" w:rsidRDefault="00E30306" w:rsidP="00A10432">
            <w:pPr>
              <w:spacing w:line="276" w:lineRule="auto"/>
              <w:ind w:left="540" w:right="641" w:firstLine="5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Образовательный эффект </w:t>
            </w:r>
          </w:p>
          <w:p w:rsidR="00E30306" w:rsidRPr="00A10432" w:rsidRDefault="00E30306" w:rsidP="00A10432">
            <w:pPr>
              <w:spacing w:line="276" w:lineRule="auto"/>
              <w:ind w:left="540" w:right="641" w:firstLine="5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5" w:type="dxa"/>
          </w:tcPr>
          <w:p w:rsidR="00E30306" w:rsidRPr="00A10432" w:rsidRDefault="00E30306" w:rsidP="00A10432">
            <w:pPr>
              <w:spacing w:line="276" w:lineRule="auto"/>
              <w:ind w:left="540" w:right="641" w:firstLine="5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Социальный эффект</w:t>
            </w:r>
          </w:p>
          <w:p w:rsidR="00E30306" w:rsidRPr="00A10432" w:rsidRDefault="00E30306" w:rsidP="00A10432">
            <w:pPr>
              <w:spacing w:line="276" w:lineRule="auto"/>
              <w:ind w:left="540" w:right="641" w:firstLine="5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5" w:type="dxa"/>
            <w:vMerge w:val="restart"/>
            <w:tcBorders>
              <w:top w:val="nil"/>
            </w:tcBorders>
          </w:tcPr>
          <w:p w:rsidR="00E30306" w:rsidRPr="00A10432" w:rsidRDefault="00E30306" w:rsidP="00A10432">
            <w:pPr>
              <w:spacing w:line="276" w:lineRule="auto"/>
              <w:ind w:right="64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5" w:type="dxa"/>
          </w:tcPr>
          <w:p w:rsidR="00E30306" w:rsidRPr="00A10432" w:rsidRDefault="00E30306" w:rsidP="00A10432">
            <w:pPr>
              <w:spacing w:line="276" w:lineRule="auto"/>
              <w:ind w:right="64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0306" w:rsidRPr="00A10432" w:rsidTr="00E30306">
        <w:tc>
          <w:tcPr>
            <w:tcW w:w="4785" w:type="dxa"/>
          </w:tcPr>
          <w:p w:rsidR="00E30306" w:rsidRPr="00A10432" w:rsidRDefault="002D3510" w:rsidP="00A10432">
            <w:pPr>
              <w:spacing w:line="276" w:lineRule="auto"/>
              <w:ind w:right="6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Р</w:t>
            </w:r>
            <w:r w:rsidR="00E30306" w:rsidRPr="00A10432">
              <w:rPr>
                <w:rFonts w:ascii="Times New Roman" w:hAnsi="Times New Roman" w:cs="Times New Roman"/>
                <w:sz w:val="24"/>
                <w:szCs w:val="24"/>
              </w:rPr>
              <w:t>ост общефизической подготовки  учащихся;</w:t>
            </w:r>
          </w:p>
          <w:p w:rsidR="00E30306" w:rsidRPr="00A10432" w:rsidRDefault="00E30306" w:rsidP="00A10432">
            <w:pPr>
              <w:spacing w:line="276" w:lineRule="auto"/>
              <w:ind w:left="540" w:right="641"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0306" w:rsidRPr="00A10432" w:rsidRDefault="00E30306" w:rsidP="00A10432">
            <w:pPr>
              <w:spacing w:line="276" w:lineRule="auto"/>
              <w:ind w:right="6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-разнообразие спортивной деятельности во внеурочное время;</w:t>
            </w:r>
          </w:p>
          <w:p w:rsidR="00E30306" w:rsidRPr="00A10432" w:rsidRDefault="00E30306" w:rsidP="00A10432">
            <w:pPr>
              <w:spacing w:line="276" w:lineRule="auto"/>
              <w:ind w:left="540" w:right="641"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0306" w:rsidRPr="00A10432" w:rsidRDefault="00E30306" w:rsidP="00A10432">
            <w:pPr>
              <w:spacing w:line="276" w:lineRule="auto"/>
              <w:ind w:right="6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- рост показателей спор</w:t>
            </w:r>
            <w:r w:rsidR="001C3F67" w:rsidRPr="00A1043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ивных достижений учащихся на уровне школы, района;</w:t>
            </w:r>
          </w:p>
          <w:p w:rsidR="00E30306" w:rsidRPr="00A10432" w:rsidRDefault="00E30306" w:rsidP="00A10432">
            <w:pPr>
              <w:spacing w:line="276" w:lineRule="auto"/>
              <w:ind w:left="540" w:right="641"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0306" w:rsidRPr="00A10432" w:rsidRDefault="00E30306" w:rsidP="00A10432">
            <w:pPr>
              <w:spacing w:line="276" w:lineRule="auto"/>
              <w:ind w:right="6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- профориентация старшеклассников (выбор педагогических вузов);</w:t>
            </w:r>
          </w:p>
          <w:p w:rsidR="00E30306" w:rsidRPr="00A10432" w:rsidRDefault="00E30306" w:rsidP="00A10432">
            <w:pPr>
              <w:spacing w:line="276" w:lineRule="auto"/>
              <w:ind w:left="540" w:right="641"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0306" w:rsidRPr="00A10432" w:rsidRDefault="00E30306" w:rsidP="00A10432">
            <w:pPr>
              <w:spacing w:line="276" w:lineRule="auto"/>
              <w:ind w:right="6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- снижение пропусков уроков по болезни благодаря закаливанию организма;</w:t>
            </w:r>
          </w:p>
          <w:p w:rsidR="00E30306" w:rsidRPr="00A10432" w:rsidRDefault="00E30306" w:rsidP="00A10432">
            <w:pPr>
              <w:spacing w:line="276" w:lineRule="auto"/>
              <w:ind w:left="540" w:right="641"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0306" w:rsidRPr="00A10432" w:rsidRDefault="00E30306" w:rsidP="00A10432">
            <w:pPr>
              <w:spacing w:line="276" w:lineRule="auto"/>
              <w:ind w:right="6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-профилактика простудных заболеваний.</w:t>
            </w:r>
          </w:p>
        </w:tc>
        <w:tc>
          <w:tcPr>
            <w:tcW w:w="4785" w:type="dxa"/>
          </w:tcPr>
          <w:p w:rsidR="00E30306" w:rsidRPr="00A10432" w:rsidRDefault="002D3510" w:rsidP="00A10432">
            <w:pPr>
              <w:spacing w:line="276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</w:t>
            </w:r>
            <w:r w:rsidR="00E30306" w:rsidRPr="00A10432">
              <w:rPr>
                <w:rFonts w:ascii="Times New Roman" w:hAnsi="Times New Roman" w:cs="Times New Roman"/>
                <w:sz w:val="24"/>
                <w:szCs w:val="24"/>
              </w:rPr>
              <w:t xml:space="preserve">ривлечение родителей </w:t>
            </w:r>
            <w:r w:rsidR="001C3F67" w:rsidRPr="00A10432">
              <w:rPr>
                <w:rFonts w:ascii="Times New Roman" w:hAnsi="Times New Roman" w:cs="Times New Roman"/>
                <w:sz w:val="24"/>
                <w:szCs w:val="24"/>
              </w:rPr>
              <w:t xml:space="preserve">и работников школы </w:t>
            </w:r>
            <w:r w:rsidR="00BA0AE5" w:rsidRPr="00A10432">
              <w:rPr>
                <w:rFonts w:ascii="Times New Roman" w:hAnsi="Times New Roman" w:cs="Times New Roman"/>
                <w:sz w:val="24"/>
                <w:szCs w:val="24"/>
              </w:rPr>
              <w:t>к сотрудничеству в ШСК;</w:t>
            </w:r>
          </w:p>
          <w:p w:rsidR="00E30306" w:rsidRPr="00A10432" w:rsidRDefault="00E30306" w:rsidP="00A10432">
            <w:pPr>
              <w:spacing w:line="276" w:lineRule="auto"/>
              <w:ind w:left="540" w:right="641"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0306" w:rsidRPr="00A10432" w:rsidRDefault="00E30306" w:rsidP="00A10432">
            <w:pPr>
              <w:spacing w:line="276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 xml:space="preserve">- организованный спортивный досуг в каникулярное время через  </w:t>
            </w:r>
            <w:r w:rsidR="00BA0AE5" w:rsidRPr="00A10432">
              <w:rPr>
                <w:rFonts w:ascii="Times New Roman" w:hAnsi="Times New Roman" w:cs="Times New Roman"/>
                <w:sz w:val="24"/>
                <w:szCs w:val="24"/>
              </w:rPr>
              <w:t>краткосрочные спортивные модули;</w:t>
            </w:r>
          </w:p>
          <w:p w:rsidR="00E30306" w:rsidRPr="00A10432" w:rsidRDefault="00E30306" w:rsidP="00A10432">
            <w:pPr>
              <w:spacing w:line="276" w:lineRule="auto"/>
              <w:ind w:left="540" w:right="641"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0306" w:rsidRPr="00A10432" w:rsidRDefault="00E30306" w:rsidP="00A10432">
            <w:pPr>
              <w:spacing w:line="276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- вовлечение родителей в физкультур</w:t>
            </w:r>
            <w:r w:rsidR="00BA0AE5" w:rsidRPr="00A10432">
              <w:rPr>
                <w:rFonts w:ascii="Times New Roman" w:hAnsi="Times New Roman" w:cs="Times New Roman"/>
                <w:sz w:val="24"/>
                <w:szCs w:val="24"/>
              </w:rPr>
              <w:t>но – массовые мероприятия школы;</w:t>
            </w: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C3F67" w:rsidRPr="00A10432" w:rsidRDefault="001C3F67" w:rsidP="00A10432">
            <w:pPr>
              <w:spacing w:line="276" w:lineRule="auto"/>
              <w:ind w:right="6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3F67" w:rsidRPr="00A10432" w:rsidRDefault="00BA0AE5" w:rsidP="00A10432">
            <w:pPr>
              <w:spacing w:line="276" w:lineRule="auto"/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- п</w:t>
            </w:r>
            <w:r w:rsidR="001C3F67" w:rsidRPr="00A10432">
              <w:rPr>
                <w:rFonts w:ascii="Times New Roman" w:hAnsi="Times New Roman" w:cs="Times New Roman"/>
                <w:sz w:val="24"/>
                <w:szCs w:val="24"/>
              </w:rPr>
              <w:t xml:space="preserve">отребность детей в регулярных </w:t>
            </w: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занятиях физкультурой и спортом;</w:t>
            </w:r>
          </w:p>
          <w:p w:rsidR="001C3F67" w:rsidRPr="00A10432" w:rsidRDefault="001C3F67" w:rsidP="00A10432">
            <w:pPr>
              <w:spacing w:line="276" w:lineRule="auto"/>
              <w:ind w:right="6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3F67" w:rsidRPr="00A10432" w:rsidRDefault="00BA0AE5" w:rsidP="00A10432">
            <w:pPr>
              <w:spacing w:line="276" w:lineRule="auto"/>
              <w:ind w:right="2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- у</w:t>
            </w:r>
            <w:r w:rsidR="001C3F67" w:rsidRPr="00A10432">
              <w:rPr>
                <w:rFonts w:ascii="Times New Roman" w:hAnsi="Times New Roman" w:cs="Times New Roman"/>
                <w:sz w:val="24"/>
                <w:szCs w:val="24"/>
              </w:rPr>
              <w:t>величение количества детей, занимающихся полезными видами деятельности.</w:t>
            </w:r>
          </w:p>
          <w:p w:rsidR="00E30306" w:rsidRPr="00A10432" w:rsidRDefault="00E30306" w:rsidP="00A10432">
            <w:pPr>
              <w:spacing w:line="276" w:lineRule="auto"/>
              <w:ind w:right="6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5" w:type="dxa"/>
            <w:vMerge/>
            <w:tcBorders>
              <w:bottom w:val="nil"/>
            </w:tcBorders>
          </w:tcPr>
          <w:p w:rsidR="00E30306" w:rsidRPr="00A10432" w:rsidRDefault="00E30306" w:rsidP="00A10432">
            <w:pPr>
              <w:spacing w:line="276" w:lineRule="auto"/>
              <w:ind w:right="64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5" w:type="dxa"/>
          </w:tcPr>
          <w:p w:rsidR="00E30306" w:rsidRPr="00A10432" w:rsidRDefault="00E30306" w:rsidP="00A10432">
            <w:pPr>
              <w:spacing w:line="276" w:lineRule="auto"/>
              <w:ind w:right="64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C1888" w:rsidRPr="00A10432" w:rsidRDefault="006C1888" w:rsidP="00A10432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C1FAA" w:rsidRPr="00E97170" w:rsidRDefault="008C1FAA" w:rsidP="008C1FA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97170">
        <w:rPr>
          <w:rFonts w:ascii="Times New Roman" w:eastAsia="Times New Roman" w:hAnsi="Times New Roman" w:cs="Times New Roman"/>
          <w:b/>
          <w:sz w:val="28"/>
          <w:szCs w:val="28"/>
        </w:rPr>
        <w:t>Критерии эффективности функционирования ШСК «Бегунок»</w:t>
      </w:r>
    </w:p>
    <w:tbl>
      <w:tblPr>
        <w:tblStyle w:val="a3"/>
        <w:tblW w:w="0" w:type="auto"/>
        <w:tblLook w:val="04A0"/>
      </w:tblPr>
      <w:tblGrid>
        <w:gridCol w:w="675"/>
        <w:gridCol w:w="2835"/>
        <w:gridCol w:w="6060"/>
      </w:tblGrid>
      <w:tr w:rsidR="008C1FAA" w:rsidTr="005467EC">
        <w:tc>
          <w:tcPr>
            <w:tcW w:w="675" w:type="dxa"/>
          </w:tcPr>
          <w:p w:rsidR="008C1FAA" w:rsidRDefault="008C1FAA" w:rsidP="005467E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835" w:type="dxa"/>
          </w:tcPr>
          <w:p w:rsidR="008C1FAA" w:rsidRDefault="008C1FAA" w:rsidP="005467E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Критерии</w:t>
            </w:r>
          </w:p>
        </w:tc>
        <w:tc>
          <w:tcPr>
            <w:tcW w:w="6060" w:type="dxa"/>
          </w:tcPr>
          <w:p w:rsidR="008C1FAA" w:rsidRDefault="008C1FAA" w:rsidP="005467E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</w:tr>
      <w:tr w:rsidR="008C1FAA" w:rsidTr="005467EC">
        <w:tc>
          <w:tcPr>
            <w:tcW w:w="675" w:type="dxa"/>
          </w:tcPr>
          <w:p w:rsidR="008C1FAA" w:rsidRPr="00E964A4" w:rsidRDefault="008C1FAA" w:rsidP="005467E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64A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8C1FAA" w:rsidRPr="00C86F55" w:rsidRDefault="008C1FAA" w:rsidP="005467EC">
            <w:pPr>
              <w:tabs>
                <w:tab w:val="left" w:pos="2160"/>
              </w:tabs>
              <w:spacing w:line="276" w:lineRule="auto"/>
              <w:ind w:righ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Критерии, </w:t>
            </w:r>
            <w:r w:rsidRPr="00C86F55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определяющие эффект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ивность содержания деятельности</w:t>
            </w:r>
          </w:p>
        </w:tc>
        <w:tc>
          <w:tcPr>
            <w:tcW w:w="6060" w:type="dxa"/>
          </w:tcPr>
          <w:p w:rsidR="008C1FAA" w:rsidRDefault="008C1FAA" w:rsidP="005467EC">
            <w:pPr>
              <w:pStyle w:val="a8"/>
              <w:numPr>
                <w:ilvl w:val="0"/>
                <w:numId w:val="25"/>
              </w:numPr>
              <w:spacing w:line="360" w:lineRule="auto"/>
              <w:ind w:left="3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программы, плана работы;</w:t>
            </w:r>
          </w:p>
          <w:p w:rsidR="008C1FAA" w:rsidRDefault="008C1FAA" w:rsidP="005467EC">
            <w:pPr>
              <w:pStyle w:val="a8"/>
              <w:numPr>
                <w:ilvl w:val="0"/>
                <w:numId w:val="25"/>
              </w:numPr>
              <w:spacing w:line="360" w:lineRule="auto"/>
              <w:ind w:left="3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F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наличие программ кружков и секций;</w:t>
            </w:r>
          </w:p>
          <w:p w:rsidR="008C1FAA" w:rsidRPr="00C86F55" w:rsidRDefault="008C1FAA" w:rsidP="005467EC">
            <w:pPr>
              <w:pStyle w:val="a8"/>
              <w:numPr>
                <w:ilvl w:val="0"/>
                <w:numId w:val="25"/>
              </w:numPr>
              <w:spacing w:line="360" w:lineRule="auto"/>
              <w:ind w:left="3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F55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системы мониторинга результатов.</w:t>
            </w:r>
          </w:p>
        </w:tc>
      </w:tr>
      <w:tr w:rsidR="008C1FAA" w:rsidTr="005467EC">
        <w:tc>
          <w:tcPr>
            <w:tcW w:w="675" w:type="dxa"/>
          </w:tcPr>
          <w:p w:rsidR="008C1FAA" w:rsidRPr="00E964A4" w:rsidRDefault="008C1FAA" w:rsidP="005467E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64A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8C1FAA" w:rsidRPr="00C86F55" w:rsidRDefault="008C1FAA" w:rsidP="005467E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F55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ивные статистические показатели</w:t>
            </w:r>
          </w:p>
          <w:p w:rsidR="008C1FAA" w:rsidRDefault="008C1FAA" w:rsidP="005467EC">
            <w:pPr>
              <w:tabs>
                <w:tab w:val="left" w:pos="2160"/>
              </w:tabs>
              <w:ind w:righ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0" w:type="dxa"/>
          </w:tcPr>
          <w:p w:rsidR="008C1FAA" w:rsidRDefault="008C1FAA" w:rsidP="005467EC">
            <w:pPr>
              <w:pStyle w:val="a8"/>
              <w:numPr>
                <w:ilvl w:val="0"/>
                <w:numId w:val="28"/>
              </w:numPr>
              <w:spacing w:line="360" w:lineRule="auto"/>
              <w:ind w:left="455" w:hanging="5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F55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культивируемых видов спорта в ШСК;</w:t>
            </w:r>
          </w:p>
          <w:p w:rsidR="008C1FAA" w:rsidRDefault="008C1FAA" w:rsidP="005467EC">
            <w:pPr>
              <w:pStyle w:val="a8"/>
              <w:numPr>
                <w:ilvl w:val="0"/>
                <w:numId w:val="28"/>
              </w:numPr>
              <w:spacing w:line="360" w:lineRule="auto"/>
              <w:ind w:left="455" w:hanging="5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F55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учащихся, занимающихся в ШСК;</w:t>
            </w:r>
          </w:p>
          <w:p w:rsidR="008C1FAA" w:rsidRDefault="008C1FAA" w:rsidP="005467EC">
            <w:pPr>
              <w:pStyle w:val="a8"/>
              <w:numPr>
                <w:ilvl w:val="0"/>
                <w:numId w:val="28"/>
              </w:numPr>
              <w:spacing w:line="360" w:lineRule="auto"/>
              <w:ind w:left="455" w:hanging="5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F55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учащихся, занимающихся в ШСК, состоящих на различных профилактических учетах;</w:t>
            </w:r>
          </w:p>
          <w:p w:rsidR="008C1FAA" w:rsidRDefault="008C1FAA" w:rsidP="005467EC">
            <w:pPr>
              <w:pStyle w:val="a8"/>
              <w:numPr>
                <w:ilvl w:val="0"/>
                <w:numId w:val="28"/>
              </w:numPr>
              <w:spacing w:line="360" w:lineRule="auto"/>
              <w:ind w:left="455" w:hanging="5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F55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проведенных в школе спортивно-массовых мероприятий;</w:t>
            </w:r>
          </w:p>
          <w:p w:rsidR="008C1FAA" w:rsidRPr="00C86F55" w:rsidRDefault="008C1FAA" w:rsidP="005467EC">
            <w:pPr>
              <w:pStyle w:val="a8"/>
              <w:numPr>
                <w:ilvl w:val="0"/>
                <w:numId w:val="28"/>
              </w:numPr>
              <w:spacing w:line="360" w:lineRule="auto"/>
              <w:ind w:left="455" w:hanging="5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F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спортивных соревнований, в которых </w:t>
            </w:r>
            <w:r w:rsidRPr="00C86F5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приняли участие учащиеся школы.</w:t>
            </w:r>
          </w:p>
        </w:tc>
      </w:tr>
      <w:tr w:rsidR="008C1FAA" w:rsidTr="005467EC">
        <w:tc>
          <w:tcPr>
            <w:tcW w:w="675" w:type="dxa"/>
          </w:tcPr>
          <w:p w:rsidR="008C1FAA" w:rsidRPr="00E964A4" w:rsidRDefault="008C1FAA" w:rsidP="005467E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64A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835" w:type="dxa"/>
          </w:tcPr>
          <w:p w:rsidR="008C1FAA" w:rsidRPr="00C86F55" w:rsidRDefault="008C1FAA" w:rsidP="005467E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F55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Показатели эффективности процесса воспитания в классе, школе</w:t>
            </w:r>
          </w:p>
        </w:tc>
        <w:tc>
          <w:tcPr>
            <w:tcW w:w="6060" w:type="dxa"/>
          </w:tcPr>
          <w:p w:rsidR="008C1FAA" w:rsidRPr="00C86F55" w:rsidRDefault="008C1FAA" w:rsidP="005467EC">
            <w:pPr>
              <w:pStyle w:val="a8"/>
              <w:numPr>
                <w:ilvl w:val="0"/>
                <w:numId w:val="29"/>
              </w:numPr>
              <w:spacing w:line="360" w:lineRule="auto"/>
              <w:ind w:left="3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F55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результативность участия в спортивных соревнованиях различных уровней (достижения учащихся)</w:t>
            </w:r>
          </w:p>
        </w:tc>
      </w:tr>
    </w:tbl>
    <w:p w:rsidR="00665A6C" w:rsidRPr="00A10432" w:rsidRDefault="00665A6C" w:rsidP="00A10432">
      <w:pPr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65A6C" w:rsidRPr="00A10432" w:rsidRDefault="00665A6C" w:rsidP="00A10432">
      <w:pPr>
        <w:pStyle w:val="a8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65A6C" w:rsidRPr="00A10432" w:rsidRDefault="00665A6C" w:rsidP="00A10432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62E66" w:rsidRPr="00AD1538" w:rsidRDefault="00462E66" w:rsidP="00A1043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D1538">
        <w:rPr>
          <w:rFonts w:ascii="Times New Roman" w:eastAsia="Times New Roman" w:hAnsi="Times New Roman" w:cs="Times New Roman"/>
          <w:b/>
          <w:sz w:val="28"/>
          <w:szCs w:val="28"/>
        </w:rPr>
        <w:t>Информационное обеспечение деятельности</w:t>
      </w:r>
    </w:p>
    <w:p w:rsidR="00FC2D7C" w:rsidRPr="00A10432" w:rsidRDefault="00FC2D7C" w:rsidP="00A10432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C2D7C" w:rsidRPr="00A10432" w:rsidRDefault="00462E66" w:rsidP="00A10432">
      <w:pPr>
        <w:pStyle w:val="a8"/>
        <w:numPr>
          <w:ilvl w:val="0"/>
          <w:numId w:val="20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0432">
        <w:rPr>
          <w:rFonts w:ascii="Times New Roman" w:eastAsia="Times New Roman" w:hAnsi="Times New Roman" w:cs="Times New Roman"/>
          <w:sz w:val="24"/>
          <w:szCs w:val="24"/>
        </w:rPr>
        <w:t>Средства массовой информаци</w:t>
      </w:r>
      <w:r w:rsidR="00365EBC" w:rsidRPr="00A10432">
        <w:rPr>
          <w:rFonts w:ascii="Times New Roman" w:eastAsia="Times New Roman" w:hAnsi="Times New Roman" w:cs="Times New Roman"/>
          <w:sz w:val="24"/>
          <w:szCs w:val="24"/>
        </w:rPr>
        <w:t xml:space="preserve">и (телевидение и радиовещание, </w:t>
      </w:r>
      <w:r w:rsidRPr="00A10432">
        <w:rPr>
          <w:rFonts w:ascii="Times New Roman" w:eastAsia="Times New Roman" w:hAnsi="Times New Roman" w:cs="Times New Roman"/>
          <w:sz w:val="24"/>
          <w:szCs w:val="24"/>
        </w:rPr>
        <w:t xml:space="preserve">сеть Интернет, печатные издания);  </w:t>
      </w:r>
    </w:p>
    <w:p w:rsidR="00FC2D7C" w:rsidRPr="00A10432" w:rsidRDefault="00462E66" w:rsidP="00A10432">
      <w:pPr>
        <w:pStyle w:val="a8"/>
        <w:numPr>
          <w:ilvl w:val="0"/>
          <w:numId w:val="20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0432">
        <w:rPr>
          <w:rFonts w:ascii="Times New Roman" w:eastAsia="Times New Roman" w:hAnsi="Times New Roman" w:cs="Times New Roman"/>
          <w:sz w:val="24"/>
          <w:szCs w:val="24"/>
        </w:rPr>
        <w:t>изготовление полиграфической продукции (афиши, о</w:t>
      </w:r>
      <w:r w:rsidR="00FC2D7C" w:rsidRPr="00A10432">
        <w:rPr>
          <w:rFonts w:ascii="Times New Roman" w:eastAsia="Times New Roman" w:hAnsi="Times New Roman" w:cs="Times New Roman"/>
          <w:sz w:val="24"/>
          <w:szCs w:val="24"/>
        </w:rPr>
        <w:t>бъявления,</w:t>
      </w:r>
      <w:r w:rsidRPr="00A10432">
        <w:rPr>
          <w:rFonts w:ascii="Times New Roman" w:eastAsia="Times New Roman" w:hAnsi="Times New Roman" w:cs="Times New Roman"/>
          <w:sz w:val="24"/>
          <w:szCs w:val="24"/>
        </w:rPr>
        <w:t xml:space="preserve"> б</w:t>
      </w:r>
      <w:r w:rsidR="00365EBC" w:rsidRPr="00A10432">
        <w:rPr>
          <w:rFonts w:ascii="Times New Roman" w:eastAsia="Times New Roman" w:hAnsi="Times New Roman" w:cs="Times New Roman"/>
          <w:sz w:val="24"/>
          <w:szCs w:val="24"/>
        </w:rPr>
        <w:t xml:space="preserve">рошюры, буклеты, пресс-релизы, </w:t>
      </w:r>
      <w:r w:rsidRPr="00A10432">
        <w:rPr>
          <w:rFonts w:ascii="Times New Roman" w:eastAsia="Times New Roman" w:hAnsi="Times New Roman" w:cs="Times New Roman"/>
          <w:sz w:val="24"/>
          <w:szCs w:val="24"/>
        </w:rPr>
        <w:t xml:space="preserve">фотовыставки, плакаты, баннеры);  </w:t>
      </w:r>
    </w:p>
    <w:p w:rsidR="00FC2D7C" w:rsidRPr="00A10432" w:rsidRDefault="00462E66" w:rsidP="00A10432">
      <w:pPr>
        <w:pStyle w:val="a8"/>
        <w:numPr>
          <w:ilvl w:val="0"/>
          <w:numId w:val="20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0432">
        <w:rPr>
          <w:rFonts w:ascii="Times New Roman" w:eastAsia="Times New Roman" w:hAnsi="Times New Roman" w:cs="Times New Roman"/>
          <w:sz w:val="24"/>
          <w:szCs w:val="24"/>
        </w:rPr>
        <w:t xml:space="preserve"> проведение мастер-кла</w:t>
      </w:r>
      <w:r w:rsidR="00365EBC" w:rsidRPr="00A10432">
        <w:rPr>
          <w:rFonts w:ascii="Times New Roman" w:eastAsia="Times New Roman" w:hAnsi="Times New Roman" w:cs="Times New Roman"/>
          <w:sz w:val="24"/>
          <w:szCs w:val="24"/>
        </w:rPr>
        <w:t xml:space="preserve">ссов с привлечением известных </w:t>
      </w:r>
      <w:r w:rsidRPr="00A10432">
        <w:rPr>
          <w:rFonts w:ascii="Times New Roman" w:eastAsia="Times New Roman" w:hAnsi="Times New Roman" w:cs="Times New Roman"/>
          <w:sz w:val="24"/>
          <w:szCs w:val="24"/>
        </w:rPr>
        <w:t>спортсменов, тренеров, ве</w:t>
      </w:r>
      <w:r w:rsidR="00365EBC" w:rsidRPr="00A10432">
        <w:rPr>
          <w:rFonts w:ascii="Times New Roman" w:eastAsia="Times New Roman" w:hAnsi="Times New Roman" w:cs="Times New Roman"/>
          <w:sz w:val="24"/>
          <w:szCs w:val="24"/>
        </w:rPr>
        <w:t xml:space="preserve">теранов спорта для координации </w:t>
      </w:r>
      <w:r w:rsidRPr="00A10432">
        <w:rPr>
          <w:rFonts w:ascii="Times New Roman" w:eastAsia="Times New Roman" w:hAnsi="Times New Roman" w:cs="Times New Roman"/>
          <w:sz w:val="24"/>
          <w:szCs w:val="24"/>
        </w:rPr>
        <w:t>деятельности спортивных к</w:t>
      </w:r>
      <w:r w:rsidR="00365EBC" w:rsidRPr="00A10432">
        <w:rPr>
          <w:rFonts w:ascii="Times New Roman" w:eastAsia="Times New Roman" w:hAnsi="Times New Roman" w:cs="Times New Roman"/>
          <w:sz w:val="24"/>
          <w:szCs w:val="24"/>
        </w:rPr>
        <w:t xml:space="preserve">лубов, физкультурно-спортивной </w:t>
      </w:r>
      <w:r w:rsidRPr="00A10432">
        <w:rPr>
          <w:rFonts w:ascii="Times New Roman" w:eastAsia="Times New Roman" w:hAnsi="Times New Roman" w:cs="Times New Roman"/>
          <w:sz w:val="24"/>
          <w:szCs w:val="24"/>
        </w:rPr>
        <w:t xml:space="preserve">работы;  </w:t>
      </w:r>
    </w:p>
    <w:p w:rsidR="00FC2D7C" w:rsidRPr="00A10432" w:rsidRDefault="00462E66" w:rsidP="00A10432">
      <w:pPr>
        <w:pStyle w:val="a8"/>
        <w:numPr>
          <w:ilvl w:val="0"/>
          <w:numId w:val="20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0432">
        <w:rPr>
          <w:rFonts w:ascii="Times New Roman" w:eastAsia="Times New Roman" w:hAnsi="Times New Roman" w:cs="Times New Roman"/>
          <w:sz w:val="24"/>
          <w:szCs w:val="24"/>
        </w:rPr>
        <w:t xml:space="preserve"> создание информационной веб-страницы на официальном сайте образовательной организации;  </w:t>
      </w:r>
    </w:p>
    <w:p w:rsidR="00CB3B48" w:rsidRPr="00A10432" w:rsidRDefault="00462E66" w:rsidP="00A10432">
      <w:pPr>
        <w:pStyle w:val="a8"/>
        <w:numPr>
          <w:ilvl w:val="0"/>
          <w:numId w:val="20"/>
        </w:num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0432">
        <w:rPr>
          <w:rFonts w:ascii="Times New Roman" w:eastAsia="Times New Roman" w:hAnsi="Times New Roman" w:cs="Times New Roman"/>
          <w:sz w:val="24"/>
          <w:szCs w:val="24"/>
        </w:rPr>
        <w:t>участие в проведении Все</w:t>
      </w:r>
      <w:r w:rsidR="00365EBC" w:rsidRPr="00A10432">
        <w:rPr>
          <w:rFonts w:ascii="Times New Roman" w:eastAsia="Times New Roman" w:hAnsi="Times New Roman" w:cs="Times New Roman"/>
          <w:sz w:val="24"/>
          <w:szCs w:val="24"/>
        </w:rPr>
        <w:t xml:space="preserve">российского смотра-конкурса на </w:t>
      </w:r>
      <w:r w:rsidRPr="00A10432">
        <w:rPr>
          <w:rFonts w:ascii="Times New Roman" w:eastAsia="Times New Roman" w:hAnsi="Times New Roman" w:cs="Times New Roman"/>
          <w:sz w:val="24"/>
          <w:szCs w:val="24"/>
        </w:rPr>
        <w:t>лучшую постановку ф</w:t>
      </w:r>
      <w:r w:rsidR="00365EBC" w:rsidRPr="00A10432">
        <w:rPr>
          <w:rFonts w:ascii="Times New Roman" w:eastAsia="Times New Roman" w:hAnsi="Times New Roman" w:cs="Times New Roman"/>
          <w:sz w:val="24"/>
          <w:szCs w:val="24"/>
        </w:rPr>
        <w:t xml:space="preserve">изкультурной работы и развитие </w:t>
      </w:r>
      <w:r w:rsidRPr="00A10432">
        <w:rPr>
          <w:rFonts w:ascii="Times New Roman" w:eastAsia="Times New Roman" w:hAnsi="Times New Roman" w:cs="Times New Roman"/>
          <w:sz w:val="24"/>
          <w:szCs w:val="24"/>
        </w:rPr>
        <w:t>массового спорта среди школ</w:t>
      </w:r>
      <w:r w:rsidR="00365EBC" w:rsidRPr="00A10432">
        <w:rPr>
          <w:rFonts w:ascii="Times New Roman" w:eastAsia="Times New Roman" w:hAnsi="Times New Roman" w:cs="Times New Roman"/>
          <w:sz w:val="24"/>
          <w:szCs w:val="24"/>
        </w:rPr>
        <w:t xml:space="preserve">ьных и студенческих спортивных </w:t>
      </w:r>
      <w:r w:rsidRPr="00A10432">
        <w:rPr>
          <w:rFonts w:ascii="Times New Roman" w:eastAsia="Times New Roman" w:hAnsi="Times New Roman" w:cs="Times New Roman"/>
          <w:sz w:val="24"/>
          <w:szCs w:val="24"/>
        </w:rPr>
        <w:t>клубов, в других тематических конкурсах.</w:t>
      </w:r>
      <w:r w:rsidRPr="00A10432">
        <w:rPr>
          <w:rFonts w:ascii="Times New Roman" w:eastAsia="Times New Roman" w:hAnsi="Times New Roman" w:cs="Times New Roman"/>
          <w:sz w:val="24"/>
          <w:szCs w:val="24"/>
        </w:rPr>
        <w:cr/>
      </w:r>
    </w:p>
    <w:p w:rsidR="00E16350" w:rsidRPr="00A10432" w:rsidRDefault="00E16350" w:rsidP="00A10432">
      <w:pPr>
        <w:pStyle w:val="a8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16350" w:rsidRPr="00A10432" w:rsidRDefault="00E16350" w:rsidP="00A10432">
      <w:pPr>
        <w:pStyle w:val="a8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16350" w:rsidRPr="00A10432" w:rsidRDefault="00E16350" w:rsidP="00A10432">
      <w:pPr>
        <w:pStyle w:val="a8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16350" w:rsidRPr="00A10432" w:rsidRDefault="00E16350" w:rsidP="00A10432">
      <w:pPr>
        <w:pStyle w:val="a8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16350" w:rsidRPr="00A10432" w:rsidRDefault="00E16350" w:rsidP="00A10432">
      <w:pPr>
        <w:pStyle w:val="a8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16350" w:rsidRPr="00A10432" w:rsidRDefault="00E16350" w:rsidP="00A10432">
      <w:pPr>
        <w:pStyle w:val="a8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16350" w:rsidRPr="00A10432" w:rsidRDefault="00E16350" w:rsidP="00A10432">
      <w:pPr>
        <w:pStyle w:val="a8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16350" w:rsidRPr="00A10432" w:rsidRDefault="00E16350" w:rsidP="00A10432">
      <w:pPr>
        <w:pStyle w:val="a8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16350" w:rsidRPr="00A10432" w:rsidRDefault="00E16350" w:rsidP="00A10432">
      <w:pPr>
        <w:pStyle w:val="a8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16350" w:rsidRPr="00A10432" w:rsidRDefault="00E16350" w:rsidP="00A10432">
      <w:pPr>
        <w:pStyle w:val="a8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16350" w:rsidRPr="00A10432" w:rsidRDefault="00E16350" w:rsidP="00A10432">
      <w:pPr>
        <w:pStyle w:val="a8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16350" w:rsidRPr="00A10432" w:rsidRDefault="00E16350" w:rsidP="00A10432">
      <w:pPr>
        <w:pStyle w:val="a8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B3B48" w:rsidRPr="00AD1538" w:rsidRDefault="00CB3B48" w:rsidP="00A10432">
      <w:pPr>
        <w:pStyle w:val="a8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D1538">
        <w:rPr>
          <w:rFonts w:ascii="Times New Roman" w:eastAsia="Times New Roman" w:hAnsi="Times New Roman" w:cs="Times New Roman"/>
          <w:b/>
          <w:sz w:val="28"/>
          <w:szCs w:val="28"/>
        </w:rPr>
        <w:t>Материально – техническое обеспечение</w:t>
      </w:r>
    </w:p>
    <w:p w:rsidR="007354BD" w:rsidRPr="00A10432" w:rsidRDefault="007354BD" w:rsidP="00A1043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673"/>
        <w:gridCol w:w="5310"/>
        <w:gridCol w:w="3587"/>
      </w:tblGrid>
      <w:tr w:rsidR="007354BD" w:rsidRPr="00A10432" w:rsidTr="00E16350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4BD" w:rsidRPr="00A10432" w:rsidRDefault="007354BD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4BD" w:rsidRPr="00A10432" w:rsidRDefault="007354BD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объектов и средств материально-технического оснащения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4BD" w:rsidRPr="00A10432" w:rsidRDefault="007354BD" w:rsidP="00A104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7354BD" w:rsidRPr="00A10432" w:rsidTr="00E16350">
        <w:trPr>
          <w:trHeight w:val="480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4BD" w:rsidRPr="00A10432" w:rsidRDefault="007354BD" w:rsidP="00A10432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4BD" w:rsidRPr="00AD1538" w:rsidRDefault="007354BD" w:rsidP="00AD153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b/>
                <w:sz w:val="24"/>
                <w:szCs w:val="24"/>
              </w:rPr>
              <w:t>Библиотечный фонд (книгопечатная продукция)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4BD" w:rsidRPr="00A10432" w:rsidRDefault="007354BD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54BD" w:rsidRPr="00A10432" w:rsidRDefault="007354BD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350" w:rsidRPr="00A10432" w:rsidTr="00F154FA">
        <w:trPr>
          <w:cantSplit/>
          <w:trHeight w:val="5530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E16350" w:rsidP="00A1043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1.1</w:t>
            </w:r>
          </w:p>
          <w:p w:rsidR="00E16350" w:rsidRPr="00A10432" w:rsidRDefault="00E16350" w:rsidP="00A1043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16350" w:rsidRPr="00A10432" w:rsidRDefault="00E16350" w:rsidP="00A1043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16350" w:rsidRPr="00A10432" w:rsidRDefault="00E16350" w:rsidP="00A1043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b/>
                <w:sz w:val="24"/>
                <w:szCs w:val="24"/>
              </w:rPr>
              <w:t>1.2</w:t>
            </w:r>
          </w:p>
          <w:p w:rsidR="00E16350" w:rsidRPr="00A10432" w:rsidRDefault="00E16350" w:rsidP="00A1043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16350" w:rsidRPr="00A10432" w:rsidRDefault="00E16350" w:rsidP="00A1043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16350" w:rsidRPr="00A10432" w:rsidRDefault="00E16350" w:rsidP="00A1043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b/>
                <w:sz w:val="24"/>
                <w:szCs w:val="24"/>
              </w:rPr>
              <w:t>1.3</w:t>
            </w:r>
          </w:p>
          <w:p w:rsidR="00E16350" w:rsidRPr="00A10432" w:rsidRDefault="00E16350" w:rsidP="00A1043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16350" w:rsidRPr="00A10432" w:rsidRDefault="00E16350" w:rsidP="00A1043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16350" w:rsidRPr="00A10432" w:rsidRDefault="00E16350" w:rsidP="00A1043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16350" w:rsidRPr="00A10432" w:rsidRDefault="00E16350" w:rsidP="00A1043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b/>
                <w:sz w:val="24"/>
                <w:szCs w:val="24"/>
              </w:rPr>
              <w:t>1.4</w:t>
            </w:r>
          </w:p>
          <w:p w:rsidR="00E16350" w:rsidRPr="00A10432" w:rsidRDefault="00E16350" w:rsidP="00A1043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16350" w:rsidRPr="00A10432" w:rsidRDefault="00E16350" w:rsidP="00A1043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16350" w:rsidRPr="00A10432" w:rsidRDefault="00E16350" w:rsidP="00A1043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16350" w:rsidRPr="00A10432" w:rsidRDefault="00E16350" w:rsidP="00A1043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b/>
                <w:sz w:val="24"/>
                <w:szCs w:val="24"/>
              </w:rPr>
              <w:t>1.5</w:t>
            </w:r>
          </w:p>
          <w:p w:rsidR="00E16350" w:rsidRPr="00A10432" w:rsidRDefault="00E16350" w:rsidP="00A1043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16350" w:rsidRPr="00A10432" w:rsidRDefault="00E16350" w:rsidP="00A1043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16350" w:rsidRPr="00A10432" w:rsidRDefault="00E16350" w:rsidP="00A1043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16350" w:rsidRPr="00A10432" w:rsidRDefault="00E16350" w:rsidP="00A104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b/>
                <w:sz w:val="24"/>
                <w:szCs w:val="24"/>
              </w:rPr>
              <w:t>1.6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6350" w:rsidRPr="00A10432" w:rsidRDefault="00E16350" w:rsidP="00A10432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Общеобразовательная программа по ФК для 1-11 классов. Автор В.И.Лях, М.: Просвещение, 2012 год;</w:t>
            </w:r>
          </w:p>
          <w:p w:rsidR="00E16350" w:rsidRPr="00A10432" w:rsidRDefault="00E16350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Физическая культура: Рабочая программа для 5-9 классов. Ав</w:t>
            </w:r>
            <w:r w:rsidR="00F154FA" w:rsidRPr="00A10432">
              <w:rPr>
                <w:rFonts w:ascii="Times New Roman" w:hAnsi="Times New Roman" w:cs="Times New Roman"/>
                <w:sz w:val="24"/>
                <w:szCs w:val="24"/>
              </w:rPr>
              <w:t>тор В.И.Лях.-М:Просвещение, 2016</w:t>
            </w:r>
          </w:p>
          <w:p w:rsidR="00E16350" w:rsidRPr="00A10432" w:rsidRDefault="00E16350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6350" w:rsidRPr="00A10432" w:rsidRDefault="00E16350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Физическая культура: Рабочая программа для 1-4 классов. Автор В.Т.Чичикин.-Н.Новногод:НИРО, 2011г.</w:t>
            </w:r>
          </w:p>
          <w:p w:rsidR="00E16350" w:rsidRPr="00A10432" w:rsidRDefault="00E16350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6350" w:rsidRPr="00A10432" w:rsidRDefault="00E16350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Учебник по физической  культуре (комплект с 1-11 класс)</w:t>
            </w:r>
          </w:p>
          <w:p w:rsidR="00E16350" w:rsidRPr="00A10432" w:rsidRDefault="00E16350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М. «Просвещение», 2013г., под ред.В.И.Ляха</w:t>
            </w:r>
          </w:p>
          <w:p w:rsidR="00E16350" w:rsidRPr="00A10432" w:rsidRDefault="00E16350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6350" w:rsidRPr="00A10432" w:rsidRDefault="00E16350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Научно-популярная и художественная литература по физической культуре, спорту, олимпийскому движению.</w:t>
            </w:r>
          </w:p>
          <w:p w:rsidR="00E16350" w:rsidRPr="00A10432" w:rsidRDefault="00E16350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6350" w:rsidRPr="00A10432" w:rsidRDefault="00E16350" w:rsidP="00A10432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Методические издания по физической культуре для учителей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6350" w:rsidRPr="00A10432" w:rsidRDefault="00E16350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6350" w:rsidRPr="00A10432" w:rsidRDefault="00E16350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6350" w:rsidRPr="00A10432" w:rsidRDefault="00E16350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6350" w:rsidRPr="00A10432" w:rsidRDefault="00E16350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6350" w:rsidRPr="00A10432" w:rsidRDefault="00E16350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6350" w:rsidRPr="00A10432" w:rsidRDefault="00E16350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6350" w:rsidRPr="00A10432" w:rsidRDefault="00E16350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6350" w:rsidRPr="00A10432" w:rsidRDefault="00E16350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6350" w:rsidRPr="00A10432" w:rsidRDefault="00E16350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6350" w:rsidRPr="00A10432" w:rsidRDefault="00E16350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6350" w:rsidRPr="00A10432" w:rsidRDefault="00E16350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6350" w:rsidRPr="00A10432" w:rsidRDefault="00E16350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6350" w:rsidRPr="00A10432" w:rsidRDefault="00E16350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6350" w:rsidRPr="00A10432" w:rsidRDefault="00E16350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6350" w:rsidRPr="00A10432" w:rsidRDefault="00E16350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Литература в составе библиотечного фонда.</w:t>
            </w:r>
          </w:p>
          <w:p w:rsidR="00E16350" w:rsidRPr="00A10432" w:rsidRDefault="00E16350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6350" w:rsidRPr="00A10432" w:rsidRDefault="00E16350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6350" w:rsidRPr="00A10432" w:rsidRDefault="00E16350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Метод.пособия и рекомендации.</w:t>
            </w:r>
          </w:p>
          <w:p w:rsidR="00E16350" w:rsidRPr="00A10432" w:rsidRDefault="00E16350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350" w:rsidRPr="00A10432" w:rsidTr="00E16350">
        <w:trPr>
          <w:trHeight w:val="540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E16350" w:rsidP="00A104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E16350" w:rsidP="00A1043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b/>
                <w:sz w:val="24"/>
                <w:szCs w:val="24"/>
              </w:rPr>
              <w:t>Демонстрационные печатные пособия</w:t>
            </w:r>
          </w:p>
          <w:p w:rsidR="00E16350" w:rsidRPr="00A10432" w:rsidRDefault="00E16350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E16350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6350" w:rsidRPr="00A10432" w:rsidRDefault="00E16350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350" w:rsidRPr="00A10432" w:rsidTr="00E16350">
        <w:trPr>
          <w:trHeight w:val="1156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E16350" w:rsidP="00A1043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E16350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Набор по настольной игре «Шахматы»:</w:t>
            </w:r>
          </w:p>
          <w:p w:rsidR="00E16350" w:rsidRPr="00A10432" w:rsidRDefault="00E16350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доска демонстрационная - 1 шт.</w:t>
            </w:r>
          </w:p>
          <w:p w:rsidR="00E16350" w:rsidRPr="00A10432" w:rsidRDefault="00E16350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доска шахматная – 10 шт.</w:t>
            </w:r>
          </w:p>
          <w:p w:rsidR="00E16350" w:rsidRPr="00A10432" w:rsidRDefault="00E16350" w:rsidP="00A10432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методическое пособие – 10 шт.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E16350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350" w:rsidRPr="00A10432" w:rsidTr="00E16350">
        <w:trPr>
          <w:trHeight w:val="580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E16350" w:rsidP="00A1043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  <w:p w:rsidR="00E16350" w:rsidRPr="00A10432" w:rsidRDefault="00E16350" w:rsidP="00A104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E16350" w:rsidP="00A1043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b/>
                <w:sz w:val="24"/>
                <w:szCs w:val="24"/>
              </w:rPr>
              <w:t>Учебно-практическое оборудование</w:t>
            </w:r>
          </w:p>
          <w:p w:rsidR="00E16350" w:rsidRPr="00A10432" w:rsidRDefault="00E16350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E16350" w:rsidP="00A104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350" w:rsidRPr="00A10432" w:rsidTr="00E16350">
        <w:trPr>
          <w:trHeight w:val="546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E16350" w:rsidP="00A1043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16350" w:rsidRPr="00A10432" w:rsidRDefault="00E16350" w:rsidP="00A1043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b/>
                <w:sz w:val="24"/>
                <w:szCs w:val="24"/>
              </w:rPr>
              <w:t>3.1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E16350" w:rsidP="00A1043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b/>
                <w:sz w:val="24"/>
                <w:szCs w:val="24"/>
              </w:rPr>
              <w:t>Гимнастика</w:t>
            </w:r>
          </w:p>
          <w:p w:rsidR="00E16350" w:rsidRPr="00A10432" w:rsidRDefault="00E16350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Стенка гимнастическая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E16350" w:rsidP="00A104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6350" w:rsidRPr="00A10432" w:rsidRDefault="00E16350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E16350" w:rsidRPr="00A10432" w:rsidTr="00E16350">
        <w:trPr>
          <w:trHeight w:val="412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E16350" w:rsidP="00A1043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b/>
                <w:sz w:val="24"/>
                <w:szCs w:val="24"/>
              </w:rPr>
              <w:t>3.2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E16350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 xml:space="preserve">Бревно гимнастическое                               </w:t>
            </w:r>
          </w:p>
          <w:p w:rsidR="00E16350" w:rsidRPr="00A10432" w:rsidRDefault="00E16350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 xml:space="preserve">  № 01630025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E16350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E16350" w:rsidRPr="00A10432" w:rsidTr="00E16350">
        <w:trPr>
          <w:trHeight w:val="279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E16350" w:rsidP="00A1043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b/>
                <w:sz w:val="24"/>
                <w:szCs w:val="24"/>
              </w:rPr>
              <w:t>3.3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E16350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Козел гимнастический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E16350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2 шт.</w:t>
            </w:r>
          </w:p>
        </w:tc>
      </w:tr>
      <w:tr w:rsidR="00E16350" w:rsidRPr="00A10432" w:rsidTr="00E16350">
        <w:trPr>
          <w:trHeight w:val="440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E16350" w:rsidP="00A1043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b/>
                <w:sz w:val="24"/>
                <w:szCs w:val="24"/>
              </w:rPr>
              <w:t>3.4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E16350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 xml:space="preserve">Конь гимнастический                                       </w:t>
            </w:r>
          </w:p>
          <w:p w:rsidR="00E16350" w:rsidRPr="00A10432" w:rsidRDefault="00E16350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№ 01630029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E16350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E16350" w:rsidRPr="00A10432" w:rsidTr="00E16350">
        <w:trPr>
          <w:trHeight w:val="277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E16350" w:rsidP="00A1043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b/>
                <w:sz w:val="24"/>
                <w:szCs w:val="24"/>
              </w:rPr>
              <w:t>3.5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E16350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Перекладина гимнастическая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E16350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2 шт.</w:t>
            </w:r>
          </w:p>
        </w:tc>
      </w:tr>
      <w:tr w:rsidR="00E16350" w:rsidRPr="00A10432" w:rsidTr="00E16350">
        <w:trPr>
          <w:trHeight w:val="560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E16350" w:rsidP="00A1043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b/>
                <w:sz w:val="24"/>
                <w:szCs w:val="24"/>
              </w:rPr>
              <w:t>3.6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E16350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Брусья гимнастические параллельные                 № 01630039                         № 01630360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E16350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2 шт.</w:t>
            </w:r>
          </w:p>
        </w:tc>
      </w:tr>
      <w:tr w:rsidR="00E16350" w:rsidRPr="00A10432" w:rsidTr="00E16350">
        <w:trPr>
          <w:trHeight w:val="261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E16350" w:rsidP="00A1043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b/>
                <w:sz w:val="24"/>
                <w:szCs w:val="24"/>
              </w:rPr>
              <w:t>3.7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E16350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Канат для лазанья с механизмом крепления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F154FA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16350" w:rsidRPr="00A10432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E16350" w:rsidRPr="00A10432" w:rsidTr="00E16350">
        <w:trPr>
          <w:trHeight w:val="265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E16350" w:rsidP="00A1043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b/>
                <w:sz w:val="24"/>
                <w:szCs w:val="24"/>
              </w:rPr>
              <w:t>3.8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E16350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Мост гимнастический подкидной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E16350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E16350" w:rsidRPr="00A10432" w:rsidTr="00E16350">
        <w:trPr>
          <w:trHeight w:val="255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E16350" w:rsidP="00A1043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b/>
                <w:sz w:val="24"/>
                <w:szCs w:val="24"/>
              </w:rPr>
              <w:t>3.9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E16350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Скамейка гимнастическая жесткая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E16350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6 шт.</w:t>
            </w:r>
          </w:p>
        </w:tc>
      </w:tr>
      <w:tr w:rsidR="00E16350" w:rsidRPr="00A10432" w:rsidTr="00E16350">
        <w:trPr>
          <w:trHeight w:val="259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E16350" w:rsidP="00A1043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b/>
                <w:sz w:val="24"/>
                <w:szCs w:val="24"/>
              </w:rPr>
              <w:t>3.10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E16350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Скамья атлетическая наклонная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E16350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2 шт.</w:t>
            </w:r>
          </w:p>
        </w:tc>
      </w:tr>
      <w:tr w:rsidR="00E16350" w:rsidRPr="00A10432" w:rsidTr="00E16350">
        <w:trPr>
          <w:trHeight w:val="400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E16350" w:rsidP="00A1043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b/>
                <w:sz w:val="24"/>
                <w:szCs w:val="24"/>
              </w:rPr>
              <w:t>3.11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E16350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Штанги тренировочные  8 блинов (2 - 25кг.,  4 – 15кг., 2 – 5кг.)</w:t>
            </w:r>
          </w:p>
          <w:p w:rsidR="00E16350" w:rsidRPr="00A10432" w:rsidRDefault="00E16350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Гиря – 16кг.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E16350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  <w:p w:rsidR="00E16350" w:rsidRPr="00A10432" w:rsidRDefault="00E16350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E16350" w:rsidRPr="00A10432" w:rsidTr="00E16350">
        <w:trPr>
          <w:trHeight w:val="460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E16350" w:rsidP="00A1043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b/>
                <w:sz w:val="24"/>
                <w:szCs w:val="24"/>
              </w:rPr>
              <w:t>3.12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E16350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Маты гимнастические</w:t>
            </w:r>
          </w:p>
          <w:p w:rsidR="00E16350" w:rsidRPr="00A10432" w:rsidRDefault="00E16350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E16350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4 шт. (2016г.)</w:t>
            </w:r>
            <w:r w:rsidR="00F154FA" w:rsidRPr="00A10432">
              <w:rPr>
                <w:rFonts w:ascii="Times New Roman" w:hAnsi="Times New Roman" w:cs="Times New Roman"/>
                <w:sz w:val="24"/>
                <w:szCs w:val="24"/>
              </w:rPr>
              <w:t xml:space="preserve"> 4 шт. (2017г.)</w:t>
            </w:r>
          </w:p>
          <w:p w:rsidR="00E16350" w:rsidRPr="00A10432" w:rsidRDefault="00E16350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8 шт.</w:t>
            </w:r>
          </w:p>
        </w:tc>
      </w:tr>
      <w:tr w:rsidR="00E16350" w:rsidRPr="00A10432" w:rsidTr="00E16350">
        <w:trPr>
          <w:trHeight w:val="283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E16350" w:rsidP="00A1043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b/>
                <w:sz w:val="24"/>
                <w:szCs w:val="24"/>
              </w:rPr>
              <w:t>3.13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E16350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Мяч малый теннисный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F154FA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16350" w:rsidRPr="00A10432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E16350" w:rsidRPr="00A10432" w:rsidTr="00E16350">
        <w:trPr>
          <w:trHeight w:val="259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E16350" w:rsidP="00A1043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3.14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E16350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Скакалка гимнастическая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F154FA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16350" w:rsidRPr="00A10432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E16350" w:rsidRPr="00A10432" w:rsidTr="00E16350">
        <w:trPr>
          <w:trHeight w:val="263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E16350" w:rsidP="00A1043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b/>
                <w:sz w:val="24"/>
                <w:szCs w:val="24"/>
              </w:rPr>
              <w:t>3.15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E16350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Обруч гимнастический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F154FA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E16350" w:rsidRPr="00A104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16350" w:rsidRPr="00A10432" w:rsidTr="00E16350">
        <w:trPr>
          <w:trHeight w:val="640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E16350" w:rsidP="00A1043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b/>
                <w:sz w:val="24"/>
                <w:szCs w:val="24"/>
              </w:rPr>
              <w:t>3.16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E16350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Спортивный комплекс тренажеров                         № 01630036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E16350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16350" w:rsidRPr="00A10432" w:rsidTr="00E16350">
        <w:trPr>
          <w:trHeight w:val="640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E16350" w:rsidP="00A1043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b/>
                <w:sz w:val="24"/>
                <w:szCs w:val="24"/>
              </w:rPr>
              <w:t>3.17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E16350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 xml:space="preserve">Гантели 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F154FA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16350" w:rsidRPr="00A10432">
              <w:rPr>
                <w:rFonts w:ascii="Times New Roman" w:hAnsi="Times New Roman" w:cs="Times New Roman"/>
                <w:sz w:val="24"/>
                <w:szCs w:val="24"/>
              </w:rPr>
              <w:t>п.-1 кг.</w:t>
            </w:r>
          </w:p>
          <w:p w:rsidR="00E16350" w:rsidRPr="00A10432" w:rsidRDefault="00E16350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1п.-1.5 кг.</w:t>
            </w:r>
          </w:p>
          <w:p w:rsidR="00E16350" w:rsidRPr="00A10432" w:rsidRDefault="00E16350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1п.-5 кг.</w:t>
            </w:r>
          </w:p>
          <w:p w:rsidR="00F154FA" w:rsidRPr="00A10432" w:rsidRDefault="00F154FA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1п.-2 кг.</w:t>
            </w:r>
          </w:p>
        </w:tc>
      </w:tr>
      <w:tr w:rsidR="00E16350" w:rsidRPr="00A10432" w:rsidTr="00E16350">
        <w:trPr>
          <w:trHeight w:val="288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E16350" w:rsidP="00A1043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b/>
                <w:sz w:val="24"/>
                <w:szCs w:val="24"/>
              </w:rPr>
              <w:t>3.18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E16350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Мяч гимнастический (фитбольный)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A129CA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E16350" w:rsidRPr="00A10432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E16350" w:rsidRPr="00A10432" w:rsidTr="00E16350">
        <w:trPr>
          <w:trHeight w:val="855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E16350" w:rsidP="00A1043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16350" w:rsidRPr="00A10432" w:rsidRDefault="00E16350" w:rsidP="00A1043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16350" w:rsidRPr="00A10432" w:rsidRDefault="00E16350" w:rsidP="00A1043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b/>
                <w:sz w:val="24"/>
                <w:szCs w:val="24"/>
              </w:rPr>
              <w:t>3.16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E16350" w:rsidP="00A1043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b/>
                <w:sz w:val="24"/>
                <w:szCs w:val="24"/>
              </w:rPr>
              <w:t>Легкая атлетика</w:t>
            </w:r>
          </w:p>
          <w:p w:rsidR="00E16350" w:rsidRPr="00A10432" w:rsidRDefault="00E16350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6350" w:rsidRPr="00A10432" w:rsidRDefault="00E16350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Планка для прыжков в высоту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E16350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6350" w:rsidRPr="00A10432" w:rsidRDefault="00E16350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6350" w:rsidRPr="00A10432" w:rsidRDefault="00E16350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E16350" w:rsidRPr="00A10432" w:rsidTr="00E16350">
        <w:trPr>
          <w:trHeight w:val="271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E16350" w:rsidP="00A1043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b/>
                <w:sz w:val="24"/>
                <w:szCs w:val="24"/>
              </w:rPr>
              <w:t>3.17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E16350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Стойка для прыжков в высоту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E16350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E16350" w:rsidRPr="00A10432" w:rsidTr="00E16350">
        <w:trPr>
          <w:trHeight w:val="263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E16350" w:rsidP="00A1043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b/>
                <w:sz w:val="24"/>
                <w:szCs w:val="24"/>
              </w:rPr>
              <w:t>3.18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E16350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Флажки и конусы разметочные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E16350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20 шт.</w:t>
            </w:r>
          </w:p>
        </w:tc>
      </w:tr>
      <w:tr w:rsidR="00E16350" w:rsidRPr="00A10432" w:rsidTr="00E16350">
        <w:trPr>
          <w:trHeight w:val="279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E16350" w:rsidP="00A1043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b/>
                <w:sz w:val="24"/>
                <w:szCs w:val="24"/>
              </w:rPr>
              <w:t>3.19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E16350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 xml:space="preserve">Мячи для метания 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A129CA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16350" w:rsidRPr="00A10432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E16350" w:rsidRPr="00A10432" w:rsidTr="00E16350">
        <w:trPr>
          <w:trHeight w:val="580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E16350" w:rsidP="00A1043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b/>
                <w:sz w:val="24"/>
                <w:szCs w:val="24"/>
              </w:rPr>
              <w:t>3.20</w:t>
            </w:r>
          </w:p>
          <w:p w:rsidR="00E16350" w:rsidRPr="00A10432" w:rsidRDefault="00E16350" w:rsidP="00A1043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E16350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Гранаты для метания (3-500гр., 2-250гр.,1-700гр.)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E16350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6шт.</w:t>
            </w:r>
          </w:p>
        </w:tc>
      </w:tr>
      <w:tr w:rsidR="00E16350" w:rsidRPr="00A10432" w:rsidTr="00E16350">
        <w:trPr>
          <w:trHeight w:val="235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E16350" w:rsidP="00A1043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b/>
                <w:sz w:val="24"/>
                <w:szCs w:val="24"/>
              </w:rPr>
              <w:t>3.21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E16350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Секундомер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E16350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E16350" w:rsidRPr="00A10432" w:rsidTr="00E16350">
        <w:trPr>
          <w:trHeight w:val="239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E16350" w:rsidP="00A1043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b/>
                <w:sz w:val="24"/>
                <w:szCs w:val="24"/>
              </w:rPr>
              <w:t>3.21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E16350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Палатка     № 01630024                     № 01630088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E16350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6350" w:rsidRPr="00A10432" w:rsidTr="00E16350">
        <w:trPr>
          <w:trHeight w:val="1080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E16350" w:rsidP="00A1043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16350" w:rsidRPr="00A10432" w:rsidRDefault="00E16350" w:rsidP="00A1043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16350" w:rsidRPr="00A10432" w:rsidRDefault="00E16350" w:rsidP="00A1043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b/>
                <w:sz w:val="24"/>
                <w:szCs w:val="24"/>
              </w:rPr>
              <w:t>3.22</w:t>
            </w:r>
          </w:p>
          <w:p w:rsidR="00E16350" w:rsidRPr="00A10432" w:rsidRDefault="00E16350" w:rsidP="00A1043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E16350" w:rsidP="00A1043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b/>
                <w:sz w:val="24"/>
                <w:szCs w:val="24"/>
              </w:rPr>
              <w:t>Спортивные игры</w:t>
            </w:r>
          </w:p>
          <w:p w:rsidR="00E16350" w:rsidRPr="00A10432" w:rsidRDefault="00E16350" w:rsidP="00A1043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16350" w:rsidRPr="00A10432" w:rsidRDefault="00E16350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Комплект щитов баскетбольных с кольцами и сеткой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E16350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350" w:rsidRPr="00A10432" w:rsidTr="00E16350">
        <w:trPr>
          <w:trHeight w:val="259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E16350" w:rsidP="00A1043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b/>
                <w:sz w:val="24"/>
                <w:szCs w:val="24"/>
              </w:rPr>
              <w:t>3.23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E16350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 xml:space="preserve">Мячи баскетбольные 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A129CA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E16350" w:rsidRPr="00A10432" w:rsidTr="00E16350">
        <w:trPr>
          <w:trHeight w:val="547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E16350" w:rsidP="00A1043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b/>
                <w:sz w:val="24"/>
                <w:szCs w:val="24"/>
              </w:rPr>
              <w:t>3.24</w:t>
            </w:r>
          </w:p>
          <w:p w:rsidR="00E16350" w:rsidRPr="00A10432" w:rsidRDefault="00E16350" w:rsidP="00A1043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E16350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Стойка волейбольная универсальная                       № 01630038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0133DA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16350" w:rsidRPr="00A10432" w:rsidTr="00E16350">
        <w:trPr>
          <w:trHeight w:val="257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E16350" w:rsidP="00A1043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b/>
                <w:sz w:val="24"/>
                <w:szCs w:val="24"/>
              </w:rPr>
              <w:t>3.25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E16350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Сетка волейбольная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0133DA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6350" w:rsidRPr="00A10432" w:rsidTr="00E16350">
        <w:trPr>
          <w:trHeight w:val="247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E16350" w:rsidP="00A1043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b/>
                <w:sz w:val="24"/>
                <w:szCs w:val="24"/>
              </w:rPr>
              <w:t>3.26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E16350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 xml:space="preserve">Мячи волейбольные  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A129CA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16350" w:rsidRPr="00A10432" w:rsidTr="00E16350">
        <w:trPr>
          <w:trHeight w:val="251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E16350" w:rsidP="00A1043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b/>
                <w:sz w:val="24"/>
                <w:szCs w:val="24"/>
              </w:rPr>
              <w:t>3.27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E16350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Мячи футбольные и футзальные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A129CA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16350" w:rsidRPr="00A10432" w:rsidTr="00E16350">
        <w:trPr>
          <w:trHeight w:val="231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E16350" w:rsidP="00A1043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b/>
                <w:sz w:val="24"/>
                <w:szCs w:val="24"/>
              </w:rPr>
              <w:t>3.28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E16350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Компрессор для накачивания мячей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A129CA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6350" w:rsidRPr="00A10432" w:rsidTr="00E16350">
        <w:trPr>
          <w:trHeight w:val="235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E16350" w:rsidP="00A1043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b/>
                <w:sz w:val="24"/>
                <w:szCs w:val="24"/>
              </w:rPr>
              <w:t>3 29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E16350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Стол теннисный                      № 01630040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A129CA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16350" w:rsidRPr="00A10432" w:rsidTr="00E16350">
        <w:trPr>
          <w:trHeight w:val="1180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E16350" w:rsidP="00A1043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16350" w:rsidRPr="00A10432" w:rsidRDefault="00E16350" w:rsidP="00A1043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16350" w:rsidRPr="00A10432" w:rsidRDefault="00E16350" w:rsidP="00A1043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b/>
                <w:sz w:val="24"/>
                <w:szCs w:val="24"/>
              </w:rPr>
              <w:t>3.29</w:t>
            </w:r>
          </w:p>
          <w:p w:rsidR="00E16350" w:rsidRPr="00A10432" w:rsidRDefault="00E16350" w:rsidP="00A1043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E16350" w:rsidP="00A1043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b/>
                <w:sz w:val="24"/>
                <w:szCs w:val="24"/>
              </w:rPr>
              <w:t>Лыжная подготовка</w:t>
            </w:r>
          </w:p>
          <w:p w:rsidR="00E16350" w:rsidRPr="00A10432" w:rsidRDefault="00E16350" w:rsidP="00A1043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16350" w:rsidRPr="00A10432" w:rsidRDefault="00E16350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Лыжи детские в комплекте    № 01630065</w:t>
            </w:r>
          </w:p>
          <w:p w:rsidR="00E16350" w:rsidRPr="00A10432" w:rsidRDefault="00E16350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№ 01630066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E16350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6350" w:rsidRPr="00A10432" w:rsidRDefault="00E16350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6350" w:rsidRPr="00A10432" w:rsidRDefault="00E16350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2 пары (+8)</w:t>
            </w:r>
          </w:p>
        </w:tc>
      </w:tr>
      <w:tr w:rsidR="00E16350" w:rsidRPr="00A10432" w:rsidTr="00E16350">
        <w:trPr>
          <w:trHeight w:val="185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E16350" w:rsidP="00A1043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b/>
                <w:sz w:val="24"/>
                <w:szCs w:val="24"/>
              </w:rPr>
              <w:t>3.30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E16350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Лыжи подростковые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A129CA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28 комплектов</w:t>
            </w:r>
          </w:p>
        </w:tc>
      </w:tr>
      <w:tr w:rsidR="00E16350" w:rsidRPr="00A10432" w:rsidTr="00E16350">
        <w:trPr>
          <w:trHeight w:val="303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E16350" w:rsidP="00A1043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b/>
                <w:sz w:val="24"/>
                <w:szCs w:val="24"/>
              </w:rPr>
              <w:t>3.31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E16350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Палки лыжные детские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A129CA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12п.</w:t>
            </w:r>
          </w:p>
        </w:tc>
      </w:tr>
      <w:tr w:rsidR="00E16350" w:rsidRPr="00A10432" w:rsidTr="00E16350">
        <w:trPr>
          <w:trHeight w:val="293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E16350" w:rsidP="00A1043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b/>
                <w:sz w:val="24"/>
                <w:szCs w:val="24"/>
              </w:rPr>
              <w:t>3.32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E16350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Палки лыжные подростковые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6D3E23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A129CA" w:rsidRPr="00A10432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</w:p>
        </w:tc>
      </w:tr>
      <w:tr w:rsidR="00E16350" w:rsidRPr="00A10432" w:rsidTr="00E16350">
        <w:trPr>
          <w:trHeight w:val="255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E16350" w:rsidP="00A1043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b/>
                <w:sz w:val="24"/>
                <w:szCs w:val="24"/>
              </w:rPr>
              <w:t>3.33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E16350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Ботинки лыжные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6D3E23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30п.</w:t>
            </w:r>
          </w:p>
        </w:tc>
      </w:tr>
      <w:tr w:rsidR="00E16350" w:rsidRPr="00A10432" w:rsidTr="00E16350">
        <w:trPr>
          <w:trHeight w:val="259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E16350" w:rsidP="00A1043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b/>
                <w:sz w:val="24"/>
                <w:szCs w:val="24"/>
              </w:rPr>
              <w:t>3.34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E16350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Мазь лыжная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6D3E23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swix</w:t>
            </w:r>
          </w:p>
        </w:tc>
      </w:tr>
      <w:tr w:rsidR="00E16350" w:rsidRPr="00A10432" w:rsidTr="006D3E23">
        <w:trPr>
          <w:trHeight w:val="601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E16350" w:rsidP="00A1043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b/>
                <w:sz w:val="24"/>
                <w:szCs w:val="24"/>
              </w:rPr>
              <w:t>3.35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E16350" w:rsidP="00A1043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 доврачебной помощи</w:t>
            </w:r>
          </w:p>
          <w:p w:rsidR="00E16350" w:rsidRPr="00A10432" w:rsidRDefault="00E16350" w:rsidP="00A104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Аптечка медицинская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6D3E23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16350" w:rsidRPr="00A10432" w:rsidTr="00E16350">
        <w:trPr>
          <w:cantSplit/>
          <w:trHeight w:val="686"/>
        </w:trPr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E16350" w:rsidP="00A1043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  <w:p w:rsidR="00E16350" w:rsidRPr="00A10432" w:rsidRDefault="00E16350" w:rsidP="00A1043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b/>
                <w:sz w:val="24"/>
                <w:szCs w:val="24"/>
              </w:rPr>
              <w:t>4.1</w:t>
            </w:r>
          </w:p>
          <w:p w:rsidR="00E16350" w:rsidRPr="00A10432" w:rsidRDefault="00E16350" w:rsidP="00A1043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16350" w:rsidRPr="00A10432" w:rsidRDefault="00E16350" w:rsidP="00A1043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4.2</w:t>
            </w:r>
          </w:p>
          <w:p w:rsidR="00E16350" w:rsidRPr="00A10432" w:rsidRDefault="00E16350" w:rsidP="00A104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6350" w:rsidRPr="00A10432" w:rsidRDefault="00E16350" w:rsidP="00A1043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b/>
                <w:sz w:val="24"/>
                <w:szCs w:val="24"/>
              </w:rPr>
              <w:t>4.3</w:t>
            </w:r>
          </w:p>
          <w:p w:rsidR="00E16350" w:rsidRPr="00A10432" w:rsidRDefault="00E16350" w:rsidP="00A104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E16350" w:rsidP="00A1043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Спортивные залы (кабинеты)</w:t>
            </w:r>
          </w:p>
          <w:p w:rsidR="00E16350" w:rsidRPr="00A10432" w:rsidRDefault="00E16350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Спортивный зал игровой</w:t>
            </w:r>
          </w:p>
          <w:p w:rsidR="00E16350" w:rsidRPr="00A10432" w:rsidRDefault="00E16350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E16350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6350" w:rsidRPr="00A10432" w:rsidRDefault="00E16350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Площадь - 271,9 кв.м.</w:t>
            </w:r>
          </w:p>
          <w:p w:rsidR="00E16350" w:rsidRPr="00A10432" w:rsidRDefault="00E16350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Размер – 23,5</w:t>
            </w:r>
            <w:r w:rsidRPr="00A104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 xml:space="preserve"> 11.5</w:t>
            </w:r>
          </w:p>
        </w:tc>
      </w:tr>
      <w:tr w:rsidR="00E16350" w:rsidRPr="00A10432" w:rsidTr="00E16350">
        <w:trPr>
          <w:cantSplit/>
          <w:trHeight w:val="5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350" w:rsidRPr="00A10432" w:rsidRDefault="00E16350" w:rsidP="00A104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E16350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Подсобное помещение для хранения инвентаря и оборудования</w:t>
            </w:r>
          </w:p>
          <w:p w:rsidR="00E16350" w:rsidRPr="00A10432" w:rsidRDefault="00E16350" w:rsidP="00A10432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6D3E23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6350" w:rsidRPr="00A10432" w:rsidTr="00E16350">
        <w:trPr>
          <w:cantSplit/>
          <w:trHeight w:val="4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350" w:rsidRPr="00A10432" w:rsidRDefault="00E16350" w:rsidP="00A104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E16350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Лыжный склад</w:t>
            </w:r>
          </w:p>
          <w:p w:rsidR="00E16350" w:rsidRPr="00A10432" w:rsidRDefault="00E16350" w:rsidP="00A104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6D3E23" w:rsidP="00A1043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16350" w:rsidRPr="00A10432" w:rsidTr="00E16350">
        <w:trPr>
          <w:cantSplit/>
          <w:trHeight w:val="418"/>
        </w:trPr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E16350" w:rsidP="00A10432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E16350" w:rsidRPr="00A10432" w:rsidRDefault="00E16350" w:rsidP="00A10432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</w:t>
            </w:r>
          </w:p>
          <w:p w:rsidR="00E16350" w:rsidRPr="00A10432" w:rsidRDefault="00E16350" w:rsidP="00A10432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5.1</w:t>
            </w:r>
          </w:p>
          <w:p w:rsidR="00E16350" w:rsidRPr="00A10432" w:rsidRDefault="00E16350" w:rsidP="00A10432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E16350" w:rsidRPr="00A10432" w:rsidRDefault="00E16350" w:rsidP="00A10432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5.2</w:t>
            </w:r>
          </w:p>
          <w:p w:rsidR="00E16350" w:rsidRPr="00A10432" w:rsidRDefault="00E16350" w:rsidP="00A10432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E16350" w:rsidRPr="00A10432" w:rsidRDefault="00E16350" w:rsidP="00A10432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5.3</w:t>
            </w:r>
          </w:p>
          <w:p w:rsidR="00E16350" w:rsidRPr="00A10432" w:rsidRDefault="00E16350" w:rsidP="00A10432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E16350" w:rsidRPr="00A10432" w:rsidRDefault="00E16350" w:rsidP="00A10432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5.4</w:t>
            </w:r>
          </w:p>
          <w:p w:rsidR="00E16350" w:rsidRPr="00A10432" w:rsidRDefault="00E16350" w:rsidP="00A10432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E16350" w:rsidRPr="00A10432" w:rsidRDefault="00E16350" w:rsidP="00A10432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E16350" w:rsidRPr="00A10432" w:rsidRDefault="00E16350" w:rsidP="00A10432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5.5</w:t>
            </w:r>
          </w:p>
          <w:p w:rsidR="00E16350" w:rsidRPr="00A10432" w:rsidRDefault="00E16350" w:rsidP="00A10432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E16350" w:rsidRPr="00A10432" w:rsidRDefault="00E16350" w:rsidP="00A10432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E16350" w:rsidRPr="00A10432" w:rsidRDefault="00E16350" w:rsidP="00A10432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5.6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E16350" w:rsidP="00A10432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Пришкольный стадион</w:t>
            </w:r>
          </w:p>
          <w:p w:rsidR="00E16350" w:rsidRPr="00A10432" w:rsidRDefault="00E16350" w:rsidP="00A1043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E16350" w:rsidRPr="00A10432" w:rsidRDefault="00E16350" w:rsidP="00A10432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i/>
                <w:sz w:val="24"/>
                <w:szCs w:val="24"/>
              </w:rPr>
              <w:t>Сектор для прыжков в длину</w:t>
            </w:r>
          </w:p>
          <w:p w:rsidR="00E16350" w:rsidRPr="00A10432" w:rsidRDefault="00E16350" w:rsidP="00A10432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E16350" w:rsidP="00A10432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16350" w:rsidRPr="00A10432" w:rsidRDefault="00E16350" w:rsidP="00A10432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16350" w:rsidRPr="00A10432" w:rsidRDefault="00E16350" w:rsidP="00A10432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Размер – 2,5 </w:t>
            </w:r>
            <w:r w:rsidRPr="00A1043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A104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6</w:t>
            </w:r>
          </w:p>
        </w:tc>
      </w:tr>
      <w:tr w:rsidR="00E16350" w:rsidRPr="00A10432" w:rsidTr="00E16350">
        <w:trPr>
          <w:cantSplit/>
          <w:trHeight w:val="7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350" w:rsidRPr="00A10432" w:rsidRDefault="00E16350" w:rsidP="00A10432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E16350" w:rsidP="00A10432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Сектор для метания 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E16350" w:rsidP="00A10432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Размер – 60 </w:t>
            </w:r>
            <w:r w:rsidRPr="00A1043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A104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15</w:t>
            </w:r>
          </w:p>
        </w:tc>
      </w:tr>
      <w:tr w:rsidR="00E16350" w:rsidRPr="00A10432" w:rsidTr="00E16350">
        <w:trPr>
          <w:cantSplit/>
          <w:trHeight w:val="7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350" w:rsidRPr="00A10432" w:rsidRDefault="00E16350" w:rsidP="00A10432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E16350" w:rsidP="00A10432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Игровое поле для футбола 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E16350" w:rsidP="00A10432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Размер – 43 </w:t>
            </w:r>
            <w:r w:rsidRPr="00A1043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A104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13</w:t>
            </w:r>
          </w:p>
        </w:tc>
      </w:tr>
      <w:tr w:rsidR="00E16350" w:rsidRPr="00A10432" w:rsidTr="00E16350">
        <w:trPr>
          <w:cantSplit/>
          <w:trHeight w:val="6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350" w:rsidRPr="00A10432" w:rsidRDefault="00E16350" w:rsidP="00A10432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E16350" w:rsidP="00A10432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i/>
                <w:sz w:val="24"/>
                <w:szCs w:val="24"/>
              </w:rPr>
              <w:t>Площадка игровая волейбольная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E16350" w:rsidP="00A10432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Размер – 9 </w:t>
            </w:r>
            <w:r w:rsidRPr="00A1043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A104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18</w:t>
            </w:r>
          </w:p>
        </w:tc>
      </w:tr>
      <w:tr w:rsidR="00E16350" w:rsidRPr="00A10432" w:rsidTr="00E16350">
        <w:trPr>
          <w:cantSplit/>
          <w:trHeight w:val="8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350" w:rsidRPr="00A10432" w:rsidRDefault="00E16350" w:rsidP="00A10432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E16350" w:rsidP="00A10432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16350" w:rsidRPr="00A10432" w:rsidRDefault="00E16350" w:rsidP="00A10432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i/>
                <w:sz w:val="24"/>
                <w:szCs w:val="24"/>
              </w:rPr>
              <w:t>Полоса препятствий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E16350" w:rsidP="00A10432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16350" w:rsidRPr="00A10432" w:rsidTr="00E16350">
        <w:trPr>
          <w:cantSplit/>
          <w:trHeight w:val="9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350" w:rsidRPr="00A10432" w:rsidRDefault="00E16350" w:rsidP="00A10432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E16350" w:rsidP="00A10432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16350" w:rsidRPr="00A10432" w:rsidRDefault="00E16350" w:rsidP="00A10432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i/>
                <w:sz w:val="24"/>
                <w:szCs w:val="24"/>
              </w:rPr>
              <w:t>Лыжная трасса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50" w:rsidRPr="00A10432" w:rsidRDefault="00E16350" w:rsidP="00A10432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</w:p>
          <w:p w:rsidR="00E16350" w:rsidRPr="00A10432" w:rsidRDefault="00E16350" w:rsidP="00A10432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10432">
              <w:rPr>
                <w:rFonts w:ascii="Times New Roman" w:hAnsi="Times New Roman" w:cs="Times New Roman"/>
                <w:i/>
                <w:sz w:val="24"/>
                <w:szCs w:val="24"/>
              </w:rPr>
              <w:t>Круг – 314 м.</w:t>
            </w:r>
          </w:p>
        </w:tc>
      </w:tr>
    </w:tbl>
    <w:p w:rsidR="007354BD" w:rsidRPr="00A10432" w:rsidRDefault="007354BD" w:rsidP="00A104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54BD" w:rsidRPr="00A10432" w:rsidRDefault="007354BD" w:rsidP="00A104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54BD" w:rsidRPr="00A10432" w:rsidRDefault="007354BD" w:rsidP="00A10432">
      <w:pPr>
        <w:pStyle w:val="a8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0549" w:rsidRPr="00A10432" w:rsidRDefault="00F00549" w:rsidP="00A10432">
      <w:pPr>
        <w:pStyle w:val="a8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0549" w:rsidRPr="00A10432" w:rsidRDefault="00F00549" w:rsidP="00A10432">
      <w:pPr>
        <w:pStyle w:val="a8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0549" w:rsidRPr="00A10432" w:rsidRDefault="00F00549" w:rsidP="00A10432">
      <w:pPr>
        <w:pStyle w:val="a8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0549" w:rsidRPr="00A10432" w:rsidRDefault="00F00549" w:rsidP="00A10432">
      <w:pPr>
        <w:pStyle w:val="a8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0549" w:rsidRPr="00A10432" w:rsidRDefault="00F00549" w:rsidP="00A10432">
      <w:pPr>
        <w:pStyle w:val="a8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0549" w:rsidRPr="00A10432" w:rsidRDefault="00F00549" w:rsidP="00A10432">
      <w:pPr>
        <w:pStyle w:val="a8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0549" w:rsidRPr="00A10432" w:rsidRDefault="00F00549" w:rsidP="00A10432">
      <w:pPr>
        <w:pStyle w:val="a8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0549" w:rsidRPr="00A10432" w:rsidRDefault="00F00549" w:rsidP="00A10432">
      <w:pPr>
        <w:pStyle w:val="a8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0549" w:rsidRPr="00A10432" w:rsidRDefault="00F00549" w:rsidP="00A10432">
      <w:pPr>
        <w:pStyle w:val="a8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0549" w:rsidRPr="00A10432" w:rsidRDefault="00F00549" w:rsidP="00A10432">
      <w:pPr>
        <w:pStyle w:val="a8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0549" w:rsidRPr="00A10432" w:rsidRDefault="00F00549" w:rsidP="00A10432">
      <w:pPr>
        <w:pStyle w:val="a8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0549" w:rsidRPr="00A10432" w:rsidRDefault="00F00549" w:rsidP="00A10432">
      <w:pPr>
        <w:pStyle w:val="a8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0549" w:rsidRPr="00A10432" w:rsidRDefault="00F00549" w:rsidP="00A10432">
      <w:pPr>
        <w:pStyle w:val="a8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0549" w:rsidRPr="00A10432" w:rsidRDefault="00F00549" w:rsidP="00A10432">
      <w:pPr>
        <w:pStyle w:val="a8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0549" w:rsidRPr="00A10432" w:rsidRDefault="00F00549" w:rsidP="00A10432">
      <w:pPr>
        <w:pStyle w:val="a8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0549" w:rsidRPr="00A10432" w:rsidRDefault="00F00549" w:rsidP="00A10432">
      <w:pPr>
        <w:pStyle w:val="a8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0549" w:rsidRPr="00A10432" w:rsidRDefault="00F00549" w:rsidP="00A10432">
      <w:pPr>
        <w:pStyle w:val="a8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0549" w:rsidRPr="00A10432" w:rsidRDefault="00F00549" w:rsidP="00A10432">
      <w:pPr>
        <w:pStyle w:val="a8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0549" w:rsidRPr="00A10432" w:rsidRDefault="00F00549" w:rsidP="00A10432">
      <w:pPr>
        <w:pStyle w:val="a8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0549" w:rsidRPr="00A10432" w:rsidRDefault="00F00549" w:rsidP="00A10432">
      <w:pPr>
        <w:pStyle w:val="a8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0549" w:rsidRDefault="00F00549" w:rsidP="00A10432">
      <w:pPr>
        <w:pStyle w:val="a8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D1538" w:rsidRPr="00A10432" w:rsidRDefault="00AD1538" w:rsidP="00A10432">
      <w:pPr>
        <w:pStyle w:val="a8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0549" w:rsidRPr="00A10432" w:rsidRDefault="00F00549" w:rsidP="00A10432">
      <w:pPr>
        <w:pStyle w:val="a8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0549" w:rsidRPr="00AD1538" w:rsidRDefault="00F00549" w:rsidP="00A10432">
      <w:pPr>
        <w:pStyle w:val="a8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00549" w:rsidRPr="00AD1538" w:rsidRDefault="007354BD" w:rsidP="00AD1538">
      <w:pPr>
        <w:pStyle w:val="a8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D1538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Учебно – методическое обеспечение </w:t>
      </w:r>
    </w:p>
    <w:p w:rsidR="00AD1538" w:rsidRDefault="00AD1538" w:rsidP="00AD1538">
      <w:pPr>
        <w:pStyle w:val="a8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D1538" w:rsidRPr="000209DA" w:rsidRDefault="00AD1538" w:rsidP="00AD153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0209DA">
        <w:rPr>
          <w:rFonts w:ascii="Times New Roman" w:hAnsi="Times New Roman" w:cs="Times New Roman"/>
          <w:sz w:val="24"/>
          <w:szCs w:val="24"/>
        </w:rPr>
        <w:t xml:space="preserve">. Настольная книга учителя физической культуры </w:t>
      </w:r>
    </w:p>
    <w:p w:rsidR="00AD1538" w:rsidRPr="000209DA" w:rsidRDefault="00AD1538" w:rsidP="00AD1538">
      <w:pPr>
        <w:jc w:val="both"/>
        <w:rPr>
          <w:rFonts w:ascii="Times New Roman" w:hAnsi="Times New Roman" w:cs="Times New Roman"/>
          <w:sz w:val="24"/>
          <w:szCs w:val="24"/>
        </w:rPr>
      </w:pPr>
      <w:r w:rsidRPr="000209DA">
        <w:rPr>
          <w:rFonts w:ascii="Times New Roman" w:hAnsi="Times New Roman" w:cs="Times New Roman"/>
          <w:sz w:val="24"/>
          <w:szCs w:val="24"/>
        </w:rPr>
        <w:t>Автор – составитель Г.И.Погадаев, издательство «Физкультура и спорт»;</w:t>
      </w:r>
    </w:p>
    <w:p w:rsidR="00AD1538" w:rsidRDefault="00AD1538" w:rsidP="00AD1538">
      <w:pPr>
        <w:jc w:val="both"/>
        <w:rPr>
          <w:rFonts w:ascii="Times New Roman" w:hAnsi="Times New Roman" w:cs="Times New Roman"/>
          <w:sz w:val="24"/>
          <w:szCs w:val="24"/>
        </w:rPr>
      </w:pPr>
      <w:r w:rsidRPr="000209DA">
        <w:rPr>
          <w:rFonts w:ascii="Times New Roman" w:hAnsi="Times New Roman" w:cs="Times New Roman"/>
          <w:sz w:val="24"/>
          <w:szCs w:val="24"/>
        </w:rPr>
        <w:t>2. Общеобразовательная программа по ФК для 1-11 классов. Автор В.И.Лях, М.: Просвещение, 2012 год;</w:t>
      </w:r>
    </w:p>
    <w:p w:rsidR="00AD1538" w:rsidRDefault="00AD1538" w:rsidP="00AD153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Физическая культура: Рабочая программа для 1-4 классов. Автор В.Т.Чичикин.-Н.Новногод:НИРО, 2011г.</w:t>
      </w:r>
    </w:p>
    <w:p w:rsidR="00AD1538" w:rsidRDefault="00AD1538" w:rsidP="00AD153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E105B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Физическая культура: Рабочая программа для 5-9 классов. Автор В.И.Лях.-М:Просвещение, 2013</w:t>
      </w:r>
    </w:p>
    <w:p w:rsidR="00AD1538" w:rsidRPr="000209DA" w:rsidRDefault="00AD1538" w:rsidP="00AD153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0209DA">
        <w:rPr>
          <w:rFonts w:ascii="Times New Roman" w:hAnsi="Times New Roman" w:cs="Times New Roman"/>
          <w:sz w:val="24"/>
          <w:szCs w:val="24"/>
        </w:rPr>
        <w:t>. Учебники «Физическая культура»</w:t>
      </w:r>
    </w:p>
    <w:p w:rsidR="00AD1538" w:rsidRPr="000209DA" w:rsidRDefault="00AD1538" w:rsidP="00AD1538">
      <w:pPr>
        <w:jc w:val="both"/>
        <w:rPr>
          <w:rFonts w:ascii="Times New Roman" w:hAnsi="Times New Roman" w:cs="Times New Roman"/>
          <w:sz w:val="24"/>
          <w:szCs w:val="24"/>
        </w:rPr>
      </w:pPr>
      <w:r w:rsidRPr="000209DA">
        <w:rPr>
          <w:rFonts w:ascii="Times New Roman" w:hAnsi="Times New Roman" w:cs="Times New Roman"/>
          <w:sz w:val="24"/>
          <w:szCs w:val="24"/>
        </w:rPr>
        <w:t>1-4 классы, 8-9 классы, 10-11 классы под ред.В.И.Ляха, 2013 год.</w:t>
      </w:r>
    </w:p>
    <w:p w:rsidR="00AD1538" w:rsidRPr="000209DA" w:rsidRDefault="00AD1538" w:rsidP="00AD1538">
      <w:pPr>
        <w:jc w:val="both"/>
        <w:rPr>
          <w:rFonts w:ascii="Times New Roman" w:hAnsi="Times New Roman" w:cs="Times New Roman"/>
          <w:sz w:val="24"/>
          <w:szCs w:val="24"/>
        </w:rPr>
      </w:pPr>
      <w:r w:rsidRPr="000209DA">
        <w:rPr>
          <w:rFonts w:ascii="Times New Roman" w:hAnsi="Times New Roman" w:cs="Times New Roman"/>
          <w:sz w:val="24"/>
          <w:szCs w:val="24"/>
        </w:rPr>
        <w:t>5-7 классы под ред.В.И.Ляха, 2013 год.</w:t>
      </w:r>
    </w:p>
    <w:p w:rsidR="00AD1538" w:rsidRDefault="00AD1538" w:rsidP="00AD153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Внеу</w:t>
      </w:r>
      <w:r w:rsidRPr="000209DA">
        <w:rPr>
          <w:rFonts w:ascii="Times New Roman" w:hAnsi="Times New Roman" w:cs="Times New Roman"/>
          <w:sz w:val="24"/>
          <w:szCs w:val="24"/>
        </w:rPr>
        <w:t>рочная деятельность учащихся.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209DA">
        <w:rPr>
          <w:rFonts w:ascii="Times New Roman" w:hAnsi="Times New Roman" w:cs="Times New Roman"/>
          <w:sz w:val="24"/>
          <w:szCs w:val="24"/>
        </w:rPr>
        <w:t>Баскетбол: пособие для учителей и методистов/В.С.Кузнецов, Г.А.Колодницкий.-М.:Просвещение, 2013г.</w:t>
      </w:r>
    </w:p>
    <w:p w:rsidR="00AD1538" w:rsidRDefault="00AD1538" w:rsidP="00AD153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Внеу</w:t>
      </w:r>
      <w:r w:rsidRPr="000209DA">
        <w:rPr>
          <w:rFonts w:ascii="Times New Roman" w:hAnsi="Times New Roman" w:cs="Times New Roman"/>
          <w:sz w:val="24"/>
          <w:szCs w:val="24"/>
        </w:rPr>
        <w:t>рочная деятельность учащихся.</w:t>
      </w:r>
      <w:r>
        <w:rPr>
          <w:rFonts w:ascii="Times New Roman" w:hAnsi="Times New Roman" w:cs="Times New Roman"/>
          <w:sz w:val="24"/>
          <w:szCs w:val="24"/>
        </w:rPr>
        <w:t>Волейбол</w:t>
      </w:r>
      <w:r w:rsidRPr="000209DA">
        <w:rPr>
          <w:rFonts w:ascii="Times New Roman" w:hAnsi="Times New Roman" w:cs="Times New Roman"/>
          <w:sz w:val="24"/>
          <w:szCs w:val="24"/>
        </w:rPr>
        <w:t>: пособие для учителей и методистов/В.С.Кузнецов, Г.А.Колодницкий.-М.:Просвещение, 2013г.</w:t>
      </w:r>
    </w:p>
    <w:p w:rsidR="00AD1538" w:rsidRDefault="00AD1538" w:rsidP="00AD153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Внеу</w:t>
      </w:r>
      <w:r w:rsidRPr="000209DA">
        <w:rPr>
          <w:rFonts w:ascii="Times New Roman" w:hAnsi="Times New Roman" w:cs="Times New Roman"/>
          <w:sz w:val="24"/>
          <w:szCs w:val="24"/>
        </w:rPr>
        <w:t>рочная деятельность учащихся.</w:t>
      </w:r>
      <w:r>
        <w:rPr>
          <w:rFonts w:ascii="Times New Roman" w:hAnsi="Times New Roman" w:cs="Times New Roman"/>
          <w:sz w:val="24"/>
          <w:szCs w:val="24"/>
        </w:rPr>
        <w:t xml:space="preserve"> Фу</w:t>
      </w:r>
      <w:r w:rsidRPr="000209DA">
        <w:rPr>
          <w:rFonts w:ascii="Times New Roman" w:hAnsi="Times New Roman" w:cs="Times New Roman"/>
          <w:sz w:val="24"/>
          <w:szCs w:val="24"/>
        </w:rPr>
        <w:t>тбол: пособие для учителей и методистов/В.С.Кузнецов, Г.А.Колодницкий.-М.:Просвещение, 2013г.</w:t>
      </w:r>
    </w:p>
    <w:p w:rsidR="00AD1538" w:rsidRDefault="00AD1538" w:rsidP="00AD153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Внеу</w:t>
      </w:r>
      <w:r w:rsidRPr="000209DA">
        <w:rPr>
          <w:rFonts w:ascii="Times New Roman" w:hAnsi="Times New Roman" w:cs="Times New Roman"/>
          <w:sz w:val="24"/>
          <w:szCs w:val="24"/>
        </w:rPr>
        <w:t>рочная деятельность учащихся.</w:t>
      </w:r>
      <w:r>
        <w:rPr>
          <w:rFonts w:ascii="Times New Roman" w:hAnsi="Times New Roman" w:cs="Times New Roman"/>
          <w:sz w:val="24"/>
          <w:szCs w:val="24"/>
        </w:rPr>
        <w:t xml:space="preserve"> Легкая атлетика</w:t>
      </w:r>
      <w:r w:rsidRPr="000209DA">
        <w:rPr>
          <w:rFonts w:ascii="Times New Roman" w:hAnsi="Times New Roman" w:cs="Times New Roman"/>
          <w:sz w:val="24"/>
          <w:szCs w:val="24"/>
        </w:rPr>
        <w:t>: пособие для учителей и методистов/В.С.Кузнецов, Г.А.Колодницкий.-М.:Просвещение, 2013г.</w:t>
      </w:r>
    </w:p>
    <w:p w:rsidR="00AD1538" w:rsidRPr="000209DA" w:rsidRDefault="00AD1538" w:rsidP="00AD153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Внеу</w:t>
      </w:r>
      <w:r w:rsidRPr="000209DA">
        <w:rPr>
          <w:rFonts w:ascii="Times New Roman" w:hAnsi="Times New Roman" w:cs="Times New Roman"/>
          <w:sz w:val="24"/>
          <w:szCs w:val="24"/>
        </w:rPr>
        <w:t>рочная деятельность учащихся.</w:t>
      </w:r>
      <w:r>
        <w:rPr>
          <w:rFonts w:ascii="Times New Roman" w:hAnsi="Times New Roman" w:cs="Times New Roman"/>
          <w:sz w:val="24"/>
          <w:szCs w:val="24"/>
        </w:rPr>
        <w:t xml:space="preserve"> Лыжная подготовка</w:t>
      </w:r>
      <w:r w:rsidRPr="000209DA">
        <w:rPr>
          <w:rFonts w:ascii="Times New Roman" w:hAnsi="Times New Roman" w:cs="Times New Roman"/>
          <w:sz w:val="24"/>
          <w:szCs w:val="24"/>
        </w:rPr>
        <w:t>: пособие для учителей и методистов/В.С.Кузнецов, Г.А.Колодницкий.-М.:Просвещение, 2013г.</w:t>
      </w:r>
    </w:p>
    <w:p w:rsidR="00AD1538" w:rsidRDefault="00AD1538" w:rsidP="00AD153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0209DA">
        <w:rPr>
          <w:rFonts w:ascii="Times New Roman" w:hAnsi="Times New Roman" w:cs="Times New Roman"/>
          <w:sz w:val="24"/>
          <w:szCs w:val="24"/>
        </w:rPr>
        <w:t xml:space="preserve">. Подписка на учебно-методический журнал «Физическая культура в </w:t>
      </w:r>
      <w:r>
        <w:rPr>
          <w:rFonts w:ascii="Times New Roman" w:hAnsi="Times New Roman" w:cs="Times New Roman"/>
          <w:sz w:val="24"/>
          <w:szCs w:val="24"/>
        </w:rPr>
        <w:t>школе» на 2011-2016</w:t>
      </w:r>
      <w:r w:rsidRPr="000209DA">
        <w:rPr>
          <w:rFonts w:ascii="Times New Roman" w:hAnsi="Times New Roman" w:cs="Times New Roman"/>
          <w:sz w:val="24"/>
          <w:szCs w:val="24"/>
        </w:rPr>
        <w:t xml:space="preserve"> гг.</w:t>
      </w:r>
    </w:p>
    <w:p w:rsidR="00AD1538" w:rsidRPr="000209DA" w:rsidRDefault="00AD1538" w:rsidP="00AD153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Внеурочная деятельность. Подготовка к сдаче комплекса ГТО/ В.С.Кузнецов, Г.А.Колодницкий.-М:Просвещение, 2016г.</w:t>
      </w:r>
    </w:p>
    <w:p w:rsidR="00AD1538" w:rsidRPr="000209DA" w:rsidRDefault="00AD1538" w:rsidP="00AD1538">
      <w:pPr>
        <w:jc w:val="both"/>
        <w:rPr>
          <w:rFonts w:ascii="Times New Roman" w:hAnsi="Times New Roman" w:cs="Times New Roman"/>
          <w:sz w:val="24"/>
          <w:szCs w:val="24"/>
        </w:rPr>
      </w:pPr>
      <w:r w:rsidRPr="000209DA">
        <w:rPr>
          <w:rFonts w:ascii="Times New Roman" w:hAnsi="Times New Roman" w:cs="Times New Roman"/>
          <w:sz w:val="24"/>
          <w:szCs w:val="24"/>
        </w:rPr>
        <w:t>8. Методическое пособие «ФК – тестовый контроль». Автор В.И.Лях.- М.:Просвещ</w:t>
      </w:r>
      <w:r>
        <w:rPr>
          <w:rFonts w:ascii="Times New Roman" w:hAnsi="Times New Roman" w:cs="Times New Roman"/>
          <w:sz w:val="24"/>
          <w:szCs w:val="24"/>
        </w:rPr>
        <w:t>ение, 201</w:t>
      </w:r>
      <w:r w:rsidRPr="000209DA">
        <w:rPr>
          <w:rFonts w:ascii="Times New Roman" w:hAnsi="Times New Roman" w:cs="Times New Roman"/>
          <w:sz w:val="24"/>
          <w:szCs w:val="24"/>
        </w:rPr>
        <w:t>7год.</w:t>
      </w:r>
    </w:p>
    <w:p w:rsidR="00AD1538" w:rsidRPr="000209DA" w:rsidRDefault="00AD1538" w:rsidP="00AD1538">
      <w:pPr>
        <w:jc w:val="both"/>
        <w:rPr>
          <w:rFonts w:ascii="Times New Roman" w:hAnsi="Times New Roman" w:cs="Times New Roman"/>
          <w:sz w:val="24"/>
          <w:szCs w:val="24"/>
        </w:rPr>
      </w:pPr>
      <w:r w:rsidRPr="000209DA">
        <w:rPr>
          <w:rFonts w:ascii="Times New Roman" w:hAnsi="Times New Roman" w:cs="Times New Roman"/>
          <w:sz w:val="24"/>
          <w:szCs w:val="24"/>
        </w:rPr>
        <w:t>13. Методическое пособие по проведению «Дня Здоровья», НИРО (Кафедра теории и методики физвос</w:t>
      </w:r>
      <w:r>
        <w:rPr>
          <w:rFonts w:ascii="Times New Roman" w:hAnsi="Times New Roman" w:cs="Times New Roman"/>
          <w:sz w:val="24"/>
          <w:szCs w:val="24"/>
        </w:rPr>
        <w:t>питания и ОБЖ), Н.Новгород, 2016</w:t>
      </w:r>
      <w:r w:rsidRPr="000209DA">
        <w:rPr>
          <w:rFonts w:ascii="Times New Roman" w:hAnsi="Times New Roman" w:cs="Times New Roman"/>
          <w:sz w:val="24"/>
          <w:szCs w:val="24"/>
        </w:rPr>
        <w:t>год.</w:t>
      </w:r>
    </w:p>
    <w:p w:rsidR="00AD1538" w:rsidRPr="000209DA" w:rsidRDefault="00AD1538" w:rsidP="00AD1538">
      <w:pPr>
        <w:jc w:val="both"/>
        <w:rPr>
          <w:rFonts w:ascii="Times New Roman" w:hAnsi="Times New Roman" w:cs="Times New Roman"/>
          <w:sz w:val="24"/>
          <w:szCs w:val="24"/>
        </w:rPr>
      </w:pPr>
      <w:r w:rsidRPr="000209DA">
        <w:rPr>
          <w:rFonts w:ascii="Times New Roman" w:hAnsi="Times New Roman" w:cs="Times New Roman"/>
          <w:sz w:val="24"/>
          <w:szCs w:val="24"/>
        </w:rPr>
        <w:t>14.Подвижные игры, НИРО (Кафедра теории и методики физво</w:t>
      </w:r>
      <w:r>
        <w:rPr>
          <w:rFonts w:ascii="Times New Roman" w:hAnsi="Times New Roman" w:cs="Times New Roman"/>
          <w:sz w:val="24"/>
          <w:szCs w:val="24"/>
        </w:rPr>
        <w:t>спитания и ОБЖ), Н.Новгород, 2016</w:t>
      </w:r>
      <w:r w:rsidRPr="000209DA">
        <w:rPr>
          <w:rFonts w:ascii="Times New Roman" w:hAnsi="Times New Roman" w:cs="Times New Roman"/>
          <w:sz w:val="24"/>
          <w:szCs w:val="24"/>
        </w:rPr>
        <w:t>год.</w:t>
      </w:r>
    </w:p>
    <w:p w:rsidR="00AD1538" w:rsidRPr="000209DA" w:rsidRDefault="00AD1538" w:rsidP="00AD1538">
      <w:pPr>
        <w:jc w:val="both"/>
        <w:rPr>
          <w:rFonts w:ascii="Times New Roman" w:hAnsi="Times New Roman" w:cs="Times New Roman"/>
          <w:sz w:val="24"/>
          <w:szCs w:val="24"/>
        </w:rPr>
      </w:pPr>
      <w:r w:rsidRPr="000209DA">
        <w:rPr>
          <w:rFonts w:ascii="Times New Roman" w:hAnsi="Times New Roman" w:cs="Times New Roman"/>
          <w:sz w:val="24"/>
          <w:szCs w:val="24"/>
        </w:rPr>
        <w:t>15. Врачебно – педагогическое обеспечение физвоспитания детей с отклонениями здоровья (Кафедра теории и методики физво</w:t>
      </w:r>
      <w:r>
        <w:rPr>
          <w:rFonts w:ascii="Times New Roman" w:hAnsi="Times New Roman" w:cs="Times New Roman"/>
          <w:sz w:val="24"/>
          <w:szCs w:val="24"/>
        </w:rPr>
        <w:t>спитания и ОБЖ), Н.Новгород, 201</w:t>
      </w:r>
      <w:r w:rsidRPr="000209DA">
        <w:rPr>
          <w:rFonts w:ascii="Times New Roman" w:hAnsi="Times New Roman" w:cs="Times New Roman"/>
          <w:sz w:val="24"/>
          <w:szCs w:val="24"/>
        </w:rPr>
        <w:t>3год.</w:t>
      </w:r>
    </w:p>
    <w:p w:rsidR="00563BFC" w:rsidRPr="00A10432" w:rsidRDefault="00563BFC" w:rsidP="00AD153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sectPr w:rsidR="00563BFC" w:rsidRPr="00A10432" w:rsidSect="00C937F6">
      <w:pgSz w:w="11906" w:h="16838"/>
      <w:pgMar w:top="851" w:right="851" w:bottom="45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0D14" w:rsidRDefault="00340D14" w:rsidP="009B57CF">
      <w:pPr>
        <w:spacing w:after="0" w:line="240" w:lineRule="auto"/>
      </w:pPr>
      <w:r>
        <w:separator/>
      </w:r>
    </w:p>
  </w:endnote>
  <w:endnote w:type="continuationSeparator" w:id="1">
    <w:p w:rsidR="00340D14" w:rsidRDefault="00340D14" w:rsidP="009B57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0D14" w:rsidRDefault="00340D14" w:rsidP="009B57CF">
      <w:pPr>
        <w:spacing w:after="0" w:line="240" w:lineRule="auto"/>
      </w:pPr>
      <w:r>
        <w:separator/>
      </w:r>
    </w:p>
  </w:footnote>
  <w:footnote w:type="continuationSeparator" w:id="1">
    <w:p w:rsidR="00340D14" w:rsidRDefault="00340D14" w:rsidP="009B57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02ECE7E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1728F9"/>
    <w:multiLevelType w:val="hybridMultilevel"/>
    <w:tmpl w:val="32F08B8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2AA6007"/>
    <w:multiLevelType w:val="multilevel"/>
    <w:tmpl w:val="6840EF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8793556"/>
    <w:multiLevelType w:val="hybridMultilevel"/>
    <w:tmpl w:val="E41C95E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9BB7E55"/>
    <w:multiLevelType w:val="hybridMultilevel"/>
    <w:tmpl w:val="76D079B8"/>
    <w:lvl w:ilvl="0" w:tplc="8A544C6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9E67121"/>
    <w:multiLevelType w:val="hybridMultilevel"/>
    <w:tmpl w:val="9C784F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955AA3"/>
    <w:multiLevelType w:val="hybridMultilevel"/>
    <w:tmpl w:val="DA163E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BE3C16"/>
    <w:multiLevelType w:val="hybridMultilevel"/>
    <w:tmpl w:val="9D5EA8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BD5155"/>
    <w:multiLevelType w:val="hybridMultilevel"/>
    <w:tmpl w:val="01E06F2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19700BFC"/>
    <w:multiLevelType w:val="hybridMultilevel"/>
    <w:tmpl w:val="7B783C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B1357E"/>
    <w:multiLevelType w:val="multilevel"/>
    <w:tmpl w:val="B3B47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ED15DB5"/>
    <w:multiLevelType w:val="hybridMultilevel"/>
    <w:tmpl w:val="7BFCFA0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28DA7A93"/>
    <w:multiLevelType w:val="hybridMultilevel"/>
    <w:tmpl w:val="6A8012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C3B7C1C"/>
    <w:multiLevelType w:val="hybridMultilevel"/>
    <w:tmpl w:val="4314B9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8A76D3"/>
    <w:multiLevelType w:val="hybridMultilevel"/>
    <w:tmpl w:val="810AC1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46704A1"/>
    <w:multiLevelType w:val="hybridMultilevel"/>
    <w:tmpl w:val="67606250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6">
    <w:nsid w:val="3A5762D3"/>
    <w:multiLevelType w:val="hybridMultilevel"/>
    <w:tmpl w:val="EFF881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DC15E2E"/>
    <w:multiLevelType w:val="multilevel"/>
    <w:tmpl w:val="B930D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0DA36F5"/>
    <w:multiLevelType w:val="multilevel"/>
    <w:tmpl w:val="1A9C56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2AF77D2"/>
    <w:multiLevelType w:val="multilevel"/>
    <w:tmpl w:val="0F92D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2DD66C8"/>
    <w:multiLevelType w:val="hybridMultilevel"/>
    <w:tmpl w:val="0A5833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DE0231"/>
    <w:multiLevelType w:val="multilevel"/>
    <w:tmpl w:val="615C7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79C407C"/>
    <w:multiLevelType w:val="hybridMultilevel"/>
    <w:tmpl w:val="1F42897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02B0E7A"/>
    <w:multiLevelType w:val="hybridMultilevel"/>
    <w:tmpl w:val="0C0EC0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0E55DE5"/>
    <w:multiLevelType w:val="hybridMultilevel"/>
    <w:tmpl w:val="CCEAE7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37C2A0B"/>
    <w:multiLevelType w:val="hybridMultilevel"/>
    <w:tmpl w:val="5A20FC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6C10B3A"/>
    <w:multiLevelType w:val="multilevel"/>
    <w:tmpl w:val="ACE42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8D42D6F"/>
    <w:multiLevelType w:val="hybridMultilevel"/>
    <w:tmpl w:val="73249A4E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8">
    <w:nsid w:val="7B1827BE"/>
    <w:multiLevelType w:val="hybridMultilevel"/>
    <w:tmpl w:val="CBF87CC2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25"/>
  </w:num>
  <w:num w:numId="3">
    <w:abstractNumId w:val="18"/>
  </w:num>
  <w:num w:numId="4">
    <w:abstractNumId w:val="7"/>
  </w:num>
  <w:num w:numId="5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</w:num>
  <w:num w:numId="7">
    <w:abstractNumId w:val="3"/>
  </w:num>
  <w:num w:numId="8">
    <w:abstractNumId w:val="1"/>
  </w:num>
  <w:num w:numId="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4"/>
  </w:num>
  <w:num w:numId="11">
    <w:abstractNumId w:val="14"/>
  </w:num>
  <w:num w:numId="12">
    <w:abstractNumId w:val="5"/>
  </w:num>
  <w:num w:numId="13">
    <w:abstractNumId w:val="15"/>
  </w:num>
  <w:num w:numId="14">
    <w:abstractNumId w:val="26"/>
  </w:num>
  <w:num w:numId="15">
    <w:abstractNumId w:val="17"/>
  </w:num>
  <w:num w:numId="16">
    <w:abstractNumId w:val="21"/>
  </w:num>
  <w:num w:numId="17">
    <w:abstractNumId w:val="10"/>
  </w:num>
  <w:num w:numId="18">
    <w:abstractNumId w:val="19"/>
  </w:num>
  <w:num w:numId="19">
    <w:abstractNumId w:val="2"/>
  </w:num>
  <w:num w:numId="20">
    <w:abstractNumId w:val="12"/>
  </w:num>
  <w:num w:numId="21">
    <w:abstractNumId w:val="0"/>
    <w:lvlOverride w:ilvl="0">
      <w:lvl w:ilvl="0">
        <w:numFmt w:val="bullet"/>
        <w:lvlText w:val="-"/>
        <w:legacy w:legacy="1" w:legacySpace="0" w:legacyIndent="15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2">
    <w:abstractNumId w:val="13"/>
  </w:num>
  <w:num w:numId="23">
    <w:abstractNumId w:val="9"/>
  </w:num>
  <w:num w:numId="24">
    <w:abstractNumId w:val="20"/>
  </w:num>
  <w:num w:numId="25">
    <w:abstractNumId w:val="27"/>
  </w:num>
  <w:num w:numId="26">
    <w:abstractNumId w:val="8"/>
  </w:num>
  <w:num w:numId="27">
    <w:abstractNumId w:val="16"/>
  </w:num>
  <w:num w:numId="28">
    <w:abstractNumId w:val="6"/>
  </w:num>
  <w:num w:numId="29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13670"/>
    <w:rsid w:val="000133DA"/>
    <w:rsid w:val="000134FD"/>
    <w:rsid w:val="00055930"/>
    <w:rsid w:val="00064DE8"/>
    <w:rsid w:val="000A1FB2"/>
    <w:rsid w:val="000B0B64"/>
    <w:rsid w:val="000C05B7"/>
    <w:rsid w:val="000C1CEC"/>
    <w:rsid w:val="000C229F"/>
    <w:rsid w:val="000D27C4"/>
    <w:rsid w:val="000D5053"/>
    <w:rsid w:val="000F1768"/>
    <w:rsid w:val="000F1873"/>
    <w:rsid w:val="00100394"/>
    <w:rsid w:val="00103850"/>
    <w:rsid w:val="001050A4"/>
    <w:rsid w:val="00112AF5"/>
    <w:rsid w:val="0012088C"/>
    <w:rsid w:val="00120B7C"/>
    <w:rsid w:val="001355DF"/>
    <w:rsid w:val="00137B3F"/>
    <w:rsid w:val="001532B5"/>
    <w:rsid w:val="0016228E"/>
    <w:rsid w:val="0016363B"/>
    <w:rsid w:val="00176CF0"/>
    <w:rsid w:val="001A0CC6"/>
    <w:rsid w:val="001C3F67"/>
    <w:rsid w:val="001C5310"/>
    <w:rsid w:val="001D0E33"/>
    <w:rsid w:val="001D2800"/>
    <w:rsid w:val="001D60C5"/>
    <w:rsid w:val="001E6581"/>
    <w:rsid w:val="001F3E5E"/>
    <w:rsid w:val="0021760B"/>
    <w:rsid w:val="0022292C"/>
    <w:rsid w:val="00225C20"/>
    <w:rsid w:val="002551CD"/>
    <w:rsid w:val="0025790F"/>
    <w:rsid w:val="0026175D"/>
    <w:rsid w:val="002630AB"/>
    <w:rsid w:val="00263AAF"/>
    <w:rsid w:val="00272B61"/>
    <w:rsid w:val="00275742"/>
    <w:rsid w:val="00284542"/>
    <w:rsid w:val="00291D31"/>
    <w:rsid w:val="0029785A"/>
    <w:rsid w:val="002A1100"/>
    <w:rsid w:val="002A69AB"/>
    <w:rsid w:val="002C160F"/>
    <w:rsid w:val="002C774C"/>
    <w:rsid w:val="002D2D0C"/>
    <w:rsid w:val="002D3510"/>
    <w:rsid w:val="002D6871"/>
    <w:rsid w:val="002E0DEA"/>
    <w:rsid w:val="002E1232"/>
    <w:rsid w:val="002E4E4D"/>
    <w:rsid w:val="002F3E1A"/>
    <w:rsid w:val="002F756F"/>
    <w:rsid w:val="00311F47"/>
    <w:rsid w:val="00312975"/>
    <w:rsid w:val="003303DF"/>
    <w:rsid w:val="00340D14"/>
    <w:rsid w:val="003474B3"/>
    <w:rsid w:val="00355AD8"/>
    <w:rsid w:val="003618C3"/>
    <w:rsid w:val="00364C18"/>
    <w:rsid w:val="00365EBC"/>
    <w:rsid w:val="0037470B"/>
    <w:rsid w:val="00382F14"/>
    <w:rsid w:val="0038439E"/>
    <w:rsid w:val="003865AB"/>
    <w:rsid w:val="00393C20"/>
    <w:rsid w:val="003A55C3"/>
    <w:rsid w:val="003D09B1"/>
    <w:rsid w:val="003D61FE"/>
    <w:rsid w:val="003E0C93"/>
    <w:rsid w:val="003F0312"/>
    <w:rsid w:val="003F654A"/>
    <w:rsid w:val="00414466"/>
    <w:rsid w:val="00414A55"/>
    <w:rsid w:val="00421062"/>
    <w:rsid w:val="00436010"/>
    <w:rsid w:val="0045410E"/>
    <w:rsid w:val="00462E66"/>
    <w:rsid w:val="00463D60"/>
    <w:rsid w:val="00464781"/>
    <w:rsid w:val="00465119"/>
    <w:rsid w:val="004664C3"/>
    <w:rsid w:val="00475437"/>
    <w:rsid w:val="0048581A"/>
    <w:rsid w:val="00493F88"/>
    <w:rsid w:val="004A3A66"/>
    <w:rsid w:val="004B4226"/>
    <w:rsid w:val="004B5D30"/>
    <w:rsid w:val="004C5B94"/>
    <w:rsid w:val="004D174F"/>
    <w:rsid w:val="004D4189"/>
    <w:rsid w:val="004E204C"/>
    <w:rsid w:val="004E63CA"/>
    <w:rsid w:val="004E71EB"/>
    <w:rsid w:val="004F0C41"/>
    <w:rsid w:val="004F7322"/>
    <w:rsid w:val="0051136B"/>
    <w:rsid w:val="00511A50"/>
    <w:rsid w:val="005161BC"/>
    <w:rsid w:val="00535D16"/>
    <w:rsid w:val="005452E8"/>
    <w:rsid w:val="00556818"/>
    <w:rsid w:val="0056212A"/>
    <w:rsid w:val="00563BFC"/>
    <w:rsid w:val="00563FBF"/>
    <w:rsid w:val="0058554B"/>
    <w:rsid w:val="00591099"/>
    <w:rsid w:val="00592E94"/>
    <w:rsid w:val="00595E36"/>
    <w:rsid w:val="005965C4"/>
    <w:rsid w:val="005A3B7C"/>
    <w:rsid w:val="005A7BBA"/>
    <w:rsid w:val="005B66C7"/>
    <w:rsid w:val="00607065"/>
    <w:rsid w:val="00613660"/>
    <w:rsid w:val="00613670"/>
    <w:rsid w:val="00621B03"/>
    <w:rsid w:val="006337F5"/>
    <w:rsid w:val="00635BB0"/>
    <w:rsid w:val="00665A6C"/>
    <w:rsid w:val="00667B91"/>
    <w:rsid w:val="00687639"/>
    <w:rsid w:val="006A12B5"/>
    <w:rsid w:val="006C1888"/>
    <w:rsid w:val="006C256F"/>
    <w:rsid w:val="006C613C"/>
    <w:rsid w:val="006D219B"/>
    <w:rsid w:val="006D2721"/>
    <w:rsid w:val="006D3E23"/>
    <w:rsid w:val="006E191F"/>
    <w:rsid w:val="00701460"/>
    <w:rsid w:val="007220B6"/>
    <w:rsid w:val="007233A9"/>
    <w:rsid w:val="00730186"/>
    <w:rsid w:val="007354BD"/>
    <w:rsid w:val="00743BD3"/>
    <w:rsid w:val="0074672E"/>
    <w:rsid w:val="00755957"/>
    <w:rsid w:val="00773146"/>
    <w:rsid w:val="007776C5"/>
    <w:rsid w:val="007868DA"/>
    <w:rsid w:val="007A7FDF"/>
    <w:rsid w:val="007B5E56"/>
    <w:rsid w:val="007B6522"/>
    <w:rsid w:val="007C5818"/>
    <w:rsid w:val="007E0798"/>
    <w:rsid w:val="007E5A77"/>
    <w:rsid w:val="007F14C0"/>
    <w:rsid w:val="0080601A"/>
    <w:rsid w:val="00813D46"/>
    <w:rsid w:val="00831EB6"/>
    <w:rsid w:val="00832CC7"/>
    <w:rsid w:val="00833B19"/>
    <w:rsid w:val="00836110"/>
    <w:rsid w:val="0085308B"/>
    <w:rsid w:val="00882177"/>
    <w:rsid w:val="00882AD1"/>
    <w:rsid w:val="00884349"/>
    <w:rsid w:val="00885145"/>
    <w:rsid w:val="008C1FAA"/>
    <w:rsid w:val="008C4BBC"/>
    <w:rsid w:val="008C650C"/>
    <w:rsid w:val="008D7A05"/>
    <w:rsid w:val="008E7F89"/>
    <w:rsid w:val="008F536F"/>
    <w:rsid w:val="009028BD"/>
    <w:rsid w:val="00907ECF"/>
    <w:rsid w:val="009404CE"/>
    <w:rsid w:val="00940FA4"/>
    <w:rsid w:val="00950080"/>
    <w:rsid w:val="009521D7"/>
    <w:rsid w:val="00965DAC"/>
    <w:rsid w:val="00970148"/>
    <w:rsid w:val="00975961"/>
    <w:rsid w:val="00977DDA"/>
    <w:rsid w:val="009812D2"/>
    <w:rsid w:val="00993624"/>
    <w:rsid w:val="00993672"/>
    <w:rsid w:val="009A152E"/>
    <w:rsid w:val="009B57CF"/>
    <w:rsid w:val="009C08DD"/>
    <w:rsid w:val="009C1DA7"/>
    <w:rsid w:val="009C607E"/>
    <w:rsid w:val="009D0F88"/>
    <w:rsid w:val="009D4179"/>
    <w:rsid w:val="009E49FA"/>
    <w:rsid w:val="009F5D3C"/>
    <w:rsid w:val="00A015C2"/>
    <w:rsid w:val="00A02D8C"/>
    <w:rsid w:val="00A10432"/>
    <w:rsid w:val="00A129CA"/>
    <w:rsid w:val="00A1469E"/>
    <w:rsid w:val="00A220D1"/>
    <w:rsid w:val="00A227BF"/>
    <w:rsid w:val="00A24764"/>
    <w:rsid w:val="00A30DDC"/>
    <w:rsid w:val="00A329C3"/>
    <w:rsid w:val="00A51210"/>
    <w:rsid w:val="00A62FC3"/>
    <w:rsid w:val="00A73C98"/>
    <w:rsid w:val="00AB492C"/>
    <w:rsid w:val="00AB51DB"/>
    <w:rsid w:val="00AD0B7F"/>
    <w:rsid w:val="00AD1538"/>
    <w:rsid w:val="00B03E66"/>
    <w:rsid w:val="00B05FA0"/>
    <w:rsid w:val="00B07ABD"/>
    <w:rsid w:val="00B110A4"/>
    <w:rsid w:val="00B21BA3"/>
    <w:rsid w:val="00B3478A"/>
    <w:rsid w:val="00B53D22"/>
    <w:rsid w:val="00B65530"/>
    <w:rsid w:val="00B67714"/>
    <w:rsid w:val="00B95660"/>
    <w:rsid w:val="00BA0AE5"/>
    <w:rsid w:val="00BA27F6"/>
    <w:rsid w:val="00BA5981"/>
    <w:rsid w:val="00BB6041"/>
    <w:rsid w:val="00BD0B8F"/>
    <w:rsid w:val="00BD41F2"/>
    <w:rsid w:val="00BE7FBD"/>
    <w:rsid w:val="00BF245C"/>
    <w:rsid w:val="00BF6A5B"/>
    <w:rsid w:val="00C01B09"/>
    <w:rsid w:val="00C210EB"/>
    <w:rsid w:val="00C257D2"/>
    <w:rsid w:val="00C327BF"/>
    <w:rsid w:val="00C670D2"/>
    <w:rsid w:val="00C80287"/>
    <w:rsid w:val="00C82D58"/>
    <w:rsid w:val="00C937F6"/>
    <w:rsid w:val="00CB32D7"/>
    <w:rsid w:val="00CB3B48"/>
    <w:rsid w:val="00CB4339"/>
    <w:rsid w:val="00CD124A"/>
    <w:rsid w:val="00CE03AE"/>
    <w:rsid w:val="00CE280E"/>
    <w:rsid w:val="00CE400E"/>
    <w:rsid w:val="00CF4B59"/>
    <w:rsid w:val="00D04A71"/>
    <w:rsid w:val="00D315B8"/>
    <w:rsid w:val="00D51CD2"/>
    <w:rsid w:val="00D5213F"/>
    <w:rsid w:val="00D819F9"/>
    <w:rsid w:val="00D851C5"/>
    <w:rsid w:val="00D94334"/>
    <w:rsid w:val="00D94FF5"/>
    <w:rsid w:val="00DA4AF5"/>
    <w:rsid w:val="00DB59DD"/>
    <w:rsid w:val="00DC048E"/>
    <w:rsid w:val="00DF309C"/>
    <w:rsid w:val="00E03070"/>
    <w:rsid w:val="00E03705"/>
    <w:rsid w:val="00E105B6"/>
    <w:rsid w:val="00E16350"/>
    <w:rsid w:val="00E30306"/>
    <w:rsid w:val="00E37306"/>
    <w:rsid w:val="00E40F45"/>
    <w:rsid w:val="00E435C8"/>
    <w:rsid w:val="00E46EB4"/>
    <w:rsid w:val="00E60762"/>
    <w:rsid w:val="00E73037"/>
    <w:rsid w:val="00E819A8"/>
    <w:rsid w:val="00E901FE"/>
    <w:rsid w:val="00E97081"/>
    <w:rsid w:val="00EB0CAB"/>
    <w:rsid w:val="00EC0370"/>
    <w:rsid w:val="00EC35B5"/>
    <w:rsid w:val="00ED4F33"/>
    <w:rsid w:val="00EE4741"/>
    <w:rsid w:val="00EF6369"/>
    <w:rsid w:val="00F00549"/>
    <w:rsid w:val="00F03E68"/>
    <w:rsid w:val="00F154FA"/>
    <w:rsid w:val="00F15757"/>
    <w:rsid w:val="00F24B32"/>
    <w:rsid w:val="00F24E06"/>
    <w:rsid w:val="00F334C3"/>
    <w:rsid w:val="00F43FA9"/>
    <w:rsid w:val="00F50AC7"/>
    <w:rsid w:val="00F55EB0"/>
    <w:rsid w:val="00F70FEF"/>
    <w:rsid w:val="00F81DE9"/>
    <w:rsid w:val="00F8755A"/>
    <w:rsid w:val="00FA1DB7"/>
    <w:rsid w:val="00FA667E"/>
    <w:rsid w:val="00FB67A6"/>
    <w:rsid w:val="00FC2D7C"/>
    <w:rsid w:val="00FD0C0F"/>
    <w:rsid w:val="00FD2875"/>
    <w:rsid w:val="00FE439E"/>
    <w:rsid w:val="00FF2B1C"/>
    <w:rsid w:val="00FF66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705"/>
  </w:style>
  <w:style w:type="paragraph" w:styleId="1">
    <w:name w:val="heading 1"/>
    <w:basedOn w:val="a"/>
    <w:link w:val="10"/>
    <w:uiPriority w:val="9"/>
    <w:qFormat/>
    <w:rsid w:val="006337F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6337F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47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EE474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5">
    <w:name w:val="Основной текст Знак"/>
    <w:basedOn w:val="a0"/>
    <w:link w:val="a4"/>
    <w:rsid w:val="00EE4741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6">
    <w:name w:val="No Spacing"/>
    <w:link w:val="a7"/>
    <w:uiPriority w:val="1"/>
    <w:qFormat/>
    <w:rsid w:val="00EE4741"/>
    <w:pPr>
      <w:spacing w:after="0" w:line="240" w:lineRule="auto"/>
    </w:pPr>
    <w:rPr>
      <w:rFonts w:eastAsiaTheme="minorHAnsi"/>
      <w:lang w:eastAsia="en-US"/>
    </w:rPr>
  </w:style>
  <w:style w:type="character" w:customStyle="1" w:styleId="a7">
    <w:name w:val="Без интервала Знак"/>
    <w:basedOn w:val="a0"/>
    <w:link w:val="a6"/>
    <w:uiPriority w:val="1"/>
    <w:rsid w:val="00EE4741"/>
    <w:rPr>
      <w:rFonts w:eastAsiaTheme="minorHAnsi"/>
      <w:lang w:eastAsia="en-US"/>
    </w:rPr>
  </w:style>
  <w:style w:type="paragraph" w:customStyle="1" w:styleId="ConsNonformat">
    <w:name w:val="ConsNonformat"/>
    <w:rsid w:val="00EE474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a8">
    <w:name w:val="List Paragraph"/>
    <w:basedOn w:val="a"/>
    <w:qFormat/>
    <w:rsid w:val="00EE4741"/>
    <w:pPr>
      <w:ind w:left="720"/>
      <w:contextualSpacing/>
    </w:pPr>
    <w:rPr>
      <w:rFonts w:eastAsiaTheme="minorHAnsi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6337F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6337F5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9">
    <w:name w:val="Hyperlink"/>
    <w:basedOn w:val="a0"/>
    <w:uiPriority w:val="99"/>
    <w:semiHidden/>
    <w:unhideWhenUsed/>
    <w:rsid w:val="006337F5"/>
    <w:rPr>
      <w:color w:val="0000FF"/>
      <w:u w:val="single"/>
    </w:rPr>
  </w:style>
  <w:style w:type="character" w:customStyle="1" w:styleId="apple-converted-space">
    <w:name w:val="apple-converted-space"/>
    <w:basedOn w:val="a0"/>
    <w:rsid w:val="006337F5"/>
  </w:style>
  <w:style w:type="character" w:customStyle="1" w:styleId="loggedout">
    <w:name w:val="loggedout"/>
    <w:basedOn w:val="a0"/>
    <w:rsid w:val="006337F5"/>
  </w:style>
  <w:style w:type="paragraph" w:styleId="aa">
    <w:name w:val="Balloon Text"/>
    <w:basedOn w:val="a"/>
    <w:link w:val="ab"/>
    <w:uiPriority w:val="99"/>
    <w:semiHidden/>
    <w:unhideWhenUsed/>
    <w:rsid w:val="006337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337F5"/>
    <w:rPr>
      <w:rFonts w:ascii="Tahoma" w:hAnsi="Tahoma" w:cs="Tahoma"/>
      <w:sz w:val="16"/>
      <w:szCs w:val="16"/>
    </w:rPr>
  </w:style>
  <w:style w:type="paragraph" w:styleId="ac">
    <w:name w:val="Normal (Web)"/>
    <w:basedOn w:val="a"/>
    <w:uiPriority w:val="99"/>
    <w:semiHidden/>
    <w:unhideWhenUsed/>
    <w:rsid w:val="006337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Emphasis"/>
    <w:basedOn w:val="a0"/>
    <w:uiPriority w:val="20"/>
    <w:qFormat/>
    <w:rsid w:val="006337F5"/>
    <w:rPr>
      <w:i/>
      <w:iCs/>
    </w:rPr>
  </w:style>
  <w:style w:type="paragraph" w:styleId="ae">
    <w:name w:val="Title"/>
    <w:basedOn w:val="a"/>
    <w:link w:val="af"/>
    <w:qFormat/>
    <w:rsid w:val="009D4179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">
    <w:name w:val="Название Знак"/>
    <w:basedOn w:val="a0"/>
    <w:link w:val="ae"/>
    <w:rsid w:val="009D4179"/>
    <w:rPr>
      <w:rFonts w:ascii="Times New Roman" w:eastAsia="Times New Roman" w:hAnsi="Times New Roman" w:cs="Times New Roman"/>
      <w:sz w:val="28"/>
      <w:szCs w:val="24"/>
    </w:rPr>
  </w:style>
  <w:style w:type="paragraph" w:customStyle="1" w:styleId="11">
    <w:name w:val="Обычный1"/>
    <w:rsid w:val="009D4179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efault">
    <w:name w:val="Default"/>
    <w:rsid w:val="0077314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af0">
    <w:name w:val="header"/>
    <w:basedOn w:val="a"/>
    <w:link w:val="af1"/>
    <w:uiPriority w:val="99"/>
    <w:semiHidden/>
    <w:unhideWhenUsed/>
    <w:rsid w:val="009B57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semiHidden/>
    <w:rsid w:val="009B57CF"/>
  </w:style>
  <w:style w:type="paragraph" w:styleId="af2">
    <w:name w:val="footer"/>
    <w:basedOn w:val="a"/>
    <w:link w:val="af3"/>
    <w:uiPriority w:val="99"/>
    <w:semiHidden/>
    <w:unhideWhenUsed/>
    <w:rsid w:val="009B57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9B57C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899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55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09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544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534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801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4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5405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28663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3668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566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30575943">
                                      <w:marLeft w:val="82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84264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1837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665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1134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78882184">
                                      <w:marLeft w:val="82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14058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1208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28963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51667804">
                                      <w:marLeft w:val="82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817868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9693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8807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67661156">
                                      <w:marLeft w:val="82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481844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7267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6758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69914264">
                                      <w:marLeft w:val="82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8426937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563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68374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7618493">
                                      <w:marLeft w:val="82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931664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9929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4597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1597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7156766">
                                      <w:marLeft w:val="82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722751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368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05104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08115957">
                                      <w:marLeft w:val="82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574319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75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3830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996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85172543">
                                      <w:marLeft w:val="82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202673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5479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6799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40757822">
                                      <w:marLeft w:val="82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72516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992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07843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55819208">
                                      <w:marLeft w:val="82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153832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230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31422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3756526">
                                      <w:marLeft w:val="82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396707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8310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0556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84626689">
                                      <w:marLeft w:val="82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53603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892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592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1636601">
                                      <w:marLeft w:val="82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235434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5983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1075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477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3948032">
                                      <w:marLeft w:val="82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321079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077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3306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91424919">
                                      <w:marLeft w:val="82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0107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110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744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667CCE-2E53-4369-9661-D63C9949B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1174</TotalTime>
  <Pages>20</Pages>
  <Words>5357</Words>
  <Characters>30538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283</cp:revision>
  <cp:lastPrinted>2016-12-09T11:46:00Z</cp:lastPrinted>
  <dcterms:created xsi:type="dcterms:W3CDTF">2015-10-27T15:20:00Z</dcterms:created>
  <dcterms:modified xsi:type="dcterms:W3CDTF">2019-10-14T17:19:00Z</dcterms:modified>
</cp:coreProperties>
</file>