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37" w:rsidRPr="00AC3937" w:rsidRDefault="00AC3937" w:rsidP="00005C8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AC3937">
        <w:rPr>
          <w:rFonts w:ascii="Times New Roman" w:hAnsi="Times New Roman" w:cs="Times New Roman"/>
          <w:b/>
          <w:sz w:val="36"/>
          <w:szCs w:val="36"/>
        </w:rPr>
        <w:t>Интегрированный  урок литературы и физики</w:t>
      </w:r>
    </w:p>
    <w:p w:rsidR="00AC3937" w:rsidRPr="00AC3937" w:rsidRDefault="00AC3937" w:rsidP="00005C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C3937">
        <w:rPr>
          <w:rFonts w:ascii="Times New Roman" w:hAnsi="Times New Roman" w:cs="Times New Roman"/>
          <w:b/>
          <w:sz w:val="36"/>
          <w:szCs w:val="36"/>
        </w:rPr>
        <w:t>«Глядя на мир, нельзя не удивляться…»</w:t>
      </w:r>
      <w:r w:rsidRPr="00AC3937">
        <w:rPr>
          <w:rFonts w:ascii="Times New Roman" w:hAnsi="Times New Roman" w:cs="Times New Roman"/>
          <w:sz w:val="24"/>
          <w:szCs w:val="24"/>
        </w:rPr>
        <w:t xml:space="preserve"> (Козьма Прутков)</w:t>
      </w:r>
    </w:p>
    <w:p w:rsidR="004D4FCE" w:rsidRPr="00841183" w:rsidRDefault="00005C8E" w:rsidP="00005C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937">
        <w:rPr>
          <w:rFonts w:ascii="Times New Roman" w:hAnsi="Times New Roman" w:cs="Times New Roman"/>
          <w:sz w:val="24"/>
          <w:szCs w:val="24"/>
        </w:rPr>
        <w:t xml:space="preserve"> </w:t>
      </w:r>
      <w:r w:rsidRPr="00841183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41183" w:rsidRDefault="00841183" w:rsidP="006000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Учителя физики и литературы: Величков В.А. и Куриленко Е.Ю.</w:t>
      </w:r>
    </w:p>
    <w:p w:rsidR="00841183" w:rsidRPr="00AC3937" w:rsidRDefault="00841183" w:rsidP="00005C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5C8E" w:rsidRPr="008F2B24" w:rsidRDefault="003E310E" w:rsidP="003E310E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8F2B24">
        <w:rPr>
          <w:rFonts w:ascii="Times New Roman" w:hAnsi="Times New Roman" w:cs="Times New Roman"/>
          <w:b/>
          <w:i/>
          <w:sz w:val="32"/>
          <w:szCs w:val="32"/>
        </w:rPr>
        <w:t xml:space="preserve">ТЕМА: </w:t>
      </w:r>
      <w:r w:rsidR="00005C8E" w:rsidRPr="008F2B24">
        <w:rPr>
          <w:rFonts w:ascii="Times New Roman" w:hAnsi="Times New Roman" w:cs="Times New Roman"/>
          <w:b/>
          <w:i/>
          <w:sz w:val="32"/>
          <w:szCs w:val="32"/>
        </w:rPr>
        <w:t>«Электрические явления</w:t>
      </w:r>
      <w:r w:rsidR="00AC3937" w:rsidRPr="008F2B24">
        <w:rPr>
          <w:rFonts w:ascii="Times New Roman" w:hAnsi="Times New Roman" w:cs="Times New Roman"/>
          <w:b/>
          <w:i/>
          <w:sz w:val="32"/>
          <w:szCs w:val="32"/>
        </w:rPr>
        <w:t xml:space="preserve"> физики </w:t>
      </w:r>
      <w:r w:rsidR="006000F5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AC3937" w:rsidRPr="008F2B24">
        <w:rPr>
          <w:rFonts w:ascii="Times New Roman" w:hAnsi="Times New Roman" w:cs="Times New Roman"/>
          <w:b/>
          <w:i/>
          <w:sz w:val="32"/>
          <w:szCs w:val="32"/>
        </w:rPr>
        <w:t xml:space="preserve">в </w:t>
      </w:r>
      <w:r w:rsidR="008F2B24" w:rsidRPr="008F2B24">
        <w:rPr>
          <w:rFonts w:ascii="Times New Roman" w:hAnsi="Times New Roman" w:cs="Times New Roman"/>
          <w:b/>
          <w:i/>
          <w:sz w:val="32"/>
          <w:szCs w:val="32"/>
        </w:rPr>
        <w:t>окружающем нас мире</w:t>
      </w:r>
      <w:r w:rsidR="00005C8E" w:rsidRPr="008F2B24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005C8E" w:rsidRPr="00AC3937" w:rsidRDefault="00005C8E" w:rsidP="003E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урока:</w:t>
      </w:r>
    </w:p>
    <w:p w:rsidR="00005C8E" w:rsidRPr="00AC3937" w:rsidRDefault="00005C8E" w:rsidP="003E31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Учебная цель:</w:t>
      </w:r>
      <w:r w:rsidRPr="00AC3937">
        <w:rPr>
          <w:rFonts w:ascii="Times New Roman" w:eastAsia="Times New Roman" w:hAnsi="Times New Roman" w:cs="Times New Roman"/>
          <w:sz w:val="24"/>
          <w:szCs w:val="24"/>
        </w:rPr>
        <w:t xml:space="preserve"> обобщить знания обучающихся об электрическом токе, практическое применение знаний.</w:t>
      </w:r>
      <w:r w:rsidR="00AC3937" w:rsidRPr="00AC3937">
        <w:rPr>
          <w:rFonts w:ascii="Times New Roman" w:eastAsia="Times New Roman" w:hAnsi="Times New Roman" w:cs="Times New Roman"/>
          <w:sz w:val="24"/>
          <w:szCs w:val="24"/>
        </w:rPr>
        <w:t xml:space="preserve"> Обобщить </w:t>
      </w:r>
      <w:r w:rsidR="006B6E5C">
        <w:rPr>
          <w:rFonts w:ascii="Times New Roman" w:eastAsia="Times New Roman" w:hAnsi="Times New Roman" w:cs="Times New Roman"/>
          <w:sz w:val="24"/>
          <w:szCs w:val="24"/>
        </w:rPr>
        <w:t>знания о высказываниях великих людей, поговорить о творчестве</w:t>
      </w:r>
      <w:r w:rsidR="00AC3937" w:rsidRPr="00AC3937">
        <w:rPr>
          <w:rFonts w:ascii="Times New Roman" w:eastAsia="Times New Roman" w:hAnsi="Times New Roman" w:cs="Times New Roman"/>
          <w:sz w:val="24"/>
          <w:szCs w:val="24"/>
        </w:rPr>
        <w:t xml:space="preserve"> поэтов.</w:t>
      </w:r>
    </w:p>
    <w:p w:rsidR="00005C8E" w:rsidRPr="00AC3937" w:rsidRDefault="00005C8E" w:rsidP="00005C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Развивающие цели: </w:t>
      </w:r>
      <w:r w:rsidRPr="00AC3937">
        <w:rPr>
          <w:rFonts w:ascii="Times New Roman" w:eastAsia="Times New Roman" w:hAnsi="Times New Roman" w:cs="Times New Roman"/>
          <w:sz w:val="24"/>
          <w:szCs w:val="24"/>
        </w:rPr>
        <w:t>совершенствовать учебно-коммуникативные, учебно-интеллектуальные, учебно-информационные, учебно-организационные компетентности; развивать познавательный интерес, творческие способности.</w:t>
      </w:r>
    </w:p>
    <w:p w:rsidR="00005C8E" w:rsidRPr="00AC3937" w:rsidRDefault="00005C8E" w:rsidP="00005C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Воспитательная цель: </w:t>
      </w:r>
      <w:r w:rsidRPr="00AC3937">
        <w:rPr>
          <w:rFonts w:ascii="Times New Roman" w:eastAsia="Times New Roman" w:hAnsi="Times New Roman" w:cs="Times New Roman"/>
          <w:sz w:val="24"/>
          <w:szCs w:val="24"/>
        </w:rPr>
        <w:t>воспитывать культуру труда, ответственность,</w:t>
      </w:r>
      <w:r w:rsidR="00AC3937" w:rsidRPr="00AC3937">
        <w:rPr>
          <w:rFonts w:ascii="Times New Roman" w:eastAsia="Times New Roman" w:hAnsi="Times New Roman" w:cs="Times New Roman"/>
          <w:sz w:val="24"/>
          <w:szCs w:val="24"/>
        </w:rPr>
        <w:t xml:space="preserve"> воспитывать наблюдательность,</w:t>
      </w:r>
      <w:r w:rsidRPr="00AC3937">
        <w:rPr>
          <w:rFonts w:ascii="Times New Roman" w:eastAsia="Times New Roman" w:hAnsi="Times New Roman" w:cs="Times New Roman"/>
          <w:sz w:val="24"/>
          <w:szCs w:val="24"/>
        </w:rPr>
        <w:t xml:space="preserve"> организованность и дисциплину, чувс</w:t>
      </w:r>
      <w:r w:rsidR="00AC3937" w:rsidRPr="00AC3937">
        <w:rPr>
          <w:rFonts w:ascii="Times New Roman" w:eastAsia="Times New Roman" w:hAnsi="Times New Roman" w:cs="Times New Roman"/>
          <w:sz w:val="24"/>
          <w:szCs w:val="24"/>
        </w:rPr>
        <w:t>тво товарищества, взаимовыручку, формировать социальную компетентность.</w:t>
      </w:r>
    </w:p>
    <w:p w:rsidR="00005C8E" w:rsidRPr="00AC3937" w:rsidRDefault="00005C8E" w:rsidP="003E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Тип урока: </w:t>
      </w:r>
      <w:r w:rsidRPr="00AC3937">
        <w:rPr>
          <w:rFonts w:ascii="Times New Roman" w:eastAsia="Times New Roman" w:hAnsi="Times New Roman" w:cs="Times New Roman"/>
          <w:sz w:val="24"/>
          <w:szCs w:val="24"/>
        </w:rPr>
        <w:t>урок повторения и обобщения знаний и умений.</w:t>
      </w:r>
    </w:p>
    <w:p w:rsidR="003E310E" w:rsidRPr="00AC3937" w:rsidRDefault="00005C8E" w:rsidP="003E3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Вид урока: </w:t>
      </w:r>
      <w:r w:rsidRPr="00AC3937">
        <w:rPr>
          <w:rFonts w:ascii="Times New Roman" w:eastAsia="Times New Roman" w:hAnsi="Times New Roman" w:cs="Times New Roman"/>
          <w:sz w:val="24"/>
          <w:szCs w:val="24"/>
        </w:rPr>
        <w:t>смотр знаний с элементами игровой технологии.</w:t>
      </w:r>
    </w:p>
    <w:p w:rsidR="003E310E" w:rsidRPr="00AC3937" w:rsidRDefault="00005C8E" w:rsidP="003E31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Материально-техническое оснащение:</w:t>
      </w:r>
    </w:p>
    <w:p w:rsidR="003E310E" w:rsidRPr="00AC3937" w:rsidRDefault="00005C8E" w:rsidP="003E310E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sz w:val="24"/>
          <w:szCs w:val="24"/>
        </w:rPr>
        <w:t>комплект оборудования «</w:t>
      </w:r>
      <w:r w:rsidR="0051064A" w:rsidRPr="00AC3937">
        <w:rPr>
          <w:rFonts w:ascii="Times New Roman" w:eastAsia="Times New Roman" w:hAnsi="Times New Roman" w:cs="Times New Roman"/>
          <w:sz w:val="24"/>
          <w:szCs w:val="24"/>
        </w:rPr>
        <w:t>Знаток</w:t>
      </w:r>
      <w:r w:rsidRPr="00AC393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E310E" w:rsidRPr="00AC3937" w:rsidRDefault="00CE0108" w:rsidP="003E310E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sz w:val="24"/>
          <w:szCs w:val="24"/>
        </w:rPr>
        <w:t>измерительные приборы</w:t>
      </w:r>
      <w:r w:rsidR="00005C8E" w:rsidRPr="00AC3937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 w:rsidRPr="00AC3937">
        <w:rPr>
          <w:rFonts w:ascii="Times New Roman" w:eastAsia="Times New Roman" w:hAnsi="Times New Roman" w:cs="Times New Roman"/>
          <w:sz w:val="24"/>
          <w:szCs w:val="24"/>
        </w:rPr>
        <w:t xml:space="preserve">проверки р/деталей и </w:t>
      </w:r>
      <w:r w:rsidR="00005C8E" w:rsidRPr="00AC3937">
        <w:rPr>
          <w:rFonts w:ascii="Times New Roman" w:eastAsia="Times New Roman" w:hAnsi="Times New Roman" w:cs="Times New Roman"/>
          <w:sz w:val="24"/>
          <w:szCs w:val="24"/>
        </w:rPr>
        <w:t>электрических цепей;</w:t>
      </w:r>
    </w:p>
    <w:p w:rsidR="003E310E" w:rsidRPr="00AC3937" w:rsidRDefault="00005C8E" w:rsidP="003E310E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sz w:val="24"/>
          <w:szCs w:val="24"/>
        </w:rPr>
        <w:t>интерактивная доска, аудиовизуальная информация в виде слайдов;</w:t>
      </w:r>
    </w:p>
    <w:p w:rsidR="006B6E5C" w:rsidRDefault="00005C8E" w:rsidP="003E310E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937">
        <w:rPr>
          <w:rFonts w:ascii="Times New Roman" w:eastAsia="Times New Roman" w:hAnsi="Times New Roman" w:cs="Times New Roman"/>
          <w:sz w:val="24"/>
          <w:szCs w:val="24"/>
        </w:rPr>
        <w:t xml:space="preserve">анимации, </w:t>
      </w:r>
      <w:r w:rsidR="006B6E5C">
        <w:rPr>
          <w:rFonts w:ascii="Times New Roman" w:eastAsia="Times New Roman" w:hAnsi="Times New Roman" w:cs="Times New Roman"/>
          <w:sz w:val="24"/>
          <w:szCs w:val="24"/>
        </w:rPr>
        <w:t>видеофрагменты, портреты ученых;</w:t>
      </w:r>
    </w:p>
    <w:p w:rsidR="00005C8E" w:rsidRPr="00AC3937" w:rsidRDefault="006B6E5C" w:rsidP="003E310E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ЭФУ.</w:t>
      </w:r>
    </w:p>
    <w:p w:rsidR="00005C8E" w:rsidRPr="00005C8E" w:rsidRDefault="00005C8E" w:rsidP="00005C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A1708D" w:rsidRDefault="00005C8E" w:rsidP="00510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Организационный этап. </w:t>
      </w:r>
      <w:r w:rsidRPr="00A1708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(</w:t>
      </w:r>
      <w:r w:rsidR="00EE18D9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С</w:t>
      </w:r>
      <w:r w:rsidR="0011237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лайд 2</w:t>
      </w:r>
      <w:r w:rsidRPr="00A1708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)</w:t>
      </w:r>
      <w:r w:rsidR="004057B5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.</w:t>
      </w:r>
    </w:p>
    <w:p w:rsidR="0043443A" w:rsidRDefault="00936673" w:rsidP="003A3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Учителя</w:t>
      </w:r>
      <w:r w:rsidR="000E1C05" w:rsidRPr="00005C8E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="000E1C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000F5">
        <w:rPr>
          <w:rFonts w:ascii="Times New Roman" w:eastAsia="Times New Roman" w:hAnsi="Times New Roman" w:cs="Times New Roman"/>
          <w:sz w:val="24"/>
          <w:szCs w:val="24"/>
        </w:rPr>
        <w:t>Сегодня на уроке,</w:t>
      </w:r>
      <w:r w:rsidR="000E1C05">
        <w:rPr>
          <w:rFonts w:ascii="Times New Roman" w:eastAsia="Times New Roman" w:hAnsi="Times New Roman" w:cs="Times New Roman"/>
          <w:sz w:val="24"/>
          <w:szCs w:val="24"/>
        </w:rPr>
        <w:t xml:space="preserve"> хотели бы пригласить Вас в интересное путешествие в мир наук ФИЗИКИ и ЛИТЕРАТУРЫ. </w:t>
      </w:r>
      <w:r w:rsidR="003A341F">
        <w:rPr>
          <w:rFonts w:ascii="Times New Roman" w:eastAsia="Times New Roman" w:hAnsi="Times New Roman" w:cs="Times New Roman"/>
          <w:sz w:val="24"/>
          <w:szCs w:val="24"/>
        </w:rPr>
        <w:t>В ходе урока мы повторим и обобщим</w:t>
      </w:r>
      <w:r w:rsidR="00005C8E" w:rsidRPr="00005C8E">
        <w:rPr>
          <w:rFonts w:ascii="Times New Roman" w:eastAsia="Times New Roman" w:hAnsi="Times New Roman" w:cs="Times New Roman"/>
          <w:sz w:val="24"/>
          <w:szCs w:val="24"/>
        </w:rPr>
        <w:t xml:space="preserve"> изученный материал. Вы должны показать, что вы знаете, чему научились, изучая тему. Предлагаю нашу работу провести в виде игры-сор</w:t>
      </w:r>
      <w:r w:rsidR="003A341F">
        <w:rPr>
          <w:rFonts w:ascii="Times New Roman" w:eastAsia="Times New Roman" w:hAnsi="Times New Roman" w:cs="Times New Roman"/>
          <w:sz w:val="24"/>
          <w:szCs w:val="24"/>
        </w:rPr>
        <w:t>евнования</w:t>
      </w:r>
      <w:r w:rsidR="004344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341F" w:rsidRDefault="003A341F" w:rsidP="003A3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 же мы с Вами заглянем в интересные уголки нашей природы, вспомним картины известных Вам художников, понаблюдаем, какими явлениями физики можно объяснить ситуации в стихотворениях</w:t>
      </w:r>
      <w:r w:rsidR="006000F5">
        <w:rPr>
          <w:rFonts w:ascii="Times New Roman" w:eastAsia="Times New Roman" w:hAnsi="Times New Roman" w:cs="Times New Roman"/>
          <w:sz w:val="24"/>
          <w:szCs w:val="24"/>
        </w:rPr>
        <w:t>, особое место на нашем уроке займут цитаты, их просьба конспектировать  в тетрадь по литературе.</w:t>
      </w:r>
    </w:p>
    <w:p w:rsidR="006000F5" w:rsidRDefault="006000F5" w:rsidP="003A3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Итак, разрешите начать наш необычный урок…. Предлагаю взяться всей нашей большой аудитории за руки.</w:t>
      </w:r>
    </w:p>
    <w:p w:rsidR="006000F5" w:rsidRDefault="006000F5" w:rsidP="003A3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 пел Булат Окуджава:</w:t>
      </w:r>
    </w:p>
    <w:p w:rsidR="006000F5" w:rsidRPr="006000F5" w:rsidRDefault="006000F5" w:rsidP="00600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000F5">
        <w:rPr>
          <w:rFonts w:ascii="Times New Roman" w:eastAsia="Times New Roman" w:hAnsi="Times New Roman" w:cs="Times New Roman"/>
          <w:sz w:val="24"/>
          <w:szCs w:val="24"/>
        </w:rPr>
        <w:t>Как вожделенно жаждет век</w:t>
      </w:r>
    </w:p>
    <w:p w:rsidR="006000F5" w:rsidRPr="006000F5" w:rsidRDefault="006000F5" w:rsidP="00600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0F5">
        <w:rPr>
          <w:rFonts w:ascii="Times New Roman" w:eastAsia="Times New Roman" w:hAnsi="Times New Roman" w:cs="Times New Roman"/>
          <w:sz w:val="24"/>
          <w:szCs w:val="24"/>
        </w:rPr>
        <w:t>Нащупать брешь у нас в цепочке,</w:t>
      </w:r>
    </w:p>
    <w:p w:rsidR="006000F5" w:rsidRPr="006000F5" w:rsidRDefault="006000F5" w:rsidP="00600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0F5">
        <w:rPr>
          <w:rFonts w:ascii="Times New Roman" w:eastAsia="Times New Roman" w:hAnsi="Times New Roman" w:cs="Times New Roman"/>
          <w:sz w:val="24"/>
          <w:szCs w:val="24"/>
        </w:rPr>
        <w:t>Возьмёмся за руки, друзья,</w:t>
      </w:r>
    </w:p>
    <w:p w:rsidR="006000F5" w:rsidRDefault="006000F5" w:rsidP="00600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0F5">
        <w:rPr>
          <w:rFonts w:ascii="Times New Roman" w:eastAsia="Times New Roman" w:hAnsi="Times New Roman" w:cs="Times New Roman"/>
          <w:sz w:val="24"/>
          <w:szCs w:val="24"/>
        </w:rPr>
        <w:t>Чтоб не пропасть поодиночке</w:t>
      </w:r>
      <w:r>
        <w:rPr>
          <w:rFonts w:ascii="Times New Roman" w:eastAsia="Times New Roman" w:hAnsi="Times New Roman" w:cs="Times New Roman"/>
          <w:sz w:val="24"/>
          <w:szCs w:val="24"/>
        </w:rPr>
        <w:t>…»</w:t>
      </w:r>
    </w:p>
    <w:p w:rsidR="006000F5" w:rsidRPr="006000F5" w:rsidRDefault="006000F5" w:rsidP="006000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Сейчас мы проверим, все ли готовы к уроку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?,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все положительно настроены на урок?, если наша цепь замкнется – то урок начнется, если нет – то придется искать «лишний элемент» в нашей цепи…</w:t>
      </w:r>
    </w:p>
    <w:p w:rsidR="006000F5" w:rsidRDefault="006000F5" w:rsidP="003A3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1F" w:rsidRDefault="003A341F" w:rsidP="003A3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341F" w:rsidRDefault="003A341F" w:rsidP="003A341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3A341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Учитель физики</w:t>
      </w:r>
    </w:p>
    <w:p w:rsidR="00005C8E" w:rsidRDefault="00005C8E" w:rsidP="003A3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341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Первый этап нашей игры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 – теоретический, </w:t>
      </w:r>
      <w:r w:rsidRPr="006000F5">
        <w:rPr>
          <w:rFonts w:ascii="Times New Roman" w:eastAsia="Times New Roman" w:hAnsi="Times New Roman" w:cs="Times New Roman"/>
          <w:b/>
          <w:sz w:val="24"/>
          <w:szCs w:val="24"/>
        </w:rPr>
        <w:t xml:space="preserve">девизом 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которого станут слова Козьмы Пруткова </w:t>
      </w:r>
      <w:r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>«Отыщи всему начало – и ты многое поймешь»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064A" w:rsidRPr="00005C8E" w:rsidRDefault="0051064A" w:rsidP="00510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5C8E" w:rsidRDefault="00005C8E" w:rsidP="005106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</w:pPr>
      <w:r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>1. Разминка.</w:t>
      </w:r>
      <w:r w:rsidR="005106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Вопросы и ребусы. </w:t>
      </w:r>
      <w:r w:rsidR="00A1708D" w:rsidRPr="00A170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(</w:t>
      </w:r>
      <w:r w:rsidR="00EE18D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С</w:t>
      </w:r>
      <w:r w:rsidR="00A1708D" w:rsidRPr="00A170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 xml:space="preserve">лайды </w:t>
      </w:r>
      <w:r w:rsidR="0011237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3</w:t>
      </w:r>
      <w:r w:rsidR="00A1708D" w:rsidRPr="00A170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-</w:t>
      </w:r>
      <w:r w:rsidR="0011237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10</w:t>
      </w:r>
      <w:r w:rsidR="00A1708D" w:rsidRPr="00A170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)</w:t>
      </w:r>
      <w:r w:rsidR="004057B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.</w:t>
      </w:r>
    </w:p>
    <w:p w:rsidR="00005C8E" w:rsidRPr="00005C8E" w:rsidRDefault="00005C8E" w:rsidP="00510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>- Что называют электрическим током?</w:t>
      </w:r>
    </w:p>
    <w:p w:rsidR="00005C8E" w:rsidRPr="00005C8E" w:rsidRDefault="00005C8E" w:rsidP="00510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>- Что представляет собой ток в металлах?</w:t>
      </w:r>
    </w:p>
    <w:p w:rsidR="00005C8E" w:rsidRPr="00005C8E" w:rsidRDefault="00005C8E" w:rsidP="00510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>- Что должно подействовать на свободные электроны, чтобы они стали двигаться упорядоченно?</w:t>
      </w:r>
    </w:p>
    <w:p w:rsidR="00005C8E" w:rsidRPr="00005C8E" w:rsidRDefault="00005C8E" w:rsidP="00510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>- Какое устройство создает и поддерживает электрическое поле?</w:t>
      </w:r>
    </w:p>
    <w:p w:rsidR="00005C8E" w:rsidRPr="00005C8E" w:rsidRDefault="00005C8E" w:rsidP="005106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>- Назовите элементы простейшей электрической цепи</w:t>
      </w:r>
      <w:r w:rsidR="0051064A">
        <w:rPr>
          <w:rFonts w:ascii="Times New Roman" w:eastAsia="Times New Roman" w:hAnsi="Times New Roman" w:cs="Times New Roman"/>
          <w:sz w:val="24"/>
          <w:szCs w:val="24"/>
        </w:rPr>
        <w:t xml:space="preserve">  и др.</w:t>
      </w:r>
    </w:p>
    <w:p w:rsidR="0051064A" w:rsidRDefault="00005C8E" w:rsidP="00005C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E010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>идеофрагмент</w:t>
      </w:r>
      <w:r w:rsidR="00CE010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E501D9">
        <w:rPr>
          <w:rFonts w:ascii="Times New Roman" w:eastAsia="Times New Roman" w:hAnsi="Times New Roman" w:cs="Times New Roman"/>
          <w:sz w:val="24"/>
          <w:szCs w:val="24"/>
        </w:rPr>
        <w:t xml:space="preserve"> на физические явления</w:t>
      </w:r>
      <w:r w:rsidR="00CE01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ABE" w:rsidRDefault="00726ABE" w:rsidP="00005C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Учитель литературы: </w:t>
      </w:r>
      <w:r>
        <w:rPr>
          <w:rFonts w:ascii="Times New Roman" w:eastAsia="Times New Roman" w:hAnsi="Times New Roman" w:cs="Times New Roman"/>
          <w:sz w:val="24"/>
          <w:szCs w:val="24"/>
        </w:rPr>
        <w:t>Проверка. Словарная работа.</w:t>
      </w:r>
      <w:r w:rsidR="00E501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27E8" w:rsidRPr="00A13982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(Слайд 11).</w:t>
      </w:r>
      <w:r w:rsidR="001C27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1C05">
        <w:rPr>
          <w:rFonts w:ascii="Times New Roman" w:eastAsia="Times New Roman" w:hAnsi="Times New Roman" w:cs="Times New Roman"/>
          <w:sz w:val="24"/>
          <w:szCs w:val="24"/>
        </w:rPr>
        <w:t>Найти ошибки в словах (сапротевление, еликтричество, физико, евляние, цына, мошность</w:t>
      </w:r>
      <w:proofErr w:type="gramStart"/>
      <w:r w:rsidR="000E1C05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0E1C05">
        <w:rPr>
          <w:rFonts w:ascii="Times New Roman" w:eastAsia="Times New Roman" w:hAnsi="Times New Roman" w:cs="Times New Roman"/>
          <w:sz w:val="24"/>
          <w:szCs w:val="24"/>
        </w:rPr>
        <w:t xml:space="preserve"> силя и др…</w:t>
      </w:r>
    </w:p>
    <w:p w:rsidR="00936673" w:rsidRPr="001C7670" w:rsidRDefault="00936673" w:rsidP="00005C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C767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Ученица читает стихотворение «Люблю грозу в начале мая….» </w:t>
      </w:r>
      <w:r w:rsidR="001C7670">
        <w:rPr>
          <w:rFonts w:ascii="Times New Roman" w:eastAsia="Times New Roman" w:hAnsi="Times New Roman" w:cs="Times New Roman"/>
          <w:sz w:val="24"/>
          <w:szCs w:val="24"/>
          <w:u w:val="single"/>
        </w:rPr>
        <w:t>Ф.И. Тютчева</w:t>
      </w:r>
    </w:p>
    <w:p w:rsidR="00936673" w:rsidRPr="00726ABE" w:rsidRDefault="00936673" w:rsidP="00005C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-Ребята, а что такое гроза?</w:t>
      </w:r>
    </w:p>
    <w:p w:rsidR="0011237D" w:rsidRDefault="00005C8E" w:rsidP="004057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0E1C05"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Физический диктант.</w:t>
      </w:r>
      <w:r w:rsidR="000E1C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E1C05" w:rsidRPr="00EE18D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(</w:t>
      </w:r>
      <w:r w:rsidR="000E1C0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С</w:t>
      </w:r>
      <w:r w:rsidR="000E1C05" w:rsidRPr="00EE18D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лайды 1</w:t>
      </w:r>
      <w:r w:rsidR="000E1C0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2</w:t>
      </w:r>
      <w:r w:rsidR="000E1C05" w:rsidRPr="00EE18D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-1</w:t>
      </w:r>
      <w:r w:rsidR="000E1C0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9</w:t>
      </w:r>
      <w:r w:rsidR="000E1C05" w:rsidRPr="00EE18D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)</w:t>
      </w:r>
      <w:r w:rsidR="000E1C0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 xml:space="preserve">. </w:t>
      </w:r>
    </w:p>
    <w:p w:rsidR="00005C8E" w:rsidRPr="00005C8E" w:rsidRDefault="00005C8E" w:rsidP="00405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>(</w:t>
      </w:r>
      <w:r w:rsidR="00D17323">
        <w:rPr>
          <w:rFonts w:ascii="Times New Roman" w:eastAsia="Times New Roman" w:hAnsi="Times New Roman" w:cs="Times New Roman"/>
          <w:sz w:val="24"/>
          <w:szCs w:val="24"/>
        </w:rPr>
        <w:t xml:space="preserve">один 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064A">
        <w:rPr>
          <w:rFonts w:ascii="Times New Roman" w:eastAsia="Times New Roman" w:hAnsi="Times New Roman" w:cs="Times New Roman"/>
          <w:sz w:val="24"/>
          <w:szCs w:val="24"/>
        </w:rPr>
        <w:t>ученик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 выполня</w:t>
      </w:r>
      <w:r w:rsidR="00D17323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>т задание на доске, остальные в тетрадях.)</w:t>
      </w:r>
    </w:p>
    <w:p w:rsidR="00005C8E" w:rsidRPr="0051064A" w:rsidRDefault="0011237D" w:rsidP="0051064A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Написать</w:t>
      </w:r>
      <w:r w:rsidR="00005C8E" w:rsidRPr="0051064A">
        <w:rPr>
          <w:rFonts w:ascii="Times New Roman" w:eastAsia="Times New Roman" w:hAnsi="Times New Roman" w:cs="Times New Roman"/>
          <w:sz w:val="24"/>
          <w:szCs w:val="24"/>
        </w:rPr>
        <w:t>, какими буквами обозначаются: заряд, сила тока, напряжение, сопротивление, длина проводника, сечение проводника, удельное сопротивление.</w:t>
      </w:r>
    </w:p>
    <w:p w:rsidR="00005C8E" w:rsidRDefault="00005C8E" w:rsidP="0051064A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64A">
        <w:rPr>
          <w:rFonts w:ascii="Times New Roman" w:eastAsia="Times New Roman" w:hAnsi="Times New Roman" w:cs="Times New Roman"/>
          <w:sz w:val="24"/>
          <w:szCs w:val="24"/>
        </w:rPr>
        <w:t>Напи</w:t>
      </w:r>
      <w:r w:rsidR="0011237D">
        <w:rPr>
          <w:rFonts w:ascii="Times New Roman" w:eastAsia="Times New Roman" w:hAnsi="Times New Roman" w:cs="Times New Roman"/>
          <w:sz w:val="24"/>
          <w:szCs w:val="24"/>
        </w:rPr>
        <w:t>сать</w:t>
      </w:r>
      <w:r w:rsidRPr="0051064A">
        <w:rPr>
          <w:rFonts w:ascii="Times New Roman" w:eastAsia="Times New Roman" w:hAnsi="Times New Roman" w:cs="Times New Roman"/>
          <w:sz w:val="24"/>
          <w:szCs w:val="24"/>
        </w:rPr>
        <w:t xml:space="preserve"> единиц</w:t>
      </w:r>
      <w:r w:rsidR="0011237D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51064A">
        <w:rPr>
          <w:rFonts w:ascii="Times New Roman" w:eastAsia="Times New Roman" w:hAnsi="Times New Roman" w:cs="Times New Roman"/>
          <w:sz w:val="24"/>
          <w:szCs w:val="24"/>
        </w:rPr>
        <w:t xml:space="preserve"> физическ</w:t>
      </w:r>
      <w:r w:rsidR="0011237D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1064A">
        <w:rPr>
          <w:rFonts w:ascii="Times New Roman" w:eastAsia="Times New Roman" w:hAnsi="Times New Roman" w:cs="Times New Roman"/>
          <w:sz w:val="24"/>
          <w:szCs w:val="24"/>
        </w:rPr>
        <w:t xml:space="preserve"> величин: силы тока, напряжения, сопротивления.</w:t>
      </w:r>
    </w:p>
    <w:p w:rsidR="0051064A" w:rsidRDefault="0051064A" w:rsidP="0051064A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Написать формулы на расчет тока, напряжения, сопротивления</w:t>
      </w:r>
      <w:r w:rsidR="00A1708D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</w:p>
    <w:p w:rsidR="00726ABE" w:rsidRPr="00726ABE" w:rsidRDefault="00726ABE" w:rsidP="00726A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26AB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Учитель литературы: 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Литературная минутка</w:t>
      </w:r>
      <w:r w:rsidRPr="00726ABE">
        <w:rPr>
          <w:rFonts w:ascii="Times New Roman" w:eastAsia="Times New Roman" w:hAnsi="Times New Roman" w:cs="Times New Roman"/>
          <w:sz w:val="24"/>
          <w:szCs w:val="24"/>
        </w:rPr>
        <w:t>.</w:t>
      </w:r>
      <w:r w:rsidR="004057B5">
        <w:rPr>
          <w:rFonts w:ascii="Times New Roman" w:eastAsia="Times New Roman" w:hAnsi="Times New Roman" w:cs="Times New Roman"/>
          <w:sz w:val="24"/>
          <w:szCs w:val="24"/>
        </w:rPr>
        <w:t xml:space="preserve"> Стихотворение. Звук. </w:t>
      </w:r>
      <w:r w:rsidRPr="00EE18D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 xml:space="preserve">Слайд </w:t>
      </w:r>
      <w:r w:rsidR="004057B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 xml:space="preserve"> 20</w:t>
      </w:r>
      <w:r w:rsidRPr="00EE18D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)</w:t>
      </w:r>
      <w:r w:rsidR="004057B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.</w:t>
      </w:r>
    </w:p>
    <w:p w:rsidR="00005C8E" w:rsidRPr="00005C8E" w:rsidRDefault="00005C8E" w:rsidP="00A17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>3. Задания на экране.</w:t>
      </w:r>
      <w:r w:rsidR="004057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Электрические схемы.</w:t>
      </w:r>
    </w:p>
    <w:p w:rsidR="00005C8E" w:rsidRDefault="00005C8E" w:rsidP="00A17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11237D">
        <w:rPr>
          <w:rFonts w:ascii="Times New Roman" w:eastAsia="Times New Roman" w:hAnsi="Times New Roman" w:cs="Times New Roman"/>
          <w:sz w:val="24"/>
          <w:szCs w:val="24"/>
        </w:rPr>
        <w:t xml:space="preserve">Найти правильные ответы на представленных </w:t>
      </w:r>
      <w:r w:rsidR="007835BE">
        <w:rPr>
          <w:rFonts w:ascii="Times New Roman" w:eastAsia="Times New Roman" w:hAnsi="Times New Roman" w:cs="Times New Roman"/>
          <w:sz w:val="24"/>
          <w:szCs w:val="24"/>
        </w:rPr>
        <w:t xml:space="preserve">эл. </w:t>
      </w:r>
      <w:r w:rsidR="0011237D">
        <w:rPr>
          <w:rFonts w:ascii="Times New Roman" w:eastAsia="Times New Roman" w:hAnsi="Times New Roman" w:cs="Times New Roman"/>
          <w:sz w:val="24"/>
          <w:szCs w:val="24"/>
        </w:rPr>
        <w:t>схемах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1708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(Слайд</w:t>
      </w:r>
      <w:r w:rsidR="00726ABE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ы </w:t>
      </w:r>
      <w:r w:rsidR="004057B5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21</w:t>
      </w:r>
      <w:r w:rsidR="00726ABE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-2</w:t>
      </w:r>
      <w:r w:rsidR="004057B5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6</w:t>
      </w:r>
      <w:r w:rsidRPr="00A1708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)</w:t>
      </w:r>
      <w:r w:rsidR="004057B5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.</w:t>
      </w:r>
      <w:r w:rsidR="00D4555F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</w:p>
    <w:p w:rsidR="00D4555F" w:rsidRPr="00005C8E" w:rsidRDefault="00D4555F" w:rsidP="00A17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555F" w:rsidRDefault="00005C8E" w:rsidP="00D455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>4. Работа с физическими приборами</w:t>
      </w:r>
      <w:r w:rsidR="004057B5">
        <w:rPr>
          <w:rFonts w:ascii="Times New Roman" w:eastAsia="Times New Roman" w:hAnsi="Times New Roman" w:cs="Times New Roman"/>
          <w:b/>
          <w:bCs/>
          <w:sz w:val="24"/>
          <w:szCs w:val="24"/>
        </w:rPr>
        <w:t>. Измерение параметров радиодеталей</w:t>
      </w:r>
      <w:r w:rsidRPr="004057B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D4555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1237D" w:rsidRPr="00005C8E" w:rsidRDefault="0011237D" w:rsidP="00D4555F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Учитель</w:t>
      </w:r>
      <w:r w:rsidRPr="00005C8E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 Физика – наука экспериментальная. Переходим на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 этап. Девизом на нем пусть послужат слова великого русского ученого М. В. Ломоносова, которые вы видите на доске. </w:t>
      </w:r>
      <w:r w:rsidRPr="00A1708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(Слайд</w:t>
      </w:r>
      <w:r w:rsidR="004057B5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ы</w:t>
      </w:r>
      <w:r w:rsidRPr="00A1708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  <w:r w:rsidR="00726ABE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2</w:t>
      </w:r>
      <w:r w:rsidR="004057B5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7-30</w:t>
      </w:r>
      <w:r w:rsidRPr="00A1708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)</w:t>
      </w:r>
      <w:r w:rsidR="004057B5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.</w:t>
      </w:r>
    </w:p>
    <w:tbl>
      <w:tblPr>
        <w:tblW w:w="7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3441"/>
        <w:gridCol w:w="1261"/>
        <w:gridCol w:w="2069"/>
      </w:tblGrid>
      <w:tr w:rsidR="0011237D" w:rsidRPr="00F23C3F" w:rsidTr="00C15059">
        <w:trPr>
          <w:trHeight w:val="584"/>
        </w:trPr>
        <w:tc>
          <w:tcPr>
            <w:tcW w:w="790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  <w:r w:rsidRPr="0011237D">
              <w:rPr>
                <w:sz w:val="24"/>
                <w:szCs w:val="24"/>
              </w:rPr>
              <w:t>№</w:t>
            </w:r>
          </w:p>
        </w:tc>
        <w:tc>
          <w:tcPr>
            <w:tcW w:w="3441" w:type="dxa"/>
            <w:shd w:val="clear" w:color="auto" w:fill="auto"/>
          </w:tcPr>
          <w:p w:rsidR="0011237D" w:rsidRPr="0011237D" w:rsidRDefault="0011237D" w:rsidP="001123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1237D">
              <w:rPr>
                <w:sz w:val="24"/>
                <w:szCs w:val="24"/>
              </w:rPr>
              <w:t>название</w:t>
            </w:r>
          </w:p>
        </w:tc>
        <w:tc>
          <w:tcPr>
            <w:tcW w:w="1261" w:type="dxa"/>
            <w:shd w:val="clear" w:color="auto" w:fill="auto"/>
          </w:tcPr>
          <w:p w:rsidR="0011237D" w:rsidRPr="0011237D" w:rsidRDefault="0011237D" w:rsidP="001123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1237D">
              <w:rPr>
                <w:sz w:val="24"/>
                <w:szCs w:val="24"/>
              </w:rPr>
              <w:t>УГО</w:t>
            </w:r>
          </w:p>
        </w:tc>
        <w:tc>
          <w:tcPr>
            <w:tcW w:w="2069" w:type="dxa"/>
            <w:shd w:val="clear" w:color="auto" w:fill="auto"/>
          </w:tcPr>
          <w:p w:rsidR="0011237D" w:rsidRPr="0011237D" w:rsidRDefault="0011237D" w:rsidP="001123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1237D">
              <w:rPr>
                <w:sz w:val="24"/>
                <w:szCs w:val="24"/>
              </w:rPr>
              <w:t>Параметр</w:t>
            </w:r>
          </w:p>
        </w:tc>
      </w:tr>
      <w:tr w:rsidR="0011237D" w:rsidRPr="00F23C3F" w:rsidTr="0011237D">
        <w:trPr>
          <w:trHeight w:val="324"/>
        </w:trPr>
        <w:tc>
          <w:tcPr>
            <w:tcW w:w="790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  <w:r w:rsidRPr="0011237D">
              <w:rPr>
                <w:sz w:val="24"/>
                <w:szCs w:val="24"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11237D" w:rsidRPr="0011237D" w:rsidRDefault="0011237D" w:rsidP="001123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1237D">
              <w:rPr>
                <w:b/>
                <w:sz w:val="24"/>
                <w:szCs w:val="24"/>
              </w:rPr>
              <w:t>Резистор</w:t>
            </w:r>
          </w:p>
        </w:tc>
        <w:tc>
          <w:tcPr>
            <w:tcW w:w="1261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69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1237D" w:rsidRPr="00F23C3F" w:rsidTr="0011237D">
        <w:trPr>
          <w:trHeight w:val="414"/>
        </w:trPr>
        <w:tc>
          <w:tcPr>
            <w:tcW w:w="790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  <w:r w:rsidRPr="0011237D">
              <w:rPr>
                <w:sz w:val="24"/>
                <w:szCs w:val="24"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11237D" w:rsidRPr="0011237D" w:rsidRDefault="0011237D" w:rsidP="001123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1237D">
              <w:rPr>
                <w:b/>
                <w:sz w:val="24"/>
                <w:szCs w:val="24"/>
              </w:rPr>
              <w:t>Конденсатор</w:t>
            </w:r>
          </w:p>
        </w:tc>
        <w:tc>
          <w:tcPr>
            <w:tcW w:w="1261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69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1237D" w:rsidRPr="00F23C3F" w:rsidTr="0011237D">
        <w:trPr>
          <w:trHeight w:val="263"/>
        </w:trPr>
        <w:tc>
          <w:tcPr>
            <w:tcW w:w="790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  <w:r w:rsidRPr="0011237D">
              <w:rPr>
                <w:sz w:val="24"/>
                <w:szCs w:val="24"/>
              </w:rPr>
              <w:t>3</w:t>
            </w:r>
          </w:p>
        </w:tc>
        <w:tc>
          <w:tcPr>
            <w:tcW w:w="3441" w:type="dxa"/>
            <w:shd w:val="clear" w:color="auto" w:fill="auto"/>
          </w:tcPr>
          <w:p w:rsidR="0011237D" w:rsidRPr="0011237D" w:rsidRDefault="0011237D" w:rsidP="001123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1237D">
              <w:rPr>
                <w:b/>
                <w:sz w:val="24"/>
                <w:szCs w:val="24"/>
              </w:rPr>
              <w:t>Светодиод</w:t>
            </w:r>
          </w:p>
        </w:tc>
        <w:tc>
          <w:tcPr>
            <w:tcW w:w="1261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69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1237D" w:rsidRPr="00F23C3F" w:rsidTr="00C15059">
        <w:trPr>
          <w:trHeight w:val="617"/>
        </w:trPr>
        <w:tc>
          <w:tcPr>
            <w:tcW w:w="790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  <w:r w:rsidRPr="0011237D">
              <w:rPr>
                <w:sz w:val="24"/>
                <w:szCs w:val="24"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1237D">
              <w:rPr>
                <w:b/>
                <w:sz w:val="24"/>
                <w:szCs w:val="24"/>
              </w:rPr>
              <w:t>Транзистор МП26А</w:t>
            </w:r>
          </w:p>
          <w:p w:rsidR="0011237D" w:rsidRPr="0011237D" w:rsidRDefault="0011237D" w:rsidP="00C1505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1237D">
              <w:rPr>
                <w:b/>
                <w:sz w:val="24"/>
                <w:szCs w:val="24"/>
              </w:rPr>
              <w:t xml:space="preserve">     р – п - р</w:t>
            </w:r>
          </w:p>
        </w:tc>
        <w:tc>
          <w:tcPr>
            <w:tcW w:w="1261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69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1237D" w:rsidRPr="00F23C3F" w:rsidTr="0011237D">
        <w:trPr>
          <w:trHeight w:val="320"/>
        </w:trPr>
        <w:tc>
          <w:tcPr>
            <w:tcW w:w="790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  <w:r w:rsidRPr="0011237D">
              <w:rPr>
                <w:sz w:val="24"/>
                <w:szCs w:val="24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11237D" w:rsidRPr="0011237D" w:rsidRDefault="0011237D" w:rsidP="001123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1237D">
              <w:rPr>
                <w:b/>
                <w:sz w:val="24"/>
                <w:szCs w:val="24"/>
              </w:rPr>
              <w:t>Гальваническийэлемент</w:t>
            </w:r>
          </w:p>
        </w:tc>
        <w:tc>
          <w:tcPr>
            <w:tcW w:w="1261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69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1237D" w:rsidRPr="00F23C3F" w:rsidTr="0011237D">
        <w:trPr>
          <w:trHeight w:val="139"/>
        </w:trPr>
        <w:tc>
          <w:tcPr>
            <w:tcW w:w="790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  <w:r w:rsidRPr="0011237D">
              <w:rPr>
                <w:sz w:val="24"/>
                <w:szCs w:val="24"/>
              </w:rPr>
              <w:t>6</w:t>
            </w:r>
          </w:p>
        </w:tc>
        <w:tc>
          <w:tcPr>
            <w:tcW w:w="3441" w:type="dxa"/>
            <w:shd w:val="clear" w:color="auto" w:fill="auto"/>
          </w:tcPr>
          <w:p w:rsidR="0011237D" w:rsidRPr="0011237D" w:rsidRDefault="0011237D" w:rsidP="0011237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1237D">
              <w:rPr>
                <w:b/>
                <w:sz w:val="24"/>
                <w:szCs w:val="24"/>
              </w:rPr>
              <w:t>Микрокнопка</w:t>
            </w:r>
          </w:p>
        </w:tc>
        <w:tc>
          <w:tcPr>
            <w:tcW w:w="1261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69" w:type="dxa"/>
            <w:shd w:val="clear" w:color="auto" w:fill="auto"/>
          </w:tcPr>
          <w:p w:rsidR="0011237D" w:rsidRPr="0011237D" w:rsidRDefault="0011237D" w:rsidP="00C150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A1052" w:rsidRDefault="00DA1052" w:rsidP="006E14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555F" w:rsidRDefault="004057B5" w:rsidP="00D4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D455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ЭФУ.  Сайт </w:t>
      </w:r>
      <w:r w:rsidRPr="00D4555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KAHOOT</w:t>
      </w:r>
      <w:r w:rsidRPr="00006AFF">
        <w:rPr>
          <w:rFonts w:ascii="Times New Roman" w:eastAsia="Times New Roman" w:hAnsi="Times New Roman" w:cs="Times New Roman"/>
          <w:sz w:val="24"/>
          <w:szCs w:val="24"/>
        </w:rPr>
        <w:t>.</w:t>
      </w:r>
      <w:r w:rsidR="00D4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игровой форме проверить знания учащихся.</w:t>
      </w:r>
      <w:r w:rsidR="00D4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57B5" w:rsidRPr="00005C8E" w:rsidRDefault="00D4555F" w:rsidP="00D4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lastRenderedPageBreak/>
        <w:t xml:space="preserve">                </w:t>
      </w:r>
      <w:r w:rsidR="004057B5" w:rsidRPr="00FA75F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(</w:t>
      </w:r>
      <w:r w:rsidR="004057B5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С</w:t>
      </w:r>
      <w:r w:rsidR="004057B5" w:rsidRPr="00FA75F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лайды 3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1</w:t>
      </w:r>
      <w:r w:rsidR="004057B5" w:rsidRPr="00FA75F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-4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3</w:t>
      </w:r>
      <w:r w:rsidR="004057B5" w:rsidRPr="00FA75FD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)</w:t>
      </w:r>
      <w:r w:rsidR="004057B5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.</w:t>
      </w:r>
    </w:p>
    <w:p w:rsidR="004057B5" w:rsidRDefault="004057B5" w:rsidP="006E14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708D" w:rsidRDefault="004057B5" w:rsidP="006E14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005C8E"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Заключительный этап. </w:t>
      </w:r>
      <w:r w:rsidR="00A1708D">
        <w:rPr>
          <w:rFonts w:ascii="Times New Roman" w:eastAsia="Times New Roman" w:hAnsi="Times New Roman" w:cs="Times New Roman"/>
          <w:b/>
          <w:bCs/>
          <w:sz w:val="24"/>
          <w:szCs w:val="24"/>
        </w:rPr>
        <w:t>Игровая  л</w:t>
      </w:r>
      <w:r w:rsidR="00005C8E"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абораторная работа. </w:t>
      </w:r>
      <w:r w:rsidR="00E86AAC" w:rsidRPr="00E86A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(</w:t>
      </w:r>
      <w:r w:rsidR="00EE18D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С</w:t>
      </w:r>
      <w:r w:rsidR="00E86AAC" w:rsidRPr="00E86A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лайд</w:t>
      </w:r>
      <w:r w:rsidR="00EE18D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ы</w:t>
      </w:r>
      <w:r w:rsidR="00DA105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 xml:space="preserve"> </w:t>
      </w:r>
      <w:r w:rsidR="00D4555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44</w:t>
      </w:r>
      <w:r w:rsidR="00DA105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-</w:t>
      </w:r>
      <w:r w:rsidR="00D4555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45</w:t>
      </w:r>
      <w:r w:rsidR="00E86AAC" w:rsidRPr="00E86A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00"/>
        </w:rPr>
        <w:t>)</w:t>
      </w:r>
    </w:p>
    <w:p w:rsidR="00005C8E" w:rsidRPr="00A1708D" w:rsidRDefault="00D025D8" w:rsidP="00A17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08D">
        <w:rPr>
          <w:rFonts w:ascii="Times New Roman" w:eastAsia="Times New Roman" w:hAnsi="Times New Roman" w:cs="Times New Roman"/>
          <w:bCs/>
          <w:sz w:val="24"/>
          <w:szCs w:val="24"/>
        </w:rPr>
        <w:t>«Кто быстрее соберет схему муз.звонка 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/или </w:t>
      </w:r>
      <w:r w:rsidRPr="00A1708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FM</w:t>
      </w:r>
      <w:r w:rsidRPr="00A1708D">
        <w:rPr>
          <w:rFonts w:ascii="Times New Roman" w:eastAsia="Times New Roman" w:hAnsi="Times New Roman" w:cs="Times New Roman"/>
          <w:bCs/>
          <w:sz w:val="24"/>
          <w:szCs w:val="24"/>
        </w:rPr>
        <w:t>-приемника?»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05C8E" w:rsidRPr="00005C8E" w:rsidRDefault="00005C8E" w:rsidP="006E14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С помощью </w:t>
      </w:r>
      <w:r w:rsidR="00DA1052">
        <w:rPr>
          <w:rFonts w:ascii="Times New Roman" w:eastAsia="Times New Roman" w:hAnsi="Times New Roman" w:cs="Times New Roman"/>
          <w:sz w:val="24"/>
          <w:szCs w:val="24"/>
        </w:rPr>
        <w:t xml:space="preserve">электронного конструктора «Знаток» 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продемонстрируйте свое умение собирать электрические цепи. </w:t>
      </w:r>
    </w:p>
    <w:p w:rsidR="00DA1052" w:rsidRDefault="00D4555F" w:rsidP="00DA105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Учитель</w:t>
      </w:r>
      <w:r w:rsidR="00005C8E" w:rsidRPr="00005C8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 </w:t>
      </w:r>
      <w:r w:rsidR="00005C8E" w:rsidRPr="00005C8E">
        <w:rPr>
          <w:rFonts w:ascii="Times New Roman" w:eastAsia="Times New Roman" w:hAnsi="Times New Roman" w:cs="Times New Roman"/>
          <w:sz w:val="24"/>
          <w:szCs w:val="24"/>
        </w:rPr>
        <w:t>Перед вами слова древнегреческого ученого Аристотеля</w:t>
      </w:r>
      <w:r w:rsidR="00DA105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A1052" w:rsidRPr="00DA1052" w:rsidRDefault="00DA1052" w:rsidP="00DA1052">
      <w:pPr>
        <w:spacing w:after="0"/>
        <w:ind w:left="2124"/>
        <w:rPr>
          <w:rFonts w:eastAsia="Times New Roman"/>
          <w:b/>
          <w:i/>
          <w:iCs/>
          <w:sz w:val="28"/>
          <w:szCs w:val="28"/>
        </w:rPr>
      </w:pPr>
      <w:r>
        <w:rPr>
          <w:rFonts w:eastAsia="Times New Roman"/>
          <w:b/>
          <w:i/>
          <w:iCs/>
          <w:sz w:val="28"/>
          <w:szCs w:val="28"/>
        </w:rPr>
        <w:t>«</w:t>
      </w:r>
      <w:r w:rsidRPr="00DA1052">
        <w:rPr>
          <w:rFonts w:eastAsia="Times New Roman"/>
          <w:b/>
          <w:i/>
          <w:iCs/>
          <w:sz w:val="28"/>
          <w:szCs w:val="28"/>
        </w:rPr>
        <w:t xml:space="preserve">Ум заключается   не только в знании, </w:t>
      </w:r>
    </w:p>
    <w:p w:rsidR="00DA1052" w:rsidRPr="00DA1052" w:rsidRDefault="00DA1052" w:rsidP="00DA1052">
      <w:pPr>
        <w:spacing w:after="0"/>
        <w:ind w:left="2124"/>
        <w:rPr>
          <w:b/>
          <w:sz w:val="28"/>
          <w:szCs w:val="28"/>
        </w:rPr>
      </w:pPr>
      <w:r w:rsidRPr="00DA1052">
        <w:rPr>
          <w:rFonts w:eastAsia="Times New Roman"/>
          <w:b/>
          <w:i/>
          <w:iCs/>
          <w:sz w:val="28"/>
          <w:szCs w:val="28"/>
        </w:rPr>
        <w:t>но и в умении применять знания на деле</w:t>
      </w:r>
      <w:r>
        <w:rPr>
          <w:rFonts w:eastAsia="Times New Roman"/>
          <w:b/>
          <w:i/>
          <w:iCs/>
          <w:sz w:val="28"/>
          <w:szCs w:val="28"/>
        </w:rPr>
        <w:t>»</w:t>
      </w:r>
      <w:r w:rsidRPr="00DA1052">
        <w:rPr>
          <w:rFonts w:eastAsia="Times New Roman"/>
          <w:b/>
          <w:i/>
          <w:iCs/>
          <w:sz w:val="28"/>
          <w:szCs w:val="28"/>
        </w:rPr>
        <w:t>.</w:t>
      </w:r>
    </w:p>
    <w:p w:rsidR="00FA75FD" w:rsidRPr="003540AA" w:rsidRDefault="00FA75FD" w:rsidP="003540A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540AA">
        <w:rPr>
          <w:rFonts w:ascii="Times New Roman" w:eastAsia="Times New Roman" w:hAnsi="Times New Roman" w:cs="Times New Roman"/>
          <w:b/>
          <w:iCs/>
          <w:sz w:val="24"/>
          <w:szCs w:val="24"/>
        </w:rPr>
        <w:t>7.</w:t>
      </w:r>
      <w:r w:rsidR="003540AA" w:rsidRPr="003540A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Историческая справка.</w:t>
      </w:r>
    </w:p>
    <w:p w:rsidR="00005C8E" w:rsidRPr="00005C8E" w:rsidRDefault="003540AA" w:rsidP="003540AA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Учитель. </w:t>
      </w:r>
      <w:r w:rsidR="00005C8E" w:rsidRPr="00005C8E">
        <w:rPr>
          <w:rFonts w:ascii="Times New Roman" w:eastAsia="Times New Roman" w:hAnsi="Times New Roman" w:cs="Times New Roman"/>
          <w:sz w:val="24"/>
          <w:szCs w:val="24"/>
        </w:rPr>
        <w:t xml:space="preserve"> Вы успешно справились с заданиями. Обе команды достигли финиша. На вас с восхищением смотрят великие физики. Среди них те, чьи имена звучали на сегодняшнем уроке. Это итальянский физик Алессандро Вольта, французский физик Анри Ампер, немецкий физик Георг Ом. О последнем уже звучала информация на уроке, а о двух других послушайте небольшие сообщения. </w:t>
      </w:r>
    </w:p>
    <w:p w:rsidR="00005C8E" w:rsidRPr="00005C8E" w:rsidRDefault="00005C8E" w:rsidP="00005C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AA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00"/>
        </w:rPr>
        <w:t>Сообщение №1</w:t>
      </w:r>
      <w:r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 xml:space="preserve">Андре-Мари Ампер – французский физик, математик и химик. Родился в семье коммерсанта. В прекрасной библиотеке его отца были произведения известных философов, ученых и писателей. Юный Андре мог целыми днями просиживать там с книгой, благодаря чему он, никогда не посещавший школу, сумел приобрести обширные и глубокие знания. К 12-ти годам Ампер самостоятельно разобрался в основах высшей математики – дифференциальном исчислении, научился интегрировать, а в возрасте 13 лет уже представил свои первые работы по математике в Лионскую академию! Начиная с 1820 года, когда приобрело известность открытие Эрстедом действия тока на магнитную стрелку, Ампер всецело посвящает себя проблемам электродинамики. В том же году он открывает магнитное взаимодействие токов, устанавливает закон этого взаимодействия (позднее названный законом Ампера) и делает вывод, что «все магнитные явления сводятся к чисто электрическим эффектам». Именно Амперу принадлежит заслуга введения в науку терминов «электростатика», «электрический ток» и даже… «кибернетика». Ампер предложил принять за направление постоянного электрического тока то, в котором перемещается «положительное электричество». Классический труд Ампера «Теория электродинамических явлений, выведенная исключительно из опыта» (1826 г.) внес огромный вклад в науку об электричестве. Вот почему Ампера впоследствии стали называть «Ньютоном электричества» (демонстрация магнитного взаимодействия токов). </w:t>
      </w:r>
    </w:p>
    <w:p w:rsidR="00006AFF" w:rsidRPr="00005C8E" w:rsidRDefault="00005C8E" w:rsidP="00005C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6AA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00"/>
        </w:rPr>
        <w:t>Сообщение №2.</w:t>
      </w:r>
      <w:r w:rsidRPr="00005C8E">
        <w:rPr>
          <w:rFonts w:ascii="Times New Roman" w:eastAsia="Times New Roman" w:hAnsi="Times New Roman" w:cs="Times New Roman"/>
          <w:sz w:val="24"/>
          <w:szCs w:val="24"/>
        </w:rPr>
        <w:t>Алессандро Вольта – итальянский физик, родился в 1745 г. в деревне Комо, что недалеко от Милана. Семья считалась аристократической. В раннем возрасте он был отдан на воспитание жене мастера по физическим приборам. И это обстоятельство определило всю его дальнейшую жизнь. Первые опыты по электричеству он поставил в восемнадцать лет. В двадцать четыре года Вольта написал диссертацию, основанием для которой послужили опыты с лейденской банкой (конденсатором). Он так увлекся экспериментами, что начал совершенствовать приборы, придуманные другими, а затем конструировать свои. Так появился электрофор (электроносец), который дошел до наших дней в виде электрофорной машины. Позже он изобрел электроскоп – прибор для регистрации электрического заряда. Главным изобретением Вольта стал источник электрического тока, названный его именем – «вольтов столб» (демонстрирует электроскоп, электрофорную машину).</w:t>
      </w:r>
    </w:p>
    <w:p w:rsidR="003540AA" w:rsidRDefault="003540AA" w:rsidP="00354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8.</w:t>
      </w:r>
      <w:r w:rsidR="00005C8E"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>Подведение итогов.</w:t>
      </w:r>
      <w:r w:rsidR="00E86AAC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="00005C8E" w:rsidRPr="00005C8E">
        <w:rPr>
          <w:rFonts w:ascii="Times New Roman" w:eastAsia="Times New Roman" w:hAnsi="Times New Roman" w:cs="Times New Roman"/>
          <w:sz w:val="24"/>
          <w:szCs w:val="24"/>
        </w:rPr>
        <w:t xml:space="preserve"> сообщает, какая команда победила в соревновании, отмечает наиболее активных учащихся, выставляет оценки, поясняет задание для самостоятельной подготовки.</w:t>
      </w:r>
    </w:p>
    <w:p w:rsidR="00005C8E" w:rsidRDefault="00E86AAC" w:rsidP="00354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Учитель</w:t>
      </w:r>
      <w:r w:rsidR="00006AF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="00005C8E" w:rsidRPr="00005C8E">
        <w:rPr>
          <w:rFonts w:ascii="Times New Roman" w:eastAsia="Times New Roman" w:hAnsi="Times New Roman" w:cs="Times New Roman"/>
          <w:sz w:val="24"/>
          <w:szCs w:val="24"/>
        </w:rPr>
        <w:t>В заключении хочу пожелать: стремитесь к новым знаниям, повторяйте изученное, решайте задачи, развивайте свои способности, помните, что они, как мускулы, растут при тренировке.</w:t>
      </w:r>
    </w:p>
    <w:p w:rsidR="006B6E5C" w:rsidRDefault="006B6E5C" w:rsidP="00354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6E5C" w:rsidRDefault="006B6E5C" w:rsidP="00354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6E5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81675" cy="2209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10000" contrast="43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482" cy="2210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382"/>
        <w:gridCol w:w="425"/>
        <w:gridCol w:w="4806"/>
      </w:tblGrid>
      <w:tr w:rsidR="003540AA" w:rsidRPr="00005C8E" w:rsidTr="00303337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40AA" w:rsidRPr="00005C8E" w:rsidRDefault="003540AA" w:rsidP="00354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Рефлексия.</w:t>
            </w:r>
            <w:r w:rsidR="00D45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5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Плюс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ы и </w:t>
            </w:r>
            <w:r w:rsidRPr="00005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Минус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ы </w:t>
            </w:r>
          </w:p>
        </w:tc>
      </w:tr>
      <w:tr w:rsidR="00005C8E" w:rsidRPr="00005C8E" w:rsidTr="00656D54">
        <w:trPr>
          <w:tblCellSpacing w:w="15" w:type="dxa"/>
          <w:jc w:val="center"/>
        </w:trPr>
        <w:tc>
          <w:tcPr>
            <w:tcW w:w="4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6D54" w:rsidRDefault="00005C8E" w:rsidP="000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C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урока отличается доступностью, последовательностью, разнообразием форм работы. </w:t>
            </w:r>
          </w:p>
          <w:p w:rsidR="00005C8E" w:rsidRPr="00005C8E" w:rsidRDefault="00005C8E" w:rsidP="000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C8E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Активной учебно-познавательной деятельности обучающихся способствуют создание двух команд, аудиовизуальная информация.</w:t>
            </w:r>
          </w:p>
        </w:tc>
        <w:tc>
          <w:tcPr>
            <w:tcW w:w="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C8E" w:rsidRPr="00005C8E" w:rsidRDefault="00005C8E" w:rsidP="000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C8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5C8E" w:rsidRPr="00005C8E" w:rsidRDefault="00005C8E" w:rsidP="0000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C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Атмосфера игры-соревнования. Высказывания великих ученых о пользе знаний, проведение демонстрационного эксперимента и лабораторной работы. Наглядность подъема команд по </w:t>
            </w:r>
            <w:r w:rsidR="00656D5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05C8E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лестнице Знаний</w:t>
            </w:r>
            <w:r w:rsidR="00656D5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05C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посредством аппликаций с магнитными держателями.</w:t>
            </w:r>
          </w:p>
        </w:tc>
      </w:tr>
    </w:tbl>
    <w:p w:rsidR="006E1473" w:rsidRDefault="003540AA" w:rsidP="00005C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D54">
        <w:rPr>
          <w:rFonts w:ascii="Times New Roman" w:eastAsia="Times New Roman" w:hAnsi="Times New Roman" w:cs="Times New Roman"/>
          <w:b/>
          <w:sz w:val="24"/>
          <w:szCs w:val="24"/>
        </w:rPr>
        <w:t>Задание для проигравшей команды</w:t>
      </w:r>
      <w:proofErr w:type="gramStart"/>
      <w:r w:rsidRPr="00005C8E">
        <w:rPr>
          <w:rFonts w:ascii="Times New Roman" w:eastAsia="Times New Roman" w:hAnsi="Times New Roman" w:cs="Times New Roman"/>
          <w:sz w:val="24"/>
          <w:szCs w:val="24"/>
        </w:rPr>
        <w:t>.</w:t>
      </w:r>
      <w:r w:rsidR="006E1473" w:rsidRPr="00005C8E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6E1473" w:rsidRPr="00005C8E">
        <w:rPr>
          <w:rFonts w:ascii="Times New Roman" w:eastAsia="Times New Roman" w:hAnsi="Times New Roman" w:cs="Times New Roman"/>
          <w:sz w:val="24"/>
          <w:szCs w:val="24"/>
        </w:rPr>
        <w:t xml:space="preserve">аписать на доске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формулы для </w:t>
      </w:r>
      <w:r w:rsidR="006E1473" w:rsidRPr="00005C8E">
        <w:rPr>
          <w:rFonts w:ascii="Times New Roman" w:eastAsia="Times New Roman" w:hAnsi="Times New Roman" w:cs="Times New Roman"/>
          <w:sz w:val="24"/>
          <w:szCs w:val="24"/>
        </w:rPr>
        <w:t xml:space="preserve"> последовательного и параллельного соединений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проводников. </w:t>
      </w:r>
    </w:p>
    <w:p w:rsidR="00DD5A7C" w:rsidRDefault="00DD5A7C" w:rsidP="00005C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Оценить работу нашего урока, можете «Оживить смайлика»</w:t>
      </w:r>
    </w:p>
    <w:p w:rsidR="00005C8E" w:rsidRPr="00005C8E" w:rsidRDefault="00005C8E" w:rsidP="00494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Литература:</w:t>
      </w:r>
    </w:p>
    <w:p w:rsidR="00005C8E" w:rsidRPr="00005C8E" w:rsidRDefault="00005C8E" w:rsidP="00494D6A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>Перышкин А. В. Физика-8. – М.: Дрофа, 2008.</w:t>
      </w:r>
    </w:p>
    <w:p w:rsidR="00005C8E" w:rsidRPr="00005C8E" w:rsidRDefault="00005C8E" w:rsidP="00005C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>Чеботарева А. В. Тесты по физике. 8 класс: к учебнику А. В. Перышкина «Физика. 8 кл.». – М.: Издательство «Экзамен», 2010.</w:t>
      </w:r>
    </w:p>
    <w:p w:rsidR="00005C8E" w:rsidRPr="00005C8E" w:rsidRDefault="00005C8E" w:rsidP="00005C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>Чеботарева А. В. Контрольные и самостоятельные работы по физике. 8 класс. – М.: Издательство «Экзамен», 2010.</w:t>
      </w:r>
    </w:p>
    <w:p w:rsidR="00005C8E" w:rsidRPr="00005C8E" w:rsidRDefault="00005C8E" w:rsidP="00005C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8E">
        <w:rPr>
          <w:rFonts w:ascii="Times New Roman" w:eastAsia="Times New Roman" w:hAnsi="Times New Roman" w:cs="Times New Roman"/>
          <w:sz w:val="24"/>
          <w:szCs w:val="24"/>
        </w:rPr>
        <w:t>Блудов М. И. Беседы по физике. – М.: Просвещение, 2001.</w:t>
      </w:r>
    </w:p>
    <w:p w:rsidR="00005C8E" w:rsidRDefault="00005C8E" w:rsidP="00005C8E">
      <w:pPr>
        <w:numPr>
          <w:ilvl w:val="0"/>
          <w:numId w:val="3"/>
        </w:numPr>
        <w:spacing w:before="100" w:beforeAutospacing="1" w:after="0" w:afterAutospacing="1" w:line="240" w:lineRule="auto"/>
      </w:pPr>
      <w:r w:rsidRPr="003540AA">
        <w:rPr>
          <w:rFonts w:ascii="Times New Roman" w:eastAsia="Times New Roman" w:hAnsi="Times New Roman" w:cs="Times New Roman"/>
          <w:sz w:val="24"/>
          <w:szCs w:val="24"/>
        </w:rPr>
        <w:t>Ланина И. Я. 100 игр по физике: Кн. Для учителя. – М.: Просвещение, 1995.</w:t>
      </w:r>
    </w:p>
    <w:sectPr w:rsidR="00005C8E" w:rsidSect="004D4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5B3B"/>
    <w:multiLevelType w:val="multilevel"/>
    <w:tmpl w:val="5F50D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45E59"/>
    <w:multiLevelType w:val="hybridMultilevel"/>
    <w:tmpl w:val="A44C8E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93E1E"/>
    <w:multiLevelType w:val="multilevel"/>
    <w:tmpl w:val="732CB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5E5CF4"/>
    <w:multiLevelType w:val="multilevel"/>
    <w:tmpl w:val="3DE29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4127EE"/>
    <w:multiLevelType w:val="hybridMultilevel"/>
    <w:tmpl w:val="F94EE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8E"/>
    <w:rsid w:val="00005C8E"/>
    <w:rsid w:val="00006AFF"/>
    <w:rsid w:val="000E1C05"/>
    <w:rsid w:val="0011237D"/>
    <w:rsid w:val="001C27E8"/>
    <w:rsid w:val="001C7670"/>
    <w:rsid w:val="00241BA8"/>
    <w:rsid w:val="003540AA"/>
    <w:rsid w:val="00356FBB"/>
    <w:rsid w:val="003A341F"/>
    <w:rsid w:val="003E310E"/>
    <w:rsid w:val="004057B5"/>
    <w:rsid w:val="0043443A"/>
    <w:rsid w:val="00494D6A"/>
    <w:rsid w:val="004D4FCE"/>
    <w:rsid w:val="0051064A"/>
    <w:rsid w:val="006000F5"/>
    <w:rsid w:val="00656D54"/>
    <w:rsid w:val="006B6E5C"/>
    <w:rsid w:val="006E1473"/>
    <w:rsid w:val="00726ABE"/>
    <w:rsid w:val="007835BE"/>
    <w:rsid w:val="007D4C71"/>
    <w:rsid w:val="00841183"/>
    <w:rsid w:val="008F2B24"/>
    <w:rsid w:val="00936673"/>
    <w:rsid w:val="00966AD2"/>
    <w:rsid w:val="00A13982"/>
    <w:rsid w:val="00A1708D"/>
    <w:rsid w:val="00AC3937"/>
    <w:rsid w:val="00CE0108"/>
    <w:rsid w:val="00D025D8"/>
    <w:rsid w:val="00D127A1"/>
    <w:rsid w:val="00D17323"/>
    <w:rsid w:val="00D4555F"/>
    <w:rsid w:val="00DA1052"/>
    <w:rsid w:val="00DD5A7C"/>
    <w:rsid w:val="00E501D9"/>
    <w:rsid w:val="00E86AAC"/>
    <w:rsid w:val="00EE18D9"/>
    <w:rsid w:val="00FA7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5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05C8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E31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41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18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600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00F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5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05C8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E31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41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18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6000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00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DE8FF-4D5F-4C40-8D9E-9AFD97A2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2017-04-06T08:21:00Z</dcterms:created>
  <dcterms:modified xsi:type="dcterms:W3CDTF">2017-04-06T08:21:00Z</dcterms:modified>
</cp:coreProperties>
</file>