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11" w:rsidRDefault="007B7C11" w:rsidP="007B7C1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</w:t>
      </w:r>
      <w:r w:rsidR="008B6762" w:rsidRPr="007B7C1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B6762" w:rsidRPr="007B7C11">
        <w:rPr>
          <w:rFonts w:ascii="Times New Roman" w:hAnsi="Times New Roman" w:cs="Times New Roman"/>
          <w:sz w:val="24"/>
          <w:szCs w:val="24"/>
        </w:rPr>
        <w:t>Амгинская</w:t>
      </w:r>
      <w:proofErr w:type="spellEnd"/>
      <w:r w:rsidR="008B6762" w:rsidRPr="007B7C1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школа№2</w:t>
      </w:r>
    </w:p>
    <w:p w:rsidR="008B6762" w:rsidRPr="007B7C11" w:rsidRDefault="007B7C11" w:rsidP="007B7C1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B7C11">
        <w:rPr>
          <w:rFonts w:ascii="Times New Roman" w:hAnsi="Times New Roman" w:cs="Times New Roman"/>
          <w:sz w:val="24"/>
          <w:szCs w:val="24"/>
        </w:rPr>
        <w:t xml:space="preserve"> имени В.В. Расторгуева</w:t>
      </w:r>
      <w:r w:rsidR="008B6762" w:rsidRPr="007B7C11">
        <w:rPr>
          <w:rFonts w:ascii="Times New Roman" w:hAnsi="Times New Roman" w:cs="Times New Roman"/>
          <w:sz w:val="24"/>
          <w:szCs w:val="24"/>
        </w:rPr>
        <w:t>»</w:t>
      </w: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9468DD" w:rsidRDefault="009468DD" w:rsidP="008B6762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Участница блокады Ленинграда</w:t>
      </w:r>
    </w:p>
    <w:p w:rsidR="008B6762" w:rsidRPr="00632D57" w:rsidRDefault="009468DD" w:rsidP="008B6762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наша землячка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Гаврильева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Ксения Васильевна</w:t>
      </w:r>
    </w:p>
    <w:p w:rsidR="008B6762" w:rsidRPr="008B6762" w:rsidRDefault="008B6762" w:rsidP="008B6762">
      <w:pPr>
        <w:ind w:firstLine="567"/>
        <w:jc w:val="center"/>
        <w:rPr>
          <w:sz w:val="24"/>
          <w:szCs w:val="24"/>
        </w:rPr>
      </w:pPr>
      <w:r w:rsidRPr="008B6762">
        <w:rPr>
          <w:sz w:val="24"/>
          <w:szCs w:val="24"/>
        </w:rPr>
        <w:t>(Библиотечный урок</w:t>
      </w:r>
      <w:r w:rsidR="006203DE">
        <w:rPr>
          <w:sz w:val="24"/>
          <w:szCs w:val="24"/>
        </w:rPr>
        <w:t xml:space="preserve">  для 6</w:t>
      </w:r>
      <w:r>
        <w:rPr>
          <w:sz w:val="24"/>
          <w:szCs w:val="24"/>
        </w:rPr>
        <w:t xml:space="preserve"> класса</w:t>
      </w:r>
      <w:r w:rsidRPr="008B6762">
        <w:rPr>
          <w:sz w:val="24"/>
          <w:szCs w:val="24"/>
        </w:rPr>
        <w:t>)</w:t>
      </w: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spacing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Филиппова Акулина Михайловна, </w:t>
      </w:r>
    </w:p>
    <w:p w:rsidR="008B6762" w:rsidRDefault="008B6762" w:rsidP="008B6762">
      <w:pPr>
        <w:spacing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педагог –</w:t>
      </w:r>
      <w:r w:rsidR="000A68D5">
        <w:rPr>
          <w:sz w:val="28"/>
          <w:szCs w:val="28"/>
        </w:rPr>
        <w:t xml:space="preserve"> библиотекарь</w:t>
      </w:r>
    </w:p>
    <w:p w:rsidR="007B7C11" w:rsidRDefault="007B7C11" w:rsidP="008B6762">
      <w:pPr>
        <w:spacing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Амгинской СОШ№2 имени В.В. Расторгуева</w:t>
      </w:r>
    </w:p>
    <w:p w:rsidR="008B6762" w:rsidRPr="00632D57" w:rsidRDefault="008B6762" w:rsidP="008B6762">
      <w:pPr>
        <w:ind w:firstLine="567"/>
        <w:jc w:val="right"/>
        <w:rPr>
          <w:sz w:val="28"/>
          <w:szCs w:val="28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ind w:firstLine="567"/>
        <w:jc w:val="both"/>
        <w:rPr>
          <w:sz w:val="40"/>
          <w:szCs w:val="40"/>
        </w:rPr>
      </w:pPr>
    </w:p>
    <w:p w:rsidR="008B6762" w:rsidRDefault="008B6762" w:rsidP="008B6762">
      <w:pPr>
        <w:shd w:val="clear" w:color="auto" w:fill="FFFFFF" w:themeFill="background1"/>
        <w:spacing w:before="120" w:after="12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B6762" w:rsidRDefault="008B6762" w:rsidP="008B6762">
      <w:pPr>
        <w:shd w:val="clear" w:color="auto" w:fill="FFFFFF" w:themeFill="background1"/>
        <w:spacing w:before="120" w:after="12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Амга 2020</w:t>
      </w:r>
    </w:p>
    <w:p w:rsidR="008B6762" w:rsidRPr="005C330E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  <w:r>
        <w:lastRenderedPageBreak/>
        <w:t xml:space="preserve">Цель: Раскрыть и </w:t>
      </w:r>
      <w:r w:rsidRPr="00632D57">
        <w:t>изучить</w:t>
      </w:r>
      <w:r w:rsidRPr="005C330E">
        <w:rPr>
          <w:b/>
          <w:color w:val="FF0000"/>
        </w:rPr>
        <w:t xml:space="preserve"> </w:t>
      </w:r>
      <w:r w:rsidRPr="005C330E">
        <w:t xml:space="preserve">подвиг жителей блокадного Ленинграда </w:t>
      </w:r>
      <w:r>
        <w:t xml:space="preserve">из страниц  дневника студентки </w:t>
      </w:r>
      <w:proofErr w:type="spellStart"/>
      <w:r>
        <w:t>якутянки</w:t>
      </w:r>
      <w:proofErr w:type="spellEnd"/>
      <w:r>
        <w:t>.</w:t>
      </w: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  <w:r>
        <w:t>Задачи</w:t>
      </w:r>
    </w:p>
    <w:p w:rsidR="008B6762" w:rsidRPr="005C330E" w:rsidRDefault="008B6762" w:rsidP="008B67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-знакомство с литературой о блокадном Ленинграде;</w:t>
      </w:r>
    </w:p>
    <w:p w:rsidR="008B6762" w:rsidRPr="005C330E" w:rsidRDefault="008B6762" w:rsidP="008B67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-изучение дневника студентки блокадницы </w:t>
      </w:r>
      <w:proofErr w:type="spellStart"/>
      <w:r>
        <w:rPr>
          <w:color w:val="000000"/>
        </w:rPr>
        <w:t>Гаврильевой</w:t>
      </w:r>
      <w:proofErr w:type="spellEnd"/>
      <w:r>
        <w:rPr>
          <w:color w:val="000000"/>
        </w:rPr>
        <w:t xml:space="preserve"> К.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:</w:t>
      </w:r>
    </w:p>
    <w:p w:rsidR="008019A3" w:rsidRPr="00D26D2E" w:rsidRDefault="008019A3" w:rsidP="008B676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D26D2E">
        <w:rPr>
          <w:rFonts w:ascii="Times New Roman" w:hAnsi="Times New Roman" w:cs="Times New Roman"/>
          <w:sz w:val="24"/>
          <w:szCs w:val="24"/>
        </w:rPr>
        <w:t xml:space="preserve">Выставка книг. Презентация. Карточки. </w:t>
      </w:r>
    </w:p>
    <w:p w:rsidR="00D26D2E" w:rsidRPr="00D26D2E" w:rsidRDefault="00D26D2E" w:rsidP="00D26D2E">
      <w:pPr>
        <w:shd w:val="clear" w:color="auto" w:fill="FFFFFF" w:themeFill="background1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26D2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468DD">
        <w:rPr>
          <w:rFonts w:ascii="Times New Roman" w:hAnsi="Times New Roman" w:cs="Times New Roman"/>
          <w:i/>
          <w:sz w:val="24"/>
          <w:szCs w:val="24"/>
        </w:rPr>
        <w:t>.</w:t>
      </w:r>
      <w:r w:rsidRPr="00D26D2E">
        <w:rPr>
          <w:rFonts w:ascii="Times New Roman" w:hAnsi="Times New Roman" w:cs="Times New Roman"/>
          <w:i/>
          <w:sz w:val="24"/>
          <w:szCs w:val="24"/>
        </w:rPr>
        <w:t>Организационный момент.</w:t>
      </w:r>
      <w:proofErr w:type="gramEnd"/>
    </w:p>
    <w:p w:rsidR="008019A3" w:rsidRDefault="008019A3" w:rsidP="008B676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ребята! Наш урок посвящен 75-летию ВОВ. </w:t>
      </w:r>
      <w:r w:rsidRPr="008019A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егодня мы </w:t>
      </w:r>
      <w:r w:rsidR="00205B32">
        <w:rPr>
          <w:rFonts w:ascii="Times New Roman" w:hAnsi="Times New Roman" w:cs="Times New Roman"/>
          <w:sz w:val="24"/>
          <w:szCs w:val="24"/>
        </w:rPr>
        <w:t xml:space="preserve">поговорим о блокаде Ленинграда. </w:t>
      </w:r>
      <w:r>
        <w:rPr>
          <w:rFonts w:ascii="Times New Roman" w:hAnsi="Times New Roman" w:cs="Times New Roman"/>
          <w:sz w:val="24"/>
          <w:szCs w:val="24"/>
        </w:rPr>
        <w:t>Кто, что знает о блокаде?</w:t>
      </w:r>
      <w:r w:rsidR="00205B32">
        <w:rPr>
          <w:rFonts w:ascii="Times New Roman" w:hAnsi="Times New Roman" w:cs="Times New Roman"/>
          <w:sz w:val="24"/>
          <w:szCs w:val="24"/>
        </w:rPr>
        <w:t xml:space="preserve"> Знаете ли вы наших земляков, участников блокады?</w:t>
      </w:r>
    </w:p>
    <w:p w:rsidR="008B6762" w:rsidRDefault="008B6762" w:rsidP="008B6762">
      <w:pPr>
        <w:shd w:val="clear" w:color="auto" w:fill="FFFFFF" w:themeFill="background1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годы войны лишения испытывала вся страна, но на долю ленинградцев выпали самые страшные испытания.  Сегодня, когда блокада постепенно переходит из живой памяти в историю, очень важны любые свидетельства о ней. Блокада глазами самых простых людей, которые могли рассчитывать только на себя и своих близких. Людей, которые порой только чудом избежали смерти от голода, обстрелов и бомбежек.</w:t>
      </w:r>
      <w:r w:rsidRPr="00250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каждом из них – частичка того, что пришлось</w:t>
      </w:r>
      <w:r w:rsidR="009468DD">
        <w:rPr>
          <w:rFonts w:ascii="Times New Roman" w:hAnsi="Times New Roman" w:cs="Times New Roman"/>
          <w:sz w:val="24"/>
          <w:szCs w:val="24"/>
        </w:rPr>
        <w:t xml:space="preserve"> пережить в те трагические дни. И эта трагедия и вера в победу </w:t>
      </w:r>
      <w:r>
        <w:rPr>
          <w:rFonts w:ascii="Times New Roman" w:hAnsi="Times New Roman" w:cs="Times New Roman"/>
          <w:sz w:val="24"/>
          <w:szCs w:val="24"/>
        </w:rPr>
        <w:t xml:space="preserve">отражается на страницах дневника студентки Ленинградского театрального института им. А.Н.Островского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Гаврильевой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Ксении Васильевны.</w:t>
      </w:r>
      <w:r w:rsidRPr="00654F4E">
        <w:t xml:space="preserve"> </w:t>
      </w:r>
    </w:p>
    <w:p w:rsidR="000116A3" w:rsidRDefault="00D26D2E" w:rsidP="000116A3">
      <w:pPr>
        <w:shd w:val="clear" w:color="auto" w:fill="FFFFFF" w:themeFill="background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26D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26D2E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6762" w:rsidRPr="0061044C">
        <w:rPr>
          <w:rFonts w:ascii="Times New Roman" w:hAnsi="Times New Roman" w:cs="Times New Roman"/>
          <w:b/>
          <w:i/>
          <w:sz w:val="24"/>
          <w:szCs w:val="24"/>
        </w:rPr>
        <w:t xml:space="preserve">Начало студенческой жизни </w:t>
      </w:r>
      <w:r w:rsidR="008B6762">
        <w:rPr>
          <w:rFonts w:ascii="Times New Roman" w:hAnsi="Times New Roman" w:cs="Times New Roman"/>
          <w:b/>
          <w:i/>
          <w:sz w:val="24"/>
          <w:szCs w:val="24"/>
        </w:rPr>
        <w:t>в Ленинграде</w:t>
      </w:r>
    </w:p>
    <w:p w:rsidR="000116A3" w:rsidRDefault="009125A6" w:rsidP="000116A3">
      <w:pPr>
        <w:shd w:val="clear" w:color="auto" w:fill="FFFFFF" w:themeFill="background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5BAB" w:rsidRPr="00D85BAB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2018174" cy="964276"/>
            <wp:effectExtent l="19050" t="0" r="1126" b="0"/>
            <wp:docPr id="4" name="Рисунок 1" descr="C:\Users\Mediateka-4\Desktop\IMG-20200227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diateka-4\Desktop\IMG-20200227-WA0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474" cy="964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16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61611" w:rsidRDefault="00C61611" w:rsidP="009125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Сообщение Неустроевой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Нарыйааны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B6762" w:rsidRDefault="008B6762" w:rsidP="008B676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Золотая осень</w:t>
      </w:r>
      <w:r w:rsidRPr="00E965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 Ленинграда в сентябре 1940 года встретила</w:t>
      </w:r>
      <w:r w:rsidRPr="00E965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якутян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поступивших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505">
        <w:rPr>
          <w:rFonts w:ascii="Times New Roman" w:hAnsi="Times New Roman" w:cs="Times New Roman"/>
          <w:sz w:val="24"/>
          <w:szCs w:val="24"/>
        </w:rPr>
        <w:t xml:space="preserve"> в Ленинградский государственный театральный институт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распростерными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объятиями. </w:t>
      </w:r>
      <w:r w:rsidRPr="00E96505">
        <w:rPr>
          <w:rFonts w:ascii="Times New Roman" w:hAnsi="Times New Roman" w:cs="Times New Roman"/>
          <w:sz w:val="24"/>
          <w:szCs w:val="24"/>
        </w:rPr>
        <w:t>Их было 32 - девушек и пар</w:t>
      </w:r>
      <w:r>
        <w:rPr>
          <w:rFonts w:ascii="Times New Roman" w:hAnsi="Times New Roman" w:cs="Times New Roman"/>
          <w:sz w:val="24"/>
          <w:szCs w:val="24"/>
        </w:rPr>
        <w:t>ней. Среди них, из Амги</w:t>
      </w:r>
      <w:r w:rsidRPr="00E96505">
        <w:rPr>
          <w:rFonts w:ascii="Times New Roman" w:hAnsi="Times New Roman" w:cs="Times New Roman"/>
          <w:sz w:val="24"/>
          <w:szCs w:val="24"/>
        </w:rPr>
        <w:t xml:space="preserve"> были Дмитрий Никола</w:t>
      </w:r>
      <w:r>
        <w:rPr>
          <w:rFonts w:ascii="Times New Roman" w:hAnsi="Times New Roman" w:cs="Times New Roman"/>
          <w:sz w:val="24"/>
          <w:szCs w:val="24"/>
        </w:rPr>
        <w:t xml:space="preserve">евич Трифонов, Михаил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Климонтов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 </w:t>
      </w:r>
      <w:r w:rsidRPr="00E96505">
        <w:rPr>
          <w:rFonts w:ascii="Times New Roman" w:hAnsi="Times New Roman" w:cs="Times New Roman"/>
          <w:sz w:val="24"/>
          <w:szCs w:val="24"/>
        </w:rPr>
        <w:t>Ксения Васильевна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6762" w:rsidRDefault="008B6762" w:rsidP="008B676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Якутские студенты были готовы петь, танцевать, создавать этюды, играть роли. Они 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зачем приехали, страстно жаждали учиться на режиссера, театроведа и актера. Одни из них работали в Якутском театре, другие играли в самодеятельности или пели в хоровых коллективах. </w:t>
      </w:r>
      <w:r w:rsidRPr="00E96505">
        <w:rPr>
          <w:rFonts w:ascii="Times New Roman" w:hAnsi="Times New Roman" w:cs="Times New Roman"/>
          <w:sz w:val="24"/>
          <w:szCs w:val="24"/>
        </w:rPr>
        <w:t>Первый учебный год для студийцев национальной группы прошел очень плодотворно, интересно.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96505">
        <w:rPr>
          <w:rFonts w:ascii="Times New Roman" w:hAnsi="Times New Roman" w:cs="Times New Roman"/>
          <w:sz w:val="24"/>
          <w:szCs w:val="24"/>
        </w:rPr>
        <w:t xml:space="preserve"> это </w:t>
      </w:r>
      <w:r>
        <w:rPr>
          <w:rFonts w:ascii="Times New Roman" w:hAnsi="Times New Roman" w:cs="Times New Roman"/>
          <w:sz w:val="24"/>
          <w:szCs w:val="24"/>
        </w:rPr>
        <w:t>написала в своей</w:t>
      </w:r>
      <w:r w:rsidRPr="00E96505">
        <w:rPr>
          <w:rFonts w:ascii="Times New Roman" w:hAnsi="Times New Roman" w:cs="Times New Roman"/>
          <w:sz w:val="24"/>
          <w:szCs w:val="24"/>
        </w:rPr>
        <w:t xml:space="preserve"> книг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E96505">
        <w:rPr>
          <w:rFonts w:ascii="Times New Roman" w:hAnsi="Times New Roman" w:cs="Times New Roman"/>
          <w:sz w:val="24"/>
          <w:szCs w:val="24"/>
        </w:rPr>
        <w:t>«Цветы на холодном снегу»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преподаватель </w:t>
      </w:r>
      <w:r w:rsidRPr="00E96505">
        <w:rPr>
          <w:rFonts w:ascii="Times New Roman" w:hAnsi="Times New Roman" w:cs="Times New Roman"/>
          <w:sz w:val="24"/>
          <w:szCs w:val="24"/>
        </w:rPr>
        <w:t>Ленинградск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96505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96505">
        <w:rPr>
          <w:rFonts w:ascii="Times New Roman" w:hAnsi="Times New Roman" w:cs="Times New Roman"/>
          <w:sz w:val="24"/>
          <w:szCs w:val="24"/>
        </w:rPr>
        <w:t xml:space="preserve"> театральн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96505">
        <w:rPr>
          <w:rFonts w:ascii="Times New Roman" w:hAnsi="Times New Roman" w:cs="Times New Roman"/>
          <w:sz w:val="24"/>
          <w:szCs w:val="24"/>
        </w:rPr>
        <w:t xml:space="preserve"> институт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9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6505">
        <w:rPr>
          <w:rFonts w:ascii="Times New Roman" w:hAnsi="Times New Roman" w:cs="Times New Roman"/>
          <w:sz w:val="24"/>
          <w:szCs w:val="24"/>
        </w:rPr>
        <w:t>Лепковск</w:t>
      </w:r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Евгения Константиновна: </w:t>
      </w:r>
      <w:r w:rsidRPr="00E96505">
        <w:rPr>
          <w:rFonts w:ascii="Times New Roman" w:hAnsi="Times New Roman" w:cs="Times New Roman"/>
          <w:sz w:val="24"/>
          <w:szCs w:val="24"/>
        </w:rPr>
        <w:t xml:space="preserve">«Якутская студия сразу же вызывала особый интерес не только преподавателей всех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дициплин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96505">
        <w:rPr>
          <w:rFonts w:ascii="Times New Roman" w:hAnsi="Times New Roman" w:cs="Times New Roman"/>
          <w:sz w:val="24"/>
          <w:szCs w:val="24"/>
        </w:rPr>
        <w:t xml:space="preserve"> но и всех студентов – жадным желанием учиться и поглощать культурные ценности Ленинграда. Нам не пришлось водить их в музеи или подталкивать на это, они прекрасно справлялись с этим сами</w:t>
      </w:r>
      <w:r>
        <w:rPr>
          <w:rFonts w:ascii="Times New Roman" w:hAnsi="Times New Roman" w:cs="Times New Roman"/>
          <w:sz w:val="24"/>
          <w:szCs w:val="24"/>
        </w:rPr>
        <w:t>».                                                                                         Осенью 5 парней были мобилизованы в Советскую Армию.</w:t>
      </w:r>
    </w:p>
    <w:p w:rsidR="008B6762" w:rsidRDefault="008B6762" w:rsidP="008B676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Июнь1941 года… Война…несколько парней были призваны в ряды Армии. Остальные: девушки и совсем молодые парни работали на обороне Ленинграда. Прошли год блокады со своим преподавателем и куратором курса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Августой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Иосифовной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Абербух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6762" w:rsidRPr="00BB381F" w:rsidRDefault="008B6762" w:rsidP="008B676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зима</w:t>
      </w:r>
      <w:proofErr w:type="spellEnd"/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1942 годов 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самое страшное время блокады. Ранняя зима принесла с собой холод 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отопления, горячей воды не было, и ленинградцы стали жечь мебель, книги, разбирали на дрова деревянные постройки. Транспорт стоял. От дистрофии и холода люди умирали тысячами. Но ленинградцы продолжали трудиться 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работали административные учреждения, типографии, поликлиники, детские сады, театры, публичная библиотека, продолжали работу ученые. Работали 13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14</w:t>
      </w: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летние подростки, заменившие ушедших на фронт отцов.</w:t>
      </w:r>
    </w:p>
    <w:p w:rsidR="008B6762" w:rsidRDefault="008B6762" w:rsidP="008B676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3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города было сооружено свыше 4100 дотов и дзотов, в зданиях оборудовано 22 тысячи огневых точек, на улицах установлено свыше 35 километров баррикад и противотанковых препятствий. Триста тысяч ленинградцев участвовало в отрядах местной противовоздушной обороны города. Днем и ночью они несли свою вахту на предприятиях, во дворах домов, на крышах.</w:t>
      </w:r>
    </w:p>
    <w:p w:rsidR="005572D2" w:rsidRPr="0034563B" w:rsidRDefault="005572D2" w:rsidP="005572D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63B">
        <w:rPr>
          <w:rFonts w:ascii="Times New Roman" w:hAnsi="Times New Roman" w:cs="Times New Roman"/>
          <w:b/>
          <w:sz w:val="24"/>
          <w:szCs w:val="24"/>
        </w:rPr>
        <w:t xml:space="preserve">О Ксении Васильевне </w:t>
      </w:r>
      <w:proofErr w:type="spellStart"/>
      <w:r w:rsidRPr="0034563B">
        <w:rPr>
          <w:rFonts w:ascii="Times New Roman" w:hAnsi="Times New Roman" w:cs="Times New Roman"/>
          <w:b/>
          <w:sz w:val="24"/>
          <w:szCs w:val="24"/>
        </w:rPr>
        <w:t>Гаврильевой</w:t>
      </w:r>
      <w:proofErr w:type="spellEnd"/>
    </w:p>
    <w:p w:rsidR="005572D2" w:rsidRDefault="005572D2" w:rsidP="005572D2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5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Ксения Васильевна </w:t>
      </w:r>
      <w:r w:rsidRPr="0034563B">
        <w:rPr>
          <w:rFonts w:ascii="Times New Roman" w:hAnsi="Times New Roman" w:cs="Times New Roman"/>
          <w:sz w:val="24"/>
          <w:szCs w:val="24"/>
        </w:rPr>
        <w:t>уроженка Орджоникидзевского (</w:t>
      </w:r>
      <w:proofErr w:type="spellStart"/>
      <w:r w:rsidRPr="0034563B">
        <w:rPr>
          <w:rFonts w:ascii="Times New Roman" w:hAnsi="Times New Roman" w:cs="Times New Roman"/>
          <w:sz w:val="24"/>
          <w:szCs w:val="24"/>
        </w:rPr>
        <w:t>Хангаласского</w:t>
      </w:r>
      <w:proofErr w:type="spellEnd"/>
      <w:r w:rsidRPr="0034563B">
        <w:rPr>
          <w:rFonts w:ascii="Times New Roman" w:hAnsi="Times New Roman" w:cs="Times New Roman"/>
          <w:sz w:val="24"/>
          <w:szCs w:val="24"/>
        </w:rPr>
        <w:t>) района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34563B">
        <w:rPr>
          <w:rFonts w:ascii="Times New Roman" w:hAnsi="Times New Roman" w:cs="Times New Roman"/>
          <w:sz w:val="24"/>
          <w:szCs w:val="24"/>
        </w:rPr>
        <w:t xml:space="preserve">о словам ее дочери, </w:t>
      </w:r>
      <w:r w:rsidRPr="003456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563B">
        <w:rPr>
          <w:rFonts w:ascii="Times New Roman" w:hAnsi="Times New Roman" w:cs="Times New Roman"/>
          <w:sz w:val="24"/>
          <w:szCs w:val="24"/>
        </w:rPr>
        <w:t>родилась в 1917г. в семье крестьян. В пятилетнем возрасте она осталась сиротой. Воспитывалась у родственников. В детстве была очень смышленой и творческой, любила выступать на сцене. О войне, о тяготах блокадного Ленинграда она не любила рассказывать. Говорила только, что это</w:t>
      </w:r>
      <w:r>
        <w:rPr>
          <w:rFonts w:ascii="Times New Roman" w:hAnsi="Times New Roman" w:cs="Times New Roman"/>
          <w:sz w:val="24"/>
          <w:szCs w:val="24"/>
        </w:rPr>
        <w:t xml:space="preserve"> были</w:t>
      </w:r>
      <w:r w:rsidRPr="0034563B">
        <w:rPr>
          <w:rFonts w:ascii="Times New Roman" w:hAnsi="Times New Roman" w:cs="Times New Roman"/>
          <w:sz w:val="24"/>
          <w:szCs w:val="24"/>
        </w:rPr>
        <w:t xml:space="preserve"> самые тяжелые годы ее жизни. Прожила она до 85летнего возраста.  Жизнь ее была трудной, жили они всегда в нужде, в личной жизни тоже не все складывалось. До конца своей жизни она прожила со своим сыном, со своим самым старшим. Кроме сына у нее есть еще и две дочки, Роза Ивановна, учитель математики </w:t>
      </w:r>
      <w:proofErr w:type="spellStart"/>
      <w:r w:rsidRPr="0034563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4563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34563B">
        <w:rPr>
          <w:rFonts w:ascii="Times New Roman" w:hAnsi="Times New Roman" w:cs="Times New Roman"/>
          <w:sz w:val="24"/>
          <w:szCs w:val="24"/>
        </w:rPr>
        <w:t>оттинцы</w:t>
      </w:r>
      <w:proofErr w:type="spellEnd"/>
      <w:r w:rsidRPr="0034563B">
        <w:rPr>
          <w:rFonts w:ascii="Times New Roman" w:hAnsi="Times New Roman" w:cs="Times New Roman"/>
          <w:sz w:val="24"/>
          <w:szCs w:val="24"/>
        </w:rPr>
        <w:t xml:space="preserve"> и самая младшая дочь Зоя Васильевна, которая работает в Амгинской детской школе искусств им.А.Черемных преподавателем класса фортепиано. Ксения Васильевна из блокадного Ленинграда вернулась на родину 1942 году.</w:t>
      </w:r>
      <w:r>
        <w:rPr>
          <w:rFonts w:ascii="Times New Roman" w:hAnsi="Times New Roman" w:cs="Times New Roman"/>
          <w:sz w:val="24"/>
          <w:szCs w:val="24"/>
        </w:rPr>
        <w:t xml:space="preserve"> «…Оставшихся в живых 8 девушек эвакуировали из Ленинграда 27 февраля1942 года. Но, крайне тяжелом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состоянии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остались Миша Бурнашев и Миша Ермолаев» так она писала в своем воспоминании на запрос из театрального института Ленинграда.</w:t>
      </w:r>
      <w:r w:rsidRPr="00345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Они покинули</w:t>
      </w:r>
      <w:r w:rsidRPr="0034563B">
        <w:rPr>
          <w:rFonts w:ascii="Times New Roman" w:hAnsi="Times New Roman" w:cs="Times New Roman"/>
          <w:sz w:val="24"/>
          <w:szCs w:val="24"/>
        </w:rPr>
        <w:t xml:space="preserve"> Ленинград </w:t>
      </w:r>
      <w:r>
        <w:rPr>
          <w:rFonts w:ascii="Times New Roman" w:hAnsi="Times New Roman" w:cs="Times New Roman"/>
          <w:sz w:val="24"/>
          <w:szCs w:val="24"/>
        </w:rPr>
        <w:t xml:space="preserve">первыми </w:t>
      </w:r>
      <w:r w:rsidRPr="0034563B">
        <w:rPr>
          <w:rFonts w:ascii="Times New Roman" w:hAnsi="Times New Roman" w:cs="Times New Roman"/>
          <w:sz w:val="24"/>
          <w:szCs w:val="24"/>
        </w:rPr>
        <w:t>потому</w:t>
      </w:r>
      <w:r>
        <w:rPr>
          <w:rFonts w:ascii="Times New Roman" w:hAnsi="Times New Roman" w:cs="Times New Roman"/>
          <w:sz w:val="24"/>
          <w:szCs w:val="24"/>
        </w:rPr>
        <w:t>, что они являлись представителями</w:t>
      </w:r>
      <w:r w:rsidRPr="00345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малочисленных народов </w:t>
      </w:r>
      <w:r w:rsidRPr="0034563B">
        <w:rPr>
          <w:rFonts w:ascii="Times New Roman" w:hAnsi="Times New Roman" w:cs="Times New Roman"/>
          <w:sz w:val="24"/>
          <w:szCs w:val="24"/>
        </w:rPr>
        <w:t xml:space="preserve">Севера. Приехав домой, она долго лечилась и работала наравне со всеми. В 1952 году Ксения Васильевна окончила юридическую школу и по направлению приехала работать нотариусом в </w:t>
      </w:r>
      <w:proofErr w:type="spellStart"/>
      <w:r w:rsidRPr="0034563B">
        <w:rPr>
          <w:rFonts w:ascii="Times New Roman" w:hAnsi="Times New Roman" w:cs="Times New Roman"/>
          <w:sz w:val="24"/>
          <w:szCs w:val="24"/>
        </w:rPr>
        <w:t>Амгинский</w:t>
      </w:r>
      <w:proofErr w:type="spellEnd"/>
      <w:r w:rsidRPr="0034563B">
        <w:rPr>
          <w:rFonts w:ascii="Times New Roman" w:hAnsi="Times New Roman" w:cs="Times New Roman"/>
          <w:sz w:val="24"/>
          <w:szCs w:val="24"/>
        </w:rPr>
        <w:t xml:space="preserve"> район. Потом работала диспетчером в автовокзале. И до конца своей жизни прожила в Амге. Была активной участницей художественной самодеятельности, народного театра. Как вспоминает дочь Зоя Васильевна, выступление в народном театре Ксении Васильевны очень нравилось зрителям. Они рассказывали ей, что вместе с ней переживали всю сцену, до того убедительно играла.</w:t>
      </w:r>
      <w:r>
        <w:rPr>
          <w:rFonts w:ascii="Times New Roman" w:hAnsi="Times New Roman" w:cs="Times New Roman"/>
          <w:sz w:val="24"/>
          <w:szCs w:val="24"/>
        </w:rPr>
        <w:t xml:space="preserve"> Ксения Васильевна была патриотом своей Родины. Выступала на телевидении и радио, рассказывая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блюкаде</w:t>
      </w:r>
      <w:proofErr w:type="spellEnd"/>
      <w:r>
        <w:rPr>
          <w:rFonts w:ascii="Times New Roman" w:hAnsi="Times New Roman" w:cs="Times New Roman"/>
          <w:sz w:val="24"/>
          <w:szCs w:val="24"/>
        </w:rPr>
        <w:t>. Была частым гостем в школах района и республики.</w:t>
      </w:r>
    </w:p>
    <w:p w:rsidR="005572D2" w:rsidRPr="00BB381F" w:rsidRDefault="005572D2" w:rsidP="008B676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6762" w:rsidRPr="00D26D2E" w:rsidRDefault="00D26D2E" w:rsidP="00D26D2E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1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B6762" w:rsidRPr="00D26D2E">
        <w:rPr>
          <w:rFonts w:ascii="Times New Roman" w:hAnsi="Times New Roman" w:cs="Times New Roman"/>
          <w:b/>
          <w:i/>
          <w:sz w:val="24"/>
          <w:szCs w:val="24"/>
        </w:rPr>
        <w:t xml:space="preserve">Дневник блокадницы </w:t>
      </w:r>
      <w:proofErr w:type="spellStart"/>
      <w:r w:rsidR="008B6762" w:rsidRPr="00D26D2E">
        <w:rPr>
          <w:rFonts w:ascii="Times New Roman" w:hAnsi="Times New Roman" w:cs="Times New Roman"/>
          <w:b/>
          <w:i/>
          <w:sz w:val="24"/>
          <w:szCs w:val="24"/>
        </w:rPr>
        <w:t>якутянки</w:t>
      </w:r>
      <w:proofErr w:type="spellEnd"/>
    </w:p>
    <w:p w:rsidR="008B6762" w:rsidRPr="00D26D2E" w:rsidRDefault="008B6762" w:rsidP="00D26D2E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30CEC" w:rsidRDefault="00430CEC" w:rsidP="008B6762">
      <w:pPr>
        <w:shd w:val="clear" w:color="auto" w:fill="FFFFFF"/>
        <w:spacing w:after="16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д</w:t>
      </w:r>
      <w:r w:rsidR="008B6762" w:rsidRPr="00193CAC">
        <w:rPr>
          <w:rFonts w:ascii="Times New Roman" w:hAnsi="Times New Roman" w:cs="Times New Roman"/>
          <w:sz w:val="24"/>
          <w:szCs w:val="24"/>
        </w:rPr>
        <w:t xml:space="preserve">невник </w:t>
      </w:r>
      <w:r w:rsidR="00317701">
        <w:rPr>
          <w:rFonts w:ascii="Times New Roman" w:hAnsi="Times New Roman" w:cs="Times New Roman"/>
          <w:sz w:val="24"/>
          <w:szCs w:val="24"/>
        </w:rPr>
        <w:t xml:space="preserve">Ксении Васильевны </w:t>
      </w:r>
      <w:r w:rsidR="008B6762" w:rsidRPr="00193CAC">
        <w:rPr>
          <w:rFonts w:ascii="Times New Roman" w:hAnsi="Times New Roman" w:cs="Times New Roman"/>
          <w:sz w:val="24"/>
          <w:szCs w:val="24"/>
        </w:rPr>
        <w:t xml:space="preserve">велся с </w:t>
      </w:r>
      <w:r w:rsidR="008B6762">
        <w:rPr>
          <w:rFonts w:ascii="Times New Roman" w:hAnsi="Times New Roman" w:cs="Times New Roman"/>
          <w:sz w:val="24"/>
          <w:szCs w:val="24"/>
        </w:rPr>
        <w:t>22 июня 1941 года по февраль 1942 года,</w:t>
      </w:r>
      <w:r w:rsidR="008B6762" w:rsidRPr="00193CAC">
        <w:rPr>
          <w:rFonts w:ascii="Times New Roman" w:hAnsi="Times New Roman" w:cs="Times New Roman"/>
          <w:sz w:val="24"/>
          <w:szCs w:val="24"/>
        </w:rPr>
        <w:t xml:space="preserve"> и некоторые записи имеют </w:t>
      </w:r>
      <w:r w:rsidR="008B6762">
        <w:rPr>
          <w:rFonts w:ascii="Times New Roman" w:hAnsi="Times New Roman" w:cs="Times New Roman"/>
          <w:sz w:val="24"/>
          <w:szCs w:val="24"/>
        </w:rPr>
        <w:t xml:space="preserve">датировку. Она после изматывающей работы находила еще силы фиксировать будни,  блокадного Ленинграда. 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дневнико</w:t>
      </w:r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записи  описывали  жизнь ленинградцев того времени. Ксения писала о своих ощущениях, эмоциях, переживаниях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Здесь и чувство гордости от осознания себя «л</w:t>
      </w:r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енинградцем», испытываемое Ксенией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блокады, и тяжесть </w:t>
      </w:r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переносимого голода осени 1941 и 1942 годов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Строки днев</w:t>
      </w:r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 сохранили для нас 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о</w:t>
      </w:r>
      <w:proofErr w:type="gramEnd"/>
      <w:r w:rsidR="008B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воздушных тревогах, о работе, о потере своих друзей и чем питались</w:t>
      </w:r>
      <w:r w:rsidR="008B6762" w:rsidRPr="00193C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7701">
        <w:rPr>
          <w:rFonts w:ascii="Times New Roman" w:hAnsi="Times New Roman" w:cs="Times New Roman"/>
          <w:sz w:val="24"/>
          <w:szCs w:val="24"/>
        </w:rPr>
        <w:t xml:space="preserve"> Перед нами страницы рукописного дневника, который вела молодая якутская девушка Ксения в блокадном городе.</w:t>
      </w:r>
    </w:p>
    <w:p w:rsidR="00430CEC" w:rsidRPr="00327C33" w:rsidRDefault="00430CEC" w:rsidP="00327C33">
      <w:pPr>
        <w:shd w:val="clear" w:color="auto" w:fill="FFFFFF"/>
        <w:spacing w:after="161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по карточкам</w:t>
      </w:r>
      <w:r w:rsidR="00327C3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(страницы</w:t>
      </w:r>
      <w:r w:rsidRPr="00430CEC">
        <w:rPr>
          <w:rFonts w:ascii="Times New Roman" w:hAnsi="Times New Roman" w:cs="Times New Roman"/>
          <w:i/>
          <w:sz w:val="24"/>
          <w:szCs w:val="24"/>
        </w:rPr>
        <w:t xml:space="preserve"> дневник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430CEC">
        <w:rPr>
          <w:rFonts w:ascii="Times New Roman" w:hAnsi="Times New Roman" w:cs="Times New Roman"/>
          <w:i/>
          <w:sz w:val="24"/>
          <w:szCs w:val="24"/>
        </w:rPr>
        <w:t xml:space="preserve"> Ксении Васильевны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8B6762" w:rsidRPr="00430CEC" w:rsidRDefault="008B6762" w:rsidP="008B676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B95228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  <w:t>Первая</w:t>
      </w:r>
      <w:r w:rsidRPr="00430CEC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  <w:t xml:space="preserve"> </w:t>
      </w:r>
      <w:r w:rsidRPr="00B95228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  <w:t>страница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Аши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б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Кериб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» В роли А.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Кериба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кино актер Кадочников.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22 утром по радио слушали речь т. Молотова о 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том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что Германия напала без объявления войны бомбили: Киев, Севастополь, Житомир, Каунас, Одесса. В этот же день объявлено угрожаемое положение по Ленинграду и впервые слышим «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ВТ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.» 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>25  «ВТ»-2. II семестр  1941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     История отлично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     Русский отлично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      География отлично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     Военное дело хорошо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      Актерское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маст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. Отлично 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  <w:u w:val="single"/>
        </w:rPr>
        <w:t>Июль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>2.  Рыли противотанковые рвы. Около обух станции.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 7.»ВТ»-4.       8. «ВТ»-3 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sz w:val="24"/>
          <w:szCs w:val="24"/>
        </w:rPr>
        <w:t>10 «ВТ»-3.     11. «ВТ» -1.     12 «ВТ»-1.</w:t>
      </w:r>
    </w:p>
    <w:p w:rsidR="008B6762" w:rsidRPr="0034563B" w:rsidRDefault="008B6762" w:rsidP="008B6762">
      <w:pPr>
        <w:pBdr>
          <w:bottom w:val="single" w:sz="6" w:space="1" w:color="auto"/>
        </w:pBd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sz w:val="24"/>
          <w:szCs w:val="24"/>
        </w:rPr>
        <w:t>13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«ВТ»-2   по радио о договоре СССР с Британией, текст передали на русском и английском языке.</w:t>
      </w:r>
    </w:p>
    <w:p w:rsidR="008B6762" w:rsidRPr="00B95228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B95228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Вторая страница</w:t>
      </w:r>
    </w:p>
    <w:p w:rsidR="008B6762" w:rsidRPr="0034563B" w:rsidRDefault="008B6762" w:rsidP="008B6762">
      <w:pPr>
        <w:pBdr>
          <w:bottom w:val="single" w:sz="6" w:space="1" w:color="auto"/>
        </w:pBdr>
        <w:shd w:val="clear" w:color="auto" w:fill="FFFFFF" w:themeFill="background1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sz w:val="24"/>
          <w:szCs w:val="24"/>
        </w:rPr>
        <w:t>3-5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t>«Вт»-7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FC4D62">
        <w:rPr>
          <w:rFonts w:ascii="Times New Roman" w:hAnsi="Times New Roman" w:cs="Times New Roman"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5 раз стрельба по воздуху, 2 раза по 6 вражеских самолетов летели над нами и 2 раза по 12 самолетов они бомбили город Шлиссельбург, сгорели дома большой дым. 1 самолет сбросил бомбу около 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нашей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окопки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>..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FC4D62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.  Бомбили 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эшелон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но не пострадал, летели наши истребители а  их не стали. </w:t>
      </w:r>
      <w:proofErr w:type="gram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Ночью нас отправили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Камневку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33 км от Ленинграда ночевали в лесу, ой, как там ночью замерзли впервые так замерзла.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FC4D62"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.   с 6 часов отправились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Кирзавод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23км  от Ленинграда пока ещё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едили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пешком с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Кирзовода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на поезде до Всеволожской дачи, отдыхали потом опять пешком доехали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Ржевки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села на трамвае до </w:t>
      </w:r>
      <w:proofErr w:type="spellStart"/>
      <w:r w:rsidRPr="0034563B">
        <w:rPr>
          <w:rFonts w:ascii="Times New Roman" w:hAnsi="Times New Roman" w:cs="Times New Roman"/>
          <w:i/>
          <w:iCs/>
          <w:sz w:val="24"/>
          <w:szCs w:val="24"/>
        </w:rPr>
        <w:t>введенской</w:t>
      </w:r>
      <w:proofErr w:type="spell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остановки во время пересадки тревога я попала в III отделении</w:t>
      </w:r>
      <w:proofErr w:type="gramEnd"/>
      <w:r w:rsidRPr="0034563B">
        <w:rPr>
          <w:rFonts w:ascii="Times New Roman" w:hAnsi="Times New Roman" w:cs="Times New Roman"/>
          <w:i/>
          <w:iCs/>
          <w:sz w:val="24"/>
          <w:szCs w:val="24"/>
        </w:rPr>
        <w:t xml:space="preserve"> почти в этот день впервые бомбят Ленинград. Около нашего института упала бомба.</w:t>
      </w:r>
    </w:p>
    <w:p w:rsidR="008B6762" w:rsidRPr="00026B6A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026B6A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Третья страница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после тревоги одна по улице проспекта 25 октября, темно ночь теплая. Мои документы проверяли 9 милиционеров. Но все-таки пустили до дома.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  9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«ВТ»-9             10-11  «ВТ»-22.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12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«ВТ»-2            13 «ВТ»-1              13 «ВТ»-7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15</w:t>
      </w:r>
      <w:r w:rsidRPr="00FC4D6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«ВТ»-4           16  «ВТ»-4              17«ВТ»-5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18</w:t>
      </w:r>
      <w:r w:rsidRPr="00FC4D6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«ВТ»-0           19«ВТ»-6                20 «ВТ»-1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21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«ВТ»-7           с утра до 6 часов вечера за заводом им. Кирова  построили баррикаду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день ели 1 раз.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22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«ВТ»-2          23 «ВТ»-11            24 «ВТ»--2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C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25 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строили баррикаду за кировским заводом. 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Летели вражеские самолеты наши их обстреливали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B6762" w:rsidRPr="0034563B" w:rsidRDefault="008B6762" w:rsidP="008B6762">
      <w:pPr>
        <w:pBdr>
          <w:bottom w:val="single" w:sz="6" w:space="1" w:color="auto"/>
        </w:pBd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«ВТ»-3  26  «ВТ»- 1   27  «ВТ»-5   28  «ВТ»-3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У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строили баррикаду на территории кировского района, шли домой во время тревоги  я вышла из трамвая с улицы 3 июля попала проспекту 25 октября кое как приближались около дворца пионера, сбросили бомбу мы от удара воздуха упали потом укрылись на улице Фонтанке </w:t>
      </w:r>
    </w:p>
    <w:p w:rsidR="008B6762" w:rsidRPr="00026B6A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026B6A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Четвертая страница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Октябрь, ноябрь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29  «ВТ»-3.   30 «ВТ»-2.  1  «ВТ»-2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3   «ВТ»-3    4    «ВТ»- 10   5 «ВТ»-4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6   «ВТ»-6   7  «ВТ»-3   одна из них продолжалась в течени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6 часов  8  «ВТ»-1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    «ВТ»-6   10  «ВТ»-4   11 «ВТ»-5  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12 «ВТ»- 3    13   «ВТ»-1    на 32 дом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14  «ВТ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4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»-3   16   «ВТ»-2     17 «ВТ»-7    20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28   «ВТ»-1   29  «ВТ»-2.  31  «ВТ»-1   1 «ВТ»-1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  «ВТ»-2   3 «ВТ»-2    4   «ВТ»-5    5  «ВТ»- «ВТ»-3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6   «ВТ»-2.   Бомбили на Моховой30, 42  речь Сталина передана по радио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8    «ВТ»-1   9   «ВТ»-1   10  «ВТ»-1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11  «ВТ»-2   12   «ВТ»-5   13 «ВТ»-7    «ВТ»-7   14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15   «ВТ»- 3    16  «ВТ»-5   17  «ВТ»- 6   18 «ВТ»-4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19   «ВТ»-5    21   «ВТ»-3  24  «ВТ»-1  25  «ВТ»- 3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Смотрели фильм: (К.Т. Рот фронт)  «Человек из ресторана» впечатление хорошее. На голодном желудке …….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26  «ВТ»-2   27  «ВТ»-2    28   «ВТ»-2   29   «ВТ»-2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30 «ВТ»-4  с 13 ноября взяли Ростов </w:t>
      </w:r>
    </w:p>
    <w:p w:rsidR="008B6762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-----------------------------------------------------------------------------------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--------------------</w:t>
      </w:r>
    </w:p>
    <w:p w:rsidR="008B6762" w:rsidRPr="00026B6A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026B6A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Пятая страница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Декабрь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 ВТ-5            2  ВТ-1         3  ВТ-2        4 ВТ- 3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  ВТ-3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14   «Наследный принц республики»   кт. Рот фронт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22    ВТ- 2  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24  - с легких истек кровь, чувствую плохо. 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этого дня заболела тяжело, доктор дал справку на 10-дневный постельный режим.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 улице Пестеля 1 хулиган-вор украл с прилавки хлебного магазина 100грамм </w:t>
      </w:r>
      <w:proofErr w:type="spell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гавришку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конечно это для меня очень жаль, но от собаки шкуру никто не смог съесть.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25 декабря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Хлеб 200грамм. Ленинград ожидается 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тремя направлениями.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декабрьские дни нам оказались самыми трудными днями голодовки. Многие погибли от истощения.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 января хлеб по 300 грамм служащим.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11 февраля хлеб 400 грамма.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13  февраля нас приняли в стационар института.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 Дзержинский район переулок – в здании института…</w:t>
      </w:r>
      <w:proofErr w:type="gramEnd"/>
    </w:p>
    <w:p w:rsidR="008B6762" w:rsidRDefault="008B6762" w:rsidP="008B6762">
      <w:pPr>
        <w:shd w:val="clear" w:color="auto" w:fill="FFFFFF"/>
        <w:spacing w:after="161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---------------------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-----------------------------------------------------------------------------</w:t>
      </w:r>
    </w:p>
    <w:p w:rsidR="008B6762" w:rsidRPr="00026B6A" w:rsidRDefault="008B6762" w:rsidP="008B676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026B6A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Шестая страница дневника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Учителей средних школ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</w:t>
      </w:r>
      <w:proofErr w:type="gramEnd"/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15 февраля на стационар попался снаряд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,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разбита комнаты больных убитых нет раненых немного но все-таки стационар продолжает работать, я лично здесь чувствую хорошо.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18   Утром  6 часов 50 минут умер наш студент- друг </w:t>
      </w:r>
      <w:r w:rsidRPr="00205B3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Михаил </w:t>
      </w:r>
      <w:proofErr w:type="spellStart"/>
      <w:r w:rsidRPr="00205B3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Зах</w:t>
      </w:r>
      <w:proofErr w:type="spellEnd"/>
      <w:r w:rsidRPr="00205B3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. </w:t>
      </w:r>
      <w:proofErr w:type="spellStart"/>
      <w:r w:rsidRPr="00205B32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Климонтов</w:t>
      </w:r>
      <w:proofErr w:type="spellEnd"/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 </w:t>
      </w: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рощай Миша.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Наш дорогой товарищ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Вас никогда не будем забывать вашу доброту, </w:t>
      </w:r>
      <w:proofErr w:type="spell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святущую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молодость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Прощай дорогой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Миша навсегда!</w:t>
      </w:r>
    </w:p>
    <w:p w:rsidR="008B6762" w:rsidRPr="0034563B" w:rsidRDefault="008B6762" w:rsidP="008B6762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(студент Лен.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Теат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Института умер от </w:t>
      </w:r>
      <w:proofErr w:type="spell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стационии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приехавший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из Якутской АССР</w:t>
      </w:r>
    </w:p>
    <w:p w:rsidR="008B6762" w:rsidRDefault="008B6762" w:rsidP="008B6762">
      <w:pPr>
        <w:pBdr>
          <w:bottom w:val="single" w:sz="6" w:space="1" w:color="auto"/>
        </w:pBd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1940г осенью, в доме института </w:t>
      </w:r>
      <w:proofErr w:type="spell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усоверш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учителей средних школ</w:t>
      </w:r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</w:t>
      </w:r>
      <w:proofErr w:type="gram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ереулог</w:t>
      </w:r>
      <w:proofErr w:type="spellEnd"/>
      <w:r w:rsidRPr="003456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ул. Фонтанка №10</w:t>
      </w:r>
    </w:p>
    <w:p w:rsidR="00317701" w:rsidRDefault="00C61611" w:rsidP="00C61611">
      <w:pPr>
        <w:shd w:val="clear" w:color="auto" w:fill="FFFFFF"/>
        <w:spacing w:after="161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7C33" w:rsidRPr="00327C33">
        <w:rPr>
          <w:rFonts w:ascii="Times New Roman" w:hAnsi="Times New Roman" w:cs="Times New Roman"/>
          <w:i/>
          <w:sz w:val="24"/>
          <w:szCs w:val="24"/>
        </w:rPr>
        <w:t>Высказывание учащихс</w:t>
      </w:r>
      <w:proofErr w:type="gramStart"/>
      <w:r w:rsidR="00327C33" w:rsidRPr="00327C33">
        <w:rPr>
          <w:rFonts w:ascii="Times New Roman" w:hAnsi="Times New Roman" w:cs="Times New Roman"/>
          <w:i/>
          <w:sz w:val="24"/>
          <w:szCs w:val="24"/>
        </w:rPr>
        <w:t>я</w:t>
      </w:r>
      <w:r w:rsidR="00327C3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327C33">
        <w:rPr>
          <w:rFonts w:ascii="Times New Roman" w:hAnsi="Times New Roman" w:cs="Times New Roman"/>
          <w:i/>
          <w:sz w:val="24"/>
          <w:szCs w:val="24"/>
        </w:rPr>
        <w:t>мнение ученика )</w:t>
      </w:r>
    </w:p>
    <w:p w:rsidR="00ED2176" w:rsidRPr="00327C33" w:rsidRDefault="00ED2176" w:rsidP="00317701">
      <w:pPr>
        <w:shd w:val="clear" w:color="auto" w:fill="FFFFFF"/>
        <w:spacing w:after="161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Рефлексия.</w:t>
      </w:r>
    </w:p>
    <w:p w:rsidR="008B6762" w:rsidRPr="00205B32" w:rsidRDefault="00317701" w:rsidP="00205B32">
      <w:pPr>
        <w:shd w:val="clear" w:color="auto" w:fill="FFFFFF"/>
        <w:spacing w:after="161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блокированном городе оказалось более двух с половиной миллионов жителей, в том числе 400 тысяч детей. Продовольственных запасов было мало, пришлось использовать пищевые суррогаты. С начала введения карточной системы нормы выдачи продовольствия населению Ленинграда неоднократно сокращались. В </w:t>
      </w:r>
      <w:proofErr w:type="spellStart"/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ноябре</w:t>
      </w: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декабре</w:t>
      </w:r>
      <w:proofErr w:type="spellEnd"/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года рабочий мог получить лишь 250 граммов хлеба в день, а служащие, дети и старики </w:t>
      </w: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всего 125 граммов. Когда 25 декабря 1941 года впервые была сделана прибавка хлебного пайка </w:t>
      </w: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рабочим </w:t>
      </w: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на 100 граммов, остальным </w:t>
      </w:r>
      <w:r w:rsidRPr="0034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на 75, истощенные, изможденные люди вышли на улицы, чтобы поделиться своей радостью. Это незначительное увеличение нормы выдачи хлеба давало пусть слабую, но надежду умирающим от голода людям.</w:t>
      </w: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  <w:r>
        <w:rPr>
          <w:shd w:val="clear" w:color="auto" w:fill="FFFFFF"/>
        </w:rPr>
        <w:t> </w:t>
      </w:r>
      <w:r>
        <w:t>Подвиг в войне - это не только подвиг на поле боя, но и вера, надежда, мужество, стойкость, героизм, патриотизм простых людей, вынесших на себе трудности блокадного Ленинграда.</w:t>
      </w:r>
    </w:p>
    <w:p w:rsidR="0087274A" w:rsidRDefault="0087274A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7274A" w:rsidRDefault="0087274A" w:rsidP="0087274A">
      <w:pPr>
        <w:pStyle w:val="a3"/>
        <w:spacing w:before="0" w:beforeAutospacing="0" w:after="0" w:afterAutospacing="0" w:line="276" w:lineRule="auto"/>
        <w:ind w:firstLine="567"/>
        <w:jc w:val="center"/>
      </w:pPr>
      <w:r>
        <w:t>Использованная литература:</w:t>
      </w:r>
    </w:p>
    <w:p w:rsidR="0087274A" w:rsidRDefault="0087274A" w:rsidP="0087274A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7274A" w:rsidRDefault="0087274A" w:rsidP="0087274A">
      <w:pPr>
        <w:pStyle w:val="a3"/>
        <w:spacing w:before="0" w:beforeAutospacing="0" w:after="0" w:afterAutospacing="0" w:line="276" w:lineRule="auto"/>
        <w:ind w:firstLine="567"/>
        <w:jc w:val="both"/>
      </w:pPr>
      <w:r>
        <w:t xml:space="preserve">1. </w:t>
      </w:r>
      <w:proofErr w:type="spellStart"/>
      <w:r>
        <w:t>Ходза</w:t>
      </w:r>
      <w:proofErr w:type="spellEnd"/>
      <w:r>
        <w:t xml:space="preserve"> Н. Дорога жизни. Блокада. - Москва, Детская литература, 1972.- 70 </w:t>
      </w:r>
      <w:proofErr w:type="gramStart"/>
      <w:r>
        <w:t>с</w:t>
      </w:r>
      <w:proofErr w:type="gramEnd"/>
    </w:p>
    <w:p w:rsidR="0087274A" w:rsidRDefault="0087274A" w:rsidP="0087274A">
      <w:pPr>
        <w:pStyle w:val="a3"/>
        <w:spacing w:before="0" w:beforeAutospacing="0" w:after="0" w:afterAutospacing="0" w:line="276" w:lineRule="auto"/>
        <w:ind w:firstLine="567"/>
        <w:jc w:val="both"/>
      </w:pPr>
      <w:r>
        <w:t xml:space="preserve">2. </w:t>
      </w:r>
      <w:proofErr w:type="spellStart"/>
      <w:r>
        <w:t>Лепковская</w:t>
      </w:r>
      <w:proofErr w:type="spellEnd"/>
      <w:r>
        <w:t xml:space="preserve"> Е.К. Цветы на холодном снегу. - Якутск: Кн. изд-во,1984 – 64 </w:t>
      </w:r>
      <w:proofErr w:type="gramStart"/>
      <w:r>
        <w:t>с</w:t>
      </w:r>
      <w:proofErr w:type="gramEnd"/>
      <w:r>
        <w:t>.</w:t>
      </w:r>
    </w:p>
    <w:p w:rsidR="0087274A" w:rsidRDefault="0087274A" w:rsidP="0087274A">
      <w:pPr>
        <w:pStyle w:val="a3"/>
        <w:spacing w:before="0" w:beforeAutospacing="0" w:after="0" w:afterAutospacing="0" w:line="276" w:lineRule="auto"/>
        <w:ind w:firstLine="567"/>
        <w:jc w:val="both"/>
      </w:pPr>
      <w:r>
        <w:lastRenderedPageBreak/>
        <w:t xml:space="preserve">3. Помним. Гордимся. </w:t>
      </w:r>
      <w:proofErr w:type="spellStart"/>
      <w:r>
        <w:t>Амгинский</w:t>
      </w:r>
      <w:proofErr w:type="spellEnd"/>
      <w:r>
        <w:t xml:space="preserve"> улус в годы Великой Отечественной войны 1941-                        1945гг / [сост.: П.И.Емельянова, Е.В. </w:t>
      </w:r>
      <w:proofErr w:type="spellStart"/>
      <w:r>
        <w:t>Аманатова</w:t>
      </w:r>
      <w:proofErr w:type="spellEnd"/>
      <w:r>
        <w:t>, Л.П. Васильева]. - Якутск: Бичик,2015. – 494 с.</w:t>
      </w:r>
    </w:p>
    <w:p w:rsidR="0087274A" w:rsidRDefault="0087274A" w:rsidP="0087274A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4. Блокада Ленинграда: история 900 дней осады [Электронный ресурс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]-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Режим доступа: </w:t>
      </w:r>
      <w:hyperlink r:id="rId7" w:history="1">
        <w:r>
          <w:rPr>
            <w:rStyle w:val="a5"/>
          </w:rPr>
          <w:t>https://ria.ru/20110908/431315949.html</w:t>
        </w:r>
      </w:hyperlink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]</w:t>
      </w:r>
    </w:p>
    <w:p w:rsidR="0087274A" w:rsidRDefault="0087274A" w:rsidP="0087274A">
      <w:pPr>
        <w:jc w:val="both"/>
      </w:pPr>
    </w:p>
    <w:p w:rsidR="0087274A" w:rsidRDefault="0087274A" w:rsidP="0087274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7274A">
      <w:pPr>
        <w:shd w:val="clear" w:color="auto" w:fill="FFFFFF" w:themeFill="background1"/>
        <w:spacing w:after="0"/>
        <w:ind w:firstLine="567"/>
        <w:jc w:val="both"/>
        <w:rPr>
          <w:rFonts w:ascii="Arial" w:hAnsi="Arial" w:cs="Arial"/>
          <w:color w:val="222222"/>
          <w:sz w:val="15"/>
          <w:szCs w:val="15"/>
          <w:shd w:val="clear" w:color="auto" w:fill="F5F5DC"/>
        </w:rPr>
      </w:pPr>
    </w:p>
    <w:p w:rsidR="0087274A" w:rsidRDefault="0087274A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B6762" w:rsidRDefault="008B6762" w:rsidP="008B6762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DE229D" w:rsidRDefault="00DE229D"/>
    <w:sectPr w:rsidR="00DE229D" w:rsidSect="00DE2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17C1E"/>
    <w:multiLevelType w:val="hybridMultilevel"/>
    <w:tmpl w:val="1C10DBD2"/>
    <w:lvl w:ilvl="0" w:tplc="2964397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1B3823"/>
    <w:multiLevelType w:val="multilevel"/>
    <w:tmpl w:val="A2DA2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8B6762"/>
    <w:rsid w:val="000116A3"/>
    <w:rsid w:val="00056192"/>
    <w:rsid w:val="000A68D5"/>
    <w:rsid w:val="001B7978"/>
    <w:rsid w:val="00205B32"/>
    <w:rsid w:val="00281F61"/>
    <w:rsid w:val="002C502E"/>
    <w:rsid w:val="00317701"/>
    <w:rsid w:val="00327C33"/>
    <w:rsid w:val="003455CA"/>
    <w:rsid w:val="00430CEC"/>
    <w:rsid w:val="00523775"/>
    <w:rsid w:val="005572D2"/>
    <w:rsid w:val="006203DE"/>
    <w:rsid w:val="006A157E"/>
    <w:rsid w:val="007B7C11"/>
    <w:rsid w:val="008019A3"/>
    <w:rsid w:val="0087274A"/>
    <w:rsid w:val="008B6762"/>
    <w:rsid w:val="008D696F"/>
    <w:rsid w:val="009125A6"/>
    <w:rsid w:val="009468DD"/>
    <w:rsid w:val="00994F2E"/>
    <w:rsid w:val="00BF7617"/>
    <w:rsid w:val="00C61611"/>
    <w:rsid w:val="00D26D2E"/>
    <w:rsid w:val="00D85BAB"/>
    <w:rsid w:val="00DC0376"/>
    <w:rsid w:val="00DD0FC3"/>
    <w:rsid w:val="00DE229D"/>
    <w:rsid w:val="00ED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6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6D2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727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1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ia.ru/20110908/43131594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85BA0-2B92-436D-9989-61CC3293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Mediateka-4</dc:creator>
  <cp:lastModifiedBy>Mediateka-4</cp:lastModifiedBy>
  <cp:revision>19</cp:revision>
  <dcterms:created xsi:type="dcterms:W3CDTF">2020-09-10T05:12:00Z</dcterms:created>
  <dcterms:modified xsi:type="dcterms:W3CDTF">2020-10-23T05:23:00Z</dcterms:modified>
</cp:coreProperties>
</file>