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9447E2">
        <w:rPr>
          <w:color w:val="000000"/>
        </w:rPr>
        <w:t>МБДОУ</w:t>
      </w:r>
      <w:r w:rsidR="00BE292A">
        <w:rPr>
          <w:color w:val="000000"/>
        </w:rPr>
        <w:t xml:space="preserve"> №50,г.Шахты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40"/>
          <w:szCs w:val="40"/>
        </w:rPr>
      </w:pPr>
      <w:r w:rsidRPr="009447E2">
        <w:rPr>
          <w:color w:val="000000"/>
          <w:sz w:val="40"/>
          <w:szCs w:val="40"/>
        </w:rPr>
        <w:t>Экологическ</w:t>
      </w:r>
      <w:r w:rsidR="00CE411A">
        <w:rPr>
          <w:color w:val="000000"/>
          <w:sz w:val="40"/>
          <w:szCs w:val="40"/>
        </w:rPr>
        <w:t>ий краткосрочный проект «Мир деревьев</w:t>
      </w:r>
      <w:r w:rsidRPr="009447E2">
        <w:rPr>
          <w:color w:val="000000"/>
          <w:sz w:val="40"/>
          <w:szCs w:val="40"/>
        </w:rPr>
        <w:t>»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jc w:val="right"/>
        <w:rPr>
          <w:color w:val="000000"/>
        </w:rPr>
      </w:pP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9447E2" w:rsidRPr="009447E2" w:rsidRDefault="00BA5B7D" w:rsidP="00BA5B7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>
        <w:rPr>
          <w:color w:val="000000"/>
        </w:rPr>
        <w:lastRenderedPageBreak/>
        <w:t xml:space="preserve">   </w:t>
      </w:r>
      <w:r w:rsidR="009447E2" w:rsidRPr="009447E2">
        <w:rPr>
          <w:b/>
          <w:bCs/>
          <w:color w:val="000000"/>
        </w:rPr>
        <w:t>Тип проекта:</w:t>
      </w:r>
      <w:r w:rsidR="009447E2" w:rsidRPr="009447E2">
        <w:rPr>
          <w:color w:val="000000"/>
        </w:rPr>
        <w:t> познавательно-исследовательский .</w:t>
      </w:r>
      <w:r w:rsidR="009447E2" w:rsidRPr="009447E2">
        <w:rPr>
          <w:color w:val="000000"/>
        </w:rPr>
        <w:br/>
      </w:r>
      <w:r>
        <w:rPr>
          <w:b/>
          <w:bCs/>
          <w:color w:val="000000"/>
        </w:rPr>
        <w:t xml:space="preserve">         </w:t>
      </w:r>
      <w:r w:rsidR="009447E2" w:rsidRPr="009447E2">
        <w:rPr>
          <w:b/>
          <w:bCs/>
          <w:color w:val="000000"/>
        </w:rPr>
        <w:t>Срок реализации:</w:t>
      </w:r>
      <w:r w:rsidR="009447E2" w:rsidRPr="009447E2">
        <w:rPr>
          <w:color w:val="000000"/>
        </w:rPr>
        <w:t> краткосрочный (2 недели)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Участники проекта:</w:t>
      </w:r>
      <w:r w:rsidRPr="009447E2">
        <w:rPr>
          <w:color w:val="000000"/>
        </w:rPr>
        <w:t> дети средней</w:t>
      </w:r>
      <w:r w:rsidR="007738EB">
        <w:rPr>
          <w:color w:val="000000"/>
        </w:rPr>
        <w:t xml:space="preserve"> и старшей групп</w:t>
      </w:r>
      <w:r w:rsidRPr="009447E2">
        <w:rPr>
          <w:color w:val="000000"/>
        </w:rPr>
        <w:t>, воспитатели, родители.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Актуальность проекта: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rStyle w:val="a4"/>
          <w:b/>
          <w:bCs/>
          <w:color w:val="000000"/>
        </w:rPr>
        <w:t>"Дерево, трава, цветок и птица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rStyle w:val="a4"/>
          <w:b/>
          <w:bCs/>
          <w:color w:val="000000"/>
        </w:rPr>
        <w:t>Не всегда сумеют защититься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rStyle w:val="a4"/>
          <w:b/>
          <w:bCs/>
          <w:color w:val="000000"/>
        </w:rPr>
        <w:t>Если будут уничтожены они,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rStyle w:val="a4"/>
          <w:b/>
          <w:bCs/>
          <w:color w:val="000000"/>
        </w:rPr>
        <w:t>На планете мы останемся одни»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rStyle w:val="a4"/>
          <w:b/>
          <w:bCs/>
          <w:color w:val="000000"/>
        </w:rPr>
        <w:t>Д. Радович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Известный педагог В. А. Сухомлинский подчеркивал: «Человек был и всегда остается сыном природы. Мир, окружающий ребенка - это, прежде всего мир природы с безграничным богатством явлений, с неисчерпаемой красотой, и именно природа является вечным источником детского разума». Познание природы возможно только при непосредственном взаимодействии с ней.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 Осень – благоприятное время года для наблюдений за деревьями и изменений с ними. Участие детей в проекте позволит: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- максимально обогатить знания и представления о жизни деревьев в осеннее время.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- дать представления о том, что большинство листьев деревьев осенью меняют окраску.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- познакомит с таким прекрасным осенним явлением как листопад.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- закрепить в памяти детей названия деревьев, их строение.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- воспитать бережное отношение к деревьям как нашим друзьям, живым существам.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Цель проекта: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- </w:t>
      </w:r>
      <w:r w:rsidRPr="009447E2">
        <w:rPr>
          <w:color w:val="000000"/>
        </w:rPr>
        <w:t>изучение жизни деревьев их взаимосвязи в природе;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- в доступной форме рассказать детям о пользе деревьев;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- формировать у детей представление о деревьях, как о живых организмах, их строении;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-развивать познавательные и творческие способности детей среднего дошкольного возраста.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Задачи: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- Заинтересовать детей, как можно больше узнать о деревьях и их пользе.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- Познакомить детей с деревьями: берёза, ель, рябина, платан, сафора, выяснить их схожесть и различия.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-воспитывать культуру поведения в природе, уточнить экологические запреты;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- Дать понятия: хвойные деревья и лиственные.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- Учить различать по внешнему виду.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- Воспитывать у детей бережное отношение к природе.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Методы и приёмы:</w:t>
      </w:r>
      <w:r w:rsidRPr="009447E2">
        <w:rPr>
          <w:color w:val="000000"/>
        </w:rPr>
        <w:t> наглядные, словесные, игровые, практические: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- наблюдения,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lastRenderedPageBreak/>
        <w:t>-рассматривание картин, прослушивание песен и музыкальных произведений,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- беседы,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- разгадывание загадок,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- чтение художественной литературы,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- заучивание стихов, пословиц,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- игры,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- экскурсии,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- опыты.</w:t>
      </w:r>
      <w:r w:rsidRPr="009447E2">
        <w:rPr>
          <w:color w:val="000000"/>
        </w:rPr>
        <w:br/>
      </w:r>
      <w:r w:rsidRPr="009447E2">
        <w:rPr>
          <w:b/>
          <w:bCs/>
          <w:color w:val="000000"/>
        </w:rPr>
        <w:t>Ожидаемый результат:</w:t>
      </w:r>
      <w:r w:rsidRPr="009447E2">
        <w:rPr>
          <w:color w:val="000000"/>
        </w:rPr>
        <w:t> 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1. Дети будут узнавать и называть деревья, произрастающие на территории детского сада (берёза, ель, рябина, платан, сафора).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2. Будут уметь сравнивать деревья между собой, называя их отличия или сходства.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3. Будут знать и соблюдать правила бережного отношения к природе.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4.Пополнить развивающую среду группы материалами по теме проекта.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План проекта.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 </w:t>
      </w:r>
      <w:r w:rsidRPr="009447E2">
        <w:rPr>
          <w:b/>
          <w:bCs/>
          <w:color w:val="000000"/>
        </w:rPr>
        <w:t>Подготовительный этап: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1. Постановка целей, определение актуальности и значимости проекта;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2. Подбор методической и художественной литературы для реализации проекта;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3. Организация предметно-развивающей среды в группе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4. Организация просмотра иллюстраций на тему «Лиственные и хвойные деревья» - цель: вызвать у детей интерес к работе по сбору материала к проекту.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Основной этап:</w:t>
      </w:r>
    </w:p>
    <w:p w:rsidR="009447E2" w:rsidRPr="009447E2" w:rsidRDefault="009447E2" w:rsidP="009447E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Сбор информации о деревьях;</w:t>
      </w:r>
    </w:p>
    <w:p w:rsidR="009447E2" w:rsidRPr="009447E2" w:rsidRDefault="009447E2" w:rsidP="009447E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Наблюдение за деревьями на участке детского сада;</w:t>
      </w:r>
    </w:p>
    <w:p w:rsidR="009447E2" w:rsidRPr="009447E2" w:rsidRDefault="009447E2" w:rsidP="009447E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Проведение мероприятий по теме проекта: непосредственно – образовательная деятельность;</w:t>
      </w:r>
    </w:p>
    <w:p w:rsidR="009447E2" w:rsidRPr="009447E2" w:rsidRDefault="009447E2" w:rsidP="009447E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Совместная образовательная деятельность в режимных моментах;</w:t>
      </w:r>
    </w:p>
    <w:p w:rsidR="009447E2" w:rsidRPr="009447E2" w:rsidRDefault="009447E2" w:rsidP="009447E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Самостоятельная деятельность детей;</w:t>
      </w:r>
    </w:p>
    <w:p w:rsidR="009447E2" w:rsidRPr="009447E2" w:rsidRDefault="009447E2" w:rsidP="009447E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Взаимодействие с семьями воспитанников.</w:t>
      </w:r>
    </w:p>
    <w:p w:rsidR="009447E2" w:rsidRPr="009447E2" w:rsidRDefault="009447E2" w:rsidP="009447E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Беседа о пользе деревьев</w:t>
      </w:r>
    </w:p>
    <w:p w:rsidR="009447E2" w:rsidRPr="009447E2" w:rsidRDefault="009447E2" w:rsidP="009447E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Заучивание стихотворения «Берёза», «Елка», и тп.</w:t>
      </w:r>
    </w:p>
    <w:p w:rsidR="009447E2" w:rsidRPr="009447E2" w:rsidRDefault="009447E2" w:rsidP="009447E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Развлечение «Русская березка».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Заключительный этап: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- выставка рисунков;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lastRenderedPageBreak/>
        <w:t>- коллективная работа «Дерево»;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- развлечение «Русская березка».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В группе создан уголок природы. В нем собран: материал для</w:t>
      </w:r>
      <w:r w:rsidRPr="009447E2">
        <w:rPr>
          <w:b/>
          <w:bCs/>
          <w:color w:val="000000"/>
          <w:u w:val="single"/>
        </w:rPr>
        <w:t> </w:t>
      </w:r>
      <w:r w:rsidRPr="009447E2">
        <w:rPr>
          <w:color w:val="000000"/>
        </w:rPr>
        <w:t>экспериментирования, познавательная литература, схемы (дерево, кустарник, цветы), дидактические игры, предметные картинки на экологическую тематику.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Познавательная деятельность: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Цель: Расширять и уточнять представления детей о деревьях как о живых объектах природы. Дать детям представление о том, почему важно, чтобы вокруг было много зеленых насаждений.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БЕСЕДЫ: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«Что ты знаешь о деревьях»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"Берёза на  нашем участке".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«Жизнь деревьев осенью»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«Почему листья опадают?»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«Как деревья готовятся к зиме?»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ДИДАКТИЧЕСКИЕ ИГРЫ: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«С какого дерева лист»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«Загадай, мы отгадаем»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«Найди дерево по семенам»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«Подбери признак»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Загадки – отгадки: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«С какой ветки детки?»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«Найди дерево по описанию»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НАСТОЛЬНО - ПЕЧАТНЫЕ ИГРЫ: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«Что лишнее?» (дуб, клён, берёза, смородина)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"Найди дерево по семенам" (парные картинки)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Собери и назови (разрезные картинки «Деревья»)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«Что сначала, что потом»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ЧТЕНИЕ ХУДОЖЕСТВЕННОЙ ЛИТЕРАТУРЫ</w:t>
      </w:r>
      <w:r w:rsidRPr="009447E2">
        <w:rPr>
          <w:color w:val="000000"/>
        </w:rPr>
        <w:t>: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М. Пришвин «Листопад», Э. Машковская «Дедушка – дерево», С. Козлов «Такое дерево»,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Е. Серова "Зелёная страна", А. Лопатина "Мудрость дерева", А. Лопатина "Жизнь дерева"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А. Лопатина "Липкины дары", С. Прокофьева «Сказа про маленький дубок», Е. Трутнева «Осень», Н. Сладков «Осень на пороге», О. Белявская «Листопад».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ЗАУЧИВАНИЕ СТИХОТВОРЕНИЙ</w:t>
      </w:r>
      <w:r w:rsidRPr="009447E2">
        <w:rPr>
          <w:color w:val="000000"/>
        </w:rPr>
        <w:t>: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lastRenderedPageBreak/>
        <w:t>И. Бунин «Листопад» (отрывок)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И. Токмакова «Песенка дубовых сеянцев», С. Маршак «Все клены выстроились в ряд…»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Загадывание загадок о деревьях: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РАССМАТРИВАНИЕ ГЕРБАРИЯ, ЭНЦИКЛОПЕДИЙ О ДЕРЕВЬЯХ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Организация выставки книг «Наши друзья – деревья».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ХУДОЖЕСТВЕННОЕ ТВОРЧЕСТВО: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Рисование «Деревья осенью», «Яблоня с  яблоками», «Нарисуй сказочное дерево».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Использование трафаретов листьев, раскраски «Деревья»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ПАЛЬЧИКОВАЯ ИГРА</w:t>
      </w:r>
      <w:r w:rsidRPr="009447E2">
        <w:rPr>
          <w:color w:val="000000"/>
        </w:rPr>
        <w:t> 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«Букет для друга»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«Раз, два, три, четыре, пять (при счете загибаем пальцы).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Будем листья собирать (сжимаем и разжимаем кулаки).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Лист березы, лист рябины, (разгибаем пальцы при перечислении).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Листик клена, лист осины,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Букет красивый соберём, (раскрываем пальцы широко «веером», изображая букет)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В подарок другу принесём!» (соединяем ладошки вместе и «подаём» - дарим другу)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ПОДВИЖНЫЕ И МУЗЫКАЛЬНЫЕ ИГРЫ.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«Беги к названному дереву»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«Найди свой листочек»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ФИЗКУЛЬТМИНУТКИ</w:t>
      </w:r>
      <w:r w:rsidRPr="009447E2">
        <w:rPr>
          <w:color w:val="000000"/>
        </w:rPr>
        <w:t> 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«Изобрази любимое дерево»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«Корни, листья, ветки, ствол»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«Ветер».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НЕПОСРЕДСТВЕННО - ОБРАЗОВАТЕЛЬНАЯ ДЕЯТЕЛЬНОСТЬ: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НОД «Береза – символ России»</w:t>
      </w:r>
    </w:p>
    <w:p w:rsidR="00E72A2A" w:rsidRDefault="00E72A2A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E72A2A" w:rsidRDefault="00E72A2A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9447E2" w:rsidRDefault="00E72A2A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Лист кленовый</w:t>
      </w:r>
      <w:r w:rsidR="009447E2" w:rsidRPr="009447E2">
        <w:rPr>
          <w:color w:val="000000"/>
        </w:rPr>
        <w:t>» (развитие речи)</w:t>
      </w:r>
    </w:p>
    <w:p w:rsidR="00E72A2A" w:rsidRPr="009447E2" w:rsidRDefault="00E72A2A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Викторина «Деревья – наши друзья»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ВЗАИМОДЕЙСТВИЕ С РОДИТЕЛЯМИ: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9447E2" w:rsidRPr="00FC5763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Проведение консультаций на темы: «</w:t>
      </w:r>
      <w:r w:rsidR="00FC5763">
        <w:rPr>
          <w:color w:val="000000"/>
        </w:rPr>
        <w:t>Как провести с ребенком в</w:t>
      </w:r>
      <w:r w:rsidR="001816D3">
        <w:rPr>
          <w:color w:val="000000"/>
        </w:rPr>
        <w:t>ы</w:t>
      </w:r>
      <w:r w:rsidR="00FC5763">
        <w:rPr>
          <w:color w:val="000000"/>
        </w:rPr>
        <w:t>ходной день на природе»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ЗАКЛЮЧИТЕЛЬНЫЙ ЭТАП: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lastRenderedPageBreak/>
        <w:t>НЕПОСРЕДСТВЕННО ОБРАЗОВАТЕЛЬНАЯ ДЕЯТЕЛЬНОСТЬ</w:t>
      </w:r>
      <w:r w:rsidRPr="009447E2">
        <w:rPr>
          <w:color w:val="000000"/>
        </w:rPr>
        <w:t>: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Беседа «Они же живые, их надо беречь».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ХУДОЖЕСТВЕННОЕ ТВОРЧЕСТВО: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Коллективная работа «Осенний ковер»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ПЕРСПЕКТИВЫ: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Планируем продолжение проекта на предполагаемые темы –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«Жизнь деревьев зимой и весной».</w:t>
      </w:r>
    </w:p>
    <w:p w:rsidR="009447E2" w:rsidRPr="009447E2" w:rsidRDefault="003F4C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t xml:space="preserve">ПОЛУЧЕННЫЙ </w:t>
      </w:r>
      <w:r w:rsidR="009447E2" w:rsidRPr="009447E2">
        <w:rPr>
          <w:b/>
          <w:bCs/>
          <w:color w:val="000000"/>
        </w:rPr>
        <w:t>РЕЗУЛЬТАТ: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У детей сформирована система знаний о жизни деревьев в осеннее время.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У большинства детей появился интерес узнавать новое о жизни деревьев.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Дети стали понимать, почему нельзя ломать ветки деревьев, стали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бережнее к ним относиться.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br/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br/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br/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br/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9447E2">
        <w:rPr>
          <w:b/>
          <w:bCs/>
          <w:color w:val="000000"/>
        </w:rPr>
        <w:t>Конспект НОД по окружающему миру Тема: «Береза – символ России»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Цель: </w:t>
      </w:r>
      <w:r w:rsidRPr="009447E2">
        <w:rPr>
          <w:color w:val="000000"/>
        </w:rPr>
        <w:t>Формирование у детей представления о русской березке, о красоте окружающего мира.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Задачи: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Образовательные:</w:t>
      </w:r>
      <w:r w:rsidRPr="009447E2">
        <w:rPr>
          <w:color w:val="000000"/>
        </w:rPr>
        <w:t> расширить представления детей о деревьях; расширить кругозор о красоте окружающего мира; познакомить с деревом береза – русская береза, ставшим символом России; с характерными особенностями березы, составными частями дерева, по которым ее можно выделить среди других деревьев; рассказать о том, какую пользу береза приносит людям; познакомить со стихотворением, загадками, пословицами, приметами.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Развивающие:</w:t>
      </w:r>
      <w:r w:rsidRPr="009447E2">
        <w:rPr>
          <w:color w:val="000000"/>
        </w:rPr>
        <w:t> развивать речь детей, обогащать словарь; развивать продуктивную деятельность,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Воспитательные:</w:t>
      </w:r>
      <w:r w:rsidRPr="009447E2">
        <w:rPr>
          <w:i/>
          <w:iCs/>
          <w:color w:val="000000"/>
        </w:rPr>
        <w:t> </w:t>
      </w:r>
      <w:r w:rsidRPr="009447E2">
        <w:rPr>
          <w:color w:val="000000"/>
        </w:rPr>
        <w:t>воспитывать заботливое отношение к деревьям, к окружающей среде, к природе, воспитывать любовь к родному краю, развивать интерес к природе.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Виды детской деятельности: познавательная, восприятие художественной литературы, игровая, коммуникативная, продуктивная.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Предварительная работа:</w:t>
      </w:r>
      <w:r w:rsidRPr="009447E2">
        <w:rPr>
          <w:color w:val="000000"/>
        </w:rPr>
        <w:t> беседы, прогулки, чтение рассказов о природе; рассматривание иллюстраций с изображением леса.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lastRenderedPageBreak/>
        <w:t>Материалы:</w:t>
      </w:r>
      <w:r w:rsidRPr="009447E2">
        <w:rPr>
          <w:color w:val="000000"/>
        </w:rPr>
        <w:t> картинки с изображением различных деревьев, леса; художественная литература; карточки с изображением листьев и плодов; белый картон, цветная бумага(коричневая и зеленая),клей, шаблоны листьев.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9447E2">
        <w:rPr>
          <w:b/>
          <w:bCs/>
          <w:color w:val="000000"/>
        </w:rPr>
        <w:t>Ход НОД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I. Организационный момент.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Воспитатель:</w:t>
      </w:r>
      <w:r w:rsidRPr="009447E2">
        <w:rPr>
          <w:color w:val="000000"/>
        </w:rPr>
        <w:t> Сегодня, ребята, я вам принесла очень красивые картинки, хотите их увидеть? (ответы детей)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Отгадав загадку, вы узнаете что это за картинки. Послушайте внимательно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Загадки про деревья, лес.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1.</w:t>
      </w:r>
      <w:r w:rsidRPr="009447E2">
        <w:rPr>
          <w:color w:val="000000"/>
        </w:rPr>
        <w:t> В шубе летом, а зимой раздеты. (Деревья.)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2.</w:t>
      </w:r>
      <w:r w:rsidRPr="009447E2">
        <w:rPr>
          <w:color w:val="000000"/>
        </w:rPr>
        <w:t> Нам в дождь и в зной поможет друг,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Зеленый и хороший –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Протянет нам десяток рук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И тысячи ладошек. (Дерево.)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3</w:t>
      </w:r>
      <w:r w:rsidRPr="009447E2">
        <w:rPr>
          <w:color w:val="000000"/>
        </w:rPr>
        <w:t>. Весной веселит, летом холодит,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Осенью питает, зимой согревает. (Лес.)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4.</w:t>
      </w:r>
      <w:r w:rsidRPr="009447E2">
        <w:rPr>
          <w:color w:val="000000"/>
        </w:rPr>
        <w:t> Много рук, а нога одна. (Дерево.)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Воспитатель. </w:t>
      </w:r>
      <w:r w:rsidRPr="009447E2">
        <w:rPr>
          <w:color w:val="000000"/>
        </w:rPr>
        <w:t>(Воспитатель выставляет картинки с изображением леса.)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Ребята я предлагаю вам рассмотреть иллюстрации.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-Что это? (Лес.)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- Как вы догадались, что это лес? (Много разных деревьев.)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- Названия каких деревьев вы знаете? (Ель, клен, тополь, береза.)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-А кто из вас был в лесу? Расскажите, что вы там делали. (Рассказы детей.)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-Красиво в лесу? Вам там понравилось?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Деревья – это жилища многих зверей, птиц. Деревья полезны тем, что очищают воздух, которым мы дышим, от вредных веществ. Нельзя ломать ветки, срывать листья. Тогда деревья будут долго радовать нас своей красотой.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II. Основная часть. Ознакомление с деревом. (Береза)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Воспитатель:</w:t>
      </w:r>
      <w:r w:rsidRPr="009447E2">
        <w:rPr>
          <w:color w:val="000000"/>
        </w:rPr>
        <w:t> Ребята я предлагаю вам рассмотреть иллюстрации о природе нашей Родины. Обратить внимание детей на то, что в русских лесах очень часто встречается березка. Березка есть и на нашем участке. (Указывает на березу.) Это береза. У березы гладкий белый ствол с темными черточками. Сегодня я раскрою вам один секрет – через эти черточки береза дышит, а называются они «чечевички»! Посмотрите и скажите, а внизу, около земли, ствол березы какой? (Ответы детей) Ствол более темный и кора шершавая. Тонкие веточки опускаются красиво к земле. А что есть на веточках? Маленькие клейкие зелененькие листочки и плоды березы - длинные сережки. Ребята, как вы думаете, береза любит солнце? (Ответы детей.)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lastRenderedPageBreak/>
        <w:t>Да, березы очень любят солнышко и растут обычно на полянках, где много солнца.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-Рано утром встает она солнце встречать,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Улыбнувшись, посмотрите в зеркальную гладь.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И, наверно, на свете нет березы родней,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Ведь береза – частица России моей.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Береза украшает наши города. Это красивое дерево. О ней сложено много стихов. Послушайте, что пишет поэт А. Прокофьев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Стихотворение. «Люблю березку русскую»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Люблю березку русскую,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То светлую, то грустную,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В беленом сарафанчике,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С платочками в карманчиках.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С красивыми застежками,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С зелеными сережками.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Люблю ее нарядную,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Родную, ненаглядную,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То ясную, кипучую,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То грустную, плакучую.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Люблю березку русскую,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Она всегда с подружками,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Под ветром низко клонится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И гнется, - но не ломится.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Воспитатель:</w:t>
      </w:r>
      <w:r w:rsidRPr="009447E2">
        <w:rPr>
          <w:color w:val="000000"/>
        </w:rPr>
        <w:t> В лесу береза приносит много пользы человеку, животным, птицам и другим растениям. А вы знаете, как люди могут использовать березу? Воспитатель обобщает ответы детей: «Люди заготавливают березовый сок? Только собирать его надо осторожно, чтобы не повредить дерева. Очень вкусный и полезный сок дарит нам это дерево. Даже птицы и животные любят березовый сок. Любят птицы и березовые почки. Птицы устраивают гнезда на березах, а внизу под березой можно найти грибы. Они так и называются – подберезовики. Из почек изготавливают лекарство, из листьев – желтую и зеленую краску. Березовые дрова считаются ценным топливом. Из древесины делают бумагу, фанеру, мебель, лыжи. Много пользы приносит нам береза. Белоствольная, кудрявая, шелковистая, русская красавица – такими ласковыми словами называют березу. Еще ее называют символ – России.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Физкультминутка «Деревья»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Ветер сильный налетал, (Наклоны корпуса вперед-назад.)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Все деревья раскачал.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Ветки гнутся взад – вперед. (Рывки руками перед грудью)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Ветер их качает, гнет.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lastRenderedPageBreak/>
        <w:t>Будем вместе приседать – (Приседания)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Раз, два, три, четыре, пять.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Мы размялись от души (Шагают на месте.)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И на место вновь пошли.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Про березу много пословиц, примет, загадок.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Приметы:</w:t>
      </w:r>
      <w:r w:rsidRPr="009447E2">
        <w:rPr>
          <w:color w:val="000000"/>
        </w:rPr>
        <w:t> из берез течет много сока – к дождливому лету; нет дерева белей на свете;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летом на березе появляются желтые листья – осень будет ранней.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Пословицы:</w:t>
      </w:r>
      <w:r w:rsidRPr="009447E2">
        <w:rPr>
          <w:color w:val="000000"/>
        </w:rPr>
        <w:t> сломать дерево – секунда, вырастить – года.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Загадки про березу.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1. Не заботясь о погоде,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В сарафане белом ходит.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А в один из теплых дней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Май сережки дарит ей. (Береза)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2. Зелена, а не луг, бела, а не снег,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Кудрява, а не голова. (Береза.)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3. Ствол белеет, шапочка зеленеет.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Стоит в белой одежке,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Свесив сережки. (Береза.)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4. Клейкие почки, зеленые листочки.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С белой корой стоит под горой. (Береза.)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5. Разбежались по опушке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В белых платьях подружки. (Березы)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Воспитатель:</w:t>
      </w:r>
      <w:r w:rsidRPr="009447E2">
        <w:rPr>
          <w:color w:val="000000"/>
        </w:rPr>
        <w:t> Молодцы, правильно отгадали – это береза.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Игра «Узнай и назови»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Воспитатель</w:t>
      </w:r>
      <w:r w:rsidRPr="009447E2">
        <w:rPr>
          <w:color w:val="000000"/>
        </w:rPr>
        <w:t> задает вопросы детям: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- Какие части дерева вы знаете? (ствол, корни, ветки, листья, почки)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- Зачем корни деревьям? (корнями дерево питается, пьет)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- Где находятся корни? (корни в земле, иногда выходят на землю)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- Какого цвета ствол у березы? (ствол белый с черными пятнами)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- А какие ветки у березы? (длинные, тонкие)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- Какой формы березовые листья? (похожи на треугольники)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- Как вы думаете, зачем березе черные пятна на стволе?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(Черными пятнами березка дышит, они заменяют ей легкие)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lastRenderedPageBreak/>
        <w:t>-Какую пользу приносит береза (сок, лекарства, краска, дрова, мебель, лыжи, корм для птиц)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-Какое дерево называют кудрявым (береза)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-Какое дерево называют русским (береза)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Упражнение «Покажи и назови части дерева».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bookmarkStart w:id="0" w:name="_GoBack"/>
      <w:r w:rsidRPr="009447E2">
        <w:rPr>
          <w:b/>
          <w:bCs/>
          <w:color w:val="000000"/>
        </w:rPr>
        <w:t>Воспитатель</w:t>
      </w:r>
      <w:r w:rsidRPr="009447E2">
        <w:rPr>
          <w:color w:val="000000"/>
        </w:rPr>
        <w:t> показывает на картине корни, ствол, ветки, крону, листья, Затем каждый ребенок самостоятельно показывает на картинке части дерева.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Изготовление березы: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Предлагает детям еще раз внимательно рассмотреть березку и сделать ее.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1. Из отрезка белого картона изготовляем ствол березы, скручивая его.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2. Черным фломастером  наносим горизонтальные парные полоски, как на стволе березы.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3. Вырезаем прямоугольный фрагмент из коричневого бумажного листа.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4. Один край этого прямоугольника надрезаем в вертикальном направлении, размещая разрезы, на небольшом расстоянии друг от друга.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5. Оборачиваем этой деталью картонный рулон, приклеиваем ее бахромой вверх. Ствол нашего дерева обретает крону.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6. Небольшие узкие полоски коричневой бумаги приклеиваем по всему стволу – как отдельные ветви.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7. Берем зеленую бумагу, отрезаем от нее довольно узкую полосу и делаем травку.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8.Берем шаблоны листиков и хаотично наклеиваем на ветви нашего дерева.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и наша березка готова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 </w:t>
      </w:r>
      <w:r w:rsidRPr="009447E2">
        <w:rPr>
          <w:b/>
          <w:bCs/>
          <w:color w:val="000000"/>
        </w:rPr>
        <w:t>III. Заключительная часть. Подведение итогов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10. Рефлексия.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b/>
          <w:bCs/>
          <w:color w:val="000000"/>
        </w:rPr>
        <w:t>Вопросы: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-С каким деревом вы сегодня познакомились?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-Что вы нового сегодня узнали о березе?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-Какое дерево делали?</w:t>
      </w:r>
    </w:p>
    <w:p w:rsidR="009447E2" w:rsidRPr="009447E2" w:rsidRDefault="009447E2" w:rsidP="009447E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47E2">
        <w:rPr>
          <w:color w:val="000000"/>
        </w:rPr>
        <w:t>-Что вам понравилось на занятии?</w:t>
      </w:r>
    </w:p>
    <w:bookmarkEnd w:id="0"/>
    <w:p w:rsidR="00EE0CBE" w:rsidRDefault="00EE0C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681C2F" w:rsidRPr="003C32FF" w:rsidRDefault="00F62CD0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="00EE0CBE" w:rsidRPr="00EE0CBE">
          <w:rPr>
            <w:rStyle w:val="a5"/>
            <w:rFonts w:ascii="Times New Roman" w:hAnsi="Times New Roman" w:cs="Times New Roman"/>
            <w:sz w:val="24"/>
            <w:szCs w:val="24"/>
          </w:rPr>
          <w:t>Скачано с www.znanio.ru</w:t>
        </w:r>
      </w:hyperlink>
    </w:p>
    <w:sectPr w:rsidR="00681C2F" w:rsidRPr="003C32FF" w:rsidSect="001C78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36C3B"/>
    <w:multiLevelType w:val="multilevel"/>
    <w:tmpl w:val="B33E0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defaultTabStop w:val="708"/>
  <w:characterSpacingControl w:val="doNotCompress"/>
  <w:compat/>
  <w:rsids>
    <w:rsidRoot w:val="00C669E2"/>
    <w:rsid w:val="000D7FCF"/>
    <w:rsid w:val="00111698"/>
    <w:rsid w:val="001816D3"/>
    <w:rsid w:val="001C7875"/>
    <w:rsid w:val="00384528"/>
    <w:rsid w:val="003C32FF"/>
    <w:rsid w:val="003F4CE2"/>
    <w:rsid w:val="00667621"/>
    <w:rsid w:val="00681C2F"/>
    <w:rsid w:val="006B42B9"/>
    <w:rsid w:val="006C5F47"/>
    <w:rsid w:val="007738EB"/>
    <w:rsid w:val="00891E9A"/>
    <w:rsid w:val="009447E2"/>
    <w:rsid w:val="00B346C3"/>
    <w:rsid w:val="00BA5B7D"/>
    <w:rsid w:val="00BE292A"/>
    <w:rsid w:val="00C669E2"/>
    <w:rsid w:val="00CE411A"/>
    <w:rsid w:val="00E72A2A"/>
    <w:rsid w:val="00EE0CBE"/>
    <w:rsid w:val="00F62CD0"/>
    <w:rsid w:val="00FC57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8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4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9447E2"/>
    <w:rPr>
      <w:i/>
      <w:iCs/>
    </w:rPr>
  </w:style>
  <w:style w:type="character" w:styleId="a5">
    <w:name w:val="Hyperlink"/>
    <w:basedOn w:val="a0"/>
    <w:uiPriority w:val="99"/>
    <w:unhideWhenUsed/>
    <w:rsid w:val="00EE0C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9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znani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11</Pages>
  <Words>2121</Words>
  <Characters>12090</Characters>
  <Application>Microsoft Office Word</Application>
  <DocSecurity>0</DocSecurity>
  <Lines>100</Lines>
  <Paragraphs>28</Paragraphs>
  <ScaleCrop>false</ScaleCrop>
  <Company/>
  <LinksUpToDate>false</LinksUpToDate>
  <CharactersWithSpaces>14183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Пользователь Windows</cp:lastModifiedBy>
  <cp:revision>21</cp:revision>
  <dcterms:created xsi:type="dcterms:W3CDTF">2020-08-26T11:18:00Z</dcterms:created>
  <dcterms:modified xsi:type="dcterms:W3CDTF">2023-06-11T09:23:00Z</dcterms:modified>
</cp:coreProperties>
</file>