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864" w:rsidRPr="0056466F" w:rsidRDefault="00A81864" w:rsidP="00A81864">
      <w:pPr>
        <w:pStyle w:val="a3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56466F">
        <w:rPr>
          <w:color w:val="000000"/>
          <w:sz w:val="28"/>
          <w:szCs w:val="28"/>
        </w:rPr>
        <w:t>Республика Саха (Якутия)</w:t>
      </w:r>
    </w:p>
    <w:p w:rsidR="00A81864" w:rsidRPr="0056466F" w:rsidRDefault="00A81864" w:rsidP="00A81864">
      <w:pPr>
        <w:pStyle w:val="a3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proofErr w:type="spellStart"/>
      <w:r w:rsidRPr="0056466F">
        <w:rPr>
          <w:color w:val="000000"/>
          <w:sz w:val="28"/>
          <w:szCs w:val="28"/>
        </w:rPr>
        <w:t>Хангаласский</w:t>
      </w:r>
      <w:proofErr w:type="spellEnd"/>
      <w:r w:rsidRPr="0056466F">
        <w:rPr>
          <w:color w:val="000000"/>
          <w:sz w:val="28"/>
          <w:szCs w:val="28"/>
        </w:rPr>
        <w:t xml:space="preserve"> район</w:t>
      </w:r>
    </w:p>
    <w:p w:rsidR="00A81864" w:rsidRPr="0056466F" w:rsidRDefault="00A81864" w:rsidP="00A81864">
      <w:pPr>
        <w:pStyle w:val="a3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56466F">
        <w:rPr>
          <w:color w:val="000000"/>
          <w:sz w:val="28"/>
          <w:szCs w:val="28"/>
        </w:rPr>
        <w:t>МБОУ «</w:t>
      </w:r>
      <w:proofErr w:type="spellStart"/>
      <w:r w:rsidRPr="0056466F">
        <w:rPr>
          <w:color w:val="000000"/>
          <w:sz w:val="28"/>
          <w:szCs w:val="28"/>
        </w:rPr>
        <w:t>Синская</w:t>
      </w:r>
      <w:proofErr w:type="spellEnd"/>
      <w:r w:rsidRPr="0056466F">
        <w:rPr>
          <w:color w:val="000000"/>
          <w:sz w:val="28"/>
          <w:szCs w:val="28"/>
        </w:rPr>
        <w:t xml:space="preserve"> СОШ им. </w:t>
      </w:r>
      <w:proofErr w:type="spellStart"/>
      <w:r w:rsidRPr="0056466F">
        <w:rPr>
          <w:color w:val="000000"/>
          <w:sz w:val="28"/>
          <w:szCs w:val="28"/>
        </w:rPr>
        <w:t>В.Л.Якушева</w:t>
      </w:r>
      <w:proofErr w:type="spellEnd"/>
      <w:r w:rsidRPr="0056466F">
        <w:rPr>
          <w:color w:val="000000"/>
          <w:sz w:val="28"/>
          <w:szCs w:val="28"/>
        </w:rPr>
        <w:t>»</w:t>
      </w:r>
    </w:p>
    <w:p w:rsidR="00A81864" w:rsidRPr="0056466F" w:rsidRDefault="00A81864" w:rsidP="00A81864">
      <w:pPr>
        <w:pStyle w:val="a3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56466F">
        <w:rPr>
          <w:color w:val="000000"/>
          <w:sz w:val="28"/>
          <w:szCs w:val="28"/>
        </w:rPr>
        <w:t>Учитель истории и обществознания:</w:t>
      </w:r>
    </w:p>
    <w:p w:rsidR="00A81864" w:rsidRPr="0056466F" w:rsidRDefault="00A81864" w:rsidP="00A81864">
      <w:pPr>
        <w:pStyle w:val="a3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proofErr w:type="spellStart"/>
      <w:r w:rsidRPr="0056466F">
        <w:rPr>
          <w:color w:val="000000"/>
          <w:sz w:val="28"/>
          <w:szCs w:val="28"/>
        </w:rPr>
        <w:t>Лончакова</w:t>
      </w:r>
      <w:proofErr w:type="spellEnd"/>
      <w:r w:rsidRPr="0056466F">
        <w:rPr>
          <w:color w:val="000000"/>
          <w:sz w:val="28"/>
          <w:szCs w:val="28"/>
        </w:rPr>
        <w:t xml:space="preserve"> Галина Васильевна</w:t>
      </w:r>
    </w:p>
    <w:p w:rsidR="00F652C7" w:rsidRPr="0056466F" w:rsidRDefault="00686FB3" w:rsidP="00CC74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466F">
        <w:rPr>
          <w:rFonts w:ascii="Times New Roman" w:hAnsi="Times New Roman" w:cs="Times New Roman"/>
          <w:sz w:val="28"/>
          <w:szCs w:val="28"/>
        </w:rPr>
        <w:t>Колесо истории (</w:t>
      </w:r>
      <w:proofErr w:type="spellStart"/>
      <w:r w:rsidR="00A81864" w:rsidRPr="0056466F">
        <w:rPr>
          <w:rFonts w:ascii="Times New Roman" w:hAnsi="Times New Roman" w:cs="Times New Roman"/>
          <w:sz w:val="28"/>
          <w:szCs w:val="28"/>
        </w:rPr>
        <w:t>брейн</w:t>
      </w:r>
      <w:proofErr w:type="spellEnd"/>
      <w:r w:rsidR="00A81864" w:rsidRPr="0056466F">
        <w:rPr>
          <w:rFonts w:ascii="Times New Roman" w:hAnsi="Times New Roman" w:cs="Times New Roman"/>
          <w:sz w:val="28"/>
          <w:szCs w:val="28"/>
        </w:rPr>
        <w:t xml:space="preserve"> - ринг</w:t>
      </w:r>
      <w:r w:rsidRPr="0056466F">
        <w:rPr>
          <w:rFonts w:ascii="Times New Roman" w:hAnsi="Times New Roman" w:cs="Times New Roman"/>
          <w:sz w:val="28"/>
          <w:szCs w:val="28"/>
        </w:rPr>
        <w:t>)</w:t>
      </w:r>
    </w:p>
    <w:p w:rsidR="0072668A" w:rsidRPr="0056466F" w:rsidRDefault="0072668A" w:rsidP="00CC74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5324" w:rsidRPr="0056466F" w:rsidRDefault="006E35A6" w:rsidP="00CC74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466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        </w:t>
      </w:r>
      <w:r w:rsidR="00D55324" w:rsidRPr="0056466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Актуальность:</w:t>
      </w:r>
      <w:r w:rsidR="00D55324" w:rsidRPr="005646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Использование игровых форм организации учебной деятельности способствует повышению познавательной активности обучающихся, формированию интереса к знаниям, развитию учебной мотивации и инициативы. Данная разработка может быть использована полностью, так и частично, в зависимости от уровня подготовки учащихся. Отдельные элементы занятия (презентации) могут быть применены учителем в рамках уроков по Великой Отечественной войне, во внеурочной деятельности. </w:t>
      </w:r>
    </w:p>
    <w:p w:rsidR="00D55324" w:rsidRPr="0056466F" w:rsidRDefault="006E35A6" w:rsidP="00CC745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6466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</w:t>
      </w:r>
      <w:r w:rsidR="00D55324" w:rsidRPr="0056466F">
        <w:rPr>
          <w:rFonts w:ascii="Times New Roman" w:hAnsi="Times New Roman" w:cs="Times New Roman"/>
          <w:b/>
          <w:color w:val="000000"/>
          <w:sz w:val="28"/>
          <w:szCs w:val="28"/>
        </w:rPr>
        <w:t>Цель:</w:t>
      </w:r>
      <w:r w:rsidR="00D55324" w:rsidRPr="0056466F">
        <w:rPr>
          <w:rFonts w:ascii="Times New Roman" w:hAnsi="Times New Roman" w:cs="Times New Roman"/>
          <w:color w:val="000000"/>
          <w:sz w:val="28"/>
          <w:szCs w:val="28"/>
        </w:rPr>
        <w:t xml:space="preserve"> воспитание чувства патриотизма, любви и уважения к защитникам Отечества. </w:t>
      </w:r>
    </w:p>
    <w:p w:rsidR="00D55324" w:rsidRPr="0056466F" w:rsidRDefault="00D55324" w:rsidP="00CC745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6466F">
        <w:rPr>
          <w:rFonts w:ascii="Times New Roman" w:hAnsi="Times New Roman" w:cs="Times New Roman"/>
          <w:b/>
          <w:color w:val="000000"/>
          <w:sz w:val="28"/>
          <w:szCs w:val="28"/>
        </w:rPr>
        <w:t>Задачи:</w:t>
      </w:r>
    </w:p>
    <w:p w:rsidR="00D55324" w:rsidRPr="0056466F" w:rsidRDefault="00D55324" w:rsidP="00CC745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6466F">
        <w:rPr>
          <w:rFonts w:ascii="Times New Roman" w:hAnsi="Times New Roman" w:cs="Times New Roman"/>
          <w:color w:val="000000"/>
          <w:sz w:val="28"/>
          <w:szCs w:val="28"/>
        </w:rPr>
        <w:t>- воспитывать уважение к людям старшего поколения;</w:t>
      </w:r>
    </w:p>
    <w:p w:rsidR="00D55324" w:rsidRPr="0056466F" w:rsidRDefault="00D55324" w:rsidP="00CC745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6466F">
        <w:rPr>
          <w:rFonts w:ascii="Times New Roman" w:hAnsi="Times New Roman" w:cs="Times New Roman"/>
          <w:color w:val="000000"/>
          <w:sz w:val="28"/>
          <w:szCs w:val="28"/>
        </w:rPr>
        <w:t xml:space="preserve">-  любовь к своей Родине; </w:t>
      </w:r>
    </w:p>
    <w:p w:rsidR="00D55324" w:rsidRPr="0056466F" w:rsidRDefault="00D55324" w:rsidP="00CC745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6466F">
        <w:rPr>
          <w:rFonts w:ascii="Times New Roman" w:hAnsi="Times New Roman" w:cs="Times New Roman"/>
          <w:color w:val="000000"/>
          <w:sz w:val="28"/>
          <w:szCs w:val="28"/>
        </w:rPr>
        <w:t xml:space="preserve">- прививать интерес к героическому прошлому России; </w:t>
      </w:r>
    </w:p>
    <w:p w:rsidR="00D55324" w:rsidRPr="0056466F" w:rsidRDefault="00D55324" w:rsidP="00CC745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6466F">
        <w:rPr>
          <w:rFonts w:ascii="Times New Roman" w:hAnsi="Times New Roman" w:cs="Times New Roman"/>
          <w:color w:val="000000"/>
          <w:sz w:val="28"/>
          <w:szCs w:val="28"/>
        </w:rPr>
        <w:t xml:space="preserve">- расширять кругозор обучающихся по истории нашей Родины; </w:t>
      </w:r>
    </w:p>
    <w:p w:rsidR="00D55324" w:rsidRPr="0056466F" w:rsidRDefault="00D55324" w:rsidP="00CC745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6466F">
        <w:rPr>
          <w:rFonts w:ascii="Times New Roman" w:hAnsi="Times New Roman" w:cs="Times New Roman"/>
          <w:color w:val="000000"/>
          <w:sz w:val="28"/>
          <w:szCs w:val="28"/>
        </w:rPr>
        <w:t xml:space="preserve">- развивать чувство сплоченности в коллективе. </w:t>
      </w:r>
    </w:p>
    <w:p w:rsidR="00686FB3" w:rsidRPr="0056466F" w:rsidRDefault="00686FB3" w:rsidP="00CC74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466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Оборудование:</w:t>
      </w:r>
      <w:r w:rsidRPr="005646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Компьютер,</w:t>
      </w:r>
      <w:r w:rsidR="0019194B" w:rsidRPr="005646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мультимедийный проектор, видео, слайд-презентация (</w:t>
      </w:r>
      <w:proofErr w:type="spellStart"/>
      <w:r w:rsidR="0019194B" w:rsidRPr="005646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MicrosoftPowerPoint</w:t>
      </w:r>
      <w:proofErr w:type="spellEnd"/>
      <w:r w:rsidR="0019194B" w:rsidRPr="005646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).</w:t>
      </w:r>
    </w:p>
    <w:p w:rsidR="00D55324" w:rsidRPr="0056466F" w:rsidRDefault="00D55324" w:rsidP="00CC74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466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Форма проведения занятия:</w:t>
      </w:r>
      <w:r w:rsidRPr="005646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интерактивная игра.</w:t>
      </w:r>
    </w:p>
    <w:p w:rsidR="00D55324" w:rsidRPr="0056466F" w:rsidRDefault="00D55324" w:rsidP="00CC74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466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Планируемые результаты:</w:t>
      </w:r>
    </w:p>
    <w:p w:rsidR="00D55324" w:rsidRPr="0056466F" w:rsidRDefault="00D55324" w:rsidP="00CC74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466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Предметные:</w:t>
      </w:r>
    </w:p>
    <w:p w:rsidR="00D55324" w:rsidRPr="0056466F" w:rsidRDefault="00D55324" w:rsidP="00CC7453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46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расширение знаний об истории родного края.</w:t>
      </w:r>
    </w:p>
    <w:p w:rsidR="00D55324" w:rsidRPr="0056466F" w:rsidRDefault="00D55324" w:rsidP="00CC74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466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Личностные:</w:t>
      </w:r>
    </w:p>
    <w:p w:rsidR="00D55324" w:rsidRPr="0056466F" w:rsidRDefault="00D55324" w:rsidP="00CC7453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46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воспитания чувства патриотизма, уважения, любви к своему Отечеству;</w:t>
      </w:r>
    </w:p>
    <w:p w:rsidR="00D55324" w:rsidRPr="0056466F" w:rsidRDefault="00D55324" w:rsidP="00CC7453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46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воспитание чувства ответственности и долга перед Родиной;</w:t>
      </w:r>
    </w:p>
    <w:p w:rsidR="00D55324" w:rsidRPr="0056466F" w:rsidRDefault="00D55324" w:rsidP="00CC74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56466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Метапредметные</w:t>
      </w:r>
      <w:proofErr w:type="spellEnd"/>
      <w:r w:rsidRPr="0056466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</w:p>
    <w:p w:rsidR="0019194B" w:rsidRPr="0056466F" w:rsidRDefault="00D55324" w:rsidP="00CC7453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46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готовность к сотрудничеству с соу</w:t>
      </w:r>
      <w:r w:rsidR="0019194B" w:rsidRPr="005646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чениками, к коллективной работе;</w:t>
      </w:r>
    </w:p>
    <w:p w:rsidR="00D55324" w:rsidRPr="0056466F" w:rsidRDefault="00D55324" w:rsidP="00CC7453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46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планирование и регуляция своей деятельности;</w:t>
      </w:r>
    </w:p>
    <w:p w:rsidR="00D55324" w:rsidRPr="0056466F" w:rsidRDefault="00D55324" w:rsidP="00CC7453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46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владение устной и монологической контекстной речью;</w:t>
      </w:r>
    </w:p>
    <w:p w:rsidR="00D55324" w:rsidRPr="0056466F" w:rsidRDefault="00D55324" w:rsidP="00CC7453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46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умение учитывать разные мнения и стремиться к координации различных позиций в сотрудничестве, корректно и аргументировано отстаивать свою точку зрения; слушать и слышать других, пытатьс</w:t>
      </w:r>
      <w:r w:rsidR="0019194B" w:rsidRPr="005646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 принимать другую точку зрения.</w:t>
      </w:r>
    </w:p>
    <w:p w:rsidR="00D55324" w:rsidRPr="0056466F" w:rsidRDefault="0019194B" w:rsidP="00CC74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56466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Метапредметные</w:t>
      </w:r>
      <w:proofErr w:type="spellEnd"/>
      <w:r w:rsidR="006E35A6" w:rsidRPr="0056466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Pr="0056466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связи:</w:t>
      </w:r>
      <w:r w:rsidRPr="005646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история</w:t>
      </w:r>
      <w:r w:rsidR="00D55324" w:rsidRPr="005646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литература, краеведение, музыка.</w:t>
      </w:r>
    </w:p>
    <w:p w:rsidR="00D55324" w:rsidRPr="0056466F" w:rsidRDefault="00D55324" w:rsidP="00CC74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466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Форма проведения занятия:</w:t>
      </w:r>
      <w:r w:rsidRPr="005646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proofErr w:type="spellStart"/>
      <w:r w:rsidR="00C14E1B" w:rsidRPr="005646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брейн</w:t>
      </w:r>
      <w:proofErr w:type="spellEnd"/>
      <w:r w:rsidR="00C14E1B" w:rsidRPr="005646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-ринг</w:t>
      </w:r>
    </w:p>
    <w:p w:rsidR="005751CB" w:rsidRPr="0056466F" w:rsidRDefault="005751CB" w:rsidP="00CC745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6466F">
        <w:rPr>
          <w:rFonts w:ascii="Times New Roman" w:hAnsi="Times New Roman" w:cs="Times New Roman"/>
          <w:color w:val="000000"/>
          <w:sz w:val="28"/>
          <w:szCs w:val="28"/>
        </w:rPr>
        <w:t>Игра рассчитана на учащихся 9-11 класс.</w:t>
      </w:r>
    </w:p>
    <w:p w:rsidR="0019194B" w:rsidRPr="0056466F" w:rsidRDefault="0019194B" w:rsidP="00CC74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19194B" w:rsidRPr="0056466F" w:rsidRDefault="0019194B" w:rsidP="00CC74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CC7453" w:rsidRPr="0056466F" w:rsidRDefault="00CC7453" w:rsidP="00CC74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CC7453" w:rsidRPr="0056466F" w:rsidRDefault="00CC7453" w:rsidP="00CC74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D55324" w:rsidRPr="0056466F" w:rsidRDefault="00D55324" w:rsidP="00CC74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466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Описание игры:</w:t>
      </w:r>
    </w:p>
    <w:p w:rsidR="006C06C0" w:rsidRPr="0056466F" w:rsidRDefault="006C06C0" w:rsidP="00CC7453">
      <w:pPr>
        <w:pStyle w:val="a3"/>
        <w:spacing w:before="0" w:beforeAutospacing="0" w:after="0" w:afterAutospacing="0"/>
        <w:jc w:val="both"/>
        <w:rPr>
          <w:color w:val="010101"/>
          <w:sz w:val="28"/>
          <w:szCs w:val="28"/>
        </w:rPr>
      </w:pPr>
      <w:r w:rsidRPr="0056466F">
        <w:rPr>
          <w:color w:val="333333"/>
          <w:sz w:val="28"/>
          <w:szCs w:val="28"/>
        </w:rPr>
        <w:t xml:space="preserve">   </w:t>
      </w:r>
      <w:r w:rsidR="00D55324" w:rsidRPr="0056466F">
        <w:rPr>
          <w:color w:val="333333"/>
          <w:sz w:val="28"/>
          <w:szCs w:val="28"/>
        </w:rPr>
        <w:t>Форм</w:t>
      </w:r>
      <w:r w:rsidR="0019194B" w:rsidRPr="0056466F">
        <w:rPr>
          <w:color w:val="333333"/>
          <w:sz w:val="28"/>
          <w:szCs w:val="28"/>
        </w:rPr>
        <w:t xml:space="preserve">ируются </w:t>
      </w:r>
      <w:r w:rsidRPr="0056466F">
        <w:rPr>
          <w:color w:val="333333"/>
          <w:sz w:val="28"/>
          <w:szCs w:val="28"/>
        </w:rPr>
        <w:t xml:space="preserve">путём жеребьевки </w:t>
      </w:r>
      <w:r w:rsidR="0019194B" w:rsidRPr="0056466F">
        <w:rPr>
          <w:color w:val="333333"/>
          <w:sz w:val="28"/>
          <w:szCs w:val="28"/>
        </w:rPr>
        <w:t>2 команды из учащихся 9-11 классов школы (по 7</w:t>
      </w:r>
      <w:r w:rsidR="00D55324" w:rsidRPr="0056466F">
        <w:rPr>
          <w:color w:val="333333"/>
          <w:sz w:val="28"/>
          <w:szCs w:val="28"/>
        </w:rPr>
        <w:t xml:space="preserve"> человек). Командами осуществляется предварительная подготовка по тематике игры. Игра состоит из </w:t>
      </w:r>
      <w:r w:rsidR="00D77A19" w:rsidRPr="0056466F">
        <w:rPr>
          <w:color w:val="333333"/>
          <w:sz w:val="28"/>
          <w:szCs w:val="28"/>
        </w:rPr>
        <w:t>пяти</w:t>
      </w:r>
      <w:r w:rsidR="0019194B" w:rsidRPr="0056466F">
        <w:rPr>
          <w:color w:val="333333"/>
          <w:sz w:val="28"/>
          <w:szCs w:val="28"/>
        </w:rPr>
        <w:t xml:space="preserve"> туров</w:t>
      </w:r>
      <w:r w:rsidR="00D55324" w:rsidRPr="0056466F">
        <w:rPr>
          <w:color w:val="333333"/>
          <w:sz w:val="28"/>
          <w:szCs w:val="28"/>
        </w:rPr>
        <w:t xml:space="preserve">. </w:t>
      </w:r>
      <w:r w:rsidRPr="0056466F">
        <w:rPr>
          <w:color w:val="010101"/>
          <w:sz w:val="28"/>
          <w:szCs w:val="28"/>
        </w:rPr>
        <w:t>Команда, которая знает ответ поднимает флажок. Каждый правильный ответ оценивается в 1 балл. Победители награждаются дипломами, а все участники сертификатами.</w:t>
      </w:r>
    </w:p>
    <w:p w:rsidR="00D55324" w:rsidRPr="0056466F" w:rsidRDefault="00D55324" w:rsidP="00CC74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55324" w:rsidRPr="0056466F" w:rsidRDefault="00D55324" w:rsidP="00CC74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9194B" w:rsidRPr="0056466F" w:rsidRDefault="0019194B" w:rsidP="00CC74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466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Ход мероприятия</w:t>
      </w:r>
    </w:p>
    <w:p w:rsidR="005751CB" w:rsidRPr="0056466F" w:rsidRDefault="005751CB" w:rsidP="00CC74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466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Начало игры</w:t>
      </w:r>
    </w:p>
    <w:p w:rsidR="00C14E1B" w:rsidRPr="0056466F" w:rsidRDefault="00A81864" w:rsidP="00CC745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6466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   </w:t>
      </w:r>
      <w:r w:rsidR="005751CB" w:rsidRPr="0056466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Ведущий:</w:t>
      </w:r>
      <w:r w:rsidR="005751CB" w:rsidRPr="005646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- Уважаемые игроки!  (</w:t>
      </w:r>
      <w:r w:rsidR="005751CB" w:rsidRPr="0056466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 начале викторины ведущий напоминает правила игры).</w:t>
      </w:r>
      <w:r w:rsidR="00C14E1B" w:rsidRPr="0056466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</w:p>
    <w:p w:rsidR="00C14E1B" w:rsidRPr="0056466F" w:rsidRDefault="00C14E1B" w:rsidP="00CC745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66F">
        <w:rPr>
          <w:rFonts w:ascii="Times New Roman" w:hAnsi="Times New Roman" w:cs="Times New Roman"/>
          <w:color w:val="000000"/>
          <w:sz w:val="28"/>
          <w:szCs w:val="28"/>
        </w:rPr>
        <w:t xml:space="preserve">     На протяжении многих веков не раз приходилось русским людям отстаивать свободу и независимость своей Родины. Идут годы, сменяются поколения. Но подвигу народа суждено навсегда остаться в истории. С древнейших времен воин – защитник России, будь он с луком, мечом или оружием в руках, пользовался большим уважением и любовью в народе. </w:t>
      </w:r>
    </w:p>
    <w:p w:rsidR="005751CB" w:rsidRPr="0056466F" w:rsidRDefault="00C14E1B" w:rsidP="00CC745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66F">
        <w:rPr>
          <w:rFonts w:ascii="Times New Roman" w:hAnsi="Times New Roman" w:cs="Times New Roman"/>
          <w:color w:val="000000"/>
          <w:sz w:val="28"/>
          <w:szCs w:val="28"/>
        </w:rPr>
        <w:t xml:space="preserve">    И пусть наша игра </w:t>
      </w:r>
      <w:r w:rsidR="00CC7453" w:rsidRPr="0056466F">
        <w:rPr>
          <w:rFonts w:ascii="Times New Roman" w:hAnsi="Times New Roman" w:cs="Times New Roman"/>
          <w:color w:val="000000"/>
          <w:sz w:val="28"/>
          <w:szCs w:val="28"/>
        </w:rPr>
        <w:t>«Колесо</w:t>
      </w:r>
      <w:r w:rsidRPr="0056466F">
        <w:rPr>
          <w:rFonts w:ascii="Times New Roman" w:hAnsi="Times New Roman" w:cs="Times New Roman"/>
          <w:color w:val="000000"/>
          <w:sz w:val="28"/>
          <w:szCs w:val="28"/>
        </w:rPr>
        <w:t xml:space="preserve"> истории» поможет вспомнить блистательные победы, героические подвиги нашего народа. </w:t>
      </w:r>
    </w:p>
    <w:p w:rsidR="00D77A19" w:rsidRPr="0056466F" w:rsidRDefault="00C14E1B" w:rsidP="00CC74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46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5751CB" w:rsidRPr="005646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Хочется всем пожелать удачи и хороших ответов.</w:t>
      </w:r>
    </w:p>
    <w:p w:rsidR="00805C59" w:rsidRPr="0056466F" w:rsidRDefault="00B259FF" w:rsidP="00CC74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466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 тур</w:t>
      </w:r>
      <w:r w:rsidR="00C14E1B" w:rsidRPr="0056466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56466F">
        <w:rPr>
          <w:rFonts w:ascii="Times New Roman" w:hAnsi="Times New Roman" w:cs="Times New Roman"/>
          <w:b/>
          <w:color w:val="010101"/>
          <w:sz w:val="28"/>
          <w:szCs w:val="28"/>
        </w:rPr>
        <w:t>«</w:t>
      </w:r>
      <w:r w:rsidR="00CB0F4C" w:rsidRPr="0056466F">
        <w:rPr>
          <w:rFonts w:ascii="Times New Roman" w:hAnsi="Times New Roman" w:cs="Times New Roman"/>
          <w:b/>
          <w:color w:val="010101"/>
          <w:sz w:val="28"/>
          <w:szCs w:val="28"/>
        </w:rPr>
        <w:t>Предварительный</w:t>
      </w:r>
      <w:r w:rsidRPr="0056466F">
        <w:rPr>
          <w:rFonts w:ascii="Times New Roman" w:hAnsi="Times New Roman" w:cs="Times New Roman"/>
          <w:b/>
          <w:color w:val="010101"/>
          <w:sz w:val="28"/>
          <w:szCs w:val="28"/>
        </w:rPr>
        <w:t>»</w:t>
      </w:r>
    </w:p>
    <w:p w:rsidR="00805C59" w:rsidRPr="0056466F" w:rsidRDefault="00A23E79" w:rsidP="00CC74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466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Ведущий:</w:t>
      </w:r>
      <w:r w:rsidR="00C14E1B" w:rsidRPr="0056466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A81864" w:rsidRPr="005646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Внимание! Начинаем первый тур.</w:t>
      </w:r>
    </w:p>
    <w:p w:rsidR="00C26B4F" w:rsidRPr="0056466F" w:rsidRDefault="00CC7453" w:rsidP="00CC7453">
      <w:pPr>
        <w:shd w:val="clear" w:color="auto" w:fill="FFFFFF"/>
        <w:spacing w:before="135" w:after="0" w:line="240" w:lineRule="auto"/>
        <w:outlineLvl w:val="3"/>
        <w:rPr>
          <w:rFonts w:ascii="Times New Roman" w:hAnsi="Times New Roman" w:cs="Times New Roman"/>
          <w:color w:val="010101"/>
          <w:sz w:val="28"/>
          <w:szCs w:val="28"/>
        </w:rPr>
      </w:pPr>
      <w:r w:rsidRPr="0056466F">
        <w:rPr>
          <w:rFonts w:ascii="Times New Roman" w:hAnsi="Times New Roman" w:cs="Times New Roman"/>
          <w:color w:val="010101"/>
          <w:sz w:val="28"/>
          <w:szCs w:val="28"/>
        </w:rPr>
        <w:t xml:space="preserve">    </w:t>
      </w:r>
      <w:r w:rsidR="00805C59" w:rsidRPr="0056466F">
        <w:rPr>
          <w:rFonts w:ascii="Times New Roman" w:hAnsi="Times New Roman" w:cs="Times New Roman"/>
          <w:color w:val="010101"/>
          <w:sz w:val="28"/>
          <w:szCs w:val="28"/>
        </w:rPr>
        <w:t xml:space="preserve">По указу Президента РФ, </w:t>
      </w:r>
      <w:r w:rsidR="00C26B4F" w:rsidRPr="0056466F">
        <w:rPr>
          <w:rFonts w:ascii="Times New Roman" w:hAnsi="Times New Roman" w:cs="Times New Roman"/>
          <w:color w:val="010101"/>
          <w:sz w:val="28"/>
          <w:szCs w:val="28"/>
        </w:rPr>
        <w:t xml:space="preserve">3 </w:t>
      </w:r>
      <w:r w:rsidR="00805C59" w:rsidRPr="0056466F">
        <w:rPr>
          <w:rFonts w:ascii="Times New Roman" w:hAnsi="Times New Roman" w:cs="Times New Roman"/>
          <w:color w:val="010101"/>
          <w:sz w:val="28"/>
          <w:szCs w:val="28"/>
        </w:rPr>
        <w:t>декабря в</w:t>
      </w:r>
      <w:r w:rsidR="00C26B4F" w:rsidRPr="0056466F">
        <w:rPr>
          <w:rFonts w:ascii="Times New Roman" w:hAnsi="Times New Roman" w:cs="Times New Roman"/>
          <w:color w:val="010101"/>
          <w:sz w:val="28"/>
          <w:szCs w:val="28"/>
        </w:rPr>
        <w:t xml:space="preserve"> России отмечается памятная дата-День Неизвестного солдата. С 2014 г.  отмечаемая ежегодно.</w:t>
      </w:r>
    </w:p>
    <w:p w:rsidR="00D55324" w:rsidRPr="0056466F" w:rsidRDefault="00805C59" w:rsidP="00CC7453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56466F">
        <w:rPr>
          <w:color w:val="010101"/>
          <w:sz w:val="28"/>
          <w:szCs w:val="28"/>
        </w:rPr>
        <w:t>1. Почему могила неизвестного солдата так называется? (Это</w:t>
      </w:r>
      <w:r w:rsidR="00545100" w:rsidRPr="0056466F">
        <w:rPr>
          <w:color w:val="010101"/>
          <w:sz w:val="28"/>
          <w:szCs w:val="28"/>
        </w:rPr>
        <w:t xml:space="preserve"> посвящено</w:t>
      </w:r>
      <w:r w:rsidRPr="0056466F">
        <w:rPr>
          <w:color w:val="010101"/>
          <w:sz w:val="28"/>
          <w:szCs w:val="28"/>
        </w:rPr>
        <w:t xml:space="preserve"> солдатам</w:t>
      </w:r>
      <w:r w:rsidR="00545100" w:rsidRPr="0056466F">
        <w:rPr>
          <w:color w:val="010101"/>
          <w:sz w:val="28"/>
          <w:szCs w:val="28"/>
        </w:rPr>
        <w:t>,</w:t>
      </w:r>
      <w:r w:rsidRPr="0056466F">
        <w:rPr>
          <w:color w:val="010101"/>
          <w:sz w:val="28"/>
          <w:szCs w:val="28"/>
        </w:rPr>
        <w:t xml:space="preserve"> которые погибли в боевых действиях на территории нашей страны или за её пределами. И на </w:t>
      </w:r>
      <w:r w:rsidR="009E25B7" w:rsidRPr="0056466F">
        <w:rPr>
          <w:color w:val="010101"/>
          <w:sz w:val="28"/>
          <w:szCs w:val="28"/>
        </w:rPr>
        <w:t>чьи могилы</w:t>
      </w:r>
      <w:r w:rsidRPr="0056466F">
        <w:rPr>
          <w:color w:val="010101"/>
          <w:sz w:val="28"/>
          <w:szCs w:val="28"/>
        </w:rPr>
        <w:t xml:space="preserve"> не могут прийти их родственники и потомки. Всего в войнах и вооруженных конфликтах 20 и 21 веков пропали без вести примерно два миллиона советских и российских </w:t>
      </w:r>
      <w:r w:rsidR="009E25B7" w:rsidRPr="0056466F">
        <w:rPr>
          <w:color w:val="010101"/>
          <w:sz w:val="28"/>
          <w:szCs w:val="28"/>
        </w:rPr>
        <w:t>граждан</w:t>
      </w:r>
      <w:r w:rsidRPr="0056466F">
        <w:rPr>
          <w:color w:val="010101"/>
          <w:sz w:val="28"/>
          <w:szCs w:val="28"/>
        </w:rPr>
        <w:t>.)</w:t>
      </w:r>
    </w:p>
    <w:p w:rsidR="00B259FF" w:rsidRPr="0056466F" w:rsidRDefault="00805C59" w:rsidP="00CC7453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56466F">
        <w:rPr>
          <w:color w:val="010101"/>
          <w:sz w:val="28"/>
          <w:szCs w:val="28"/>
        </w:rPr>
        <w:t>2</w:t>
      </w:r>
      <w:r w:rsidR="00F652C7" w:rsidRPr="0056466F">
        <w:rPr>
          <w:color w:val="010101"/>
          <w:sz w:val="28"/>
          <w:szCs w:val="28"/>
        </w:rPr>
        <w:t xml:space="preserve">. Когда был открыт мемориал «Могила Неизвестного солдата»? </w:t>
      </w:r>
      <w:r w:rsidR="003514B1" w:rsidRPr="0056466F">
        <w:rPr>
          <w:color w:val="010101"/>
          <w:sz w:val="28"/>
          <w:szCs w:val="28"/>
        </w:rPr>
        <w:t>(8</w:t>
      </w:r>
      <w:r w:rsidR="00F652C7" w:rsidRPr="0056466F">
        <w:rPr>
          <w:color w:val="010101"/>
          <w:sz w:val="28"/>
          <w:szCs w:val="28"/>
        </w:rPr>
        <w:t xml:space="preserve"> мая 1967 года)</w:t>
      </w:r>
    </w:p>
    <w:p w:rsidR="003514B1" w:rsidRPr="0056466F" w:rsidRDefault="007F78B9" w:rsidP="00CC7453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56466F">
        <w:rPr>
          <w:color w:val="010101"/>
          <w:sz w:val="28"/>
          <w:szCs w:val="28"/>
        </w:rPr>
        <w:t>3</w:t>
      </w:r>
      <w:r w:rsidR="003514B1" w:rsidRPr="0056466F">
        <w:rPr>
          <w:color w:val="010101"/>
          <w:sz w:val="28"/>
          <w:szCs w:val="28"/>
        </w:rPr>
        <w:t xml:space="preserve">. Сколько стоят солдаты </w:t>
      </w:r>
      <w:r w:rsidR="009E25B7" w:rsidRPr="0056466F">
        <w:rPr>
          <w:color w:val="010101"/>
          <w:sz w:val="28"/>
          <w:szCs w:val="28"/>
        </w:rPr>
        <w:t xml:space="preserve">почетного караула </w:t>
      </w:r>
      <w:r w:rsidR="003514B1" w:rsidRPr="0056466F">
        <w:rPr>
          <w:color w:val="010101"/>
          <w:sz w:val="28"/>
          <w:szCs w:val="28"/>
        </w:rPr>
        <w:t>у Могилы Неизвестного солдата? (60 минут, затем отдыхают 3 часа и снова идут на пост).</w:t>
      </w:r>
    </w:p>
    <w:p w:rsidR="007F78B9" w:rsidRPr="0056466F" w:rsidRDefault="007F78B9" w:rsidP="00CC7453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56466F">
        <w:rPr>
          <w:color w:val="010101"/>
          <w:sz w:val="28"/>
          <w:szCs w:val="28"/>
        </w:rPr>
        <w:t>4.</w:t>
      </w:r>
      <w:r w:rsidRPr="0056466F">
        <w:rPr>
          <w:rFonts w:eastAsiaTheme="minorEastAsia"/>
          <w:color w:val="000000" w:themeColor="text1"/>
          <w:kern w:val="24"/>
          <w:sz w:val="28"/>
          <w:szCs w:val="28"/>
        </w:rPr>
        <w:t>Что</w:t>
      </w:r>
      <w:r w:rsidR="00CC7453" w:rsidRPr="0056466F"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  <w:r w:rsidRPr="0056466F">
        <w:rPr>
          <w:rFonts w:eastAsiaTheme="minorEastAsia"/>
          <w:color w:val="000000" w:themeColor="text1"/>
          <w:kern w:val="24"/>
          <w:sz w:val="28"/>
          <w:szCs w:val="28"/>
        </w:rPr>
        <w:t>начертано на гранитной плите надгробья Могилы Неизвестного солдата? («Имя твое неизвестно</w:t>
      </w:r>
      <w:r w:rsidR="00C26B4F" w:rsidRPr="0056466F">
        <w:rPr>
          <w:rFonts w:eastAsiaTheme="minorEastAsia"/>
          <w:color w:val="000000" w:themeColor="text1"/>
          <w:kern w:val="24"/>
          <w:sz w:val="28"/>
          <w:szCs w:val="28"/>
        </w:rPr>
        <w:t>,</w:t>
      </w:r>
      <w:r w:rsidRPr="0056466F">
        <w:rPr>
          <w:rFonts w:eastAsiaTheme="minorEastAsia"/>
          <w:color w:val="000000" w:themeColor="text1"/>
          <w:kern w:val="24"/>
          <w:sz w:val="28"/>
          <w:szCs w:val="28"/>
        </w:rPr>
        <w:t xml:space="preserve"> подвиг твой бессмертен»)</w:t>
      </w:r>
    </w:p>
    <w:p w:rsidR="00D55324" w:rsidRPr="0056466F" w:rsidRDefault="007F78B9" w:rsidP="00CC7453">
      <w:pPr>
        <w:shd w:val="clear" w:color="auto" w:fill="FFFFFF"/>
        <w:spacing w:after="0" w:line="240" w:lineRule="auto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  <w:r w:rsidRPr="005646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5. </w:t>
      </w:r>
      <w:r w:rsidR="00554A9C" w:rsidRPr="0056466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Возле Вечного огня и могилы установлен почётный караул. Когда был установлен пост? (Пост был установлен в День Конституции России 12 декабря 1997 года)</w:t>
      </w:r>
    </w:p>
    <w:p w:rsidR="00554A9C" w:rsidRPr="0056466F" w:rsidRDefault="00554A9C" w:rsidP="00CC74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466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6. Какой увенчана эмблемой</w:t>
      </w:r>
      <w:r w:rsidR="006C06C0" w:rsidRPr="0056466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</w:t>
      </w:r>
      <w:r w:rsidRPr="0056466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надгробная плита могилы-памятника? (</w:t>
      </w:r>
      <w:r w:rsidR="009E25B7" w:rsidRPr="0056466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Надгробная плита могилы - памятника, выполненная из блоков красного </w:t>
      </w:r>
      <w:r w:rsidR="006E78A6" w:rsidRPr="0056466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кварцита, увенчана</w:t>
      </w:r>
      <w:r w:rsidR="009E25B7" w:rsidRPr="0056466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</w:t>
      </w:r>
      <w:r w:rsidR="009E25B7" w:rsidRPr="0056466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lastRenderedPageBreak/>
        <w:t>бронзовой композицией- на боевом знамени лежат с</w:t>
      </w:r>
      <w:r w:rsidRPr="0056466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олдатская каска, и лавровая ветвь).</w:t>
      </w:r>
    </w:p>
    <w:p w:rsidR="00554A9C" w:rsidRPr="0056466F" w:rsidRDefault="006E78A6" w:rsidP="00CC7453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56466F">
        <w:rPr>
          <w:color w:val="010101"/>
          <w:sz w:val="28"/>
          <w:szCs w:val="28"/>
        </w:rPr>
        <w:t xml:space="preserve"> Подводим итоги 1 тура.</w:t>
      </w:r>
    </w:p>
    <w:p w:rsidR="006E78A6" w:rsidRPr="0056466F" w:rsidRDefault="006E78A6" w:rsidP="00CC7453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</w:p>
    <w:p w:rsidR="00C14766" w:rsidRPr="0056466F" w:rsidRDefault="00A23E79" w:rsidP="003869E9">
      <w:pPr>
        <w:pStyle w:val="a3"/>
        <w:spacing w:before="0" w:beforeAutospacing="0" w:after="0" w:afterAutospacing="0"/>
        <w:jc w:val="both"/>
        <w:rPr>
          <w:color w:val="010101"/>
          <w:sz w:val="28"/>
          <w:szCs w:val="28"/>
        </w:rPr>
      </w:pPr>
      <w:r w:rsidRPr="0056466F">
        <w:rPr>
          <w:b/>
          <w:bCs/>
          <w:color w:val="333333"/>
          <w:sz w:val="28"/>
          <w:szCs w:val="28"/>
        </w:rPr>
        <w:t>Ведущий:</w:t>
      </w:r>
      <w:r w:rsidR="006E35A6" w:rsidRPr="0056466F">
        <w:rPr>
          <w:b/>
          <w:bCs/>
          <w:color w:val="333333"/>
          <w:sz w:val="28"/>
          <w:szCs w:val="28"/>
        </w:rPr>
        <w:t xml:space="preserve"> </w:t>
      </w:r>
      <w:r w:rsidR="006E78A6" w:rsidRPr="0056466F">
        <w:rPr>
          <w:color w:val="010101"/>
          <w:sz w:val="28"/>
          <w:szCs w:val="28"/>
        </w:rPr>
        <w:t>9 декабря в России отмечается памятная дата, которая в официальном календаре носит название День Героев Отечества</w:t>
      </w:r>
      <w:r w:rsidR="00C14766" w:rsidRPr="0056466F">
        <w:rPr>
          <w:color w:val="010101"/>
          <w:sz w:val="28"/>
          <w:szCs w:val="28"/>
        </w:rPr>
        <w:t>. Впервые эта дата появилась в календаре в качестве памятного дня в 2007 году. Праздник пришёл в наше время еще из Российской империи. Тогда он был известен как день георгиевских кавалеров.</w:t>
      </w:r>
    </w:p>
    <w:p w:rsidR="00C14766" w:rsidRPr="0056466F" w:rsidRDefault="00C14766" w:rsidP="00CC7453">
      <w:pPr>
        <w:pStyle w:val="a3"/>
        <w:spacing w:before="0" w:beforeAutospacing="0" w:after="0" w:afterAutospacing="0"/>
        <w:rPr>
          <w:b/>
          <w:color w:val="010101"/>
          <w:sz w:val="28"/>
          <w:szCs w:val="28"/>
        </w:rPr>
      </w:pPr>
      <w:r w:rsidRPr="0056466F">
        <w:rPr>
          <w:b/>
          <w:color w:val="010101"/>
          <w:sz w:val="28"/>
          <w:szCs w:val="28"/>
        </w:rPr>
        <w:t>2 тур     Личности.</w:t>
      </w:r>
    </w:p>
    <w:p w:rsidR="00C14766" w:rsidRPr="0056466F" w:rsidRDefault="00C14766" w:rsidP="00CC7453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56466F">
        <w:rPr>
          <w:color w:val="010101"/>
          <w:sz w:val="28"/>
          <w:szCs w:val="28"/>
        </w:rPr>
        <w:t>Задание командам.</w:t>
      </w:r>
    </w:p>
    <w:p w:rsidR="00554A9C" w:rsidRPr="0056466F" w:rsidRDefault="00C14766" w:rsidP="00CC7453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56466F">
        <w:rPr>
          <w:color w:val="010101"/>
          <w:sz w:val="28"/>
          <w:szCs w:val="28"/>
        </w:rPr>
        <w:t xml:space="preserve">- Внимание на экран.  На экране последовательно, будут показаны Герои СССР и России. </w:t>
      </w:r>
      <w:r w:rsidR="002322FF" w:rsidRPr="0056466F">
        <w:rPr>
          <w:color w:val="010101"/>
          <w:sz w:val="28"/>
          <w:szCs w:val="28"/>
        </w:rPr>
        <w:t>Команда, которая узнала на экране Героя поднимает флажок и дает свой ответ.</w:t>
      </w:r>
    </w:p>
    <w:p w:rsidR="00A81864" w:rsidRPr="0056466F" w:rsidRDefault="00A81864" w:rsidP="00A81864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56466F">
        <w:rPr>
          <w:color w:val="010101"/>
          <w:sz w:val="28"/>
          <w:szCs w:val="28"/>
        </w:rPr>
        <w:t>Подводим итоги 2 тура.</w:t>
      </w:r>
    </w:p>
    <w:p w:rsidR="00A81864" w:rsidRPr="0056466F" w:rsidRDefault="00A81864" w:rsidP="00CC7453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</w:p>
    <w:p w:rsidR="00C14E1B" w:rsidRPr="0056466F" w:rsidRDefault="00C14E1B" w:rsidP="00CC7453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</w:p>
    <w:p w:rsidR="00476914" w:rsidRPr="0056466F" w:rsidRDefault="00C14E1B" w:rsidP="00CC74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466F">
        <w:rPr>
          <w:rFonts w:ascii="Times New Roman" w:hAnsi="Times New Roman" w:cs="Times New Roman"/>
          <w:color w:val="4D5156"/>
          <w:sz w:val="28"/>
          <w:szCs w:val="28"/>
          <w:shd w:val="clear" w:color="auto" w:fill="FFFFFF"/>
        </w:rPr>
        <w:t xml:space="preserve"> Советский писатель </w:t>
      </w:r>
      <w:r w:rsidRPr="0056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Леонид Леонов </w:t>
      </w:r>
      <w:r w:rsidR="003869E9" w:rsidRPr="0056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писал «</w:t>
      </w:r>
      <w:r w:rsidR="00476914" w:rsidRPr="0056466F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Книга - есть кратчайший отчёт о пройденном пути человечества</w:t>
      </w:r>
      <w:r w:rsidRPr="0056466F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…»</w:t>
      </w:r>
    </w:p>
    <w:p w:rsidR="00476914" w:rsidRPr="0056466F" w:rsidRDefault="00476914" w:rsidP="00CC74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322FF" w:rsidRPr="0056466F" w:rsidRDefault="002322FF" w:rsidP="00CC7453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</w:p>
    <w:p w:rsidR="002322FF" w:rsidRPr="0056466F" w:rsidRDefault="002322FF" w:rsidP="00CC7453">
      <w:pPr>
        <w:pStyle w:val="a3"/>
        <w:spacing w:before="0" w:beforeAutospacing="0" w:after="0" w:afterAutospacing="0"/>
        <w:rPr>
          <w:b/>
          <w:color w:val="010101"/>
          <w:sz w:val="28"/>
          <w:szCs w:val="28"/>
        </w:rPr>
      </w:pPr>
      <w:r w:rsidRPr="0056466F">
        <w:rPr>
          <w:b/>
          <w:color w:val="010101"/>
          <w:sz w:val="28"/>
          <w:szCs w:val="28"/>
        </w:rPr>
        <w:t xml:space="preserve">3 </w:t>
      </w:r>
      <w:r w:rsidR="00A23E79" w:rsidRPr="0056466F">
        <w:rPr>
          <w:b/>
          <w:color w:val="010101"/>
          <w:sz w:val="28"/>
          <w:szCs w:val="28"/>
        </w:rPr>
        <w:t>тур «</w:t>
      </w:r>
      <w:r w:rsidR="00CB0F4C" w:rsidRPr="0056466F">
        <w:rPr>
          <w:b/>
          <w:color w:val="010101"/>
          <w:sz w:val="28"/>
          <w:szCs w:val="28"/>
        </w:rPr>
        <w:t>Книжная лавка»</w:t>
      </w:r>
    </w:p>
    <w:p w:rsidR="00CB0F4C" w:rsidRPr="0056466F" w:rsidRDefault="00CB0F4C" w:rsidP="00CC7453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56466F">
        <w:rPr>
          <w:color w:val="010101"/>
          <w:sz w:val="28"/>
          <w:szCs w:val="28"/>
        </w:rPr>
        <w:t>Задание командам.</w:t>
      </w:r>
    </w:p>
    <w:p w:rsidR="00CB0F4C" w:rsidRPr="0056466F" w:rsidRDefault="00CB0F4C" w:rsidP="00CC7453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56466F">
        <w:rPr>
          <w:color w:val="010101"/>
          <w:sz w:val="28"/>
          <w:szCs w:val="28"/>
        </w:rPr>
        <w:t>Внимание на экран.  На экране последовательно, будут показаны отрывки произведений со школьного компонента.Команде надо будет назвать автора и название произведения.</w:t>
      </w:r>
      <w:r w:rsidR="004A2C1A" w:rsidRPr="0056466F">
        <w:rPr>
          <w:color w:val="010101"/>
          <w:sz w:val="28"/>
          <w:szCs w:val="28"/>
        </w:rPr>
        <w:t xml:space="preserve"> </w:t>
      </w:r>
      <w:r w:rsidRPr="0056466F">
        <w:rPr>
          <w:color w:val="010101"/>
          <w:sz w:val="28"/>
          <w:szCs w:val="28"/>
        </w:rPr>
        <w:t xml:space="preserve">Команда, которая узнала </w:t>
      </w:r>
      <w:r w:rsidR="000A0209" w:rsidRPr="0056466F">
        <w:rPr>
          <w:color w:val="010101"/>
          <w:sz w:val="28"/>
          <w:szCs w:val="28"/>
        </w:rPr>
        <w:t>произведение</w:t>
      </w:r>
      <w:r w:rsidRPr="0056466F">
        <w:rPr>
          <w:color w:val="010101"/>
          <w:sz w:val="28"/>
          <w:szCs w:val="28"/>
        </w:rPr>
        <w:t xml:space="preserve"> поднимает флажок и дает свой ответ.</w:t>
      </w:r>
    </w:p>
    <w:p w:rsidR="00A81864" w:rsidRPr="0056466F" w:rsidRDefault="00A81864" w:rsidP="00A81864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56466F">
        <w:rPr>
          <w:color w:val="010101"/>
          <w:sz w:val="28"/>
          <w:szCs w:val="28"/>
        </w:rPr>
        <w:t>Подводим итоги 3 тура.</w:t>
      </w:r>
    </w:p>
    <w:p w:rsidR="00A81864" w:rsidRPr="0056466F" w:rsidRDefault="00A81864" w:rsidP="00CC7453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</w:p>
    <w:p w:rsidR="006E35A6" w:rsidRPr="0056466F" w:rsidRDefault="006E35A6" w:rsidP="00CC7453">
      <w:pPr>
        <w:pStyle w:val="a3"/>
        <w:spacing w:before="0" w:beforeAutospacing="0" w:after="0" w:afterAutospacing="0"/>
        <w:rPr>
          <w:b/>
          <w:color w:val="010101"/>
          <w:sz w:val="28"/>
          <w:szCs w:val="28"/>
        </w:rPr>
      </w:pPr>
      <w:r w:rsidRPr="0056466F">
        <w:rPr>
          <w:b/>
          <w:color w:val="010101"/>
          <w:sz w:val="28"/>
          <w:szCs w:val="28"/>
        </w:rPr>
        <w:t>4 тур Музыкальный</w:t>
      </w:r>
    </w:p>
    <w:p w:rsidR="006E35A6" w:rsidRPr="0056466F" w:rsidRDefault="005938FF" w:rsidP="00CC7453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56466F">
        <w:rPr>
          <w:color w:val="010101"/>
          <w:sz w:val="28"/>
          <w:szCs w:val="28"/>
        </w:rPr>
        <w:t>«Кто</w:t>
      </w:r>
      <w:r w:rsidR="006E35A6" w:rsidRPr="0056466F">
        <w:rPr>
          <w:color w:val="010101"/>
          <w:sz w:val="28"/>
          <w:szCs w:val="28"/>
        </w:rPr>
        <w:t xml:space="preserve"> сказал, что надо бросить песню на войне? После боя сердце просит музыки вдвойне», - писал</w:t>
      </w:r>
      <w:r w:rsidR="00FB784F" w:rsidRPr="0056466F">
        <w:rPr>
          <w:color w:val="010101"/>
          <w:sz w:val="28"/>
          <w:szCs w:val="28"/>
        </w:rPr>
        <w:t xml:space="preserve"> Александр Твардовский в поэме «Василий Тёркин»</w:t>
      </w:r>
    </w:p>
    <w:p w:rsidR="00CB0F4C" w:rsidRPr="0056466F" w:rsidRDefault="00FB784F" w:rsidP="00CC7453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56466F">
        <w:rPr>
          <w:color w:val="010101"/>
          <w:sz w:val="28"/>
          <w:szCs w:val="28"/>
        </w:rPr>
        <w:t xml:space="preserve">Песни военных лет… Сколько их, прекрасных и незабываемых! В них есть всё: горечь отступлений в первые месяцы войны и радость возвращения к своим, </w:t>
      </w:r>
      <w:r w:rsidR="003869E9" w:rsidRPr="0056466F">
        <w:rPr>
          <w:color w:val="010101"/>
          <w:sz w:val="28"/>
          <w:szCs w:val="28"/>
        </w:rPr>
        <w:t>картины жизни</w:t>
      </w:r>
      <w:r w:rsidRPr="0056466F">
        <w:rPr>
          <w:color w:val="010101"/>
          <w:sz w:val="28"/>
          <w:szCs w:val="28"/>
        </w:rPr>
        <w:t xml:space="preserve"> солдат, рассказы о боевых подвигах моряков и пехотинцев, летчиков и танкистов. С судьбами людей тесно переплетались судьбы песен. Песни нужны были всем: солдатам они помогали и в трудные минуты, и на привале в часы отдыха, а их близким и родным </w:t>
      </w:r>
      <w:r w:rsidR="003869E9" w:rsidRPr="0056466F">
        <w:rPr>
          <w:color w:val="010101"/>
          <w:sz w:val="28"/>
          <w:szCs w:val="28"/>
        </w:rPr>
        <w:t>дарили надежду</w:t>
      </w:r>
      <w:r w:rsidRPr="0056466F">
        <w:rPr>
          <w:color w:val="010101"/>
          <w:sz w:val="28"/>
          <w:szCs w:val="28"/>
        </w:rPr>
        <w:t>, что защитники вернутся живыми и невредимыми</w:t>
      </w:r>
    </w:p>
    <w:p w:rsidR="00CB0F4C" w:rsidRPr="0056466F" w:rsidRDefault="00CB0F4C" w:rsidP="00CC7453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56466F">
        <w:rPr>
          <w:color w:val="010101"/>
          <w:sz w:val="28"/>
          <w:szCs w:val="28"/>
        </w:rPr>
        <w:t>Задание командам.</w:t>
      </w:r>
    </w:p>
    <w:p w:rsidR="00CB0F4C" w:rsidRPr="0056466F" w:rsidRDefault="00CB0F4C" w:rsidP="00CC7453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56466F">
        <w:rPr>
          <w:color w:val="010101"/>
          <w:sz w:val="28"/>
          <w:szCs w:val="28"/>
        </w:rPr>
        <w:t xml:space="preserve">Сейчас командам будут последовательно воспроизведены </w:t>
      </w:r>
      <w:r w:rsidR="003869E9" w:rsidRPr="0056466F">
        <w:rPr>
          <w:color w:val="010101"/>
          <w:sz w:val="28"/>
          <w:szCs w:val="28"/>
        </w:rPr>
        <w:t>отрывки</w:t>
      </w:r>
      <w:r w:rsidRPr="0056466F">
        <w:rPr>
          <w:color w:val="010101"/>
          <w:sz w:val="28"/>
          <w:szCs w:val="28"/>
        </w:rPr>
        <w:t xml:space="preserve"> из песен</w:t>
      </w:r>
      <w:r w:rsidR="004A2C1A" w:rsidRPr="0056466F">
        <w:rPr>
          <w:color w:val="010101"/>
          <w:sz w:val="28"/>
          <w:szCs w:val="28"/>
        </w:rPr>
        <w:t xml:space="preserve"> времен ВОВ и современного времени.</w:t>
      </w:r>
      <w:r w:rsidRPr="0056466F">
        <w:rPr>
          <w:color w:val="010101"/>
          <w:sz w:val="28"/>
          <w:szCs w:val="28"/>
        </w:rPr>
        <w:t xml:space="preserve"> Команде надо будет назвать исполнителя и название песни.</w:t>
      </w:r>
      <w:r w:rsidR="004A2C1A" w:rsidRPr="0056466F">
        <w:rPr>
          <w:color w:val="010101"/>
          <w:sz w:val="28"/>
          <w:szCs w:val="28"/>
        </w:rPr>
        <w:t xml:space="preserve"> </w:t>
      </w:r>
      <w:r w:rsidRPr="0056466F">
        <w:rPr>
          <w:color w:val="010101"/>
          <w:sz w:val="28"/>
          <w:szCs w:val="28"/>
        </w:rPr>
        <w:t>Команда, которая узнала песню поднимает флажок и дает свой ответ.</w:t>
      </w:r>
    </w:p>
    <w:p w:rsidR="00A81864" w:rsidRPr="0056466F" w:rsidRDefault="00A81864" w:rsidP="00A81864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56466F">
        <w:rPr>
          <w:color w:val="010101"/>
          <w:sz w:val="28"/>
          <w:szCs w:val="28"/>
        </w:rPr>
        <w:t>Подводим итоги 4 тура.</w:t>
      </w:r>
    </w:p>
    <w:p w:rsidR="00A81864" w:rsidRPr="0056466F" w:rsidRDefault="00A81864" w:rsidP="00CC7453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</w:p>
    <w:p w:rsidR="002322FF" w:rsidRPr="0056466F" w:rsidRDefault="00CB0F4C" w:rsidP="00CC7453">
      <w:pPr>
        <w:pStyle w:val="a3"/>
        <w:spacing w:before="0" w:beforeAutospacing="0" w:after="0" w:afterAutospacing="0"/>
        <w:rPr>
          <w:b/>
          <w:color w:val="010101"/>
          <w:sz w:val="28"/>
          <w:szCs w:val="28"/>
        </w:rPr>
      </w:pPr>
      <w:r w:rsidRPr="0056466F">
        <w:rPr>
          <w:b/>
          <w:color w:val="010101"/>
          <w:sz w:val="28"/>
          <w:szCs w:val="28"/>
        </w:rPr>
        <w:t>5 тур   Последний шанс</w:t>
      </w:r>
    </w:p>
    <w:p w:rsidR="00CB0F4C" w:rsidRPr="0056466F" w:rsidRDefault="00CB0F4C" w:rsidP="00CC7453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56466F">
        <w:rPr>
          <w:color w:val="010101"/>
          <w:sz w:val="28"/>
          <w:szCs w:val="28"/>
        </w:rPr>
        <w:t>Внимание на экран.  На экране будет указан год. А вы должны назвать исторические события, которые соответствуют этой дате.</w:t>
      </w:r>
    </w:p>
    <w:p w:rsidR="003869E9" w:rsidRPr="0056466F" w:rsidRDefault="00CB0F4C" w:rsidP="00CC7453">
      <w:pPr>
        <w:shd w:val="clear" w:color="auto" w:fill="FFFFFF"/>
        <w:spacing w:before="225" w:after="0" w:line="240" w:lineRule="auto"/>
        <w:outlineLvl w:val="0"/>
        <w:rPr>
          <w:rFonts w:ascii="Times New Roman" w:hAnsi="Times New Roman" w:cs="Times New Roman"/>
          <w:color w:val="010101"/>
          <w:sz w:val="28"/>
          <w:szCs w:val="28"/>
        </w:rPr>
      </w:pPr>
      <w:r w:rsidRPr="0056466F">
        <w:rPr>
          <w:rFonts w:ascii="Times New Roman" w:hAnsi="Times New Roman" w:cs="Times New Roman"/>
          <w:color w:val="010101"/>
          <w:sz w:val="28"/>
          <w:szCs w:val="28"/>
        </w:rPr>
        <w:t>Команда, которая знает ответ поднимает флажок.</w:t>
      </w:r>
    </w:p>
    <w:p w:rsidR="00A81864" w:rsidRPr="0056466F" w:rsidRDefault="00A81864" w:rsidP="00A81864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56466F">
        <w:rPr>
          <w:color w:val="010101"/>
          <w:sz w:val="28"/>
          <w:szCs w:val="28"/>
        </w:rPr>
        <w:t>Подводим итоги 5 тура.</w:t>
      </w:r>
    </w:p>
    <w:p w:rsidR="00CB0F4C" w:rsidRPr="0056466F" w:rsidRDefault="00A81864" w:rsidP="00A81864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56466F">
        <w:rPr>
          <w:b/>
          <w:bCs/>
          <w:color w:val="000000" w:themeColor="text1"/>
          <w:sz w:val="28"/>
          <w:szCs w:val="28"/>
        </w:rPr>
        <w:t>По</w:t>
      </w:r>
      <w:r w:rsidR="00E75F06" w:rsidRPr="0056466F">
        <w:rPr>
          <w:b/>
          <w:bCs/>
          <w:color w:val="000000" w:themeColor="text1"/>
          <w:sz w:val="28"/>
          <w:szCs w:val="28"/>
        </w:rPr>
        <w:t>дведение итогов</w:t>
      </w:r>
    </w:p>
    <w:p w:rsidR="00E75F06" w:rsidRPr="0056466F" w:rsidRDefault="00ED2D41" w:rsidP="00CC7453">
      <w:pPr>
        <w:shd w:val="clear" w:color="auto" w:fill="FFFFFF"/>
        <w:spacing w:before="225"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56466F">
        <w:rPr>
          <w:rFonts w:ascii="Times New Roman" w:hAnsi="Times New Roman" w:cs="Times New Roman"/>
          <w:color w:val="010101"/>
          <w:sz w:val="28"/>
          <w:szCs w:val="28"/>
        </w:rPr>
        <w:t>Ведущий:</w:t>
      </w:r>
      <w:r w:rsidR="00CC7453" w:rsidRPr="0056466F">
        <w:rPr>
          <w:rFonts w:ascii="Times New Roman" w:hAnsi="Times New Roman" w:cs="Times New Roman"/>
          <w:color w:val="010101"/>
          <w:sz w:val="28"/>
          <w:szCs w:val="28"/>
        </w:rPr>
        <w:t xml:space="preserve"> </w:t>
      </w:r>
      <w:r w:rsidRPr="0056466F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Итак,</w:t>
      </w:r>
      <w:r w:rsidR="00CC7453" w:rsidRPr="0056466F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</w:t>
      </w:r>
      <w:r w:rsidRPr="0056466F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время подвести итоги. </w:t>
      </w:r>
      <w:r w:rsidR="00E75F06" w:rsidRPr="0056466F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(</w:t>
      </w:r>
      <w:r w:rsidRPr="0056466F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Подведение итогов.</w:t>
      </w:r>
      <w:r w:rsidR="00E75F06" w:rsidRPr="0056466F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Победители награждаются дипломами, а проигравшие – сертификатами)</w:t>
      </w:r>
    </w:p>
    <w:p w:rsidR="00ED2D41" w:rsidRPr="0056466F" w:rsidRDefault="00E75F06" w:rsidP="00CC7453">
      <w:pPr>
        <w:shd w:val="clear" w:color="auto" w:fill="FFFFFF"/>
        <w:spacing w:before="225"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56466F">
        <w:rPr>
          <w:rFonts w:ascii="Times New Roman" w:hAnsi="Times New Roman" w:cs="Times New Roman"/>
          <w:color w:val="010101"/>
          <w:sz w:val="28"/>
          <w:szCs w:val="28"/>
        </w:rPr>
        <w:t>Ведущий:</w:t>
      </w:r>
      <w:r w:rsidR="00CC7453" w:rsidRPr="0056466F">
        <w:rPr>
          <w:rFonts w:ascii="Times New Roman" w:hAnsi="Times New Roman" w:cs="Times New Roman"/>
          <w:color w:val="010101"/>
          <w:sz w:val="28"/>
          <w:szCs w:val="28"/>
        </w:rPr>
        <w:t xml:space="preserve"> </w:t>
      </w:r>
      <w:r w:rsidR="00ED2D41" w:rsidRPr="0056466F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В конце</w:t>
      </w:r>
      <w:r w:rsidRPr="0056466F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нашей с вами встречи, хочу</w:t>
      </w:r>
      <w:r w:rsidR="00ED2D41" w:rsidRPr="0056466F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зачитать отрывок из стихотворения</w:t>
      </w:r>
      <w:r w:rsidRPr="0056466F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Нелли Эфрон.</w:t>
      </w:r>
    </w:p>
    <w:p w:rsidR="00ED2D41" w:rsidRPr="0056466F" w:rsidRDefault="00ED2D41" w:rsidP="00CC7453">
      <w:pPr>
        <w:shd w:val="clear" w:color="auto" w:fill="FFFFFF"/>
        <w:spacing w:before="225"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606060"/>
          <w:kern w:val="36"/>
          <w:sz w:val="28"/>
          <w:szCs w:val="28"/>
          <w:lang w:eastAsia="ru-RU"/>
        </w:rPr>
      </w:pPr>
      <w:r w:rsidRPr="0056466F">
        <w:rPr>
          <w:rFonts w:ascii="Times New Roman" w:eastAsia="Times New Roman" w:hAnsi="Times New Roman" w:cs="Times New Roman"/>
          <w:b/>
          <w:bCs/>
          <w:color w:val="606060"/>
          <w:kern w:val="36"/>
          <w:sz w:val="28"/>
          <w:szCs w:val="28"/>
          <w:lang w:eastAsia="ru-RU"/>
        </w:rPr>
        <w:t>Ты ведь человек...</w:t>
      </w:r>
    </w:p>
    <w:p w:rsidR="00ED2D41" w:rsidRPr="0056466F" w:rsidRDefault="00ED2D41" w:rsidP="00CC745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жестокий двадцать первый </w:t>
      </w:r>
      <w:proofErr w:type="gramStart"/>
      <w:r w:rsidRPr="0056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век,</w:t>
      </w:r>
      <w:r w:rsidRPr="0056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</w:t>
      </w:r>
      <w:proofErr w:type="gramEnd"/>
      <w:r w:rsidRPr="0056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время зависти и мести,</w:t>
      </w:r>
      <w:r w:rsidRPr="0056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Запомни: ты же человек.</w:t>
      </w:r>
      <w:r w:rsidRPr="0056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Ты не теряй ни капли чести.</w:t>
      </w:r>
      <w:r w:rsidRPr="0056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6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Когда услышишь грубый смех,</w:t>
      </w:r>
      <w:r w:rsidRPr="0056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Жестокость, низость – не сломайся;</w:t>
      </w:r>
      <w:r w:rsidRPr="0056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Запомни: ты ведь человек!..</w:t>
      </w:r>
      <w:r w:rsidRPr="0056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Так человеком оставайся!</w:t>
      </w:r>
    </w:p>
    <w:p w:rsidR="00E75F06" w:rsidRPr="0056466F" w:rsidRDefault="00E75F06" w:rsidP="00CC745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5F06" w:rsidRPr="0056466F" w:rsidRDefault="00E75F06" w:rsidP="00CC74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46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бойтесь трудностей, старайтесь с честью их преодолеть! Чтобы с гордостью сказать: «Я - гражданин своей страны! Я патриот своей Родины!</w:t>
      </w:r>
    </w:p>
    <w:p w:rsidR="00E75F06" w:rsidRPr="0056466F" w:rsidRDefault="00E75F06" w:rsidP="00CC7453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</w:p>
    <w:p w:rsidR="00E75F06" w:rsidRPr="0056466F" w:rsidRDefault="00E75F06" w:rsidP="00CC7453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</w:p>
    <w:p w:rsidR="00E75F06" w:rsidRPr="0056466F" w:rsidRDefault="00E75F06" w:rsidP="00CC7453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56466F">
        <w:rPr>
          <w:color w:val="010101"/>
          <w:sz w:val="28"/>
          <w:szCs w:val="28"/>
        </w:rPr>
        <w:t>(</w:t>
      </w:r>
      <w:r w:rsidR="003869E9" w:rsidRPr="0056466F">
        <w:rPr>
          <w:color w:val="010101"/>
          <w:sz w:val="28"/>
          <w:szCs w:val="28"/>
        </w:rPr>
        <w:t>Можно в</w:t>
      </w:r>
      <w:r w:rsidRPr="0056466F">
        <w:rPr>
          <w:color w:val="010101"/>
          <w:sz w:val="28"/>
          <w:szCs w:val="28"/>
        </w:rPr>
        <w:t xml:space="preserve"> самом конце, после подведения итогов вручить детям памятки ««Как стать патриотом своей страны?»)</w:t>
      </w:r>
    </w:p>
    <w:p w:rsidR="00E75F06" w:rsidRPr="0056466F" w:rsidRDefault="00E75F06" w:rsidP="00CC7453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</w:p>
    <w:p w:rsidR="002322FF" w:rsidRPr="0056466F" w:rsidRDefault="002322FF" w:rsidP="00CC7453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</w:p>
    <w:p w:rsidR="002322FF" w:rsidRPr="0056466F" w:rsidRDefault="002322FF" w:rsidP="00CC7453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</w:p>
    <w:p w:rsidR="00CB0F4C" w:rsidRPr="0056466F" w:rsidRDefault="00CB0F4C" w:rsidP="00CC74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46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Памятка</w:t>
      </w:r>
    </w:p>
    <w:p w:rsidR="00CB0F4C" w:rsidRPr="0056466F" w:rsidRDefault="00CB0F4C" w:rsidP="00CC7453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56466F">
        <w:rPr>
          <w:color w:val="010101"/>
          <w:sz w:val="28"/>
          <w:szCs w:val="28"/>
        </w:rPr>
        <w:t>«Как стать патриотом своей страны?»</w:t>
      </w:r>
    </w:p>
    <w:p w:rsidR="00CB0F4C" w:rsidRPr="0056466F" w:rsidRDefault="00CB0F4C" w:rsidP="00CC7453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56466F">
        <w:rPr>
          <w:color w:val="010101"/>
          <w:sz w:val="28"/>
          <w:szCs w:val="28"/>
        </w:rPr>
        <w:t>Если ты хочешь вырасти достойным человеком и гражданином, не говори плохо о стране, в которой живешь ты и твой родители, где зародилась ваша родословная.</w:t>
      </w:r>
    </w:p>
    <w:p w:rsidR="00CB0F4C" w:rsidRPr="0056466F" w:rsidRDefault="00CB0F4C" w:rsidP="00CC7453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56466F">
        <w:rPr>
          <w:color w:val="010101"/>
          <w:sz w:val="28"/>
          <w:szCs w:val="28"/>
        </w:rPr>
        <w:t>Изучай историю своей страны, ее прошлое и настоящее, ее радостные дни и горькие.</w:t>
      </w:r>
    </w:p>
    <w:p w:rsidR="00CB0F4C" w:rsidRPr="0056466F" w:rsidRDefault="00CB0F4C" w:rsidP="00CC7453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56466F">
        <w:rPr>
          <w:color w:val="010101"/>
          <w:sz w:val="28"/>
          <w:szCs w:val="28"/>
        </w:rPr>
        <w:t>Знакомься с памятными и историческими местами своей Родины, знакомься сам и рассказывай об этом другим людям.</w:t>
      </w:r>
    </w:p>
    <w:p w:rsidR="00CB0F4C" w:rsidRPr="0056466F" w:rsidRDefault="00CB0F4C" w:rsidP="00CC7453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56466F">
        <w:rPr>
          <w:color w:val="010101"/>
          <w:sz w:val="28"/>
          <w:szCs w:val="28"/>
        </w:rPr>
        <w:t>Чем чаще ты будешь посещать музеи и исторические места своей страны, тем интереснее тебе будет возвращаться к ним вновь и вновь.</w:t>
      </w:r>
    </w:p>
    <w:p w:rsidR="00CB0F4C" w:rsidRPr="0056466F" w:rsidRDefault="00CB0F4C" w:rsidP="00CC7453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56466F">
        <w:rPr>
          <w:color w:val="010101"/>
          <w:sz w:val="28"/>
          <w:szCs w:val="28"/>
        </w:rPr>
        <w:lastRenderedPageBreak/>
        <w:t>Проявляй себя с позитивной стороны, показывай свои знания и умения.</w:t>
      </w:r>
    </w:p>
    <w:p w:rsidR="00CB0F4C" w:rsidRPr="0056466F" w:rsidRDefault="00CB0F4C" w:rsidP="00CC7453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56466F">
        <w:rPr>
          <w:color w:val="010101"/>
          <w:sz w:val="28"/>
          <w:szCs w:val="28"/>
        </w:rPr>
        <w:t>Не будь равнодушным и безразличным.</w:t>
      </w:r>
    </w:p>
    <w:p w:rsidR="00CB0F4C" w:rsidRPr="0056466F" w:rsidRDefault="00CB0F4C" w:rsidP="00CC7453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56466F">
        <w:rPr>
          <w:color w:val="010101"/>
          <w:sz w:val="28"/>
          <w:szCs w:val="28"/>
        </w:rPr>
        <w:t>Гордись тем, что ты – гражданин великой многонациональной России.</w:t>
      </w:r>
    </w:p>
    <w:p w:rsidR="003869E9" w:rsidRPr="0056466F" w:rsidRDefault="003869E9" w:rsidP="00CC74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D62780" w:rsidRPr="0056466F" w:rsidRDefault="00D62780" w:rsidP="00CC74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466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Интернет-ресурсы</w:t>
      </w:r>
    </w:p>
    <w:p w:rsidR="00D62780" w:rsidRPr="0056466F" w:rsidRDefault="0056466F" w:rsidP="00CC7453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" w:history="1">
        <w:r w:rsidR="00D62780" w:rsidRPr="0056466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www.1urok.ru</w:t>
        </w:r>
      </w:hyperlink>
    </w:p>
    <w:p w:rsidR="00D62780" w:rsidRPr="0056466F" w:rsidRDefault="0056466F" w:rsidP="00CC7453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" w:history="1">
        <w:r w:rsidR="00D62780" w:rsidRPr="0056466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https://infourok.ru</w:t>
        </w:r>
      </w:hyperlink>
    </w:p>
    <w:p w:rsidR="00D62780" w:rsidRPr="0056466F" w:rsidRDefault="00D62780" w:rsidP="00CC7453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466F">
        <w:rPr>
          <w:rFonts w:ascii="Times New Roman" w:eastAsia="Times New Roman" w:hAnsi="Times New Roman" w:cs="Times New Roman"/>
          <w:sz w:val="28"/>
          <w:szCs w:val="28"/>
          <w:lang w:eastAsia="ru-RU"/>
        </w:rPr>
        <w:t>https://урок.рф</w:t>
      </w:r>
    </w:p>
    <w:p w:rsidR="00D62780" w:rsidRPr="0056466F" w:rsidRDefault="0056466F" w:rsidP="00CC7453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" w:history="1">
        <w:r w:rsidR="00D62780" w:rsidRPr="0056466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https://nsportal.ru</w:t>
        </w:r>
      </w:hyperlink>
    </w:p>
    <w:p w:rsidR="00D62780" w:rsidRPr="0056466F" w:rsidRDefault="00D62780" w:rsidP="00CC7453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466F">
        <w:rPr>
          <w:rFonts w:ascii="Times New Roman" w:eastAsia="Times New Roman" w:hAnsi="Times New Roman" w:cs="Times New Roman"/>
          <w:sz w:val="28"/>
          <w:szCs w:val="28"/>
          <w:lang w:eastAsia="ru-RU"/>
        </w:rPr>
        <w:t>https://urok.1sept.ru/articles/698123</w:t>
      </w:r>
    </w:p>
    <w:p w:rsidR="00D62780" w:rsidRPr="0056466F" w:rsidRDefault="0056466F" w:rsidP="00CC7453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ind w:left="0"/>
        <w:rPr>
          <w:rStyle w:val="a4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</w:pPr>
      <w:hyperlink r:id="rId8" w:tooltip="Скачать методичку" w:history="1">
        <w:r w:rsidR="00D62780" w:rsidRPr="0056466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https://www.prodlenka.org/metodicheskie-razrabotki/407103-klassnyj-chas-chto-znachit-byt-patriotom-sego</w:t>
        </w:r>
      </w:hyperlink>
    </w:p>
    <w:p w:rsidR="00D62780" w:rsidRPr="0056466F" w:rsidRDefault="0056466F" w:rsidP="00CC7453">
      <w:pPr>
        <w:pStyle w:val="a5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9" w:history="1">
        <w:r w:rsidR="00D62780" w:rsidRPr="0056466F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https://stihi.ru/2011/07/18/5739</w:t>
        </w:r>
      </w:hyperlink>
    </w:p>
    <w:p w:rsidR="00D62780" w:rsidRPr="0056466F" w:rsidRDefault="00D62780" w:rsidP="00CC7453">
      <w:pPr>
        <w:pStyle w:val="a5"/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466F">
        <w:rPr>
          <w:rFonts w:ascii="Times New Roman" w:eastAsia="Times New Roman" w:hAnsi="Times New Roman" w:cs="Times New Roman"/>
          <w:sz w:val="28"/>
          <w:szCs w:val="28"/>
          <w:lang w:eastAsia="ru-RU"/>
        </w:rPr>
        <w:t>https://otvet.mail.ru/question/214852953</w:t>
      </w:r>
    </w:p>
    <w:p w:rsidR="00D62780" w:rsidRPr="0056466F" w:rsidRDefault="00D62780" w:rsidP="00CC7453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ind w:left="0"/>
        <w:rPr>
          <w:rStyle w:val="a4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</w:pPr>
      <w:r w:rsidRPr="0056466F">
        <w:rPr>
          <w:rFonts w:ascii="Times New Roman" w:hAnsi="Times New Roman" w:cs="Times New Roman"/>
          <w:sz w:val="28"/>
          <w:szCs w:val="28"/>
        </w:rPr>
        <w:t> </w:t>
      </w:r>
      <w:hyperlink r:id="rId10" w:history="1">
        <w:r w:rsidRPr="0056466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https://rosuchebnik.ru/material/intellektualno-poznavatelnaya-igra-koleso-istorii-5142/</w:t>
        </w:r>
      </w:hyperlink>
    </w:p>
    <w:p w:rsidR="00554A9C" w:rsidRPr="0056466F" w:rsidRDefault="00554A9C" w:rsidP="00CC7453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</w:p>
    <w:p w:rsidR="00D55324" w:rsidRPr="0056466F" w:rsidRDefault="00D55324" w:rsidP="00CC74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55324" w:rsidRPr="0056466F" w:rsidRDefault="00D55324" w:rsidP="00CC74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55324" w:rsidRPr="0056466F" w:rsidRDefault="00D55324" w:rsidP="00CC74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55324" w:rsidRPr="0056466F" w:rsidRDefault="00D55324" w:rsidP="00CC74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0" w:name="_GoBack"/>
      <w:bookmarkEnd w:id="0"/>
    </w:p>
    <w:p w:rsidR="00D55324" w:rsidRPr="0056466F" w:rsidRDefault="00D55324" w:rsidP="00CC74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55324" w:rsidRPr="0056466F" w:rsidRDefault="00D55324" w:rsidP="00CC74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55324" w:rsidRPr="0056466F" w:rsidRDefault="00D55324" w:rsidP="00CC74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55324" w:rsidRPr="0056466F" w:rsidRDefault="00D55324" w:rsidP="00CC74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75F06" w:rsidRPr="0056466F" w:rsidRDefault="00E75F06" w:rsidP="00CC7453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</w:p>
    <w:p w:rsidR="00E75F06" w:rsidRPr="0056466F" w:rsidRDefault="00E75F06" w:rsidP="00762209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</w:p>
    <w:p w:rsidR="00E75F06" w:rsidRPr="0056466F" w:rsidRDefault="00E75F06" w:rsidP="00762209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</w:p>
    <w:p w:rsidR="006E0A0D" w:rsidRPr="0056466F" w:rsidRDefault="006E0A0D" w:rsidP="00762209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</w:p>
    <w:p w:rsidR="006E0A0D" w:rsidRPr="0056466F" w:rsidRDefault="006E0A0D" w:rsidP="00762209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</w:p>
    <w:p w:rsidR="006E0A0D" w:rsidRPr="0056466F" w:rsidRDefault="006E0A0D" w:rsidP="00762209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</w:p>
    <w:p w:rsidR="006E0A0D" w:rsidRPr="0056466F" w:rsidRDefault="006E0A0D" w:rsidP="00762209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</w:p>
    <w:p w:rsidR="006E0A0D" w:rsidRPr="0056466F" w:rsidRDefault="006E0A0D" w:rsidP="00762209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</w:p>
    <w:p w:rsidR="006E0A0D" w:rsidRPr="0056466F" w:rsidRDefault="006E0A0D" w:rsidP="00762209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</w:p>
    <w:p w:rsidR="006E0A0D" w:rsidRPr="0056466F" w:rsidRDefault="006E0A0D" w:rsidP="00762209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</w:p>
    <w:p w:rsidR="006E0A0D" w:rsidRPr="0056466F" w:rsidRDefault="006E0A0D" w:rsidP="00762209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</w:p>
    <w:p w:rsidR="006E0A0D" w:rsidRPr="0056466F" w:rsidRDefault="006E0A0D" w:rsidP="00762209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</w:p>
    <w:p w:rsidR="006E0A0D" w:rsidRPr="0056466F" w:rsidRDefault="006E0A0D" w:rsidP="00762209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</w:p>
    <w:p w:rsidR="006E0A0D" w:rsidRPr="0056466F" w:rsidRDefault="006E0A0D" w:rsidP="00762209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</w:p>
    <w:p w:rsidR="006E0A0D" w:rsidRDefault="006E0A0D" w:rsidP="00762209">
      <w:pPr>
        <w:pStyle w:val="a3"/>
        <w:spacing w:before="0" w:beforeAutospacing="0" w:after="240" w:afterAutospacing="0"/>
        <w:rPr>
          <w:rFonts w:ascii="Segoe UI" w:hAnsi="Segoe UI" w:cs="Segoe UI"/>
          <w:color w:val="010101"/>
          <w:sz w:val="25"/>
          <w:szCs w:val="25"/>
        </w:rPr>
      </w:pPr>
    </w:p>
    <w:p w:rsidR="006E0A0D" w:rsidRDefault="006E0A0D" w:rsidP="00762209">
      <w:pPr>
        <w:pStyle w:val="a3"/>
        <w:spacing w:before="0" w:beforeAutospacing="0" w:after="240" w:afterAutospacing="0"/>
        <w:rPr>
          <w:rFonts w:ascii="Segoe UI" w:hAnsi="Segoe UI" w:cs="Segoe UI"/>
          <w:color w:val="010101"/>
          <w:sz w:val="25"/>
          <w:szCs w:val="25"/>
        </w:rPr>
      </w:pPr>
    </w:p>
    <w:p w:rsidR="006E0A0D" w:rsidRDefault="006E0A0D" w:rsidP="00762209">
      <w:pPr>
        <w:pStyle w:val="a3"/>
        <w:spacing w:before="0" w:beforeAutospacing="0" w:after="240" w:afterAutospacing="0"/>
        <w:rPr>
          <w:rFonts w:ascii="Segoe UI" w:hAnsi="Segoe UI" w:cs="Segoe UI"/>
          <w:color w:val="010101"/>
          <w:sz w:val="25"/>
          <w:szCs w:val="25"/>
        </w:rPr>
      </w:pPr>
    </w:p>
    <w:p w:rsidR="006E0A0D" w:rsidRDefault="006E0A0D" w:rsidP="00762209">
      <w:pPr>
        <w:pStyle w:val="a3"/>
        <w:spacing w:before="0" w:beforeAutospacing="0" w:after="240" w:afterAutospacing="0"/>
        <w:rPr>
          <w:rFonts w:ascii="Segoe UI" w:hAnsi="Segoe UI" w:cs="Segoe UI"/>
          <w:color w:val="010101"/>
          <w:sz w:val="25"/>
          <w:szCs w:val="25"/>
        </w:rPr>
      </w:pPr>
    </w:p>
    <w:p w:rsidR="006E0A0D" w:rsidRDefault="006E0A0D" w:rsidP="00762209">
      <w:pPr>
        <w:pStyle w:val="a3"/>
        <w:spacing w:before="0" w:beforeAutospacing="0" w:after="240" w:afterAutospacing="0"/>
        <w:rPr>
          <w:rFonts w:ascii="Segoe UI" w:hAnsi="Segoe UI" w:cs="Segoe UI"/>
          <w:color w:val="010101"/>
          <w:sz w:val="25"/>
          <w:szCs w:val="25"/>
        </w:rPr>
      </w:pPr>
    </w:p>
    <w:p w:rsidR="00D77A19" w:rsidRDefault="00D77A19" w:rsidP="00A55258">
      <w:pPr>
        <w:pStyle w:val="a3"/>
        <w:spacing w:before="0" w:beforeAutospacing="0" w:after="240" w:afterAutospacing="0"/>
        <w:rPr>
          <w:rFonts w:ascii="Segoe UI" w:hAnsi="Segoe UI" w:cs="Segoe UI"/>
          <w:color w:val="010101"/>
          <w:sz w:val="25"/>
          <w:szCs w:val="25"/>
        </w:rPr>
      </w:pPr>
    </w:p>
    <w:p w:rsidR="00D77A19" w:rsidRDefault="00D77A19" w:rsidP="00A55258">
      <w:pPr>
        <w:pStyle w:val="a3"/>
        <w:spacing w:before="0" w:beforeAutospacing="0" w:after="240" w:afterAutospacing="0"/>
        <w:rPr>
          <w:rFonts w:ascii="Segoe UI" w:hAnsi="Segoe UI" w:cs="Segoe UI"/>
          <w:color w:val="010101"/>
          <w:sz w:val="25"/>
          <w:szCs w:val="25"/>
        </w:rPr>
      </w:pPr>
    </w:p>
    <w:p w:rsidR="00D77A19" w:rsidRDefault="00D77A19" w:rsidP="00A55258">
      <w:pPr>
        <w:pStyle w:val="a3"/>
        <w:spacing w:before="0" w:beforeAutospacing="0" w:after="240" w:afterAutospacing="0"/>
        <w:rPr>
          <w:rFonts w:ascii="Segoe UI" w:hAnsi="Segoe UI" w:cs="Segoe UI"/>
          <w:color w:val="010101"/>
          <w:sz w:val="25"/>
          <w:szCs w:val="25"/>
        </w:rPr>
      </w:pPr>
    </w:p>
    <w:p w:rsidR="00D77A19" w:rsidRDefault="00D77A19" w:rsidP="00A55258">
      <w:pPr>
        <w:pStyle w:val="a3"/>
        <w:spacing w:before="0" w:beforeAutospacing="0" w:after="240" w:afterAutospacing="0"/>
        <w:rPr>
          <w:rFonts w:ascii="Segoe UI" w:hAnsi="Segoe UI" w:cs="Segoe UI"/>
          <w:color w:val="010101"/>
          <w:sz w:val="25"/>
          <w:szCs w:val="25"/>
        </w:rPr>
      </w:pPr>
    </w:p>
    <w:p w:rsidR="00762209" w:rsidRDefault="00762209" w:rsidP="00686FB3">
      <w:pPr>
        <w:rPr>
          <w:rFonts w:ascii="Times New Roman" w:hAnsi="Times New Roman" w:cs="Times New Roman"/>
          <w:sz w:val="28"/>
          <w:szCs w:val="28"/>
        </w:rPr>
      </w:pPr>
    </w:p>
    <w:p w:rsidR="006E0A0D" w:rsidRDefault="006E0A0D" w:rsidP="00686FB3">
      <w:pPr>
        <w:shd w:val="clear" w:color="auto" w:fill="FFFFFF"/>
        <w:spacing w:after="141" w:line="240" w:lineRule="auto"/>
        <w:rPr>
          <w:rFonts w:ascii="Helvetica" w:eastAsia="Times New Roman" w:hAnsi="Helvetica" w:cs="Helvetica"/>
          <w:b/>
          <w:bCs/>
          <w:color w:val="333333"/>
          <w:lang w:eastAsia="ru-RU"/>
        </w:rPr>
      </w:pPr>
    </w:p>
    <w:p w:rsidR="006E0A0D" w:rsidRDefault="006E0A0D" w:rsidP="00686FB3">
      <w:pPr>
        <w:shd w:val="clear" w:color="auto" w:fill="FFFFFF"/>
        <w:spacing w:after="141" w:line="240" w:lineRule="auto"/>
        <w:rPr>
          <w:rFonts w:ascii="Helvetica" w:eastAsia="Times New Roman" w:hAnsi="Helvetica" w:cs="Helvetica"/>
          <w:b/>
          <w:bCs/>
          <w:color w:val="333333"/>
          <w:lang w:eastAsia="ru-RU"/>
        </w:rPr>
      </w:pPr>
    </w:p>
    <w:p w:rsidR="006E0A0D" w:rsidRDefault="006E0A0D" w:rsidP="00686FB3">
      <w:pPr>
        <w:shd w:val="clear" w:color="auto" w:fill="FFFFFF"/>
        <w:spacing w:after="141" w:line="240" w:lineRule="auto"/>
        <w:rPr>
          <w:rFonts w:ascii="Helvetica" w:eastAsia="Times New Roman" w:hAnsi="Helvetica" w:cs="Helvetica"/>
          <w:b/>
          <w:bCs/>
          <w:color w:val="333333"/>
          <w:lang w:eastAsia="ru-RU"/>
        </w:rPr>
      </w:pPr>
    </w:p>
    <w:p w:rsidR="006E0A0D" w:rsidRDefault="006E0A0D" w:rsidP="00686FB3">
      <w:pPr>
        <w:shd w:val="clear" w:color="auto" w:fill="FFFFFF"/>
        <w:spacing w:after="141" w:line="240" w:lineRule="auto"/>
        <w:rPr>
          <w:rFonts w:ascii="Helvetica" w:eastAsia="Times New Roman" w:hAnsi="Helvetica" w:cs="Helvetica"/>
          <w:b/>
          <w:bCs/>
          <w:color w:val="333333"/>
          <w:lang w:eastAsia="ru-RU"/>
        </w:rPr>
      </w:pPr>
    </w:p>
    <w:p w:rsidR="006E0A0D" w:rsidRDefault="006E0A0D" w:rsidP="00686FB3">
      <w:pPr>
        <w:shd w:val="clear" w:color="auto" w:fill="FFFFFF"/>
        <w:spacing w:after="141" w:line="240" w:lineRule="auto"/>
        <w:rPr>
          <w:rFonts w:ascii="Helvetica" w:eastAsia="Times New Roman" w:hAnsi="Helvetica" w:cs="Helvetica"/>
          <w:b/>
          <w:bCs/>
          <w:color w:val="333333"/>
          <w:lang w:eastAsia="ru-RU"/>
        </w:rPr>
      </w:pPr>
    </w:p>
    <w:p w:rsidR="006E0A0D" w:rsidRDefault="006E0A0D" w:rsidP="00686FB3">
      <w:pPr>
        <w:shd w:val="clear" w:color="auto" w:fill="FFFFFF"/>
        <w:spacing w:after="141" w:line="240" w:lineRule="auto"/>
        <w:rPr>
          <w:rFonts w:ascii="Helvetica" w:eastAsia="Times New Roman" w:hAnsi="Helvetica" w:cs="Helvetica"/>
          <w:b/>
          <w:bCs/>
          <w:color w:val="333333"/>
          <w:lang w:eastAsia="ru-RU"/>
        </w:rPr>
      </w:pPr>
    </w:p>
    <w:p w:rsidR="00686FB3" w:rsidRPr="00A55258" w:rsidRDefault="00686FB3" w:rsidP="00686FB3">
      <w:pPr>
        <w:rPr>
          <w:rFonts w:ascii="Times New Roman" w:hAnsi="Times New Roman" w:cs="Times New Roman"/>
          <w:sz w:val="28"/>
          <w:szCs w:val="28"/>
        </w:rPr>
      </w:pPr>
    </w:p>
    <w:sectPr w:rsidR="00686FB3" w:rsidRPr="00A55258" w:rsidSect="0056466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66568"/>
    <w:multiLevelType w:val="multilevel"/>
    <w:tmpl w:val="183C0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B03227"/>
    <w:multiLevelType w:val="multilevel"/>
    <w:tmpl w:val="9CE8F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5A11518"/>
    <w:multiLevelType w:val="multilevel"/>
    <w:tmpl w:val="C8226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CF0662"/>
    <w:multiLevelType w:val="multilevel"/>
    <w:tmpl w:val="0EA89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E2542F4"/>
    <w:multiLevelType w:val="multilevel"/>
    <w:tmpl w:val="8BF49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1B36"/>
    <w:rsid w:val="000A0209"/>
    <w:rsid w:val="0019194B"/>
    <w:rsid w:val="002322FF"/>
    <w:rsid w:val="002516E0"/>
    <w:rsid w:val="003514B1"/>
    <w:rsid w:val="003869E9"/>
    <w:rsid w:val="00476914"/>
    <w:rsid w:val="004A2C1A"/>
    <w:rsid w:val="00524F67"/>
    <w:rsid w:val="00545100"/>
    <w:rsid w:val="00554A9C"/>
    <w:rsid w:val="0056466F"/>
    <w:rsid w:val="005751CB"/>
    <w:rsid w:val="005938FF"/>
    <w:rsid w:val="00593CF3"/>
    <w:rsid w:val="00686FB3"/>
    <w:rsid w:val="006C06C0"/>
    <w:rsid w:val="006E0A0D"/>
    <w:rsid w:val="006E35A6"/>
    <w:rsid w:val="006E78A6"/>
    <w:rsid w:val="0072668A"/>
    <w:rsid w:val="00752A14"/>
    <w:rsid w:val="00762209"/>
    <w:rsid w:val="007F78B9"/>
    <w:rsid w:val="00805C59"/>
    <w:rsid w:val="008A502C"/>
    <w:rsid w:val="009E25B7"/>
    <w:rsid w:val="00A23E79"/>
    <w:rsid w:val="00A55258"/>
    <w:rsid w:val="00A81864"/>
    <w:rsid w:val="00B259FF"/>
    <w:rsid w:val="00BF1B36"/>
    <w:rsid w:val="00C14766"/>
    <w:rsid w:val="00C14E1B"/>
    <w:rsid w:val="00C26B4F"/>
    <w:rsid w:val="00CB0F4C"/>
    <w:rsid w:val="00CC7453"/>
    <w:rsid w:val="00D55324"/>
    <w:rsid w:val="00D62780"/>
    <w:rsid w:val="00D77A19"/>
    <w:rsid w:val="00DD2DE1"/>
    <w:rsid w:val="00E75F06"/>
    <w:rsid w:val="00ED2D41"/>
    <w:rsid w:val="00F652C7"/>
    <w:rsid w:val="00FB784F"/>
    <w:rsid w:val="00FD7C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6E90F0-38A9-4E78-B1DC-8EFC7FB66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CF3"/>
  </w:style>
  <w:style w:type="paragraph" w:styleId="1">
    <w:name w:val="heading 1"/>
    <w:basedOn w:val="a"/>
    <w:link w:val="10"/>
    <w:uiPriority w:val="9"/>
    <w:qFormat/>
    <w:rsid w:val="004769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22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A55258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62780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D62780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47691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ui-lib-rich-texttext">
    <w:name w:val="ui-lib-rich-text__text"/>
    <w:basedOn w:val="a0"/>
    <w:rsid w:val="004769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929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96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dlenka.org/metodicheskie-razrabotki/407103-klassnyj-chas-chto-znachit-byt-patriotom-seg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sportal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1urok.ru/" TargetMode="External"/><Relationship Id="rId10" Type="http://schemas.openxmlformats.org/officeDocument/2006/relationships/hyperlink" Target="https://rosuchebnik.ru/material/intellektualno-poznavatelnaya-igra-koleso-istorii-514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tihi.ru/2011/07/18/57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6</Pages>
  <Words>1285</Words>
  <Characters>7325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2023-12-02T02:50:00Z</dcterms:created>
  <dcterms:modified xsi:type="dcterms:W3CDTF">2023-12-03T23:41:00Z</dcterms:modified>
</cp:coreProperties>
</file>