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32" w:rsidRDefault="00672732" w:rsidP="0067273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Конспект физкультурного досуга </w:t>
      </w:r>
    </w:p>
    <w:p w:rsidR="00672732" w:rsidRDefault="00672732" w:rsidP="006727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младшей группе МАДОУ № 78</w:t>
      </w:r>
    </w:p>
    <w:p w:rsidR="00672732" w:rsidRDefault="00672732" w:rsidP="006727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«Колобок»</w:t>
      </w:r>
    </w:p>
    <w:p w:rsidR="00672732" w:rsidRDefault="00672732" w:rsidP="00672732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32" w:rsidRDefault="00672732" w:rsidP="0067273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приучать детей внимательно слушать воспитателя, выполнять прыжки и другие действия в соответствии с текстом; учить ориентироваться в пр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остранстве, находить своё место, </w:t>
      </w:r>
      <w:r>
        <w:rPr>
          <w:rFonts w:ascii="Times New Roman" w:hAnsi="Times New Roman"/>
          <w:sz w:val="24"/>
          <w:szCs w:val="24"/>
        </w:rPr>
        <w:t>развитие слухового внимание,</w:t>
      </w:r>
    </w:p>
    <w:p w:rsidR="00672732" w:rsidRDefault="00672732" w:rsidP="0067273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732" w:rsidRPr="00672732" w:rsidRDefault="00672732" w:rsidP="0067273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и оборудование: маракас, маски животных, макет куста, медальки колобков, платок</w:t>
      </w:r>
    </w:p>
    <w:p w:rsidR="00672732" w:rsidRDefault="00672732" w:rsidP="00672732">
      <w:pPr>
        <w:pStyle w:val="Default"/>
        <w:rPr>
          <w:color w:val="auto"/>
        </w:rPr>
      </w:pPr>
    </w:p>
    <w:p w:rsidR="00672732" w:rsidRDefault="00672732" w:rsidP="00672732">
      <w:pPr>
        <w:pStyle w:val="Default"/>
        <w:rPr>
          <w:color w:val="auto"/>
        </w:rPr>
      </w:pPr>
      <w:r>
        <w:rPr>
          <w:color w:val="auto"/>
        </w:rPr>
        <w:t>Место проведения: спортивный зал</w:t>
      </w:r>
    </w:p>
    <w:p w:rsidR="00672732" w:rsidRDefault="00672732" w:rsidP="00672732">
      <w:pPr>
        <w:pStyle w:val="Default"/>
        <w:rPr>
          <w:color w:val="auto"/>
        </w:rPr>
      </w:pPr>
      <w:r>
        <w:rPr>
          <w:color w:val="auto"/>
        </w:rPr>
        <w:t>Действующие лица: взрослые в роли бабушки сказочницы и животных, дети в роли помощников</w:t>
      </w:r>
    </w:p>
    <w:p w:rsidR="00672732" w:rsidRDefault="00672732" w:rsidP="00672732">
      <w:pPr>
        <w:pStyle w:val="Default"/>
        <w:rPr>
          <w:color w:val="auto"/>
        </w:rPr>
      </w:pPr>
    </w:p>
    <w:p w:rsidR="00672732" w:rsidRPr="00672732" w:rsidRDefault="00672732" w:rsidP="00672732">
      <w:pPr>
        <w:pStyle w:val="Default"/>
        <w:rPr>
          <w:color w:val="auto"/>
        </w:rPr>
      </w:pPr>
      <w:r>
        <w:rPr>
          <w:color w:val="auto"/>
        </w:rPr>
        <w:t xml:space="preserve">Ход досуга: </w:t>
      </w:r>
      <w:r w:rsidRPr="00FF479E">
        <w:rPr>
          <w:sz w:val="18"/>
          <w:szCs w:val="18"/>
        </w:rPr>
        <w:br/>
      </w:r>
      <w:r w:rsidRPr="00FF479E">
        <w:rPr>
          <w:sz w:val="18"/>
          <w:szCs w:val="18"/>
        </w:rPr>
        <w:br/>
      </w:r>
      <w:r w:rsidRPr="00672732">
        <w:rPr>
          <w:shd w:val="clear" w:color="auto" w:fill="FFFFFF"/>
        </w:rPr>
        <w:t xml:space="preserve">Воспитатель: Ребята, я по дорожке шла и </w:t>
      </w:r>
      <w:proofErr w:type="gramStart"/>
      <w:r w:rsidRPr="00672732">
        <w:rPr>
          <w:shd w:val="clear" w:color="auto" w:fill="FFFFFF"/>
        </w:rPr>
        <w:t>встретила</w:t>
      </w:r>
      <w:proofErr w:type="gramEnd"/>
      <w:r w:rsidRPr="00672732">
        <w:rPr>
          <w:shd w:val="clear" w:color="auto" w:fill="FFFFFF"/>
        </w:rPr>
        <w:t xml:space="preserve"> знаете кого? Хотите узнать? Тогда отгадайте загадку.</w:t>
      </w:r>
      <w:r w:rsidRPr="00672732">
        <w:rPr>
          <w:rStyle w:val="apple-converted-space"/>
          <w:shd w:val="clear" w:color="auto" w:fill="FFFFFF"/>
        </w:rPr>
        <w:t> </w:t>
      </w:r>
      <w:r w:rsidRPr="00672732">
        <w:br/>
      </w:r>
      <w:r w:rsidRPr="00672732">
        <w:rPr>
          <w:shd w:val="clear" w:color="auto" w:fill="FFFFFF"/>
        </w:rPr>
        <w:t>Загадку: ***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когда-то он горяч.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Спрыгнул со стола на пол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бабушки ушел.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него румяный бок…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Вы, узнали? (Колобок.)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 мере отгадывания загадок, достаем из коробки игрушку или картинки и ставим ее на стол.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)А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давай вспомним от кого убегал колобок?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 Молодцы! Ребята, знаете сказку колобок.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я превращусь в бабушку – сказочницу (надевает шаль и очки) и расскажу вам сказку. Вот послушайте. Воспитатель читает текст.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Колобок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Жили-были старик со старухой.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говорит старик старухе: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Поди-ка, старуха, по коробу поскреби, по сусеку помети, не наскребешь ли муки на колобок.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Взяла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замесила муку на сметане, состряпала колобок, изжарила в масле и на окошко студить положила.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Колобок полежал, полежал, взял да и покатился — с окна на лавку, с лавки на пол.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Катится Колобок по дороге, навстречу ему Заяц: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Колобок, Колобок, я тебя съем!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Не ешь меня, Заяц, давай лучше поиграем?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Заяц согласился.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Но плохо будешь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играть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,я</w:t>
      </w:r>
      <w:proofErr w:type="spellEnd"/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 съем.</w:t>
      </w:r>
    </w:p>
    <w:p w:rsidR="00672732" w:rsidRPr="00672732" w:rsidRDefault="00672732" w:rsidP="0067273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Воспитатель: 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давайте поможем колобку?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Подвижная игра «Зайцы и охотник»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– «зайцы» прячутся за кустами и деревьями. В стороне, за кустом, находится «охотник». «Зайцы» выбегают на полянку, прыгают, щиплют травку, резвятся. По сигналу воспитателя: «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охотникидёт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 - «зайцы» убегают и прячутся за кусты, деревья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хотник» пытается их догнать. В игре можно использовать стихотворный текст: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Зайки скачут: скок, скок, скок –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на лужок.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Травку щиплют, кушают,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Осторожно слушают,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идёт ли охотник?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выполняют движения по тексту. С окончанием текста появляется «охотник» и начинает ловить «зайцев». Первое время роль «охотник» выполняет воспитатель.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хорошо играете.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покатился по дороге колобок— 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лько Заяц его и видел!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Катится Колобок, навстречу ему Волк: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Колобок, Колобок, я тебя съем!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Не ешь меня, Серый Волк, давай лучше поиграем?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Волк тоже согласился.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Только если плохо будешь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играть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,я</w:t>
      </w:r>
      <w:proofErr w:type="spellEnd"/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 съем!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Игра" Волк - волчонок"</w:t>
      </w:r>
    </w:p>
    <w:p w:rsidR="00672732" w:rsidRPr="00672732" w:rsidRDefault="00672732" w:rsidP="0067273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средней подвижности “ Волк – волчок” (3-4 раза).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ельник кто бежал.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можжевельник кто попал?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волк – волчок,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Шерстяной бочок!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этих слов выбираем “волка”. Ребёнок “ волк” бегает между детьми, с концом стихотворения присаживается на корточки за спиной кого – либо из детей, тот становиться новым волком.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– волчок, шерстяной бочок,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ельник бежал, в можжевельник попал,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Зацепился хвостом, ночевал под кустом.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покатился по дороге — только Волк его и видел!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Катится Колобок, навстречу ему Медведь: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Колобок, Колобок, я тебя съем!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Где тебе, косолапому, съесть меня! Давай поиграем?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,н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плохо сыграешь съем!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"Медведь"</w:t>
      </w:r>
    </w:p>
    <w:p w:rsidR="00672732" w:rsidRPr="00672732" w:rsidRDefault="00672732" w:rsidP="0067273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“ Медведь” 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 горке снег, снег (Дети идут по кругу)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 горкой снег, снег (расширяют круг)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 ёлке снег, снег (сужают круг)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 ёлкой снег, снег, (расширяют круг)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под снегом спит медведь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приближаются к спящему медведю)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82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564"/>
        <w:gridCol w:w="3743"/>
      </w:tblGrid>
      <w:tr w:rsidR="00672732" w:rsidRPr="00672732" w:rsidTr="00D9767F">
        <w:trPr>
          <w:tblCellSpacing w:w="0" w:type="dxa"/>
        </w:trPr>
        <w:tc>
          <w:tcPr>
            <w:tcW w:w="3901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732" w:rsidRPr="00672732" w:rsidRDefault="00672732" w:rsidP="00D9767F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Тише, тише, </w:t>
            </w: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шуметь! – произносит кто – либо из детей, назначенных педагогом. </w:t>
            </w: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Ребёнок – “ медведь”, которого </w:t>
            </w:r>
            <w:r w:rsidRPr="00672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выбирают перед началом игры, сидя в центре круга с закрытыми глазами, должен отгадать, кто его позвал. Игра повторяется с новым медведем (2 – 3 раза).</w:t>
            </w:r>
          </w:p>
        </w:tc>
        <w:tc>
          <w:tcPr>
            <w:tcW w:w="564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732" w:rsidRPr="00672732" w:rsidRDefault="00672732" w:rsidP="00D9767F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732" w:rsidRPr="00672732" w:rsidRDefault="00672732" w:rsidP="00D9767F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732" w:rsidRPr="00672732" w:rsidTr="00D9767F">
        <w:trPr>
          <w:gridAfter w:val="1"/>
          <w:wAfter w:w="3743" w:type="dxa"/>
          <w:tblCellSpacing w:w="0" w:type="dxa"/>
        </w:trPr>
        <w:tc>
          <w:tcPr>
            <w:tcW w:w="3901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732" w:rsidRPr="00672732" w:rsidRDefault="00672732" w:rsidP="00D9767F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732" w:rsidRPr="00672732" w:rsidRDefault="00672732" w:rsidP="00D9767F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покатился — только Медведь его и видел!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Катится Колобок, навстречу ему Лиса: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Колобок, Колобок, куда катишься?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Качусь по дорожке.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Колобок, Колобок, спой мне песенку!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Давай лучше поиграем?</w:t>
      </w:r>
      <w:r w:rsidRPr="0067273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олько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хорошо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играй,чтобы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понравилось.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"Куры и Лиса"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"Куры и Лисы"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курятнике на скамейке сидят куры. На противоположной стороне площадки нора лисы. По сигналу куры спрыгивают с насеста, хлопают крыльями, клюют зерна. По сигналу «Лиса!» куры убегают в курятник. Лиса их догоняет. 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Пойманных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уводит в нору. Игра повторяется.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Ох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колобок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,х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орошо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играешь,так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быть отпущу я тебя.</w:t>
      </w:r>
    </w:p>
    <w:p w:rsidR="00672732" w:rsidRPr="00672732" w:rsidRDefault="00672732" w:rsidP="006727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Воспитатель: </w:t>
      </w:r>
      <w:proofErr w:type="spell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!Т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</w:t>
      </w:r>
      <w:proofErr w:type="spell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сказке конец, а кто слушал- молодец!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понравилось играть?</w:t>
      </w:r>
      <w:r w:rsidRPr="0067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Колобку так </w:t>
      </w:r>
      <w:proofErr w:type="gramStart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понравилось</w:t>
      </w:r>
      <w:proofErr w:type="gramEnd"/>
      <w:r w:rsidRPr="00672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 играли и он оставил вам свой портрет на память.</w:t>
      </w:r>
    </w:p>
    <w:p w:rsidR="00672732" w:rsidRDefault="00672732" w:rsidP="00672732">
      <w:pPr>
        <w:pStyle w:val="Default"/>
        <w:rPr>
          <w:color w:val="auto"/>
        </w:rPr>
      </w:pPr>
    </w:p>
    <w:p w:rsidR="00672732" w:rsidRDefault="00672732" w:rsidP="00672732">
      <w:pPr>
        <w:pStyle w:val="Default"/>
        <w:rPr>
          <w:color w:val="auto"/>
        </w:rPr>
      </w:pPr>
    </w:p>
    <w:p w:rsidR="004C3201" w:rsidRDefault="00EB2092"/>
    <w:sectPr w:rsidR="004C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32"/>
    <w:rsid w:val="00282047"/>
    <w:rsid w:val="00672732"/>
    <w:rsid w:val="00A754D8"/>
    <w:rsid w:val="00AF4EA5"/>
    <w:rsid w:val="00BB5367"/>
    <w:rsid w:val="00E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4D8"/>
    <w:rPr>
      <w:b/>
      <w:bCs/>
    </w:rPr>
  </w:style>
  <w:style w:type="paragraph" w:styleId="a4">
    <w:name w:val="List Paragraph"/>
    <w:basedOn w:val="a"/>
    <w:uiPriority w:val="34"/>
    <w:qFormat/>
    <w:rsid w:val="00A754D8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72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4D8"/>
    <w:rPr>
      <w:b/>
      <w:bCs/>
    </w:rPr>
  </w:style>
  <w:style w:type="paragraph" w:styleId="a4">
    <w:name w:val="List Paragraph"/>
    <w:basedOn w:val="a"/>
    <w:uiPriority w:val="34"/>
    <w:qFormat/>
    <w:rsid w:val="00A754D8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72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2016-04-10T11:12:00Z</dcterms:created>
  <dcterms:modified xsi:type="dcterms:W3CDTF">2016-04-10T11:12:00Z</dcterms:modified>
</cp:coreProperties>
</file>