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1A" w:rsidRPr="00EE6B1A" w:rsidRDefault="00EE6B1A" w:rsidP="00EE6B1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EF1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 в старшей группе ДОУ «По дорожкам финансовой грамотности»</w:t>
      </w:r>
    </w:p>
    <w:p w:rsidR="00EE6B1A" w:rsidRPr="00EE6B1A" w:rsidRDefault="00EE6B1A" w:rsidP="00EE6B1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формировать у детей старшего дошкольного возраста </w:t>
      </w:r>
      <w:proofErr w:type="gramStart"/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</w:t>
      </w:r>
      <w:proofErr w:type="gramEnd"/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экономические представления; обобщение знаний о потребностях</w:t>
      </w:r>
      <w:r w:rsid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понятие «потребности человека»;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названия основных потребностей и что к ним относится;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от чего зависят потребности человека;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к пониманию того, что человек не может иметь все, что хочет.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внимания, логического мышления, связной речи;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нравственных качеств;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социально-личностные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ценностные ориентиры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рационального поведения в сфере экономики.</w:t>
      </w:r>
    </w:p>
    <w:p w:rsidR="00EE6B1A" w:rsidRPr="00233605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36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образовательной деятельности:</w:t>
      </w:r>
    </w:p>
    <w:p w:rsidR="00B0226E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Орг. момент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мы в кружочек дружно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Поздороваться нам нужно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Говорю тебе: «Привет» -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Улыбнись скорей в ответ.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правая рука, (вытягиваем правую руку вперед)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левая рука, (вытягиваем левую руку вперед)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друг, здравствуй друг (поочередно дать правую и левую руки соседям)</w:t>
      </w:r>
    </w:p>
    <w:p w:rsidR="00FD4AF0" w:rsidRDefault="00FD4AF0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весь наш дружный круг!</w:t>
      </w:r>
    </w:p>
    <w:p w:rsidR="00FD4AF0" w:rsidRPr="003E5518" w:rsidRDefault="004C6C9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B0226E" w:rsidRDefault="00B0226E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у нас в гостях герой из мульт</w:t>
      </w:r>
      <w:r w:rsidR="004C6C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фильма, он принес нам конверт. Вам интересно узнать сто внутри конверта?</w:t>
      </w:r>
    </w:p>
    <w:p w:rsidR="004C6C9A" w:rsidRDefault="004C6C9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</w:t>
      </w:r>
    </w:p>
    <w:p w:rsidR="004C6C9A" w:rsidRPr="003E5518" w:rsidRDefault="004C6C9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Тогда открываем конверт. Ребята, здесь загадка, отгадав 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узнаем, о чем мы сегодня будем говорить на нашем занятии.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средство обращения,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средство накопления.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стоимости также,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средство платежа.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вы думаете, что это?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Деньги, монеты.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Совершенно верно. А для чего нужны людям деньги?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Купить мороженое, оплатить за свет, оплатить за телефон и т.д.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правы. Деньги нужны людям в современном мире, без них</w:t>
      </w:r>
    </w:p>
    <w:p w:rsidR="00080937" w:rsidRPr="003E5518" w:rsidRDefault="00EE6B1A" w:rsidP="00EF125F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sz w:val="28"/>
          <w:szCs w:val="28"/>
        </w:rPr>
      </w:pPr>
      <w:r w:rsidRPr="00EE6B1A">
        <w:rPr>
          <w:sz w:val="28"/>
          <w:szCs w:val="28"/>
        </w:rPr>
        <w:t>прожить невозможно!</w:t>
      </w:r>
      <w:r w:rsidR="00080937" w:rsidRPr="003E5518">
        <w:rPr>
          <w:sz w:val="28"/>
          <w:szCs w:val="28"/>
        </w:rPr>
        <w:t xml:space="preserve"> Когда то в древние времена люди не знали, что такое деньги.</w:t>
      </w:r>
      <w:r w:rsidR="006A3E47" w:rsidRPr="003E5518">
        <w:rPr>
          <w:sz w:val="28"/>
          <w:szCs w:val="28"/>
        </w:rPr>
        <w:t xml:space="preserve"> Л</w:t>
      </w:r>
      <w:r w:rsidR="00080937" w:rsidRPr="003E5518">
        <w:rPr>
          <w:sz w:val="28"/>
          <w:szCs w:val="28"/>
        </w:rPr>
        <w:t>юди просто обменивали товар на товар</w:t>
      </w:r>
      <w:r w:rsidR="006A3E47" w:rsidRPr="003E5518">
        <w:rPr>
          <w:sz w:val="28"/>
          <w:szCs w:val="28"/>
        </w:rPr>
        <w:t>.</w:t>
      </w:r>
    </w:p>
    <w:p w:rsidR="00080937" w:rsidRPr="003E5518" w:rsidRDefault="00080937" w:rsidP="00EF12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— Как вы думаете, удобно было пользоваться таким расчетом? </w:t>
      </w:r>
      <w:r w:rsidRPr="004C6C9A">
        <w:rPr>
          <w:iCs/>
          <w:sz w:val="28"/>
          <w:szCs w:val="28"/>
          <w:bdr w:val="none" w:sz="0" w:space="0" w:color="auto" w:frame="1"/>
        </w:rPr>
        <w:t>(Не очень.)</w:t>
      </w:r>
      <w:r w:rsidRPr="003E5518">
        <w:rPr>
          <w:sz w:val="28"/>
          <w:szCs w:val="28"/>
        </w:rPr>
        <w:t xml:space="preserve"> Почему? Вот представьте, что вы идете в магазин что-нибудь купить и вам надо с собой взять быка или корову, чтобы расплатиться </w:t>
      </w:r>
      <w:r w:rsidRPr="004C6C9A">
        <w:rPr>
          <w:sz w:val="28"/>
          <w:szCs w:val="28"/>
        </w:rPr>
        <w:t xml:space="preserve">(Это неудобно, потому что они занимают много места, их нельзя положить в карман, </w:t>
      </w:r>
      <w:r w:rsidR="004C6C9A" w:rsidRPr="004C6C9A">
        <w:rPr>
          <w:sz w:val="28"/>
          <w:szCs w:val="28"/>
        </w:rPr>
        <w:t xml:space="preserve">как деньги.) </w:t>
      </w:r>
      <w:r w:rsidR="004C6C9A">
        <w:rPr>
          <w:sz w:val="28"/>
          <w:szCs w:val="28"/>
        </w:rPr>
        <w:t>П</w:t>
      </w:r>
      <w:r w:rsidRPr="003E5518">
        <w:rPr>
          <w:sz w:val="28"/>
          <w:szCs w:val="28"/>
        </w:rPr>
        <w:t>озже появились металлические деньги </w:t>
      </w:r>
      <w:r w:rsidRPr="004C6C9A">
        <w:rPr>
          <w:iCs/>
          <w:sz w:val="28"/>
          <w:szCs w:val="28"/>
          <w:bdr w:val="none" w:sz="0" w:space="0" w:color="auto" w:frame="1"/>
        </w:rPr>
        <w:t>(</w:t>
      </w:r>
      <w:r w:rsidR="004C6C9A">
        <w:rPr>
          <w:iCs/>
          <w:sz w:val="28"/>
          <w:szCs w:val="28"/>
          <w:bdr w:val="none" w:sz="0" w:space="0" w:color="auto" w:frame="1"/>
        </w:rPr>
        <w:t xml:space="preserve">воспитатель </w:t>
      </w:r>
      <w:r w:rsidRPr="004C6C9A">
        <w:rPr>
          <w:iCs/>
          <w:sz w:val="28"/>
          <w:szCs w:val="28"/>
          <w:bdr w:val="none" w:sz="0" w:space="0" w:color="auto" w:frame="1"/>
        </w:rPr>
        <w:t>показывает картинку)</w:t>
      </w:r>
      <w:r w:rsidRPr="004C6C9A">
        <w:rPr>
          <w:sz w:val="28"/>
          <w:szCs w:val="28"/>
        </w:rPr>
        <w:t>.</w:t>
      </w:r>
      <w:r w:rsidRPr="003E5518">
        <w:rPr>
          <w:sz w:val="28"/>
          <w:szCs w:val="28"/>
        </w:rPr>
        <w:t xml:space="preserve"> Они были тяжелые и занимали много места. И наконец, появились бумажные деньги </w:t>
      </w:r>
      <w:r w:rsidRPr="004C6C9A">
        <w:rPr>
          <w:iCs/>
          <w:sz w:val="28"/>
          <w:szCs w:val="28"/>
          <w:bdr w:val="none" w:sz="0" w:space="0" w:color="auto" w:frame="1"/>
        </w:rPr>
        <w:t>(</w:t>
      </w:r>
      <w:r w:rsidR="004C6C9A">
        <w:rPr>
          <w:iCs/>
          <w:sz w:val="28"/>
          <w:szCs w:val="28"/>
          <w:bdr w:val="none" w:sz="0" w:space="0" w:color="auto" w:frame="1"/>
        </w:rPr>
        <w:t xml:space="preserve">воспитатель </w:t>
      </w:r>
      <w:r w:rsidRPr="004C6C9A">
        <w:rPr>
          <w:iCs/>
          <w:sz w:val="28"/>
          <w:szCs w:val="28"/>
          <w:bdr w:val="none" w:sz="0" w:space="0" w:color="auto" w:frame="1"/>
        </w:rPr>
        <w:t>показывает картинку)</w:t>
      </w:r>
    </w:p>
    <w:p w:rsidR="00080937" w:rsidRPr="003E5518" w:rsidRDefault="00080937" w:rsidP="00EF12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Самыми удобными деньгами оказались металлические.</w:t>
      </w:r>
      <w:r w:rsidR="006A3E47" w:rsidRPr="003E5518">
        <w:rPr>
          <w:sz w:val="28"/>
          <w:szCs w:val="28"/>
        </w:rPr>
        <w:t xml:space="preserve"> </w:t>
      </w:r>
      <w:r w:rsidRPr="003E5518">
        <w:rPr>
          <w:sz w:val="28"/>
          <w:szCs w:val="28"/>
          <w:bdr w:val="none" w:sz="0" w:space="0" w:color="auto" w:frame="1"/>
        </w:rPr>
        <w:t>Можно было делать монеты любой стоимости</w:t>
      </w:r>
      <w:r w:rsidRPr="003E5518">
        <w:rPr>
          <w:sz w:val="28"/>
          <w:szCs w:val="28"/>
        </w:rPr>
        <w:t xml:space="preserve">: из меди – </w:t>
      </w:r>
      <w:proofErr w:type="gramStart"/>
      <w:r w:rsidRPr="003E5518">
        <w:rPr>
          <w:sz w:val="28"/>
          <w:szCs w:val="28"/>
        </w:rPr>
        <w:t>подеш</w:t>
      </w:r>
      <w:r w:rsidR="004C6C9A">
        <w:rPr>
          <w:sz w:val="28"/>
          <w:szCs w:val="28"/>
        </w:rPr>
        <w:t>евле</w:t>
      </w:r>
      <w:proofErr w:type="gramEnd"/>
      <w:r w:rsidR="004C6C9A">
        <w:rPr>
          <w:sz w:val="28"/>
          <w:szCs w:val="28"/>
        </w:rPr>
        <w:t xml:space="preserve">, из серебра – подороже, а </w:t>
      </w:r>
      <w:r w:rsidRPr="003E5518">
        <w:rPr>
          <w:sz w:val="28"/>
          <w:szCs w:val="28"/>
        </w:rPr>
        <w:t xml:space="preserve"> из золота самые дорогие. У металлических </w:t>
      </w:r>
      <w:r w:rsidRPr="003E5518">
        <w:rPr>
          <w:rStyle w:val="a4"/>
          <w:b w:val="0"/>
          <w:sz w:val="28"/>
          <w:szCs w:val="28"/>
          <w:bdr w:val="none" w:sz="0" w:space="0" w:color="auto" w:frame="1"/>
        </w:rPr>
        <w:t>денег</w:t>
      </w:r>
      <w:r w:rsidRPr="003E5518">
        <w:rPr>
          <w:sz w:val="28"/>
          <w:szCs w:val="28"/>
        </w:rPr>
        <w:t> был важный недостаток - тяжелы и занимают много места.</w:t>
      </w:r>
      <w:r w:rsidR="006A3E47" w:rsidRPr="003E5518">
        <w:rPr>
          <w:sz w:val="28"/>
          <w:szCs w:val="28"/>
        </w:rPr>
        <w:t xml:space="preserve"> </w:t>
      </w:r>
      <w:r w:rsidRPr="003E5518">
        <w:rPr>
          <w:sz w:val="28"/>
          <w:szCs w:val="28"/>
          <w:bdr w:val="none" w:sz="0" w:space="0" w:color="auto" w:frame="1"/>
        </w:rPr>
        <w:t>Богатым купцам было очень не удобно возить с собой такой груз</w:t>
      </w:r>
      <w:r w:rsidRPr="003E5518">
        <w:rPr>
          <w:sz w:val="28"/>
          <w:szCs w:val="28"/>
        </w:rPr>
        <w:t xml:space="preserve">: как ни прячь, </w:t>
      </w:r>
      <w:proofErr w:type="gramStart"/>
      <w:r w:rsidRPr="003E5518">
        <w:rPr>
          <w:sz w:val="28"/>
          <w:szCs w:val="28"/>
        </w:rPr>
        <w:t>разбойник</w:t>
      </w:r>
      <w:proofErr w:type="gramEnd"/>
      <w:r w:rsidRPr="003E5518">
        <w:rPr>
          <w:sz w:val="28"/>
          <w:szCs w:val="28"/>
        </w:rPr>
        <w:t xml:space="preserve"> и грабители сразу его найдут.</w:t>
      </w:r>
      <w:r w:rsidR="006A3E47" w:rsidRPr="003E5518">
        <w:rPr>
          <w:sz w:val="28"/>
          <w:szCs w:val="28"/>
        </w:rPr>
        <w:t xml:space="preserve"> </w:t>
      </w:r>
      <w:r w:rsidRPr="003E5518">
        <w:rPr>
          <w:sz w:val="28"/>
          <w:szCs w:val="28"/>
          <w:bdr w:val="none" w:sz="0" w:space="0" w:color="auto" w:frame="1"/>
        </w:rPr>
        <w:t>И люди придумали выход</w:t>
      </w:r>
      <w:r w:rsidRPr="003E5518">
        <w:rPr>
          <w:sz w:val="28"/>
          <w:szCs w:val="28"/>
        </w:rPr>
        <w:t>: золото передавали на хранение в банк, а вместо него брали с собой бумажные расписки на это золото.</w:t>
      </w:r>
    </w:p>
    <w:p w:rsidR="00080937" w:rsidRPr="003E5518" w:rsidRDefault="00080937" w:rsidP="00EF125F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Так впервые и получились на свет бумажные деньги, на которых написано, какому количеству они равны.</w:t>
      </w:r>
    </w:p>
    <w:p w:rsidR="006A3E47" w:rsidRPr="003E5518" w:rsidRDefault="006A3E47" w:rsidP="00EF125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- Знаете ли вы, как сейчас выглядят Российские деньги? (показ)</w:t>
      </w:r>
    </w:p>
    <w:p w:rsidR="006A3E47" w:rsidRPr="003E5518" w:rsidRDefault="006A3E47" w:rsidP="00EF125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- Из чего они сделаны?</w:t>
      </w:r>
    </w:p>
    <w:p w:rsidR="006A3E47" w:rsidRPr="003E5518" w:rsidRDefault="006A3E47" w:rsidP="00EF125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- Как называют бумажные деньги? (банкноты)</w:t>
      </w:r>
    </w:p>
    <w:p w:rsidR="006A3E47" w:rsidRPr="003E5518" w:rsidRDefault="006A3E47" w:rsidP="00EF125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- Наименование стоимости банкнот называют купюрой. Какие купюры вы знаете?</w:t>
      </w:r>
    </w:p>
    <w:p w:rsidR="006A3E47" w:rsidRPr="003E5518" w:rsidRDefault="006A3E47" w:rsidP="00EF125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3E5518">
        <w:rPr>
          <w:sz w:val="28"/>
          <w:szCs w:val="28"/>
        </w:rPr>
        <w:t>- Как называют иностранные деньги? (показ)</w:t>
      </w:r>
    </w:p>
    <w:p w:rsidR="00080937" w:rsidRPr="003E5518" w:rsidRDefault="00080937" w:rsidP="00EF125F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3E5518">
        <w:rPr>
          <w:sz w:val="28"/>
          <w:szCs w:val="28"/>
        </w:rPr>
        <w:lastRenderedPageBreak/>
        <w:t>-А какими деньгами мы пользуемся сейчас? (Бумажными, металлическими</w:t>
      </w:r>
      <w:r w:rsidR="006A3E47" w:rsidRPr="003E5518">
        <w:rPr>
          <w:sz w:val="28"/>
          <w:szCs w:val="28"/>
        </w:rPr>
        <w:t xml:space="preserve"> монетами.) </w:t>
      </w:r>
      <w:proofErr w:type="gramStart"/>
      <w:r w:rsidR="006A3E47" w:rsidRPr="003E5518">
        <w:rPr>
          <w:sz w:val="28"/>
          <w:szCs w:val="28"/>
        </w:rPr>
        <w:t>Какими деньгами,</w:t>
      </w:r>
      <w:r w:rsidRPr="003E5518">
        <w:rPr>
          <w:sz w:val="28"/>
          <w:szCs w:val="28"/>
        </w:rPr>
        <w:t xml:space="preserve"> по-вашему,</w:t>
      </w:r>
      <w:r w:rsidR="006A3E47" w:rsidRPr="003E5518">
        <w:rPr>
          <w:sz w:val="28"/>
          <w:szCs w:val="28"/>
        </w:rPr>
        <w:t xml:space="preserve"> </w:t>
      </w:r>
      <w:r w:rsidR="004C6C9A">
        <w:rPr>
          <w:sz w:val="28"/>
          <w:szCs w:val="28"/>
        </w:rPr>
        <w:t xml:space="preserve">удобнее пользоваться </w:t>
      </w:r>
      <w:r w:rsidRPr="003E5518">
        <w:rPr>
          <w:sz w:val="28"/>
          <w:szCs w:val="28"/>
        </w:rPr>
        <w:t>(Бумажными деньгами, так как</w:t>
      </w:r>
      <w:r w:rsidR="006A3E47" w:rsidRPr="003E5518">
        <w:rPr>
          <w:sz w:val="28"/>
          <w:szCs w:val="28"/>
        </w:rPr>
        <w:t xml:space="preserve"> </w:t>
      </w:r>
      <w:r w:rsidRPr="003E5518">
        <w:rPr>
          <w:sz w:val="28"/>
          <w:szCs w:val="28"/>
        </w:rPr>
        <w:t>они занимают мало места и легче металлических монет.</w:t>
      </w:r>
      <w:proofErr w:type="gramEnd"/>
    </w:p>
    <w:p w:rsidR="00F26B9F" w:rsidRPr="00EE6B1A" w:rsidRDefault="00F26B9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нужны для удовлетворения потребностей.</w:t>
      </w:r>
    </w:p>
    <w:p w:rsidR="00F26B9F" w:rsidRPr="00EE6B1A" w:rsidRDefault="00F26B9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потребности? (ответы детей)</w:t>
      </w:r>
    </w:p>
    <w:p w:rsidR="00F26B9F" w:rsidRPr="00EE6B1A" w:rsidRDefault="00F26B9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Значение слова потребность, происходит от слова, требуется. Потребности - это то, без чего человек не может жить и всё то, что он хочет иметь.</w:t>
      </w: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картинки, вы должны среди них определить и выбрать жизненно</w:t>
      </w: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потребности человека (вода, одежда, еда, жилье).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Человек нуждается в пище, если он не будет питаться, то погибнет.</w:t>
      </w:r>
      <w:r w:rsidR="00910892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нужна вода. Без воды он может прожить не более двух суток. А кому ещё</w:t>
      </w:r>
      <w:r w:rsidR="00910892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 вода для существования? (Животным, растениям). Человек не может прожить</w:t>
      </w:r>
      <w:r w:rsidR="00910892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воздуха. Давайте, проведём эксперимент, сколько времени мы с вами</w:t>
      </w:r>
      <w:r w:rsidR="00910892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 без воздуха (Зажимают нос).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Чтоб нам лучше дышалось, давайте потренируем наше дыхание.</w:t>
      </w:r>
    </w:p>
    <w:p w:rsidR="00EE6B1A" w:rsidRPr="003E5518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</w:t>
      </w:r>
      <w:r w:rsidR="00910892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гимнастика «Дыхание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0892" w:rsidRPr="003E5518" w:rsidRDefault="00910892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Носиком дышу свободно</w:t>
      </w:r>
    </w:p>
    <w:p w:rsidR="00910892" w:rsidRPr="003E5518" w:rsidRDefault="00910892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Тише-громче</w:t>
      </w:r>
      <w:proofErr w:type="spellEnd"/>
      <w:proofErr w:type="gramEnd"/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угодно</w:t>
      </w:r>
    </w:p>
    <w:p w:rsidR="00910892" w:rsidRPr="003E5518" w:rsidRDefault="00910892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дыханья жизни нет</w:t>
      </w:r>
    </w:p>
    <w:p w:rsidR="00910892" w:rsidRPr="003E5518" w:rsidRDefault="00910892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дыханья меркнет свет</w:t>
      </w:r>
    </w:p>
    <w:p w:rsidR="00910892" w:rsidRPr="003E5518" w:rsidRDefault="00910892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 птицы и цветы,</w:t>
      </w:r>
    </w:p>
    <w:p w:rsidR="00910892" w:rsidRPr="00EE6B1A" w:rsidRDefault="00910892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Дышит он, и я и ты. (Вдохи всем телом после каждой строчки)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прежде чем что-нибудь купить, надо рассчитать бюджет.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 вами вспомним, что такое бюджет?</w:t>
      </w:r>
    </w:p>
    <w:p w:rsidR="00EE6B1A" w:rsidRP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EE6B1A" w:rsidRDefault="00EE6B1A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Бюджет - это подсчет доходов и расходов.</w:t>
      </w:r>
      <w:r w:rsidR="00080937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- это де</w:t>
      </w:r>
      <w:r w:rsidR="00080937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ньги или материальные ценности,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 результате работы.</w:t>
      </w:r>
      <w:r w:rsidR="00080937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 - это деньги или материальные ценности, затраченные на оплату услуг и на</w:t>
      </w:r>
      <w:r w:rsidR="00080937" w:rsidRPr="003E5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покупку вещей.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62CE3" w:rsidRPr="00C62CE3">
        <w:rPr>
          <w:rFonts w:ascii="Times New Roman" w:hAnsi="Times New Roman" w:cs="Times New Roman"/>
          <w:sz w:val="28"/>
          <w:szCs w:val="28"/>
        </w:rPr>
        <w:t>Ребята, а где обычно хранят деньги для покупки вещей?</w:t>
      </w:r>
    </w:p>
    <w:p w:rsidR="00C62CE3" w:rsidRPr="00C62CE3" w:rsidRDefault="00C62CE3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>Дети: В кошельках</w:t>
      </w:r>
    </w:p>
    <w:p w:rsidR="00C037F2" w:rsidRPr="00C62CE3" w:rsidRDefault="00C62CE3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Воспитатель: Верно. Я предлагаю вам сделать кошельки в технике оригами. </w:t>
      </w:r>
      <w:r w:rsidR="00C037F2" w:rsidRPr="00C62CE3">
        <w:rPr>
          <w:rFonts w:ascii="Times New Roman" w:hAnsi="Times New Roman" w:cs="Times New Roman"/>
          <w:sz w:val="28"/>
          <w:szCs w:val="28"/>
        </w:rPr>
        <w:t>С чего же мы начнем?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>Во</w:t>
      </w:r>
      <w:r w:rsidR="00C62CE3" w:rsidRPr="00C62CE3">
        <w:rPr>
          <w:rFonts w:ascii="Times New Roman" w:hAnsi="Times New Roman" w:cs="Times New Roman"/>
          <w:sz w:val="28"/>
          <w:szCs w:val="28"/>
        </w:rPr>
        <w:t>спитатель:1. п</w:t>
      </w:r>
      <w:r w:rsidRPr="00C62CE3">
        <w:rPr>
          <w:rFonts w:ascii="Times New Roman" w:hAnsi="Times New Roman" w:cs="Times New Roman"/>
          <w:sz w:val="28"/>
          <w:szCs w:val="28"/>
        </w:rPr>
        <w:t>оложим перед собой вертикально лист цветной бумаги.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lastRenderedPageBreak/>
        <w:t xml:space="preserve"> 2.Сложим лист пополам по длине и по ширине. Таким образом, отмечаем линии сгибов 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>3.Согнем с обеих сторон уголки к середине горизонтального сгиба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 4.Получившиеся уголки согнем к основанию получившихся треугольников 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5.Теперь края согнем к середине вертикального сгиба 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6.Перевернем получившееся изделие на обратную сторону 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>7.Согнем края к середине вертикального сгиба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 8. Повернем получившееся изделие на обратную сторону и согнем пополам. 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9.Получился кошелек с двумя отделениями </w:t>
      </w:r>
    </w:p>
    <w:p w:rsidR="00C62CE3" w:rsidRPr="00C62CE3" w:rsidRDefault="00C037F2" w:rsidP="00EF12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E3">
        <w:rPr>
          <w:rFonts w:ascii="Times New Roman" w:hAnsi="Times New Roman" w:cs="Times New Roman"/>
          <w:sz w:val="28"/>
          <w:szCs w:val="28"/>
        </w:rPr>
        <w:t xml:space="preserve">10.Вытащим из кармашка уголок </w:t>
      </w:r>
    </w:p>
    <w:p w:rsidR="00C037F2" w:rsidRPr="00C62CE3" w:rsidRDefault="00C037F2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CE3">
        <w:rPr>
          <w:rFonts w:ascii="Times New Roman" w:hAnsi="Times New Roman" w:cs="Times New Roman"/>
          <w:sz w:val="28"/>
          <w:szCs w:val="28"/>
        </w:rPr>
        <w:t>11.Кошелек готов, теперь можно его украсить.</w:t>
      </w:r>
    </w:p>
    <w:p w:rsidR="004A473F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мы с вами знаем, что на деньги можно купить многое, но далеко не все. Я предлагаю поиграть: я буду называть слова – если можно купить – хлопайте, нельзя – топайте.</w:t>
      </w:r>
    </w:p>
    <w:p w:rsidR="004A473F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конфеты</w:t>
      </w:r>
    </w:p>
    <w:p w:rsidR="004A473F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машина</w:t>
      </w:r>
    </w:p>
    <w:p w:rsidR="004A473F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</w:t>
      </w:r>
    </w:p>
    <w:p w:rsidR="004A473F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дружба</w:t>
      </w:r>
    </w:p>
    <w:p w:rsidR="004A473F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мебель</w:t>
      </w:r>
    </w:p>
    <w:p w:rsidR="004A473F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3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</w:p>
    <w:p w:rsidR="00233605" w:rsidRDefault="00233605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хлеб</w:t>
      </w:r>
    </w:p>
    <w:p w:rsidR="00233605" w:rsidRDefault="00233605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то, что нельзя купить за деньги – это самое большое богатство человека, которое мы должны беречь.</w:t>
      </w:r>
    </w:p>
    <w:p w:rsidR="00233605" w:rsidRDefault="00233605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немного отдохнем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люди в первую очередь должны потратить заработанные деньги.</w:t>
      </w:r>
    </w:p>
    <w:p w:rsidR="00233605" w:rsidRDefault="00233605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Физкультминутка:</w:t>
      </w:r>
    </w:p>
    <w:p w:rsidR="00FD73FE" w:rsidRPr="00FD73FE" w:rsidRDefault="00EF125F" w:rsidP="00EF125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два, три, четыре, пять,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умеем деньги мы считать.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Отдыхать умеем тоже -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за спину положим,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Голову поднимем выше</w:t>
      </w:r>
      <w:proofErr w:type="gramStart"/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легко - легко подышим.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Подтянитесь на носочках столько раз,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 столько, сколько пальцев на правой руке у вас.</w:t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73FE" w:rsidRPr="00FD7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наклонитесь столько раз, сколько пальцев на левой руке у вас.</w:t>
      </w:r>
    </w:p>
    <w:p w:rsidR="00EF125F" w:rsidRDefault="00EF125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все большие молодцы, я хочу поблагодарить вас за труд.</w:t>
      </w:r>
    </w:p>
    <w:p w:rsidR="00C62CE3" w:rsidRDefault="00C62CE3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Рефлексия</w:t>
      </w:r>
    </w:p>
    <w:p w:rsidR="00C62CE3" w:rsidRDefault="00C62CE3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мы улыбнемся, </w:t>
      </w:r>
    </w:p>
    <w:p w:rsidR="00C62CE3" w:rsidRDefault="00C62CE3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Дружно за руки возьмемся.</w:t>
      </w:r>
    </w:p>
    <w:p w:rsidR="00C62CE3" w:rsidRDefault="00C62CE3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 другу на прощанье</w:t>
      </w:r>
    </w:p>
    <w:p w:rsidR="00C62CE3" w:rsidRDefault="00C62CE3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подарим пожеланье – </w:t>
      </w:r>
    </w:p>
    <w:p w:rsidR="00C62CE3" w:rsidRDefault="00C62CE3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ищи всегда</w:t>
      </w:r>
    </w:p>
    <w:p w:rsidR="00C62CE3" w:rsidRDefault="00C62CE3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Умным станешь ты тогда!</w:t>
      </w:r>
    </w:p>
    <w:p w:rsidR="00233605" w:rsidRDefault="00233605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73F" w:rsidRPr="00350E16" w:rsidRDefault="004A473F" w:rsidP="00EF125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23" w:rsidRPr="003E5518" w:rsidRDefault="00234A23" w:rsidP="00EF12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A23" w:rsidRPr="003E5518" w:rsidSect="0023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97E99"/>
    <w:multiLevelType w:val="multilevel"/>
    <w:tmpl w:val="14B2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81C46"/>
    <w:multiLevelType w:val="multilevel"/>
    <w:tmpl w:val="279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75763"/>
    <w:multiLevelType w:val="multilevel"/>
    <w:tmpl w:val="81F07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B1A"/>
    <w:rsid w:val="00080937"/>
    <w:rsid w:val="00233605"/>
    <w:rsid w:val="00234A23"/>
    <w:rsid w:val="00253883"/>
    <w:rsid w:val="0034466B"/>
    <w:rsid w:val="00350E16"/>
    <w:rsid w:val="003E5518"/>
    <w:rsid w:val="004955B3"/>
    <w:rsid w:val="004A473F"/>
    <w:rsid w:val="004C6C9A"/>
    <w:rsid w:val="005C64B6"/>
    <w:rsid w:val="005F1EB5"/>
    <w:rsid w:val="006A3E47"/>
    <w:rsid w:val="0073252F"/>
    <w:rsid w:val="00855786"/>
    <w:rsid w:val="00910892"/>
    <w:rsid w:val="00971DD4"/>
    <w:rsid w:val="00B0226E"/>
    <w:rsid w:val="00BB6680"/>
    <w:rsid w:val="00C037F2"/>
    <w:rsid w:val="00C62CE3"/>
    <w:rsid w:val="00EE6B1A"/>
    <w:rsid w:val="00EF125F"/>
    <w:rsid w:val="00F26B9F"/>
    <w:rsid w:val="00FD4AF0"/>
    <w:rsid w:val="00FD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2021-05-29T18:06:00Z</cp:lastPrinted>
  <dcterms:created xsi:type="dcterms:W3CDTF">2021-05-28T15:11:00Z</dcterms:created>
  <dcterms:modified xsi:type="dcterms:W3CDTF">2021-06-01T14:48:00Z</dcterms:modified>
</cp:coreProperties>
</file>